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Gadugi" w:hAnsi="Gadugi" w:eastAsia="Cambria" w:cs="Cambria"/>
          <w:color w:val="000000"/>
          <w:sz w:val="22"/>
          <w:szCs w:val="22"/>
        </w:rPr>
      </w:pPr>
      <w:bookmarkStart w:id="1" w:name="_GoBack"/>
      <w:bookmarkEnd w:id="1"/>
      <w:r>
        <w:rPr>
          <w:rFonts w:ascii="Gadugi" w:hAnsi="Gadugi" w:eastAsia="Cambria" w:cs="Cambria"/>
          <w:color w:val="000000"/>
          <w:sz w:val="22"/>
          <w:szCs w:val="22"/>
        </w:rPr>
        <w:t>Chinna Subbarayudu M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Gadugi" w:hAnsi="Gadugi" w:eastAsia="Arial" w:cs="Arial"/>
          <w:color w:val="333333"/>
          <w:highlight w:val="white"/>
        </w:rPr>
      </w:pPr>
      <w:r>
        <w:rPr>
          <w:rFonts w:ascii="Gadugi" w:hAnsi="Gadugi" w:eastAsia="Cambria" w:cs="Cambria"/>
          <w:color w:val="000000"/>
          <w:sz w:val="22"/>
          <w:szCs w:val="22"/>
        </w:rPr>
        <w:t xml:space="preserve">DOB: </w:t>
      </w:r>
      <w:r>
        <w:rPr>
          <w:rFonts w:ascii="Gadugi" w:hAnsi="Gadugi" w:eastAsia="Arial" w:cs="Arial"/>
          <w:color w:val="333333"/>
          <w:highlight w:val="white"/>
        </w:rPr>
        <w:t>06th March 1994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Gadugi" w:hAnsi="Gadugi" w:eastAsia="Cambria" w:cs="Cambria"/>
          <w:color w:val="000000"/>
          <w:sz w:val="22"/>
          <w:szCs w:val="22"/>
        </w:rPr>
      </w:pPr>
      <w:r>
        <w:rPr>
          <w:rFonts w:ascii="Gadugi" w:hAnsi="Gadugi" w:eastAsia="Arial" w:cs="Arial"/>
          <w:color w:val="333333"/>
          <w:highlight w:val="white"/>
        </w:rPr>
        <w:t>Nationality: Indian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040"/>
        </w:tabs>
        <w:spacing w:line="276" w:lineRule="auto"/>
        <w:rPr>
          <w:rFonts w:ascii="Gadugi" w:hAnsi="Gadugi" w:eastAsia="Cambria" w:cs="Cambria"/>
          <w:color w:val="000000"/>
          <w:sz w:val="22"/>
          <w:szCs w:val="22"/>
        </w:rPr>
      </w:pPr>
      <w:r>
        <w:rPr>
          <w:rFonts w:ascii="Gadugi" w:hAnsi="Gadugi" w:eastAsia="Cambria" w:cs="Cambria"/>
          <w:color w:val="000000"/>
          <w:sz w:val="22"/>
          <w:szCs w:val="22"/>
        </w:rPr>
        <w:tab/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63500</wp:posOffset>
                </wp:positionV>
                <wp:extent cx="6477000" cy="12700"/>
                <wp:effectExtent l="0" t="0" r="0" b="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07500" y="3780000"/>
                          <a:ext cx="6477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pt;margin-top:5pt;height:1pt;width:510pt;z-index:251659264;mso-width-relative:page;mso-height-relative:page;" filled="f" stroked="t" coordsize="21600,21600" o:gfxdata="UEsDBAoAAAAAAIdO4kAAAAAAAAAAAAAAAAAEAAAAZHJzL1BLAwQUAAAACACHTuJAJVCaw9IAAAAI&#10;AQAADwAAAGRycy9kb3ducmV2LnhtbE1Py07EMAy8I/EPkZG4IDZpJRCUpiuExIHjPiSu3sa0hcap&#10;mnS77Neve4LT2DPWeKZcn3yvjjTGLrCFbGVAEdfBddxY2O/e759AxYTssA9MFn4pwrq6viqxcGHm&#10;DR23qVFiwrFAC21KQ6F1rFvyGFdhIBbtK4wek6xjo92Is5j7XufGPGqPHcuHFgd6a6n+2U7eAsXp&#10;ITOvz77Zf5znu8/8/D0PO2tvbzLzAirRKf0dwxJfokMlmQ5hYhdVbyGXJkloI7jIJl+Yg0yCuir1&#10;/wLVBVBLAwQUAAAACACHTuJAGdM6c8MBAACPAwAADgAAAGRycy9lMm9Eb2MueG1srVNNj9owEL1X&#10;6n+wfC8JtCxbRFhVoO2lapG2/QHGcYgl22PNGAL/vmOHst3tZQ/1wbHn43nem8nq4eydOBkkC6GR&#10;00kthQkaWhsOjfz18/HDvRSUVGiVg2AaeTEkH9bv362GuDQz6MG1BgWDBFoOsZF9SnFZVaR74xVN&#10;IJrAzg7Qq8RXPFQtqoHRvatmdX1XDYBtRNCGiK3b0SmviPgWQOg6q80W9NGbkEZUNE4lpkS9jSTX&#10;pdquMzr96DoySbhGMtNUdn6Ez/u8V+uVWh5Qxd7qawnqLSW84uSVDfzoDWqrkhJHtP9AeasRCLo0&#10;0eCrkUhRhFlM61faPPUqmsKFpaZ4E53+H6z+ftqhsC1PAvc9KM8df0qo7KFP4gsiDGIDIbCOgIJD&#10;WK8h0pLTNmGH1xvFHWby5w59/jItcW7kbFov5jUrfWnkx8V9zWvU25yT0Bxw92mxyEahOaL4qmeQ&#10;iJS+GvAiHxpJ16Ju1UyL3ur0jRKXwYl/EnIFAR6tc6W5LoihkZ/ns3lJIHC2zc4cRnjYbxyKk8rj&#10;UVaukMFehCEcQzvaXWB3VmDknE97aC9FimLnPhWA60zlQfj7XrKf/6P1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CVQmsPSAAAACAEAAA8AAAAAAAAAAQAgAAAAIgAAAGRycy9kb3ducmV2LnhtbFBL&#10;AQIUABQAAAAIAIdO4kAZ0zpzwwEAAI8DAAAOAAAAAAAAAAEAIAAAACEBAABkcnMvZTJvRG9jLnht&#10;bFBLBQYAAAAABgAGAFkBAABW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Gadugi" w:hAnsi="Gadugi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63500</wp:posOffset>
            </wp:positionV>
            <wp:extent cx="6477000" cy="12700"/>
            <wp:effectExtent l="0" t="0" r="0" b="0"/>
            <wp:wrapNone/>
            <wp:docPr id="21120808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80812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Gadugi" w:hAnsi="Gadugi" w:eastAsia="Cambria" w:cs="Cambria"/>
          <w:smallCaps w:val="0"/>
        </w:rPr>
      </w:pPr>
      <w:r>
        <w:rPr>
          <w:rFonts w:ascii="Gadugi" w:hAnsi="Gadugi" w:eastAsia="Calibri" w:cs="Calibri"/>
          <w:b w:val="0"/>
          <w:color w:val="000000"/>
        </w:rPr>
        <w:t>PROFILE SUMMARY:</w:t>
      </w:r>
      <w:r>
        <w:rPr>
          <w:rFonts w:ascii="Gadugi" w:hAnsi="Gadugi"/>
        </w:rPr>
        <mc:AlternateContent>
          <mc:Choice Requires="wpg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139815" cy="149860"/>
                <wp:effectExtent l="0" t="3810" r="3810" b="0"/>
                <wp:wrapSquare wrapText="bothSides"/>
                <wp:docPr id="23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9815" cy="149860"/>
                          <a:chOff x="22760" y="37050"/>
                          <a:chExt cx="61398" cy="1498"/>
                        </a:xfrm>
                      </wpg:grpSpPr>
                      <wpg:grpSp>
                        <wpg:cNvPr id="24" name="Group 1"/>
                        <wpg:cNvGrpSpPr/>
                        <wpg:grpSpPr>
                          <a:xfrm>
                            <a:off x="22760" y="37050"/>
                            <a:ext cx="61399" cy="1499"/>
                            <a:chOff x="1772" y="-234"/>
                            <a:chExt cx="8699" cy="233"/>
                          </a:xfrm>
                        </wpg:grpSpPr>
                        <wps:wsp>
                          <wps:cNvPr id="25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2" y="-234"/>
                              <a:ext cx="8675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rot="0" vert="horz" wrap="square" lIns="91440" tIns="91440" rIns="91440" bIns="91440" anchor="ctr" anchorCtr="0" upright="1">
                            <a:noAutofit/>
                          </wps:bodyPr>
                        </wps:wsp>
                        <wps:wsp>
                          <wps:cNvPr id="27" name="Freeform 3"/>
                          <wps:cNvSpPr/>
                          <wps:spPr bwMode="auto">
                            <a:xfrm>
                              <a:off x="1772" y="-234"/>
                              <a:ext cx="8699" cy="233"/>
                            </a:xfrm>
                            <a:custGeom>
                              <a:avLst/>
                              <a:gdLst>
                                <a:gd name="T0" fmla="*/ 0 w 8699"/>
                                <a:gd name="T1" fmla="*/ 232 h 233"/>
                                <a:gd name="T2" fmla="*/ 8699 w 8699"/>
                                <a:gd name="T3" fmla="*/ 232 h 233"/>
                                <a:gd name="T4" fmla="*/ 8699 w 8699"/>
                                <a:gd name="T5" fmla="*/ 0 h 233"/>
                                <a:gd name="T6" fmla="*/ 0 w 8699"/>
                                <a:gd name="T7" fmla="*/ 0 h 233"/>
                                <a:gd name="T8" fmla="*/ 0 w 8699"/>
                                <a:gd name="T9" fmla="*/ 232 h 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699" h="233" extrusionOk="0">
                                  <a:moveTo>
                                    <a:pt x="0" y="232"/>
                                  </a:moveTo>
                                  <a:lnTo>
                                    <a:pt x="8699" y="232"/>
                                  </a:lnTo>
                                  <a:lnTo>
                                    <a:pt x="86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1B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1" o:spid="_x0000_s1026" o:spt="203" style="position:absolute;left:0pt;margin-left:0pt;margin-top:1pt;height:11.8pt;width:483.45pt;mso-wrap-distance-bottom:0pt;mso-wrap-distance-left:0pt;mso-wrap-distance-right:0pt;mso-wrap-distance-top:0pt;z-index:251662336;mso-width-relative:page;mso-height-relative:page;" coordorigin="22760,37050" coordsize="61398,1498" o:gfxdata="UEsDBAoAAAAAAIdO4kAAAAAAAAAAAAAAAAAEAAAAZHJzL1BLAwQUAAAACACHTuJAPLonB9UAAAAF&#10;AQAADwAAAGRycy9kb3ducmV2LnhtbE2PQUvDQBCF74L/YRnBm92k0mBjNkWKeiqCrSDeptlpEpqd&#10;Ddlt0v57x5M9PR5veO+bYnV2nRppCK1nA+ksAUVcedtybeBr9/bwBCpEZIudZzJwoQCr8vamwNz6&#10;iT9p3MZaSQmHHA00Mfa51qFqyGGY+Z5YsoMfHEaxQ63tgJOUu07PkyTTDluWhQZ7WjdUHbcnZ+B9&#10;wunlMX0dN8fD+vKzW3x8b1Iy5v4uTZ5BRTrH/2P4wxd0KIVp709sg+oMyCPRwFxEwmWWLUHtxS8y&#10;0GWhr+nLX1BLAwQUAAAACACHTuJAnwCJRv4DAABEDAAADgAAAGRycy9lMm9Eb2MueG1stVbbjts2&#10;EH0v0H8g+FggK0v2+iKsNkh3u4sCaRM0zgfQEnVBJJIlacubr+8MKcmy43UW2eZF4uVwOHNmeMib&#10;t/umJjuuTSVFQsOrCSVcpDKrRJHQz+uHN0tKjGUiY7UUPKFP3NC3t7/+ctOqmEeylHXGNQEjwsSt&#10;SmhprYqDwKQlb5i5kooLmMylbpiFri6CTLMWrDd1EE0m86CVOlNaptwYGL33k7SzqF9iUOZ5lfJ7&#10;mW4bLqy3qnnNLIRkykoZeuu8zXOe2g95brgldUIhUuu+sAm0N/gNbm9YXGimyirtXGAvceEkpoZV&#10;AjYdTN0zy8hWV9+YaqpUSyNze5XKJvCBOEYginByws2jllvlYinitlAD6ZCoE9Z/2Gz69+6jJlWW&#10;0GhKiWANZNxtS6IQyWlVEQPmUatP6qPuBgrfw3j3uW7wD5GQvaP1aaCV7y1JYXAeTlfL8JqSFObC&#10;2Wo573hPS0gOLouiBYwRmJ4uJtfD7B9jA4fl6FfQbx2gh4NDQ+cnczU75upHqDob85iy1RDxypfp&#10;QFe4WESOrTfRdNbP9WQt56tuZTSdXqQKzq85FJV5XVF9KpnirlYNFkxfVJB1X1T/wFFkoqg5idCp&#10;VjkYFhWWj1HvZfrFECHvSkDxd1rLtuQsA68cuZDm0QLsGFhKNu1fMoOSZVsr3fk7qcczTPUUL+eL&#10;riSj6PqIJxYrbewjlw3BRkI1+O6ss917Y3319RD0XsiHqq5hnMW1OBqAMsUR5z067AO3+82+42Aj&#10;syeIQ0uvTKDL0Cil/kpJC6qUUPPvlmlOSf2nAC5W4WyGMjbu6HFnM+4wkYKphKZWU+I7d9aL31bp&#10;qihhr9AFJuQ7YDCvXHDIrver8xzKxDv+8+tl0dfLg+YcLxHianiU/Y6416f/uWPC4nTr04+p7FMO&#10;0p5B8nGoyLqaXkMq8qaGC+O3gExIS9zZc3VwwIQjTDSNSEm6czk2BMd5MIRGnrEFEj3AnrUF2jSA&#10;LtiC4h9gk/NezY8g58ODhH3PDDwoRpDzZkCyBsxRZHCCBuJZ6Y8fZGgvumRAC0obbsSJK2QlDV4o&#10;mBm4TdZeOxweM/cM2IvpuldLQF0AA71ouZeMy2BgEMGLTl8ug4EnBDu1h7Ad2P+7WFGHTh8ycLLh&#10;IbPBDUC3mEWK+iZpE+qvgxLvd6geED+9xZffhy89Y43c8bV0S+zhCoccdD4f5msxxnnD4PAB2gP6&#10;v3IGB6C7150iejvHMJ+xl2C+3TCtpeHAABhHCoaG4wIpHB1oI+sqQ73GkI0uNne1JjsG78PZwzL8&#10;/a4L+wj2IlV/jZTPrhcREHBGyruZ/1XKD28mJ/Ducek46x7C+Hod9x3q8Pi//Q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sBgAAW0NvbnRlbnRf&#10;VHlwZXNdLnhtbFBLAQIUAAoAAAAAAIdO4kAAAAAAAAAAAAAAAAAGAAAAAAAAAAAAEAAAAE4FAABf&#10;cmVscy9QSwECFAAUAAAACACHTuJAihRmPNEAAACUAQAACwAAAAAAAAABACAAAAByBQAAX3JlbHMv&#10;LnJlbHNQSwECFAAKAAAAAACHTuJAAAAAAAAAAAAAAAAABAAAAAAAAAAAABAAAAAAAAAAZHJzL1BL&#10;AQIUABQAAAAIAIdO4kA8uicH1QAAAAUBAAAPAAAAAAAAAAEAIAAAACIAAABkcnMvZG93bnJldi54&#10;bWxQSwECFAAUAAAACACHTuJAnwCJRv4DAABEDAAADgAAAAAAAAABACAAAAAkAQAAZHJzL2Uyb0Rv&#10;Yy54bWxQSwUGAAAAAAYABgBZAQAAlAcAAAAA&#10;">
                <o:lock v:ext="edit" aspectratio="f"/>
                <v:group id="Group 1" o:spid="_x0000_s1026" o:spt="203" style="position:absolute;left:22760;top:37050;height:1499;width:61399;" coordorigin="1772,-234" coordsize="8699,233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Rectangle 2" o:spid="_x0000_s1026" o:spt="1" style="position:absolute;left:1772;top:-234;height:225;width:8675;v-text-anchor:middle;" filled="f" stroked="f" coordsize="21600,21600" o:gfxdata="UEsDBAoAAAAAAIdO4kAAAAAAAAAAAAAAAAAEAAAAZHJzL1BLAwQUAAAACACHTuJAdxan9LwAAADb&#10;AAAADwAAAGRycy9kb3ducmV2LnhtbEWPwWrDMBBE74X8g9hAb43sQEpxo/gQHBrIyXYPPS7WxnZs&#10;rYykxs7fV4VCj8PMvGH2+WJGcSfne8sK0k0CgrixuudWwWd9enkD4QOyxtEyKXiQh/ywetpjpu3M&#10;Jd2r0IoIYZ+hgi6EKZPSNx0Z9Bs7EUfvap3BEKVrpXY4R7gZ5TZJXqXBnuNChxMdO2qG6tsosMNl&#10;cLemTD8GV1d97YvlayqUel6nyTuIQEv4D/+1z1rBdge/X+IPkIc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cWp/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2.54mm,2.54mm,2.54mm,2.54mm">
                      <w:txbxContent>
                        <w:p/>
                      </w:txbxContent>
                    </v:textbox>
                  </v:rect>
                  <v:shape id="Freeform 3" o:spid="_x0000_s1026" o:spt="100" style="position:absolute;left:1772;top:-234;height:233;width:8699;v-text-anchor:middle;" fillcolor="#4F81BC" filled="t" stroked="f" coordsize="8699,233" o:gfxdata="UEsDBAoAAAAAAIdO4kAAAAAAAAAAAAAAAAAEAAAAZHJzL1BLAwQUAAAACACHTuJAv2sOQb8AAADb&#10;AAAADwAAAGRycy9kb3ducmV2LnhtbEWPQWvCQBSE70L/w/IKvenGHGwbXUULLUIpVOvB4yP7zEaz&#10;b0N2Y2J+fbdQ8DjMzDfMYtXbSlyp8aVjBdNJAoI4d7rkQsHh5338AsIHZI2VY1JwIw+r5cNogZl2&#10;He/oug+FiBD2GSowIdSZlD43ZNFPXE0cvZNrLIYom0LqBrsIt5VMk2QmLZYcFwzW9GYov+xbq2C2&#10;/uo/dvb184zHtipOG/M9DBulnh6nyRxEoD7cw//trVaQPsPfl/gD5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9rDkG/&#10;AAAA2wAAAA8AAAAAAAAAAQAgAAAAIgAAAGRycy9kb3ducmV2LnhtbFBLAQIUABQAAAAIAIdO4kAz&#10;LwWeOwAAADkAAAAQAAAAAAAAAAEAIAAAAA4BAABkcnMvc2hhcGV4bWwueG1sUEsFBgAAAAAGAAYA&#10;WwEAALgDAAAAAA==&#10;" path="m0,232l8699,232,8699,0,0,0,0,232xe">
                    <v:path o:connectlocs="0,232;8699,232;8699,0;0,0;0,232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w10:wrap type="square"/>
              </v:group>
            </w:pict>
          </mc:Fallback>
        </mc:AlternateConten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Gadugi" w:hAnsi="Gadugi" w:eastAsia="Cambria" w:cs="Cambria"/>
          <w:color w:val="000000"/>
          <w:sz w:val="22"/>
          <w:szCs w:val="22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right="144"/>
        <w:rPr>
          <w:rFonts w:ascii="Gadugi" w:hAnsi="Gadugi"/>
          <w:color w:val="000000"/>
          <w:sz w:val="22"/>
          <w:szCs w:val="22"/>
        </w:rPr>
      </w:pPr>
      <w:r>
        <w:rPr>
          <w:rFonts w:ascii="Gadugi" w:hAnsi="Gadugi" w:eastAsia="Cambria" w:cs="Cambria"/>
          <w:color w:val="000000"/>
          <w:sz w:val="22"/>
          <w:szCs w:val="22"/>
        </w:rPr>
        <w:t xml:space="preserve">Having around </w:t>
      </w:r>
      <w:r>
        <w:rPr>
          <w:rFonts w:ascii="Gadugi" w:hAnsi="Gadugi" w:eastAsia="Cambria" w:cs="Cambria"/>
          <w:b/>
          <w:color w:val="000000"/>
          <w:sz w:val="22"/>
          <w:szCs w:val="22"/>
        </w:rPr>
        <w:t xml:space="preserve">5.1 </w:t>
      </w:r>
      <w:r>
        <w:rPr>
          <w:rFonts w:ascii="Gadugi" w:hAnsi="Gadugi" w:eastAsia="Cambria" w:cs="Cambria"/>
          <w:color w:val="000000"/>
          <w:sz w:val="22"/>
          <w:szCs w:val="22"/>
        </w:rPr>
        <w:t>years of IT experience in developing and Implementation of ERP technology by using Workday HCM and ETL (informatica) technologies.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>
        <w:rPr>
          <w:rFonts w:ascii="Gadugi" w:hAnsi="Gadugi" w:eastAsia="Cambria" w:cs="Cambria"/>
          <w:b/>
          <w:color w:val="000000"/>
          <w:sz w:val="22"/>
          <w:szCs w:val="22"/>
        </w:rPr>
        <w:t>3.6 years</w:t>
      </w:r>
      <w:r>
        <w:rPr>
          <w:rFonts w:ascii="Gadugi" w:hAnsi="Gadugi" w:eastAsia="Cambria" w:cs="Cambria"/>
          <w:color w:val="000000"/>
          <w:sz w:val="22"/>
          <w:szCs w:val="22"/>
        </w:rPr>
        <w:t xml:space="preserve"> of experience as Workday Integration Consultant and involved in a maintenance and implementation.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>
        <w:rPr>
          <w:rFonts w:ascii="Gadugi" w:hAnsi="Gadugi" w:eastAsia="Cambria" w:cs="Cambria"/>
          <w:color w:val="000000"/>
          <w:sz w:val="22"/>
          <w:szCs w:val="22"/>
        </w:rPr>
        <w:t>Experience in all phases in Workday like requirements gathering, Analysis, Design, Development and Testing.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both"/>
        <w:rPr>
          <w:rFonts w:ascii="Gadugi" w:hAnsi="Gadugi"/>
          <w:b/>
          <w:color w:val="000000"/>
          <w:sz w:val="22"/>
          <w:szCs w:val="22"/>
        </w:rPr>
      </w:pPr>
      <w:r>
        <w:rPr>
          <w:rFonts w:ascii="Gadugi" w:hAnsi="Gadugi" w:eastAsia="Cambria" w:cs="Cambria"/>
          <w:color w:val="000000"/>
          <w:sz w:val="22"/>
          <w:szCs w:val="22"/>
        </w:rPr>
        <w:t xml:space="preserve">Hands on experience in inbound/ outbound integrations using </w:t>
      </w:r>
      <w:r>
        <w:rPr>
          <w:rFonts w:ascii="Gadugi" w:hAnsi="Gadugi" w:eastAsia="Cambria" w:cs="Cambria"/>
          <w:b/>
          <w:color w:val="000000"/>
          <w:sz w:val="22"/>
          <w:szCs w:val="22"/>
        </w:rPr>
        <w:t>core connector,</w:t>
      </w:r>
      <w:r>
        <w:rPr>
          <w:rFonts w:ascii="Gadugi" w:hAnsi="Gadugi" w:eastAsia="Cambria" w:cs="Cambria"/>
          <w:color w:val="000000"/>
          <w:sz w:val="22"/>
          <w:szCs w:val="22"/>
        </w:rPr>
        <w:t xml:space="preserve"> </w:t>
      </w:r>
      <w:r>
        <w:rPr>
          <w:rFonts w:ascii="Gadugi" w:hAnsi="Gadugi" w:eastAsia="Cambria" w:cs="Cambria"/>
          <w:b/>
          <w:color w:val="000000"/>
          <w:sz w:val="22"/>
          <w:szCs w:val="22"/>
        </w:rPr>
        <w:t>Workday studio</w:t>
      </w:r>
      <w:r>
        <w:rPr>
          <w:rFonts w:ascii="Gadugi" w:hAnsi="Gadugi" w:eastAsia="Cambria" w:cs="Cambria"/>
          <w:color w:val="000000"/>
          <w:sz w:val="22"/>
          <w:szCs w:val="22"/>
        </w:rPr>
        <w:t xml:space="preserve">, managing business processes, working with </w:t>
      </w:r>
      <w:r>
        <w:rPr>
          <w:rFonts w:ascii="Gadugi" w:hAnsi="Gadugi" w:eastAsia="Cambria" w:cs="Cambria"/>
          <w:b/>
          <w:color w:val="000000"/>
          <w:sz w:val="22"/>
          <w:szCs w:val="22"/>
        </w:rPr>
        <w:t>EIB</w:t>
      </w:r>
      <w:r>
        <w:rPr>
          <w:rFonts w:ascii="Gadugi" w:hAnsi="Gadugi" w:eastAsia="Cambria" w:cs="Cambria"/>
          <w:color w:val="000000"/>
          <w:sz w:val="22"/>
          <w:szCs w:val="22"/>
        </w:rPr>
        <w:t xml:space="preserve">, </w:t>
      </w:r>
      <w:r>
        <w:rPr>
          <w:rFonts w:ascii="Gadugi" w:hAnsi="Gadugi" w:eastAsia="Cambria" w:cs="Cambria"/>
          <w:b/>
          <w:color w:val="000000"/>
          <w:sz w:val="22"/>
          <w:szCs w:val="22"/>
        </w:rPr>
        <w:t>report writer.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>
        <w:rPr>
          <w:rFonts w:ascii="Gadugi" w:hAnsi="Gadugi" w:eastAsia="Cambria" w:cs="Cambria"/>
          <w:color w:val="000000"/>
          <w:sz w:val="22"/>
          <w:szCs w:val="22"/>
        </w:rPr>
        <w:t>Developed and maintained custom-report types (</w:t>
      </w:r>
      <w:r>
        <w:rPr>
          <w:rFonts w:ascii="Gadugi" w:hAnsi="Gadugi" w:eastAsia="Cambria" w:cs="Cambria"/>
          <w:b/>
          <w:color w:val="000000"/>
          <w:sz w:val="22"/>
          <w:szCs w:val="22"/>
        </w:rPr>
        <w:t>Advanced, Matrix, Composite</w:t>
      </w:r>
      <w:r>
        <w:rPr>
          <w:rFonts w:ascii="Gadugi" w:hAnsi="Gadugi" w:eastAsia="Cambria" w:cs="Cambria"/>
          <w:color w:val="000000"/>
          <w:sz w:val="22"/>
          <w:szCs w:val="22"/>
        </w:rPr>
        <w:t>) using report writer tool.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DFDFD"/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>
        <w:rPr>
          <w:rFonts w:ascii="Gadugi" w:hAnsi="Gadugi" w:eastAsia="Cambria" w:cs="Cambria"/>
          <w:color w:val="000000"/>
          <w:sz w:val="22"/>
          <w:szCs w:val="22"/>
        </w:rPr>
        <w:t>Involved in transformation of XML into XSLT for presenting data for different web Services.</w:t>
      </w:r>
    </w:p>
    <w:p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>
        <w:rPr>
          <w:rFonts w:ascii="Gadugi" w:hAnsi="Gadugi" w:eastAsia="Cambria" w:cs="Cambria"/>
          <w:color w:val="000000"/>
          <w:sz w:val="22"/>
          <w:szCs w:val="22"/>
        </w:rPr>
        <w:t>Building Workday Integration (EIB), calculated fields, Custom Reports and Writing XSLT transformation code.</w:t>
      </w:r>
    </w:p>
    <w:p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both"/>
        <w:rPr>
          <w:rFonts w:ascii="Gadugi" w:hAnsi="Gadugi"/>
          <w:color w:val="000000"/>
          <w:sz w:val="24"/>
          <w:szCs w:val="24"/>
        </w:rPr>
      </w:pPr>
      <w:r>
        <w:rPr>
          <w:rFonts w:ascii="Gadugi" w:hAnsi="Gadugi"/>
          <w:color w:val="333333"/>
          <w:sz w:val="24"/>
          <w:szCs w:val="24"/>
        </w:rPr>
        <w:t>Developed testing strategies and validation scenarios along with project Scope and Requirement documents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DFDFD"/>
        <w:jc w:val="both"/>
        <w:rPr>
          <w:rFonts w:ascii="Gadugi" w:hAnsi="Gadugi"/>
          <w:color w:val="333333"/>
        </w:rPr>
      </w:pPr>
      <w:r>
        <w:rPr>
          <w:rFonts w:ascii="Gadugi" w:hAnsi="Gadugi"/>
          <w:color w:val="333333"/>
          <w:sz w:val="24"/>
          <w:szCs w:val="24"/>
        </w:rPr>
        <w:t>Prioritizing, reproducing and verifying bug fixes in different Workday integrations</w:t>
      </w:r>
      <w:r>
        <w:rPr>
          <w:rFonts w:ascii="Gadugi" w:hAnsi="Gadugi"/>
          <w:color w:val="333333"/>
        </w:rPr>
        <w:t>.</w:t>
      </w:r>
    </w:p>
    <w:p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>
        <w:rPr>
          <w:rFonts w:ascii="Gadugi" w:hAnsi="Gadugi"/>
          <w:color w:val="000000"/>
          <w:sz w:val="24"/>
          <w:szCs w:val="24"/>
        </w:rPr>
        <w:t>Having knowledge in XML, WD-SOAP Web Service, and WD- REST Web Service and experienced in using tools such as Soap, XML Exchanger</w:t>
      </w:r>
    </w:p>
    <w:p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>
        <w:rPr>
          <w:rFonts w:ascii="Gadugi" w:hAnsi="Gadugi" w:eastAsia="Cambria" w:cs="Cambria"/>
          <w:color w:val="000000"/>
          <w:sz w:val="22"/>
          <w:szCs w:val="22"/>
        </w:rPr>
        <w:t>Involved in writing transformation code for converting XML into XSLT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080"/>
        <w:jc w:val="both"/>
        <w:rPr>
          <w:rFonts w:ascii="Gadugi" w:hAnsi="Gadugi"/>
          <w:color w:val="000000"/>
          <w:sz w:val="22"/>
          <w:szCs w:val="22"/>
        </w:rPr>
      </w:pPr>
      <w:r>
        <w:rPr>
          <w:rFonts w:ascii="Gadugi" w:hAnsi="Gadugi" w:eastAsia="Cambria" w:cs="Cambria"/>
          <w:color w:val="000000"/>
          <w:sz w:val="22"/>
          <w:szCs w:val="22"/>
        </w:rPr>
        <w:t>for different web services.</w:t>
      </w:r>
    </w:p>
    <w:p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both"/>
        <w:rPr>
          <w:rFonts w:ascii="Gadugi" w:hAnsi="Gadugi"/>
          <w:color w:val="000000"/>
          <w:sz w:val="24"/>
          <w:szCs w:val="24"/>
        </w:rPr>
      </w:pPr>
      <w:r>
        <w:rPr>
          <w:rFonts w:ascii="Gadugi" w:hAnsi="Gadugi"/>
          <w:color w:val="333333"/>
          <w:sz w:val="24"/>
          <w:szCs w:val="24"/>
        </w:rPr>
        <w:t>Performed validation testing and end to end testing and also involved in integration testing</w:t>
      </w:r>
    </w:p>
    <w:p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>
        <w:rPr>
          <w:rFonts w:ascii="Gadugi" w:hAnsi="Gadugi" w:eastAsia="Cambria" w:cs="Cambria"/>
          <w:color w:val="000000"/>
          <w:sz w:val="22"/>
          <w:szCs w:val="22"/>
        </w:rPr>
        <w:t>Having good experiences in testing, we perform UAT and end to end validation testing</w:t>
      </w:r>
    </w:p>
    <w:p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Gadugi" w:hAnsi="Gadugi"/>
          <w:color w:val="000000"/>
          <w:sz w:val="22"/>
          <w:szCs w:val="22"/>
        </w:rPr>
      </w:pPr>
      <w:r>
        <w:rPr>
          <w:rFonts w:ascii="Gadugi" w:hAnsi="Gadugi" w:eastAsia="Cambria" w:cs="Cambria"/>
          <w:color w:val="000000"/>
          <w:sz w:val="22"/>
          <w:szCs w:val="22"/>
        </w:rPr>
        <w:t>Knowledge in Software Development Life Cycle process (Analysis, Design, Development, Testing) for Implementation and Support in different application domain.</w:t>
      </w:r>
    </w:p>
    <w:p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Gadugi" w:hAnsi="Gadugi"/>
          <w:color w:val="000000"/>
          <w:sz w:val="22"/>
          <w:szCs w:val="22"/>
        </w:rPr>
      </w:pPr>
      <w:r>
        <w:rPr>
          <w:rFonts w:ascii="Gadugi" w:hAnsi="Gadugi" w:eastAsia="Cambria" w:cs="Cambria"/>
          <w:color w:val="000000"/>
          <w:sz w:val="22"/>
          <w:szCs w:val="22"/>
        </w:rPr>
        <w:t>Experience of working in Production support model.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>
        <w:rPr>
          <w:rFonts w:ascii="Gadugi" w:hAnsi="Gadugi" w:eastAsia="Cambria" w:cs="Cambria"/>
          <w:color w:val="000000"/>
          <w:sz w:val="22"/>
          <w:szCs w:val="22"/>
        </w:rPr>
        <w:t>Excellent client interaction skills and proven experience in working independently as well as in a team.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080"/>
        <w:jc w:val="both"/>
        <w:rPr>
          <w:rFonts w:ascii="Gadugi" w:hAnsi="Gadugi" w:eastAsia="Cambria" w:cs="Cambria"/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both"/>
        <w:rPr>
          <w:rFonts w:ascii="Gadugi" w:hAnsi="Gadugi" w:eastAsia="Calibri" w:cs="Calibri"/>
          <w:b/>
          <w:color w:val="000000"/>
          <w:sz w:val="22"/>
          <w:szCs w:val="22"/>
        </w:rPr>
      </w:pPr>
      <w:r>
        <w:rPr>
          <w:rFonts w:ascii="Gadugi" w:hAnsi="Gadugi" w:eastAsia="Calibri" w:cs="Calibri"/>
          <w:b/>
          <w:color w:val="000000"/>
          <w:sz w:val="22"/>
          <w:szCs w:val="22"/>
        </w:rPr>
        <w:t>TECHNICAL SKILLS:</w:t>
      </w:r>
      <w:r>
        <w:rPr>
          <w:rFonts w:ascii="Gadugi" w:hAnsi="Gadugi"/>
        </w:rPr>
        <mc:AlternateContent>
          <mc:Choice Requires="wpg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12700</wp:posOffset>
                </wp:positionV>
                <wp:extent cx="6139815" cy="149860"/>
                <wp:effectExtent l="3175" t="0" r="635" b="0"/>
                <wp:wrapSquare wrapText="bothSides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9815" cy="149860"/>
                          <a:chOff x="22760" y="37050"/>
                          <a:chExt cx="61398" cy="1498"/>
                        </a:xfrm>
                      </wpg:grpSpPr>
                      <wpg:grpSp>
                        <wpg:cNvPr id="20" name="Group 4"/>
                        <wpg:cNvGrpSpPr/>
                        <wpg:grpSpPr>
                          <a:xfrm>
                            <a:off x="22760" y="37050"/>
                            <a:ext cx="61399" cy="1499"/>
                            <a:chOff x="1772" y="-234"/>
                            <a:chExt cx="8699" cy="233"/>
                          </a:xfrm>
                        </wpg:grpSpPr>
                        <wps:wsp>
                          <wps:cNvPr id="2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2" y="-234"/>
                              <a:ext cx="8675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rot="0" vert="horz" wrap="square" lIns="91440" tIns="91440" rIns="91440" bIns="91440" anchor="ctr" anchorCtr="0" upright="1">
                            <a:noAutofit/>
                          </wps:bodyPr>
                        </wps:wsp>
                        <wps:wsp>
                          <wps:cNvPr id="22" name="Freeform 6"/>
                          <wps:cNvSpPr/>
                          <wps:spPr bwMode="auto">
                            <a:xfrm>
                              <a:off x="1772" y="-234"/>
                              <a:ext cx="8699" cy="233"/>
                            </a:xfrm>
                            <a:custGeom>
                              <a:avLst/>
                              <a:gdLst>
                                <a:gd name="T0" fmla="*/ 0 w 8699"/>
                                <a:gd name="T1" fmla="*/ 232 h 233"/>
                                <a:gd name="T2" fmla="*/ 8699 w 8699"/>
                                <a:gd name="T3" fmla="*/ 232 h 233"/>
                                <a:gd name="T4" fmla="*/ 8699 w 8699"/>
                                <a:gd name="T5" fmla="*/ 0 h 233"/>
                                <a:gd name="T6" fmla="*/ 0 w 8699"/>
                                <a:gd name="T7" fmla="*/ 0 h 233"/>
                                <a:gd name="T8" fmla="*/ 0 w 8699"/>
                                <a:gd name="T9" fmla="*/ 232 h 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699" h="233" extrusionOk="0">
                                  <a:moveTo>
                                    <a:pt x="0" y="232"/>
                                  </a:moveTo>
                                  <a:lnTo>
                                    <a:pt x="8699" y="232"/>
                                  </a:lnTo>
                                  <a:lnTo>
                                    <a:pt x="86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1B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1pt;height:11.8pt;width:483.45pt;mso-wrap-distance-bottom:0pt;mso-wrap-distance-left:0pt;mso-wrap-distance-right:0pt;mso-wrap-distance-top:0pt;z-index:251663360;mso-width-relative:page;mso-height-relative:page;" coordorigin="22760,37050" coordsize="61398,1498" o:gfxdata="UEsDBAoAAAAAAIdO4kAAAAAAAAAAAAAAAAAEAAAAZHJzL1BLAwQUAAAACACHTuJAxNjP2tgAAAAI&#10;AQAADwAAAGRycy9kb3ducmV2LnhtbE2PwWrDMBBE74X+g9hCb4nkFJvGsRxKaHsKhSaFktvG2tgm&#10;lmQsxU7+vttTe1qGGWbfFOur7cRIQ2i905DMFQhylTetqzV87d9mzyBCRGew84403CjAury/KzA3&#10;fnKfNO5iLbjEhRw1NDH2uZShashimPueHHsnP1iMLIdamgEnLredXCiVSYut4w8N9rRpqDrvLlbD&#10;+4TTy1PyOm7Pp83tsE8/vrcJaf34kKgViEjX+BeGX3xGh5KZjv7iTBCdhlmieEvUsODD/jLNliCO&#10;rNMMZFnI/wPKH1BLAwQUAAAACACHTuJAOFEjMAUEAABEDAAADgAAAGRycy9lMm9Eb2MueG1stVbb&#10;buM2EH0v0H8g+FhgI0t2fBHiLLZJExTYdhdd9wNoibpgJVIl6cjp1/eQlGTZ6xjBpvtii+ThcObM&#10;zCFv3u/rijxxpUsp1jS8mlDCRSLTUuRr+vfm4d2SEm2YSFklBV/TZ67p+9uff7ppm5hHspBVyhWB&#10;EaHjtlnTwpgmDgKdFLxm+ko2XGAxk6pmBkOVB6liLazXVRBNJvOglSptlEy41pi994u0s6heY1Bm&#10;WZnwe5nsai6Mt6p4xQxC0kXZaHrrvM0ynphPWaa5IdWaIlLjfnEIvrf2N7i9YXGuWFOUSecCe40L&#10;JzHVrBQ4dDB1zwwjO1V+Y6ouEyW1zMxVIuvAB+IYQRTh5ISbRyV3jYslj9u8GUhHok5Y/26zyZ9P&#10;nxUpU1TCihLBamTcHUswBjltk8fAPKrmS/NZdRO5H9l495mq7T8iIXtH6/NAK98bkmByHk5Xy/Ca&#10;kgRr4Wy1nHe8JwWSY7dF0QJzBMvTxeR6WP1tbOCw3foV9EcH1sPBoWHwY7mK4OyYq9l3UHU25jFl&#10;yEdHmMsEiwe6wsUicmy9i6buaLvWk7Wcr7qd0XR6kSr0rz4UlX5bUX0pWMNdrWpbMF1RRWFP1F9o&#10;RSbyipNrT5aD2aKy5aObjzL5qomQdwVQ/INSsi04S+FV6IJom9EGO9DYSrbtHzJFybKdka7/Turx&#10;DFM9xcv5oivJKHIuDSXF4kZp88hlTezHmir47qyzp4/a+OrrIdZ7IR/KqsI8iytxNAGbdgZF6h22&#10;DaVjs9/uXSvpeCvTZ8ShpFcm6DI+Cqn+paSFKq2p/mfHFKek+l2Ai1U4m1kZGw/UeLAdD5hIYGpN&#10;E6Mo8YM748Vv16gyL3BW6AIT8gMYzEoXnHXR+9V5jjLxjv/4ekFd+8Z6UJzbS4TMT8qlI+7t6X+p&#10;TdBMO59+m8o+5ZD2FMm3U3na+bhBKrK6woXxS0AmpCWu91wdHDDogAETTSNSkK4vx4YQ9gCyRl6w&#10;NR3BXrQ1G4Eu2ELxD0dOzns1P4KcD29xhDkbHB4Uo5POm4FkDZijyNBBA/Gs8O2HDO1Flwx8obRx&#10;I05cITdS2wvFZga3ycZrh8PbzL0A9mK66dUSqAtg0Gst95JxGQwGLXjR6fBlMHiyYKf2CNuB/X8X&#10;q9Wh04cMOhsPma09ALrFjKWo/yTtmvrroMAdi9uAQPzUzr78Pn3tGavlE99It8UcrnDkoPP5sF6J&#10;Mc4bhsMHaA/o/xtncAC6e90pordzDPMZew3m2wOTSmoOBmDcUjB8OC4shaOG1rIqU6vXNmSt8u1d&#10;pcgTw/tw9rAMf73rwj6CvUrV3yLls+uFfVOckfJu5X+V8sObyQm8e1w6zrqHsH29jscOdXj83/4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gYA&#10;AFtDb250ZW50X1R5cGVzXS54bWxQSwECFAAKAAAAAACHTuJAAAAAAAAAAAAAAAAABgAAAAAAAAAA&#10;ABAAAABYBQAAX3JlbHMvUEsBAhQAFAAAAAgAh07iQIoUZjzRAAAAlAEAAAsAAAAAAAAAAQAgAAAA&#10;fAUAAF9yZWxzLy5yZWxzUEsBAhQACgAAAAAAh07iQAAAAAAAAAAAAAAAAAQAAAAAAAAAAAAQAAAA&#10;AAAAAGRycy9QSwECFAAUAAAACACHTuJAxNjP2tgAAAAIAQAADwAAAAAAAAABACAAAAAiAAAAZHJz&#10;L2Rvd25yZXYueG1sUEsBAhQAFAAAAAgAh07iQDhRIzAFBAAARAwAAA4AAAAAAAAAAQAgAAAAJwEA&#10;AGRycy9lMm9Eb2MueG1sUEsFBgAAAAAGAAYAWQEAAJ4HAAAAAA==&#10;">
                <o:lock v:ext="edit" aspectratio="f"/>
                <v:group id="Group 4" o:spid="_x0000_s1026" o:spt="203" style="position:absolute;left:22760;top:37050;height:1499;width:61399;" coordorigin="1772,-234" coordsize="8699,233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rect id="Rectangle 5" o:spid="_x0000_s1026" o:spt="1" style="position:absolute;left:1772;top:-234;height:225;width:8675;v-text-anchor:middle;" filled="f" stroked="f" coordsize="21600,21600" o:gfxdata="UEsDBAoAAAAAAIdO4kAAAAAAAAAAAAAAAAAEAAAAZHJzL1BLAwQUAAAACACHTuJACC2h97sAAADb&#10;AAAADwAAAGRycy9kb3ducmV2LnhtbEWPQYvCMBSE78L+h/AWvGlaDyLVtAdRVvBk68Hjo3nbdtu8&#10;lCSr3X+/EQSPw8x8w+yKyQziTs53lhWkywQEcW11x42Ca3VcbED4gKxxsEwK/shDkX/Mdphp++AL&#10;3cvQiAhhn6GCNoQxk9LXLRn0SzsSR+/bOoMhStdI7fAR4WaQqyRZS4Mdx4UWR9q3VPflr1Fg+3Pv&#10;fupL+tW7quwqf5hu40Gp+WeabEEEmsI7/GqftIJVCs8v8QfI/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C2h9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2.54mm,2.54mm,2.54mm,2.54mm">
                      <w:txbxContent>
                        <w:p/>
                      </w:txbxContent>
                    </v:textbox>
                  </v:rect>
                  <v:shape id="Freeform 6" o:spid="_x0000_s1026" o:spt="100" style="position:absolute;left:1772;top:-234;height:233;width:8699;v-text-anchor:middle;" fillcolor="#4F81BC" filled="t" stroked="f" coordsize="8699,233" o:gfxdata="UEsDBAoAAAAAAIdO4kAAAAAAAAAAAAAAAAAEAAAAZHJzL1BLAwQUAAAACACHTuJArxyt2b0AAADb&#10;AAAADwAAAGRycy9kb3ducmV2LnhtbEWPQYvCMBSE78L+h/AWvGlqD6LVKLqwIoiw6h72+GieTbV5&#10;KU3U6q83C4LHYWa+Yabz1lbiSo0vHSsY9BMQxLnTJRcKfg/fvREIH5A1Vo5JwZ08zGcfnSlm2t14&#10;R9d9KESEsM9QgQmhzqT0uSGLvu9q4ugdXWMxRNkUUjd4i3BbyTRJhtJiyXHBYE1fhvLz/mIVDBfb&#10;drWz480J/y5VcVyan8djqVT3c5BMQARqwzv8aq+1gjSF/y/xB8jZ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HK3ZvQAA&#10;ANsAAAAPAAAAAAAAAAEAIAAAACIAAABkcnMvZG93bnJldi54bWxQSwECFAAUAAAACACHTuJAMy8F&#10;njsAAAA5AAAAEAAAAAAAAAABACAAAAAMAQAAZHJzL3NoYXBleG1sLnhtbFBLBQYAAAAABgAGAFsB&#10;AAC2AwAAAAA=&#10;" path="m0,232l8699,232,8699,0,0,0,0,232xe">
                    <v:path o:connectlocs="0,232;8699,232;8699,0;0,0;0,232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w10:wrap type="square"/>
              </v:group>
            </w:pict>
          </mc:Fallback>
        </mc:AlternateConten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Gadugi" w:hAnsi="Gadugi"/>
          <w:color w:val="000000"/>
        </w:rPr>
      </w:pPr>
    </w:p>
    <w:tbl>
      <w:tblPr>
        <w:tblStyle w:val="18"/>
        <w:tblW w:w="945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702"/>
        <w:gridCol w:w="67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033" w:hRule="atLeast"/>
        </w:trPr>
        <w:tc>
          <w:tcPr>
            <w:tcW w:w="2702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jc w:val="both"/>
              <w:rPr>
                <w:rFonts w:ascii="Gadugi" w:hAnsi="Gadugi" w:eastAsia="Calibri" w:cs="Calibri"/>
                <w:color w:val="000000"/>
                <w:sz w:val="22"/>
                <w:szCs w:val="22"/>
                <w:u w:val="single"/>
              </w:rPr>
            </w:pPr>
            <w:r>
              <w:rPr>
                <w:rFonts w:ascii="Gadugi" w:hAnsi="Gadugi" w:eastAsia="Calibri" w:cs="Calibri"/>
                <w:b/>
                <w:smallCaps/>
                <w:color w:val="000000"/>
                <w:sz w:val="22"/>
                <w:szCs w:val="22"/>
              </w:rPr>
              <w:t>WORKDAY SKILLS</w:t>
            </w:r>
          </w:p>
        </w:tc>
        <w:tc>
          <w:tcPr>
            <w:tcW w:w="675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DFDFD"/>
              <w:spacing w:line="276" w:lineRule="auto"/>
              <w:jc w:val="both"/>
              <w:rPr>
                <w:rFonts w:ascii="Gadugi" w:hAnsi="Gadugi" w:eastAsia="Cambria" w:cs="Cambria"/>
                <w:color w:val="000000"/>
                <w:sz w:val="22"/>
                <w:szCs w:val="22"/>
              </w:rPr>
            </w:pPr>
            <w:r>
              <w:rPr>
                <w:rFonts w:ascii="Gadugi" w:hAnsi="Gadugi" w:eastAsia="Cambria" w:cs="Cambria"/>
                <w:color w:val="000000"/>
                <w:sz w:val="22"/>
                <w:szCs w:val="22"/>
              </w:rPr>
              <w:t>Workday HCM, Workday Advanced Report Writer, Core connectors PICOF, Document Transformation and Workday Studio, EIB, Workday Web Services, Workday Security.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40" w:hRule="atLeast"/>
        </w:trPr>
        <w:tc>
          <w:tcPr>
            <w:tcW w:w="2702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jc w:val="both"/>
              <w:rPr>
                <w:rFonts w:ascii="Gadugi" w:hAnsi="Gadugi" w:eastAsia="Calibri" w:cs="Calibri"/>
                <w:b/>
                <w:color w:val="000000"/>
                <w:sz w:val="22"/>
                <w:szCs w:val="22"/>
                <w:u w:val="single"/>
              </w:rPr>
            </w:pPr>
            <w:r>
              <w:rPr>
                <w:rFonts w:ascii="Gadugi" w:hAnsi="Gadugi" w:eastAsia="Calibri" w:cs="Calibri"/>
                <w:b/>
                <w:smallCaps/>
                <w:color w:val="000000"/>
                <w:sz w:val="22"/>
                <w:szCs w:val="22"/>
              </w:rPr>
              <w:t>Programming Languages</w:t>
            </w:r>
          </w:p>
        </w:tc>
        <w:tc>
          <w:tcPr>
            <w:tcW w:w="6753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jc w:val="both"/>
              <w:rPr>
                <w:rFonts w:ascii="Gadugi" w:hAnsi="Gadugi" w:eastAsia="Cambria" w:cs="Cambria"/>
                <w:color w:val="000000"/>
                <w:sz w:val="22"/>
                <w:szCs w:val="22"/>
              </w:rPr>
            </w:pPr>
            <w:r>
              <w:rPr>
                <w:rFonts w:ascii="Gadugi" w:hAnsi="Gadugi" w:eastAsia="Cambria" w:cs="Cambria"/>
                <w:color w:val="000000"/>
                <w:sz w:val="22"/>
                <w:szCs w:val="22"/>
              </w:rPr>
              <w:t>XML, SQL, Basic shell scripting.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86" w:hRule="atLeast"/>
        </w:trPr>
        <w:tc>
          <w:tcPr>
            <w:tcW w:w="2702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jc w:val="both"/>
              <w:rPr>
                <w:rFonts w:ascii="Gadugi" w:hAnsi="Gadugi"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Gadugi" w:hAnsi="Gadugi" w:eastAsia="Calibri" w:cs="Calibri"/>
                <w:b/>
                <w:color w:val="000000"/>
                <w:sz w:val="22"/>
                <w:szCs w:val="22"/>
                <w:highlight w:val="white"/>
              </w:rPr>
              <w:t>ETL tools</w:t>
            </w:r>
          </w:p>
        </w:tc>
        <w:tc>
          <w:tcPr>
            <w:tcW w:w="6753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jc w:val="both"/>
              <w:rPr>
                <w:rFonts w:ascii="Gadugi" w:hAnsi="Gadugi" w:eastAsia="Cambria" w:cs="Cambria"/>
                <w:color w:val="000000"/>
                <w:sz w:val="22"/>
                <w:szCs w:val="22"/>
              </w:rPr>
            </w:pPr>
            <w:r>
              <w:rPr>
                <w:rFonts w:ascii="Gadugi" w:hAnsi="Gadugi" w:eastAsia="Cambria" w:cs="Cambria"/>
                <w:color w:val="000000"/>
                <w:sz w:val="22"/>
                <w:szCs w:val="22"/>
              </w:rPr>
              <w:t>Informatica 9 &amp;10 ,Teradata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68" w:hRule="atLeast"/>
        </w:trPr>
        <w:tc>
          <w:tcPr>
            <w:tcW w:w="2702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jc w:val="both"/>
              <w:rPr>
                <w:rFonts w:ascii="Gadugi" w:hAnsi="Gadugi" w:eastAsia="Calibri" w:cs="Calibri"/>
                <w:b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Gadugi" w:hAnsi="Gadugi" w:eastAsia="Calibri" w:cs="Calibri"/>
                <w:b/>
                <w:smallCaps/>
                <w:color w:val="000000"/>
                <w:sz w:val="22"/>
                <w:szCs w:val="22"/>
              </w:rPr>
              <w:t>Operating systems</w:t>
            </w:r>
          </w:p>
        </w:tc>
        <w:tc>
          <w:tcPr>
            <w:tcW w:w="6753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jc w:val="both"/>
              <w:rPr>
                <w:rFonts w:ascii="Gadugi" w:hAnsi="Gadugi" w:eastAsia="Cambria" w:cs="Cambria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Gadugi" w:hAnsi="Gadugi" w:eastAsia="Cambria" w:cs="Cambria"/>
                <w:color w:val="000000"/>
                <w:sz w:val="22"/>
                <w:szCs w:val="22"/>
              </w:rPr>
              <w:t>Linux, Windows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7" w:hRule="atLeast"/>
        </w:trPr>
        <w:tc>
          <w:tcPr>
            <w:tcW w:w="2702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jc w:val="both"/>
              <w:rPr>
                <w:rFonts w:ascii="Gadugi" w:hAnsi="Gadugi" w:eastAsia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Gadugi" w:hAnsi="Gadugi" w:eastAsia="Cambria" w:cs="Cambria"/>
                <w:b/>
                <w:color w:val="000000"/>
                <w:sz w:val="22"/>
                <w:szCs w:val="22"/>
              </w:rPr>
              <w:t>Tools</w:t>
            </w:r>
          </w:p>
        </w:tc>
        <w:tc>
          <w:tcPr>
            <w:tcW w:w="675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DFDFD"/>
              <w:spacing w:line="276" w:lineRule="auto"/>
              <w:jc w:val="both"/>
              <w:rPr>
                <w:rFonts w:ascii="Gadugi" w:hAnsi="Gadugi" w:eastAsia="Cambria" w:cs="Cambria"/>
                <w:color w:val="000000"/>
                <w:sz w:val="22"/>
                <w:szCs w:val="22"/>
              </w:rPr>
            </w:pPr>
            <w:r>
              <w:rPr>
                <w:rFonts w:ascii="Gadugi" w:hAnsi="Gadugi" w:eastAsia="Cambria" w:cs="Cambria"/>
                <w:color w:val="000000"/>
                <w:sz w:val="22"/>
                <w:szCs w:val="22"/>
              </w:rPr>
              <w:t>SQL developer, Talend, Putty, Appworx, Maestro, Winscp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both"/>
        <w:rPr>
          <w:rFonts w:ascii="Gadugi" w:hAnsi="Gadugi" w:eastAsia="Cambria" w:cs="Cambria"/>
          <w:b/>
          <w:color w:val="262626"/>
          <w:sz w:val="22"/>
          <w:szCs w:val="22"/>
        </w:rPr>
      </w:pPr>
    </w:p>
    <w:p>
      <w:pPr>
        <w:pStyle w:val="2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Gadugi" w:hAnsi="Gadugi" w:eastAsia="Calibri" w:cs="Calibri"/>
          <w:color w:val="000000"/>
        </w:rPr>
      </w:pPr>
      <w:r>
        <w:rPr>
          <w:rFonts w:ascii="Gadugi" w:hAnsi="Gadugi" w:eastAsia="Calibri" w:cs="Calibri"/>
          <w:color w:val="000000"/>
        </w:rPr>
        <w:t>Education Details:</w:t>
      </w:r>
      <w:r>
        <w:rPr>
          <w:rFonts w:ascii="Gadugi" w:hAnsi="Gadugi"/>
        </w:rPr>
        <mc:AlternateContent>
          <mc:Choice Requires="wpg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12700</wp:posOffset>
                </wp:positionV>
                <wp:extent cx="6139815" cy="149860"/>
                <wp:effectExtent l="3175" t="1905" r="635" b="635"/>
                <wp:wrapSquare wrapText="bothSides"/>
                <wp:docPr id="14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9815" cy="149860"/>
                          <a:chOff x="22760" y="37050"/>
                          <a:chExt cx="61398" cy="1498"/>
                        </a:xfrm>
                      </wpg:grpSpPr>
                      <wpg:grpSp>
                        <wpg:cNvPr id="15" name="Group 7"/>
                        <wpg:cNvGrpSpPr/>
                        <wpg:grpSpPr>
                          <a:xfrm>
                            <a:off x="22760" y="37050"/>
                            <a:ext cx="61399" cy="1499"/>
                            <a:chOff x="1772" y="-234"/>
                            <a:chExt cx="8699" cy="233"/>
                          </a:xfrm>
                        </wpg:grpSpPr>
                        <wps:wsp>
                          <wps:cNvPr id="16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2" y="-234"/>
                              <a:ext cx="8675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rot="0" vert="horz" wrap="square" lIns="91440" tIns="91440" rIns="91440" bIns="91440" anchor="ctr" anchorCtr="0" upright="1">
                            <a:noAutofit/>
                          </wps:bodyPr>
                        </wps:wsp>
                        <wps:wsp>
                          <wps:cNvPr id="17" name="Freeform 9"/>
                          <wps:cNvSpPr/>
                          <wps:spPr bwMode="auto">
                            <a:xfrm>
                              <a:off x="1772" y="-234"/>
                              <a:ext cx="8699" cy="233"/>
                            </a:xfrm>
                            <a:custGeom>
                              <a:avLst/>
                              <a:gdLst>
                                <a:gd name="T0" fmla="*/ 0 w 8699"/>
                                <a:gd name="T1" fmla="*/ 232 h 233"/>
                                <a:gd name="T2" fmla="*/ 8699 w 8699"/>
                                <a:gd name="T3" fmla="*/ 232 h 233"/>
                                <a:gd name="T4" fmla="*/ 8699 w 8699"/>
                                <a:gd name="T5" fmla="*/ 0 h 233"/>
                                <a:gd name="T6" fmla="*/ 0 w 8699"/>
                                <a:gd name="T7" fmla="*/ 0 h 233"/>
                                <a:gd name="T8" fmla="*/ 0 w 8699"/>
                                <a:gd name="T9" fmla="*/ 232 h 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699" h="233" extrusionOk="0">
                                  <a:moveTo>
                                    <a:pt x="0" y="232"/>
                                  </a:moveTo>
                                  <a:lnTo>
                                    <a:pt x="8699" y="232"/>
                                  </a:lnTo>
                                  <a:lnTo>
                                    <a:pt x="86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1B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7" o:spid="_x0000_s1026" o:spt="203" style="position:absolute;left:0pt;margin-left:-5pt;margin-top:1pt;height:11.8pt;width:483.45pt;mso-wrap-distance-bottom:0pt;mso-wrap-distance-left:0pt;mso-wrap-distance-right:0pt;mso-wrap-distance-top:0pt;z-index:251664384;mso-width-relative:page;mso-height-relative:page;" coordorigin="22760,37050" coordsize="61398,1498" o:gfxdata="UEsDBAoAAAAAAIdO4kAAAAAAAAAAAAAAAAAEAAAAZHJzL1BLAwQUAAAACACHTuJAxNjP2tgAAAAI&#10;AQAADwAAAGRycy9kb3ducmV2LnhtbE2PwWrDMBBE74X+g9hCb4nkFJvGsRxKaHsKhSaFktvG2tgm&#10;lmQsxU7+vttTe1qGGWbfFOur7cRIQ2i905DMFQhylTetqzV87d9mzyBCRGew84403CjAury/KzA3&#10;fnKfNO5iLbjEhRw1NDH2uZShashimPueHHsnP1iMLIdamgEnLredXCiVSYut4w8N9rRpqDrvLlbD&#10;+4TTy1PyOm7Pp83tsE8/vrcJaf34kKgViEjX+BeGX3xGh5KZjv7iTBCdhlmieEvUsODD/jLNliCO&#10;rNMMZFnI/wPKH1BLAwQUAAAACACHTuJA4PnKRf4DAABEDAAADgAAAGRycy9lMm9Eb2MueG1stVbb&#10;bts4EH1fYP+B0OMCjSzZ8Q1xim7SBAt0t8XW+wG0RF1QiWRJ2nL69T0kJVl2ncBoti+SSB6OZs6c&#10;GfLm7b6uyI4pXQq+CqKrUUAYT0Ra8nwV/Ld+eDMPiDaUp7QSnK2CJ6aDt7e//3bTyCWLRSGqlCkC&#10;I1wvG7kKCmPkMgx1UrCa6ishGcdiJlRNDYYqD1NFG1ivqzAejaZhI1QqlUiY1pi994tBa1FdYlBk&#10;WZmwe5Fsa8aNt6pYRQ1C0kUpdXDrvM0ylpiPWaaZIdUqQKTGPfETfG/sM7y9octcUVmUSesCvcSF&#10;k5hqWnL8tDd1Tw0lW1X+YKouEyW0yMxVIurQB+IYQRTR6ISbRyW20sWSL5tc9qQjUSes/7TZ5J/d&#10;J0XKFEqYBITTGhl3vyXRzJLTyHwJzKOSn+Un1U7kfmTj3Weqtm9EQvaO1qeeVrY3JMHkNBov5tF1&#10;QBKsRZPFfNrynhRIjt0WxzPMESyPZ6PrfvX90MBhu/Ur7H4dWg97h/rBL+YKwQy5+hmqzsY8pGzR&#10;R7zwMu3pimaz2LH1Jh5PurWOrPl00e6Mx+MXqUL96oOo9OtE9bmgkjmtaiuYTlTTjqh/UYqU5xUj&#10;c+tUIx3MisrKR8sPIvmiCRd3BVDsnVKiKRhN4VXkgjjaYAcaW8mm+VukkCzdGuHq70SPZ5jqKJ5P&#10;Z60k4/j6iCe6lEqbRyZqYj9WgYLvzjrdfdDGq6+DWO+5eCirCvN0WfGjCcjUzkCk3mEfuNlv9i0H&#10;G5E+IQ4lfGdCX8ZHIdS3gDToSqtAf91SxQJS/cXBxSKaTGwbGw7UcLAZDihPYGoVJEYFxA/ujG9+&#10;W6nKvMC/IhcYF+/AYFa64Kyz3q/Wc8jEO/7r9TLr9PKgGLOHCHHiH2S/Je716X+uTOgy2fr021R2&#10;KUdrT5F8O5WnbfGvkYqsrnBg/BGSEWmIqz2ngwMmGmDicUwK0tbl0BDKuTdkjTxjazyAPWsLffwS&#10;WxB/Dxud9wrFO4CcDw8JG2DOBocLxQBy3gxaVo85igwV1BNPC19+yNCet8nAF6SNE3HkhCyFtgeK&#10;zQxOk7XvHQ5vM/cM2DfTddctgXoBDHqt5a5lvAwGgxbszgdE8jIYPFmwE3wH9u82VtuHTi8yqGxc&#10;ZDa2gaFvUWMp6j5Jswr8cVDgjMVpQND81Nbe/D5+6RirxY6thdtiDkc4ctD2xMN6xYc4bxgOH6Ad&#10;oHtLZ7AHunMdAXXL3dvDfMYuwfz4w6QSmoEBGLcU9B+OC0vhoKC1qMrU9msbslb55q5SZEdxP5w8&#10;zKM/79qwj2AXdfXXtPLJ9SwGAWdaebvyv7byw53JNXh3uXSctRdhe3sdjh3qcPm//Q5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vBgAAW0NvbnRl&#10;bnRfVHlwZXNdLnhtbFBLAQIUAAoAAAAAAIdO4kAAAAAAAAAAAAAAAAAGAAAAAAAAAAAAEAAAAFEF&#10;AABfcmVscy9QSwECFAAUAAAACACHTuJAihRmPNEAAACUAQAACwAAAAAAAAABACAAAAB1BQAAX3Jl&#10;bHMvLnJlbHNQSwECFAAKAAAAAACHTuJAAAAAAAAAAAAAAAAABAAAAAAAAAAAABAAAAAAAAAAZHJz&#10;L1BLAQIUABQAAAAIAIdO4kDE2M/a2AAAAAgBAAAPAAAAAAAAAAEAIAAAACIAAABkcnMvZG93bnJl&#10;di54bWxQSwECFAAUAAAACACHTuJA4PnKRf4DAABEDAAADgAAAAAAAAABACAAAAAnAQAAZHJzL2Uy&#10;b0RvYy54bWxQSwUGAAAAAAYABgBZAQAAlwcAAAAA&#10;">
                <o:lock v:ext="edit" aspectratio="f"/>
                <v:group id="Group 7" o:spid="_x0000_s1026" o:spt="203" style="position:absolute;left:22760;top:37050;height:1499;width:61399;" coordorigin="1772,-234" coordsize="8699,233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Rectangle 8" o:spid="_x0000_s1026" o:spt="1" style="position:absolute;left:1772;top:-234;height:225;width:8675;v-text-anchor:middle;" filled="f" stroked="f" coordsize="21600,21600" o:gfxdata="UEsDBAoAAAAAAIdO4kAAAAAAAAAAAAAAAAAEAAAAZHJzL1BLAwQUAAAACACHTuJASajzProAAADb&#10;AAAADwAAAGRycy9kb3ducmV2LnhtbEVPPWvDMBDdC/kP4gLdatkdQnGsZAgJKWSK3aHjIV1sx9bJ&#10;SEri/PuqUOh2j/d51Xa2o7iTD71jBUWWgyDWzvTcKvhqDm8fIEJENjg6JgVPCrDdLF4qLI178Jnu&#10;dWxFCuFQooIuxqmUMuiOLIbMTcSJuzhvMSboW2k8PlK4HeV7nq+kxZ5TQ4cT7TrSQ32zCtxwGvxV&#10;n4vj4Ju6b8J+/p72Sr0ui3wNItIc/8V/7k+T5q/g95d0gNz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qPM+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2.54mm,2.54mm,2.54mm,2.54mm">
                      <w:txbxContent>
                        <w:p/>
                      </w:txbxContent>
                    </v:textbox>
                  </v:rect>
                  <v:shape id="Freeform 9" o:spid="_x0000_s1026" o:spt="100" style="position:absolute;left:1772;top:-234;height:233;width:8699;v-text-anchor:middle;" fillcolor="#4F81BC" filled="t" stroked="f" coordsize="8699,233" o:gfxdata="UEsDBAoAAAAAAIdO4kAAAAAAAAAAAAAAAAAEAAAAZHJzL1BLAwQUAAAACACHTuJAcQfE/L0AAADb&#10;AAAADwAAAGRycy9kb3ducmV2LnhtbEVPTWvCQBC9C/6HZQRvZmMPtk1dRYVKoQhN9NDjkB2zabOz&#10;Ibtqml/vFgq9zeN9znLd20ZcqfO1YwXzJAVBXDpdc6XgdHydPYHwAVlj45gU/JCH9Wo8WmKm3Y1z&#10;uhahEjGEfYYKTAhtJqUvDVn0iWuJI3d2ncUQYVdJ3eEthttGPqTpQlqsOTYYbGlnqPwuLlbBYnPo&#10;97l9fv/Cz0tTnbfmYxi2Sk0n8/QFRKA+/Iv/3G86zn+E31/iAXJ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B8T8vQAA&#10;ANsAAAAPAAAAAAAAAAEAIAAAACIAAABkcnMvZG93bnJldi54bWxQSwECFAAUAAAACACHTuJAMy8F&#10;njsAAAA5AAAAEAAAAAAAAAABACAAAAAMAQAAZHJzL3NoYXBleG1sLnhtbFBLBQYAAAAABgAGAFsB&#10;AAC2AwAAAAA=&#10;" path="m0,232l8699,232,8699,0,0,0,0,232xe">
                    <v:path o:connectlocs="0,232;8699,232;8699,0;0,0;0,232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w10:wrap type="square"/>
              </v:group>
            </w:pict>
          </mc:Fallback>
        </mc:AlternateConten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50"/>
        </w:tabs>
        <w:spacing w:after="200" w:line="276" w:lineRule="auto"/>
        <w:rPr>
          <w:rFonts w:ascii="Gadugi" w:hAnsi="Gadugi" w:eastAsia="Cambria" w:cs="Cambria"/>
          <w:b/>
          <w:color w:val="000000"/>
          <w:sz w:val="22"/>
          <w:szCs w:val="22"/>
        </w:rPr>
      </w:pPr>
      <w:r>
        <w:rPr>
          <w:rFonts w:ascii="Gadugi" w:hAnsi="Gadugi" w:eastAsia="Cambria" w:cs="Cambria"/>
          <w:b/>
          <w:color w:val="000000"/>
          <w:sz w:val="22"/>
          <w:szCs w:val="22"/>
        </w:rPr>
        <w:t>Bsc(Computers) from Yogi Vemana University,Kadapa.</w:t>
      </w:r>
    </w:p>
    <w:p>
      <w:pPr>
        <w:pStyle w:val="2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Gadugi" w:hAnsi="Gadugi" w:eastAsia="Calibri" w:cs="Calibri"/>
          <w:color w:val="000000"/>
        </w:rPr>
      </w:pPr>
      <w:r>
        <w:rPr>
          <w:rFonts w:ascii="Gadugi" w:hAnsi="Gadugi" w:eastAsia="Calibri" w:cs="Calibri"/>
          <w:color w:val="000000"/>
        </w:rPr>
        <w:t>Work Experience:</w:t>
      </w:r>
      <w:r>
        <w:rPr>
          <w:rFonts w:ascii="Gadugi" w:hAnsi="Gadugi"/>
        </w:rPr>
        <mc:AlternateContent>
          <mc:Choice Requires="wpg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12700</wp:posOffset>
                </wp:positionV>
                <wp:extent cx="6139815" cy="149860"/>
                <wp:effectExtent l="3175" t="1270" r="635" b="1270"/>
                <wp:wrapSquare wrapText="bothSides"/>
                <wp:docPr id="10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9815" cy="149860"/>
                          <a:chOff x="22760" y="37050"/>
                          <a:chExt cx="61398" cy="1498"/>
                        </a:xfrm>
                      </wpg:grpSpPr>
                      <wpg:grpSp>
                        <wpg:cNvPr id="11" name="Group 10"/>
                        <wpg:cNvGrpSpPr/>
                        <wpg:grpSpPr>
                          <a:xfrm>
                            <a:off x="22760" y="37050"/>
                            <a:ext cx="61399" cy="1499"/>
                            <a:chOff x="1772" y="-234"/>
                            <a:chExt cx="8699" cy="233"/>
                          </a:xfrm>
                        </wpg:grpSpPr>
                        <wps:wsp>
                          <wps:cNvPr id="12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2" y="-234"/>
                              <a:ext cx="8675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rot="0" vert="horz" wrap="square" lIns="91440" tIns="91440" rIns="91440" bIns="91440" anchor="ctr" anchorCtr="0" upright="1">
                            <a:noAutofit/>
                          </wps:bodyPr>
                        </wps:wsp>
                        <wps:wsp>
                          <wps:cNvPr id="13" name="Freeform 12"/>
                          <wps:cNvSpPr/>
                          <wps:spPr bwMode="auto">
                            <a:xfrm>
                              <a:off x="1772" y="-234"/>
                              <a:ext cx="8699" cy="233"/>
                            </a:xfrm>
                            <a:custGeom>
                              <a:avLst/>
                              <a:gdLst>
                                <a:gd name="T0" fmla="*/ 0 w 8699"/>
                                <a:gd name="T1" fmla="*/ 232 h 233"/>
                                <a:gd name="T2" fmla="*/ 8699 w 8699"/>
                                <a:gd name="T3" fmla="*/ 232 h 233"/>
                                <a:gd name="T4" fmla="*/ 8699 w 8699"/>
                                <a:gd name="T5" fmla="*/ 0 h 233"/>
                                <a:gd name="T6" fmla="*/ 0 w 8699"/>
                                <a:gd name="T7" fmla="*/ 0 h 233"/>
                                <a:gd name="T8" fmla="*/ 0 w 8699"/>
                                <a:gd name="T9" fmla="*/ 232 h 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699" h="233" extrusionOk="0">
                                  <a:moveTo>
                                    <a:pt x="0" y="232"/>
                                  </a:moveTo>
                                  <a:lnTo>
                                    <a:pt x="8699" y="232"/>
                                  </a:lnTo>
                                  <a:lnTo>
                                    <a:pt x="86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1B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5" o:spid="_x0000_s1026" o:spt="203" style="position:absolute;left:0pt;margin-left:-5pt;margin-top:1pt;height:11.8pt;width:483.45pt;mso-wrap-distance-bottom:0pt;mso-wrap-distance-left:0pt;mso-wrap-distance-right:0pt;mso-wrap-distance-top:0pt;z-index:251665408;mso-width-relative:page;mso-height-relative:page;" coordorigin="22760,37050" coordsize="61398,1498" o:gfxdata="UEsDBAoAAAAAAIdO4kAAAAAAAAAAAAAAAAAEAAAAZHJzL1BLAwQUAAAACACHTuJAxNjP2tgAAAAI&#10;AQAADwAAAGRycy9kb3ducmV2LnhtbE2PwWrDMBBE74X+g9hCb4nkFJvGsRxKaHsKhSaFktvG2tgm&#10;lmQsxU7+vttTe1qGGWbfFOur7cRIQ2i905DMFQhylTetqzV87d9mzyBCRGew84403CjAury/KzA3&#10;fnKfNO5iLbjEhRw1NDH2uZShashimPueHHsnP1iMLIdamgEnLredXCiVSYut4w8N9rRpqDrvLlbD&#10;+4TTy1PyOm7Pp83tsE8/vrcJaf34kKgViEjX+BeGX3xGh5KZjv7iTBCdhlmieEvUsODD/jLNliCO&#10;rNMMZFnI/wPKH1BLAwQUAAAACACHTuJAXG7PpgAEAABHDAAADgAAAGRycy9lMm9Eb2MueG1stVZr&#10;b9s2FP0+YP+B0McCjSzZ8Qtxii5pggHdWqzeD6Al6oFKJEvSlrNfv0NSkmXXMbKl/SLxcXh477mX&#10;l7x5t68rsmNKl4KvguhqFBDGE5GWPF8Ff68f3s4Dog3lKa0EZ6vgieng3e2vv9w0csliUYgqZYqA&#10;hOtlI1dBYYxchqFOClZTfSUk45jMhKqpQVflYapoA/a6CuPRaBo2QqVSiYRpjdF7Pxm0jOolhCLL&#10;yoTdi2RbM248q2IVNXBJF6XUwa2zNstYYj5lmWaGVKsAnhr3xSZob+w3vL2hy1xRWZRJawJ9iQkn&#10;PtW05Ni0p7qnhpKtKr+jqstECS0yc5WIOvSOOEXgRTQ60eZRia10vuTLJpe96AjUier/mzb5c/dZ&#10;kTJFJkASTmtE3G1LomsrTiPzJTCPSn6Rn1U7kPue9Xefqdr+4QnZO1mfelnZ3pAEg9NovJiDjiSY&#10;iyaL+bTVPSkQHLssjmcYI5gez0bX/eyHIcFhubUr7LYOrYW9QX3nJ2sVnWjlTP6PWp11eqjZond5&#10;4fO01yuazWIn19t4POnmOrXm00W7Mh6PL2qFA6wPWaVfl1VfCiqZS1ZtM6bLKtjps+ovnEXK84qR&#10;KLJWNdLhbFrZBNLyo0i+asLFXQEYe6+UaApGU5jl8Aj0YIHtaCwlm+YPkSJp6dYIdwJPMvKMVJ3G&#10;8+msTco4dsneJxVdSqXNIxM1sY1VoGC8Y6e7j9r4/Osg1nouHsqqwjhdVvxoAJx2xFlvDfaOm/1m&#10;32qwEekT/FDC1yZUZjQKof4JSIO6tAr0ty1VLCDV7xxaLKLJxBayYUcNO5thh/IEVKsgMSogvnNn&#10;fPnbSlXmBfaKnGNcvIeCWemcs+p6u1rLkSfe8J+fMOMuYR4UY/YaIVF8ki+tcq+P/3MHhS6TrY+/&#10;jWUXc1T3FNG3Q3naZvUascjqCnfGm5CMSEPc6XOJcMCgWvSYeByTgrQnc0iEg9KDLMkzXJCnhz3L&#10;NRmALnAh+3uu0XmrpkeQ8+7NjjBnncObYrDTeRoUrR5z5BmOUC88Lfz5Q4T2vA0GWshtXIojl8lS&#10;aHun2MjgQln74uHwNnLPgH05XXf1EqgLYMhrmbuacRkMBS141lbiy2DoZMGu3sNtB/b/1ldbiE7f&#10;MjjaeMts7AYoXNRYibomaVaBvxAKXLO4Dwiqn9rax9+nr51itdixtXBLzOEWRwxamw/zFR/iPDEM&#10;PkA7QPeXjrAHunvSlUTPcwzzEXsJ5vsNk0poBgVAbiXoG04LK+HgQGtRlakt2NZlrfLNXaXIjuKJ&#10;OHmYR7/dtW4fwV5U1l9TyyfXsxgCnKnl7cwPreWHZ5Or8O596TRr38L2ATvsO9Th/X/7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EGAABbQ29u&#10;dGVudF9UeXBlc10ueG1sUEsBAhQACgAAAAAAh07iQAAAAAAAAAAAAAAAAAYAAAAAAAAAAAAQAAAA&#10;UwUAAF9yZWxzL1BLAQIUABQAAAAIAIdO4kCKFGY80QAAAJQBAAALAAAAAAAAAAEAIAAAAHcFAABf&#10;cmVscy8ucmVsc1BLAQIUAAoAAAAAAIdO4kAAAAAAAAAAAAAAAAAEAAAAAAAAAAAAEAAAAAAAAABk&#10;cnMvUEsBAhQAFAAAAAgAh07iQMTYz9rYAAAACAEAAA8AAAAAAAAAAQAgAAAAIgAAAGRycy9kb3du&#10;cmV2LnhtbFBLAQIUABQAAAAIAIdO4kBcbs+mAAQAAEcMAAAOAAAAAAAAAAEAIAAAACcBAABkcnMv&#10;ZTJvRG9jLnhtbFBLBQYAAAAABgAGAFkBAACZBwAAAAA=&#10;">
                <o:lock v:ext="edit" aspectratio="f"/>
                <v:group id="Group 10" o:spid="_x0000_s1026" o:spt="203" style="position:absolute;left:22760;top:37050;height:1499;width:61399;" coordorigin="1772,-234" coordsize="8699,233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Rectangle 11" o:spid="_x0000_s1026" o:spt="1" style="position:absolute;left:1772;top:-234;height:225;width:8675;v-text-anchor:middle;" filled="f" stroked="f" coordsize="21600,21600" o:gfxdata="UEsDBAoAAAAAAIdO4kAAAAAAAAAAAAAAAAAEAAAAZHJzL1BLAwQUAAAACACHTuJANpP1PboAAADb&#10;AAAADwAAAGRycy9kb3ducmV2LnhtbEVPPWvDMBDdC/kP4gLdatkZSnGsZAgJKXSK3aHjIV1sx9bJ&#10;SEri/PuoUOh2j/d51Xa2o7iRD71jBUWWgyDWzvTcKvhuDm8fIEJENjg6JgUPCrDdLF4qLI2784lu&#10;dWxFCuFQooIuxqmUMuiOLIbMTcSJOztvMSboW2k83lO4HeUqz9+lxZ5TQ4cT7TrSQ321CtzwNfiL&#10;PhXHwTd134T9/DPtlXpdFvkaRKQ5/ov/3J8mzV/B7y/pALl5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k/U9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2.54mm,2.54mm,2.54mm,2.54mm">
                      <w:txbxContent>
                        <w:p/>
                      </w:txbxContent>
                    </v:textbox>
                  </v:rect>
                  <v:shape id="Freeform 12" o:spid="_x0000_s1026" o:spt="100" style="position:absolute;left:1772;top:-234;height:233;width:8699;v-text-anchor:middle;" fillcolor="#4F81BC" filled="t" stroked="f" coordsize="8699,233" o:gfxdata="UEsDBAoAAAAAAIdO4kAAAAAAAAAAAAAAAAAEAAAAZHJzL1BLAwQUAAAACACHTuJADjzC/7wAAADb&#10;AAAADwAAAGRycy9kb3ducmV2LnhtbEVPTWsCMRC9F/ofwgi91awVpK5G0UKlUISu7cHjsBmT1c1k&#10;2UTd7q83hYK3ebzPmS87V4sLtaHyrGA0zEAQl15XbBT8fL8/v4IIEVlj7ZkU/FKA5eLxYY659lcu&#10;6LKLRqQQDjkqsDE2uZShtOQwDH1DnLiDbx3GBFsjdYvXFO5q+ZJlE+mw4tRgsaE3S+Vpd3YKJqtt&#10;tync9POI+3NtDmv71fdrpZ4Go2wGIlIX7+J/94dO88fw90s6QC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48wv+8AAAA&#10;2wAAAA8AAAAAAAAAAQAgAAAAIgAAAGRycy9kb3ducmV2LnhtbFBLAQIUABQAAAAIAIdO4kAzLwWe&#10;OwAAADkAAAAQAAAAAAAAAAEAIAAAAAsBAABkcnMvc2hhcGV4bWwueG1sUEsFBgAAAAAGAAYAWwEA&#10;ALUDAAAAAA==&#10;" path="m0,232l8699,232,8699,0,0,0,0,232xe">
                    <v:path o:connectlocs="0,232;8699,232;8699,0;0,0;0,232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w10:wrap type="square"/>
              </v:group>
            </w:pict>
          </mc:Fallback>
        </mc:AlternateConten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jc w:val="both"/>
        <w:rPr>
          <w:rFonts w:ascii="Gadugi" w:hAnsi="Gadugi"/>
          <w:color w:val="000000"/>
          <w:sz w:val="22"/>
          <w:szCs w:val="22"/>
        </w:rPr>
      </w:pPr>
      <w:bookmarkStart w:id="0" w:name="_heading=h.30j0zll" w:colFirst="0" w:colLast="0"/>
      <w:bookmarkEnd w:id="0"/>
      <w:r>
        <w:rPr>
          <w:rFonts w:ascii="Gadugi" w:hAnsi="Gadugi" w:eastAsia="Cambria" w:cs="Cambria"/>
          <w:color w:val="000000"/>
          <w:sz w:val="22"/>
          <w:szCs w:val="22"/>
        </w:rPr>
        <w:t xml:space="preserve">Working as a Workday Technical Consultant for </w:t>
      </w:r>
      <w:r>
        <w:rPr>
          <w:rFonts w:ascii="Gadugi" w:hAnsi="Gadugi" w:eastAsia="Cambria" w:cs="Cambria"/>
          <w:b/>
          <w:color w:val="000000"/>
          <w:sz w:val="22"/>
          <w:szCs w:val="22"/>
        </w:rPr>
        <w:t>Progile Infotech pvt ltd</w:t>
      </w:r>
      <w:r>
        <w:rPr>
          <w:rFonts w:ascii="Gadugi" w:hAnsi="Gadugi" w:eastAsia="Cambria" w:cs="Cambria"/>
          <w:color w:val="000000"/>
          <w:sz w:val="22"/>
          <w:szCs w:val="22"/>
        </w:rPr>
        <w:t xml:space="preserve">  from June - 2016 to till date.        </w:t>
      </w:r>
    </w:p>
    <w:p>
      <w:pPr>
        <w:pStyle w:val="2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Gadugi" w:hAnsi="Gadugi" w:eastAsia="Calibri" w:cs="Calibri"/>
          <w:color w:val="000000"/>
        </w:rPr>
      </w:pPr>
      <w:r>
        <w:rPr>
          <w:rFonts w:ascii="Gadugi" w:hAnsi="Gadugi" w:eastAsia="Calibri" w:cs="Calibri"/>
          <w:color w:val="000000"/>
        </w:rPr>
        <w:t>Projects under taken:</w:t>
      </w:r>
      <w:r>
        <w:rPr>
          <w:rFonts w:ascii="Gadugi" w:hAnsi="Gadugi"/>
        </w:rPr>
        <mc:AlternateContent>
          <mc:Choice Requires="wpg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12700</wp:posOffset>
                </wp:positionV>
                <wp:extent cx="6139815" cy="149860"/>
                <wp:effectExtent l="3175" t="0" r="635" b="3810"/>
                <wp:wrapSquare wrapText="bothSides"/>
                <wp:docPr id="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9815" cy="149860"/>
                          <a:chOff x="22760" y="37050"/>
                          <a:chExt cx="61398" cy="1498"/>
                        </a:xfrm>
                      </wpg:grpSpPr>
                      <wpg:grpSp>
                        <wpg:cNvPr id="7" name="Group 13"/>
                        <wpg:cNvGrpSpPr/>
                        <wpg:grpSpPr>
                          <a:xfrm>
                            <a:off x="22760" y="37050"/>
                            <a:ext cx="61399" cy="1499"/>
                            <a:chOff x="1772" y="-234"/>
                            <a:chExt cx="8699" cy="233"/>
                          </a:xfrm>
                        </wpg:grpSpPr>
                        <wps:wsp>
                          <wps:cNvPr id="8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2" y="-234"/>
                              <a:ext cx="8675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rot="0" vert="horz" wrap="square" lIns="91440" tIns="91440" rIns="91440" bIns="91440" anchor="ctr" anchorCtr="0" upright="1">
                            <a:noAutofit/>
                          </wps:bodyPr>
                        </wps:wsp>
                        <wps:wsp>
                          <wps:cNvPr id="9" name="Freeform 20"/>
                          <wps:cNvSpPr/>
                          <wps:spPr bwMode="auto">
                            <a:xfrm>
                              <a:off x="1772" y="-234"/>
                              <a:ext cx="8699" cy="233"/>
                            </a:xfrm>
                            <a:custGeom>
                              <a:avLst/>
                              <a:gdLst>
                                <a:gd name="T0" fmla="*/ 0 w 8699"/>
                                <a:gd name="T1" fmla="*/ 232 h 233"/>
                                <a:gd name="T2" fmla="*/ 8699 w 8699"/>
                                <a:gd name="T3" fmla="*/ 232 h 233"/>
                                <a:gd name="T4" fmla="*/ 8699 w 8699"/>
                                <a:gd name="T5" fmla="*/ 0 h 233"/>
                                <a:gd name="T6" fmla="*/ 0 w 8699"/>
                                <a:gd name="T7" fmla="*/ 0 h 233"/>
                                <a:gd name="T8" fmla="*/ 0 w 8699"/>
                                <a:gd name="T9" fmla="*/ 232 h 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699" h="233" extrusionOk="0">
                                  <a:moveTo>
                                    <a:pt x="0" y="232"/>
                                  </a:moveTo>
                                  <a:lnTo>
                                    <a:pt x="8699" y="232"/>
                                  </a:lnTo>
                                  <a:lnTo>
                                    <a:pt x="86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1B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6" o:spid="_x0000_s1026" o:spt="203" style="position:absolute;left:0pt;margin-left:-5pt;margin-top:1pt;height:11.8pt;width:483.45pt;mso-wrap-distance-bottom:0pt;mso-wrap-distance-left:0pt;mso-wrap-distance-right:0pt;mso-wrap-distance-top:0pt;z-index:251666432;mso-width-relative:page;mso-height-relative:page;" coordorigin="22760,37050" coordsize="61398,1498" o:gfxdata="UEsDBAoAAAAAAIdO4kAAAAAAAAAAAAAAAAAEAAAAZHJzL1BLAwQUAAAACACHTuJAxNjP2tgAAAAI&#10;AQAADwAAAGRycy9kb3ducmV2LnhtbE2PwWrDMBBE74X+g9hCb4nkFJvGsRxKaHsKhSaFktvG2tgm&#10;lmQsxU7+vttTe1qGGWbfFOur7cRIQ2i905DMFQhylTetqzV87d9mzyBCRGew84403CjAury/KzA3&#10;fnKfNO5iLbjEhRw1NDH2uZShashimPueHHsnP1iMLIdamgEnLredXCiVSYut4w8N9rRpqDrvLlbD&#10;+4TTy1PyOm7Pp83tsE8/vrcJaf34kKgViEjX+BeGX3xGh5KZjv7iTBCdhlmieEvUsODD/jLNliCO&#10;rNMMZFnI/wPKH1BLAwQUAAAACACHTuJAhMtiZQYEAABDDAAADgAAAGRycy9lMm9Eb2MueG1stVbb&#10;bts4EH1foP9A8HGBRpbs+CJEKdpkEyzQbout9wNoibqgEsklacvp13eGlGTZtYOglxebl6PhzJmZ&#10;Q9682Tc12XFtKikSGl5NKOEilVklioT+t354vaTEWCYyVkvBE/rEDX1z++qPm1bFPJKlrDOuCRgR&#10;Jm5VQktrVRwEJi15w8yVVFzAZi51wyxMdRFkmrVgvamDaDKZB63UmdIy5cbA6r3fpJ1F/RKDMs+r&#10;lN/LdNtwYb1VzWtmISRTVsrQW+dtnvPUfsxzwy2pEwqRWvcLh8B4g7/B7Q2LC81UWaWdC+wlLpzE&#10;1LBKwKGDqXtmGdnq6jtTTZVqaWRur1LZBD4QxwhEEU5OuHnUcqtcLEXcFmogHRJ1wvoPm03/2X3S&#10;pMoSOqdEsAYS7k4l4Ry5aVURA+RRq8/qk+4WCj/DcPe5bvAfAiF7x+rTwCrfW5LC4jycrpbhNSUp&#10;7IWz1XLe0Z6WkBv8LIoWsEZge7qYXA+7f40NHD5Hv4L+6AA9HBwaJr+XqsUJVdMfoOpszGPKVkPE&#10;KzTP4oGucLGIHFuvo+ms3+vJWs5X3ZfR1Pl1kSpoX3OoKfNzNfW5ZIq7UjVYMF1NgZT4mvoXGpGJ&#10;ouYkdB63ysGwqDA0o97L9IshQt6VAONvtZZtyVkGXoUu30cf4MTAp2TTfpAZlCzbWuna76QezzDV&#10;U7ycL7qSjKJrd0RfUixW2thHLhuCg4RqcN5ZZ7v3xvrq6yHovZAPVV27HNXiaAG4xxUoUu8wNpSJ&#10;7X6zBzQONzJ7gji09MIEsgyDUuqvlLQgSgk1/2+Z5pTUfwvgYhXOZqhi44keTzbjCRMpmEpoajUl&#10;fnJnvfZtla6KEs4KXWBCvgUG88oFd/Cr8xzKxHv72+sFKtfXy4PmHK8QEjk1QJegqgYN+hXpv9Qm&#10;0Ghbn35MZZ9yUPYMko9LRdY5uYZU5E0N98WfAZmQlrjec3VwwIQjTDSNSEm6vhwbgnYeDKGRC7am&#10;I9hFW7MR6BlbUPzDkZPzXsGNMIKcDw+kcIQ5GxyIwAhy3gwkfsAcRQYdNBDPSt9+kKG96JIBIyht&#10;uBAnrpCVNHihYGbgNll77XB4zNwFsBfTda+WgHoGDPSi5V4yngcDgwhedPryPBh4QrBTewjbgf1/&#10;Fyvq0Ok7Bjob3jEbfwsoZpEi9B6HpE2ovw5KuGPhNiAgfnqLD7+PX3rGGrnja+k+sYcrHHLQ+XzY&#10;r8UY5w2DwwdoD+j/lTM4AF0nO0X0do5hPmMvwXx/YFpLw6HvwDjGPQwcF0jhqKGNrKsM9RpDNrrY&#10;3NWa7Bg8D2cPy/DdXRf2EexFqv4zUj67XoDQkTNS3u38Uik/vJmcwLu3peOsewfj43U8d6jD2//2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cG&#10;AABbQ29udGVudF9UeXBlc10ueG1sUEsBAhQACgAAAAAAh07iQAAAAAAAAAAAAAAAAAYAAAAAAAAA&#10;AAAQAAAAWQUAAF9yZWxzL1BLAQIUABQAAAAIAIdO4kCKFGY80QAAAJQBAAALAAAAAAAAAAEAIAAA&#10;AH0FAABfcmVscy8ucmVsc1BLAQIUAAoAAAAAAIdO4kAAAAAAAAAAAAAAAAAEAAAAAAAAAAAAEAAA&#10;AAAAAABkcnMvUEsBAhQAFAAAAAgAh07iQMTYz9rYAAAACAEAAA8AAAAAAAAAAQAgAAAAIgAAAGRy&#10;cy9kb3ducmV2LnhtbFBLAQIUABQAAAAIAIdO4kCEy2JlBgQAAEMMAAAOAAAAAAAAAAEAIAAAACcB&#10;AABkcnMvZTJvRG9jLnhtbFBLBQYAAAAABgAGAFkBAACfBwAAAAA=&#10;">
                <o:lock v:ext="edit" aspectratio="f"/>
                <v:group id="Group 13" o:spid="_x0000_s1026" o:spt="203" style="position:absolute;left:22760;top:37050;height:1499;width:61399;" coordorigin="1772,-234" coordsize="8699,233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rect id="Rectangle 14" o:spid="_x0000_s1026" o:spt="1" style="position:absolute;left:1772;top:-234;height:225;width:8675;v-text-anchor:middle;" filled="f" stroked="f" coordsize="21600,21600" o:gfxdata="UEsDBAoAAAAAAIdO4kAAAAAAAAAAAAAAAAAEAAAAZHJzL1BLAwQUAAAACACHTuJAYxCv27gAAADa&#10;AAAADwAAAGRycy9kb3ducmV2LnhtbEVPPW+DMBDdK+U/WBepWzF0iCqCyRAlaqVOgQwZT/gCBHxG&#10;tgv038dDpY5P77s4rGYUMznfW1aQJSkI4sbqnlsF1/r89gHCB2SNo2VS8EseDuXmpcBc24UvNFeh&#10;FTGEfY4KuhCmXErfdGTQJ3YijtzdOoMhQtdK7XCJ4WaU72m6kwZ7jg0dTnTsqBmqH6PADt+DezSX&#10;7HNwddXX/rTeppNSr9ss3YMItIZ/8Z/7SyuIW+OVeANk+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xCv27gAAADa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 inset="2.54mm,2.54mm,2.54mm,2.54mm">
                      <w:txbxContent>
                        <w:p/>
                      </w:txbxContent>
                    </v:textbox>
                  </v:rect>
                  <v:shape id="Freeform 20" o:spid="_x0000_s1026" o:spt="100" style="position:absolute;left:1772;top:-234;height:233;width:8699;v-text-anchor:middle;" fillcolor="#4F81BC" filled="t" stroked="f" coordsize="8699,233" o:gfxdata="UEsDBAoAAAAAAIdO4kAAAAAAAAAAAAAAAAAEAAAAZHJzL1BLAwQUAAAACACHTuJAcBzUYbwAAADa&#10;AAAADwAAAGRycy9kb3ducmV2LnhtbEWPQYvCMBSE74L/ITzBm6buQbRrFBVcBBHU9eDx0Tybrs1L&#10;aaJWf70RhD0OM/MNM5k1thQ3qn3hWMGgn4AgzpwuOFdw/F31RiB8QNZYOiYFD/Iwm7ZbE0y1u/Oe&#10;boeQiwhhn6ICE0KVSukzQxZ931XE0Tu72mKIss6lrvEe4baUX0kylBYLjgsGK1oayi6Hq1UwnG+b&#10;n70db/7wdC3z88Lsns+FUt3OIPkGEagJ/+FPe60VjOF9Jd4AOX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Ac1GG8AAAA&#10;2gAAAA8AAAAAAAAAAQAgAAAAIgAAAGRycy9kb3ducmV2LnhtbFBLAQIUABQAAAAIAIdO4kAzLwWe&#10;OwAAADkAAAAQAAAAAAAAAAEAIAAAAAsBAABkcnMvc2hhcGV4bWwueG1sUEsFBgAAAAAGAAYAWwEA&#10;ALUDAAAAAA==&#10;" path="m0,232l8699,232,8699,0,0,0,0,232xe">
                    <v:path o:connectlocs="0,232;8699,232;8699,0;0,0;0,232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w10:wrap type="square"/>
              </v:group>
            </w:pict>
          </mc:Fallback>
        </mc:AlternateConten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Gadugi" w:hAnsi="Gadugi"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Gadugi" w:hAnsi="Gadugi"/>
          <w:color w:val="000000"/>
        </w:rPr>
      </w:pPr>
    </w:p>
    <w:p>
      <w:pPr>
        <w:rPr>
          <w:rFonts w:ascii="Gadugi" w:hAnsi="Gadugi" w:eastAsia="Calibri" w:cs="Calibri"/>
          <w:color w:val="000000"/>
          <w:sz w:val="22"/>
          <w:szCs w:val="22"/>
        </w:rPr>
      </w:pPr>
      <w:r>
        <w:rPr>
          <w:rFonts w:ascii="Gadugi" w:hAnsi="Gadugi" w:eastAsia="Cambria" w:cs="Cambria"/>
          <w:b/>
          <w:i/>
          <w:sz w:val="22"/>
          <w:szCs w:val="22"/>
        </w:rPr>
        <w:t>Client:</w:t>
      </w:r>
      <w:r>
        <w:rPr>
          <w:rFonts w:ascii="Gadugi" w:hAnsi="Gadugi" w:eastAsia="Calibri" w:cs="Calibri"/>
          <w:color w:val="000000"/>
          <w:sz w:val="22"/>
          <w:szCs w:val="22"/>
        </w:rPr>
        <w:t xml:space="preserve"> </w:t>
      </w:r>
      <w:r>
        <w:rPr>
          <w:rFonts w:ascii="Gadugi" w:hAnsi="Gadugi" w:eastAsia="Cambria" w:cs="Cambria"/>
          <w:b/>
          <w:i/>
          <w:sz w:val="22"/>
          <w:szCs w:val="22"/>
        </w:rPr>
        <w:t>South West Airlines                                                                                   June2019- Present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both"/>
        <w:rPr>
          <w:rFonts w:ascii="Gadugi" w:hAnsi="Gadugi" w:eastAsia="Cambria" w:cs="Cambria"/>
          <w:b/>
          <w:i/>
          <w:color w:val="000000"/>
          <w:sz w:val="22"/>
          <w:szCs w:val="22"/>
        </w:rPr>
      </w:pPr>
      <w:r>
        <w:rPr>
          <w:rFonts w:ascii="Gadugi" w:hAnsi="Gadugi" w:eastAsia="Cambria" w:cs="Cambria"/>
          <w:b/>
          <w:i/>
          <w:color w:val="000000"/>
          <w:sz w:val="22"/>
          <w:szCs w:val="22"/>
        </w:rPr>
        <w:t>Role: Workday Technical  Consultant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both"/>
        <w:rPr>
          <w:rFonts w:ascii="Gadugi" w:hAnsi="Gadugi" w:eastAsia="Cambria" w:cs="Cambria"/>
          <w:b/>
          <w:color w:val="262626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both"/>
        <w:rPr>
          <w:rFonts w:ascii="Gadugi" w:hAnsi="Gadugi" w:eastAsia="Cambria" w:cs="Cambria"/>
          <w:b/>
          <w:color w:val="000000"/>
          <w:sz w:val="22"/>
          <w:szCs w:val="22"/>
        </w:rPr>
      </w:pPr>
      <w:r>
        <w:rPr>
          <w:rFonts w:ascii="Gadugi" w:hAnsi="Gadugi" w:eastAsia="Cambria" w:cs="Cambria"/>
          <w:b/>
          <w:color w:val="000000"/>
          <w:sz w:val="22"/>
          <w:szCs w:val="22"/>
        </w:rPr>
        <w:t>Responsibilities: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Gadugi" w:hAnsi="Gadugi"/>
          <w:color w:val="000000"/>
          <w:sz w:val="22"/>
          <w:szCs w:val="22"/>
        </w:rPr>
      </w:pPr>
      <w:r>
        <w:rPr>
          <w:rFonts w:ascii="Gadugi" w:hAnsi="Gadugi" w:eastAsia="Cambria" w:cs="Cambria"/>
          <w:color w:val="000000"/>
          <w:sz w:val="22"/>
          <w:szCs w:val="22"/>
        </w:rPr>
        <w:t>Integrations in Workday using different tools like CCW, EIB, DT, Custom Report and Workday Studio, Responsible for developing Integrations and testing them.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Gadugi" w:hAnsi="Gadugi"/>
          <w:b/>
          <w:color w:val="000000"/>
          <w:sz w:val="22"/>
          <w:szCs w:val="22"/>
        </w:rPr>
      </w:pPr>
      <w:r>
        <w:rPr>
          <w:rFonts w:ascii="Gadugi" w:hAnsi="Gadugi" w:eastAsia="Cambria" w:cs="Cambria"/>
          <w:color w:val="000000"/>
          <w:sz w:val="22"/>
          <w:szCs w:val="22"/>
        </w:rPr>
        <w:t>Responsible for supporting the new change requests and enhancements in the project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Gadugi" w:hAnsi="Gadugi"/>
          <w:color w:val="000000"/>
          <w:sz w:val="22"/>
          <w:szCs w:val="22"/>
        </w:rPr>
      </w:pPr>
      <w:r>
        <w:rPr>
          <w:rFonts w:ascii="Gadugi" w:hAnsi="Gadugi" w:eastAsia="Cambria" w:cs="Cambria"/>
          <w:color w:val="000000"/>
          <w:sz w:val="22"/>
          <w:szCs w:val="22"/>
        </w:rPr>
        <w:t>Created calculated fields and Worked on Simple and Advanced Reports.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Gadugi" w:hAnsi="Gadugi"/>
          <w:color w:val="000000"/>
          <w:sz w:val="22"/>
          <w:szCs w:val="22"/>
        </w:rPr>
      </w:pPr>
      <w:r>
        <w:rPr>
          <w:rFonts w:ascii="Gadugi" w:hAnsi="Gadugi" w:eastAsia="Cambria" w:cs="Cambria"/>
          <w:color w:val="000000"/>
          <w:sz w:val="22"/>
          <w:szCs w:val="22"/>
        </w:rPr>
        <w:t>Worked on Integration Systems (EIBs, Core Connectors).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Gadugi" w:hAnsi="Gadugi"/>
          <w:color w:val="000000"/>
          <w:sz w:val="22"/>
          <w:szCs w:val="22"/>
        </w:rPr>
      </w:pPr>
      <w:r>
        <w:rPr>
          <w:rFonts w:ascii="Gadugi" w:hAnsi="Gadugi" w:eastAsia="Cambria" w:cs="Cambria"/>
          <w:color w:val="000000"/>
          <w:sz w:val="22"/>
          <w:szCs w:val="22"/>
        </w:rPr>
        <w:t>Day to day support of Workday Integrations, Security, and Reporting issues.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>
        <w:rPr>
          <w:rFonts w:ascii="Gadugi" w:hAnsi="Gadugi" w:eastAsia="Cambria" w:cs="Cambria"/>
          <w:color w:val="000000"/>
          <w:sz w:val="22"/>
          <w:szCs w:val="22"/>
        </w:rPr>
        <w:t>Had knowledge on hire, terminate, data changes etc. of employees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>
        <w:rPr>
          <w:rFonts w:ascii="Gadugi" w:hAnsi="Gadugi" w:eastAsia="Cambria" w:cs="Cambria"/>
          <w:color w:val="000000"/>
          <w:sz w:val="22"/>
          <w:szCs w:val="22"/>
        </w:rPr>
        <w:t xml:space="preserve">Expertise in developing Payroll interfaces using </w:t>
      </w:r>
      <w:r>
        <w:rPr>
          <w:rFonts w:ascii="Gadugi" w:hAnsi="Gadugi" w:eastAsia="Cambria" w:cs="Cambria"/>
          <w:b/>
          <w:color w:val="000000"/>
          <w:sz w:val="22"/>
          <w:szCs w:val="22"/>
        </w:rPr>
        <w:t>PICOF, PECI</w:t>
      </w:r>
      <w:r>
        <w:rPr>
          <w:rFonts w:ascii="Gadugi" w:hAnsi="Gadugi" w:eastAsia="Cambria" w:cs="Cambria"/>
          <w:color w:val="000000"/>
          <w:sz w:val="22"/>
          <w:szCs w:val="22"/>
        </w:rPr>
        <w:t xml:space="preserve"> with the help of Workday </w:t>
      </w:r>
      <w:r>
        <w:rPr>
          <w:rFonts w:ascii="Gadugi" w:hAnsi="Gadugi" w:eastAsia="Cambria" w:cs="Cambria"/>
          <w:b/>
          <w:color w:val="000000"/>
          <w:sz w:val="22"/>
          <w:szCs w:val="22"/>
        </w:rPr>
        <w:t>Studio</w:t>
      </w:r>
      <w:r>
        <w:rPr>
          <w:rFonts w:ascii="Gadugi" w:hAnsi="Gadugi" w:eastAsia="Cambria" w:cs="Cambria"/>
          <w:color w:val="000000"/>
          <w:sz w:val="22"/>
          <w:szCs w:val="22"/>
        </w:rPr>
        <w:t xml:space="preserve"> and </w:t>
      </w:r>
      <w:r>
        <w:rPr>
          <w:rFonts w:ascii="Gadugi" w:hAnsi="Gadugi" w:eastAsia="Cambria" w:cs="Cambria"/>
          <w:b/>
          <w:color w:val="000000"/>
          <w:sz w:val="22"/>
          <w:szCs w:val="22"/>
        </w:rPr>
        <w:t>Document</w:t>
      </w:r>
      <w:r>
        <w:rPr>
          <w:rFonts w:ascii="Gadugi" w:hAnsi="Gadugi" w:eastAsia="Cambria" w:cs="Cambria"/>
          <w:color w:val="000000"/>
          <w:sz w:val="22"/>
          <w:szCs w:val="22"/>
        </w:rPr>
        <w:t xml:space="preserve"> </w:t>
      </w:r>
      <w:r>
        <w:rPr>
          <w:rFonts w:ascii="Gadugi" w:hAnsi="Gadugi" w:eastAsia="Cambria" w:cs="Cambria"/>
          <w:b/>
          <w:color w:val="000000"/>
          <w:sz w:val="22"/>
          <w:szCs w:val="22"/>
        </w:rPr>
        <w:t>Transformation</w:t>
      </w:r>
      <w:r>
        <w:rPr>
          <w:rFonts w:ascii="Gadugi" w:hAnsi="Gadugi" w:eastAsia="Cambria" w:cs="Cambria"/>
          <w:color w:val="000000"/>
          <w:sz w:val="22"/>
          <w:szCs w:val="22"/>
        </w:rPr>
        <w:t xml:space="preserve"> to meet client’s complex payroll requirements.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>
        <w:rPr>
          <w:rFonts w:ascii="Gadugi" w:hAnsi="Gadugi" w:eastAsia="Cambria" w:cs="Cambria"/>
          <w:color w:val="000000"/>
          <w:sz w:val="22"/>
          <w:szCs w:val="22"/>
        </w:rPr>
        <w:t>Design of web services to send/receive data between Workday and Third party system.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>
        <w:rPr>
          <w:rFonts w:ascii="Gadugi" w:hAnsi="Gadugi" w:eastAsia="Cambria" w:cs="Cambria"/>
          <w:color w:val="000000"/>
          <w:sz w:val="22"/>
          <w:szCs w:val="22"/>
        </w:rPr>
        <w:t xml:space="preserve">Developed analytics </w:t>
      </w:r>
      <w:r>
        <w:rPr>
          <w:rFonts w:ascii="Gadugi" w:hAnsi="Gadugi" w:eastAsia="Cambria" w:cs="Cambria"/>
          <w:b/>
          <w:color w:val="000000"/>
          <w:sz w:val="22"/>
          <w:szCs w:val="22"/>
        </w:rPr>
        <w:t>dashboards</w:t>
      </w:r>
      <w:r>
        <w:rPr>
          <w:rFonts w:ascii="Gadugi" w:hAnsi="Gadugi" w:eastAsia="Cambria" w:cs="Cambria"/>
          <w:color w:val="000000"/>
          <w:sz w:val="22"/>
          <w:szCs w:val="22"/>
        </w:rPr>
        <w:t xml:space="preserve"> utilizing multiple data sources to provide actionable reporting and embedded analytics.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>
        <w:rPr>
          <w:rFonts w:ascii="Gadugi" w:hAnsi="Gadugi" w:eastAsia="Cambria" w:cs="Cambria"/>
          <w:color w:val="000000"/>
          <w:sz w:val="22"/>
          <w:szCs w:val="22"/>
        </w:rPr>
        <w:t>Experienced in analyzing and preparing Project Deliverables such as Technical Design Document (TDD) and Functional Design Document (FDD).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>
        <w:rPr>
          <w:rFonts w:ascii="Gadugi" w:hAnsi="Gadugi" w:eastAsia="Cambria" w:cs="Cambria"/>
          <w:color w:val="000000"/>
          <w:sz w:val="22"/>
          <w:szCs w:val="22"/>
        </w:rPr>
        <w:t xml:space="preserve">Created test scripts and coordinated the testing effort with all the stakeholders for System and </w:t>
      </w:r>
      <w:r>
        <w:rPr>
          <w:rFonts w:ascii="Gadugi" w:hAnsi="Gadugi" w:eastAsia="Cambria" w:cs="Cambria"/>
          <w:b/>
          <w:color w:val="000000"/>
          <w:sz w:val="22"/>
          <w:szCs w:val="22"/>
        </w:rPr>
        <w:t>UAT</w:t>
      </w:r>
      <w:r>
        <w:rPr>
          <w:rFonts w:ascii="Gadugi" w:hAnsi="Gadugi" w:eastAsia="Cambria" w:cs="Cambria"/>
          <w:color w:val="000000"/>
          <w:sz w:val="22"/>
          <w:szCs w:val="22"/>
        </w:rPr>
        <w:t xml:space="preserve">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both"/>
        <w:rPr>
          <w:rFonts w:ascii="Gadugi" w:hAnsi="Gadugi" w:eastAsia="Cambria" w:cs="Cambria"/>
          <w:b/>
          <w:i/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both"/>
        <w:rPr>
          <w:rFonts w:ascii="Gadugi" w:hAnsi="Gadugi" w:eastAsia="Cambria" w:cs="Cambria"/>
          <w:b/>
          <w:i/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both"/>
        <w:rPr>
          <w:rFonts w:ascii="Gadugi" w:hAnsi="Gadugi" w:eastAsia="Cambria" w:cs="Cambria"/>
          <w:b/>
          <w:i/>
          <w:color w:val="000000"/>
          <w:sz w:val="22"/>
          <w:szCs w:val="22"/>
        </w:rPr>
      </w:pPr>
      <w:r>
        <w:rPr>
          <w:rFonts w:ascii="Gadugi" w:hAnsi="Gadugi" w:eastAsia="Cambria" w:cs="Cambria"/>
          <w:b/>
          <w:i/>
          <w:color w:val="000000"/>
          <w:sz w:val="22"/>
          <w:szCs w:val="22"/>
        </w:rPr>
        <w:t>Client:  Arbella Insurance Group</w:t>
      </w:r>
      <w:r>
        <w:rPr>
          <w:rFonts w:ascii="Gadugi" w:hAnsi="Gadugi" w:eastAsia="Cambria" w:cs="Cambria"/>
          <w:b/>
          <w:i/>
          <w:color w:val="000000"/>
          <w:sz w:val="22"/>
          <w:szCs w:val="22"/>
        </w:rPr>
        <w:tab/>
      </w:r>
      <w:r>
        <w:rPr>
          <w:rFonts w:ascii="Gadugi" w:hAnsi="Gadugi" w:eastAsia="Cambria" w:cs="Cambria"/>
          <w:b/>
          <w:i/>
          <w:color w:val="000000"/>
          <w:sz w:val="22"/>
          <w:szCs w:val="22"/>
        </w:rPr>
        <w:tab/>
      </w:r>
      <w:r>
        <w:rPr>
          <w:rFonts w:ascii="Gadugi" w:hAnsi="Gadugi" w:eastAsia="Cambria" w:cs="Cambria"/>
          <w:b/>
          <w:i/>
          <w:color w:val="000000"/>
          <w:sz w:val="22"/>
          <w:szCs w:val="22"/>
        </w:rPr>
        <w:tab/>
      </w:r>
      <w:r>
        <w:rPr>
          <w:rFonts w:ascii="Gadugi" w:hAnsi="Gadugi" w:eastAsia="Cambria" w:cs="Cambria"/>
          <w:b/>
          <w:i/>
          <w:color w:val="000000"/>
          <w:sz w:val="22"/>
          <w:szCs w:val="22"/>
        </w:rPr>
        <w:tab/>
      </w:r>
      <w:r>
        <w:rPr>
          <w:rFonts w:ascii="Gadugi" w:hAnsi="Gadugi" w:eastAsia="Cambria" w:cs="Cambria"/>
          <w:b/>
          <w:i/>
          <w:color w:val="000000"/>
          <w:sz w:val="22"/>
          <w:szCs w:val="22"/>
        </w:rPr>
        <w:t xml:space="preserve">                                Dec2017– May2019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both"/>
        <w:rPr>
          <w:rFonts w:ascii="Gadugi" w:hAnsi="Gadugi" w:eastAsia="Cambria" w:cs="Cambria"/>
          <w:b/>
          <w:i/>
          <w:color w:val="000000"/>
          <w:sz w:val="22"/>
          <w:szCs w:val="22"/>
        </w:rPr>
      </w:pPr>
      <w:r>
        <w:rPr>
          <w:rFonts w:ascii="Gadugi" w:hAnsi="Gadugi" w:eastAsia="Cambria" w:cs="Cambria"/>
          <w:b/>
          <w:i/>
          <w:color w:val="000000"/>
          <w:sz w:val="22"/>
          <w:szCs w:val="22"/>
        </w:rPr>
        <w:t>Role:  Workday Integration Consultant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both"/>
        <w:rPr>
          <w:rFonts w:ascii="Gadugi" w:hAnsi="Gadugi" w:eastAsia="Cambria" w:cs="Cambria"/>
          <w:b/>
          <w:i/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both"/>
        <w:rPr>
          <w:rFonts w:ascii="Gadugi" w:hAnsi="Gadugi" w:eastAsia="Cambria" w:cs="Cambria"/>
          <w:b/>
          <w:color w:val="000000"/>
          <w:sz w:val="22"/>
          <w:szCs w:val="22"/>
        </w:rPr>
      </w:pPr>
      <w:r>
        <w:rPr>
          <w:rFonts w:ascii="Gadugi" w:hAnsi="Gadugi" w:eastAsia="Cambria" w:cs="Cambria"/>
          <w:b/>
          <w:color w:val="000000"/>
          <w:sz w:val="22"/>
          <w:szCs w:val="22"/>
        </w:rPr>
        <w:t>Responsibilities: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jc w:val="both"/>
        <w:rPr>
          <w:rFonts w:ascii="Gadugi" w:hAnsi="Gadugi"/>
          <w:b/>
          <w:color w:val="000000"/>
          <w:sz w:val="22"/>
          <w:szCs w:val="22"/>
        </w:rPr>
      </w:pPr>
      <w:r>
        <w:rPr>
          <w:rFonts w:ascii="Gadugi" w:hAnsi="Gadugi" w:eastAsia="Cambria" w:cs="Cambria"/>
          <w:color w:val="000000"/>
          <w:sz w:val="22"/>
          <w:szCs w:val="22"/>
        </w:rPr>
        <w:t>Analyzed client’s HCM/Payroll business needs through client working sessions and supported development of new business processes and a future state design.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Gadugi" w:hAnsi="Gadugi"/>
          <w:color w:val="000000"/>
          <w:sz w:val="22"/>
          <w:szCs w:val="22"/>
        </w:rPr>
      </w:pPr>
      <w:r>
        <w:rPr>
          <w:rFonts w:ascii="Gadugi" w:hAnsi="Gadugi" w:eastAsia="Cambria" w:cs="Cambria"/>
          <w:color w:val="000000"/>
          <w:sz w:val="22"/>
          <w:szCs w:val="22"/>
        </w:rPr>
        <w:t xml:space="preserve">Worked as an Integration Developer for Analysis, design, development, testing and implementation of Workday HCM solutions for Global Implementation in GE. 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Gadugi" w:hAnsi="Gadugi"/>
          <w:color w:val="000000"/>
          <w:sz w:val="22"/>
          <w:szCs w:val="22"/>
        </w:rPr>
      </w:pPr>
      <w:r>
        <w:rPr>
          <w:rFonts w:ascii="Gadugi" w:hAnsi="Gadugi" w:eastAsia="Cambria" w:cs="Cambria"/>
          <w:color w:val="000000"/>
          <w:sz w:val="22"/>
          <w:szCs w:val="22"/>
        </w:rPr>
        <w:t>Performance Tuning in Population (2 lakh employees) and Complexity Perspective.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Gadugi" w:hAnsi="Gadugi"/>
          <w:color w:val="000000"/>
          <w:sz w:val="22"/>
          <w:szCs w:val="22"/>
        </w:rPr>
      </w:pPr>
      <w:r>
        <w:rPr>
          <w:rFonts w:ascii="Gadugi" w:hAnsi="Gadugi" w:eastAsia="Cambria" w:cs="Cambria"/>
          <w:color w:val="000000"/>
          <w:sz w:val="22"/>
          <w:szCs w:val="22"/>
        </w:rPr>
        <w:t>Created Multiple CCW Integrations for Demographical data with DT, EIBs with reports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Gadugi" w:hAnsi="Gadugi"/>
          <w:color w:val="000000"/>
          <w:sz w:val="22"/>
          <w:szCs w:val="22"/>
        </w:rPr>
      </w:pPr>
      <w:r>
        <w:rPr>
          <w:rFonts w:ascii="Gadugi" w:hAnsi="Gadugi" w:eastAsia="Cambria" w:cs="Cambria"/>
          <w:color w:val="000000"/>
          <w:sz w:val="22"/>
          <w:szCs w:val="22"/>
        </w:rPr>
        <w:t>Supported on both Inbound and Outbound Studio Integrations, Created security groups, users and configured required security policies in Domain and BP level..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Gadugi" w:hAnsi="Gadugi"/>
          <w:color w:val="000000"/>
          <w:sz w:val="22"/>
          <w:szCs w:val="22"/>
        </w:rPr>
      </w:pPr>
      <w:r>
        <w:rPr>
          <w:rFonts w:ascii="Gadugi" w:hAnsi="Gadugi" w:eastAsia="Cambria" w:cs="Cambria"/>
          <w:color w:val="000000"/>
          <w:sz w:val="22"/>
          <w:szCs w:val="22"/>
        </w:rPr>
        <w:t>Utilize in-depth knowledge of functional and Technical experience in Workday and other leading-edge products and technology in conjunction with industry and business skills to deliver solutions to customer.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Gadugi" w:hAnsi="Gadugi"/>
          <w:color w:val="000000"/>
          <w:sz w:val="22"/>
          <w:szCs w:val="22"/>
        </w:rPr>
      </w:pPr>
      <w:r>
        <w:rPr>
          <w:rFonts w:ascii="Gadugi" w:hAnsi="Gadugi" w:eastAsia="Cambria" w:cs="Cambria"/>
          <w:color w:val="000000"/>
          <w:sz w:val="22"/>
          <w:szCs w:val="22"/>
        </w:rPr>
        <w:t>Built Integrations in Workday using different tools like CCW, EIB, and Reports. Identifying Testing strategy getting sign-off on all project deliverables.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Gadugi" w:hAnsi="Gadugi"/>
          <w:color w:val="000000"/>
          <w:sz w:val="22"/>
          <w:szCs w:val="22"/>
        </w:rPr>
      </w:pPr>
      <w:r>
        <w:rPr>
          <w:rFonts w:ascii="Gadugi" w:hAnsi="Gadugi" w:eastAsia="Cambria" w:cs="Cambria"/>
          <w:color w:val="000000"/>
          <w:sz w:val="22"/>
          <w:szCs w:val="22"/>
        </w:rPr>
        <w:t>Collaborate with the ST (System Testing) and UAT (User Acceptance Testing) teams to test the integration builds. Fix issues encountered in ST and UAT phase.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both"/>
        <w:rPr>
          <w:rFonts w:ascii="Gadugi" w:hAnsi="Gadugi"/>
          <w:color w:val="000000"/>
          <w:sz w:val="22"/>
          <w:szCs w:val="22"/>
          <w:highlight w:val="white"/>
        </w:rPr>
      </w:pPr>
      <w:r>
        <w:rPr>
          <w:rFonts w:ascii="Gadugi" w:hAnsi="Gadugi" w:eastAsia="Cambria" w:cs="Cambria"/>
          <w:color w:val="000000"/>
          <w:sz w:val="22"/>
          <w:szCs w:val="22"/>
          <w:highlight w:val="white"/>
        </w:rPr>
        <w:t xml:space="preserve">Developed Several Complex Integrations using </w:t>
      </w:r>
      <w:r>
        <w:rPr>
          <w:rFonts w:ascii="Gadugi" w:hAnsi="Gadugi" w:eastAsia="Cambria" w:cs="Cambria"/>
          <w:b/>
          <w:color w:val="000000"/>
          <w:sz w:val="22"/>
          <w:szCs w:val="22"/>
          <w:highlight w:val="white"/>
        </w:rPr>
        <w:t>Workday Studio</w:t>
      </w:r>
      <w:r>
        <w:rPr>
          <w:rFonts w:ascii="Gadugi" w:hAnsi="Gadugi" w:eastAsia="Cambria" w:cs="Cambria"/>
          <w:color w:val="000000"/>
          <w:sz w:val="22"/>
          <w:szCs w:val="22"/>
          <w:highlight w:val="white"/>
        </w:rPr>
        <w:t xml:space="preserve"> and </w:t>
      </w:r>
      <w:r>
        <w:rPr>
          <w:rFonts w:ascii="Gadugi" w:hAnsi="Gadugi" w:eastAsia="Cambria" w:cs="Cambria"/>
          <w:b/>
          <w:color w:val="000000"/>
          <w:sz w:val="22"/>
          <w:szCs w:val="22"/>
          <w:highlight w:val="white"/>
        </w:rPr>
        <w:t>EIB.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>
        <w:rPr>
          <w:rFonts w:ascii="Gadugi" w:hAnsi="Gadugi" w:eastAsia="Cambria" w:cs="Cambria"/>
          <w:color w:val="000000"/>
          <w:sz w:val="22"/>
          <w:szCs w:val="22"/>
        </w:rPr>
        <w:t xml:space="preserve">Day to day support of Workday </w:t>
      </w:r>
      <w:r>
        <w:rPr>
          <w:rFonts w:ascii="Gadugi" w:hAnsi="Gadugi" w:eastAsia="Cambria" w:cs="Cambria"/>
          <w:b/>
          <w:color w:val="000000"/>
          <w:sz w:val="22"/>
          <w:szCs w:val="22"/>
        </w:rPr>
        <w:t>HCM, Security</w:t>
      </w:r>
      <w:r>
        <w:rPr>
          <w:rFonts w:ascii="Gadugi" w:hAnsi="Gadugi" w:eastAsia="Cambria" w:cs="Cambria"/>
          <w:color w:val="000000"/>
          <w:sz w:val="22"/>
          <w:szCs w:val="22"/>
        </w:rPr>
        <w:t xml:space="preserve">, </w:t>
      </w:r>
      <w:r>
        <w:rPr>
          <w:rFonts w:ascii="Gadugi" w:hAnsi="Gadugi" w:eastAsia="Cambria" w:cs="Cambria"/>
          <w:b/>
          <w:color w:val="000000"/>
          <w:sz w:val="22"/>
          <w:szCs w:val="22"/>
        </w:rPr>
        <w:t>Payroll</w:t>
      </w:r>
      <w:r>
        <w:rPr>
          <w:rFonts w:ascii="Gadugi" w:hAnsi="Gadugi" w:eastAsia="Cambria" w:cs="Cambria"/>
          <w:color w:val="000000"/>
          <w:sz w:val="22"/>
          <w:szCs w:val="22"/>
        </w:rPr>
        <w:t xml:space="preserve">, </w:t>
      </w:r>
      <w:r>
        <w:rPr>
          <w:rFonts w:ascii="Gadugi" w:hAnsi="Gadugi" w:eastAsia="Cambria" w:cs="Cambria"/>
          <w:b/>
          <w:color w:val="000000"/>
          <w:sz w:val="22"/>
          <w:szCs w:val="22"/>
        </w:rPr>
        <w:t>Benefits</w:t>
      </w:r>
      <w:r>
        <w:rPr>
          <w:rFonts w:ascii="Gadugi" w:hAnsi="Gadugi" w:eastAsia="Cambria" w:cs="Cambria"/>
          <w:color w:val="000000"/>
          <w:sz w:val="22"/>
          <w:szCs w:val="22"/>
        </w:rPr>
        <w:t xml:space="preserve">, </w:t>
      </w:r>
      <w:r>
        <w:rPr>
          <w:rFonts w:ascii="Gadugi" w:hAnsi="Gadugi" w:eastAsia="Cambria" w:cs="Cambria"/>
          <w:b/>
          <w:color w:val="000000"/>
          <w:sz w:val="22"/>
          <w:szCs w:val="22"/>
        </w:rPr>
        <w:t>Compensation</w:t>
      </w:r>
      <w:r>
        <w:rPr>
          <w:rFonts w:ascii="Gadugi" w:hAnsi="Gadugi" w:eastAsia="Cambria" w:cs="Cambria"/>
          <w:color w:val="000000"/>
          <w:sz w:val="22"/>
          <w:szCs w:val="22"/>
        </w:rPr>
        <w:t xml:space="preserve"> and Reporting issues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both"/>
        <w:rPr>
          <w:rFonts w:ascii="Gadugi" w:hAnsi="Gadugi"/>
          <w:color w:val="000000"/>
          <w:sz w:val="22"/>
          <w:szCs w:val="22"/>
        </w:rPr>
      </w:pPr>
      <w:r>
        <w:rPr>
          <w:rFonts w:ascii="Gadugi" w:hAnsi="Gadugi" w:eastAsia="Cambria" w:cs="Cambria"/>
          <w:color w:val="000000"/>
          <w:sz w:val="22"/>
          <w:szCs w:val="22"/>
        </w:rPr>
        <w:t>Involved in the design phase and prototyping for further discussions with the client.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jc w:val="both"/>
        <w:rPr>
          <w:rFonts w:ascii="Gadugi" w:hAnsi="Gadugi"/>
          <w:color w:val="000000"/>
          <w:sz w:val="22"/>
          <w:szCs w:val="22"/>
        </w:rPr>
      </w:pPr>
      <w:r>
        <w:rPr>
          <w:rFonts w:ascii="Gadugi" w:hAnsi="Gadugi" w:eastAsia="Cambria" w:cs="Cambria"/>
          <w:color w:val="000000"/>
          <w:sz w:val="22"/>
          <w:szCs w:val="22"/>
        </w:rPr>
        <w:t>Created and used calculated fields in reporting, business processes, integrations and other areas within Workday.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ind w:left="720"/>
        <w:jc w:val="both"/>
        <w:rPr>
          <w:rFonts w:ascii="Gadugi" w:hAnsi="Gadugi"/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both"/>
        <w:rPr>
          <w:rFonts w:ascii="Gadugi" w:hAnsi="Gadugi" w:eastAsia="Cambria" w:cs="Cambria"/>
          <w:b/>
          <w:i/>
          <w:color w:val="000000"/>
          <w:sz w:val="22"/>
          <w:szCs w:val="22"/>
        </w:rPr>
      </w:pPr>
      <w:r>
        <w:rPr>
          <w:rFonts w:ascii="Gadugi" w:hAnsi="Gadugi" w:eastAsia="Cambria" w:cs="Cambria"/>
          <w:b/>
          <w:i/>
          <w:color w:val="000000"/>
          <w:sz w:val="22"/>
          <w:szCs w:val="22"/>
        </w:rPr>
        <w:t xml:space="preserve">Client:  News Technologies  </w:t>
      </w:r>
      <w:r>
        <w:rPr>
          <w:rFonts w:ascii="Gadugi" w:hAnsi="Gadugi" w:eastAsia="Cambria" w:cs="Cambria"/>
          <w:b/>
          <w:i/>
          <w:color w:val="000000"/>
          <w:sz w:val="22"/>
          <w:szCs w:val="22"/>
        </w:rPr>
        <w:tab/>
      </w:r>
      <w:r>
        <w:rPr>
          <w:rFonts w:ascii="Gadugi" w:hAnsi="Gadugi" w:eastAsia="Cambria" w:cs="Cambria"/>
          <w:b/>
          <w:i/>
          <w:color w:val="000000"/>
          <w:sz w:val="22"/>
          <w:szCs w:val="22"/>
        </w:rPr>
        <w:tab/>
      </w:r>
      <w:r>
        <w:rPr>
          <w:rFonts w:ascii="Gadugi" w:hAnsi="Gadugi" w:eastAsia="Cambria" w:cs="Cambria"/>
          <w:b/>
          <w:i/>
          <w:color w:val="000000"/>
          <w:sz w:val="22"/>
          <w:szCs w:val="22"/>
        </w:rPr>
        <w:tab/>
      </w:r>
      <w:r>
        <w:rPr>
          <w:rFonts w:ascii="Gadugi" w:hAnsi="Gadugi" w:eastAsia="Cambria" w:cs="Cambria"/>
          <w:b/>
          <w:i/>
          <w:color w:val="000000"/>
          <w:sz w:val="22"/>
          <w:szCs w:val="22"/>
        </w:rPr>
        <w:t xml:space="preserve">          </w:t>
      </w:r>
      <w:r>
        <w:rPr>
          <w:rFonts w:ascii="Gadugi" w:hAnsi="Gadugi" w:eastAsia="Cambria" w:cs="Cambria"/>
          <w:b/>
          <w:i/>
          <w:color w:val="000000"/>
          <w:sz w:val="22"/>
          <w:szCs w:val="22"/>
        </w:rPr>
        <w:tab/>
      </w:r>
      <w:r>
        <w:rPr>
          <w:rFonts w:ascii="Gadugi" w:hAnsi="Gadugi" w:eastAsia="Cambria" w:cs="Cambria"/>
          <w:b/>
          <w:i/>
          <w:color w:val="000000"/>
          <w:sz w:val="22"/>
          <w:szCs w:val="22"/>
        </w:rPr>
        <w:tab/>
      </w:r>
      <w:r>
        <w:rPr>
          <w:rFonts w:ascii="Gadugi" w:hAnsi="Gadugi" w:eastAsia="Cambria" w:cs="Cambria"/>
          <w:b/>
          <w:i/>
          <w:color w:val="000000"/>
          <w:sz w:val="22"/>
          <w:szCs w:val="22"/>
        </w:rPr>
        <w:tab/>
      </w:r>
      <w:r>
        <w:rPr>
          <w:rFonts w:ascii="Gadugi" w:hAnsi="Gadugi" w:eastAsia="Cambria" w:cs="Cambria"/>
          <w:b/>
          <w:i/>
          <w:color w:val="000000"/>
          <w:sz w:val="22"/>
          <w:szCs w:val="22"/>
        </w:rPr>
        <w:t xml:space="preserve">     June 2016 –Nov 201</w:t>
      </w:r>
      <w:r>
        <w:rPr>
          <w:rFonts w:ascii="Gadugi" w:hAnsi="Gadugi" w:eastAsia="Cambria" w:cs="Cambria"/>
          <w:b/>
          <w:i/>
          <w:sz w:val="22"/>
          <w:szCs w:val="22"/>
        </w:rPr>
        <w:t>7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both"/>
        <w:rPr>
          <w:rFonts w:ascii="Gadugi" w:hAnsi="Gadugi" w:eastAsia="Cambria" w:cs="Cambria"/>
          <w:b/>
          <w:i/>
          <w:color w:val="000000"/>
          <w:sz w:val="22"/>
          <w:szCs w:val="22"/>
        </w:rPr>
      </w:pPr>
      <w:r>
        <w:rPr>
          <w:rFonts w:ascii="Gadugi" w:hAnsi="Gadugi" w:eastAsia="Cambria" w:cs="Cambria"/>
          <w:b/>
          <w:i/>
          <w:color w:val="000000"/>
          <w:sz w:val="22"/>
          <w:szCs w:val="22"/>
        </w:rPr>
        <w:t xml:space="preserve">Role:  Peoplesoft Consultant </w:t>
      </w:r>
      <w:r>
        <w:rPr>
          <w:rFonts w:ascii="Gadugi" w:hAnsi="Gadugi" w:cs="Calibri"/>
          <w:sz w:val="24"/>
          <w:szCs w:val="24"/>
        </w:rPr>
        <w:t xml:space="preserve">       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both"/>
        <w:rPr>
          <w:rFonts w:ascii="Gadugi" w:hAnsi="Gadugi" w:eastAsia="Cambria" w:cs="Cambria"/>
          <w:b/>
          <w:i/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both"/>
        <w:rPr>
          <w:rFonts w:ascii="Gadugi" w:hAnsi="Gadugi" w:eastAsia="Cambria" w:cs="Cambria"/>
          <w:b/>
          <w:color w:val="000000"/>
          <w:sz w:val="22"/>
          <w:szCs w:val="22"/>
        </w:rPr>
      </w:pPr>
      <w:r>
        <w:rPr>
          <w:rFonts w:ascii="Gadugi" w:hAnsi="Gadugi" w:eastAsia="Cambria" w:cs="Cambria"/>
          <w:b/>
          <w:color w:val="000000"/>
          <w:sz w:val="22"/>
          <w:szCs w:val="22"/>
        </w:rPr>
        <w:t>Responsibilities: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both"/>
        <w:rPr>
          <w:rFonts w:ascii="Gadugi" w:hAnsi="Gadugi" w:eastAsia="Cambria" w:cs="Cambria"/>
          <w:b/>
          <w:color w:val="000000"/>
          <w:sz w:val="22"/>
          <w:szCs w:val="22"/>
        </w:rPr>
      </w:pP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ind w:right="-720"/>
        <w:jc w:val="both"/>
        <w:rPr>
          <w:rFonts w:ascii="Gadugi" w:hAnsi="Gadugi" w:eastAsia="Cambria" w:cs="Cambria"/>
          <w:color w:val="000000"/>
          <w:sz w:val="22"/>
          <w:szCs w:val="22"/>
        </w:rPr>
      </w:pPr>
      <w:r>
        <w:rPr>
          <w:rFonts w:ascii="Gadugi" w:hAnsi="Gadugi" w:eastAsia="Cambria" w:cs="Cambria"/>
          <w:color w:val="000000"/>
          <w:sz w:val="22"/>
          <w:szCs w:val="22"/>
        </w:rPr>
        <w:t>Involved in design and customization of tables and panels and adding new option using People Tools.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ind w:right="-720"/>
        <w:jc w:val="both"/>
        <w:rPr>
          <w:rFonts w:ascii="Gadugi" w:hAnsi="Gadugi" w:eastAsia="Cambria" w:cs="Cambria"/>
          <w:color w:val="000000"/>
          <w:sz w:val="22"/>
          <w:szCs w:val="22"/>
        </w:rPr>
      </w:pPr>
      <w:r>
        <w:rPr>
          <w:rFonts w:ascii="Gadugi" w:hAnsi="Gadugi" w:eastAsia="Cambria" w:cs="Cambria"/>
          <w:color w:val="000000"/>
          <w:sz w:val="22"/>
          <w:szCs w:val="22"/>
        </w:rPr>
        <w:t>Responsible for Test Plan, Defect Report Status, and Knowledge Transfer Documents.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ind w:right="-720"/>
        <w:jc w:val="both"/>
        <w:rPr>
          <w:rFonts w:ascii="Gadugi" w:hAnsi="Gadugi" w:eastAsia="Cambria" w:cs="Cambria"/>
          <w:color w:val="000000"/>
          <w:sz w:val="22"/>
          <w:szCs w:val="22"/>
        </w:rPr>
      </w:pPr>
      <w:r>
        <w:rPr>
          <w:rFonts w:ascii="Gadugi" w:hAnsi="Gadugi" w:eastAsia="Cambria" w:cs="Cambria"/>
          <w:color w:val="000000"/>
          <w:sz w:val="22"/>
          <w:szCs w:val="22"/>
        </w:rPr>
        <w:t>Uploading the test scripts from MS Excel to Test Director.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ind w:right="-720"/>
        <w:jc w:val="both"/>
        <w:rPr>
          <w:rFonts w:ascii="Gadugi" w:hAnsi="Gadugi" w:eastAsia="Cambria" w:cs="Cambria"/>
          <w:color w:val="000000"/>
          <w:sz w:val="22"/>
          <w:szCs w:val="22"/>
        </w:rPr>
      </w:pPr>
      <w:r>
        <w:rPr>
          <w:rFonts w:ascii="Gadugi" w:hAnsi="Gadugi" w:eastAsia="Cambria" w:cs="Cambria"/>
          <w:color w:val="000000"/>
          <w:sz w:val="22"/>
          <w:szCs w:val="22"/>
        </w:rPr>
        <w:t>Developed and executed the SQL queries to fetch the data from PeopleSoft HRMS (Oracle).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ind w:right="-720"/>
        <w:jc w:val="both"/>
        <w:rPr>
          <w:rFonts w:ascii="Gadugi" w:hAnsi="Gadugi" w:eastAsia="Cambria" w:cs="Cambria"/>
          <w:color w:val="000000"/>
          <w:sz w:val="22"/>
          <w:szCs w:val="22"/>
        </w:rPr>
      </w:pPr>
      <w:r>
        <w:rPr>
          <w:rFonts w:ascii="Gadugi" w:hAnsi="Gadugi" w:eastAsia="Cambria" w:cs="Cambria"/>
          <w:color w:val="000000"/>
          <w:sz w:val="22"/>
          <w:szCs w:val="22"/>
        </w:rPr>
        <w:t>The fetched data has to be analyzed against the bridge database and it should be reported if there is any deviation.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ind w:right="-720"/>
        <w:jc w:val="both"/>
        <w:rPr>
          <w:rFonts w:ascii="Gadugi" w:hAnsi="Gadugi" w:eastAsia="Cambria" w:cs="Cambria"/>
          <w:color w:val="000000"/>
          <w:sz w:val="22"/>
          <w:szCs w:val="22"/>
        </w:rPr>
      </w:pPr>
      <w:r>
        <w:rPr>
          <w:rFonts w:ascii="Gadugi" w:hAnsi="Gadugi" w:eastAsia="Cambria" w:cs="Cambria"/>
          <w:color w:val="000000"/>
          <w:sz w:val="22"/>
          <w:szCs w:val="22"/>
        </w:rPr>
        <w:t>Integrated third party hiring application with PeopleSoft System using Component Interface program and loaded data into PS tables.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ind w:right="-720"/>
        <w:jc w:val="both"/>
        <w:rPr>
          <w:rFonts w:ascii="Gadugi" w:hAnsi="Gadugi" w:eastAsia="Cambria" w:cs="Cambria"/>
          <w:color w:val="000000"/>
          <w:sz w:val="22"/>
          <w:szCs w:val="22"/>
        </w:rPr>
      </w:pPr>
      <w:r>
        <w:rPr>
          <w:rFonts w:ascii="Gadugi" w:hAnsi="Gadugi" w:eastAsia="Cambria" w:cs="Cambria"/>
          <w:color w:val="000000"/>
          <w:sz w:val="22"/>
          <w:szCs w:val="22"/>
        </w:rPr>
        <w:t>Unit tested the developed application and created test scripts and test cases for the Unit Testing and System Testing</w:t>
      </w:r>
    </w:p>
    <w:p>
      <w:pPr>
        <w:pStyle w:val="2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jc w:val="left"/>
        <w:rPr>
          <w:rFonts w:ascii="Gadugi" w:hAnsi="Gadugi" w:eastAsia="Calibri" w:cs="Calibri"/>
          <w:color w:val="000000"/>
        </w:rPr>
      </w:pPr>
      <w:r>
        <w:rPr>
          <w:rFonts w:ascii="Gadugi" w:hAnsi="Gadugi" w:eastAsia="Calibri" w:cs="Calibri"/>
          <w:color w:val="000000"/>
        </w:rPr>
        <w:t>Declaration:</w:t>
      </w:r>
      <w:r>
        <w:rPr>
          <w:rFonts w:ascii="Gadugi" w:hAnsi="Gadugi"/>
        </w:rPr>
        <mc:AlternateContent>
          <mc:Choice Requires="wpg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12700</wp:posOffset>
                </wp:positionV>
                <wp:extent cx="6139815" cy="149860"/>
                <wp:effectExtent l="3175" t="0" r="635" b="2540"/>
                <wp:wrapSquare wrapText="bothSides"/>
                <wp:docPr id="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9815" cy="149860"/>
                          <a:chOff x="22760" y="37050"/>
                          <a:chExt cx="61398" cy="1498"/>
                        </a:xfrm>
                      </wpg:grpSpPr>
                      <wpg:grpSp>
                        <wpg:cNvPr id="3" name="Group 23"/>
                        <wpg:cNvGrpSpPr/>
                        <wpg:grpSpPr>
                          <a:xfrm>
                            <a:off x="22760" y="37050"/>
                            <a:ext cx="61399" cy="1499"/>
                            <a:chOff x="1772" y="-234"/>
                            <a:chExt cx="8699" cy="233"/>
                          </a:xfrm>
                        </wpg:grpSpPr>
                        <wps:wsp>
                          <wps:cNvPr id="4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2" y="-234"/>
                              <a:ext cx="8675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rot="0" vert="horz" wrap="square" lIns="91440" tIns="91440" rIns="91440" bIns="91440" anchor="ctr" anchorCtr="0" upright="1">
                            <a:noAutofit/>
                          </wps:bodyPr>
                        </wps:wsp>
                        <wps:wsp>
                          <wps:cNvPr id="5" name="Freeform 25"/>
                          <wps:cNvSpPr/>
                          <wps:spPr bwMode="auto">
                            <a:xfrm>
                              <a:off x="1772" y="-234"/>
                              <a:ext cx="8699" cy="233"/>
                            </a:xfrm>
                            <a:custGeom>
                              <a:avLst/>
                              <a:gdLst>
                                <a:gd name="T0" fmla="*/ 0 w 8699"/>
                                <a:gd name="T1" fmla="*/ 232 h 233"/>
                                <a:gd name="T2" fmla="*/ 8699 w 8699"/>
                                <a:gd name="T3" fmla="*/ 232 h 233"/>
                                <a:gd name="T4" fmla="*/ 8699 w 8699"/>
                                <a:gd name="T5" fmla="*/ 0 h 233"/>
                                <a:gd name="T6" fmla="*/ 0 w 8699"/>
                                <a:gd name="T7" fmla="*/ 0 h 233"/>
                                <a:gd name="T8" fmla="*/ 0 w 8699"/>
                                <a:gd name="T9" fmla="*/ 232 h 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699" h="233" extrusionOk="0">
                                  <a:moveTo>
                                    <a:pt x="0" y="232"/>
                                  </a:moveTo>
                                  <a:lnTo>
                                    <a:pt x="8699" y="232"/>
                                  </a:lnTo>
                                  <a:lnTo>
                                    <a:pt x="86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1B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2" o:spid="_x0000_s1026" o:spt="203" style="position:absolute;left:0pt;margin-left:-5pt;margin-top:1pt;height:11.8pt;width:483.45pt;mso-wrap-distance-bottom:0pt;mso-wrap-distance-left:0pt;mso-wrap-distance-right:0pt;mso-wrap-distance-top:0pt;z-index:251667456;mso-width-relative:page;mso-height-relative:page;" coordorigin="22760,37050" coordsize="61398,1498" o:gfxdata="UEsDBAoAAAAAAIdO4kAAAAAAAAAAAAAAAAAEAAAAZHJzL1BLAwQUAAAACACHTuJAxNjP2tgAAAAI&#10;AQAADwAAAGRycy9kb3ducmV2LnhtbE2PwWrDMBBE74X+g9hCb4nkFJvGsRxKaHsKhSaFktvG2tgm&#10;lmQsxU7+vttTe1qGGWbfFOur7cRIQ2i905DMFQhylTetqzV87d9mzyBCRGew84403CjAury/KzA3&#10;fnKfNO5iLbjEhRw1NDH2uZShashimPueHHsnP1iMLIdamgEnLredXCiVSYut4w8N9rRpqDrvLlbD&#10;+4TTy1PyOm7Pp83tsE8/vrcJaf34kKgViEjX+BeGX3xGh5KZjv7iTBCdhlmieEvUsODD/jLNliCO&#10;rNMMZFnI/wPKH1BLAwQUAAAACACHTuJA4iiIhwUEAABDDAAADgAAAGRycy9lMm9Eb2MueG1stVbb&#10;bts4EH1foP9A8HGBRpbs+CJEKdpkEyzQbout9wNoibqgEsklacvp13eGlGTZtYOglxebl6PhzJmZ&#10;Q9682Tc12XFtKikSGl5NKOEilVklioT+t354vaTEWCYyVkvBE/rEDX1z++qPm1bFPJKlrDOuCRgR&#10;Jm5VQktrVRwEJi15w8yVVFzAZi51wyxMdRFkmrVgvamDaDKZB63UmdIy5cbA6r3fpJ1F/RKDMs+r&#10;lN/LdNtwYb1VzWtmISRTVsrQW+dtnvPUfsxzwy2pEwqRWvcLh8B4g7/B7Q2LC81UWaWdC+wlLpzE&#10;1LBKwKGDqXtmGdnq6jtTTZVqaWRur1LZBD4QxwhEEU5OuHnUcqtcLEXcFmogHRJ1wvoPm03/2X3S&#10;pMoSGlEiWAMJd6eSKEJuWlXEAHnU6rP6pLuFws8w3H2uG/yHQMjesfo0sMr3lqSwOA+nq2V4TUkK&#10;e+FstZx3tKcl5AY/i6IFrBHYni4m18PuX2MDh8/Rr6A/OkAPB4eGye+lanpC1fQHqDob85iy1RDx&#10;Cs2zeKArXCwgWcDW62g66/d6spbzVfdlNHV+XaQK2tccasr8XE19LpnirlQNFkxXU7OeqH+hEZko&#10;ak4i53GrHAyLCkMz6r1Mvxgi5F0JMP5Wa9mWnGXgVejyffQBTgx8SjbtB5lBybKtla79TurxDFM9&#10;xcv5oivJKLp2R/QlxWKljX3ksiE4SKgG5511tntvrK++HoLeC/lQ1bXLUS2OFoB7XIEi9Q5jQ5nY&#10;7jd7QONwI7MniENLL0wgyzAopf5KSQuilFDz/5ZpTkn9twAuVuFshio2nujxZDOeMJGCqYSmVlPi&#10;J3fWa99W6aoo4azQBSbkW2Awr1xwB786z6FMvLe/vV4gI16DHjTneIUQnxt0Capq0KBfkf5LbQKN&#10;tvXpx1T2KQdlzyD5uFRknZNrSEXe1HBf/BmQCWmJ6z1XBwdMOMJE04iUpOvLsSFo58EQGrlgC3Rn&#10;gF20BT03gJ6xBVQPsMl5r+ZHkPPhLY4wZ4OD98TopPNmQLIGzFFk0EED8az07QcZ2osuGTCC0oYL&#10;ceIKWUmDFwpmBvRx7bXD4TFzF8BeTNe9WgLqGTDQi5Z7yXgeDAwieNHpy/Ng4AnBTu0hbAf2/12s&#10;qEOn7xjobHjHbPwtoJhFitB7HJI2of46KOGOhduAgPjpLT78Pn7pGWvkjq+l+8QernDIQefzYb8W&#10;Y5w3DA4foD2g/1fO4AB097pTRG/nGOYz9hLM9wemtTQc+g6MY9zDwHGBFI4a2si6ylCvMWSji81d&#10;rcmOwfNw9rAM3911YR/BXqTqPyPls+tFBASckfJu55dK+eHN5ATevS0dZ907GB+v47lDHd7+t9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gYA&#10;AFtDb250ZW50X1R5cGVzXS54bWxQSwECFAAKAAAAAACHTuJAAAAAAAAAAAAAAAAABgAAAAAAAAAA&#10;ABAAAABYBQAAX3JlbHMvUEsBAhQAFAAAAAgAh07iQIoUZjzRAAAAlAEAAAsAAAAAAAAAAQAgAAAA&#10;fAUAAF9yZWxzLy5yZWxzUEsBAhQACgAAAAAAh07iQAAAAAAAAAAAAAAAAAQAAAAAAAAAAAAQAAAA&#10;AAAAAGRycy9QSwECFAAUAAAACACHTuJAxNjP2tgAAAAIAQAADwAAAAAAAAABACAAAAAiAAAAZHJz&#10;L2Rvd25yZXYueG1sUEsBAhQAFAAAAAgAh07iQOIoiIcFBAAAQwwAAA4AAAAAAAAAAQAgAAAAJwEA&#10;AGRycy9lMm9Eb2MueG1sUEsFBgAAAAAGAAYAWQEAAJ4HAAAAAA==&#10;">
                <o:lock v:ext="edit" aspectratio="f"/>
                <v:group id="Group 23" o:spid="_x0000_s1026" o:spt="203" style="position:absolute;left:22760;top:37050;height:1499;width:61399;" coordorigin="1772,-234" coordsize="8699,233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24" o:spid="_x0000_s1026" o:spt="1" style="position:absolute;left:1772;top:-234;height:225;width:8675;v-text-anchor:middle;" filled="f" stroked="f" coordsize="21600,21600" o:gfxdata="UEsDBAoAAAAAAIdO4kAAAAAAAAAAAAAAAAAEAAAAZHJzL1BLAwQUAAAACACHTuJA4l2l3roAAADa&#10;AAAADwAAAGRycy9kb3ducmV2LnhtbEWPQYvCMBSE78L+h/AWvNm0IiJdowdxccGTrQePj+ZtW9u8&#10;lCSr3X9vBMHjMDPfMOvtaHpxI+dbywqyJAVBXFndcq3gXH7PViB8QNbYWyYF/+Rhu/mYrDHX9s4n&#10;uhWhFhHCPkcFTQhDLqWvGjLoEzsQR+/XOoMhSldL7fAe4aaX8zRdSoMtx4UGB9o1VHXFn1Fgu2Pn&#10;rtUpO3SuLNrS78fLsFdq+pmlXyACjeEdfrV/tIIFPK/EGy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XaXe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2.54mm,2.54mm,2.54mm,2.54mm">
                      <w:txbxContent>
                        <w:p/>
                      </w:txbxContent>
                    </v:textbox>
                  </v:rect>
                  <v:shape id="Freeform 25" o:spid="_x0000_s1026" o:spt="100" style="position:absolute;left:1772;top:-234;height:233;width:8699;v-text-anchor:middle;" fillcolor="#4F81BC" filled="t" stroked="f" coordsize="8699,233" o:gfxdata="UEsDBAoAAAAAAIdO4kAAAAAAAAAAAAAAAAAEAAAAZHJzL1BLAwQUAAAACACHTuJA8VHeZL4AAADa&#10;AAAADwAAAGRycy9kb3ducmV2LnhtbEWPQWsCMRSE74X+h/CE3mrWglJXo2ihUihC1/bg8bF5Jqub&#10;l2UTdbu/3hQKHoeZ+YaZLztXiwu1ofKsYDTMQBCXXldsFPx8vz+/gggRWWPtmRT8UoDl4vFhjrn2&#10;Vy7osotGJAiHHBXYGJtcylBachiGviFO3sG3DmOSrZG6xWuCu1q+ZNlEOqw4LVhs6M1SedqdnYLJ&#10;atttCjf9POL+XJvD2n71/Vqpp8Eom4GI1MV7+L/9oRWM4e9KugFyc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VHeZL4A&#10;AADaAAAADwAAAAAAAAABACAAAAAiAAAAZHJzL2Rvd25yZXYueG1sUEsBAhQAFAAAAAgAh07iQDMv&#10;BZ47AAAAOQAAABAAAAAAAAAAAQAgAAAADQEAAGRycy9zaGFwZXhtbC54bWxQSwUGAAAAAAYABgBb&#10;AQAAtwMAAAAA&#10;" path="m0,232l8699,232,8699,0,0,0,0,232xe">
                    <v:path o:connectlocs="0,232;8699,232;8699,0;0,0;0,232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w10:wrap type="square"/>
              </v:group>
            </w:pict>
          </mc:Fallback>
        </mc:AlternateContent>
      </w:r>
    </w:p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0"/>
        </w:tabs>
        <w:spacing w:line="276" w:lineRule="auto"/>
        <w:ind w:left="720" w:hanging="1008"/>
        <w:rPr>
          <w:rFonts w:ascii="Gadugi" w:hAnsi="Gadugi" w:eastAsia="Cambria" w:cs="Cambria"/>
          <w:color w:val="00000A"/>
          <w:sz w:val="22"/>
          <w:szCs w:val="22"/>
        </w:rPr>
      </w:pPr>
      <w:r>
        <w:rPr>
          <w:rFonts w:ascii="Gadugi" w:hAnsi="Gadugi" w:eastAsia="Cambria" w:cs="Cambria"/>
          <w:color w:val="00000A"/>
          <w:sz w:val="22"/>
          <w:szCs w:val="22"/>
        </w:rPr>
        <w:t xml:space="preserve">                  I hereby declare that the information provided above is true to the best of my knowledge.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Gadugi" w:hAnsi="Gadugi"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Gadugi" w:hAnsi="Gadugi"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Gadugi" w:hAnsi="Gadugi" w:eastAsia="Cambria" w:cs="Cambria"/>
          <w:b/>
          <w:color w:val="00000A"/>
          <w:sz w:val="22"/>
          <w:szCs w:val="22"/>
        </w:rPr>
      </w:pPr>
      <w:r>
        <w:rPr>
          <w:rFonts w:ascii="Gadugi" w:hAnsi="Gadugi"/>
          <w:b/>
          <w:color w:val="000000"/>
        </w:rPr>
        <w:t xml:space="preserve">Date : </w:t>
      </w:r>
      <w:r>
        <w:rPr>
          <w:rFonts w:ascii="Gadugi" w:hAnsi="Gadugi"/>
          <w:b/>
          <w:color w:val="000000"/>
        </w:rPr>
        <w:tab/>
      </w:r>
      <w:r>
        <w:rPr>
          <w:rFonts w:ascii="Gadugi" w:hAnsi="Gadugi"/>
          <w:color w:val="000000"/>
        </w:rPr>
        <w:tab/>
      </w:r>
      <w:r>
        <w:rPr>
          <w:rFonts w:ascii="Gadugi" w:hAnsi="Gadugi"/>
          <w:color w:val="000000"/>
        </w:rPr>
        <w:tab/>
      </w:r>
      <w:r>
        <w:rPr>
          <w:rFonts w:ascii="Gadugi" w:hAnsi="Gadugi"/>
          <w:color w:val="000000"/>
        </w:rPr>
        <w:tab/>
      </w:r>
      <w:r>
        <w:rPr>
          <w:rFonts w:ascii="Gadugi" w:hAnsi="Gadugi"/>
          <w:color w:val="000000"/>
        </w:rPr>
        <w:tab/>
      </w:r>
      <w:r>
        <w:rPr>
          <w:rFonts w:ascii="Gadugi" w:hAnsi="Gadugi"/>
          <w:color w:val="000000"/>
        </w:rPr>
        <w:tab/>
      </w:r>
      <w:r>
        <w:rPr>
          <w:rFonts w:ascii="Gadugi" w:hAnsi="Gadugi"/>
          <w:color w:val="000000"/>
        </w:rPr>
        <w:tab/>
      </w:r>
      <w:r>
        <w:rPr>
          <w:rFonts w:ascii="Gadugi" w:hAnsi="Gadugi"/>
          <w:color w:val="000000"/>
        </w:rPr>
        <w:tab/>
      </w:r>
      <w:r>
        <w:rPr>
          <w:rFonts w:ascii="Gadugi" w:hAnsi="Gadugi"/>
          <w:color w:val="000000"/>
        </w:rPr>
        <w:tab/>
      </w:r>
      <w:r>
        <w:rPr>
          <w:rFonts w:ascii="Gadugi" w:hAnsi="Gadugi"/>
          <w:b/>
          <w:color w:val="000000"/>
        </w:rPr>
        <w:t>Name: M Chinna Subbarayudus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both"/>
        <w:rPr>
          <w:rFonts w:ascii="Gadugi" w:hAnsi="Gadugi" w:eastAsia="Cambria" w:cs="Cambria"/>
          <w:b/>
          <w:smallCaps/>
          <w:color w:val="000000"/>
          <w:sz w:val="22"/>
          <w:szCs w:val="22"/>
          <w:u w:val="single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6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headerReference r:id="rId3" w:type="default"/>
      <w:footerReference r:id="rId4" w:type="default"/>
      <w:pgSz w:w="12240" w:h="15840"/>
      <w:pgMar w:top="990" w:right="1260" w:bottom="1728" w:left="1260" w:header="576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adugi">
    <w:panose1 w:val="020B0502040204020203"/>
    <w:charset w:val="00"/>
    <w:family w:val="swiss"/>
    <w:pitch w:val="default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oto Sans Symbol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ascii="Arial" w:hAnsi="Arial" w:eastAsia="Arial" w:cs="Arial"/>
        <w:color w:val="000000"/>
        <w:sz w:val="22"/>
        <w:szCs w:val="22"/>
      </w:rPr>
    </w:pPr>
  </w:p>
  <w:tbl>
    <w:tblPr>
      <w:tblStyle w:val="19"/>
      <w:tblW w:w="8838" w:type="dxa"/>
      <w:tblInd w:w="0" w:type="dxa"/>
      <w:tblBorders>
        <w:top w:val="single" w:color="000000" w:sz="6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3192"/>
      <w:gridCol w:w="3192"/>
      <w:gridCol w:w="2454"/>
    </w:tblGrid>
    <w:tr>
      <w:tblPrEx>
        <w:tblBorders>
          <w:top w:val="single" w:color="000000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c>
        <w:tcPr>
          <w:tcW w:w="3192" w:type="dxa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320"/>
              <w:tab w:val="right" w:pos="8640"/>
            </w:tabs>
            <w:jc w:val="both"/>
            <w:rPr>
              <w:color w:val="000000"/>
            </w:rPr>
          </w:pPr>
          <w:r>
            <w:rPr>
              <w:color w:val="000000"/>
            </w:rPr>
            <w:t xml:space="preserve">Page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PAGE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t>2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</w:t>
          </w:r>
        </w:p>
      </w:tc>
      <w:tc>
        <w:tcPr>
          <w:tcW w:w="3192" w:type="dxa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320"/>
              <w:tab w:val="right" w:pos="8640"/>
            </w:tabs>
            <w:jc w:val="center"/>
            <w:rPr>
              <w:color w:val="000000"/>
            </w:rPr>
          </w:pPr>
        </w:p>
      </w:tc>
      <w:tc>
        <w:tcPr>
          <w:tcW w:w="2454" w:type="dxa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320"/>
              <w:tab w:val="right" w:pos="8640"/>
            </w:tabs>
            <w:jc w:val="both"/>
            <w:rPr>
              <w:color w:val="000000"/>
            </w:rPr>
          </w:pP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jc w:val="both"/>
      <w:rPr>
        <w:rFonts w:ascii="Arial" w:hAnsi="Arial" w:eastAsia="Arial" w:cs="Arial"/>
        <w:color w:val="000000"/>
        <w:sz w:val="22"/>
        <w:szCs w:val="2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jc w:val="both"/>
      <w:rPr>
        <w:rFonts w:ascii="Arial" w:hAnsi="Arial" w:eastAsia="Arial" w:cs="Arial"/>
        <w:color w:val="000000"/>
        <w:sz w:val="22"/>
        <w:szCs w:val="22"/>
      </w:rPr>
    </w:pPr>
    <w:r>
      <w:rPr>
        <w:rFonts w:ascii="Arial Narrow" w:hAnsi="Arial Narrow" w:eastAsia="Arial Narrow" w:cs="Arial Narrow"/>
        <w:color w:val="000000"/>
        <w:sz w:val="22"/>
        <w:szCs w:val="22"/>
      </w:rPr>
      <w:drawing>
        <wp:inline distT="0" distB="0" distL="0" distR="0">
          <wp:extent cx="1419225" cy="600075"/>
          <wp:effectExtent l="0" t="0" r="0" b="0"/>
          <wp:docPr id="26" name="image1.png" descr="Workda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.png" descr="Workday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9225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130419"/>
    <w:multiLevelType w:val="multilevel"/>
    <w:tmpl w:val="00130419"/>
    <w:lvl w:ilvl="0" w:tentative="0">
      <w:start w:val="1"/>
      <w:numFmt w:val="bullet"/>
      <w:lvlText w:val="✔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73C4262"/>
    <w:multiLevelType w:val="multilevel"/>
    <w:tmpl w:val="073C4262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0A104542"/>
    <w:multiLevelType w:val="multilevel"/>
    <w:tmpl w:val="0A104542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31C20BF5"/>
    <w:multiLevelType w:val="multilevel"/>
    <w:tmpl w:val="31C20BF5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579D62C2"/>
    <w:multiLevelType w:val="multilevel"/>
    <w:tmpl w:val="579D62C2"/>
    <w:lvl w:ilvl="0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0F7"/>
    <w:rsid w:val="000852E2"/>
    <w:rsid w:val="000A779C"/>
    <w:rsid w:val="000E2A1C"/>
    <w:rsid w:val="001837CA"/>
    <w:rsid w:val="001A46A8"/>
    <w:rsid w:val="001E76BF"/>
    <w:rsid w:val="00226462"/>
    <w:rsid w:val="00293D20"/>
    <w:rsid w:val="002B1044"/>
    <w:rsid w:val="002C2F2A"/>
    <w:rsid w:val="00345BA1"/>
    <w:rsid w:val="00365D24"/>
    <w:rsid w:val="0038550B"/>
    <w:rsid w:val="003A7AAA"/>
    <w:rsid w:val="003D125C"/>
    <w:rsid w:val="00422E3D"/>
    <w:rsid w:val="004C48FF"/>
    <w:rsid w:val="004D23C7"/>
    <w:rsid w:val="004E7693"/>
    <w:rsid w:val="00513AC0"/>
    <w:rsid w:val="00550A72"/>
    <w:rsid w:val="005A64B8"/>
    <w:rsid w:val="005C4931"/>
    <w:rsid w:val="005C50F7"/>
    <w:rsid w:val="00621361"/>
    <w:rsid w:val="00666482"/>
    <w:rsid w:val="006703FB"/>
    <w:rsid w:val="006777F3"/>
    <w:rsid w:val="006D6946"/>
    <w:rsid w:val="007B3F4F"/>
    <w:rsid w:val="0084152F"/>
    <w:rsid w:val="00953F2D"/>
    <w:rsid w:val="009C56C3"/>
    <w:rsid w:val="00B112F4"/>
    <w:rsid w:val="00B333B3"/>
    <w:rsid w:val="00B4284B"/>
    <w:rsid w:val="00B54629"/>
    <w:rsid w:val="00CB3F38"/>
    <w:rsid w:val="00CE022B"/>
    <w:rsid w:val="00D321E3"/>
    <w:rsid w:val="00D95AFA"/>
    <w:rsid w:val="00E102AF"/>
    <w:rsid w:val="00F87331"/>
    <w:rsid w:val="00FE6922"/>
    <w:rsid w:val="0D27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3"/>
    <w:next w:val="3"/>
    <w:uiPriority w:val="0"/>
    <w:pPr>
      <w:keepNext/>
      <w:jc w:val="both"/>
      <w:outlineLvl w:val="0"/>
    </w:pPr>
    <w:rPr>
      <w:rFonts w:ascii="Arial" w:hAnsi="Arial" w:eastAsia="Arial" w:cs="Arial"/>
      <w:b/>
      <w:smallCaps/>
      <w:sz w:val="22"/>
      <w:szCs w:val="22"/>
    </w:rPr>
  </w:style>
  <w:style w:type="paragraph" w:styleId="4">
    <w:name w:val="heading 2"/>
    <w:basedOn w:val="3"/>
    <w:next w:val="3"/>
    <w:qFormat/>
    <w:uiPriority w:val="0"/>
    <w:pPr>
      <w:keepNext/>
      <w:spacing w:before="240" w:after="60"/>
      <w:jc w:val="both"/>
      <w:outlineLvl w:val="1"/>
    </w:pPr>
    <w:rPr>
      <w:rFonts w:ascii="Arial" w:hAnsi="Arial" w:eastAsia="Arial" w:cs="Arial"/>
      <w:b/>
      <w:i/>
      <w:sz w:val="22"/>
      <w:szCs w:val="22"/>
    </w:rPr>
  </w:style>
  <w:style w:type="paragraph" w:styleId="5">
    <w:name w:val="heading 3"/>
    <w:basedOn w:val="3"/>
    <w:next w:val="3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spacing w:before="240" w:after="60"/>
      <w:outlineLvl w:val="3"/>
    </w:pPr>
    <w:rPr>
      <w:rFonts w:ascii="Calibri" w:hAnsi="Calibri" w:eastAsia="Calibri" w:cs="Calibri"/>
      <w:b/>
      <w:sz w:val="28"/>
      <w:szCs w:val="28"/>
    </w:rPr>
  </w:style>
  <w:style w:type="paragraph" w:styleId="7">
    <w:name w:val="heading 5"/>
    <w:basedOn w:val="3"/>
    <w:next w:val="3"/>
    <w:uiPriority w:val="0"/>
    <w:pPr>
      <w:keepNext/>
      <w:jc w:val="both"/>
      <w:outlineLvl w:val="4"/>
    </w:pPr>
    <w:rPr>
      <w:rFonts w:ascii="Arial" w:hAnsi="Arial" w:eastAsia="Arial" w:cs="Arial"/>
      <w:b/>
      <w:sz w:val="28"/>
      <w:szCs w:val="28"/>
    </w:rPr>
  </w:style>
  <w:style w:type="paragraph" w:styleId="8">
    <w:name w:val="heading 6"/>
    <w:basedOn w:val="3"/>
    <w:next w:val="3"/>
    <w:uiPriority w:val="0"/>
    <w:pPr>
      <w:keepNext/>
      <w:keepLines/>
      <w:spacing w:before="200" w:after="40"/>
      <w:outlineLvl w:val="5"/>
    </w:pPr>
    <w:rPr>
      <w:b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1"/>
    <w:uiPriority w:val="0"/>
    <w:rPr>
      <w:rFonts w:ascii="Times New Roman" w:hAnsi="Times New Roman" w:eastAsia="Times New Roman" w:cs="Times New Roman"/>
      <w:lang w:val="en-US" w:eastAsia="en-US" w:bidi="ar-SA"/>
    </w:rPr>
  </w:style>
  <w:style w:type="paragraph" w:styleId="11">
    <w:name w:val="Balloon Text"/>
    <w:basedOn w:val="1"/>
    <w:link w:val="17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styleId="12">
    <w:name w:val="Hyperlink"/>
    <w:basedOn w:val="9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Subtitle"/>
    <w:basedOn w:val="1"/>
    <w:next w:val="1"/>
    <w:qFormat/>
    <w:uiPriority w:val="0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3"/>
    <w:next w:val="3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a"/>
    <w:basedOn w:val="10"/>
    <w:uiPriority w:val="0"/>
    <w:tblPr>
      <w:tblCellMar>
        <w:left w:w="115" w:type="dxa"/>
        <w:right w:w="115" w:type="dxa"/>
      </w:tblCellMar>
    </w:tblPr>
  </w:style>
  <w:style w:type="table" w:customStyle="1" w:styleId="16">
    <w:name w:val="a0"/>
    <w:basedOn w:val="10"/>
    <w:qFormat/>
    <w:uiPriority w:val="0"/>
    <w:tblPr>
      <w:tblCellMar>
        <w:left w:w="115" w:type="dxa"/>
        <w:right w:w="115" w:type="dxa"/>
      </w:tblCellMar>
    </w:tblPr>
  </w:style>
  <w:style w:type="character" w:customStyle="1" w:styleId="17">
    <w:name w:val="Balloon Text Char"/>
    <w:basedOn w:val="9"/>
    <w:link w:val="11"/>
    <w:semiHidden/>
    <w:qFormat/>
    <w:uiPriority w:val="99"/>
    <w:rPr>
      <w:rFonts w:ascii="Tahoma" w:hAnsi="Tahoma" w:cs="Tahoma"/>
      <w:sz w:val="16"/>
      <w:szCs w:val="16"/>
    </w:rPr>
  </w:style>
  <w:style w:type="table" w:customStyle="1" w:styleId="18">
    <w:name w:val="a1"/>
    <w:basedOn w:val="10"/>
    <w:uiPriority w:val="0"/>
    <w:tblPr>
      <w:tblCellMar>
        <w:left w:w="115" w:type="dxa"/>
        <w:right w:w="115" w:type="dxa"/>
      </w:tblCellMar>
    </w:tblPr>
  </w:style>
  <w:style w:type="table" w:customStyle="1" w:styleId="19">
    <w:name w:val="a2"/>
    <w:basedOn w:val="10"/>
    <w:uiPriority w:val="0"/>
    <w:tblPr>
      <w:tblCellMar>
        <w:left w:w="115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word/media/image2.png" TargetMode="Externa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0KZOAZ7r7doXWNi91xOlji1omQ==">AMUW2mWPTyacC2IY3QrAl7H+jowNyKG/CJBX+YSBYzuhJgD3mgbEJFYKL5bReCfwnIOYuMsSvuXCH6Be1xWEwyDHxWp5eXPqry494UWjSGbnIw+UqkRETCKM05PmBVnTuK7NQWfU2dZ3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952</Words>
  <Characters>5432</Characters>
  <Lines>45</Lines>
  <Paragraphs>12</Paragraphs>
  <TotalTime>1</TotalTime>
  <ScaleCrop>false</ScaleCrop>
  <LinksUpToDate>false</LinksUpToDate>
  <CharactersWithSpaces>6372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2021-11-01T07:39:00Z</dcterms:created>
  <dc:creator>mokshaghnya</dc:creator>
  <cp:lastModifiedBy>swara</cp:lastModifiedBy>
  <dcterms:modified xsi:type="dcterms:W3CDTF">2024-03-28T11:09:52Z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422A063AB15348ED894CDE8B7C11F24F_13</vt:lpwstr>
  </property>
</Properties>
</file>