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44" w:rsidRDefault="00217244" w:rsidP="0021724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Fast Fourier transform</w:t>
      </w: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217244" w:rsidTr="0021724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Mane</w:t>
            </w:r>
          </w:p>
        </w:tc>
      </w:tr>
      <w:tr w:rsidR="00217244" w:rsidTr="0021724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217244" w:rsidTr="0021724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17244" w:rsidRDefault="0021724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17244" w:rsidRDefault="00217244" w:rsidP="0021724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217244" w:rsidTr="002172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aim of this experiment is to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implement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computationally Fast Algorithms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217244" w:rsidTr="002172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217244" w:rsidRDefault="0021724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 a program to perform FFT of N point Signal.</w:t>
            </w:r>
          </w:p>
          <w:p w:rsidR="00217244" w:rsidRDefault="0021724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Calculate FFT of a given DT signal and verify the results using mathematical formula.</w:t>
            </w:r>
          </w:p>
          <w:p w:rsidR="00217244" w:rsidRDefault="0021724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Computational efficiency of FFT.</w:t>
            </w:r>
          </w:p>
          <w:p w:rsidR="00217244" w:rsidRDefault="002172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bookmarkEnd w:id="0"/>
      <w:tr w:rsidR="00217244" w:rsidTr="002172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217244" w:rsidRDefault="0021724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 of first Signal  N</w:t>
            </w:r>
          </w:p>
          <w:p w:rsidR="00217244" w:rsidRDefault="0021724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 Signal values</w:t>
            </w:r>
          </w:p>
          <w:p w:rsidR="00217244" w:rsidRDefault="002172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17244" w:rsidTr="002172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217244" w:rsidRDefault="00217244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</w:p>
          <w:p w:rsidR="00217244" w:rsidRDefault="00217244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(1)  Take any four-point sequence x[n]. </w:t>
            </w:r>
            <w:r>
              <w:rPr>
                <w:color w:val="000000" w:themeColor="text1"/>
                <w:lang w:val="en-US" w:eastAsia="en-US"/>
              </w:rPr>
              <w:t>Find FFT of x[n] and IFFT of {X[k]}.</w:t>
            </w:r>
          </w:p>
          <w:p w:rsidR="00217244" w:rsidRDefault="00217244">
            <w:pPr>
              <w:pStyle w:val="NormalWeb"/>
              <w:spacing w:line="27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(2) Calculate Real and Complex Additions &amp;  Multiplications involved to find X[k]</w:t>
            </w:r>
          </w:p>
          <w:p w:rsidR="00217244" w:rsidRDefault="00217244">
            <w:pPr>
              <w:pStyle w:val="NormalWeb"/>
              <w:spacing w:line="276" w:lineRule="auto"/>
              <w:rPr>
                <w:color w:val="000000" w:themeColor="text1"/>
                <w:lang w:val="en-US" w:eastAsia="en-US"/>
              </w:rPr>
            </w:pPr>
          </w:p>
        </w:tc>
      </w:tr>
      <w:tr w:rsidR="00217244" w:rsidTr="0021724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hideMark/>
          </w:tcPr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Theoretical solution </w:t>
            </w:r>
          </w:p>
        </w:tc>
      </w:tr>
      <w:tr w:rsidR="00217244" w:rsidTr="0021724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</w:tcPr>
          <w:p w:rsidR="00217244" w:rsidRDefault="0021724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1 : Question : A= [6,12,7,14] length L=4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analysis :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 [6,12,7,14]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N=4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X[k] = [39, -1 + 2j, -13, -1 - 2j]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Magnitude : [ 39 , 2.24 , 13 , 2.24]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Magnitude spectrum :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320415" cy="25469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415" cy="254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result :</w:t>
            </w: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234815" cy="3907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815" cy="390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Case 2: Question : A= [6,12,7,14,8,16,9,18]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analysis :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N=8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X[k] = [90.000  + j    0.000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j7.657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j4.000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j3.657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-30.000  + j0.000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j-3.657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j-4.000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j-7.657] 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Magnitude : [ 90,7.91,4.47,4.1681,30,4.168,4.47,7.91]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Magnitude spectrum : </w:t>
            </w: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340610" cy="179641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result : </w:t>
            </w:r>
          </w:p>
          <w:p w:rsidR="00217244" w:rsidRDefault="002172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7244" w:rsidRDefault="002172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125595" cy="337439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244" w:rsidTr="002172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17244" w:rsidRDefault="00217244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1. Computational Efficiency in DFT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For N=4N :</w:t>
            </w:r>
          </w:p>
          <w:p w:rsidR="00217244" w:rsidRDefault="00217244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4×4^2 = 64</w:t>
            </w:r>
          </w:p>
          <w:p w:rsidR="00217244" w:rsidRDefault="00217244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4×4^2−2×4=64−8=56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For N=8N :</w:t>
            </w:r>
          </w:p>
          <w:p w:rsidR="00217244" w:rsidRDefault="00217244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4×82=256</w:t>
            </w:r>
          </w:p>
          <w:p w:rsidR="00217244" w:rsidRDefault="00217244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4×8^2−2×8=256−16=240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2. Computational Efficiency in FFT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For N=4:</w:t>
            </w:r>
          </w:p>
          <w:p w:rsidR="00217244" w:rsidRDefault="00217244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2×4×log2(4) =2×4×2 =16</w:t>
            </w:r>
          </w:p>
          <w:p w:rsidR="00217244" w:rsidRDefault="00217244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3×4×log2(4) =3×4×2 =24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For N=8 :</w:t>
            </w:r>
          </w:p>
          <w:p w:rsidR="00217244" w:rsidRDefault="00217244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2×8×log2(8) =2×8×3 =48</w:t>
            </w:r>
          </w:p>
          <w:p w:rsidR="00217244" w:rsidRDefault="00217244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3×8×log2(8) =3×8×3 =72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3. FFT Performance</w:t>
            </w:r>
          </w:p>
          <w:p w:rsidR="00217244" w:rsidRDefault="00217244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The FFT produces fast results due to:</w:t>
            </w:r>
          </w:p>
          <w:p w:rsidR="00217244" w:rsidRDefault="00217244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Less Computations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The FFT significantly reduces the number of multiplications and additions compared to the DFT. For N=4N and N=8, the reduction in operations is substantial.</w:t>
            </w:r>
          </w:p>
          <w:p w:rsidR="00217244" w:rsidRDefault="002172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FFT dramatically reduces computational complexity compared to the DFT. For small N like 4 and 8, the difference is clear and substantial. As N increases, the efficiency of the FFT becomes even more pronounced, making it the preferred choice for larger datasets. The FFT achieves this efficiency through a reduction in the total number of computations and the potential for parallel processing, which enhances performance in practical applications.</w:t>
            </w:r>
          </w:p>
        </w:tc>
      </w:tr>
    </w:tbl>
    <w:p w:rsidR="00217244" w:rsidRDefault="00217244" w:rsidP="00217244"/>
    <w:p w:rsidR="00217244" w:rsidRDefault="00217244" w:rsidP="00217244"/>
    <w:p w:rsidR="00B854B1" w:rsidRDefault="00217244"/>
    <w:sectPr w:rsidR="00B8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330"/>
    <w:multiLevelType w:val="hybridMultilevel"/>
    <w:tmpl w:val="098A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83F"/>
    <w:multiLevelType w:val="hybridMultilevel"/>
    <w:tmpl w:val="AB50A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524F"/>
    <w:multiLevelType w:val="hybridMultilevel"/>
    <w:tmpl w:val="B96CDF16"/>
    <w:lvl w:ilvl="0" w:tplc="5A3055CA">
      <w:start w:val="1"/>
      <w:numFmt w:val="decimal"/>
      <w:lvlText w:val="%1."/>
      <w:lvlJc w:val="left"/>
      <w:pPr>
        <w:ind w:left="840" w:hanging="48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0002A"/>
    <w:multiLevelType w:val="hybridMultilevel"/>
    <w:tmpl w:val="72DE2092"/>
    <w:lvl w:ilvl="0" w:tplc="817253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2204D"/>
    <w:multiLevelType w:val="multilevel"/>
    <w:tmpl w:val="D5B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B2226F"/>
    <w:multiLevelType w:val="multilevel"/>
    <w:tmpl w:val="892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358B8"/>
    <w:multiLevelType w:val="multilevel"/>
    <w:tmpl w:val="9B9C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C3CD3"/>
    <w:multiLevelType w:val="multilevel"/>
    <w:tmpl w:val="5A0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44"/>
    <w:rsid w:val="001F1271"/>
    <w:rsid w:val="00217244"/>
    <w:rsid w:val="00E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44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2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17244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4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44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44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2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17244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4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44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1</cp:revision>
  <dcterms:created xsi:type="dcterms:W3CDTF">2024-08-27T08:50:00Z</dcterms:created>
  <dcterms:modified xsi:type="dcterms:W3CDTF">2024-08-27T08:52:00Z</dcterms:modified>
</cp:coreProperties>
</file>