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3793" w14:textId="232F3FAA" w:rsidR="006C16D5" w:rsidRDefault="00326854">
      <w:r>
        <w:t>Code Developed at 4:28PM</w:t>
      </w:r>
    </w:p>
    <w:p w14:paraId="24BC35D2" w14:textId="7960687A" w:rsidR="005C6CF1" w:rsidRDefault="005C6CF1">
      <w:r>
        <w:t>Code Updated at 4:44PM</w:t>
      </w:r>
    </w:p>
    <w:p w14:paraId="2887D994" w14:textId="77777777" w:rsidR="00326854" w:rsidRDefault="00326854"/>
    <w:sectPr w:rsidR="0032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D1"/>
    <w:rsid w:val="00266B38"/>
    <w:rsid w:val="00326854"/>
    <w:rsid w:val="003B4CCB"/>
    <w:rsid w:val="004C6555"/>
    <w:rsid w:val="005218D1"/>
    <w:rsid w:val="005C6CF1"/>
    <w:rsid w:val="006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4B81"/>
  <w15:chartTrackingRefBased/>
  <w15:docId w15:val="{C25F4B80-5124-4C3D-B28C-C80E9D5C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18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18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Parhi</dc:creator>
  <cp:keywords/>
  <dc:description/>
  <cp:lastModifiedBy>Pratik Parhi</cp:lastModifiedBy>
  <cp:revision>3</cp:revision>
  <dcterms:created xsi:type="dcterms:W3CDTF">2025-11-19T10:55:00Z</dcterms:created>
  <dcterms:modified xsi:type="dcterms:W3CDTF">2025-11-19T11:15:00Z</dcterms:modified>
</cp:coreProperties>
</file>