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Enter password: ***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Welcome to the MySQL monitor.  Commands end with ; or \g.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Your MySQL connection id is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Server version: 5.0.45-community-nt MySQL Community Edition (GPL)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Type 'help;' or '\h' for help. Type '\c' to clear the buffer.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show databases;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Database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information_schema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ass4    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library 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login1  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mysql   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practical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student 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 rows in set (0.05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use student;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Database changed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show tables;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Empty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table stud_marks(roll_no int primary key, name char(10), total_marks int);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(0.05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stud_marks values(1,'Sanika', 933);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(0.02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stud_marks values(2,'</w:t>
      </w:r>
      <w:r>
        <w:rPr>
          <w:sz w:val="20"/>
          <w:szCs w:val="20"/>
        </w:rPr>
        <w:t>Srushti’</w:t>
      </w:r>
      <w:r>
        <w:rPr>
          <w:sz w:val="20"/>
          <w:szCs w:val="20"/>
        </w:rPr>
        <w:t xml:space="preserve"> 356);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(0.02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stud_marks values(3,'Sakshi', 450);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stud_marks values(4,'</w:t>
      </w:r>
      <w:r>
        <w:rPr>
          <w:sz w:val="20"/>
          <w:szCs w:val="20"/>
        </w:rPr>
        <w:t>Shravani</w:t>
      </w:r>
      <w:r>
        <w:rPr>
          <w:sz w:val="20"/>
          <w:szCs w:val="20"/>
        </w:rPr>
        <w:t>', 675);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stud_marks values(5,'Snehal', 1300);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(0.01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stud_marks values(6,'</w:t>
      </w:r>
      <w:r>
        <w:rPr>
          <w:sz w:val="20"/>
          <w:szCs w:val="20"/>
        </w:rPr>
        <w:t>Harshu’</w:t>
      </w:r>
      <w:r>
        <w:rPr>
          <w:sz w:val="20"/>
          <w:szCs w:val="20"/>
        </w:rPr>
        <w:t xml:space="preserve"> 250);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stud_marks;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+---------+-----------+-------------+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roll_no | name      | total_marks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+---------+-----------+-------------+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 | Sanika    |         933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2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 |         356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3 | Sakshi    |         450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4 | </w:t>
      </w:r>
      <w:r>
        <w:rPr>
          <w:sz w:val="20"/>
          <w:szCs w:val="20"/>
        </w:rPr>
        <w:t>Shravani</w:t>
      </w:r>
      <w:r>
        <w:rPr>
          <w:sz w:val="20"/>
          <w:szCs w:val="20"/>
        </w:rPr>
        <w:t xml:space="preserve"> |         675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5 | Snehal    |        1300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6 | </w:t>
      </w:r>
      <w:r>
        <w:rPr>
          <w:sz w:val="20"/>
          <w:szCs w:val="20"/>
        </w:rPr>
        <w:t>Harshu</w:t>
      </w:r>
      <w:r>
        <w:rPr>
          <w:sz w:val="20"/>
          <w:szCs w:val="20"/>
        </w:rPr>
        <w:t xml:space="preserve">    |         250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+---------+-----------+-------------+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table result (roll_no int, name char(30), class char(20), foreign key(roll_no) references stud_marks(roll_no));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(0.09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delimiter //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procedure proc_grade12(in marks int, out class char(10))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begin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if marks&lt;=1500 and marks&gt;=990 then set class='DIST';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 if;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if marks&lt;=989 and marks&gt;=900 then set class='FC';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 if;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if marks&lt;=899 and marks&gt;=825 then set class='HSC';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 if;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if marks&lt;=824 and marks&gt;=750 then set class='SC';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 if;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if marks&lt;=749 and marks&gt;=650 then set class='PC';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 if;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if marks &lt; 650 then set class='fail';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 if;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//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function find_result(roll_in int) returns int deterministic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begin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declare fmarks int;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declare grade char(10);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declare stud_name char(10);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select stud_marks.total_marks,stud_marks.name into fmarks, stud_name from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stud_marks where stud_marks.roll_no=roll_in;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call proc_grade12(fmarks,@grade);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insert into result values(roll_in,stud_name, @grade);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return roll_in;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//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find_result(3)//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find_result(3)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       3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 row in set (0.11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find_result(1)//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find_result(1)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       1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 row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find_result(2)//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find_result(2)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       2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 row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find_result(4)//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find_result(4)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       4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 row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find_result(5)//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find_result(5)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       5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 row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result//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roll_no | name      | class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3 | Sakshi    | fail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 | Sanika    | FC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2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   | fail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4 | </w:t>
      </w:r>
      <w:r>
        <w:rPr>
          <w:sz w:val="20"/>
          <w:szCs w:val="20"/>
        </w:rPr>
        <w:t>Shravani</w:t>
      </w:r>
      <w:r>
        <w:rPr>
          <w:sz w:val="20"/>
          <w:szCs w:val="20"/>
        </w:rPr>
        <w:t>| PC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5 | Snehal    | DIST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 rows in set (0.00 sec)</w:t>
      </w:r>
    </w:p>
    <w:p>
      <w:pPr>
        <w:pStyle w:val="Normal"/>
        <w:spacing w:before="0" w:after="200"/>
        <w:rPr>
          <w:sz w:val="20"/>
          <w:szCs w:val="20"/>
        </w:rPr>
      </w:pPr>
      <w:r>
        <w:rPr>
          <w:sz w:val="20"/>
          <w:szCs w:val="20"/>
        </w:rPr>
        <w:t>mysql&gt;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50e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5</Pages>
  <Words>596</Words>
  <Characters>3104</Characters>
  <CharactersWithSpaces>3945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2024-08-22T05:40:00Z</dcterms:created>
  <dc:creator>RMDSTIC</dc:creator>
  <dc:description/>
  <dc:language>en-IN</dc:language>
  <cp:lastModifiedBy/>
  <dcterms:modified xsi:type="dcterms:W3CDTF">2024-09-23T09:10:17Z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