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A93E" w14:textId="3C801355" w:rsidR="00EE6253" w:rsidRPr="00EE6253" w:rsidRDefault="00EE6253" w:rsidP="00D57329">
      <w:pPr>
        <w:rPr>
          <w:rFonts w:ascii="Mongolian Baiti" w:hAnsi="Mongolian Baiti" w:cs="Mongolian Baiti"/>
          <w:bCs/>
          <w:sz w:val="26"/>
          <w:szCs w:val="26"/>
          <w:lang w:val="en-US"/>
        </w:rPr>
      </w:pPr>
      <w:bookmarkStart w:id="0" w:name="_GoBack"/>
      <w:bookmarkEnd w:id="0"/>
      <w:r w:rsidRPr="00EE6253">
        <w:rPr>
          <w:rFonts w:ascii="Mongolian Baiti" w:hAnsi="Mongolian Baiti" w:cs="Mongolian Baiti"/>
          <w:bCs/>
          <w:sz w:val="26"/>
          <w:szCs w:val="26"/>
          <w:lang w:val="en-US"/>
        </w:rPr>
        <w:t xml:space="preserve">Pratik </w:t>
      </w:r>
      <w:proofErr w:type="spellStart"/>
      <w:r w:rsidRPr="00EE6253">
        <w:rPr>
          <w:rFonts w:ascii="Mongolian Baiti" w:hAnsi="Mongolian Baiti" w:cs="Mongolian Baiti"/>
          <w:bCs/>
          <w:sz w:val="26"/>
          <w:szCs w:val="26"/>
          <w:lang w:val="en-US"/>
        </w:rPr>
        <w:t>Rathi</w:t>
      </w:r>
      <w:proofErr w:type="spellEnd"/>
    </w:p>
    <w:p w14:paraId="50C80C74" w14:textId="12CBF9D3" w:rsidR="005C16BF" w:rsidRPr="00EE6253" w:rsidRDefault="005C16BF" w:rsidP="005C16BF">
      <w:pPr>
        <w:jc w:val="center"/>
        <w:rPr>
          <w:rFonts w:ascii="Mongolian Baiti" w:hAnsi="Mongolian Baiti" w:cs="Mongolian Baiti"/>
          <w:b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b/>
          <w:sz w:val="26"/>
          <w:szCs w:val="26"/>
          <w:lang w:val="en-US"/>
        </w:rPr>
        <w:t>GCP</w:t>
      </w:r>
      <w:r w:rsidR="00EE6253">
        <w:rPr>
          <w:rFonts w:ascii="Mongolian Baiti" w:hAnsi="Mongolian Baiti" w:cs="Mongolian Baiti"/>
          <w:b/>
          <w:sz w:val="26"/>
          <w:szCs w:val="26"/>
          <w:lang w:val="en-US"/>
        </w:rPr>
        <w:t xml:space="preserve"> Assignment 2</w:t>
      </w:r>
    </w:p>
    <w:p w14:paraId="2592B08F" w14:textId="77777777" w:rsidR="005C16BF" w:rsidRPr="00EE6253" w:rsidRDefault="005C16BF" w:rsidP="005C16BF">
      <w:pPr>
        <w:jc w:val="center"/>
        <w:rPr>
          <w:rFonts w:ascii="Mongolian Baiti" w:hAnsi="Mongolian Baiti" w:cs="Mongolian Baiti"/>
          <w:b/>
          <w:sz w:val="26"/>
          <w:szCs w:val="26"/>
          <w:lang w:val="en-US"/>
        </w:rPr>
      </w:pPr>
    </w:p>
    <w:p w14:paraId="259EDC16" w14:textId="59D4B79F" w:rsidR="005C16BF" w:rsidRPr="00EE6253" w:rsidRDefault="00EE6253" w:rsidP="005C16BF">
      <w:pPr>
        <w:rPr>
          <w:rFonts w:ascii="Mongolian Baiti" w:hAnsi="Mongolian Baiti" w:cs="Mongolian Baiti"/>
          <w:b/>
          <w:bCs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 xml:space="preserve">Create an instance </w:t>
      </w:r>
      <w:proofErr w:type="gramStart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>A  in</w:t>
      </w:r>
      <w:proofErr w:type="gramEnd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 xml:space="preserve"> default VPC</w:t>
      </w:r>
    </w:p>
    <w:p w14:paraId="5A6E0E02" w14:textId="4180B610" w:rsidR="005C16BF" w:rsidRPr="00EE6253" w:rsidRDefault="005C16BF" w:rsidP="00EE6253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Click 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on 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>create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an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instance</w:t>
      </w:r>
    </w:p>
    <w:p w14:paraId="4B1C50A5" w14:textId="0AE1DE5A" w:rsidR="005C16BF" w:rsidRPr="00EE6253" w:rsidRDefault="00D57329" w:rsidP="00D57329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Using the correct conventions, name the instance</w:t>
      </w:r>
    </w:p>
    <w:p w14:paraId="184EB5B1" w14:textId="78CB84AB" w:rsidR="005C16BF" w:rsidRPr="00EE6253" w:rsidRDefault="005C16BF" w:rsidP="00D57329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Select the region and zone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for the instance</w:t>
      </w:r>
    </w:p>
    <w:p w14:paraId="20E5420D" w14:textId="77777777" w:rsidR="00D57329" w:rsidRPr="00EE6253" w:rsidRDefault="005C16BF" w:rsidP="00D57329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Select the machine type as 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>f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>1 Micro</w:t>
      </w:r>
    </w:p>
    <w:p w14:paraId="31C18EF8" w14:textId="415CD1B1" w:rsidR="005C16BF" w:rsidRPr="00EE6253" w:rsidRDefault="005C16BF" w:rsidP="00D57329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Check the network interface as default</w:t>
      </w:r>
    </w:p>
    <w:p w14:paraId="69968E2B" w14:textId="622E1D9A" w:rsidR="005C16BF" w:rsidRPr="00EE6253" w:rsidRDefault="005C16BF" w:rsidP="00D57329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Click 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on 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>create</w:t>
      </w:r>
    </w:p>
    <w:p w14:paraId="4FD8EBCD" w14:textId="77777777" w:rsidR="005C16BF" w:rsidRPr="00EE6253" w:rsidRDefault="005C16BF" w:rsidP="005C16BF">
      <w:pPr>
        <w:rPr>
          <w:rFonts w:ascii="Mongolian Baiti" w:hAnsi="Mongolian Baiti" w:cs="Mongolian Baiti"/>
          <w:b/>
          <w:sz w:val="26"/>
          <w:szCs w:val="26"/>
          <w:lang w:val="en-US"/>
        </w:rPr>
      </w:pPr>
    </w:p>
    <w:p w14:paraId="1C90C570" w14:textId="3C53601D" w:rsidR="005C16BF" w:rsidRPr="00EE6253" w:rsidRDefault="00EE6253" w:rsidP="005C16BF">
      <w:pPr>
        <w:rPr>
          <w:rFonts w:ascii="Mongolian Baiti" w:hAnsi="Mongolian Baiti" w:cs="Mongolian Baiti"/>
          <w:b/>
          <w:bCs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 xml:space="preserve"> Launch instance B with only private </w:t>
      </w:r>
      <w:proofErr w:type="spellStart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>ip</w:t>
      </w:r>
      <w:proofErr w:type="spellEnd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 xml:space="preserve"> in default VPC in different zone.</w:t>
      </w:r>
    </w:p>
    <w:p w14:paraId="16932F49" w14:textId="740C6DC0" w:rsidR="00D57329" w:rsidRPr="00EE6253" w:rsidRDefault="00D57329" w:rsidP="00EE6253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Click on create an instance</w:t>
      </w:r>
    </w:p>
    <w:p w14:paraId="2789B127" w14:textId="77777777" w:rsidR="00D57329" w:rsidRPr="00EE6253" w:rsidRDefault="00D57329" w:rsidP="00D57329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Using the correct conventions, name the instance</w:t>
      </w:r>
    </w:p>
    <w:p w14:paraId="685DF065" w14:textId="77777777" w:rsidR="00D57329" w:rsidRPr="00EE6253" w:rsidRDefault="00D57329" w:rsidP="00D57329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Select the region and zone for the instance</w:t>
      </w:r>
    </w:p>
    <w:p w14:paraId="76DC3A9D" w14:textId="77777777" w:rsidR="00D57329" w:rsidRPr="00EE6253" w:rsidRDefault="00D57329" w:rsidP="00D57329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Select the machine type as f1 Micro</w:t>
      </w:r>
    </w:p>
    <w:p w14:paraId="716C5F8C" w14:textId="77777777" w:rsidR="00D57329" w:rsidRPr="00EE6253" w:rsidRDefault="00D57329" w:rsidP="00D57329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Check the network interface and set the external IP to none (Thus creating a private instance)</w:t>
      </w:r>
    </w:p>
    <w:p w14:paraId="1CBF0411" w14:textId="6E5FA211" w:rsidR="005C16BF" w:rsidRPr="00EE6253" w:rsidRDefault="00D57329" w:rsidP="005C16BF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Click on create</w:t>
      </w:r>
    </w:p>
    <w:p w14:paraId="65D960AE" w14:textId="77777777" w:rsidR="00D57329" w:rsidRPr="00EE6253" w:rsidRDefault="00D57329" w:rsidP="00D57329">
      <w:pPr>
        <w:pStyle w:val="ListParagraph"/>
        <w:ind w:left="360"/>
        <w:rPr>
          <w:rFonts w:ascii="Mongolian Baiti" w:hAnsi="Mongolian Baiti" w:cs="Mongolian Baiti"/>
          <w:b/>
          <w:sz w:val="26"/>
          <w:szCs w:val="26"/>
          <w:lang w:val="en-US"/>
        </w:rPr>
      </w:pPr>
    </w:p>
    <w:p w14:paraId="490027EE" w14:textId="17564881" w:rsidR="005C16BF" w:rsidRPr="00EE6253" w:rsidRDefault="00EE6253" w:rsidP="005C16BF">
      <w:pPr>
        <w:rPr>
          <w:rFonts w:ascii="Mongolian Baiti" w:hAnsi="Mongolian Baiti" w:cs="Mongolian Baiti"/>
          <w:b/>
          <w:bCs/>
          <w:sz w:val="26"/>
          <w:szCs w:val="26"/>
          <w:lang w:val="en-US"/>
        </w:rPr>
      </w:pPr>
      <w:r>
        <w:rPr>
          <w:rFonts w:ascii="Mongolian Baiti" w:hAnsi="Mongolian Baiti" w:cs="Mongolian Baiti"/>
          <w:b/>
          <w:bCs/>
          <w:color w:val="263238"/>
          <w:sz w:val="26"/>
          <w:szCs w:val="26"/>
        </w:rPr>
        <w:t>C</w:t>
      </w:r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>onfigure NAT so instance can access Internet.</w:t>
      </w:r>
    </w:p>
    <w:p w14:paraId="2608C435" w14:textId="10A9D5BC" w:rsidR="005C16BF" w:rsidRPr="00EE6253" w:rsidRDefault="005C16BF" w:rsidP="00EE6253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Go to Cloud NAT</w:t>
      </w:r>
    </w:p>
    <w:p w14:paraId="395BEA90" w14:textId="5C5CD7C0" w:rsidR="005C16BF" w:rsidRPr="00EE6253" w:rsidRDefault="00D57329" w:rsidP="00D57329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Enter</w:t>
      </w:r>
      <w:r w:rsidR="005C16BF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the gateway name</w:t>
      </w:r>
    </w:p>
    <w:p w14:paraId="164270D4" w14:textId="7C27DE0C" w:rsidR="005C16BF" w:rsidRPr="00EE6253" w:rsidRDefault="005C16BF" w:rsidP="00D57329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Select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whichever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VPC Network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is required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</w:t>
      </w:r>
    </w:p>
    <w:p w14:paraId="0DEF38AE" w14:textId="7A122E62" w:rsidR="005C16BF" w:rsidRPr="00EE6253" w:rsidRDefault="005C16BF" w:rsidP="00D57329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S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>elect the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region</w:t>
      </w:r>
    </w:p>
    <w:p w14:paraId="2D5E1F83" w14:textId="77777777" w:rsidR="005C16BF" w:rsidRPr="00EE6253" w:rsidRDefault="005C16BF" w:rsidP="00D57329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Create a cloud router</w:t>
      </w:r>
    </w:p>
    <w:p w14:paraId="0EEBB631" w14:textId="268A65BB" w:rsidR="005C16BF" w:rsidRPr="00EE6253" w:rsidRDefault="005C16BF" w:rsidP="00D57329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In NAT Mapping select ‘Primary ranges for all subnets’ </w:t>
      </w:r>
    </w:p>
    <w:p w14:paraId="7F6D6D71" w14:textId="3B7FFD07" w:rsidR="005C16BF" w:rsidRPr="00EE6253" w:rsidRDefault="005C16BF" w:rsidP="005C16BF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Click 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on 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>create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>. Private subnets in that region are connected to the internet.</w:t>
      </w:r>
    </w:p>
    <w:p w14:paraId="762B6470" w14:textId="77777777" w:rsidR="00D57329" w:rsidRPr="00EE6253" w:rsidRDefault="00D57329" w:rsidP="005C16BF">
      <w:pPr>
        <w:rPr>
          <w:rFonts w:ascii="Mongolian Baiti" w:hAnsi="Mongolian Baiti" w:cs="Mongolian Baiti"/>
          <w:b/>
          <w:bCs/>
          <w:sz w:val="26"/>
          <w:szCs w:val="26"/>
          <w:lang w:val="en-US"/>
        </w:rPr>
      </w:pPr>
    </w:p>
    <w:p w14:paraId="5AE6547E" w14:textId="6B1ECC24" w:rsidR="005C16BF" w:rsidRPr="00EE6253" w:rsidRDefault="00EE6253" w:rsidP="005C16BF">
      <w:pPr>
        <w:rPr>
          <w:rFonts w:ascii="Mongolian Baiti" w:hAnsi="Mongolian Baiti" w:cs="Mongolian Baiti"/>
          <w:b/>
          <w:bCs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 xml:space="preserve">SSH into Instance B using instance A and try to install </w:t>
      </w:r>
      <w:proofErr w:type="spellStart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>nginx</w:t>
      </w:r>
      <w:proofErr w:type="spellEnd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>.</w:t>
      </w:r>
    </w:p>
    <w:p w14:paraId="51444C59" w14:textId="2668121F" w:rsidR="005C16BF" w:rsidRPr="00EE6253" w:rsidRDefault="005C16BF" w:rsidP="00EE6253">
      <w:pPr>
        <w:pStyle w:val="ListParagraph"/>
        <w:numPr>
          <w:ilvl w:val="0"/>
          <w:numId w:val="8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Open 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the 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>SSH Terminal of public instance</w:t>
      </w:r>
    </w:p>
    <w:p w14:paraId="4431E5B9" w14:textId="2B62234B" w:rsidR="005C16BF" w:rsidRPr="00EE6253" w:rsidRDefault="00D57329" w:rsidP="00D57329">
      <w:pPr>
        <w:pStyle w:val="ListParagraph"/>
        <w:numPr>
          <w:ilvl w:val="0"/>
          <w:numId w:val="8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Enter the</w:t>
      </w:r>
      <w:r w:rsidR="005C16BF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</w:t>
      </w:r>
      <w:proofErr w:type="spellStart"/>
      <w:r w:rsidR="005C16BF" w:rsidRPr="00EE6253">
        <w:rPr>
          <w:rFonts w:ascii="Mongolian Baiti" w:hAnsi="Mongolian Baiti" w:cs="Mongolian Baiti"/>
          <w:sz w:val="26"/>
          <w:szCs w:val="26"/>
          <w:lang w:val="en-US"/>
        </w:rPr>
        <w:t>ssh</w:t>
      </w:r>
      <w:proofErr w:type="spellEnd"/>
      <w:r w:rsidR="005C16BF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</w:t>
      </w:r>
      <w:r w:rsidR="00313D1F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private-instance-name </w:t>
      </w:r>
    </w:p>
    <w:p w14:paraId="3245E08A" w14:textId="77777777" w:rsidR="00D57329" w:rsidRPr="00EE6253" w:rsidRDefault="00D57329" w:rsidP="00D57329">
      <w:pPr>
        <w:pStyle w:val="ListParagraph"/>
        <w:numPr>
          <w:ilvl w:val="0"/>
          <w:numId w:val="8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Enter the command:</w:t>
      </w:r>
    </w:p>
    <w:p w14:paraId="39496423" w14:textId="1491A3CE" w:rsidR="005C16BF" w:rsidRPr="00EE6253" w:rsidRDefault="00313D1F" w:rsidP="00D57329">
      <w:pPr>
        <w:ind w:left="720"/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</w:t>
      </w:r>
      <w:proofErr w:type="spellStart"/>
      <w:r w:rsidRPr="00EE6253">
        <w:rPr>
          <w:rFonts w:ascii="Mongolian Baiti" w:hAnsi="Mongolian Baiti" w:cs="Mongolian Baiti"/>
          <w:sz w:val="26"/>
          <w:szCs w:val="26"/>
          <w:lang w:val="en-US"/>
        </w:rPr>
        <w:t>sudo</w:t>
      </w:r>
      <w:proofErr w:type="spellEnd"/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apt-get install </w:t>
      </w:r>
      <w:proofErr w:type="spellStart"/>
      <w:r w:rsidRPr="00EE6253">
        <w:rPr>
          <w:rFonts w:ascii="Mongolian Baiti" w:hAnsi="Mongolian Baiti" w:cs="Mongolian Baiti"/>
          <w:sz w:val="26"/>
          <w:szCs w:val="26"/>
          <w:lang w:val="en-US"/>
        </w:rPr>
        <w:t>nginx</w:t>
      </w:r>
      <w:proofErr w:type="spellEnd"/>
      <w:r w:rsidR="005C16BF" w:rsidRPr="00EE6253">
        <w:rPr>
          <w:rFonts w:ascii="Mongolian Baiti" w:hAnsi="Mongolian Baiti" w:cs="Mongolian Baiti"/>
          <w:sz w:val="26"/>
          <w:szCs w:val="26"/>
          <w:lang w:val="en-US"/>
        </w:rPr>
        <w:br/>
      </w:r>
    </w:p>
    <w:sectPr w:rsidR="005C16BF" w:rsidRPr="00EE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9AAB3" w14:textId="77777777" w:rsidR="00B431A5" w:rsidRDefault="00B431A5" w:rsidP="00D57329">
      <w:pPr>
        <w:spacing w:after="0" w:line="240" w:lineRule="auto"/>
      </w:pPr>
      <w:r>
        <w:separator/>
      </w:r>
    </w:p>
  </w:endnote>
  <w:endnote w:type="continuationSeparator" w:id="0">
    <w:p w14:paraId="26CF624F" w14:textId="77777777" w:rsidR="00B431A5" w:rsidRDefault="00B431A5" w:rsidP="00D5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319F5" w14:textId="77777777" w:rsidR="00B431A5" w:rsidRDefault="00B431A5" w:rsidP="00D57329">
      <w:pPr>
        <w:spacing w:after="0" w:line="240" w:lineRule="auto"/>
      </w:pPr>
      <w:r>
        <w:separator/>
      </w:r>
    </w:p>
  </w:footnote>
  <w:footnote w:type="continuationSeparator" w:id="0">
    <w:p w14:paraId="2DB252CE" w14:textId="77777777" w:rsidR="00B431A5" w:rsidRDefault="00B431A5" w:rsidP="00D5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77E"/>
    <w:multiLevelType w:val="hybridMultilevel"/>
    <w:tmpl w:val="0316DF5A"/>
    <w:lvl w:ilvl="0" w:tplc="1ACC710E">
      <w:start w:val="1"/>
      <w:numFmt w:val="decimal"/>
      <w:lvlText w:val="%1."/>
      <w:lvlJc w:val="left"/>
      <w:pPr>
        <w:ind w:left="720" w:hanging="360"/>
      </w:pPr>
      <w:rPr>
        <w:rFonts w:ascii="Mongolian Baiti" w:eastAsiaTheme="minorHAnsi" w:hAnsi="Mongolian Baiti" w:cs="Mongolian Bait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59AA"/>
    <w:multiLevelType w:val="hybridMultilevel"/>
    <w:tmpl w:val="1AA81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50A3"/>
    <w:multiLevelType w:val="hybridMultilevel"/>
    <w:tmpl w:val="A2784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22B6B"/>
    <w:multiLevelType w:val="hybridMultilevel"/>
    <w:tmpl w:val="D7C2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B496D"/>
    <w:multiLevelType w:val="multilevel"/>
    <w:tmpl w:val="03AAE264"/>
    <w:lvl w:ilvl="0">
      <w:start w:val="1"/>
      <w:numFmt w:val="decimal"/>
      <w:lvlText w:val="%1."/>
      <w:lvlJc w:val="left"/>
      <w:pPr>
        <w:ind w:left="720" w:hanging="360"/>
      </w:pPr>
      <w:rPr>
        <w:rFonts w:ascii="Mongolian Baiti" w:eastAsiaTheme="minorHAnsi" w:hAnsi="Mongolian Baiti" w:cs="Mongolian Bait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66BE617F"/>
    <w:multiLevelType w:val="multilevel"/>
    <w:tmpl w:val="37B6945E"/>
    <w:lvl w:ilvl="0">
      <w:start w:val="1"/>
      <w:numFmt w:val="decimal"/>
      <w:lvlText w:val="%1."/>
      <w:lvlJc w:val="left"/>
      <w:pPr>
        <w:ind w:left="720" w:hanging="360"/>
      </w:pPr>
      <w:rPr>
        <w:rFonts w:ascii="Mongolian Baiti" w:eastAsiaTheme="minorHAnsi" w:hAnsi="Mongolian Baiti" w:cs="Mongolian Bait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7180085F"/>
    <w:multiLevelType w:val="hybridMultilevel"/>
    <w:tmpl w:val="BCF0E094"/>
    <w:lvl w:ilvl="0" w:tplc="46A460DE">
      <w:start w:val="1"/>
      <w:numFmt w:val="decimal"/>
      <w:lvlText w:val="%1."/>
      <w:lvlJc w:val="left"/>
      <w:pPr>
        <w:ind w:left="720" w:hanging="360"/>
      </w:pPr>
      <w:rPr>
        <w:rFonts w:ascii="Mongolian Baiti" w:eastAsiaTheme="minorHAnsi" w:hAnsi="Mongolian Baiti" w:cs="Mongolian Bait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35EA2"/>
    <w:multiLevelType w:val="hybridMultilevel"/>
    <w:tmpl w:val="5EC8A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BF"/>
    <w:rsid w:val="00313D1F"/>
    <w:rsid w:val="0048216E"/>
    <w:rsid w:val="005C16BF"/>
    <w:rsid w:val="006F726C"/>
    <w:rsid w:val="007C20F6"/>
    <w:rsid w:val="008A1CDD"/>
    <w:rsid w:val="00B431A5"/>
    <w:rsid w:val="00D57329"/>
    <w:rsid w:val="00E40300"/>
    <w:rsid w:val="00E74665"/>
    <w:rsid w:val="00EE6253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68D5"/>
  <w15:chartTrackingRefBased/>
  <w15:docId w15:val="{1F202A38-EB1D-48CE-8F8C-5D57A29F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29"/>
  </w:style>
  <w:style w:type="paragraph" w:styleId="Footer">
    <w:name w:val="footer"/>
    <w:basedOn w:val="Normal"/>
    <w:link w:val="FooterChar"/>
    <w:uiPriority w:val="99"/>
    <w:unhideWhenUsed/>
    <w:rsid w:val="00D57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 Anglekar</dc:creator>
  <cp:keywords/>
  <dc:description/>
  <cp:lastModifiedBy>dell</cp:lastModifiedBy>
  <cp:revision>2</cp:revision>
  <dcterms:created xsi:type="dcterms:W3CDTF">2020-01-28T13:41:00Z</dcterms:created>
  <dcterms:modified xsi:type="dcterms:W3CDTF">2020-01-28T13:41:00Z</dcterms:modified>
</cp:coreProperties>
</file>