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FD732" w14:textId="732179CB" w:rsidR="00260908" w:rsidRDefault="00154363" w:rsidP="00154363">
      <w:pPr>
        <w:jc w:val="center"/>
        <w:rPr>
          <w:rFonts w:ascii="Times New Roman" w:hAnsi="Times New Roman" w:cs="Times New Roman"/>
          <w:sz w:val="40"/>
          <w:szCs w:val="40"/>
        </w:rPr>
      </w:pPr>
      <w:r w:rsidRPr="00154363">
        <w:rPr>
          <w:rFonts w:ascii="Times New Roman" w:hAnsi="Times New Roman" w:cs="Times New Roman"/>
          <w:sz w:val="40"/>
          <w:szCs w:val="40"/>
          <w:highlight w:val="cyan"/>
        </w:rPr>
        <w:t>Day 11 Challenge</w:t>
      </w:r>
    </w:p>
    <w:p w14:paraId="1951C25E" w14:textId="77777777" w:rsidR="0047424D" w:rsidRPr="0047424D" w:rsidRDefault="0047424D" w:rsidP="00154363">
      <w:pPr>
        <w:jc w:val="center"/>
        <w:rPr>
          <w:rFonts w:ascii="Times New Roman" w:hAnsi="Times New Roman" w:cs="Times New Roman"/>
          <w:sz w:val="20"/>
          <w:szCs w:val="20"/>
        </w:rPr>
      </w:pPr>
    </w:p>
    <w:p w14:paraId="2584BA73" w14:textId="554BC6B7" w:rsidR="00154363" w:rsidRPr="0047424D" w:rsidRDefault="00154363" w:rsidP="00154363">
      <w:pPr>
        <w:jc w:val="both"/>
        <w:rPr>
          <w:rFonts w:ascii="Times New Roman" w:hAnsi="Times New Roman" w:cs="Times New Roman"/>
          <w:b/>
          <w:bCs/>
          <w:sz w:val="28"/>
          <w:szCs w:val="28"/>
        </w:rPr>
      </w:pPr>
      <w:r w:rsidRPr="00154363">
        <w:rPr>
          <w:rFonts w:ascii="Times New Roman" w:hAnsi="Times New Roman" w:cs="Times New Roman"/>
          <w:b/>
          <w:bCs/>
          <w:sz w:val="28"/>
          <w:szCs w:val="28"/>
        </w:rPr>
        <w:t>Atbash Cipher: An Overview</w:t>
      </w:r>
    </w:p>
    <w:p w14:paraId="79523FD1" w14:textId="695310E5" w:rsidR="00154363" w:rsidRPr="00154363" w:rsidRDefault="00154363" w:rsidP="00154363">
      <w:pPr>
        <w:jc w:val="both"/>
        <w:rPr>
          <w:rFonts w:ascii="Times New Roman" w:hAnsi="Times New Roman" w:cs="Times New Roman"/>
        </w:rPr>
      </w:pPr>
      <w:r w:rsidRPr="00154363">
        <w:rPr>
          <w:rFonts w:ascii="Times New Roman" w:hAnsi="Times New Roman" w:cs="Times New Roman"/>
        </w:rPr>
        <w:t>What is the Atbash Cipher?</w:t>
      </w:r>
    </w:p>
    <w:p w14:paraId="63672158" w14:textId="77777777" w:rsidR="00154363" w:rsidRPr="00154363" w:rsidRDefault="00154363" w:rsidP="00154363">
      <w:pPr>
        <w:jc w:val="both"/>
        <w:rPr>
          <w:rFonts w:ascii="Times New Roman" w:hAnsi="Times New Roman" w:cs="Times New Roman"/>
        </w:rPr>
      </w:pPr>
      <w:r w:rsidRPr="00154363">
        <w:rPr>
          <w:rFonts w:ascii="Times New Roman" w:hAnsi="Times New Roman" w:cs="Times New Roman"/>
        </w:rPr>
        <w:t>The Atbash cipher is one of the oldest known substitution ciphers. In this type of cipher, each letter in the alphabet is substituted with its reverse. For example, 'A' becomes 'Z', 'B' becomes 'Y', and so on. It’s a very simple form of encryption but has historical importance.</w:t>
      </w:r>
    </w:p>
    <w:p w14:paraId="067726E2" w14:textId="77777777" w:rsidR="00154363" w:rsidRPr="00154363" w:rsidRDefault="00154363" w:rsidP="00154363">
      <w:pPr>
        <w:jc w:val="both"/>
        <w:rPr>
          <w:rFonts w:ascii="Times New Roman" w:hAnsi="Times New Roman" w:cs="Times New Roman"/>
        </w:rPr>
      </w:pPr>
    </w:p>
    <w:p w14:paraId="4679C19B" w14:textId="32BC1209" w:rsidR="00154363" w:rsidRPr="00154363" w:rsidRDefault="00154363" w:rsidP="00154363">
      <w:pPr>
        <w:jc w:val="both"/>
        <w:rPr>
          <w:rFonts w:ascii="Times New Roman" w:hAnsi="Times New Roman" w:cs="Times New Roman"/>
        </w:rPr>
      </w:pPr>
      <w:r w:rsidRPr="00154363">
        <w:rPr>
          <w:rFonts w:ascii="Times New Roman" w:hAnsi="Times New Roman" w:cs="Times New Roman"/>
        </w:rPr>
        <w:t>Historical Background</w:t>
      </w:r>
    </w:p>
    <w:p w14:paraId="48052C6D" w14:textId="42A3AD08" w:rsidR="00154363" w:rsidRPr="00154363" w:rsidRDefault="00154363" w:rsidP="00154363">
      <w:pPr>
        <w:jc w:val="both"/>
        <w:rPr>
          <w:rFonts w:ascii="Times New Roman" w:hAnsi="Times New Roman" w:cs="Times New Roman"/>
        </w:rPr>
      </w:pPr>
      <w:r w:rsidRPr="00154363">
        <w:rPr>
          <w:rFonts w:ascii="Times New Roman" w:hAnsi="Times New Roman" w:cs="Times New Roman"/>
        </w:rPr>
        <w:t>- Who Created It? The Atbash cipher doesn’t have a specific inventor. It’s believed to have been used by ancient Hebrews. It appears in ancient Hebrew texts, making it one of the earliest encryption methods known.</w:t>
      </w:r>
    </w:p>
    <w:p w14:paraId="098638A1" w14:textId="291887D6" w:rsidR="00154363" w:rsidRPr="00154363" w:rsidRDefault="00154363" w:rsidP="00154363">
      <w:pPr>
        <w:jc w:val="both"/>
        <w:rPr>
          <w:rFonts w:ascii="Times New Roman" w:hAnsi="Times New Roman" w:cs="Times New Roman"/>
        </w:rPr>
      </w:pPr>
      <w:r w:rsidRPr="00154363">
        <w:rPr>
          <w:rFonts w:ascii="Times New Roman" w:hAnsi="Times New Roman" w:cs="Times New Roman"/>
        </w:rPr>
        <w:t>- Why Was It Used? The Atbash cipher was used to obscure messages, providing a basic level of secrecy. It was not intended for serious security but rather for simple encryption needs.</w:t>
      </w:r>
    </w:p>
    <w:p w14:paraId="7D372298" w14:textId="77777777" w:rsidR="00154363" w:rsidRPr="00154363" w:rsidRDefault="00154363" w:rsidP="00154363">
      <w:pPr>
        <w:jc w:val="both"/>
        <w:rPr>
          <w:rFonts w:ascii="Times New Roman" w:hAnsi="Times New Roman" w:cs="Times New Roman"/>
        </w:rPr>
      </w:pPr>
    </w:p>
    <w:p w14:paraId="47372491" w14:textId="4919A011" w:rsidR="00154363" w:rsidRPr="00154363" w:rsidRDefault="00154363" w:rsidP="00154363">
      <w:pPr>
        <w:jc w:val="both"/>
        <w:rPr>
          <w:rFonts w:ascii="Times New Roman" w:hAnsi="Times New Roman" w:cs="Times New Roman"/>
        </w:rPr>
      </w:pPr>
      <w:r w:rsidRPr="00154363">
        <w:rPr>
          <w:rFonts w:ascii="Times New Roman" w:hAnsi="Times New Roman" w:cs="Times New Roman"/>
        </w:rPr>
        <w:t>How Does It Work?</w:t>
      </w:r>
    </w:p>
    <w:p w14:paraId="2982B88D" w14:textId="77777777" w:rsidR="00154363" w:rsidRPr="00154363" w:rsidRDefault="00154363" w:rsidP="00154363">
      <w:pPr>
        <w:jc w:val="both"/>
        <w:rPr>
          <w:rFonts w:ascii="Times New Roman" w:hAnsi="Times New Roman" w:cs="Times New Roman"/>
        </w:rPr>
      </w:pPr>
    </w:p>
    <w:p w14:paraId="16EEC5F4" w14:textId="562254EC" w:rsidR="00154363" w:rsidRPr="00154363" w:rsidRDefault="00154363" w:rsidP="00154363">
      <w:pPr>
        <w:jc w:val="both"/>
        <w:rPr>
          <w:rFonts w:ascii="Times New Roman" w:hAnsi="Times New Roman" w:cs="Times New Roman"/>
        </w:rPr>
      </w:pPr>
      <w:r w:rsidRPr="00154363">
        <w:rPr>
          <w:rFonts w:ascii="Times New Roman" w:hAnsi="Times New Roman" w:cs="Times New Roman"/>
        </w:rPr>
        <w:t>1. Alphabet Mapping:</w:t>
      </w:r>
    </w:p>
    <w:p w14:paraId="612CD51D" w14:textId="77777777" w:rsidR="00154363" w:rsidRPr="00154363" w:rsidRDefault="00154363" w:rsidP="00154363">
      <w:pPr>
        <w:jc w:val="both"/>
        <w:rPr>
          <w:rFonts w:ascii="Times New Roman" w:hAnsi="Times New Roman" w:cs="Times New Roman"/>
        </w:rPr>
      </w:pPr>
      <w:r w:rsidRPr="00154363">
        <w:rPr>
          <w:rFonts w:ascii="Times New Roman" w:hAnsi="Times New Roman" w:cs="Times New Roman"/>
        </w:rPr>
        <w:t xml:space="preserve">   - The cipher works by reversing the alphabet. So, if you have a letter, you replace it with the letter that is its opposite in the alphabet. For the English alphabet, the mapping looks like this:</w:t>
      </w:r>
    </w:p>
    <w:p w14:paraId="0FF8B193" w14:textId="77777777" w:rsidR="00154363" w:rsidRPr="00154363" w:rsidRDefault="00154363" w:rsidP="00154363">
      <w:pPr>
        <w:jc w:val="both"/>
        <w:rPr>
          <w:rFonts w:ascii="Times New Roman" w:hAnsi="Times New Roman" w:cs="Times New Roman"/>
        </w:rPr>
      </w:pPr>
      <w:r w:rsidRPr="00154363">
        <w:rPr>
          <w:rFonts w:ascii="Times New Roman" w:hAnsi="Times New Roman" w:cs="Times New Roman"/>
        </w:rPr>
        <w:t xml:space="preserve">     - A ↔ Z</w:t>
      </w:r>
    </w:p>
    <w:p w14:paraId="52C1076D" w14:textId="77777777" w:rsidR="00154363" w:rsidRPr="00154363" w:rsidRDefault="00154363" w:rsidP="00154363">
      <w:pPr>
        <w:jc w:val="both"/>
        <w:rPr>
          <w:rFonts w:ascii="Times New Roman" w:hAnsi="Times New Roman" w:cs="Times New Roman"/>
        </w:rPr>
      </w:pPr>
      <w:r w:rsidRPr="00154363">
        <w:rPr>
          <w:rFonts w:ascii="Times New Roman" w:hAnsi="Times New Roman" w:cs="Times New Roman"/>
        </w:rPr>
        <w:t xml:space="preserve">     - B ↔ Y</w:t>
      </w:r>
    </w:p>
    <w:p w14:paraId="5246D52F" w14:textId="77777777" w:rsidR="00154363" w:rsidRPr="00154363" w:rsidRDefault="00154363" w:rsidP="00154363">
      <w:pPr>
        <w:jc w:val="both"/>
        <w:rPr>
          <w:rFonts w:ascii="Times New Roman" w:hAnsi="Times New Roman" w:cs="Times New Roman"/>
        </w:rPr>
      </w:pPr>
      <w:r w:rsidRPr="00154363">
        <w:rPr>
          <w:rFonts w:ascii="Times New Roman" w:hAnsi="Times New Roman" w:cs="Times New Roman"/>
        </w:rPr>
        <w:t xml:space="preserve">     - C ↔ X</w:t>
      </w:r>
    </w:p>
    <w:p w14:paraId="026D5E32" w14:textId="77777777" w:rsidR="00154363" w:rsidRPr="00154363" w:rsidRDefault="00154363" w:rsidP="00154363">
      <w:pPr>
        <w:jc w:val="both"/>
        <w:rPr>
          <w:rFonts w:ascii="Times New Roman" w:hAnsi="Times New Roman" w:cs="Times New Roman"/>
        </w:rPr>
      </w:pPr>
      <w:r w:rsidRPr="00154363">
        <w:rPr>
          <w:rFonts w:ascii="Times New Roman" w:hAnsi="Times New Roman" w:cs="Times New Roman"/>
        </w:rPr>
        <w:t xml:space="preserve">     - ...</w:t>
      </w:r>
    </w:p>
    <w:p w14:paraId="38C349C7" w14:textId="77777777" w:rsidR="00154363" w:rsidRPr="00154363" w:rsidRDefault="00154363" w:rsidP="00154363">
      <w:pPr>
        <w:jc w:val="both"/>
        <w:rPr>
          <w:rFonts w:ascii="Times New Roman" w:hAnsi="Times New Roman" w:cs="Times New Roman"/>
        </w:rPr>
      </w:pPr>
      <w:r w:rsidRPr="00154363">
        <w:rPr>
          <w:rFonts w:ascii="Times New Roman" w:hAnsi="Times New Roman" w:cs="Times New Roman"/>
        </w:rPr>
        <w:t xml:space="preserve">     - Y ↔ B</w:t>
      </w:r>
    </w:p>
    <w:p w14:paraId="36F2382E" w14:textId="77777777" w:rsidR="00154363" w:rsidRPr="00154363" w:rsidRDefault="00154363" w:rsidP="00154363">
      <w:pPr>
        <w:jc w:val="both"/>
        <w:rPr>
          <w:rFonts w:ascii="Times New Roman" w:hAnsi="Times New Roman" w:cs="Times New Roman"/>
        </w:rPr>
      </w:pPr>
      <w:r w:rsidRPr="00154363">
        <w:rPr>
          <w:rFonts w:ascii="Times New Roman" w:hAnsi="Times New Roman" w:cs="Times New Roman"/>
        </w:rPr>
        <w:t xml:space="preserve">     - Z ↔ A</w:t>
      </w:r>
    </w:p>
    <w:p w14:paraId="056201E0" w14:textId="77777777" w:rsidR="00154363" w:rsidRDefault="00154363" w:rsidP="00154363">
      <w:pPr>
        <w:jc w:val="both"/>
        <w:rPr>
          <w:rFonts w:ascii="Times New Roman" w:hAnsi="Times New Roman" w:cs="Times New Roman"/>
        </w:rPr>
      </w:pPr>
    </w:p>
    <w:p w14:paraId="48784BB2" w14:textId="77777777" w:rsidR="00EF6F24" w:rsidRPr="00154363" w:rsidRDefault="00EF6F24" w:rsidP="00154363">
      <w:pPr>
        <w:jc w:val="both"/>
        <w:rPr>
          <w:rFonts w:ascii="Times New Roman" w:hAnsi="Times New Roman" w:cs="Times New Roman"/>
        </w:rPr>
      </w:pPr>
    </w:p>
    <w:p w14:paraId="1BEE9497" w14:textId="17BCDF20" w:rsidR="00154363" w:rsidRPr="00154363" w:rsidRDefault="00154363" w:rsidP="00154363">
      <w:pPr>
        <w:jc w:val="both"/>
        <w:rPr>
          <w:rFonts w:ascii="Times New Roman" w:hAnsi="Times New Roman" w:cs="Times New Roman"/>
        </w:rPr>
      </w:pPr>
      <w:r w:rsidRPr="00154363">
        <w:rPr>
          <w:rFonts w:ascii="Times New Roman" w:hAnsi="Times New Roman" w:cs="Times New Roman"/>
        </w:rPr>
        <w:t>2. Encryption Formula:</w:t>
      </w:r>
    </w:p>
    <w:p w14:paraId="2AC730C2" w14:textId="77777777" w:rsidR="00154363" w:rsidRPr="00154363" w:rsidRDefault="00154363" w:rsidP="00154363">
      <w:pPr>
        <w:jc w:val="both"/>
        <w:rPr>
          <w:rFonts w:ascii="Times New Roman" w:hAnsi="Times New Roman" w:cs="Times New Roman"/>
        </w:rPr>
      </w:pPr>
      <w:r w:rsidRPr="00154363">
        <w:rPr>
          <w:rFonts w:ascii="Times New Roman" w:hAnsi="Times New Roman" w:cs="Times New Roman"/>
        </w:rPr>
        <w:t xml:space="preserve">   - To encode a letter using the Atbash cipher, you use the formula:</w:t>
      </w:r>
    </w:p>
    <w:p w14:paraId="74503F5C" w14:textId="2BE6F3DE" w:rsidR="00154363" w:rsidRPr="00154363" w:rsidRDefault="00154363" w:rsidP="00154363">
      <w:pPr>
        <w:jc w:val="both"/>
        <w:rPr>
          <w:rFonts w:ascii="Times New Roman" w:hAnsi="Times New Roman" w:cs="Times New Roman"/>
        </w:rPr>
      </w:pPr>
      <w:r w:rsidRPr="00154363">
        <w:rPr>
          <w:rFonts w:ascii="Times New Roman" w:hAnsi="Times New Roman" w:cs="Times New Roman"/>
        </w:rPr>
        <w:t xml:space="preserve">     E(x) = (219 - ord(x))</w:t>
      </w:r>
    </w:p>
    <w:p w14:paraId="459BA163" w14:textId="77777777" w:rsidR="00154363" w:rsidRPr="00154363" w:rsidRDefault="00154363" w:rsidP="00154363">
      <w:pPr>
        <w:jc w:val="both"/>
        <w:rPr>
          <w:rFonts w:ascii="Times New Roman" w:hAnsi="Times New Roman" w:cs="Times New Roman"/>
        </w:rPr>
      </w:pPr>
      <w:r w:rsidRPr="00154363">
        <w:rPr>
          <w:rFonts w:ascii="Times New Roman" w:hAnsi="Times New Roman" w:cs="Times New Roman"/>
        </w:rPr>
        <w:lastRenderedPageBreak/>
        <w:t xml:space="preserve">   - In this formula, `E(x)` is the encrypted letter, `ord(x)` is the ASCII value of the letter `x`, and `chr()` converts a number back into a letter. The number 219 comes from adding the ASCII values of 'A' (65) and 'Z' (90), or 'a' (97) and 'z' (122).</w:t>
      </w:r>
    </w:p>
    <w:p w14:paraId="7E8B1B44" w14:textId="77777777" w:rsidR="00154363" w:rsidRPr="00154363" w:rsidRDefault="00154363" w:rsidP="00154363">
      <w:pPr>
        <w:jc w:val="both"/>
        <w:rPr>
          <w:rFonts w:ascii="Times New Roman" w:hAnsi="Times New Roman" w:cs="Times New Roman"/>
        </w:rPr>
      </w:pPr>
    </w:p>
    <w:p w14:paraId="39A20AC5" w14:textId="4E3B29DA" w:rsidR="00154363" w:rsidRPr="00154363" w:rsidRDefault="00154363" w:rsidP="00154363">
      <w:pPr>
        <w:jc w:val="both"/>
        <w:rPr>
          <w:rFonts w:ascii="Times New Roman" w:hAnsi="Times New Roman" w:cs="Times New Roman"/>
        </w:rPr>
      </w:pPr>
      <w:r w:rsidRPr="00154363">
        <w:rPr>
          <w:rFonts w:ascii="Times New Roman" w:hAnsi="Times New Roman" w:cs="Times New Roman"/>
        </w:rPr>
        <w:t>3. Encrypting and Decrypting:</w:t>
      </w:r>
    </w:p>
    <w:p w14:paraId="18840634" w14:textId="792248DF" w:rsidR="00154363" w:rsidRPr="00154363" w:rsidRDefault="00154363" w:rsidP="00154363">
      <w:pPr>
        <w:jc w:val="both"/>
        <w:rPr>
          <w:rFonts w:ascii="Times New Roman" w:hAnsi="Times New Roman" w:cs="Times New Roman"/>
        </w:rPr>
      </w:pPr>
      <w:r w:rsidRPr="00154363">
        <w:rPr>
          <w:rFonts w:ascii="Times New Roman" w:hAnsi="Times New Roman" w:cs="Times New Roman"/>
        </w:rPr>
        <w:t xml:space="preserve">   - Encryption: You substitute each letter in your message with its reverse. For example, to encrypt 'HELLO':</w:t>
      </w:r>
    </w:p>
    <w:p w14:paraId="1BEEBC2E" w14:textId="77777777" w:rsidR="00154363" w:rsidRPr="00154363" w:rsidRDefault="00154363" w:rsidP="00154363">
      <w:pPr>
        <w:jc w:val="both"/>
        <w:rPr>
          <w:rFonts w:ascii="Times New Roman" w:hAnsi="Times New Roman" w:cs="Times New Roman"/>
        </w:rPr>
      </w:pPr>
      <w:r w:rsidRPr="00154363">
        <w:rPr>
          <w:rFonts w:ascii="Times New Roman" w:hAnsi="Times New Roman" w:cs="Times New Roman"/>
        </w:rPr>
        <w:t xml:space="preserve">     - H becomes S</w:t>
      </w:r>
    </w:p>
    <w:p w14:paraId="30B5E889" w14:textId="77777777" w:rsidR="00154363" w:rsidRPr="00154363" w:rsidRDefault="00154363" w:rsidP="00154363">
      <w:pPr>
        <w:jc w:val="both"/>
        <w:rPr>
          <w:rFonts w:ascii="Times New Roman" w:hAnsi="Times New Roman" w:cs="Times New Roman"/>
        </w:rPr>
      </w:pPr>
      <w:r w:rsidRPr="00154363">
        <w:rPr>
          <w:rFonts w:ascii="Times New Roman" w:hAnsi="Times New Roman" w:cs="Times New Roman"/>
        </w:rPr>
        <w:t xml:space="preserve">     - E becomes V</w:t>
      </w:r>
    </w:p>
    <w:p w14:paraId="4DA68F9C" w14:textId="77777777" w:rsidR="00154363" w:rsidRPr="00154363" w:rsidRDefault="00154363" w:rsidP="00154363">
      <w:pPr>
        <w:jc w:val="both"/>
        <w:rPr>
          <w:rFonts w:ascii="Times New Roman" w:hAnsi="Times New Roman" w:cs="Times New Roman"/>
        </w:rPr>
      </w:pPr>
      <w:r w:rsidRPr="00154363">
        <w:rPr>
          <w:rFonts w:ascii="Times New Roman" w:hAnsi="Times New Roman" w:cs="Times New Roman"/>
        </w:rPr>
        <w:t xml:space="preserve">     - L becomes O</w:t>
      </w:r>
    </w:p>
    <w:p w14:paraId="09E02439" w14:textId="77777777" w:rsidR="00154363" w:rsidRPr="00154363" w:rsidRDefault="00154363" w:rsidP="00154363">
      <w:pPr>
        <w:jc w:val="both"/>
        <w:rPr>
          <w:rFonts w:ascii="Times New Roman" w:hAnsi="Times New Roman" w:cs="Times New Roman"/>
        </w:rPr>
      </w:pPr>
      <w:r w:rsidRPr="00154363">
        <w:rPr>
          <w:rFonts w:ascii="Times New Roman" w:hAnsi="Times New Roman" w:cs="Times New Roman"/>
        </w:rPr>
        <w:t xml:space="preserve">     - L becomes O</w:t>
      </w:r>
    </w:p>
    <w:p w14:paraId="76DA5C4C" w14:textId="77777777" w:rsidR="00154363" w:rsidRPr="00154363" w:rsidRDefault="00154363" w:rsidP="00154363">
      <w:pPr>
        <w:jc w:val="both"/>
        <w:rPr>
          <w:rFonts w:ascii="Times New Roman" w:hAnsi="Times New Roman" w:cs="Times New Roman"/>
        </w:rPr>
      </w:pPr>
      <w:r w:rsidRPr="00154363">
        <w:rPr>
          <w:rFonts w:ascii="Times New Roman" w:hAnsi="Times New Roman" w:cs="Times New Roman"/>
        </w:rPr>
        <w:t xml:space="preserve">     - O becomes L</w:t>
      </w:r>
    </w:p>
    <w:p w14:paraId="3213B54A" w14:textId="77777777" w:rsidR="00154363" w:rsidRPr="00154363" w:rsidRDefault="00154363" w:rsidP="00154363">
      <w:pPr>
        <w:jc w:val="both"/>
        <w:rPr>
          <w:rFonts w:ascii="Times New Roman" w:hAnsi="Times New Roman" w:cs="Times New Roman"/>
        </w:rPr>
      </w:pPr>
      <w:r w:rsidRPr="00154363">
        <w:rPr>
          <w:rFonts w:ascii="Times New Roman" w:hAnsi="Times New Roman" w:cs="Times New Roman"/>
        </w:rPr>
        <w:t xml:space="preserve">   - So, 'HELLO' becomes 'SVOOL'.</w:t>
      </w:r>
    </w:p>
    <w:p w14:paraId="391E9E17" w14:textId="77777777" w:rsidR="00154363" w:rsidRPr="00154363" w:rsidRDefault="00154363" w:rsidP="00154363">
      <w:pPr>
        <w:jc w:val="both"/>
        <w:rPr>
          <w:rFonts w:ascii="Times New Roman" w:hAnsi="Times New Roman" w:cs="Times New Roman"/>
        </w:rPr>
      </w:pPr>
    </w:p>
    <w:p w14:paraId="66A3B9C3" w14:textId="37BC4370" w:rsidR="00154363" w:rsidRPr="00154363" w:rsidRDefault="00154363" w:rsidP="00154363">
      <w:pPr>
        <w:jc w:val="both"/>
        <w:rPr>
          <w:rFonts w:ascii="Times New Roman" w:hAnsi="Times New Roman" w:cs="Times New Roman"/>
        </w:rPr>
      </w:pPr>
      <w:r w:rsidRPr="00154363">
        <w:rPr>
          <w:rFonts w:ascii="Times New Roman" w:hAnsi="Times New Roman" w:cs="Times New Roman"/>
        </w:rPr>
        <w:t xml:space="preserve">   - Decryption: The Atbash cipher is unique because it’s its own inverse. This means you use the same process to decrypt the message. If you encrypted 'HELLO' to get 'SVOOL', you use the same method to turn 'SVOOL' back into 'HELLO'.</w:t>
      </w:r>
    </w:p>
    <w:p w14:paraId="321A4CC6" w14:textId="77777777" w:rsidR="00154363" w:rsidRPr="00154363" w:rsidRDefault="00154363" w:rsidP="00154363">
      <w:pPr>
        <w:jc w:val="both"/>
        <w:rPr>
          <w:rFonts w:ascii="Times New Roman" w:hAnsi="Times New Roman" w:cs="Times New Roman"/>
        </w:rPr>
      </w:pPr>
    </w:p>
    <w:p w14:paraId="36002717" w14:textId="5770C9B6" w:rsidR="00154363" w:rsidRPr="00154363" w:rsidRDefault="00154363" w:rsidP="00154363">
      <w:pPr>
        <w:jc w:val="both"/>
        <w:rPr>
          <w:rFonts w:ascii="Times New Roman" w:hAnsi="Times New Roman" w:cs="Times New Roman"/>
        </w:rPr>
      </w:pPr>
      <w:r w:rsidRPr="00154363">
        <w:rPr>
          <w:rFonts w:ascii="Times New Roman" w:hAnsi="Times New Roman" w:cs="Times New Roman"/>
        </w:rPr>
        <w:t>How Long Was It Used?</w:t>
      </w:r>
    </w:p>
    <w:p w14:paraId="3EE86B0E" w14:textId="77777777" w:rsidR="00154363" w:rsidRPr="00154363" w:rsidRDefault="00154363" w:rsidP="00154363">
      <w:pPr>
        <w:jc w:val="both"/>
        <w:rPr>
          <w:rFonts w:ascii="Times New Roman" w:hAnsi="Times New Roman" w:cs="Times New Roman"/>
        </w:rPr>
      </w:pPr>
    </w:p>
    <w:p w14:paraId="755FDFC9" w14:textId="77777777" w:rsidR="00154363" w:rsidRPr="00154363" w:rsidRDefault="00154363" w:rsidP="00154363">
      <w:pPr>
        <w:jc w:val="both"/>
        <w:rPr>
          <w:rFonts w:ascii="Times New Roman" w:hAnsi="Times New Roman" w:cs="Times New Roman"/>
        </w:rPr>
      </w:pPr>
      <w:r w:rsidRPr="00154363">
        <w:rPr>
          <w:rFonts w:ascii="Times New Roman" w:hAnsi="Times New Roman" w:cs="Times New Roman"/>
        </w:rPr>
        <w:t>The Atbash cipher was mainly used in ancient times and through the medieval period. It was quickly understood by those familiar with it, so its effectiveness as a secure method of communication was quite limited.</w:t>
      </w:r>
    </w:p>
    <w:p w14:paraId="7A190AD7" w14:textId="77777777" w:rsidR="00154363" w:rsidRPr="00154363" w:rsidRDefault="00154363" w:rsidP="00154363">
      <w:pPr>
        <w:jc w:val="both"/>
        <w:rPr>
          <w:rFonts w:ascii="Times New Roman" w:hAnsi="Times New Roman" w:cs="Times New Roman"/>
        </w:rPr>
      </w:pPr>
    </w:p>
    <w:p w14:paraId="018D52B1" w14:textId="3F5DA643" w:rsidR="00154363" w:rsidRPr="00154363" w:rsidRDefault="00154363" w:rsidP="00154363">
      <w:pPr>
        <w:jc w:val="both"/>
        <w:rPr>
          <w:rFonts w:ascii="Times New Roman" w:hAnsi="Times New Roman" w:cs="Times New Roman"/>
        </w:rPr>
      </w:pPr>
      <w:r w:rsidRPr="00154363">
        <w:rPr>
          <w:rFonts w:ascii="Times New Roman" w:hAnsi="Times New Roman" w:cs="Times New Roman"/>
        </w:rPr>
        <w:t>Advantages and Disadvantages</w:t>
      </w:r>
    </w:p>
    <w:p w14:paraId="25A9F937" w14:textId="73F955CE" w:rsidR="00154363" w:rsidRPr="00154363" w:rsidRDefault="00154363" w:rsidP="00154363">
      <w:pPr>
        <w:jc w:val="both"/>
        <w:rPr>
          <w:rFonts w:ascii="Times New Roman" w:hAnsi="Times New Roman" w:cs="Times New Roman"/>
        </w:rPr>
      </w:pPr>
      <w:r w:rsidRPr="00154363">
        <w:rPr>
          <w:rFonts w:ascii="Times New Roman" w:hAnsi="Times New Roman" w:cs="Times New Roman"/>
        </w:rPr>
        <w:t>- Advantages:</w:t>
      </w:r>
    </w:p>
    <w:p w14:paraId="04CA6D34" w14:textId="258D0622" w:rsidR="00154363" w:rsidRPr="00154363" w:rsidRDefault="00154363" w:rsidP="00154363">
      <w:pPr>
        <w:jc w:val="both"/>
        <w:rPr>
          <w:rFonts w:ascii="Times New Roman" w:hAnsi="Times New Roman" w:cs="Times New Roman"/>
        </w:rPr>
      </w:pPr>
      <w:r w:rsidRPr="00154363">
        <w:rPr>
          <w:rFonts w:ascii="Times New Roman" w:hAnsi="Times New Roman" w:cs="Times New Roman"/>
        </w:rPr>
        <w:t xml:space="preserve">  - Simple: It’s very easy to use and understand, making it great for learning about encryption.</w:t>
      </w:r>
    </w:p>
    <w:p w14:paraId="64CC2809" w14:textId="7A2CBF4C" w:rsidR="00154363" w:rsidRPr="00154363" w:rsidRDefault="00154363" w:rsidP="00154363">
      <w:pPr>
        <w:jc w:val="both"/>
        <w:rPr>
          <w:rFonts w:ascii="Times New Roman" w:hAnsi="Times New Roman" w:cs="Times New Roman"/>
        </w:rPr>
      </w:pPr>
      <w:r w:rsidRPr="00154363">
        <w:rPr>
          <w:rFonts w:ascii="Times New Roman" w:hAnsi="Times New Roman" w:cs="Times New Roman"/>
        </w:rPr>
        <w:t xml:space="preserve">  - Historical Insight:</w:t>
      </w:r>
      <w:r w:rsidR="00C70759">
        <w:rPr>
          <w:rFonts w:ascii="Times New Roman" w:hAnsi="Times New Roman" w:cs="Times New Roman"/>
        </w:rPr>
        <w:t xml:space="preserve"> </w:t>
      </w:r>
      <w:r w:rsidRPr="00154363">
        <w:rPr>
          <w:rFonts w:ascii="Times New Roman" w:hAnsi="Times New Roman" w:cs="Times New Roman"/>
        </w:rPr>
        <w:t>It provides a glimpse into early cryptographic methods.</w:t>
      </w:r>
    </w:p>
    <w:p w14:paraId="0728D60D" w14:textId="77777777" w:rsidR="00154363" w:rsidRPr="00154363" w:rsidRDefault="00154363" w:rsidP="00154363">
      <w:pPr>
        <w:jc w:val="both"/>
        <w:rPr>
          <w:rFonts w:ascii="Times New Roman" w:hAnsi="Times New Roman" w:cs="Times New Roman"/>
        </w:rPr>
      </w:pPr>
    </w:p>
    <w:p w14:paraId="44A85463" w14:textId="3F1E8EB6" w:rsidR="00154363" w:rsidRPr="00154363" w:rsidRDefault="00154363" w:rsidP="00154363">
      <w:pPr>
        <w:jc w:val="both"/>
        <w:rPr>
          <w:rFonts w:ascii="Times New Roman" w:hAnsi="Times New Roman" w:cs="Times New Roman"/>
        </w:rPr>
      </w:pPr>
      <w:r w:rsidRPr="00154363">
        <w:rPr>
          <w:rFonts w:ascii="Times New Roman" w:hAnsi="Times New Roman" w:cs="Times New Roman"/>
        </w:rPr>
        <w:t>- Disadvantages:</w:t>
      </w:r>
    </w:p>
    <w:p w14:paraId="08BA457E" w14:textId="50EB7EA7" w:rsidR="00154363" w:rsidRPr="00154363" w:rsidRDefault="00154363" w:rsidP="00154363">
      <w:pPr>
        <w:jc w:val="both"/>
        <w:rPr>
          <w:rFonts w:ascii="Times New Roman" w:hAnsi="Times New Roman" w:cs="Times New Roman"/>
        </w:rPr>
      </w:pPr>
      <w:r w:rsidRPr="00154363">
        <w:rPr>
          <w:rFonts w:ascii="Times New Roman" w:hAnsi="Times New Roman" w:cs="Times New Roman"/>
        </w:rPr>
        <w:t xml:space="preserve">  - Not Secure:</w:t>
      </w:r>
      <w:r w:rsidR="001F3121">
        <w:rPr>
          <w:rFonts w:ascii="Times New Roman" w:hAnsi="Times New Roman" w:cs="Times New Roman"/>
        </w:rPr>
        <w:t xml:space="preserve"> </w:t>
      </w:r>
      <w:r w:rsidRPr="00154363">
        <w:rPr>
          <w:rFonts w:ascii="Times New Roman" w:hAnsi="Times New Roman" w:cs="Times New Roman"/>
        </w:rPr>
        <w:t>The Atbash cipher is very easy to break. Once the method is known, anyone can decrypt the messages.</w:t>
      </w:r>
    </w:p>
    <w:p w14:paraId="6D0898FC" w14:textId="6C43D7DD" w:rsidR="00154363" w:rsidRPr="00154363" w:rsidRDefault="00154363" w:rsidP="00154363">
      <w:pPr>
        <w:jc w:val="both"/>
        <w:rPr>
          <w:rFonts w:ascii="Times New Roman" w:hAnsi="Times New Roman" w:cs="Times New Roman"/>
        </w:rPr>
      </w:pPr>
      <w:r w:rsidRPr="00154363">
        <w:rPr>
          <w:rFonts w:ascii="Times New Roman" w:hAnsi="Times New Roman" w:cs="Times New Roman"/>
        </w:rPr>
        <w:lastRenderedPageBreak/>
        <w:t xml:space="preserve">  - No Key: It doesn’t use a key to vary the encryption, which makes it predictable.</w:t>
      </w:r>
    </w:p>
    <w:p w14:paraId="7DE1EDCF" w14:textId="77777777" w:rsidR="00154363" w:rsidRPr="00154363" w:rsidRDefault="00154363" w:rsidP="00154363">
      <w:pPr>
        <w:jc w:val="both"/>
        <w:rPr>
          <w:rFonts w:ascii="Times New Roman" w:hAnsi="Times New Roman" w:cs="Times New Roman"/>
        </w:rPr>
      </w:pPr>
    </w:p>
    <w:p w14:paraId="5F6D1E8D" w14:textId="5886423F" w:rsidR="00154363" w:rsidRPr="00154363" w:rsidRDefault="00154363" w:rsidP="00154363">
      <w:pPr>
        <w:jc w:val="both"/>
        <w:rPr>
          <w:rFonts w:ascii="Times New Roman" w:hAnsi="Times New Roman" w:cs="Times New Roman"/>
        </w:rPr>
      </w:pPr>
      <w:r w:rsidRPr="00154363">
        <w:rPr>
          <w:rFonts w:ascii="Times New Roman" w:hAnsi="Times New Roman" w:cs="Times New Roman"/>
        </w:rPr>
        <w:t>How Does It Compare to Modern Techniques?</w:t>
      </w:r>
    </w:p>
    <w:p w14:paraId="7839E6E7" w14:textId="77777777" w:rsidR="00154363" w:rsidRPr="00154363" w:rsidRDefault="00154363" w:rsidP="00154363">
      <w:pPr>
        <w:jc w:val="both"/>
        <w:rPr>
          <w:rFonts w:ascii="Times New Roman" w:hAnsi="Times New Roman" w:cs="Times New Roman"/>
        </w:rPr>
      </w:pPr>
    </w:p>
    <w:p w14:paraId="605C2A65" w14:textId="77777777" w:rsidR="00154363" w:rsidRPr="00154363" w:rsidRDefault="00154363" w:rsidP="00154363">
      <w:pPr>
        <w:jc w:val="both"/>
        <w:rPr>
          <w:rFonts w:ascii="Times New Roman" w:hAnsi="Times New Roman" w:cs="Times New Roman"/>
        </w:rPr>
      </w:pPr>
      <w:r w:rsidRPr="00154363">
        <w:rPr>
          <w:rFonts w:ascii="Times New Roman" w:hAnsi="Times New Roman" w:cs="Times New Roman"/>
        </w:rPr>
        <w:t>Compared to modern encryption methods like AES (Advanced Encryption Standard) and RSA (Rivest-Shamir-Adleman), the Atbash cipher is extremely weak. Modern techniques use complex algorithms and keys, making them much more secure and resistant to attacks.</w:t>
      </w:r>
    </w:p>
    <w:p w14:paraId="4AD355E8" w14:textId="77777777" w:rsidR="00154363" w:rsidRPr="00154363" w:rsidRDefault="00154363" w:rsidP="00154363">
      <w:pPr>
        <w:jc w:val="both"/>
        <w:rPr>
          <w:rFonts w:ascii="Times New Roman" w:hAnsi="Times New Roman" w:cs="Times New Roman"/>
        </w:rPr>
      </w:pPr>
    </w:p>
    <w:p w14:paraId="4D8321C2" w14:textId="289390BB" w:rsidR="00154363" w:rsidRPr="00154363" w:rsidRDefault="00154363" w:rsidP="00154363">
      <w:pPr>
        <w:jc w:val="both"/>
        <w:rPr>
          <w:rFonts w:ascii="Times New Roman" w:hAnsi="Times New Roman" w:cs="Times New Roman"/>
        </w:rPr>
      </w:pPr>
      <w:r w:rsidRPr="00154363">
        <w:rPr>
          <w:rFonts w:ascii="Times New Roman" w:hAnsi="Times New Roman" w:cs="Times New Roman"/>
        </w:rPr>
        <w:t>In summary, the Atbash cipher is a simple yet historically significant encryption method. It serves more as an educational tool today, offering insights into early cryptography but not providing strong security by modern standards.</w:t>
      </w:r>
    </w:p>
    <w:sectPr w:rsidR="00154363" w:rsidRPr="00154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5BF"/>
    <w:rsid w:val="000E2898"/>
    <w:rsid w:val="0010007F"/>
    <w:rsid w:val="00154363"/>
    <w:rsid w:val="001F3121"/>
    <w:rsid w:val="00260908"/>
    <w:rsid w:val="0047424D"/>
    <w:rsid w:val="00797A65"/>
    <w:rsid w:val="007F25BF"/>
    <w:rsid w:val="00C70759"/>
    <w:rsid w:val="00D1781D"/>
    <w:rsid w:val="00EF6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5ECF"/>
  <w15:chartTrackingRefBased/>
  <w15:docId w15:val="{A594B290-FD3D-45B9-97C1-F04AA268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sarkapratik753@gmail.com</dc:creator>
  <cp:keywords/>
  <dc:description/>
  <cp:lastModifiedBy>sarkapratik753@gmail.com</cp:lastModifiedBy>
  <cp:revision>9</cp:revision>
  <dcterms:created xsi:type="dcterms:W3CDTF">2024-08-28T17:42:00Z</dcterms:created>
  <dcterms:modified xsi:type="dcterms:W3CDTF">2024-08-28T17:51:00Z</dcterms:modified>
</cp:coreProperties>
</file>