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3FA5" w14:textId="17D28B96" w:rsidR="00470087" w:rsidRDefault="00470087">
      <w:r>
        <w:t>DR-DB</w:t>
      </w:r>
    </w:p>
    <w:p w14:paraId="5B5BFEB4" w14:textId="497267C4" w:rsidR="00521A0D" w:rsidRDefault="00521A0D">
      <w:r>
        <w:t>South Subnet:</w:t>
      </w:r>
    </w:p>
    <w:p w14:paraId="6C34D015" w14:textId="6E2AABCC" w:rsidR="00521A0D" w:rsidRDefault="00521A0D">
      <w:r w:rsidRPr="00521A0D">
        <w:drawing>
          <wp:inline distT="0" distB="0" distL="0" distR="0" wp14:anchorId="760DB08F" wp14:editId="408E6693">
            <wp:extent cx="5731510" cy="424815"/>
            <wp:effectExtent l="0" t="0" r="2540" b="0"/>
            <wp:docPr id="7803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4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AACD" w14:textId="77777777" w:rsidR="00521A0D" w:rsidRDefault="00521A0D"/>
    <w:p w14:paraId="0C5520EA" w14:textId="027C8D3D" w:rsidR="00470087" w:rsidRDefault="00470087">
      <w:r w:rsidRPr="00470087">
        <w:drawing>
          <wp:inline distT="0" distB="0" distL="0" distR="0" wp14:anchorId="7F4307F1" wp14:editId="49EE3D36">
            <wp:extent cx="5731510" cy="147320"/>
            <wp:effectExtent l="0" t="0" r="2540" b="5080"/>
            <wp:docPr id="145098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81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C6A0" w14:textId="1B111A82" w:rsidR="00470087" w:rsidRDefault="00470087">
      <w:r w:rsidRPr="00470087">
        <w:drawing>
          <wp:inline distT="0" distB="0" distL="0" distR="0" wp14:anchorId="7A329D7A" wp14:editId="78281B31">
            <wp:extent cx="5731510" cy="2040890"/>
            <wp:effectExtent l="0" t="0" r="2540" b="0"/>
            <wp:docPr id="207160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05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8B73" w14:textId="64E53232" w:rsidR="00470087" w:rsidRDefault="00470087">
      <w:r>
        <w:t>For South</w:t>
      </w:r>
    </w:p>
    <w:p w14:paraId="0100FBE3" w14:textId="77777777" w:rsidR="00470087" w:rsidRDefault="00470087"/>
    <w:p w14:paraId="2F42A170" w14:textId="0B4AEBE7" w:rsidR="00470087" w:rsidRDefault="00521A0D">
      <w:r w:rsidRPr="00521A0D">
        <w:drawing>
          <wp:inline distT="0" distB="0" distL="0" distR="0" wp14:anchorId="5448BA82" wp14:editId="7DC4B6E0">
            <wp:extent cx="5731510" cy="197485"/>
            <wp:effectExtent l="0" t="0" r="2540" b="0"/>
            <wp:docPr id="4237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7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0052" w14:textId="77777777" w:rsidR="00470087" w:rsidRDefault="00470087"/>
    <w:p w14:paraId="71397965" w14:textId="0C7081F0" w:rsidR="00470087" w:rsidRDefault="00521A0D">
      <w:r w:rsidRPr="00521A0D">
        <w:drawing>
          <wp:inline distT="0" distB="0" distL="0" distR="0" wp14:anchorId="53358869" wp14:editId="69160273">
            <wp:extent cx="5731510" cy="2094865"/>
            <wp:effectExtent l="0" t="0" r="2540" b="635"/>
            <wp:docPr id="41471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19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C3AE" w14:textId="77777777" w:rsidR="0031684E" w:rsidRDefault="0031684E"/>
    <w:p w14:paraId="19BBB4A2" w14:textId="43AEC1B8" w:rsidR="0031684E" w:rsidRDefault="0031684E">
      <w:r>
        <w:t>Peering:</w:t>
      </w:r>
    </w:p>
    <w:p w14:paraId="205752D6" w14:textId="76CBEC7D" w:rsidR="0031684E" w:rsidRDefault="0031684E">
      <w:r w:rsidRPr="0031684E">
        <w:lastRenderedPageBreak/>
        <w:drawing>
          <wp:inline distT="0" distB="0" distL="0" distR="0" wp14:anchorId="083C6C4D" wp14:editId="5A92867A">
            <wp:extent cx="5731510" cy="977900"/>
            <wp:effectExtent l="0" t="0" r="2540" b="0"/>
            <wp:docPr id="113479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99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387F" w14:textId="01E67544" w:rsidR="008243E8" w:rsidRDefault="008243E8">
      <w:r w:rsidRPr="008243E8">
        <w:t>Create Route Tables in Both regions</w:t>
      </w:r>
      <w:r>
        <w:t>:</w:t>
      </w:r>
    </w:p>
    <w:p w14:paraId="34EE2C5A" w14:textId="72FF9C78" w:rsidR="008243E8" w:rsidRDefault="008243E8">
      <w:r w:rsidRPr="008243E8">
        <w:drawing>
          <wp:inline distT="0" distB="0" distL="0" distR="0" wp14:anchorId="53229357" wp14:editId="551445ED">
            <wp:extent cx="5731510" cy="473075"/>
            <wp:effectExtent l="0" t="0" r="2540" b="3175"/>
            <wp:docPr id="15170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6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F42E" w14:textId="012D5D64" w:rsidR="008243E8" w:rsidRDefault="008243E8">
      <w:r w:rsidRPr="008243E8">
        <w:t>perform subnet Association</w:t>
      </w:r>
      <w:r>
        <w:t>:</w:t>
      </w:r>
    </w:p>
    <w:p w14:paraId="50643C15" w14:textId="484BC078" w:rsidR="008243E8" w:rsidRDefault="008243E8">
      <w:r w:rsidRPr="008243E8">
        <w:drawing>
          <wp:inline distT="0" distB="0" distL="0" distR="0" wp14:anchorId="1D23840D" wp14:editId="0B16985E">
            <wp:extent cx="5731510" cy="1454785"/>
            <wp:effectExtent l="0" t="0" r="2540" b="0"/>
            <wp:docPr id="144538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87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CF3E" w14:textId="40D9D13D" w:rsidR="008243E8" w:rsidRDefault="008243E8">
      <w:r w:rsidRPr="008243E8">
        <w:drawing>
          <wp:inline distT="0" distB="0" distL="0" distR="0" wp14:anchorId="7F3CE899" wp14:editId="1925C768">
            <wp:extent cx="5731510" cy="1467485"/>
            <wp:effectExtent l="0" t="0" r="2540" b="0"/>
            <wp:docPr id="22929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8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2BF1" w14:textId="77777777" w:rsidR="008243E8" w:rsidRPr="008243E8" w:rsidRDefault="008243E8" w:rsidP="008243E8">
      <w:pPr>
        <w:rPr>
          <w:b/>
          <w:bCs/>
        </w:rPr>
      </w:pPr>
      <w:r w:rsidRPr="008243E8">
        <w:rPr>
          <w:b/>
          <w:bCs/>
        </w:rPr>
        <w:t>Step 6: Deploy SQL Managed Instances</w:t>
      </w:r>
    </w:p>
    <w:p w14:paraId="09C08503" w14:textId="77777777" w:rsidR="008243E8" w:rsidRPr="008243E8" w:rsidRDefault="008243E8" w:rsidP="008243E8">
      <w:r w:rsidRPr="008243E8">
        <w:t xml:space="preserve">In </w:t>
      </w:r>
      <w:r w:rsidRPr="008243E8">
        <w:rPr>
          <w:b/>
          <w:bCs/>
        </w:rPr>
        <w:t>both regions</w:t>
      </w:r>
      <w:r w:rsidRPr="008243E8">
        <w:t>:</w:t>
      </w:r>
    </w:p>
    <w:p w14:paraId="39BB6A01" w14:textId="77777777" w:rsidR="008243E8" w:rsidRPr="008243E8" w:rsidRDefault="008243E8" w:rsidP="008243E8">
      <w:pPr>
        <w:numPr>
          <w:ilvl w:val="0"/>
          <w:numId w:val="1"/>
        </w:numPr>
      </w:pPr>
      <w:r w:rsidRPr="008243E8">
        <w:t xml:space="preserve">Go to </w:t>
      </w:r>
      <w:r w:rsidRPr="008243E8">
        <w:rPr>
          <w:b/>
          <w:bCs/>
        </w:rPr>
        <w:t>Azure SQL</w:t>
      </w:r>
      <w:r w:rsidRPr="008243E8">
        <w:t xml:space="preserve"> → + Create → </w:t>
      </w:r>
      <w:r w:rsidRPr="008243E8">
        <w:rPr>
          <w:b/>
          <w:bCs/>
        </w:rPr>
        <w:t>SQL Managed Instance</w:t>
      </w:r>
    </w:p>
    <w:p w14:paraId="65DE7EC1" w14:textId="77777777" w:rsidR="008243E8" w:rsidRPr="008243E8" w:rsidRDefault="008243E8" w:rsidP="008243E8">
      <w:pPr>
        <w:numPr>
          <w:ilvl w:val="0"/>
          <w:numId w:val="1"/>
        </w:numPr>
      </w:pPr>
      <w:r w:rsidRPr="008243E8">
        <w:t xml:space="preserve">Name: </w:t>
      </w:r>
      <w:proofErr w:type="spellStart"/>
      <w:r w:rsidRPr="008243E8">
        <w:t>sqlmi</w:t>
      </w:r>
      <w:proofErr w:type="spellEnd"/>
      <w:r w:rsidRPr="008243E8">
        <w:t xml:space="preserve">-central (Central), </w:t>
      </w:r>
      <w:proofErr w:type="spellStart"/>
      <w:r w:rsidRPr="008243E8">
        <w:t>sqlmi</w:t>
      </w:r>
      <w:proofErr w:type="spellEnd"/>
      <w:r w:rsidRPr="008243E8">
        <w:t>-south (South)</w:t>
      </w:r>
    </w:p>
    <w:p w14:paraId="23B19C83" w14:textId="77777777" w:rsidR="008243E8" w:rsidRPr="008243E8" w:rsidRDefault="008243E8" w:rsidP="008243E8">
      <w:pPr>
        <w:numPr>
          <w:ilvl w:val="0"/>
          <w:numId w:val="1"/>
        </w:numPr>
      </w:pPr>
      <w:r w:rsidRPr="008243E8">
        <w:rPr>
          <w:b/>
          <w:bCs/>
        </w:rPr>
        <w:t>Disable Public Endpoint</w:t>
      </w:r>
    </w:p>
    <w:p w14:paraId="6FCE24BB" w14:textId="77777777" w:rsidR="008243E8" w:rsidRPr="008243E8" w:rsidRDefault="008243E8" w:rsidP="008243E8">
      <w:pPr>
        <w:numPr>
          <w:ilvl w:val="0"/>
          <w:numId w:val="1"/>
        </w:numPr>
      </w:pPr>
      <w:r w:rsidRPr="008243E8">
        <w:t xml:space="preserve">Choose correct </w:t>
      </w:r>
      <w:proofErr w:type="spellStart"/>
      <w:r w:rsidRPr="008243E8">
        <w:t>VNet</w:t>
      </w:r>
      <w:proofErr w:type="spellEnd"/>
      <w:r w:rsidRPr="008243E8">
        <w:t xml:space="preserve"> and subnet</w:t>
      </w:r>
    </w:p>
    <w:p w14:paraId="454B5CAE" w14:textId="7FF3B18E" w:rsidR="008243E8" w:rsidRDefault="00F935E3">
      <w:r w:rsidRPr="00F935E3">
        <w:drawing>
          <wp:inline distT="0" distB="0" distL="0" distR="0" wp14:anchorId="42EF94DD" wp14:editId="56AC22D9">
            <wp:extent cx="5731510" cy="1120140"/>
            <wp:effectExtent l="0" t="0" r="2540" b="3810"/>
            <wp:docPr id="189159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97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E76B" w14:textId="28B1D252" w:rsidR="00F935E3" w:rsidRDefault="00F935E3">
      <w:r w:rsidRPr="00F935E3">
        <w:lastRenderedPageBreak/>
        <w:drawing>
          <wp:inline distT="0" distB="0" distL="0" distR="0" wp14:anchorId="48DE6E26" wp14:editId="253EF6D7">
            <wp:extent cx="5731510" cy="579755"/>
            <wp:effectExtent l="0" t="0" r="2540" b="0"/>
            <wp:docPr id="198030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9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C373" w14:textId="77777777" w:rsidR="00076CA1" w:rsidRPr="00076CA1" w:rsidRDefault="00076CA1" w:rsidP="00076CA1">
      <w:pPr>
        <w:rPr>
          <w:b/>
          <w:bCs/>
        </w:rPr>
      </w:pPr>
      <w:r w:rsidRPr="00076CA1">
        <w:rPr>
          <w:b/>
          <w:bCs/>
        </w:rPr>
        <w:t>Step 7: Deploy Bastion Host (Jump Box)</w:t>
      </w:r>
    </w:p>
    <w:p w14:paraId="17ED0FB0" w14:textId="77777777" w:rsidR="00076CA1" w:rsidRPr="00076CA1" w:rsidRDefault="00076CA1" w:rsidP="00076CA1">
      <w:pPr>
        <w:numPr>
          <w:ilvl w:val="0"/>
          <w:numId w:val="2"/>
        </w:numPr>
      </w:pPr>
      <w:r w:rsidRPr="00076CA1">
        <w:t xml:space="preserve">In Central India </w:t>
      </w:r>
      <w:proofErr w:type="spellStart"/>
      <w:r w:rsidRPr="00076CA1">
        <w:t>VNet</w:t>
      </w:r>
      <w:proofErr w:type="spellEnd"/>
    </w:p>
    <w:p w14:paraId="7C7F7E9E" w14:textId="43E9536C" w:rsidR="00076CA1" w:rsidRDefault="00076CA1" w:rsidP="00076CA1">
      <w:pPr>
        <w:numPr>
          <w:ilvl w:val="0"/>
          <w:numId w:val="2"/>
        </w:numPr>
      </w:pPr>
      <w:r w:rsidRPr="00076CA1">
        <w:t xml:space="preserve">Use to securely access VMs inside the </w:t>
      </w:r>
      <w:proofErr w:type="spellStart"/>
      <w:r w:rsidRPr="00076CA1">
        <w:t>VNet</w:t>
      </w:r>
      <w:proofErr w:type="spellEnd"/>
    </w:p>
    <w:p w14:paraId="456DFA72" w14:textId="77777777" w:rsidR="00666F62" w:rsidRDefault="00666F62" w:rsidP="00666F62">
      <w:pPr>
        <w:ind w:left="720"/>
      </w:pPr>
    </w:p>
    <w:p w14:paraId="20AC542D" w14:textId="7A9960EE" w:rsidR="00666F62" w:rsidRDefault="00666F62" w:rsidP="00666F62">
      <w:pPr>
        <w:ind w:left="720"/>
      </w:pPr>
      <w:r>
        <w:t>Jump subnet:</w:t>
      </w:r>
    </w:p>
    <w:p w14:paraId="524E39A9" w14:textId="59011B12" w:rsidR="00666F62" w:rsidRDefault="00666F62" w:rsidP="00666F62">
      <w:pPr>
        <w:ind w:left="720"/>
      </w:pPr>
      <w:r w:rsidRPr="00666F62">
        <w:drawing>
          <wp:inline distT="0" distB="0" distL="0" distR="0" wp14:anchorId="1A785DB4" wp14:editId="4333E3E8">
            <wp:extent cx="5731510" cy="4244975"/>
            <wp:effectExtent l="0" t="0" r="2540" b="3175"/>
            <wp:docPr id="47619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95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8BFA" w14:textId="3D902BF5" w:rsidR="00666F62" w:rsidRDefault="00666F62" w:rsidP="00666F62">
      <w:pPr>
        <w:ind w:left="720"/>
      </w:pPr>
      <w:r w:rsidRPr="00666F62">
        <w:t>Next Step: Create the VM (Jump Server)</w:t>
      </w:r>
    </w:p>
    <w:p w14:paraId="47F1B1DD" w14:textId="36BE0FA9" w:rsidR="00666F62" w:rsidRDefault="00666F62" w:rsidP="00666F62">
      <w:pPr>
        <w:ind w:left="720"/>
      </w:pPr>
      <w:r w:rsidRPr="00666F62">
        <w:drawing>
          <wp:inline distT="0" distB="0" distL="0" distR="0" wp14:anchorId="346BA268" wp14:editId="4708F0D7">
            <wp:extent cx="5731510" cy="255905"/>
            <wp:effectExtent l="0" t="0" r="2540" b="0"/>
            <wp:docPr id="56297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73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6D1A" w14:textId="4CA2CE5E" w:rsidR="00666F62" w:rsidRDefault="00666F62" w:rsidP="00666F62">
      <w:pPr>
        <w:ind w:left="720"/>
      </w:pPr>
      <w:proofErr w:type="gramStart"/>
      <w:r w:rsidRPr="00666F62">
        <w:t>Step :</w:t>
      </w:r>
      <w:proofErr w:type="gramEnd"/>
      <w:r w:rsidRPr="00666F62">
        <w:t xml:space="preserve"> Connect to VM via Azure Bastion</w:t>
      </w:r>
    </w:p>
    <w:p w14:paraId="5345B23C" w14:textId="091A64DC" w:rsidR="00506897" w:rsidRDefault="00506897" w:rsidP="00666F62">
      <w:pPr>
        <w:ind w:left="720"/>
      </w:pPr>
      <w:r w:rsidRPr="00506897">
        <w:lastRenderedPageBreak/>
        <w:drawing>
          <wp:inline distT="0" distB="0" distL="0" distR="0" wp14:anchorId="549C076A" wp14:editId="03218193">
            <wp:extent cx="5731510" cy="2731770"/>
            <wp:effectExtent l="0" t="0" r="2540" b="0"/>
            <wp:docPr id="587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8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23B4" w14:textId="77777777" w:rsidR="00BB6300" w:rsidRPr="00BB6300" w:rsidRDefault="00BB6300" w:rsidP="00BB6300">
      <w:pPr>
        <w:ind w:left="720"/>
        <w:rPr>
          <w:b/>
          <w:bCs/>
        </w:rPr>
      </w:pPr>
      <w:r w:rsidRPr="00BB6300">
        <w:rPr>
          <w:b/>
          <w:bCs/>
        </w:rPr>
        <w:t>Step 7: Install SQL Server Management Studio (SSMS)</w:t>
      </w:r>
    </w:p>
    <w:p w14:paraId="752B7386" w14:textId="77777777" w:rsidR="00BB6300" w:rsidRPr="00BB6300" w:rsidRDefault="00BB6300" w:rsidP="00BB6300">
      <w:pPr>
        <w:numPr>
          <w:ilvl w:val="0"/>
          <w:numId w:val="3"/>
        </w:numPr>
      </w:pPr>
      <w:r w:rsidRPr="00BB6300">
        <w:t>Open Microsoft Edge inside the VM.</w:t>
      </w:r>
    </w:p>
    <w:p w14:paraId="1EFBD24B" w14:textId="77777777" w:rsidR="00BB6300" w:rsidRPr="00BB6300" w:rsidRDefault="00BB6300" w:rsidP="00BB6300">
      <w:pPr>
        <w:numPr>
          <w:ilvl w:val="0"/>
          <w:numId w:val="3"/>
        </w:numPr>
      </w:pPr>
      <w:r w:rsidRPr="00BB6300">
        <w:t>Download SSMS:</w:t>
      </w:r>
      <w:r w:rsidRPr="00BB6300">
        <w:br/>
        <w:t>https://aka.ms/ssmsfullsetup</w:t>
      </w:r>
    </w:p>
    <w:p w14:paraId="3DBF4F67" w14:textId="77777777" w:rsidR="00BB6300" w:rsidRPr="00BB6300" w:rsidRDefault="00BB6300" w:rsidP="00BB6300">
      <w:pPr>
        <w:numPr>
          <w:ilvl w:val="0"/>
          <w:numId w:val="3"/>
        </w:numPr>
      </w:pPr>
      <w:r w:rsidRPr="00BB6300">
        <w:t>Install with default options.</w:t>
      </w:r>
    </w:p>
    <w:p w14:paraId="16F2ED63" w14:textId="5567866D" w:rsidR="00BB6300" w:rsidRPr="00076CA1" w:rsidRDefault="00BB6300" w:rsidP="00666F62">
      <w:pPr>
        <w:ind w:left="720"/>
      </w:pPr>
      <w:r w:rsidRPr="00BB6300">
        <w:drawing>
          <wp:inline distT="0" distB="0" distL="0" distR="0" wp14:anchorId="7F9CF928" wp14:editId="4A1FE913">
            <wp:extent cx="5731510" cy="2633345"/>
            <wp:effectExtent l="0" t="0" r="2540" b="0"/>
            <wp:docPr id="40553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35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2612" w14:textId="77777777" w:rsidR="00076CA1" w:rsidRDefault="00076CA1"/>
    <w:sectPr w:rsidR="00076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74E9"/>
    <w:multiLevelType w:val="multilevel"/>
    <w:tmpl w:val="9EA0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B4CC5"/>
    <w:multiLevelType w:val="multilevel"/>
    <w:tmpl w:val="CEB2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2B579A"/>
    <w:multiLevelType w:val="multilevel"/>
    <w:tmpl w:val="F20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573858">
    <w:abstractNumId w:val="2"/>
  </w:num>
  <w:num w:numId="2" w16cid:durableId="1712219010">
    <w:abstractNumId w:val="0"/>
  </w:num>
  <w:num w:numId="3" w16cid:durableId="675034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87"/>
    <w:rsid w:val="00076CA1"/>
    <w:rsid w:val="0031684E"/>
    <w:rsid w:val="00470087"/>
    <w:rsid w:val="00506897"/>
    <w:rsid w:val="00521A0D"/>
    <w:rsid w:val="005B49F7"/>
    <w:rsid w:val="00666F62"/>
    <w:rsid w:val="008243E8"/>
    <w:rsid w:val="00BB6300"/>
    <w:rsid w:val="00CC1644"/>
    <w:rsid w:val="00F9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2545"/>
  <w15:chartTrackingRefBased/>
  <w15:docId w15:val="{CC76184F-82CA-402C-A0A7-0B8A2939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2694</TotalTime>
  <Pages>4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1</cp:revision>
  <dcterms:created xsi:type="dcterms:W3CDTF">2025-06-03T09:28:00Z</dcterms:created>
  <dcterms:modified xsi:type="dcterms:W3CDTF">2025-06-05T06:22:00Z</dcterms:modified>
</cp:coreProperties>
</file>