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04A8" w14:textId="77777777" w:rsidR="00493604" w:rsidRDefault="00493604" w:rsidP="00493604">
      <w:pPr>
        <w:pStyle w:val="Heading1"/>
        <w:jc w:val="center"/>
      </w:pPr>
      <w:r>
        <w:t>Programmable Embedded Systems (EE60098)</w:t>
      </w:r>
    </w:p>
    <w:p w14:paraId="5A05551B" w14:textId="0C624A3E" w:rsidR="00493604" w:rsidRDefault="00493604" w:rsidP="004936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Homework </w:t>
      </w:r>
      <w:r>
        <w:rPr>
          <w:lang w:val="en-US"/>
        </w:rPr>
        <w:t>5</w:t>
      </w:r>
    </w:p>
    <w:p w14:paraId="199ECFDE" w14:textId="77777777" w:rsidR="00493604" w:rsidRDefault="00493604" w:rsidP="00493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Pratyush Jaiswal</w:t>
      </w:r>
    </w:p>
    <w:p w14:paraId="7C993011" w14:textId="77777777" w:rsidR="00493604" w:rsidRDefault="00493604" w:rsidP="00493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18EE35014</w:t>
      </w:r>
    </w:p>
    <w:p w14:paraId="188F052E" w14:textId="570B58F3" w:rsidR="00D9159F" w:rsidRDefault="00D9159F" w:rsidP="00D9159F">
      <w:pPr>
        <w:rPr>
          <w:color w:val="4472C4" w:themeColor="accent1"/>
          <w:sz w:val="28"/>
          <w:szCs w:val="28"/>
          <w:lang w:eastAsia="en-IN"/>
        </w:rPr>
      </w:pPr>
      <w:r w:rsidRPr="00D9159F">
        <w:rPr>
          <w:color w:val="4472C4" w:themeColor="accent1"/>
          <w:sz w:val="28"/>
          <w:szCs w:val="28"/>
          <w:lang w:eastAsia="en-IN"/>
        </w:rPr>
        <w:t>In MATLAB Simulink: Take a signal generator and generate a square wave (high: +10V, low: -10V) of baud-rate 10,000, connect the wire (may be copper wire) to the signal generator and the other end of the wire to a CRO/DSO. Record the received waveforms in CRO/DSO.</w:t>
      </w:r>
    </w:p>
    <w:p w14:paraId="69603D50" w14:textId="1861D349" w:rsidR="00117236" w:rsidRDefault="00117236" w:rsidP="00D9159F">
      <w:pPr>
        <w:rPr>
          <w:color w:val="4472C4" w:themeColor="accent1"/>
          <w:sz w:val="28"/>
          <w:szCs w:val="28"/>
          <w:lang w:eastAsia="en-IN"/>
        </w:rPr>
      </w:pPr>
    </w:p>
    <w:p w14:paraId="7BF349A5" w14:textId="60D9EBFA" w:rsidR="00842CE2" w:rsidRDefault="00530531" w:rsidP="00D9159F">
      <w:pPr>
        <w:rPr>
          <w:color w:val="000000" w:themeColor="text1"/>
          <w:sz w:val="28"/>
          <w:szCs w:val="28"/>
          <w:lang w:eastAsia="en-IN"/>
        </w:rPr>
      </w:pPr>
      <w:r w:rsidRPr="001847E6">
        <w:rPr>
          <w:b/>
          <w:bCs/>
          <w:color w:val="000000" w:themeColor="text1"/>
          <w:sz w:val="28"/>
          <w:szCs w:val="28"/>
          <w:lang w:eastAsia="en-IN"/>
        </w:rPr>
        <w:t>Circuit</w:t>
      </w:r>
    </w:p>
    <w:p w14:paraId="233EC159" w14:textId="4441A038" w:rsidR="001847E6" w:rsidRDefault="0098066A" w:rsidP="00D9159F">
      <w:pPr>
        <w:rPr>
          <w:color w:val="000000" w:themeColor="text1"/>
          <w:sz w:val="28"/>
          <w:szCs w:val="28"/>
          <w:lang w:eastAsia="en-IN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4AC6A53" wp14:editId="5B533510">
            <wp:extent cx="38100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CEE" w14:textId="2442BD06" w:rsidR="00530531" w:rsidRPr="0078218E" w:rsidRDefault="0098066A" w:rsidP="00D9159F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78218E">
        <w:rPr>
          <w:b/>
          <w:bCs/>
          <w:color w:val="000000" w:themeColor="text1"/>
          <w:sz w:val="28"/>
          <w:szCs w:val="28"/>
          <w:lang w:eastAsia="en-IN"/>
        </w:rPr>
        <w:t>Signal Generator Specification</w:t>
      </w:r>
    </w:p>
    <w:p w14:paraId="2F5A602E" w14:textId="63A603C9" w:rsidR="0098066A" w:rsidRPr="00D9159F" w:rsidRDefault="00E55353" w:rsidP="00D9159F">
      <w:pPr>
        <w:rPr>
          <w:color w:val="4472C4" w:themeColor="accent1"/>
          <w:sz w:val="28"/>
          <w:szCs w:val="28"/>
          <w:lang w:eastAsia="en-IN"/>
        </w:rPr>
      </w:pPr>
      <w:r>
        <w:rPr>
          <w:noProof/>
          <w:color w:val="4472C4" w:themeColor="accent1"/>
          <w:sz w:val="28"/>
          <w:szCs w:val="28"/>
          <w:lang w:eastAsia="en-IN"/>
        </w:rPr>
        <w:drawing>
          <wp:inline distT="0" distB="0" distL="0" distR="0" wp14:anchorId="72EC104E" wp14:editId="0FACE7F5">
            <wp:extent cx="43878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DD8" w14:textId="7C4419EC" w:rsidR="00B049A1" w:rsidRDefault="00B049A1"/>
    <w:p w14:paraId="7F4FB595" w14:textId="77777777" w:rsidR="009674D5" w:rsidRDefault="009674D5">
      <w:pPr>
        <w:rPr>
          <w:b/>
          <w:bCs/>
        </w:rPr>
      </w:pPr>
    </w:p>
    <w:p w14:paraId="5BA366A6" w14:textId="51804376" w:rsidR="00932386" w:rsidRDefault="00932386">
      <w:pPr>
        <w:rPr>
          <w:b/>
          <w:bCs/>
        </w:rPr>
      </w:pPr>
      <w:r w:rsidRPr="009674D5">
        <w:rPr>
          <w:b/>
          <w:bCs/>
        </w:rPr>
        <w:lastRenderedPageBreak/>
        <w:t>Result</w:t>
      </w:r>
    </w:p>
    <w:p w14:paraId="40A8DDE9" w14:textId="1D2AED38" w:rsidR="00A84D4D" w:rsidRPr="009674D5" w:rsidRDefault="004076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DB2C2D" wp14:editId="4E3A5F23">
            <wp:extent cx="5731510" cy="2626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10C7" w14:textId="77777777" w:rsidR="0078218E" w:rsidRDefault="0078218E"/>
    <w:sectPr w:rsidR="0078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04"/>
    <w:rsid w:val="00117236"/>
    <w:rsid w:val="001847E6"/>
    <w:rsid w:val="002710FD"/>
    <w:rsid w:val="0040766A"/>
    <w:rsid w:val="00493604"/>
    <w:rsid w:val="00530531"/>
    <w:rsid w:val="005E6C7D"/>
    <w:rsid w:val="0078218E"/>
    <w:rsid w:val="00842CE2"/>
    <w:rsid w:val="008A5FA1"/>
    <w:rsid w:val="00932386"/>
    <w:rsid w:val="009674D5"/>
    <w:rsid w:val="0098066A"/>
    <w:rsid w:val="00A84D4D"/>
    <w:rsid w:val="00B049A1"/>
    <w:rsid w:val="00D9159F"/>
    <w:rsid w:val="00E5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FDE"/>
  <w15:chartTrackingRefBased/>
  <w15:docId w15:val="{98E5AFB5-923A-4421-AB7A-05DFB7F1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0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Jaiswal</dc:creator>
  <cp:keywords/>
  <dc:description/>
  <cp:lastModifiedBy>Pratyush Jaiswal</cp:lastModifiedBy>
  <cp:revision>17</cp:revision>
  <dcterms:created xsi:type="dcterms:W3CDTF">2021-09-07T12:22:00Z</dcterms:created>
  <dcterms:modified xsi:type="dcterms:W3CDTF">2021-09-07T12:26:00Z</dcterms:modified>
</cp:coreProperties>
</file>