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3CB2" w14:textId="72BA0792" w:rsidR="002E0FA6" w:rsidRDefault="002E0FA6">
      <w:pPr>
        <w:rPr>
          <w:noProof/>
        </w:rPr>
      </w:pPr>
      <w:r>
        <w:rPr>
          <w:noProof/>
        </w:rPr>
        <w:t>Enter the created Session ID from previous request</w:t>
      </w:r>
    </w:p>
    <w:p w14:paraId="65C16412" w14:textId="7A23A94C" w:rsidR="00DB3A10" w:rsidRDefault="00DB3A10">
      <w:pPr>
        <w:rPr>
          <w:noProof/>
        </w:rPr>
      </w:pPr>
      <w:hyperlink r:id="rId4" w:anchor="api/2/issue-updateComment" w:history="1">
        <w:r>
          <w:rPr>
            <w:rStyle w:val="Hyperlink"/>
          </w:rPr>
          <w:t>https://docs.atlassian.com/software/jira/docs/api/REST/7.6.1/#api/2/issue-updateComment</w:t>
        </w:r>
      </w:hyperlink>
      <w:bookmarkStart w:id="0" w:name="_GoBack"/>
      <w:bookmarkEnd w:id="0"/>
    </w:p>
    <w:p w14:paraId="12777C04" w14:textId="6AD5DA1A" w:rsidR="00A6288E" w:rsidRDefault="00A6288E">
      <w:pPr>
        <w:rPr>
          <w:noProof/>
        </w:rPr>
      </w:pPr>
      <w:r>
        <w:rPr>
          <w:noProof/>
        </w:rPr>
        <w:t>To create a issue, A PROJECT SHOULD BE CREATED IN JIRA</w:t>
      </w:r>
    </w:p>
    <w:p w14:paraId="062BFC66" w14:textId="2098C4CE" w:rsidR="00D0487E" w:rsidRDefault="002E0FA6">
      <w:r>
        <w:rPr>
          <w:noProof/>
        </w:rPr>
        <w:drawing>
          <wp:inline distT="0" distB="0" distL="0" distR="0" wp14:anchorId="13B301A9" wp14:editId="381CD3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D274" w14:textId="3477170B" w:rsidR="002E0FA6" w:rsidRDefault="002E0FA6">
      <w:r>
        <w:rPr>
          <w:noProof/>
        </w:rPr>
        <w:drawing>
          <wp:inline distT="0" distB="0" distL="0" distR="0" wp14:anchorId="03C2E4A6" wp14:editId="724AA3B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D524" w14:textId="33BE215E" w:rsidR="002E0FA6" w:rsidRDefault="002E0FA6"/>
    <w:p w14:paraId="2012D83C" w14:textId="0DFE3B69" w:rsidR="002E0FA6" w:rsidRDefault="002E0FA6"/>
    <w:p w14:paraId="6D39D4CD" w14:textId="5EA5BC60" w:rsidR="002E0FA6" w:rsidRDefault="002E0FA6"/>
    <w:p w14:paraId="17388B1D" w14:textId="2BD429F1" w:rsidR="002E0FA6" w:rsidRDefault="002E0FA6">
      <w:r>
        <w:t>Output created</w:t>
      </w:r>
    </w:p>
    <w:p w14:paraId="48611403" w14:textId="67301A5E" w:rsidR="002E0FA6" w:rsidRDefault="002E0FA6">
      <w:r>
        <w:rPr>
          <w:noProof/>
        </w:rPr>
        <w:drawing>
          <wp:inline distT="0" distB="0" distL="0" distR="0" wp14:anchorId="6D4BF797" wp14:editId="114F574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73BF" w14:textId="641539EE" w:rsidR="00F24EC7" w:rsidRDefault="00F24EC7"/>
    <w:p w14:paraId="1D5C4D9C" w14:textId="7EE69999" w:rsidR="00F24EC7" w:rsidRDefault="00F24EC7">
      <w:r>
        <w:rPr>
          <w:noProof/>
        </w:rPr>
        <w:drawing>
          <wp:inline distT="0" distB="0" distL="0" distR="0" wp14:anchorId="7D02DB3C" wp14:editId="0037D52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797E" w14:textId="007323BA" w:rsidR="00AC0515" w:rsidRDefault="00AC0515">
      <w:r>
        <w:rPr>
          <w:noProof/>
        </w:rPr>
        <w:lastRenderedPageBreak/>
        <w:drawing>
          <wp:inline distT="0" distB="0" distL="0" distR="0" wp14:anchorId="5C2E37B0" wp14:editId="7993A23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F6"/>
    <w:rsid w:val="002E0FA6"/>
    <w:rsid w:val="00647129"/>
    <w:rsid w:val="007D73F6"/>
    <w:rsid w:val="00A6288E"/>
    <w:rsid w:val="00AC0515"/>
    <w:rsid w:val="00DB3A10"/>
    <w:rsid w:val="00E05280"/>
    <w:rsid w:val="00F2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994"/>
  <w15:chartTrackingRefBased/>
  <w15:docId w15:val="{F28EA40B-6D8D-4D74-9D1F-B274B226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atlassian.com/software/jira/docs/api/REST/7.6.1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6</cp:revision>
  <dcterms:created xsi:type="dcterms:W3CDTF">2020-06-23T13:25:00Z</dcterms:created>
  <dcterms:modified xsi:type="dcterms:W3CDTF">2020-06-23T14:30:00Z</dcterms:modified>
</cp:coreProperties>
</file>