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Q1: Which is false?</w:t>
      </w:r>
    </w:p>
    <w:p>
      <w:pPr>
        <w:numPr>
          <w:ilvl w:val="0"/>
          <w:numId w:val="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is an immutable objects in java</w:t>
      </w:r>
    </w:p>
    <w:p>
      <w:pPr>
        <w:numPr>
          <w:ilvl w:val="0"/>
          <w:numId w:val="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is a mutable objects in java</w:t>
      </w:r>
    </w:p>
    <w:p>
      <w:pPr>
        <w:numPr>
          <w:ilvl w:val="0"/>
          <w:numId w:val="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is a group of characters enclosing inside double coate’s</w:t>
      </w:r>
    </w:p>
    <w:p>
      <w:pPr>
        <w:numPr>
          <w:ilvl w:val="0"/>
          <w:numId w:val="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is an api class in java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Ans: b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Q2: String objects are created inside?</w:t>
      </w:r>
    </w:p>
    <w:p>
      <w:pPr>
        <w:numPr>
          <w:ilvl w:val="0"/>
          <w:numId w:val="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Heap area</w:t>
      </w:r>
    </w:p>
    <w:p>
      <w:pPr>
        <w:numPr>
          <w:ilvl w:val="0"/>
          <w:numId w:val="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Data area</w:t>
      </w:r>
    </w:p>
    <w:p>
      <w:pPr>
        <w:numPr>
          <w:ilvl w:val="0"/>
          <w:numId w:val="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constant pool memory</w:t>
      </w:r>
    </w:p>
    <w:p>
      <w:pPr>
        <w:numPr>
          <w:ilvl w:val="0"/>
          <w:numId w:val="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Stack area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Ans: a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Q3: Which is true?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Inside string constant pool all string objects having unique state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Inside string constant pool string objects may have duplicate state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Inside heap area string objects may have duplicate state</w:t>
      </w:r>
    </w:p>
    <w:p>
      <w:pPr>
        <w:numPr>
          <w:ilvl w:val="0"/>
          <w:numId w:val="6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Inside heap area all string objects having unique state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Q4: How many way of creating string objects?</w:t>
      </w:r>
    </w:p>
    <w:p>
      <w:pPr>
        <w:numPr>
          <w:ilvl w:val="0"/>
          <w:numId w:val="8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new keyword</w:t>
      </w:r>
    </w:p>
    <w:p>
      <w:pPr>
        <w:numPr>
          <w:ilvl w:val="0"/>
          <w:numId w:val="8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double coate’s</w:t>
      </w:r>
    </w:p>
    <w:p>
      <w:pPr>
        <w:numPr>
          <w:ilvl w:val="0"/>
          <w:numId w:val="8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newInstance() method of java.lang.Class class</w:t>
      </w:r>
    </w:p>
    <w:p>
      <w:pPr>
        <w:numPr>
          <w:ilvl w:val="0"/>
          <w:numId w:val="8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forName() method of java.lang.Class class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 and B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Q5: How many way of comparing string objects?</w:t>
      </w:r>
    </w:p>
    <w:p>
      <w:pPr>
        <w:numPr>
          <w:ilvl w:val="0"/>
          <w:numId w:val="10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== operator</w:t>
      </w:r>
    </w:p>
    <w:p>
      <w:pPr>
        <w:numPr>
          <w:ilvl w:val="0"/>
          <w:numId w:val="10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!= operator</w:t>
      </w:r>
    </w:p>
    <w:p>
      <w:pPr>
        <w:numPr>
          <w:ilvl w:val="0"/>
          <w:numId w:val="10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equals() method</w:t>
      </w:r>
    </w:p>
    <w:p>
      <w:pPr>
        <w:numPr>
          <w:ilvl w:val="0"/>
          <w:numId w:val="10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equalsIgnoreCase() method</w:t>
      </w:r>
    </w:p>
    <w:p>
      <w:pPr>
        <w:numPr>
          <w:ilvl w:val="0"/>
          <w:numId w:val="10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&gt;= operator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:A,C,D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Q6: == operator will compares</w:t>
      </w:r>
    </w:p>
    <w:p>
      <w:pPr>
        <w:numPr>
          <w:ilvl w:val="0"/>
          <w:numId w:val="1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Addresses of two string objects</w:t>
      </w:r>
    </w:p>
    <w:p>
      <w:pPr>
        <w:numPr>
          <w:ilvl w:val="0"/>
          <w:numId w:val="1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Contents of two string objects</w:t>
      </w:r>
    </w:p>
    <w:p>
      <w:pPr>
        <w:numPr>
          <w:ilvl w:val="0"/>
          <w:numId w:val="1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State of two string objects</w:t>
      </w:r>
    </w:p>
    <w:p>
      <w:pPr>
        <w:numPr>
          <w:ilvl w:val="0"/>
          <w:numId w:val="1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Identity of two string objects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:identity of two string objects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Q7: equals() method will compares</w:t>
      </w:r>
    </w:p>
    <w:p>
      <w:pPr>
        <w:numPr>
          <w:ilvl w:val="0"/>
          <w:numId w:val="1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Addresses of two string objects</w:t>
      </w:r>
    </w:p>
    <w:p>
      <w:pPr>
        <w:numPr>
          <w:ilvl w:val="0"/>
          <w:numId w:val="1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Contents of two string objects</w:t>
      </w:r>
    </w:p>
    <w:p>
      <w:pPr>
        <w:numPr>
          <w:ilvl w:val="0"/>
          <w:numId w:val="1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State of two string objects</w:t>
      </w:r>
    </w:p>
    <w:p>
      <w:pPr>
        <w:numPr>
          <w:ilvl w:val="0"/>
          <w:numId w:val="1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Identity of two string objects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:state of two string objects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Q8: equalsIgnoreCase() method will compares state/contents of two string objects in case insensitive manors</w:t>
      </w:r>
    </w:p>
    <w:p>
      <w:pPr>
        <w:numPr>
          <w:ilvl w:val="0"/>
          <w:numId w:val="16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16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Q9: equals () method will compares state/contents of two string objects in case insensitive manors</w:t>
      </w:r>
    </w:p>
    <w:p>
      <w:pPr>
        <w:numPr>
          <w:ilvl w:val="0"/>
          <w:numId w:val="18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18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:false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Q10: String class hashCode() method will returns</w:t>
      </w:r>
    </w:p>
    <w:p>
      <w:pPr>
        <w:numPr>
          <w:ilvl w:val="0"/>
          <w:numId w:val="20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Jvm created hash code address</w:t>
      </w:r>
    </w:p>
    <w:p>
      <w:pPr>
        <w:numPr>
          <w:ilvl w:val="0"/>
          <w:numId w:val="20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String class generated hash code addres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:jvm created hashcode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Q11: Is it possible to create our own immutable class?</w:t>
      </w:r>
    </w:p>
    <w:p>
      <w:pPr>
        <w:numPr>
          <w:ilvl w:val="0"/>
          <w:numId w:val="2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Yes</w:t>
      </w:r>
    </w:p>
    <w:p>
      <w:pPr>
        <w:numPr>
          <w:ilvl w:val="0"/>
          <w:numId w:val="22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:yes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Q12: If any operand is string then + operator will performs?</w:t>
      </w:r>
    </w:p>
    <w:p>
      <w:pPr>
        <w:numPr>
          <w:ilvl w:val="0"/>
          <w:numId w:val="2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Addition</w:t>
      </w:r>
    </w:p>
    <w:p>
      <w:pPr>
        <w:numPr>
          <w:ilvl w:val="0"/>
          <w:numId w:val="24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Concatenation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:concatention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Q13: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s1="ABC";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s2=s1;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s1=s1+"XYZ";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System.out.println(s1==s2);   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System.out.println(s1);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System.out.println(s2);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:false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ABCXYZ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Q14: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System.out.println("ABC"+"XYZ");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:ABCXYZ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Q15: What is output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System.out.println("ABC"+10);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System.out.println(10+"ABC");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:ABC10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10ABC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Q16: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System.out.println("ABC"+2.5);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System.out.println("ABC"+true);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System.out.println("ABC"+'X');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System.out.println(10+20+"ABC"+30+40);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:ABC2.5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ABCX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30ABC3040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Q17: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 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public static void main(String[] args) {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s1=new String("ABC");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s2=new String("ABC");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s3="ABC";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s4="ABC";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System.out.println(s1==s2);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System.out.println(s3==s4);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System.out.println(s1==s3);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Q18: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 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public static void main(String[] args) {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s1=new String("abc");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s2=s1.toUpperCase();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System.out.println(s1==s2);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System.out.println(s2);}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:false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Q19: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 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static String s1="ABC";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static String s2="ABC";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String s3="ABC";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String s4="ABC";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public static void main(String[] args) {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s5="ABC";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s6="ABC";          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Sample s=new Sample();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System.out.println(s1==s2);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System.out.println(s.s3==s.s4);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System.out.println(s5==s6);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System.out.println(s1==s.s3);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System.out.println(s1==s5);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System.out.println(s5==s.s3);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Q20: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Point{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static String s3="ABC";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String s4="ABC";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 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static String s1="ABC";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String s2="ABC";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public static void main(String[] args) {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Sample s=new Sample();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Point p=new Point();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String s5="ABC";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System.out.println(s1==Point.s3);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System.out.println(s1==p.s4);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System.out.println(s.s2==Point.s3);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System.out.println(s.s2==p.s4);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System.out.println(s5==Point.s3);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System.out.println(s5==p.s4);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Q21: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static void m1(String s)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System.out.println("ABC".equals(s));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System.out.println(s.equals("ABC"));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m1("ABC");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m1(null);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Q22: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Point{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String toString(){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"Demo";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Point p=new Point();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Demo d=new Demo();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System.out.println(p);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System.out.println(p.toString());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System.out.println(d); 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System.out.println(d.toString());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Point@7a81197d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Point@7a81197d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Demo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Demo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Q23: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Point{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Demo{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String toString(){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"Demo";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Point p=new Point();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Demo d=new Demo();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s1="ABC"+p; 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s2="ABC"+d;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System.out.println(p);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System.out.println(d);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System.out.println(s1);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System.out.println(s2);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:Point@23fc625e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Demo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ABCPoint@23fc625e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ABCDemo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Q24: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Emp{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int id=10;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String name="RAJU";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float salary=1000;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Emp e=new Emp();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System.out.println(e);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System.out.println(e.id);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System.out.println(e.name);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System.out.println(e.salary);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:Emp@36baf30c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RAJU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1000.0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Q25: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Emp{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int id=10;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String name="RAJU";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float salary=1000;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String toString(){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id+","+name+","+salary; 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Emp e=new Emp();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System.out.println(e);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:10,RAJU,1000.0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Q26: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Point{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int x=10;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int y=20;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String toString(){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x+","+y;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Point p=new Point(); 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System.out.println(p);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:10,20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Q27: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String s1="ABC";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String s2="ABC";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System.out.println(s1.hashCode());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System.out.println(s2.hashCode());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System.out.println(System.identityHashCode(s1));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System.out.println(System.identityHashCode(s2));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Ans:64578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64578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1175962212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1175962212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Q28: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String s1=new String("ABC");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String s2=new String("ABC");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System.out.println(s1.hashCode());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System.out.println(s2.hashCode());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Ans:64578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64578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Q29: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A{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B{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int hashCode(){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10;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A a=new A();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B b=new B();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System.out.println(a.hashCode());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System.out.println(System.identityHashCode(a));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System.out.println(b.hashCode());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System.out.println(System.identityHashCode(b));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}}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:2055281021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2055281021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1554547125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Q30: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String s1=new String("ABC");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String s2=new String("ABC");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System.out.println(s1.hashCode());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System.out.println(s2.hashCode());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System.out.println(System.identityHashCode(s1));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System.out.println(System.identityHashCode(s2));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Ans:64578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64578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1175962212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918221580</w:t>
      </w:r>
    </w:p>
    <w:p>
      <w:pPr>
        <w:numPr>
          <w:ilvl w:val="0"/>
          <w:numId w:val="26"/>
        </w:numPr>
        <w:spacing w:before="0" w:after="12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Q31: What is output?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Numeric{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int value;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Numeric(int no){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value=no;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String toString(){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value+"";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int hashCode(){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value;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Sample{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Numeric n1=new Numeric(10);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Numeric n2=new Numeric(10);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Numeric n3=new Numeric(20);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System.out.println(n1);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System.out.println(n2);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System.out.println(n3);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System.out.println(n1.hashCode());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System.out.println(System.identityHashCode(n1));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System.out.println(n2.hashCode());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System.out.println(System.identityHashCode(n2));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System.out.println(n3.hashCode());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System.out.println(System.identityHashCode(n3));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Ans:10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1421795058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1555009629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41359092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q32: What will happen when you attempt to compile and run the following code?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StrEq{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public static void main(String argv[]){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StrEq s = new StrEq();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private StrEq(){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s = "Marcus";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String s2 = new String("Marcus");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if(s == s2)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System.out.println("we have a match");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else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System.out.println("Not equal");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a. Compile time error caused by private constructor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b. Output of "we have a match"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c. Output of "Not equal"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d. Compile time error by attempting to compare strings   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using ==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C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Q33: class Jcp131{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String s1=”ABC”;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String s2=”ABC”; </w:t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System.out.println("Hello World!"+s1==s2);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 System.out.println("Hello World!"+s1.equals(s2));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Hello World!true</w:t>
      </w:r>
    </w:p>
    <w:p>
      <w:pPr>
        <w:spacing w:before="0" w:after="0" w:line="276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Q34:class Sample{</w:t>
        <w:tab/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static Object o="ABC";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String s = "ABC";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System.out.println(s.equals("ABC"));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System.out.println(s.equals("ABC"));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System.out.println(o.equals(s));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Ans:true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Q35.class Sample{</w:t>
        <w:tab/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char c='a';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String s="hai";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s+=c;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System.out.println(s);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:haia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36.public class Jcp364{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System.out.println(“ABC \u0041 PQR);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 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Q37:class Jcp428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Object o=new Object();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str="hai";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str=o+str;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System.out.println(str);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int i=10;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str1="hello";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str1=i+str1;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str1+=i;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System.out.println(str1);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Ans:java.lang.Object@30f39991hai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10hello10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Q38: public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 [ ] args){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s = null 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 (s+null);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 (s+10) 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nullnull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null10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Q39:public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 [ ] args){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s1 = new String (null) 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s2 = new String (null) 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 (s1+s2) 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cerror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Q40:public class Sample{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 [ ] args){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s1 = null;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String s2 = null;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 (s1+s2) 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nullnull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Q41: class StringOperations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String s1 = new String("abc");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String s2 = new String("abc");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String s3 = new String("Abc");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System.out.println(s1 == s2);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System.out.println(s1.equals(s2));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System.out.println(s2 == s3);</w:t>
        <w:tab/>
        <w:tab/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System.out.println(s2.equals(s3));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Q42.class StringOperations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String s4 = new String("a");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String s5 = new String("A");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System.out.println(s4.equals(s5));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System.out.println(s4.equalsIgnoreCase(s5));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FALSE TRUE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Q43.class StringOperations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System.out.println("" + 10 + 20);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System.out.println("" + "10" + 20);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System.out.println("10" + 20);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System.out.println("10" + "20");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System.out.println("1020");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1020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1020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1020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1020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1020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Q44.class StringPooling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String s5 = "ab";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String s6 = "a" + "b";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String s7 = "a";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String s8 = s7 + "b";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System.out.println(s5 == s6);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 System.out.println(s6 == s8);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  TRUE FALSE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Q45: Given the following declarations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 s1=new String("Hello")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 s2=new String("there");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String s3=new String();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Which of the following are legal operations?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a. s3=s1 + s2;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b. s3=s1-s2;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c. s3=s1 &amp; s2;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d. s3=s1 &amp;&amp; s2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Q46: What will be the result when you attempt to compile and run the following code?.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Conv{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</w:t>
        <w:tab/>
        <w:t xml:space="preserve">public static void main(String argv[]){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Conv c=new Conv();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String s=new String("ello");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c.amethod(s);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public void amethod(String s){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char c='H';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c+=s;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System.out.println(c);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a. Compilation and output the string "Hello"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b. Compilation and output the string "ello"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c. Compilation and output the string elloH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d. Compile time error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Ans:D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Q47: Given the following code, what test would you need to put in place of the comment line?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To result in an output of the string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Equal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EqTest{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public static void main(String argv[]){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EqTest e=new EqTest();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EqTest(){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</w:t>
        <w:tab/>
        <w:t xml:space="preserve">String s="Java";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</w:t>
        <w:tab/>
        <w:t xml:space="preserve">String s2="java";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</w:t>
        <w:tab/>
        <w:t xml:space="preserve">//place test here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System.out.println("Equal");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}else{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</w:t>
        <w:tab/>
        <w:t xml:space="preserve">System.out.println("Not equal");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 </w:t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 </w:t>
        <w:tab/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a. if(s==s2)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b. if(s.equals(s2)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c. if(s.equalsIgnoreCase(s2)) 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d. if(s.noCaseMatch(s2))</w:t>
      </w:r>
    </w:p>
    <w:p>
      <w:pPr>
        <w:spacing w:before="0" w:after="0" w:line="276"/>
        <w:ind w:right="0" w:left="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:C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Q48.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int a = 30;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int b = 40;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int c = a  + b;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System.out.println("The addition of " + a +" and " + b </w:t>
      </w:r>
    </w:p>
    <w:p>
      <w:pPr>
        <w:spacing w:before="0" w:after="0" w:line="276"/>
        <w:ind w:right="0" w:left="720" w:firstLine="72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 " is " + c);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write the correct output.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Ans: the addition of a and b is 70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Q49. class Sample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System.out.println(""+10 + 20);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System.out.println(10 + ""+ 20);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System.out.println(10 + 20 +"");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System.out.println(30 +"");</w:t>
        <w:tab/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System.out.println("30" +"");</w:t>
        <w:tab/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 System.out.println("30");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:1020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1020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30</w:t>
      </w:r>
    </w:p>
    <w:p>
      <w:pPr>
        <w:spacing w:before="0" w:after="12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4">
    <w:abstractNumId w:val="72"/>
  </w:num>
  <w:num w:numId="6">
    <w:abstractNumId w:val="66"/>
  </w:num>
  <w:num w:numId="8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