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0F9E" w:rsidRDefault="006D0F9E" w:rsidP="006D0F9E">
      <w:proofErr w:type="spellStart"/>
      <w:r>
        <w:t>ingestionemr</w:t>
      </w:r>
      <w:proofErr w:type="spellEnd"/>
    </w:p>
    <w:p w:rsidR="006D0F9E" w:rsidRDefault="006D0F9E" w:rsidP="006D0F9E"/>
    <w:p w:rsidR="006D0F9E" w:rsidRDefault="006D0F9E" w:rsidP="006D0F9E">
      <w:r>
        <w:t xml:space="preserve">[hadoop@ip-10-171-1-149 log]$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-du -h  /user/</w:t>
      </w:r>
      <w:proofErr w:type="spellStart"/>
      <w:r>
        <w:t>hadoop</w:t>
      </w:r>
      <w:proofErr w:type="spellEnd"/>
      <w:r>
        <w:t>/.</w:t>
      </w:r>
      <w:proofErr w:type="spellStart"/>
      <w:r>
        <w:t>sparkStaging</w:t>
      </w:r>
      <w:proofErr w:type="spellEnd"/>
    </w:p>
    <w:p w:rsidR="006D0F9E" w:rsidRDefault="006D0F9E" w:rsidP="006D0F9E">
      <w:r>
        <w:t>213.6 M  /user/</w:t>
      </w:r>
      <w:proofErr w:type="spellStart"/>
      <w:r>
        <w:t>hadoop</w:t>
      </w:r>
      <w:proofErr w:type="spellEnd"/>
      <w:r>
        <w:t>/.</w:t>
      </w:r>
      <w:proofErr w:type="spellStart"/>
      <w:r>
        <w:t>sparkStaging</w:t>
      </w:r>
      <w:proofErr w:type="spellEnd"/>
      <w:r>
        <w:t>/application_1644623772937_0205</w:t>
      </w:r>
    </w:p>
    <w:p w:rsidR="006D0F9E" w:rsidRDefault="006D0F9E" w:rsidP="006D0F9E">
      <w:r>
        <w:t>216.1 M  /user/</w:t>
      </w:r>
      <w:proofErr w:type="spellStart"/>
      <w:r>
        <w:t>hadoop</w:t>
      </w:r>
      <w:proofErr w:type="spellEnd"/>
      <w:r>
        <w:t>/.</w:t>
      </w:r>
      <w:proofErr w:type="spellStart"/>
      <w:r>
        <w:t>sparkStaging</w:t>
      </w:r>
      <w:proofErr w:type="spellEnd"/>
      <w:r>
        <w:t>/application_1644623772937_0210</w:t>
      </w:r>
    </w:p>
    <w:p w:rsidR="006D0F9E" w:rsidRDefault="006D0F9E" w:rsidP="006D0F9E">
      <w:r>
        <w:t>204.3 M  /user/</w:t>
      </w:r>
      <w:proofErr w:type="spellStart"/>
      <w:r>
        <w:t>hadoop</w:t>
      </w:r>
      <w:proofErr w:type="spellEnd"/>
      <w:r>
        <w:t>/.</w:t>
      </w:r>
      <w:proofErr w:type="spellStart"/>
      <w:r>
        <w:t>sparkStaging</w:t>
      </w:r>
      <w:proofErr w:type="spellEnd"/>
      <w:r>
        <w:t>/application_1644623772937_0375</w:t>
      </w:r>
    </w:p>
    <w:p w:rsidR="006D0F9E" w:rsidRDefault="006D0F9E" w:rsidP="006D0F9E"/>
    <w:p w:rsidR="006D0F9E" w:rsidRDefault="006D0F9E" w:rsidP="006D0F9E"/>
    <w:p w:rsidR="006D0F9E" w:rsidRDefault="006D0F9E" w:rsidP="006D0F9E">
      <w:r>
        <w:t xml:space="preserve">#spark </w:t>
      </w:r>
      <w:proofErr w:type="spellStart"/>
      <w:r>
        <w:t>realtime</w:t>
      </w:r>
      <w:proofErr w:type="spellEnd"/>
      <w:r>
        <w:t>-streaming-service</w:t>
      </w:r>
    </w:p>
    <w:p w:rsidR="006D0F9E" w:rsidRDefault="006D0F9E" w:rsidP="006D0F9E">
      <w:r>
        <w:t xml:space="preserve">[hadoop@ip-10-171-1-149 log]$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-du -h  /user/</w:t>
      </w:r>
      <w:proofErr w:type="spellStart"/>
      <w:r>
        <w:t>hadoop</w:t>
      </w:r>
      <w:proofErr w:type="spellEnd"/>
      <w:r>
        <w:t>/.</w:t>
      </w:r>
      <w:proofErr w:type="spellStart"/>
      <w:r>
        <w:t>sparkStaging</w:t>
      </w:r>
      <w:proofErr w:type="spellEnd"/>
      <w:r>
        <w:t>/application_1644623772937_0210</w:t>
      </w:r>
    </w:p>
    <w:p w:rsidR="006D0F9E" w:rsidRDefault="006D0F9E" w:rsidP="006D0F9E">
      <w:r>
        <w:t>193.3 K  /user/hadoop/.sparkStaging/application_1644623772937_0210/__spark_conf__.zip</w:t>
      </w:r>
    </w:p>
    <w:p w:rsidR="006D0F9E" w:rsidRDefault="006D0F9E" w:rsidP="006D0F9E">
      <w:r>
        <w:t>204.1 M  /user/hadoop/.sparkStaging/application_1644623772937_0210/__spark_libs__7107889754985111069.zip</w:t>
      </w:r>
    </w:p>
    <w:p w:rsidR="006D0F9E" w:rsidRDefault="006D0F9E" w:rsidP="006D0F9E">
      <w:r>
        <w:t>851      /user/hadoop/.sparkStaging/application_1644623772937_0210/log4j-driver.properties</w:t>
      </w:r>
    </w:p>
    <w:p w:rsidR="006D0F9E" w:rsidRDefault="006D0F9E" w:rsidP="006D0F9E">
      <w:r>
        <w:t>1.7 K    /user/hadoop/.sparkStaging/application_1644623772937_0210/log4j-executor.properties</w:t>
      </w:r>
    </w:p>
    <w:p w:rsidR="006D0F9E" w:rsidRDefault="006D0F9E" w:rsidP="006D0F9E">
      <w:r>
        <w:t>11.8 M   /user/hadoop/.sparkStaging/application_1644623772937_0210/spark-realtime-streaming-service-1.0.0-fat.jar</w:t>
      </w:r>
    </w:p>
    <w:p w:rsidR="006D0F9E" w:rsidRDefault="006D0F9E" w:rsidP="006D0F9E"/>
    <w:p w:rsidR="006D0F9E" w:rsidRDefault="006D0F9E" w:rsidP="006D0F9E"/>
    <w:p w:rsidR="006D0F9E" w:rsidRDefault="006D0F9E" w:rsidP="006D0F9E">
      <w:r>
        <w:t>#spark analytics</w:t>
      </w:r>
    </w:p>
    <w:p w:rsidR="006D0F9E" w:rsidRDefault="006D0F9E" w:rsidP="006D0F9E">
      <w:r>
        <w:t xml:space="preserve">[hadoop@ip-10-171-1-149 log]$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-du -h  /user/</w:t>
      </w:r>
      <w:proofErr w:type="spellStart"/>
      <w:r>
        <w:t>hadoop</w:t>
      </w:r>
      <w:proofErr w:type="spellEnd"/>
      <w:r>
        <w:t>/.</w:t>
      </w:r>
      <w:proofErr w:type="spellStart"/>
      <w:r>
        <w:t>sparkStaging</w:t>
      </w:r>
      <w:proofErr w:type="spellEnd"/>
      <w:r>
        <w:t>/application_1644623772937_0375</w:t>
      </w:r>
    </w:p>
    <w:p w:rsidR="006D0F9E" w:rsidRDefault="006D0F9E" w:rsidP="006D0F9E">
      <w:r>
        <w:t>193.4 K  /user/hadoop/.sparkStaging/application_1644623772937_0375/__spark_conf__.zip</w:t>
      </w:r>
    </w:p>
    <w:p w:rsidR="006D0F9E" w:rsidRDefault="006D0F9E" w:rsidP="006D0F9E">
      <w:r>
        <w:t>204.1 M  /user/hadoop/.sparkStaging/application_1644623772937_0375/__spark_libs__2544699116648595282.zip</w:t>
      </w:r>
    </w:p>
    <w:p w:rsidR="006D0F9E" w:rsidRDefault="006D0F9E" w:rsidP="006D0F9E">
      <w:r>
        <w:t>2.9 K    /user/hadoop/.sparkStaging/application_1644623772937_0375/app.properties</w:t>
      </w:r>
    </w:p>
    <w:p w:rsidR="006D0F9E" w:rsidRDefault="006D0F9E" w:rsidP="006D0F9E">
      <w:r>
        <w:t>851      /user/hadoop/.sparkStaging/application_1644623772937_0375/log4j-driver.properties</w:t>
      </w:r>
    </w:p>
    <w:p w:rsidR="006D0F9E" w:rsidRDefault="006D0F9E" w:rsidP="006D0F9E">
      <w:r>
        <w:t>1.7 K    /user/hadoop/.sparkStaging/application_1644623772937_0375/log4j-executor.properties</w:t>
      </w:r>
    </w:p>
    <w:p w:rsidR="006D0F9E" w:rsidRDefault="006D0F9E">
      <w:r>
        <w:t>13.6 K   /user/hadoop/.sparkStaging/application_1644623772937_0375/mappings-config.json</w:t>
      </w:r>
    </w:p>
    <w:p w:rsidR="006D0F9E" w:rsidRDefault="006D0F9E" w:rsidP="006D0F9E">
      <w:pPr>
        <w:tabs>
          <w:tab w:val="left" w:pos="1440"/>
        </w:tabs>
      </w:pPr>
      <w:r w:rsidRPr="006D0F9E">
        <w:lastRenderedPageBreak/>
        <w:drawing>
          <wp:inline distT="0" distB="0" distL="0" distR="0" wp14:anchorId="33F1D83E" wp14:editId="329301DD">
            <wp:extent cx="6832121" cy="3768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6512" cy="377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381" w:rsidRDefault="00C31381" w:rsidP="006D0F9E">
      <w:pPr>
        <w:tabs>
          <w:tab w:val="left" w:pos="1440"/>
        </w:tabs>
      </w:pPr>
    </w:p>
    <w:p w:rsidR="00C31381" w:rsidRDefault="00C31381" w:rsidP="006D0F9E">
      <w:pPr>
        <w:tabs>
          <w:tab w:val="left" w:pos="1440"/>
        </w:tabs>
      </w:pPr>
      <w:r w:rsidRPr="00C31381">
        <w:drawing>
          <wp:inline distT="0" distB="0" distL="0" distR="0" wp14:anchorId="492B397D" wp14:editId="0827AF4A">
            <wp:extent cx="6400800" cy="1856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BAA" w:rsidRDefault="00F41BAA" w:rsidP="006D0F9E">
      <w:pPr>
        <w:tabs>
          <w:tab w:val="left" w:pos="1440"/>
        </w:tabs>
      </w:pPr>
      <w:bookmarkStart w:id="0" w:name="_GoBack"/>
      <w:bookmarkEnd w:id="0"/>
    </w:p>
    <w:p w:rsidR="00F41BAA" w:rsidRDefault="00F41BAA" w:rsidP="006D0F9E">
      <w:pPr>
        <w:tabs>
          <w:tab w:val="left" w:pos="1440"/>
        </w:tabs>
      </w:pPr>
      <w:r w:rsidRPr="00F41BAA">
        <w:lastRenderedPageBreak/>
        <w:drawing>
          <wp:inline distT="0" distB="0" distL="0" distR="0" wp14:anchorId="45A62E8B" wp14:editId="681CAA2A">
            <wp:extent cx="6400800" cy="29140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BAA" w:rsidRDefault="00F41BAA" w:rsidP="006D0F9E">
      <w:pPr>
        <w:tabs>
          <w:tab w:val="left" w:pos="1440"/>
        </w:tabs>
      </w:pPr>
    </w:p>
    <w:p w:rsidR="00F41BAA" w:rsidRDefault="00F41BAA" w:rsidP="006D0F9E">
      <w:pPr>
        <w:tabs>
          <w:tab w:val="left" w:pos="1440"/>
        </w:tabs>
      </w:pPr>
    </w:p>
    <w:sectPr w:rsidR="00F41BAA" w:rsidSect="006D0F9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630" w:right="1440" w:bottom="63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783C" w:rsidRDefault="004D783C" w:rsidP="00BA024C">
      <w:pPr>
        <w:spacing w:after="0" w:line="240" w:lineRule="auto"/>
      </w:pPr>
      <w:r>
        <w:separator/>
      </w:r>
    </w:p>
  </w:endnote>
  <w:endnote w:type="continuationSeparator" w:id="0">
    <w:p w:rsidR="004D783C" w:rsidRDefault="004D783C" w:rsidP="00BA0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024C" w:rsidRDefault="00BA02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024C" w:rsidRDefault="00BA024C">
    <w:pPr>
      <w:pStyle w:val="Footer"/>
      <w:rPr>
        <w:rFonts w:ascii="Arial" w:hAnsi="Arial" w:cs="Arial"/>
        <w:sz w:val="18"/>
      </w:rPr>
    </w:pPr>
  </w:p>
  <w:p w:rsidR="00BA024C" w:rsidRPr="00BA024C" w:rsidRDefault="00BA024C" w:rsidP="00BA024C">
    <w:pPr>
      <w:pStyle w:val="Footer"/>
      <w:jc w:val="center"/>
      <w:rPr>
        <w:rFonts w:ascii="Arial" w:hAnsi="Arial" w:cs="Arial"/>
        <w:sz w:val="18"/>
      </w:rPr>
    </w:pPr>
    <w:r>
      <w:rPr>
        <w:rFonts w:ascii="Arial" w:hAnsi="Arial" w:cs="Arial"/>
        <w:sz w:val="18"/>
      </w:rPr>
      <w:t>GE Confidential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024C" w:rsidRDefault="00BA02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783C" w:rsidRDefault="004D783C" w:rsidP="00BA024C">
      <w:pPr>
        <w:spacing w:after="0" w:line="240" w:lineRule="auto"/>
      </w:pPr>
      <w:r>
        <w:separator/>
      </w:r>
    </w:p>
  </w:footnote>
  <w:footnote w:type="continuationSeparator" w:id="0">
    <w:p w:rsidR="004D783C" w:rsidRDefault="004D783C" w:rsidP="00BA02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024C" w:rsidRDefault="00BA02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024C" w:rsidRDefault="00BA024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024C" w:rsidRDefault="00BA02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D0F9E"/>
    <w:rsid w:val="00067ED6"/>
    <w:rsid w:val="003D5917"/>
    <w:rsid w:val="00445D0C"/>
    <w:rsid w:val="004D783C"/>
    <w:rsid w:val="006D0F9E"/>
    <w:rsid w:val="00844811"/>
    <w:rsid w:val="008522D5"/>
    <w:rsid w:val="00896408"/>
    <w:rsid w:val="0099346F"/>
    <w:rsid w:val="00A53A8D"/>
    <w:rsid w:val="00A87C99"/>
    <w:rsid w:val="00B9683B"/>
    <w:rsid w:val="00BA024C"/>
    <w:rsid w:val="00BF21CC"/>
    <w:rsid w:val="00C31381"/>
    <w:rsid w:val="00D42A39"/>
    <w:rsid w:val="00F41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D4D7C"/>
  <w15:chartTrackingRefBased/>
  <w15:docId w15:val="{F23A0CB0-0F78-4EC1-B52A-310AB22EA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3A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A02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024C"/>
  </w:style>
  <w:style w:type="paragraph" w:styleId="Footer">
    <w:name w:val="footer"/>
    <w:basedOn w:val="Normal"/>
    <w:link w:val="FooterChar"/>
    <w:uiPriority w:val="99"/>
    <w:semiHidden/>
    <w:unhideWhenUsed/>
    <w:rsid w:val="00BA02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A02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Goud N</dc:creator>
  <cp:keywords/>
  <dc:description/>
  <cp:lastModifiedBy>Praveen Kumar Goud N</cp:lastModifiedBy>
  <cp:revision>1</cp:revision>
  <dcterms:created xsi:type="dcterms:W3CDTF">2023-03-07T12:31:00Z</dcterms:created>
  <dcterms:modified xsi:type="dcterms:W3CDTF">2023-03-07T15:59:00Z</dcterms:modified>
</cp:coreProperties>
</file>