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2AAF" w14:textId="347B1AF9" w:rsidR="00812626" w:rsidRPr="005310CF" w:rsidRDefault="003C4573" w:rsidP="003C4573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0" w:name="_GoBack"/>
      <w:r w:rsidRPr="005310CF">
        <w:rPr>
          <w:rFonts w:asciiTheme="minorHAnsi" w:hAnsiTheme="minorHAnsi" w:cstheme="minorHAnsi"/>
          <w:sz w:val="22"/>
          <w:szCs w:val="22"/>
        </w:rPr>
        <w:t>Release Description</w:t>
      </w:r>
    </w:p>
    <w:p w14:paraId="271DC213" w14:textId="6BEB0D86" w:rsidR="00D21930" w:rsidRPr="005310CF" w:rsidRDefault="00190B4E" w:rsidP="00D21930">
      <w:pPr>
        <w:rPr>
          <w:rFonts w:cstheme="minorHAnsi"/>
        </w:rPr>
      </w:pPr>
      <w:r w:rsidRPr="005310CF">
        <w:rPr>
          <w:rFonts w:cstheme="minorHAnsi"/>
        </w:rPr>
        <w:t>The following features were included in the 2021.0</w:t>
      </w:r>
      <w:r w:rsidR="00562AB6" w:rsidRPr="005310CF">
        <w:rPr>
          <w:rFonts w:cstheme="minorHAnsi"/>
        </w:rPr>
        <w:t>4</w:t>
      </w:r>
      <w:r w:rsidRPr="005310CF">
        <w:rPr>
          <w:rFonts w:cstheme="minorHAnsi"/>
        </w:rPr>
        <w:t xml:space="preserve"> release: </w:t>
      </w:r>
    </w:p>
    <w:p w14:paraId="1BB0DCC2" w14:textId="30FF8F47" w:rsidR="00D21930" w:rsidRPr="005310CF" w:rsidRDefault="00D21930" w:rsidP="00D2193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310CF">
        <w:rPr>
          <w:rFonts w:asciiTheme="minorHAnsi" w:hAnsiTheme="minorHAnsi" w:cstheme="minorHAnsi"/>
          <w:sz w:val="22"/>
          <w:szCs w:val="22"/>
        </w:rPr>
        <w:t>Shared Modules:</w:t>
      </w:r>
    </w:p>
    <w:p w14:paraId="4BA9F176" w14:textId="77777777" w:rsidR="00E35B9D" w:rsidRPr="005310CF" w:rsidRDefault="00E35B9D" w:rsidP="00D073A1">
      <w:pPr>
        <w:pStyle w:val="ListParagraph"/>
        <w:numPr>
          <w:ilvl w:val="0"/>
          <w:numId w:val="2"/>
        </w:numPr>
        <w:rPr>
          <w:rFonts w:cstheme="minorHAnsi"/>
        </w:rPr>
      </w:pPr>
      <w:r w:rsidRPr="005310CF">
        <w:rPr>
          <w:rFonts w:eastAsia="Times New Roman" w:cstheme="minorHAnsi"/>
          <w:color w:val="333840"/>
          <w:bdr w:val="none" w:sz="0" w:space="0" w:color="auto" w:frame="1"/>
        </w:rPr>
        <w:t>Update IAM module with example roles to help grant least privilege</w:t>
      </w:r>
    </w:p>
    <w:p w14:paraId="5C7702E7" w14:textId="77777777" w:rsidR="00E35B9D" w:rsidRPr="005310CF" w:rsidRDefault="00E35B9D" w:rsidP="00D073A1">
      <w:pPr>
        <w:pStyle w:val="ListParagraph"/>
        <w:numPr>
          <w:ilvl w:val="0"/>
          <w:numId w:val="2"/>
        </w:numPr>
        <w:rPr>
          <w:rFonts w:cstheme="minorHAnsi"/>
        </w:rPr>
      </w:pPr>
      <w:r w:rsidRPr="005310CF">
        <w:rPr>
          <w:rFonts w:eastAsia="Times New Roman" w:cstheme="minorHAnsi"/>
          <w:color w:val="333840"/>
          <w:bdr w:val="none" w:sz="0" w:space="0" w:color="auto" w:frame="1"/>
        </w:rPr>
        <w:t>Terraform module for AWS EMR</w:t>
      </w:r>
    </w:p>
    <w:p w14:paraId="0B393378" w14:textId="1D748904" w:rsidR="00D073A1" w:rsidRPr="005310CF" w:rsidRDefault="00E35B9D" w:rsidP="00D073A1">
      <w:pPr>
        <w:pStyle w:val="ListParagraph"/>
        <w:numPr>
          <w:ilvl w:val="0"/>
          <w:numId w:val="2"/>
        </w:numPr>
        <w:rPr>
          <w:rFonts w:cstheme="minorHAnsi"/>
        </w:rPr>
      </w:pPr>
      <w:r w:rsidRPr="005310CF">
        <w:rPr>
          <w:rFonts w:eastAsia="Times New Roman" w:cstheme="minorHAnsi"/>
          <w:color w:val="333840"/>
          <w:bdr w:val="none" w:sz="0" w:space="0" w:color="auto" w:frame="1"/>
        </w:rPr>
        <w:t>Terraform module for AWS Autoscaling Group</w:t>
      </w:r>
      <w:r w:rsidR="00D073A1" w:rsidRPr="005310CF">
        <w:rPr>
          <w:rFonts w:eastAsia="Times New Roman" w:cstheme="minorHAnsi"/>
          <w:color w:val="333840"/>
          <w:bdr w:val="none" w:sz="0" w:space="0" w:color="auto" w:frame="1"/>
        </w:rPr>
        <w:t xml:space="preserve"> </w:t>
      </w:r>
    </w:p>
    <w:p w14:paraId="28687627" w14:textId="60199FAE" w:rsidR="00D073A1" w:rsidRPr="005310CF" w:rsidRDefault="00D073A1" w:rsidP="00D073A1">
      <w:pPr>
        <w:pStyle w:val="Heading3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5310CF">
        <w:rPr>
          <w:rFonts w:asciiTheme="minorHAnsi" w:hAnsiTheme="minorHAnsi" w:cstheme="minorHAnsi"/>
          <w:sz w:val="22"/>
          <w:szCs w:val="22"/>
        </w:rPr>
        <w:t>Operational Reliability, Compliance with Optum Tech and Process Improvements</w:t>
      </w:r>
    </w:p>
    <w:p w14:paraId="57A8DCC5" w14:textId="7469F523" w:rsidR="00D073A1" w:rsidRPr="005310CF" w:rsidRDefault="00E35B9D" w:rsidP="00D073A1">
      <w:pPr>
        <w:pStyle w:val="ListParagraph"/>
        <w:numPr>
          <w:ilvl w:val="0"/>
          <w:numId w:val="1"/>
        </w:numPr>
        <w:rPr>
          <w:rFonts w:cstheme="minorHAnsi"/>
        </w:rPr>
      </w:pPr>
      <w:r w:rsidRPr="005310CF">
        <w:rPr>
          <w:rFonts w:eastAsia="Times New Roman" w:cstheme="minorHAnsi"/>
          <w:color w:val="333840"/>
          <w:bdr w:val="none" w:sz="0" w:space="0" w:color="auto" w:frame="1"/>
        </w:rPr>
        <w:t>When to use On-demand EMR or AWS Glue for Spark jobs</w:t>
      </w:r>
    </w:p>
    <w:p w14:paraId="7393D7A6" w14:textId="77777777" w:rsidR="00E35B9D" w:rsidRPr="005310CF" w:rsidRDefault="00E35B9D" w:rsidP="00D073A1">
      <w:pPr>
        <w:pStyle w:val="ListParagraph"/>
        <w:numPr>
          <w:ilvl w:val="0"/>
          <w:numId w:val="1"/>
        </w:numPr>
        <w:rPr>
          <w:rFonts w:cstheme="minorHAnsi"/>
        </w:rPr>
      </w:pPr>
      <w:r w:rsidRPr="005310CF">
        <w:rPr>
          <w:rFonts w:eastAsia="Times New Roman" w:cstheme="minorHAnsi"/>
          <w:color w:val="333840"/>
          <w:bdr w:val="none" w:sz="0" w:space="0" w:color="auto" w:frame="1"/>
        </w:rPr>
        <w:t>Create solution for being able to run Service jobs that last over 2 hours</w:t>
      </w:r>
    </w:p>
    <w:p w14:paraId="52843BDA" w14:textId="5308A218" w:rsidR="00700BFD" w:rsidRPr="005310CF" w:rsidRDefault="00E35B9D" w:rsidP="00700BFD">
      <w:pPr>
        <w:pStyle w:val="Heading3"/>
        <w:rPr>
          <w:rFonts w:asciiTheme="minorHAnsi" w:eastAsiaTheme="minorHAnsi" w:hAnsiTheme="minorHAnsi" w:cstheme="minorHAnsi"/>
          <w:sz w:val="22"/>
          <w:szCs w:val="22"/>
        </w:rPr>
      </w:pPr>
      <w:r w:rsidRPr="005310CF">
        <w:rPr>
          <w:rFonts w:asciiTheme="minorHAnsi" w:eastAsiaTheme="minorHAnsi" w:hAnsiTheme="minorHAnsi" w:cstheme="minorHAnsi"/>
          <w:sz w:val="22"/>
          <w:szCs w:val="22"/>
        </w:rPr>
        <w:t>Cloud Custodian</w:t>
      </w:r>
    </w:p>
    <w:p w14:paraId="2701D634" w14:textId="7501427F" w:rsidR="00700BFD" w:rsidRPr="005310CF" w:rsidRDefault="0082177F" w:rsidP="00700BFD">
      <w:pPr>
        <w:pStyle w:val="ListParagraph"/>
        <w:numPr>
          <w:ilvl w:val="0"/>
          <w:numId w:val="3"/>
        </w:numPr>
        <w:rPr>
          <w:rFonts w:cstheme="minorHAnsi"/>
        </w:rPr>
      </w:pPr>
      <w:r w:rsidRPr="005310CF">
        <w:rPr>
          <w:rFonts w:cstheme="minorHAnsi"/>
        </w:rPr>
        <w:t>Auto-remediation of S3 buckets not configured with secure data transport policy or server-side</w:t>
      </w:r>
    </w:p>
    <w:p w14:paraId="0B3152C5" w14:textId="310B3C25" w:rsidR="00D073A1" w:rsidRPr="005310CF" w:rsidRDefault="00D771C8" w:rsidP="00D771C8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310CF">
        <w:rPr>
          <w:rFonts w:asciiTheme="minorHAnsi" w:hAnsiTheme="minorHAnsi" w:cstheme="minorHAnsi"/>
          <w:sz w:val="22"/>
          <w:szCs w:val="22"/>
        </w:rPr>
        <w:t>Feature Descriptions, Documentation Links and Outcomes</w:t>
      </w:r>
    </w:p>
    <w:p w14:paraId="170F328F" w14:textId="77777777" w:rsidR="008A3B32" w:rsidRPr="005310CF" w:rsidRDefault="008A3B32" w:rsidP="008A3B3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193"/>
        <w:gridCol w:w="1162"/>
        <w:gridCol w:w="2678"/>
        <w:gridCol w:w="3416"/>
      </w:tblGrid>
      <w:tr w:rsidR="005310CF" w:rsidRPr="005310CF" w14:paraId="54D920FF" w14:textId="77777777" w:rsidTr="00E93766">
        <w:tc>
          <w:tcPr>
            <w:tcW w:w="994" w:type="dxa"/>
            <w:shd w:val="clear" w:color="auto" w:fill="D9D9D9" w:themeFill="background1" w:themeFillShade="D9"/>
          </w:tcPr>
          <w:p w14:paraId="51E7BEE9" w14:textId="62272A7A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  <w:highlight w:val="lightGray"/>
              </w:rPr>
            </w:pPr>
            <w:r w:rsidRPr="005310CF">
              <w:rPr>
                <w:rFonts w:cstheme="minorHAnsi"/>
                <w:b/>
                <w:bCs/>
              </w:rPr>
              <w:t>Rally Feature ID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14:paraId="4293BF05" w14:textId="67A476E5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</w:rPr>
            </w:pPr>
            <w:r w:rsidRPr="005310CF">
              <w:rPr>
                <w:rFonts w:cstheme="minorHAnsi"/>
                <w:b/>
                <w:bCs/>
              </w:rPr>
              <w:t>Feature Description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913FC82" w14:textId="62EA1450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</w:rPr>
            </w:pPr>
            <w:r w:rsidRPr="005310CF"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2566" w:type="dxa"/>
            <w:shd w:val="clear" w:color="auto" w:fill="D9D9D9" w:themeFill="background1" w:themeFillShade="D9"/>
          </w:tcPr>
          <w:p w14:paraId="616CC554" w14:textId="309AEBE6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</w:rPr>
            </w:pPr>
            <w:r w:rsidRPr="005310CF">
              <w:rPr>
                <w:rFonts w:cstheme="minorHAnsi"/>
                <w:b/>
                <w:bCs/>
              </w:rPr>
              <w:t>Objectives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14:paraId="4ECACAF6" w14:textId="13FB5696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</w:rPr>
            </w:pPr>
            <w:r w:rsidRPr="005310CF">
              <w:rPr>
                <w:rFonts w:cstheme="minorHAnsi"/>
                <w:b/>
                <w:bCs/>
              </w:rPr>
              <w:t>Outcome</w:t>
            </w:r>
            <w:r w:rsidR="007E7595" w:rsidRPr="005310CF">
              <w:rPr>
                <w:rFonts w:cstheme="minorHAnsi"/>
                <w:b/>
                <w:bCs/>
              </w:rPr>
              <w:t>s</w:t>
            </w:r>
          </w:p>
        </w:tc>
      </w:tr>
      <w:tr w:rsidR="002A5B44" w:rsidRPr="005310CF" w14:paraId="596C6557" w14:textId="77777777" w:rsidTr="00E93766">
        <w:trPr>
          <w:trHeight w:val="647"/>
        </w:trPr>
        <w:tc>
          <w:tcPr>
            <w:tcW w:w="994" w:type="dxa"/>
          </w:tcPr>
          <w:p w14:paraId="1C187A61" w14:textId="77777777" w:rsidR="00620E3D" w:rsidRPr="005310CF" w:rsidRDefault="0082177F" w:rsidP="00620E3D">
            <w:pPr>
              <w:rPr>
                <w:rFonts w:cstheme="minorHAnsi"/>
              </w:rPr>
            </w:pPr>
            <w:hyperlink r:id="rId5" w:anchor="/380432281308d/portfolioitemstreegrid?detail=/portfolioitem/feature/483305400336" w:history="1">
              <w:r w:rsidRPr="005310CF">
                <w:rPr>
                  <w:rStyle w:val="Hyperlink"/>
                  <w:rFonts w:cstheme="minorHAns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F108787</w:t>
              </w:r>
            </w:hyperlink>
          </w:p>
          <w:p w14:paraId="1BE3145D" w14:textId="77777777" w:rsidR="0082177F" w:rsidRPr="005310CF" w:rsidRDefault="0082177F" w:rsidP="00620E3D">
            <w:pPr>
              <w:rPr>
                <w:rFonts w:cstheme="minorHAnsi"/>
              </w:rPr>
            </w:pPr>
            <w:hyperlink r:id="rId6" w:anchor="/380432281308d/portfolioitemstreegrid?detail=/portfolioitem/feature/515158833748" w:history="1">
              <w:r w:rsidRPr="005310CF">
                <w:rPr>
                  <w:rStyle w:val="Hyperlink"/>
                  <w:rFonts w:cstheme="minorHAns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F115596</w:t>
              </w:r>
            </w:hyperlink>
          </w:p>
          <w:p w14:paraId="101CF519" w14:textId="77777777" w:rsidR="0082177F" w:rsidRPr="005310CF" w:rsidRDefault="0082177F" w:rsidP="00620E3D">
            <w:pPr>
              <w:rPr>
                <w:rFonts w:cstheme="minorHAnsi"/>
              </w:rPr>
            </w:pPr>
            <w:hyperlink r:id="rId7" w:anchor="/380432281308d/portfolioitemstreegrid?detail=/portfolioitem/feature/515160007756" w:history="1">
              <w:r w:rsidRPr="005310CF">
                <w:rPr>
                  <w:rStyle w:val="Hyperlink"/>
                  <w:rFonts w:cstheme="minorHAns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F115597</w:t>
              </w:r>
            </w:hyperlink>
          </w:p>
          <w:p w14:paraId="41CF79B5" w14:textId="77777777" w:rsidR="0082177F" w:rsidRPr="005310CF" w:rsidRDefault="0082177F" w:rsidP="00620E3D">
            <w:pPr>
              <w:rPr>
                <w:rFonts w:cstheme="minorHAnsi"/>
              </w:rPr>
            </w:pPr>
            <w:hyperlink r:id="rId8" w:anchor="/380432281308d/portfolioitemstreegrid?detail=/portfolioitem/feature/515160010860" w:history="1">
              <w:r w:rsidRPr="005310CF">
                <w:rPr>
                  <w:rStyle w:val="Hyperlink"/>
                  <w:rFonts w:cstheme="minorHAns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F115598</w:t>
              </w:r>
            </w:hyperlink>
          </w:p>
          <w:p w14:paraId="28D3CA7A" w14:textId="451A31D4" w:rsidR="0082177F" w:rsidRPr="005310CF" w:rsidRDefault="0082177F" w:rsidP="00620E3D">
            <w:pPr>
              <w:rPr>
                <w:rFonts w:cstheme="minorHAnsi"/>
              </w:rPr>
            </w:pPr>
            <w:hyperlink r:id="rId9" w:anchor="/380432281308d/portfolioitemstreegrid?detail=/portfolioitem/feature/515160502016" w:history="1">
              <w:r w:rsidRPr="005310CF">
                <w:rPr>
                  <w:rStyle w:val="Hyperlink"/>
                  <w:rFonts w:cstheme="minorHAns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F115600</w:t>
              </w:r>
            </w:hyperlink>
          </w:p>
        </w:tc>
        <w:tc>
          <w:tcPr>
            <w:tcW w:w="1401" w:type="dxa"/>
          </w:tcPr>
          <w:p w14:paraId="297B9B99" w14:textId="77777777" w:rsidR="0082177F" w:rsidRPr="005310CF" w:rsidRDefault="0082177F" w:rsidP="0082177F">
            <w:pPr>
              <w:rPr>
                <w:rFonts w:cstheme="minorHAnsi"/>
              </w:rPr>
            </w:pPr>
            <w:r w:rsidRPr="005310CF">
              <w:rPr>
                <w:rFonts w:eastAsia="Times New Roman" w:cstheme="minorHAnsi"/>
                <w:color w:val="333840"/>
                <w:bdr w:val="none" w:sz="0" w:space="0" w:color="auto" w:frame="1"/>
              </w:rPr>
              <w:t>Update IAM module with example roles to help grant least privilege</w:t>
            </w:r>
          </w:p>
          <w:p w14:paraId="600B7D1D" w14:textId="77777777" w:rsidR="00620E3D" w:rsidRPr="005310CF" w:rsidRDefault="00620E3D" w:rsidP="00AF4E0E">
            <w:pPr>
              <w:jc w:val="both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33CBB6B9" w14:textId="64E4DA8A" w:rsidR="00620E3D" w:rsidRPr="005310CF" w:rsidRDefault="0082177F" w:rsidP="00620E3D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>CCOE Team</w:t>
            </w:r>
          </w:p>
        </w:tc>
        <w:tc>
          <w:tcPr>
            <w:tcW w:w="2566" w:type="dxa"/>
          </w:tcPr>
          <w:p w14:paraId="221132C5" w14:textId="77777777" w:rsidR="00620E3D" w:rsidRPr="005310CF" w:rsidRDefault="008717E3" w:rsidP="00620E3D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 xml:space="preserve">Provide </w:t>
            </w:r>
            <w:r w:rsidR="0082177F" w:rsidRPr="005310CF">
              <w:rPr>
                <w:rFonts w:cstheme="minorHAnsi"/>
              </w:rPr>
              <w:t>terraform code for sample IAM roles like:</w:t>
            </w:r>
          </w:p>
          <w:p w14:paraId="26E502F1" w14:textId="60B7BD29" w:rsidR="0082177F" w:rsidRPr="005310CF" w:rsidRDefault="0082177F" w:rsidP="00E9376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310CF">
              <w:rPr>
                <w:rFonts w:cstheme="minorHAnsi"/>
              </w:rPr>
              <w:t>Service Role</w:t>
            </w:r>
          </w:p>
          <w:p w14:paraId="3AAEAB52" w14:textId="5E055828" w:rsidR="0082177F" w:rsidRPr="005310CF" w:rsidRDefault="0082177F" w:rsidP="00E9376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310CF">
              <w:rPr>
                <w:rFonts w:cstheme="minorHAnsi"/>
              </w:rPr>
              <w:t>US/Non-US Developer Roles</w:t>
            </w:r>
          </w:p>
          <w:p w14:paraId="59EF4579" w14:textId="29501CA2" w:rsidR="0082177F" w:rsidRPr="005310CF" w:rsidRDefault="0082177F" w:rsidP="00E9376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310CF">
              <w:rPr>
                <w:rFonts w:cstheme="minorHAnsi"/>
              </w:rPr>
              <w:t>US/Non-US Data Analyst Roles</w:t>
            </w:r>
          </w:p>
          <w:p w14:paraId="73C02777" w14:textId="61211F54" w:rsidR="0082177F" w:rsidRPr="005310CF" w:rsidRDefault="0082177F" w:rsidP="00E9376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310CF">
              <w:rPr>
                <w:rFonts w:cstheme="minorHAnsi"/>
              </w:rPr>
              <w:t>Infrastructure/Content Developers</w:t>
            </w:r>
          </w:p>
          <w:p w14:paraId="60509761" w14:textId="0168B6A7" w:rsidR="00E93766" w:rsidRPr="005310CF" w:rsidRDefault="00E93766" w:rsidP="00E9376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5310CF">
              <w:rPr>
                <w:rFonts w:cstheme="minorHAnsi"/>
              </w:rPr>
              <w:t>SignalFx</w:t>
            </w:r>
            <w:proofErr w:type="spellEnd"/>
            <w:r w:rsidRPr="005310CF">
              <w:rPr>
                <w:rFonts w:cstheme="minorHAnsi"/>
              </w:rPr>
              <w:t xml:space="preserve"> </w:t>
            </w:r>
          </w:p>
          <w:p w14:paraId="035F3440" w14:textId="2DB6FE90" w:rsidR="00E93766" w:rsidRPr="005310CF" w:rsidRDefault="00E93766" w:rsidP="0082177F">
            <w:pPr>
              <w:rPr>
                <w:rFonts w:cstheme="minorHAnsi"/>
              </w:rPr>
            </w:pPr>
          </w:p>
        </w:tc>
        <w:tc>
          <w:tcPr>
            <w:tcW w:w="3270" w:type="dxa"/>
          </w:tcPr>
          <w:p w14:paraId="1FE3EC10" w14:textId="71B416F3" w:rsidR="00620E3D" w:rsidRPr="005310CF" w:rsidRDefault="00E93766" w:rsidP="00620E3D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 xml:space="preserve">5 roles </w:t>
            </w:r>
            <w:r w:rsidR="00FD331C" w:rsidRPr="005310CF">
              <w:rPr>
                <w:rFonts w:cstheme="minorHAnsi"/>
              </w:rPr>
              <w:t>were created</w:t>
            </w:r>
            <w:r w:rsidR="0082177F" w:rsidRPr="005310CF">
              <w:rPr>
                <w:rFonts w:cstheme="minorHAnsi"/>
              </w:rPr>
              <w:t>.</w:t>
            </w:r>
          </w:p>
          <w:p w14:paraId="21618DF5" w14:textId="77777777" w:rsidR="00D05D06" w:rsidRPr="005310CF" w:rsidRDefault="00D05D06" w:rsidP="00D05D06">
            <w:pPr>
              <w:pStyle w:val="ListParagraph"/>
              <w:rPr>
                <w:rFonts w:cstheme="minorHAnsi"/>
              </w:rPr>
            </w:pPr>
          </w:p>
          <w:p w14:paraId="292DB458" w14:textId="5F2AD028" w:rsidR="00FD331C" w:rsidRPr="005310CF" w:rsidRDefault="0082177F" w:rsidP="00FD331C">
            <w:pPr>
              <w:rPr>
                <w:rFonts w:cstheme="minorHAnsi"/>
              </w:rPr>
            </w:pPr>
            <w:hyperlink r:id="rId10" w:history="1">
              <w:r w:rsidRPr="005310CF">
                <w:rPr>
                  <w:rStyle w:val="Hyperlink"/>
                  <w:rFonts w:eastAsia="Times New Roman" w:cstheme="minorHAnsi"/>
                </w:rPr>
                <w:t>Update IAM module with example roles to help grant least privilege</w:t>
              </w:r>
            </w:hyperlink>
          </w:p>
        </w:tc>
      </w:tr>
      <w:tr w:rsidR="002A5B44" w:rsidRPr="005310CF" w14:paraId="03F01938" w14:textId="77777777" w:rsidTr="00E93766">
        <w:tc>
          <w:tcPr>
            <w:tcW w:w="994" w:type="dxa"/>
          </w:tcPr>
          <w:p w14:paraId="2E789E7C" w14:textId="14CAD486" w:rsidR="00620E3D" w:rsidRPr="005310CF" w:rsidRDefault="005310CF" w:rsidP="00620E3D">
            <w:pPr>
              <w:rPr>
                <w:rFonts w:cstheme="minorHAnsi"/>
              </w:rPr>
            </w:pPr>
            <w:hyperlink r:id="rId11" w:anchor="/380432281308d/timeboxes?detail=/portfolioitem/feature/486907857200&amp;timeboxType=Release" w:history="1">
              <w:r w:rsidR="008E47C9" w:rsidRPr="005310CF">
                <w:rPr>
                  <w:rStyle w:val="Hyperlink"/>
                  <w:rFonts w:cstheme="minorHAns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F109641</w:t>
              </w:r>
            </w:hyperlink>
          </w:p>
        </w:tc>
        <w:tc>
          <w:tcPr>
            <w:tcW w:w="1401" w:type="dxa"/>
          </w:tcPr>
          <w:p w14:paraId="5214552D" w14:textId="77777777" w:rsidR="00E93766" w:rsidRPr="005310CF" w:rsidRDefault="00E93766" w:rsidP="00E93766">
            <w:pPr>
              <w:rPr>
                <w:rFonts w:cstheme="minorHAnsi"/>
              </w:rPr>
            </w:pPr>
            <w:r w:rsidRPr="005310CF">
              <w:rPr>
                <w:rFonts w:eastAsia="Times New Roman" w:cstheme="minorHAnsi"/>
                <w:color w:val="333840"/>
                <w:bdr w:val="none" w:sz="0" w:space="0" w:color="auto" w:frame="1"/>
              </w:rPr>
              <w:t>When to use On-demand EMR or AWS Glue for Spark jobs</w:t>
            </w:r>
          </w:p>
          <w:p w14:paraId="6464D9C1" w14:textId="77777777" w:rsidR="00620E3D" w:rsidRPr="005310CF" w:rsidRDefault="00620E3D" w:rsidP="00AF4E0E">
            <w:pPr>
              <w:jc w:val="both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0C02B1BC" w14:textId="693600A6" w:rsidR="00620E3D" w:rsidRPr="005310CF" w:rsidRDefault="00E93766" w:rsidP="00620E3D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>R Arunkumar</w:t>
            </w:r>
          </w:p>
        </w:tc>
        <w:tc>
          <w:tcPr>
            <w:tcW w:w="2566" w:type="dxa"/>
          </w:tcPr>
          <w:p w14:paraId="179C9BFC" w14:textId="23F9F3A8" w:rsidR="00E93766" w:rsidRPr="005310CF" w:rsidRDefault="00E93766" w:rsidP="00E93766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 xml:space="preserve">Provide recommendation on when to use </w:t>
            </w:r>
            <w:r w:rsidRPr="005310CF">
              <w:rPr>
                <w:rFonts w:eastAsia="Times New Roman" w:cstheme="minorHAnsi"/>
                <w:color w:val="333840"/>
                <w:bdr w:val="none" w:sz="0" w:space="0" w:color="auto" w:frame="1"/>
              </w:rPr>
              <w:t>On-demand EMR or AWS Glue for Spark jobs</w:t>
            </w:r>
          </w:p>
          <w:p w14:paraId="797BC89B" w14:textId="6E18DFA5" w:rsidR="00620E3D" w:rsidRPr="005310CF" w:rsidRDefault="00E63318" w:rsidP="00E63318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 xml:space="preserve"> </w:t>
            </w:r>
          </w:p>
        </w:tc>
        <w:tc>
          <w:tcPr>
            <w:tcW w:w="3270" w:type="dxa"/>
          </w:tcPr>
          <w:p w14:paraId="5E692CFF" w14:textId="4CE950B6" w:rsidR="00620E3D" w:rsidRPr="005310CF" w:rsidRDefault="00E93766" w:rsidP="00620E3D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 xml:space="preserve">Recommendations logged here: </w:t>
            </w:r>
            <w:r w:rsidRPr="005310CF">
              <w:rPr>
                <w:rFonts w:cstheme="minorHAnsi"/>
              </w:rPr>
              <w:t>https://cloudpoc.optum.com/docs/aws-glue-emr-comparison</w:t>
            </w:r>
          </w:p>
        </w:tc>
      </w:tr>
      <w:tr w:rsidR="002A5B44" w:rsidRPr="005310CF" w14:paraId="5495880B" w14:textId="77777777" w:rsidTr="00E93766">
        <w:tc>
          <w:tcPr>
            <w:tcW w:w="994" w:type="dxa"/>
          </w:tcPr>
          <w:p w14:paraId="2D042002" w14:textId="6407A84D" w:rsidR="00620E3D" w:rsidRPr="005310CF" w:rsidRDefault="00E93766" w:rsidP="00620E3D">
            <w:pPr>
              <w:rPr>
                <w:rFonts w:cstheme="minorHAnsi"/>
              </w:rPr>
            </w:pPr>
            <w:hyperlink r:id="rId12" w:anchor="/380432281308d/portfolioitemstreegrid?detail=/portfolioitem/feature/483991121972" w:history="1">
              <w:r w:rsidRPr="005310CF">
                <w:rPr>
                  <w:rStyle w:val="Hyperlink"/>
                  <w:rFonts w:cstheme="minorHAns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F109153</w:t>
              </w:r>
            </w:hyperlink>
          </w:p>
        </w:tc>
        <w:tc>
          <w:tcPr>
            <w:tcW w:w="1401" w:type="dxa"/>
          </w:tcPr>
          <w:p w14:paraId="701DB3DF" w14:textId="6DD51E45" w:rsidR="00AF4E0E" w:rsidRPr="005310CF" w:rsidRDefault="00E93766" w:rsidP="00AF4E0E">
            <w:pPr>
              <w:rPr>
                <w:rFonts w:cstheme="minorHAnsi"/>
              </w:rPr>
            </w:pPr>
            <w:bookmarkStart w:id="1" w:name="_Hlk62757065"/>
            <w:r w:rsidRPr="005310CF">
              <w:rPr>
                <w:rFonts w:eastAsia="Times New Roman" w:cstheme="minorHAnsi"/>
                <w:color w:val="333840"/>
                <w:bdr w:val="none" w:sz="0" w:space="0" w:color="auto" w:frame="1"/>
              </w:rPr>
              <w:t>Terraform module for AWS EMR</w:t>
            </w:r>
          </w:p>
          <w:bookmarkEnd w:id="1"/>
          <w:p w14:paraId="124CBC14" w14:textId="77777777" w:rsidR="00620E3D" w:rsidRPr="005310CF" w:rsidRDefault="00620E3D" w:rsidP="00AF4E0E">
            <w:pPr>
              <w:rPr>
                <w:rFonts w:cstheme="minorHAnsi"/>
              </w:rPr>
            </w:pPr>
          </w:p>
        </w:tc>
        <w:tc>
          <w:tcPr>
            <w:tcW w:w="1119" w:type="dxa"/>
          </w:tcPr>
          <w:p w14:paraId="24D80C75" w14:textId="762F650A" w:rsidR="00620E3D" w:rsidRPr="005310CF" w:rsidRDefault="004D21D1" w:rsidP="00620E3D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>R Arunkumar</w:t>
            </w:r>
          </w:p>
        </w:tc>
        <w:tc>
          <w:tcPr>
            <w:tcW w:w="2566" w:type="dxa"/>
          </w:tcPr>
          <w:p w14:paraId="5308A0FE" w14:textId="43FE0B64" w:rsidR="00620E3D" w:rsidRPr="005310CF" w:rsidRDefault="00E93766" w:rsidP="00620E3D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>Create Terraform module for AWS EMR</w:t>
            </w:r>
          </w:p>
        </w:tc>
        <w:tc>
          <w:tcPr>
            <w:tcW w:w="3270" w:type="dxa"/>
          </w:tcPr>
          <w:p w14:paraId="73553EC1" w14:textId="77777777" w:rsidR="00E93766" w:rsidRPr="005310CF" w:rsidRDefault="00E93766" w:rsidP="00E937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434448"/>
              </w:rPr>
            </w:pPr>
            <w:hyperlink r:id="rId13" w:history="1">
              <w:r w:rsidRPr="005310CF">
                <w:rPr>
                  <w:rStyle w:val="Hyperlink"/>
                  <w:rFonts w:asciiTheme="minorHAnsi" w:eastAsia="Times New Roman" w:hAnsiTheme="minorHAnsi" w:cstheme="minorHAnsi"/>
                </w:rPr>
                <w:t>Terraform module for AWS EMR</w:t>
              </w:r>
            </w:hyperlink>
          </w:p>
          <w:p w14:paraId="0F629908" w14:textId="73ED57FB" w:rsidR="00620E3D" w:rsidRPr="005310CF" w:rsidRDefault="00620E3D" w:rsidP="00620E3D">
            <w:pPr>
              <w:rPr>
                <w:rFonts w:cstheme="minorHAnsi"/>
              </w:rPr>
            </w:pPr>
          </w:p>
        </w:tc>
      </w:tr>
      <w:tr w:rsidR="002A5B44" w:rsidRPr="005310CF" w14:paraId="7C7951EB" w14:textId="77777777" w:rsidTr="00E93766">
        <w:tc>
          <w:tcPr>
            <w:tcW w:w="994" w:type="dxa"/>
          </w:tcPr>
          <w:p w14:paraId="0790FA6C" w14:textId="2F4EF4DA" w:rsidR="00620E3D" w:rsidRPr="005310CF" w:rsidRDefault="00E93766" w:rsidP="00620E3D">
            <w:pPr>
              <w:rPr>
                <w:rFonts w:cstheme="minorHAnsi"/>
              </w:rPr>
            </w:pPr>
            <w:hyperlink r:id="rId14" w:anchor="/380432281308d/portfolioitemstreegrid?detail=/portfolioitem/feature/511417306904" w:history="1">
              <w:r w:rsidRPr="005310CF">
                <w:rPr>
                  <w:rStyle w:val="Hyperlink"/>
                  <w:rFonts w:cstheme="minorHAns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F114584</w:t>
              </w:r>
            </w:hyperlink>
          </w:p>
        </w:tc>
        <w:tc>
          <w:tcPr>
            <w:tcW w:w="1401" w:type="dxa"/>
          </w:tcPr>
          <w:p w14:paraId="60E1F300" w14:textId="66E46B84" w:rsidR="00AF4E0E" w:rsidRPr="005310CF" w:rsidRDefault="00E93766" w:rsidP="00AF4E0E">
            <w:pPr>
              <w:rPr>
                <w:rFonts w:cstheme="minorHAnsi"/>
              </w:rPr>
            </w:pPr>
            <w:r w:rsidRPr="005310CF">
              <w:rPr>
                <w:rFonts w:eastAsia="Times New Roman" w:cstheme="minorHAnsi"/>
                <w:color w:val="333840"/>
                <w:bdr w:val="none" w:sz="0" w:space="0" w:color="auto" w:frame="1"/>
              </w:rPr>
              <w:t>Terraform Module for AWS Autoscaling Group</w:t>
            </w:r>
          </w:p>
          <w:p w14:paraId="5FE3AE57" w14:textId="77777777" w:rsidR="00620E3D" w:rsidRPr="005310CF" w:rsidRDefault="00620E3D" w:rsidP="00AF4E0E">
            <w:pPr>
              <w:rPr>
                <w:rFonts w:cstheme="minorHAnsi"/>
              </w:rPr>
            </w:pPr>
          </w:p>
        </w:tc>
        <w:tc>
          <w:tcPr>
            <w:tcW w:w="1119" w:type="dxa"/>
          </w:tcPr>
          <w:p w14:paraId="3CA426C8" w14:textId="5CB21119" w:rsidR="00620E3D" w:rsidRPr="005310CF" w:rsidRDefault="00E93766" w:rsidP="00620E3D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>Atchaya Saminathan</w:t>
            </w:r>
          </w:p>
        </w:tc>
        <w:tc>
          <w:tcPr>
            <w:tcW w:w="2566" w:type="dxa"/>
          </w:tcPr>
          <w:p w14:paraId="7E0ECB3A" w14:textId="5D3C8D04" w:rsidR="00620E3D" w:rsidRPr="005310CF" w:rsidRDefault="00E93766" w:rsidP="00620E3D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 xml:space="preserve">Create </w:t>
            </w:r>
            <w:r w:rsidRPr="005310CF">
              <w:rPr>
                <w:rFonts w:eastAsia="Times New Roman" w:cstheme="minorHAnsi"/>
                <w:color w:val="333840"/>
                <w:bdr w:val="none" w:sz="0" w:space="0" w:color="auto" w:frame="1"/>
              </w:rPr>
              <w:t>Terraform Module for AWS</w:t>
            </w:r>
            <w:r w:rsidRPr="005310CF"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 Autoscaling Group</w:t>
            </w:r>
          </w:p>
        </w:tc>
        <w:tc>
          <w:tcPr>
            <w:tcW w:w="3270" w:type="dxa"/>
          </w:tcPr>
          <w:p w14:paraId="5808AACF" w14:textId="77777777" w:rsidR="00E93766" w:rsidRPr="005310CF" w:rsidRDefault="00E93766" w:rsidP="00E937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434448"/>
              </w:rPr>
            </w:pPr>
            <w:hyperlink r:id="rId15" w:history="1">
              <w:r w:rsidRPr="005310CF">
                <w:rPr>
                  <w:rStyle w:val="Hyperlink"/>
                  <w:rFonts w:asciiTheme="minorHAnsi" w:eastAsia="Times New Roman" w:hAnsiTheme="minorHAnsi" w:cstheme="minorHAnsi"/>
                </w:rPr>
                <w:t>Terraform module for AWS Autoscaling Group</w:t>
              </w:r>
            </w:hyperlink>
          </w:p>
          <w:p w14:paraId="0070A512" w14:textId="59A3D491" w:rsidR="00D05D06" w:rsidRPr="005310CF" w:rsidRDefault="00E93766" w:rsidP="00E93766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 xml:space="preserve"> </w:t>
            </w:r>
          </w:p>
        </w:tc>
      </w:tr>
      <w:tr w:rsidR="002A5B44" w:rsidRPr="005310CF" w14:paraId="1F0EED4C" w14:textId="77777777" w:rsidTr="00E93766">
        <w:tc>
          <w:tcPr>
            <w:tcW w:w="994" w:type="dxa"/>
          </w:tcPr>
          <w:p w14:paraId="55488EEB" w14:textId="7A22B822" w:rsidR="00620E3D" w:rsidRPr="005310CF" w:rsidRDefault="005310CF" w:rsidP="00620E3D">
            <w:pPr>
              <w:rPr>
                <w:rFonts w:cstheme="minorHAnsi"/>
              </w:rPr>
            </w:pPr>
            <w:hyperlink r:id="rId16" w:anchor="/380432281308d/portfolioitemstreegrid?detail=/portfolioitem/feature/457622609488" w:history="1">
              <w:r w:rsidRPr="005310CF">
                <w:rPr>
                  <w:rStyle w:val="Hyperlink"/>
                  <w:rFonts w:cstheme="minorHAns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F105418</w:t>
              </w:r>
            </w:hyperlink>
          </w:p>
        </w:tc>
        <w:tc>
          <w:tcPr>
            <w:tcW w:w="1401" w:type="dxa"/>
          </w:tcPr>
          <w:p w14:paraId="0938231D" w14:textId="3356ECFF" w:rsidR="00AF4E0E" w:rsidRPr="005310CF" w:rsidRDefault="005310CF" w:rsidP="00AF4E0E">
            <w:pPr>
              <w:rPr>
                <w:rFonts w:cstheme="minorHAnsi"/>
              </w:rPr>
            </w:pPr>
            <w:bookmarkStart w:id="2" w:name="_Hlk62757074"/>
            <w:r w:rsidRPr="005310CF">
              <w:rPr>
                <w:rFonts w:cstheme="minorHAnsi"/>
              </w:rPr>
              <w:t>Create solution for being able to run Service jobs that run over 2 hours</w:t>
            </w:r>
          </w:p>
          <w:bookmarkEnd w:id="2"/>
          <w:p w14:paraId="5B9FBDFD" w14:textId="77777777" w:rsidR="00620E3D" w:rsidRPr="005310CF" w:rsidRDefault="00620E3D" w:rsidP="00AF4E0E">
            <w:pPr>
              <w:ind w:left="360"/>
              <w:rPr>
                <w:rFonts w:cstheme="minorHAnsi"/>
              </w:rPr>
            </w:pPr>
          </w:p>
        </w:tc>
        <w:tc>
          <w:tcPr>
            <w:tcW w:w="1119" w:type="dxa"/>
          </w:tcPr>
          <w:p w14:paraId="1A486CFA" w14:textId="2468FED1" w:rsidR="00620E3D" w:rsidRPr="005310CF" w:rsidRDefault="005310CF" w:rsidP="00620E3D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>Pravin Kumar</w:t>
            </w:r>
          </w:p>
        </w:tc>
        <w:tc>
          <w:tcPr>
            <w:tcW w:w="2566" w:type="dxa"/>
          </w:tcPr>
          <w:p w14:paraId="0267F9E0" w14:textId="0C2B3107" w:rsidR="00620E3D" w:rsidRPr="005310CF" w:rsidRDefault="005310CF" w:rsidP="00620E3D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>The purpose of this feature is to create a solution that allows service jobs to run over 2 hours</w:t>
            </w:r>
          </w:p>
        </w:tc>
        <w:tc>
          <w:tcPr>
            <w:tcW w:w="3270" w:type="dxa"/>
          </w:tcPr>
          <w:p w14:paraId="05081A83" w14:textId="77777777" w:rsidR="005310CF" w:rsidRPr="005310CF" w:rsidRDefault="005310CF" w:rsidP="005310C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434448"/>
              </w:rPr>
            </w:pPr>
            <w:hyperlink r:id="rId17" w:history="1">
              <w:r w:rsidRPr="005310CF">
                <w:rPr>
                  <w:rStyle w:val="Hyperlink"/>
                  <w:rFonts w:asciiTheme="minorHAnsi" w:eastAsia="Times New Roman" w:hAnsiTheme="minorHAnsi" w:cstheme="minorHAnsi"/>
                </w:rPr>
                <w:t>Create solution for being able to run Service jobs that last over 2 hours</w:t>
              </w:r>
            </w:hyperlink>
          </w:p>
          <w:p w14:paraId="2B5DB365" w14:textId="22EDD767" w:rsidR="00D05D06" w:rsidRPr="005310CF" w:rsidRDefault="005310CF" w:rsidP="005310CF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 xml:space="preserve"> </w:t>
            </w:r>
          </w:p>
          <w:p w14:paraId="67897308" w14:textId="35745D59" w:rsidR="00D05D06" w:rsidRPr="005310CF" w:rsidRDefault="00D05D06" w:rsidP="00D05D06">
            <w:pPr>
              <w:rPr>
                <w:rFonts w:cstheme="minorHAnsi"/>
              </w:rPr>
            </w:pPr>
          </w:p>
        </w:tc>
      </w:tr>
      <w:tr w:rsidR="005310CF" w:rsidRPr="005310CF" w14:paraId="739F3C1B" w14:textId="77777777" w:rsidTr="00E93766">
        <w:tc>
          <w:tcPr>
            <w:tcW w:w="994" w:type="dxa"/>
          </w:tcPr>
          <w:p w14:paraId="406CC7AE" w14:textId="03CB2228" w:rsidR="005310CF" w:rsidRPr="005310CF" w:rsidRDefault="005310CF" w:rsidP="00620E3D">
            <w:pPr>
              <w:rPr>
                <w:rFonts w:cstheme="minorHAnsi"/>
              </w:rPr>
            </w:pPr>
            <w:hyperlink r:id="rId18" w:anchor="/380432281308d/portfolioitemstreegrid?detail=/portfolioitem/feature/509615286680" w:history="1">
              <w:r w:rsidRPr="005310CF">
                <w:rPr>
                  <w:rStyle w:val="Hyperlink"/>
                  <w:rFonts w:cstheme="minorHAnsi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F114410</w:t>
              </w:r>
            </w:hyperlink>
          </w:p>
        </w:tc>
        <w:tc>
          <w:tcPr>
            <w:tcW w:w="1401" w:type="dxa"/>
          </w:tcPr>
          <w:p w14:paraId="28353907" w14:textId="10249511" w:rsidR="005310CF" w:rsidRPr="005310CF" w:rsidRDefault="005310CF" w:rsidP="00AF4E0E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>Cloud Custodian: Auto-remediation of S3 buckets not configured with secure data transport policy or server-side encryption</w:t>
            </w:r>
          </w:p>
        </w:tc>
        <w:tc>
          <w:tcPr>
            <w:tcW w:w="1119" w:type="dxa"/>
          </w:tcPr>
          <w:p w14:paraId="1CD97AB7" w14:textId="4B484D6A" w:rsidR="005310CF" w:rsidRPr="005310CF" w:rsidRDefault="005310CF" w:rsidP="00620E3D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>CCOE Team</w:t>
            </w:r>
          </w:p>
        </w:tc>
        <w:tc>
          <w:tcPr>
            <w:tcW w:w="2566" w:type="dxa"/>
          </w:tcPr>
          <w:p w14:paraId="5E4588A8" w14:textId="2FE35969" w:rsidR="005310CF" w:rsidRPr="005310CF" w:rsidRDefault="005310CF" w:rsidP="00620E3D">
            <w:pPr>
              <w:rPr>
                <w:rFonts w:cstheme="minorHAnsi"/>
              </w:rPr>
            </w:pPr>
            <w:r w:rsidRPr="005310CF">
              <w:rPr>
                <w:rFonts w:cstheme="minorHAnsi"/>
              </w:rPr>
              <w:t>The purpose of this feature is to prevent launchpad violations for S3 buckets that get created automatically</w:t>
            </w:r>
          </w:p>
        </w:tc>
        <w:tc>
          <w:tcPr>
            <w:tcW w:w="3270" w:type="dxa"/>
          </w:tcPr>
          <w:p w14:paraId="2C988E7E" w14:textId="21EC4300" w:rsidR="005310CF" w:rsidRPr="005310CF" w:rsidRDefault="005310CF" w:rsidP="005310C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434448"/>
              </w:rPr>
            </w:pPr>
            <w:hyperlink r:id="rId19" w:history="1">
              <w:r w:rsidRPr="005310CF">
                <w:rPr>
                  <w:rStyle w:val="Hyperlink"/>
                  <w:rFonts w:asciiTheme="minorHAnsi" w:eastAsia="Times New Roman" w:hAnsiTheme="minorHAnsi" w:cstheme="minorHAnsi"/>
                </w:rPr>
                <w:t>Cloud Custodian: Auto-remediation of S3 buckets not configured with secure data transport policy or server-side encryption</w:t>
              </w:r>
            </w:hyperlink>
          </w:p>
        </w:tc>
      </w:tr>
      <w:bookmarkEnd w:id="0"/>
    </w:tbl>
    <w:p w14:paraId="0324D9D4" w14:textId="77777777" w:rsidR="00190B4E" w:rsidRPr="005310CF" w:rsidRDefault="00190B4E" w:rsidP="00D073A1">
      <w:pPr>
        <w:rPr>
          <w:rFonts w:cstheme="minorHAnsi"/>
        </w:rPr>
      </w:pPr>
    </w:p>
    <w:sectPr w:rsidR="00190B4E" w:rsidRPr="0053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69D"/>
    <w:multiLevelType w:val="hybridMultilevel"/>
    <w:tmpl w:val="5266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F068B"/>
    <w:multiLevelType w:val="hybridMultilevel"/>
    <w:tmpl w:val="F178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26D34"/>
    <w:multiLevelType w:val="hybridMultilevel"/>
    <w:tmpl w:val="82D49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F413F"/>
    <w:multiLevelType w:val="hybridMultilevel"/>
    <w:tmpl w:val="2B04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151DD"/>
    <w:multiLevelType w:val="hybridMultilevel"/>
    <w:tmpl w:val="52E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558BE"/>
    <w:multiLevelType w:val="hybridMultilevel"/>
    <w:tmpl w:val="7F6C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73"/>
    <w:rsid w:val="000D4E0B"/>
    <w:rsid w:val="0010141D"/>
    <w:rsid w:val="00190B4E"/>
    <w:rsid w:val="00204C8F"/>
    <w:rsid w:val="00207066"/>
    <w:rsid w:val="002242E8"/>
    <w:rsid w:val="00231816"/>
    <w:rsid w:val="002A5B44"/>
    <w:rsid w:val="003176B5"/>
    <w:rsid w:val="003C4573"/>
    <w:rsid w:val="004225D1"/>
    <w:rsid w:val="0045349E"/>
    <w:rsid w:val="00485BD2"/>
    <w:rsid w:val="004B6188"/>
    <w:rsid w:val="004D21D1"/>
    <w:rsid w:val="00506EAA"/>
    <w:rsid w:val="005310CF"/>
    <w:rsid w:val="00555C1A"/>
    <w:rsid w:val="0056190B"/>
    <w:rsid w:val="00562AB6"/>
    <w:rsid w:val="00616459"/>
    <w:rsid w:val="00620E3D"/>
    <w:rsid w:val="00641360"/>
    <w:rsid w:val="00654A61"/>
    <w:rsid w:val="00700BFD"/>
    <w:rsid w:val="00790564"/>
    <w:rsid w:val="007E7595"/>
    <w:rsid w:val="007F2A1C"/>
    <w:rsid w:val="00812626"/>
    <w:rsid w:val="0082177F"/>
    <w:rsid w:val="008717E3"/>
    <w:rsid w:val="008A3B32"/>
    <w:rsid w:val="008B02BF"/>
    <w:rsid w:val="008C7ACD"/>
    <w:rsid w:val="008E47C9"/>
    <w:rsid w:val="009776DC"/>
    <w:rsid w:val="00A024F6"/>
    <w:rsid w:val="00A77FCE"/>
    <w:rsid w:val="00A962F9"/>
    <w:rsid w:val="00AF4E0E"/>
    <w:rsid w:val="00B050EA"/>
    <w:rsid w:val="00B15BD1"/>
    <w:rsid w:val="00B34217"/>
    <w:rsid w:val="00BA2B6A"/>
    <w:rsid w:val="00C22F1A"/>
    <w:rsid w:val="00C51D09"/>
    <w:rsid w:val="00C63F29"/>
    <w:rsid w:val="00C84651"/>
    <w:rsid w:val="00C91A47"/>
    <w:rsid w:val="00CE08B6"/>
    <w:rsid w:val="00CF5252"/>
    <w:rsid w:val="00D05D06"/>
    <w:rsid w:val="00D073A1"/>
    <w:rsid w:val="00D21930"/>
    <w:rsid w:val="00D36B47"/>
    <w:rsid w:val="00D771C8"/>
    <w:rsid w:val="00D952B9"/>
    <w:rsid w:val="00E26740"/>
    <w:rsid w:val="00E35B9D"/>
    <w:rsid w:val="00E63318"/>
    <w:rsid w:val="00E93766"/>
    <w:rsid w:val="00ED3BEA"/>
    <w:rsid w:val="00F26220"/>
    <w:rsid w:val="00F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A293"/>
  <w15:chartTrackingRefBased/>
  <w15:docId w15:val="{D6CA6576-D22D-435C-9BEF-B11E33A1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41D"/>
    <w:pPr>
      <w:ind w:left="720"/>
      <w:contextualSpacing/>
    </w:pPr>
  </w:style>
  <w:style w:type="character" w:customStyle="1" w:styleId="chr-formattedid-idtext">
    <w:name w:val="chr-formattedid-idtext"/>
    <w:basedOn w:val="DefaultParagraphFont"/>
    <w:rsid w:val="007F2A1C"/>
  </w:style>
  <w:style w:type="character" w:customStyle="1" w:styleId="Heading3Char">
    <w:name w:val="Heading 3 Char"/>
    <w:basedOn w:val="DefaultParagraphFont"/>
    <w:link w:val="Heading3"/>
    <w:uiPriority w:val="9"/>
    <w:rsid w:val="00D219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A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7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D0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93766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4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lly1.rallydev.com/" TargetMode="External"/><Relationship Id="rId13" Type="http://schemas.openxmlformats.org/officeDocument/2006/relationships/hyperlink" Target="https://github.optum.com/oaccoe/aws_emr" TargetMode="External"/><Relationship Id="rId18" Type="http://schemas.openxmlformats.org/officeDocument/2006/relationships/hyperlink" Target="https://rally1.rallydev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ally1.rallydev.com/" TargetMode="External"/><Relationship Id="rId12" Type="http://schemas.openxmlformats.org/officeDocument/2006/relationships/hyperlink" Target="https://rally1.rallydev.com/" TargetMode="External"/><Relationship Id="rId17" Type="http://schemas.openxmlformats.org/officeDocument/2006/relationships/hyperlink" Target="https://cloudpoc.optum.com/docs/doc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lly1.rallydev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ally1.rallydev.com/" TargetMode="External"/><Relationship Id="rId11" Type="http://schemas.openxmlformats.org/officeDocument/2006/relationships/hyperlink" Target="https://rally1.rallydev.com/" TargetMode="External"/><Relationship Id="rId5" Type="http://schemas.openxmlformats.org/officeDocument/2006/relationships/hyperlink" Target="https://rally1.rallydev.com/" TargetMode="External"/><Relationship Id="rId15" Type="http://schemas.openxmlformats.org/officeDocument/2006/relationships/hyperlink" Target="https://github.optum.com/oaccoe/aws_autoscalinggroup" TargetMode="External"/><Relationship Id="rId10" Type="http://schemas.openxmlformats.org/officeDocument/2006/relationships/hyperlink" Target="https://github.optum.com/oaccoe/aws_iam/tree/master/examples" TargetMode="External"/><Relationship Id="rId19" Type="http://schemas.openxmlformats.org/officeDocument/2006/relationships/hyperlink" Target="https://github.optum.com/oaccoe/cloudcustodian/tree/master/polic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lly1.rallydev.com/" TargetMode="External"/><Relationship Id="rId14" Type="http://schemas.openxmlformats.org/officeDocument/2006/relationships/hyperlink" Target="https://rally1.rallyde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11309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Kushal S</dc:creator>
  <cp:keywords/>
  <dc:description/>
  <cp:lastModifiedBy>Naidu, Kushal S</cp:lastModifiedBy>
  <cp:revision>42</cp:revision>
  <dcterms:created xsi:type="dcterms:W3CDTF">2021-01-08T19:58:00Z</dcterms:created>
  <dcterms:modified xsi:type="dcterms:W3CDTF">2021-05-07T21:21:00Z</dcterms:modified>
</cp:coreProperties>
</file>