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Day 22: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State chart Diagram for the Banking System.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08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