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Feb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Priyanka_null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2023-07-20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Salesforce 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