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58" w:rsidRDefault="00524E58" w:rsidP="00524E58">
      <w:pPr>
        <w:pStyle w:val="Heading2"/>
        <w:tabs>
          <w:tab w:val="left" w:pos="561"/>
        </w:tabs>
        <w:spacing w:before="89"/>
        <w:ind w:left="0"/>
      </w:pPr>
      <w:r>
        <w:t>Functional Flow</w:t>
      </w:r>
      <w:r>
        <w:rPr>
          <w:spacing w:val="-1"/>
        </w:rPr>
        <w:t xml:space="preserve"> </w:t>
      </w:r>
      <w:r>
        <w:t>Diagram:</w:t>
      </w:r>
    </w:p>
    <w:p w:rsidR="00524E58" w:rsidRDefault="00524E58" w:rsidP="00524E58">
      <w:pPr>
        <w:pStyle w:val="Heading2"/>
        <w:tabs>
          <w:tab w:val="left" w:pos="561"/>
        </w:tabs>
        <w:spacing w:before="89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 wp14:anchorId="6A96CEB1" wp14:editId="36843ADC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695939" cy="7607808"/>
            <wp:effectExtent l="0" t="0" r="635" b="0"/>
            <wp:wrapTopAndBottom/>
            <wp:docPr id="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39" cy="760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E58" w:rsidRDefault="00524E58" w:rsidP="00F72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2E0B" w:rsidRDefault="00F72E0B" w:rsidP="00F72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4E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Structural Diagram:</w:t>
      </w:r>
    </w:p>
    <w:p w:rsidR="00524E58" w:rsidRPr="00524E58" w:rsidRDefault="00524E58" w:rsidP="00F72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2E0B" w:rsidRPr="00F72E0B" w:rsidRDefault="00524E58" w:rsidP="00F72E0B">
      <w:pPr>
        <w:rPr>
          <w:b/>
          <w:bCs/>
          <w:lang w:val="en-US"/>
        </w:rPr>
      </w:pPr>
      <w:r w:rsidRPr="00524E58">
        <w:rPr>
          <w:b/>
          <w:bCs/>
          <w:noProof/>
          <w:lang w:eastAsia="en-IN"/>
        </w:rPr>
        <w:drawing>
          <wp:inline distT="0" distB="0" distL="0" distR="0">
            <wp:extent cx="4076700" cy="4076700"/>
            <wp:effectExtent l="0" t="0" r="0" b="0"/>
            <wp:docPr id="12" name="Picture 12" descr="C:\Users\Prawalika\Documents\project voting system\Configuration-of-a-generic-face-recognition-system_Q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walika\Documents\project voting system\Configuration-of-a-generic-face-recognition-system_Q3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58" w:rsidRDefault="00524E58" w:rsidP="00524E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4E58" w:rsidRDefault="00524E58" w:rsidP="00524E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4E58"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Behavioural</w:t>
      </w:r>
      <w:proofErr w:type="spellEnd"/>
      <w:r w:rsidRPr="00524E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Diagram:</w:t>
      </w:r>
    </w:p>
    <w:p w:rsidR="00524E58" w:rsidRPr="00524E58" w:rsidRDefault="00524E58" w:rsidP="00524E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524E58" w:rsidRPr="00524E58" w:rsidRDefault="00524E58" w:rsidP="00524E58">
      <w:pPr>
        <w:rPr>
          <w:b/>
          <w:bCs/>
          <w:lang w:val="en-US"/>
        </w:rPr>
      </w:pPr>
    </w:p>
    <w:p w:rsidR="00524E58" w:rsidRPr="00524E58" w:rsidRDefault="00524E58" w:rsidP="00524E58">
      <w:pPr>
        <w:rPr>
          <w:b/>
          <w:bCs/>
          <w:lang w:val="en-US"/>
        </w:rPr>
      </w:pP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E32F3" wp14:editId="498583FF">
                <wp:simplePos x="0" y="0"/>
                <wp:positionH relativeFrom="column">
                  <wp:posOffset>-295275</wp:posOffset>
                </wp:positionH>
                <wp:positionV relativeFrom="paragraph">
                  <wp:posOffset>67945</wp:posOffset>
                </wp:positionV>
                <wp:extent cx="1200150" cy="15430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8" w:rsidRPr="00F70C80" w:rsidRDefault="00524E58" w:rsidP="0052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70C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:rsidR="00524E58" w:rsidRPr="00F70C80" w:rsidRDefault="00524E58" w:rsidP="00524E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0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Face image is passed into the system for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E32F3" id="Rounded Rectangle 4" o:spid="_x0000_s1026" style="position:absolute;margin-left:-23.25pt;margin-top:5.35pt;width:94.5pt;height:1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524E58" w:rsidRPr="00F70C80" w:rsidRDefault="00524E58" w:rsidP="00524E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70C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INPUT</w:t>
                      </w:r>
                    </w:p>
                    <w:p w:rsidR="00524E58" w:rsidRPr="00F70C80" w:rsidRDefault="00524E58" w:rsidP="00524E5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0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Face image is passed into the system for classification</w:t>
                      </w:r>
                    </w:p>
                  </w:txbxContent>
                </v:textbox>
              </v:roundrect>
            </w:pict>
          </mc:Fallback>
        </mc:AlternateContent>
      </w: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5A0CF" wp14:editId="1896F081">
                <wp:simplePos x="0" y="0"/>
                <wp:positionH relativeFrom="column">
                  <wp:posOffset>1257300</wp:posOffset>
                </wp:positionH>
                <wp:positionV relativeFrom="paragraph">
                  <wp:posOffset>67945</wp:posOffset>
                </wp:positionV>
                <wp:extent cx="1562100" cy="1533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8" w:rsidRDefault="00524E58" w:rsidP="0052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PRE-PROCESS</w:t>
                            </w:r>
                          </w:p>
                          <w:p w:rsidR="00524E58" w:rsidRPr="00F70C80" w:rsidRDefault="00524E58" w:rsidP="00524E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70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Noise and other unwanted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0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removed from the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5A0CF" id="Rounded Rectangle 5" o:spid="_x0000_s1027" style="position:absolute;margin-left:99pt;margin-top:5.35pt;width:123pt;height:1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vcdgIAADIFAAAOAAAAZHJzL2Uyb0RvYy54bWysVN9P2zAQfp+0/8Hy+0hTKN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24E58" w:rsidRDefault="00524E58" w:rsidP="00524E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PRE-PROCESS</w:t>
                      </w:r>
                    </w:p>
                    <w:p w:rsidR="00524E58" w:rsidRPr="00F70C80" w:rsidRDefault="00524E58" w:rsidP="00524E5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70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Noise and other unwanted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70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removed from the image.</w:t>
                      </w:r>
                    </w:p>
                  </w:txbxContent>
                </v:textbox>
              </v:roundrect>
            </w:pict>
          </mc:Fallback>
        </mc:AlternateContent>
      </w: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54D64" wp14:editId="07C6EEF1">
                <wp:simplePos x="0" y="0"/>
                <wp:positionH relativeFrom="column">
                  <wp:posOffset>3133725</wp:posOffset>
                </wp:positionH>
                <wp:positionV relativeFrom="paragraph">
                  <wp:posOffset>67945</wp:posOffset>
                </wp:positionV>
                <wp:extent cx="1419225" cy="15525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8" w:rsidRDefault="00524E58" w:rsidP="0052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CLASSIFIER</w:t>
                            </w:r>
                          </w:p>
                          <w:p w:rsidR="00524E58" w:rsidRPr="00F70C80" w:rsidRDefault="00524E58" w:rsidP="00524E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0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Decides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which subject in the database the input image belongs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54D64" id="Rounded Rectangle 6" o:spid="_x0000_s1028" style="position:absolute;margin-left:246.75pt;margin-top:5.35pt;width:111.75pt;height:1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24E58" w:rsidRDefault="00524E58" w:rsidP="00524E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CLASSIFIER</w:t>
                      </w:r>
                    </w:p>
                    <w:p w:rsidR="00524E58" w:rsidRPr="00F70C80" w:rsidRDefault="00524E58" w:rsidP="00524E5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0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Decides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which subject in the database the input image belongs to.</w:t>
                      </w:r>
                    </w:p>
                  </w:txbxContent>
                </v:textbox>
              </v:roundrect>
            </w:pict>
          </mc:Fallback>
        </mc:AlternateContent>
      </w: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93F88" wp14:editId="44973626">
                <wp:simplePos x="0" y="0"/>
                <wp:positionH relativeFrom="column">
                  <wp:posOffset>4848225</wp:posOffset>
                </wp:positionH>
                <wp:positionV relativeFrom="paragraph">
                  <wp:posOffset>67945</wp:posOffset>
                </wp:positionV>
                <wp:extent cx="1466850" cy="15811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8" w:rsidRDefault="00524E58" w:rsidP="0052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:rsidR="00524E58" w:rsidRPr="00D64546" w:rsidRDefault="00524E58" w:rsidP="00524E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45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Indicates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whether the subject in the input image is present in the database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93F88" id="Rounded Rectangle 7" o:spid="_x0000_s1029" style="position:absolute;margin-left:381.75pt;margin-top:5.35pt;width:115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36dQIAADI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24E58" w:rsidRDefault="00524E58" w:rsidP="00524E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OUTPUT</w:t>
                      </w:r>
                    </w:p>
                    <w:p w:rsidR="00524E58" w:rsidRPr="00D64546" w:rsidRDefault="00524E58" w:rsidP="00524E5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45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Indicates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whether the subject in the input image is present in the database or not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4E58" w:rsidRPr="00524E58" w:rsidRDefault="00524E58" w:rsidP="00524E58">
      <w:pPr>
        <w:rPr>
          <w:b/>
          <w:bCs/>
          <w:lang w:val="en-US"/>
        </w:rPr>
      </w:pPr>
    </w:p>
    <w:p w:rsidR="00524E58" w:rsidRPr="00524E58" w:rsidRDefault="00524E58" w:rsidP="00524E58">
      <w:pPr>
        <w:rPr>
          <w:b/>
          <w:bCs/>
          <w:lang w:val="en-US"/>
        </w:rPr>
      </w:pP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51F73" wp14:editId="77948233">
                <wp:simplePos x="0" y="0"/>
                <wp:positionH relativeFrom="column">
                  <wp:posOffset>4572000</wp:posOffset>
                </wp:positionH>
                <wp:positionV relativeFrom="paragraph">
                  <wp:posOffset>136525</wp:posOffset>
                </wp:positionV>
                <wp:extent cx="27622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1F5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5in;margin-top:10.75pt;width:21.7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" adj="14524" fillcolor="black [3200]" strokecolor="black [1600]" strokeweight="1pt"/>
            </w:pict>
          </mc:Fallback>
        </mc:AlternateContent>
      </w: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3CF72" wp14:editId="054A1811">
                <wp:simplePos x="0" y="0"/>
                <wp:positionH relativeFrom="column">
                  <wp:posOffset>2828925</wp:posOffset>
                </wp:positionH>
                <wp:positionV relativeFrom="paragraph">
                  <wp:posOffset>79375</wp:posOffset>
                </wp:positionV>
                <wp:extent cx="314325" cy="15240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3249" id="Right Arrow 9" o:spid="_x0000_s1026" type="#_x0000_t13" style="position:absolute;margin-left:222.75pt;margin-top:6.25pt;width:24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" adj="16364" fillcolor="black [3200]" strokecolor="black [1600]" strokeweight="1pt"/>
            </w:pict>
          </mc:Fallback>
        </mc:AlternateContent>
      </w:r>
      <w:r w:rsidRPr="00524E58"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9FAE1" wp14:editId="766A2DC7">
                <wp:simplePos x="0" y="0"/>
                <wp:positionH relativeFrom="column">
                  <wp:posOffset>914400</wp:posOffset>
                </wp:positionH>
                <wp:positionV relativeFrom="paragraph">
                  <wp:posOffset>79375</wp:posOffset>
                </wp:positionV>
                <wp:extent cx="342900" cy="1809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A3533" id="Right Arrow 8" o:spid="_x0000_s1026" type="#_x0000_t13" style="position:absolute;margin-left:1in;margin-top:6.25pt;width:27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" adj="15900" fillcolor="black [3200]" strokecolor="black [1600]" strokeweight="1pt"/>
            </w:pict>
          </mc:Fallback>
        </mc:AlternateContent>
      </w:r>
    </w:p>
    <w:p w:rsidR="00524E58" w:rsidRPr="00524E58" w:rsidRDefault="00524E58" w:rsidP="00524E58">
      <w:pPr>
        <w:rPr>
          <w:b/>
          <w:bCs/>
          <w:lang w:val="en-US"/>
        </w:rPr>
      </w:pPr>
    </w:p>
    <w:p w:rsidR="00F40DEC" w:rsidRPr="00524E58" w:rsidRDefault="00F40DEC" w:rsidP="00524E58">
      <w:pPr>
        <w:rPr>
          <w:b/>
          <w:bCs/>
          <w:lang w:val="en-US"/>
        </w:rPr>
      </w:pPr>
    </w:p>
    <w:p w:rsidR="00524E58" w:rsidRDefault="00524E58"/>
    <w:p w:rsidR="00524E58" w:rsidRPr="00524E58" w:rsidRDefault="00524E58">
      <w:pPr>
        <w:rPr>
          <w:rFonts w:ascii="Times New Roman" w:hAnsi="Times New Roman" w:cs="Times New Roman"/>
          <w:b/>
          <w:sz w:val="28"/>
          <w:szCs w:val="28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24E5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UML Diagram</w:t>
      </w:r>
    </w:p>
    <w:p w:rsidR="00524E58" w:rsidRDefault="00524E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24E58" w:rsidRPr="00524E58" w:rsidRDefault="00524E58">
      <w:pPr>
        <w:rPr>
          <w:rFonts w:ascii="Times New Roman" w:hAnsi="Times New Roman" w:cs="Times New Roman"/>
          <w:b/>
          <w:sz w:val="28"/>
          <w:szCs w:val="28"/>
        </w:rPr>
      </w:pPr>
      <w:r w:rsidRPr="00524E5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010025" cy="2247900"/>
            <wp:effectExtent l="0" t="0" r="9525" b="0"/>
            <wp:docPr id="22" name="Picture 22" descr="C:\Users\Prawalika\Documents\project voting system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walika\Documents\project voting system\UML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E58" w:rsidRPr="0052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E01AD"/>
    <w:multiLevelType w:val="multilevel"/>
    <w:tmpl w:val="68DC3B08"/>
    <w:lvl w:ilvl="0">
      <w:start w:val="3"/>
      <w:numFmt w:val="decimal"/>
      <w:lvlText w:val="%1"/>
      <w:lvlJc w:val="left"/>
      <w:pPr>
        <w:ind w:left="5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0B"/>
    <w:rsid w:val="00524E58"/>
    <w:rsid w:val="00F40DEC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FC37-5313-4F19-9D86-E1DBDC38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524E58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24E58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3D2E-6598-4438-88FE-7130F229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Prawalika</dc:creator>
  <cp:keywords/>
  <dc:description/>
  <cp:lastModifiedBy>Prawalika</cp:lastModifiedBy>
  <cp:revision>1</cp:revision>
  <dcterms:created xsi:type="dcterms:W3CDTF">2021-09-07T09:06:00Z</dcterms:created>
  <dcterms:modified xsi:type="dcterms:W3CDTF">2021-09-07T12:00:00Z</dcterms:modified>
</cp:coreProperties>
</file>