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381B" w14:textId="618B6D87" w:rsidR="00904C00" w:rsidRPr="005D67B9" w:rsidRDefault="005D67B9" w:rsidP="005D67B9">
      <w:pPr>
        <w:pStyle w:val="a3"/>
        <w:numPr>
          <w:ilvl w:val="0"/>
          <w:numId w:val="2"/>
        </w:numPr>
      </w:pPr>
      <w:r>
        <w:t xml:space="preserve">Если ошибка в </w:t>
      </w:r>
      <w:r>
        <w:rPr>
          <w:lang w:val="en-US"/>
        </w:rPr>
        <w:t>limits</w:t>
      </w:r>
      <w:r w:rsidRPr="005D67B9">
        <w:t>.</w:t>
      </w:r>
      <w:r>
        <w:rPr>
          <w:lang w:val="en-US"/>
        </w:rPr>
        <w:t>h</w:t>
      </w:r>
      <w:r w:rsidRPr="005D67B9">
        <w:t xml:space="preserve"> </w:t>
      </w:r>
      <w:r>
        <w:t>–</w:t>
      </w:r>
      <w:r w:rsidRPr="005D67B9">
        <w:t xml:space="preserve"> </w:t>
      </w:r>
      <w:r>
        <w:t xml:space="preserve">надо переименовать </w:t>
      </w:r>
      <w:r>
        <w:rPr>
          <w:lang w:val="en-US"/>
        </w:rPr>
        <w:t>main</w:t>
      </w:r>
      <w:r w:rsidRPr="005D67B9">
        <w:t>.</w:t>
      </w:r>
      <w:r>
        <w:rPr>
          <w:lang w:val="en-US"/>
        </w:rPr>
        <w:t>c</w:t>
      </w:r>
      <w:r w:rsidRPr="005D67B9">
        <w:t xml:space="preserve"> </w:t>
      </w:r>
      <w:r>
        <w:t xml:space="preserve">в </w:t>
      </w:r>
      <w:r w:rsidRPr="005D67B9">
        <w:t>.</w:t>
      </w:r>
      <w:r>
        <w:rPr>
          <w:lang w:val="en-US"/>
        </w:rPr>
        <w:t>cpp</w:t>
      </w:r>
    </w:p>
    <w:sectPr w:rsidR="00904C00" w:rsidRPr="005D6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39D"/>
    <w:multiLevelType w:val="hybridMultilevel"/>
    <w:tmpl w:val="21B47E4E"/>
    <w:lvl w:ilvl="0" w:tplc="59BE28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90D6E"/>
    <w:multiLevelType w:val="hybridMultilevel"/>
    <w:tmpl w:val="0A8C20E4"/>
    <w:lvl w:ilvl="0" w:tplc="6BC4AA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777821">
    <w:abstractNumId w:val="1"/>
  </w:num>
  <w:num w:numId="2" w16cid:durableId="8175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5AE"/>
    <w:rsid w:val="0005259E"/>
    <w:rsid w:val="00086321"/>
    <w:rsid w:val="00110888"/>
    <w:rsid w:val="001C2383"/>
    <w:rsid w:val="001F6A86"/>
    <w:rsid w:val="00243DB8"/>
    <w:rsid w:val="00392B06"/>
    <w:rsid w:val="003B6ED5"/>
    <w:rsid w:val="003E0364"/>
    <w:rsid w:val="00540033"/>
    <w:rsid w:val="00567314"/>
    <w:rsid w:val="005B7858"/>
    <w:rsid w:val="005D67B9"/>
    <w:rsid w:val="0064763A"/>
    <w:rsid w:val="00690C06"/>
    <w:rsid w:val="006E3A2F"/>
    <w:rsid w:val="00865022"/>
    <w:rsid w:val="008F00B9"/>
    <w:rsid w:val="00904C00"/>
    <w:rsid w:val="0096609E"/>
    <w:rsid w:val="009B2E8B"/>
    <w:rsid w:val="00AA2A49"/>
    <w:rsid w:val="00B52CF5"/>
    <w:rsid w:val="00BE293A"/>
    <w:rsid w:val="00C525E8"/>
    <w:rsid w:val="00C6743E"/>
    <w:rsid w:val="00C94C4C"/>
    <w:rsid w:val="00D02B99"/>
    <w:rsid w:val="00DD6893"/>
    <w:rsid w:val="00DE79B4"/>
    <w:rsid w:val="00FA0534"/>
    <w:rsid w:val="00FC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E5DE"/>
  <w15:docId w15:val="{5424A1B7-C9C9-4B0B-9606-569A6E7E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B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6A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F6A86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DE7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ioutputtext">
    <w:name w:val="uioutputtext"/>
    <w:basedOn w:val="a0"/>
    <w:rsid w:val="00DE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rorka</dc:creator>
  <cp:keywords/>
  <dc:description/>
  <cp:lastModifiedBy>Roman Tedoradze</cp:lastModifiedBy>
  <cp:revision>9</cp:revision>
  <dcterms:created xsi:type="dcterms:W3CDTF">2022-02-01T01:19:00Z</dcterms:created>
  <dcterms:modified xsi:type="dcterms:W3CDTF">2023-05-05T15:12:00Z</dcterms:modified>
</cp:coreProperties>
</file>