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21" w:hanging="141" w:hangingChars="5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Deploy your web application in EC2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Launch an ec2 instance</w:t>
      </w:r>
    </w:p>
    <w:p>
      <w:pPr>
        <w:pStyle w:val="2"/>
        <w:bidi w:val="0"/>
        <w:ind w:left="221" w:hanging="221" w:hangingChars="50"/>
        <w:jc w:val="center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providing name for your instance, create a key pair and download it(It will be used during creating passward for virtual desktop)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100" w:hanging="100" w:hangingChars="50"/>
      </w:pPr>
    </w:p>
    <w:p>
      <w:pPr>
        <w:ind w:left="100" w:hanging="100" w:hangingChars="50"/>
      </w:pPr>
    </w:p>
    <w:p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Your ec2 instance is created succefully</w:t>
      </w:r>
    </w:p>
    <w:p>
      <w:pPr>
        <w:ind w:left="100" w:hanging="100" w:hangingChars="50"/>
      </w:pPr>
    </w:p>
    <w:p>
      <w:pPr>
        <w:ind w:left="100" w:hanging="100" w:hangingChars="5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00" w:hanging="100" w:hangingChars="50"/>
      </w:pPr>
    </w:p>
    <w:p>
      <w:pPr>
        <w:ind w:left="100" w:hanging="100" w:hangingChars="50"/>
        <w:rPr>
          <w:rFonts w:hint="default"/>
          <w:lang w:val="en-IN"/>
        </w:rPr>
      </w:pPr>
      <w:r>
        <w:rPr>
          <w:rFonts w:hint="default"/>
          <w:lang w:val="en-IN"/>
        </w:rPr>
        <w:t>Wait until state is running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connect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Upload the key pair and get the passward and then download remote desktop file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Copy and past the password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 virtual desktop will be opened</w:t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Under server managmenr click on manage -&gt; add roles and features.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adding the roles and feature. Past your files in filemanager in a server directory. Go to the browser and search localhost. Your website must be visible there. Come out of the virtual desktop.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in public ipv4 address. Then in new tab remove “s” from https, your website is hosted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Don’t forget to stop the instance after your work is done.</w:t>
      </w:r>
      <w:bookmarkStart w:id="0" w:name="_GoBack"/>
      <w:bookmarkEnd w:id="0"/>
    </w:p>
    <w:p/>
    <w:p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8A3D65"/>
    <w:rsid w:val="4C8A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2023-10-05T10:12:00Z</dcterms:created>
  <dc:creator>dundi</dc:creator>
  <cp:lastModifiedBy>Preetham Dundigalla</cp:lastModifiedBy>
  <dcterms:modified xsi:type="dcterms:W3CDTF">2023-10-05T10:42:51Z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FB570F8B19864113909E1BB5DC2781AB</vt:lpwstr>
  </property>
</Properties>
</file>