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5636" w14:textId="0F93CEDE" w:rsidR="00142DFB" w:rsidRPr="00AC70A4" w:rsidRDefault="00E42B2B" w:rsidP="00142DFB">
      <w:pPr>
        <w:pStyle w:val="Heading2"/>
        <w:rPr>
          <w:rFonts w:ascii="Calibri" w:hAnsi="Calibri" w:cs="Calibri"/>
          <w:b/>
          <w:bCs/>
          <w:color w:val="auto"/>
        </w:rPr>
      </w:pPr>
      <w:r w:rsidRPr="00E42B2B">
        <w:rPr>
          <w:rFonts w:ascii="Calibri" w:hAnsi="Calibri" w:cs="Calibri"/>
          <w:b/>
          <w:bCs/>
          <w:color w:val="auto"/>
        </w:rPr>
        <w:t xml:space="preserve">Custom </w:t>
      </w:r>
      <w:r>
        <w:rPr>
          <w:rFonts w:ascii="Calibri" w:hAnsi="Calibri" w:cs="Calibri"/>
          <w:b/>
          <w:bCs/>
          <w:color w:val="auto"/>
        </w:rPr>
        <w:t>V</w:t>
      </w:r>
      <w:r w:rsidRPr="00E42B2B">
        <w:rPr>
          <w:rFonts w:ascii="Calibri" w:hAnsi="Calibri" w:cs="Calibri"/>
          <w:b/>
          <w:bCs/>
          <w:color w:val="auto"/>
        </w:rPr>
        <w:t xml:space="preserve">alidation </w:t>
      </w:r>
      <w:r>
        <w:rPr>
          <w:rFonts w:ascii="Calibri" w:hAnsi="Calibri" w:cs="Calibri"/>
          <w:b/>
          <w:bCs/>
          <w:color w:val="auto"/>
        </w:rPr>
        <w:t>A</w:t>
      </w:r>
      <w:r w:rsidRPr="00E42B2B">
        <w:rPr>
          <w:rFonts w:ascii="Calibri" w:hAnsi="Calibri" w:cs="Calibri"/>
          <w:b/>
          <w:bCs/>
          <w:color w:val="auto"/>
        </w:rPr>
        <w:t xml:space="preserve">ttribute </w:t>
      </w:r>
      <w:r>
        <w:rPr>
          <w:rFonts w:ascii="Calibri" w:hAnsi="Calibri" w:cs="Calibri"/>
          <w:b/>
          <w:bCs/>
          <w:color w:val="auto"/>
        </w:rPr>
        <w:t>A</w:t>
      </w:r>
      <w:r w:rsidRPr="00E42B2B">
        <w:rPr>
          <w:rFonts w:ascii="Calibri" w:hAnsi="Calibri" w:cs="Calibri"/>
          <w:b/>
          <w:bCs/>
          <w:color w:val="auto"/>
        </w:rPr>
        <w:t xml:space="preserve">cross </w:t>
      </w:r>
      <w:r>
        <w:rPr>
          <w:rFonts w:ascii="Calibri" w:hAnsi="Calibri" w:cs="Calibri"/>
          <w:b/>
          <w:bCs/>
          <w:color w:val="auto"/>
        </w:rPr>
        <w:t>B</w:t>
      </w:r>
      <w:r w:rsidRPr="00E42B2B">
        <w:rPr>
          <w:rFonts w:ascii="Calibri" w:hAnsi="Calibri" w:cs="Calibri"/>
          <w:b/>
          <w:bCs/>
          <w:color w:val="auto"/>
        </w:rPr>
        <w:t xml:space="preserve">rowser </w:t>
      </w:r>
      <w:r w:rsidR="00EB13E0">
        <w:rPr>
          <w:rFonts w:ascii="Calibri" w:hAnsi="Calibri" w:cs="Calibri"/>
          <w:b/>
          <w:bCs/>
          <w:color w:val="auto"/>
        </w:rPr>
        <w:t>and</w:t>
      </w:r>
      <w:r w:rsidRPr="00E42B2B">
        <w:rPr>
          <w:rFonts w:ascii="Calibri" w:hAnsi="Calibri" w:cs="Calibri"/>
          <w:b/>
          <w:bCs/>
          <w:color w:val="auto"/>
        </w:rPr>
        <w:t xml:space="preserve"> </w:t>
      </w:r>
      <w:r>
        <w:rPr>
          <w:rFonts w:ascii="Calibri" w:hAnsi="Calibri" w:cs="Calibri"/>
          <w:b/>
          <w:bCs/>
          <w:color w:val="auto"/>
        </w:rPr>
        <w:t>S</w:t>
      </w:r>
      <w:r w:rsidRPr="00E42B2B">
        <w:rPr>
          <w:rFonts w:ascii="Calibri" w:hAnsi="Calibri" w:cs="Calibri"/>
          <w:b/>
          <w:bCs/>
          <w:color w:val="auto"/>
        </w:rPr>
        <w:t>erver</w:t>
      </w:r>
      <w:r>
        <w:rPr>
          <w:rFonts w:ascii="Calibri" w:hAnsi="Calibri" w:cs="Calibri"/>
          <w:b/>
          <w:bCs/>
          <w:color w:val="auto"/>
        </w:rPr>
        <w:t xml:space="preserve"> Test </w:t>
      </w:r>
      <w:r w:rsidR="00142DFB" w:rsidRPr="00AC70A4">
        <w:rPr>
          <w:rFonts w:ascii="Calibri" w:hAnsi="Calibri" w:cs="Calibri"/>
          <w:b/>
          <w:bCs/>
          <w:color w:val="auto"/>
        </w:rPr>
        <w:t>Report</w:t>
      </w:r>
    </w:p>
    <w:p w14:paraId="407C35FA" w14:textId="77777777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</w:p>
    <w:p w14:paraId="782F81EC" w14:textId="1F190132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GitHub Link: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5" w:history="1">
        <w:r w:rsidR="00B73B64">
          <w:rPr>
            <w:rStyle w:val="Hyperlink"/>
            <w:rFonts w:ascii="Calibri" w:hAnsi="Calibri" w:cs="Calibri"/>
            <w:sz w:val="22"/>
            <w:szCs w:val="22"/>
          </w:rPr>
          <w:t>[Validation] Custom validation attribute across browser and server #69526</w:t>
        </w:r>
      </w:hyperlink>
    </w:p>
    <w:p w14:paraId="51982D39" w14:textId="7D9879BB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Sample and evidence repo link: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 w:rsidR="00B73B64">
          <w:rPr>
            <w:rStyle w:val="Hyperlink"/>
            <w:rFonts w:ascii="Calibri" w:hAnsi="Calibri" w:cs="Calibri"/>
            <w:sz w:val="22"/>
            <w:szCs w:val="22"/>
          </w:rPr>
          <w:t>69526-CustomValidationBrowserServerRepo</w:t>
        </w:r>
      </w:hyperlink>
    </w:p>
    <w:p w14:paraId="560BD286" w14:textId="77777777" w:rsidR="00142DFB" w:rsidRPr="003200A2" w:rsidRDefault="00142DFB" w:rsidP="00142DFB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200A2">
        <w:rPr>
          <w:rFonts w:ascii="Calibri" w:hAnsi="Calibri" w:cs="Calibri"/>
          <w:b/>
          <w:bCs/>
          <w:sz w:val="22"/>
          <w:szCs w:val="22"/>
        </w:rPr>
        <w:t>Evidence:</w:t>
      </w:r>
    </w:p>
    <w:p w14:paraId="54748D2E" w14:textId="59BB5132" w:rsidR="00142DFB" w:rsidRPr="00AC70A4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AC70A4">
        <w:rPr>
          <w:rFonts w:ascii="Calibri" w:hAnsi="Calibri" w:cs="Calibri"/>
          <w:sz w:val="22"/>
          <w:szCs w:val="22"/>
        </w:rPr>
        <w:t xml:space="preserve">- SDK and baseline build output: </w:t>
      </w:r>
      <w:hyperlink r:id="rId7" w:history="1">
        <w:r w:rsidR="00CF3080" w:rsidRPr="00AC70A4">
          <w:rPr>
            <w:rStyle w:val="Hyperlink"/>
            <w:rFonts w:ascii="Calibri" w:hAnsi="Calibri" w:cs="Calibri"/>
            <w:sz w:val="22"/>
            <w:szCs w:val="22"/>
          </w:rPr>
          <w:t>Build</w:t>
        </w:r>
      </w:hyperlink>
    </w:p>
    <w:p w14:paraId="2A147934" w14:textId="4316A295" w:rsidR="00CF3080" w:rsidRPr="00AC70A4" w:rsidRDefault="00CF3080" w:rsidP="00142DFB">
      <w:pPr>
        <w:pStyle w:val="NoSpacing"/>
        <w:rPr>
          <w:rFonts w:ascii="Calibri" w:hAnsi="Calibri" w:cs="Calibri"/>
          <w:sz w:val="22"/>
          <w:szCs w:val="22"/>
        </w:rPr>
      </w:pPr>
      <w:r w:rsidRPr="00AC70A4">
        <w:rPr>
          <w:rFonts w:ascii="Calibri" w:hAnsi="Calibri" w:cs="Calibri"/>
          <w:sz w:val="22"/>
          <w:szCs w:val="22"/>
        </w:rPr>
        <w:t xml:space="preserve">- Exact SDK and runtime versions: </w:t>
      </w:r>
      <w:hyperlink r:id="rId8" w:tooltip="dotnet-info.txt" w:history="1">
        <w:r w:rsidR="00AC70A4" w:rsidRPr="00AC70A4">
          <w:rPr>
            <w:rStyle w:val="Hyperlink"/>
            <w:rFonts w:ascii="Calibri" w:hAnsi="Calibri" w:cs="Calibri"/>
            <w:sz w:val="22"/>
            <w:szCs w:val="22"/>
          </w:rPr>
          <w:t>dotnet-info.txt</w:t>
        </w:r>
      </w:hyperlink>
      <w:r w:rsidRPr="00AC70A4">
        <w:rPr>
          <w:rFonts w:ascii="Calibri" w:hAnsi="Calibri" w:cs="Calibri"/>
          <w:sz w:val="22"/>
          <w:szCs w:val="22"/>
        </w:rPr>
        <w:t xml:space="preserve">, </w:t>
      </w:r>
      <w:hyperlink r:id="rId9" w:tooltip="dotnet-runtimes.txt" w:history="1">
        <w:r w:rsidR="00AC70A4" w:rsidRPr="00AC70A4">
          <w:rPr>
            <w:rStyle w:val="Hyperlink"/>
            <w:rFonts w:ascii="Calibri" w:hAnsi="Calibri" w:cs="Calibri"/>
            <w:sz w:val="22"/>
            <w:szCs w:val="22"/>
          </w:rPr>
          <w:t>dotnet-runtimes.txt</w:t>
        </w:r>
      </w:hyperlink>
      <w:r w:rsidRPr="00AC70A4">
        <w:rPr>
          <w:rFonts w:ascii="Calibri" w:hAnsi="Calibri" w:cs="Calibri"/>
          <w:sz w:val="22"/>
          <w:szCs w:val="22"/>
        </w:rPr>
        <w:t xml:space="preserve"> and </w:t>
      </w:r>
      <w:hyperlink r:id="rId10" w:tooltip="dotnet-sdks.txt" w:history="1">
        <w:r w:rsidR="00AC70A4" w:rsidRPr="00AC70A4">
          <w:rPr>
            <w:rStyle w:val="Hyperlink"/>
            <w:rFonts w:ascii="Calibri" w:hAnsi="Calibri" w:cs="Calibri"/>
            <w:sz w:val="22"/>
            <w:szCs w:val="22"/>
          </w:rPr>
          <w:t>dotnet-sdks.txt</w:t>
        </w:r>
      </w:hyperlink>
    </w:p>
    <w:p w14:paraId="7098F150" w14:textId="7D323ED9" w:rsidR="00142DFB" w:rsidRPr="00AC70A4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AC70A4">
        <w:rPr>
          <w:rFonts w:ascii="Calibri" w:hAnsi="Calibri" w:cs="Calibri"/>
          <w:sz w:val="22"/>
          <w:szCs w:val="22"/>
        </w:rPr>
        <w:t xml:space="preserve">- </w:t>
      </w:r>
      <w:r w:rsidR="00AC70A4" w:rsidRPr="00AC70A4">
        <w:rPr>
          <w:rFonts w:ascii="Calibri" w:hAnsi="Calibri" w:cs="Calibri"/>
          <w:sz w:val="22"/>
          <w:szCs w:val="22"/>
        </w:rPr>
        <w:t>Screenshots</w:t>
      </w:r>
      <w:r w:rsidR="00D96A6E">
        <w:rPr>
          <w:rFonts w:ascii="Calibri" w:hAnsi="Calibri" w:cs="Calibri"/>
          <w:sz w:val="22"/>
          <w:szCs w:val="22"/>
        </w:rPr>
        <w:t xml:space="preserve"> and</w:t>
      </w:r>
      <w:r w:rsidR="00AC70A4" w:rsidRPr="00AC70A4">
        <w:rPr>
          <w:rFonts w:ascii="Calibri" w:hAnsi="Calibri" w:cs="Calibri"/>
          <w:sz w:val="22"/>
          <w:szCs w:val="22"/>
        </w:rPr>
        <w:t xml:space="preserve"> videos: </w:t>
      </w:r>
      <w:hyperlink r:id="rId11" w:history="1">
        <w:proofErr w:type="spellStart"/>
        <w:r w:rsidR="00AC70A4" w:rsidRPr="00AC70A4">
          <w:rPr>
            <w:rStyle w:val="Hyperlink"/>
            <w:rFonts w:ascii="Calibri" w:hAnsi="Calibri" w:cs="Calibri"/>
            <w:sz w:val="22"/>
            <w:szCs w:val="22"/>
          </w:rPr>
          <w:t>TestCasesAndOutput</w:t>
        </w:r>
        <w:proofErr w:type="spellEnd"/>
      </w:hyperlink>
    </w:p>
    <w:p w14:paraId="366E6D6B" w14:textId="77777777" w:rsidR="00142DFB" w:rsidRPr="00D43608" w:rsidRDefault="00142DFB" w:rsidP="00142DFB">
      <w:pPr>
        <w:pStyle w:val="Heading3"/>
        <w:rPr>
          <w:rFonts w:ascii="Calibri" w:hAnsi="Calibri" w:cs="Calibri"/>
          <w:b/>
          <w:bCs/>
          <w:color w:val="auto"/>
        </w:rPr>
      </w:pPr>
      <w:r w:rsidRPr="00D43608">
        <w:rPr>
          <w:rFonts w:ascii="Calibri" w:hAnsi="Calibri" w:cs="Calibri"/>
          <w:b/>
          <w:bCs/>
          <w:color w:val="auto"/>
        </w:rPr>
        <w:t>Test Report:</w:t>
      </w:r>
    </w:p>
    <w:p w14:paraId="5A02E9AF" w14:textId="760E39C9" w:rsidR="00DE03B0" w:rsidRPr="00DE03B0" w:rsidRDefault="00142DFB" w:rsidP="00DE03B0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Build Tested:</w:t>
      </w:r>
      <w:r>
        <w:rPr>
          <w:rFonts w:ascii="Calibri" w:hAnsi="Calibri" w:cs="Calibri"/>
          <w:sz w:val="22"/>
          <w:szCs w:val="22"/>
        </w:rPr>
        <w:t xml:space="preserve"> </w:t>
      </w:r>
      <w:r w:rsidR="00D96A6E" w:rsidRPr="00D96A6E">
        <w:rPr>
          <w:rFonts w:ascii="Calibri" w:hAnsi="Calibri" w:cs="Calibri"/>
          <w:sz w:val="22"/>
          <w:szCs w:val="22"/>
        </w:rPr>
        <w:t>.NET SDK `11.0.100-rtm.26476.107`; ASP.NET Core runtime `11.0.0-rtm.26476.107`</w:t>
      </w:r>
    </w:p>
    <w:p w14:paraId="0C8654A8" w14:textId="51B6315F" w:rsidR="00FB2976" w:rsidRPr="00FB2976" w:rsidRDefault="00142DFB" w:rsidP="00FB2976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Configurations tested:</w:t>
      </w:r>
      <w:r w:rsidRPr="00D43608">
        <w:rPr>
          <w:rFonts w:ascii="Calibri" w:hAnsi="Calibri" w:cs="Calibri"/>
          <w:sz w:val="22"/>
          <w:szCs w:val="22"/>
        </w:rPr>
        <w:t xml:space="preserve"> </w:t>
      </w:r>
      <w:r w:rsidR="00D96A6E" w:rsidRPr="00D96A6E">
        <w:rPr>
          <w:rFonts w:ascii="Calibri" w:hAnsi="Calibri" w:cs="Calibri"/>
          <w:sz w:val="22"/>
          <w:szCs w:val="22"/>
        </w:rPr>
        <w:t>Blazor Web App - Static SSR; Spanish (`es-ES`) validation localization</w:t>
      </w:r>
    </w:p>
    <w:p w14:paraId="133FCCCB" w14:textId="04A9EF80" w:rsidR="0008739C" w:rsidRPr="0008739C" w:rsidRDefault="00142DFB" w:rsidP="0008739C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Also exercised: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7350D">
        <w:rPr>
          <w:rFonts w:ascii="Calibri" w:hAnsi="Calibri" w:cs="Calibri"/>
          <w:sz w:val="22"/>
          <w:szCs w:val="22"/>
        </w:rPr>
        <w:t>None</w:t>
      </w:r>
    </w:p>
    <w:p w14:paraId="39B32941" w14:textId="3342B7C4" w:rsidR="00142DFB" w:rsidRPr="00D43608" w:rsidRDefault="00142DFB" w:rsidP="00A5149F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OS, browser, IDE: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B2976" w:rsidRPr="00FB2976">
        <w:rPr>
          <w:rFonts w:ascii="Calibri" w:hAnsi="Calibri" w:cs="Calibri"/>
          <w:sz w:val="22"/>
          <w:szCs w:val="22"/>
        </w:rPr>
        <w:t>W</w:t>
      </w:r>
      <w:r w:rsidR="00CA25A5" w:rsidRPr="00CA25A5">
        <w:rPr>
          <w:rFonts w:ascii="Calibri" w:hAnsi="Calibri" w:cs="Calibri"/>
          <w:sz w:val="22"/>
          <w:szCs w:val="22"/>
        </w:rPr>
        <w:t>indows 11 24H2 x64 (build 26100); Google Chrome 153.0.8010.48 (Official Build, 64-bit); Visual Studio Code 1.138.0 x6</w:t>
      </w:r>
      <w:r w:rsidR="00CA25A5">
        <w:rPr>
          <w:rFonts w:ascii="Calibri" w:hAnsi="Calibri" w:cs="Calibri"/>
          <w:sz w:val="22"/>
          <w:szCs w:val="22"/>
        </w:rPr>
        <w:t>4</w:t>
      </w:r>
    </w:p>
    <w:p w14:paraId="2942860B" w14:textId="2175BC25" w:rsidR="00142DFB" w:rsidRPr="00974A10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974A10">
        <w:rPr>
          <w:rFonts w:ascii="Calibri" w:hAnsi="Calibri" w:cs="Calibri"/>
          <w:b/>
          <w:bCs/>
          <w:sz w:val="22"/>
          <w:szCs w:val="22"/>
        </w:rPr>
        <w:t>Sample app:</w:t>
      </w:r>
      <w:r w:rsidRPr="00974A10"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proofErr w:type="spellStart"/>
        <w:r w:rsidR="00D96A6E">
          <w:rPr>
            <w:rStyle w:val="Hyperlink"/>
            <w:rFonts w:ascii="Calibri" w:hAnsi="Calibri" w:cs="Calibri"/>
            <w:sz w:val="22"/>
            <w:szCs w:val="22"/>
          </w:rPr>
          <w:t>CustomValidationBrowserServer</w:t>
        </w:r>
        <w:proofErr w:type="spellEnd"/>
      </w:hyperlink>
      <w:r w:rsidR="006E6F0F" w:rsidRPr="00974A10">
        <w:rPr>
          <w:rFonts w:ascii="Calibri" w:hAnsi="Calibri" w:cs="Calibri"/>
          <w:sz w:val="22"/>
          <w:szCs w:val="22"/>
        </w:rPr>
        <w:t xml:space="preserve"> </w:t>
      </w:r>
    </w:p>
    <w:p w14:paraId="29868BB5" w14:textId="0A4D382B" w:rsidR="00F7350D" w:rsidRPr="00F7350D" w:rsidRDefault="00142DFB" w:rsidP="00F7350D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Outcome:</w:t>
      </w:r>
      <w:r w:rsidRPr="00D43608">
        <w:rPr>
          <w:rFonts w:ascii="Calibri" w:hAnsi="Calibri" w:cs="Calibri"/>
          <w:sz w:val="22"/>
          <w:szCs w:val="22"/>
        </w:rPr>
        <w:t xml:space="preserve"> </w:t>
      </w:r>
      <w:r w:rsidR="00D96A6E" w:rsidRPr="00D96A6E">
        <w:rPr>
          <w:rFonts w:ascii="Calibri" w:hAnsi="Calibri" w:cs="Calibri"/>
          <w:sz w:val="22"/>
          <w:szCs w:val="22"/>
        </w:rPr>
        <w:t>Works. All required behavior and all manual test cases passed. No runtime or documentation defect was identified</w:t>
      </w:r>
      <w:r w:rsidR="00F7350D">
        <w:rPr>
          <w:rFonts w:ascii="Calibri" w:hAnsi="Calibri" w:cs="Calibri"/>
          <w:sz w:val="22"/>
          <w:szCs w:val="22"/>
        </w:rPr>
        <w:t>.</w:t>
      </w:r>
    </w:p>
    <w:p w14:paraId="29AA6FFA" w14:textId="77777777" w:rsidR="00F7350D" w:rsidRPr="00F7350D" w:rsidRDefault="00F7350D" w:rsidP="00F7350D">
      <w:pPr>
        <w:pStyle w:val="NoSpacing"/>
        <w:rPr>
          <w:rFonts w:ascii="Calibri" w:hAnsi="Calibri" w:cs="Calibri"/>
          <w:sz w:val="22"/>
          <w:szCs w:val="22"/>
        </w:rPr>
      </w:pPr>
    </w:p>
    <w:p w14:paraId="320A7D91" w14:textId="37597BBA" w:rsidR="00CA25A5" w:rsidRDefault="00F7350D" w:rsidP="00D96A6E">
      <w:pPr>
        <w:pStyle w:val="NoSpacing"/>
        <w:rPr>
          <w:rFonts w:ascii="Calibri" w:hAnsi="Calibri" w:cs="Calibri"/>
          <w:sz w:val="22"/>
          <w:szCs w:val="22"/>
        </w:rPr>
      </w:pPr>
      <w:r w:rsidRPr="00F7350D">
        <w:rPr>
          <w:rFonts w:ascii="Calibri" w:hAnsi="Calibri" w:cs="Calibri"/>
          <w:sz w:val="22"/>
          <w:szCs w:val="22"/>
        </w:rPr>
        <w:t xml:space="preserve">The sample </w:t>
      </w:r>
      <w:r w:rsidR="00D96A6E" w:rsidRPr="00D96A6E">
        <w:rPr>
          <w:rFonts w:ascii="Calibri" w:hAnsi="Calibri" w:cs="Calibri"/>
          <w:sz w:val="22"/>
          <w:szCs w:val="22"/>
        </w:rPr>
        <w:t>is a static SSR event-submission form. `</w:t>
      </w:r>
      <w:proofErr w:type="spellStart"/>
      <w:r w:rsidR="00D96A6E" w:rsidRPr="00D96A6E">
        <w:rPr>
          <w:rFonts w:ascii="Calibri" w:hAnsi="Calibri" w:cs="Calibri"/>
          <w:sz w:val="22"/>
          <w:szCs w:val="22"/>
        </w:rPr>
        <w:t>EventModel.Title</w:t>
      </w:r>
      <w:proofErr w:type="spellEnd"/>
      <w:r w:rsidR="00D96A6E" w:rsidRPr="00D96A6E">
        <w:rPr>
          <w:rFonts w:ascii="Calibri" w:hAnsi="Calibri" w:cs="Calibri"/>
          <w:sz w:val="22"/>
          <w:szCs w:val="22"/>
        </w:rPr>
        <w:t>` uses a custom `</w:t>
      </w:r>
      <w:proofErr w:type="spellStart"/>
      <w:r w:rsidR="00D96A6E" w:rsidRPr="00D96A6E">
        <w:rPr>
          <w:rFonts w:ascii="Calibri" w:hAnsi="Calibri" w:cs="Calibri"/>
          <w:sz w:val="22"/>
          <w:szCs w:val="22"/>
        </w:rPr>
        <w:t>WordCountAttribute</w:t>
      </w:r>
      <w:proofErr w:type="spellEnd"/>
      <w:r w:rsidR="00D96A6E" w:rsidRPr="00D96A6E">
        <w:rPr>
          <w:rFonts w:ascii="Calibri" w:hAnsi="Calibri" w:cs="Calibri"/>
          <w:sz w:val="22"/>
          <w:szCs w:val="22"/>
        </w:rPr>
        <w:t>` with an inclusive minimum of 3 words and maximum of 6 words. Spanish resources localize the display name and conventional `</w:t>
      </w:r>
      <w:proofErr w:type="spellStart"/>
      <w:r w:rsidR="00D96A6E" w:rsidRPr="00D96A6E">
        <w:rPr>
          <w:rFonts w:ascii="Calibri" w:hAnsi="Calibri" w:cs="Calibri"/>
          <w:sz w:val="22"/>
          <w:szCs w:val="22"/>
        </w:rPr>
        <w:t>EventModel_Title_WordCountAttribute_Error</w:t>
      </w:r>
      <w:proofErr w:type="spellEnd"/>
      <w:r w:rsidR="00D96A6E" w:rsidRPr="00D96A6E">
        <w:rPr>
          <w:rFonts w:ascii="Calibri" w:hAnsi="Calibri" w:cs="Calibri"/>
          <w:sz w:val="22"/>
          <w:szCs w:val="22"/>
        </w:rPr>
        <w:t>` message. The translated template intentionally places maximum `{2}` before minimum `{1}`. A startup JavaScript initializer registers the matching `wordcount` browser validator, while server validation remains authoritative</w:t>
      </w:r>
      <w:r w:rsidR="00CA25A5">
        <w:rPr>
          <w:rFonts w:ascii="Calibri" w:hAnsi="Calibri" w:cs="Calibri"/>
          <w:sz w:val="22"/>
          <w:szCs w:val="22"/>
        </w:rPr>
        <w:t>.</w:t>
      </w:r>
    </w:p>
    <w:p w14:paraId="0FE2DF0F" w14:textId="77777777" w:rsidR="00C6217F" w:rsidRDefault="00C6217F" w:rsidP="00D96A6E">
      <w:pPr>
        <w:pStyle w:val="NoSpacing"/>
        <w:rPr>
          <w:rFonts w:ascii="Calibri" w:hAnsi="Calibri" w:cs="Calibri"/>
          <w:sz w:val="22"/>
          <w:szCs w:val="22"/>
        </w:rPr>
      </w:pPr>
    </w:p>
    <w:p w14:paraId="0D1B85E9" w14:textId="6F642833" w:rsidR="00D96A6E" w:rsidRPr="00D96A6E" w:rsidRDefault="00D96A6E" w:rsidP="00D96A6E">
      <w:pPr>
        <w:pStyle w:val="NoSpacing"/>
        <w:rPr>
          <w:rFonts w:ascii="Calibri" w:hAnsi="Calibri" w:cs="Calibri"/>
          <w:sz w:val="22"/>
          <w:szCs w:val="22"/>
        </w:rPr>
      </w:pPr>
      <w:r w:rsidRPr="00D96A6E">
        <w:rPr>
          <w:rFonts w:ascii="Calibri" w:hAnsi="Calibri" w:cs="Calibri"/>
          <w:sz w:val="22"/>
          <w:szCs w:val="22"/>
        </w:rPr>
        <w:t>The observed localized message was:</w:t>
      </w:r>
    </w:p>
    <w:p w14:paraId="65111940" w14:textId="7EEC5A3F" w:rsidR="00D96A6E" w:rsidRDefault="00D96A6E" w:rsidP="00D96A6E">
      <w:pPr>
        <w:pStyle w:val="NoSpacing"/>
        <w:rPr>
          <w:rFonts w:ascii="Calibri" w:hAnsi="Calibri" w:cs="Calibri"/>
          <w:sz w:val="22"/>
          <w:szCs w:val="22"/>
        </w:rPr>
      </w:pPr>
      <w:r w:rsidRPr="00D96A6E">
        <w:rPr>
          <w:rFonts w:ascii="Calibri" w:hAnsi="Calibri" w:cs="Calibri"/>
          <w:sz w:val="22"/>
          <w:szCs w:val="22"/>
        </w:rPr>
        <w:t xml:space="preserve">&gt; </w:t>
      </w:r>
      <w:proofErr w:type="spellStart"/>
      <w:r w:rsidRPr="00D96A6E">
        <w:rPr>
          <w:rFonts w:ascii="Calibri" w:hAnsi="Calibri" w:cs="Calibri"/>
          <w:sz w:val="22"/>
          <w:szCs w:val="22"/>
        </w:rPr>
        <w:t>Título</w:t>
      </w:r>
      <w:proofErr w:type="spellEnd"/>
      <w:r w:rsidRPr="00D96A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96A6E">
        <w:rPr>
          <w:rFonts w:ascii="Calibri" w:hAnsi="Calibri" w:cs="Calibri"/>
          <w:sz w:val="22"/>
          <w:szCs w:val="22"/>
        </w:rPr>
        <w:t>localizado</w:t>
      </w:r>
      <w:proofErr w:type="spellEnd"/>
      <w:r w:rsidRPr="00D96A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96A6E">
        <w:rPr>
          <w:rFonts w:ascii="Calibri" w:hAnsi="Calibri" w:cs="Calibri"/>
          <w:sz w:val="22"/>
          <w:szCs w:val="22"/>
        </w:rPr>
        <w:t>debe</w:t>
      </w:r>
      <w:proofErr w:type="spellEnd"/>
      <w:r w:rsidRPr="00D96A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96A6E">
        <w:rPr>
          <w:rFonts w:ascii="Calibri" w:hAnsi="Calibri" w:cs="Calibri"/>
          <w:sz w:val="22"/>
          <w:szCs w:val="22"/>
        </w:rPr>
        <w:t>tener</w:t>
      </w:r>
      <w:proofErr w:type="spellEnd"/>
      <w:r w:rsidRPr="00D96A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96A6E">
        <w:rPr>
          <w:rFonts w:ascii="Calibri" w:hAnsi="Calibri" w:cs="Calibri"/>
          <w:sz w:val="22"/>
          <w:szCs w:val="22"/>
        </w:rPr>
        <w:t>como</w:t>
      </w:r>
      <w:proofErr w:type="spellEnd"/>
      <w:r w:rsidRPr="00D96A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96A6E">
        <w:rPr>
          <w:rFonts w:ascii="Calibri" w:hAnsi="Calibri" w:cs="Calibri"/>
          <w:sz w:val="22"/>
          <w:szCs w:val="22"/>
        </w:rPr>
        <w:t>máximo</w:t>
      </w:r>
      <w:proofErr w:type="spellEnd"/>
      <w:r w:rsidRPr="00D96A6E">
        <w:rPr>
          <w:rFonts w:ascii="Calibri" w:hAnsi="Calibri" w:cs="Calibri"/>
          <w:sz w:val="22"/>
          <w:szCs w:val="22"/>
        </w:rPr>
        <w:t xml:space="preserve"> 6 palabras y </w:t>
      </w:r>
      <w:proofErr w:type="spellStart"/>
      <w:r w:rsidRPr="00D96A6E">
        <w:rPr>
          <w:rFonts w:ascii="Calibri" w:hAnsi="Calibri" w:cs="Calibri"/>
          <w:sz w:val="22"/>
          <w:szCs w:val="22"/>
        </w:rPr>
        <w:t>como</w:t>
      </w:r>
      <w:proofErr w:type="spellEnd"/>
      <w:r w:rsidRPr="00D96A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96A6E">
        <w:rPr>
          <w:rFonts w:ascii="Calibri" w:hAnsi="Calibri" w:cs="Calibri"/>
          <w:sz w:val="22"/>
          <w:szCs w:val="22"/>
        </w:rPr>
        <w:t>mínimo</w:t>
      </w:r>
      <w:proofErr w:type="spellEnd"/>
      <w:r w:rsidRPr="00D96A6E">
        <w:rPr>
          <w:rFonts w:ascii="Calibri" w:hAnsi="Calibri" w:cs="Calibri"/>
          <w:sz w:val="22"/>
          <w:szCs w:val="22"/>
        </w:rPr>
        <w:t xml:space="preserve"> 3 palabras.</w:t>
      </w:r>
    </w:p>
    <w:p w14:paraId="007F3493" w14:textId="77777777" w:rsidR="00C6217F" w:rsidRPr="00D96A6E" w:rsidRDefault="00C6217F" w:rsidP="00D96A6E">
      <w:pPr>
        <w:pStyle w:val="NoSpacing"/>
        <w:rPr>
          <w:rFonts w:ascii="Calibri" w:hAnsi="Calibri" w:cs="Calibri"/>
          <w:sz w:val="22"/>
          <w:szCs w:val="22"/>
        </w:rPr>
      </w:pPr>
    </w:p>
    <w:p w14:paraId="5F01B691" w14:textId="414E5221" w:rsidR="00D96A6E" w:rsidRPr="0008739C" w:rsidRDefault="00D96A6E" w:rsidP="00D96A6E">
      <w:pPr>
        <w:pStyle w:val="NoSpacing"/>
        <w:rPr>
          <w:rFonts w:ascii="Calibri" w:hAnsi="Calibri" w:cs="Calibri"/>
          <w:sz w:val="22"/>
          <w:szCs w:val="22"/>
        </w:rPr>
      </w:pPr>
      <w:r w:rsidRPr="00D96A6E">
        <w:rPr>
          <w:rFonts w:ascii="Calibri" w:hAnsi="Calibri" w:cs="Calibri"/>
          <w:sz w:val="22"/>
          <w:szCs w:val="22"/>
        </w:rPr>
        <w:t>The selected SDK exposes `</w:t>
      </w:r>
      <w:proofErr w:type="spellStart"/>
      <w:r w:rsidRPr="00D96A6E">
        <w:rPr>
          <w:rFonts w:ascii="Calibri" w:hAnsi="Calibri" w:cs="Calibri"/>
          <w:sz w:val="22"/>
          <w:szCs w:val="22"/>
        </w:rPr>
        <w:t>ValidationAttribute.FormatMessage</w:t>
      </w:r>
      <w:proofErr w:type="spellEnd"/>
      <w:r w:rsidRPr="00D96A6E">
        <w:rPr>
          <w:rFonts w:ascii="Calibri" w:hAnsi="Calibri" w:cs="Calibri"/>
          <w:sz w:val="22"/>
          <w:szCs w:val="22"/>
        </w:rPr>
        <w:t xml:space="preserve">(string </w:t>
      </w:r>
      <w:proofErr w:type="spellStart"/>
      <w:r w:rsidRPr="00D96A6E">
        <w:rPr>
          <w:rFonts w:ascii="Calibri" w:hAnsi="Calibri" w:cs="Calibri"/>
          <w:sz w:val="22"/>
          <w:szCs w:val="22"/>
        </w:rPr>
        <w:t>messageTemplate</w:t>
      </w:r>
      <w:proofErr w:type="spellEnd"/>
      <w:r w:rsidRPr="00D96A6E">
        <w:rPr>
          <w:rFonts w:ascii="Calibri" w:hAnsi="Calibri" w:cs="Calibri"/>
          <w:sz w:val="22"/>
          <w:szCs w:val="22"/>
        </w:rPr>
        <w:t xml:space="preserve">, string </w:t>
      </w:r>
      <w:proofErr w:type="spellStart"/>
      <w:r w:rsidRPr="00D96A6E">
        <w:rPr>
          <w:rFonts w:ascii="Calibri" w:hAnsi="Calibri" w:cs="Calibri"/>
          <w:sz w:val="22"/>
          <w:szCs w:val="22"/>
        </w:rPr>
        <w:t>displayName</w:t>
      </w:r>
      <w:proofErr w:type="spellEnd"/>
      <w:r w:rsidRPr="00D96A6E">
        <w:rPr>
          <w:rFonts w:ascii="Calibri" w:hAnsi="Calibri" w:cs="Calibri"/>
          <w:sz w:val="22"/>
          <w:szCs w:val="22"/>
        </w:rPr>
        <w:t>)`. The sample overrides this API rather than using the earlier RC1 `</w:t>
      </w:r>
      <w:proofErr w:type="spellStart"/>
      <w:r w:rsidRPr="00D96A6E">
        <w:rPr>
          <w:rFonts w:ascii="Calibri" w:hAnsi="Calibri" w:cs="Calibri"/>
          <w:sz w:val="22"/>
          <w:szCs w:val="22"/>
        </w:rPr>
        <w:t>IValidationMessageFormatter</w:t>
      </w:r>
      <w:proofErr w:type="spellEnd"/>
      <w:r w:rsidRPr="00D96A6E">
        <w:rPr>
          <w:rFonts w:ascii="Calibri" w:hAnsi="Calibri" w:cs="Calibri"/>
          <w:sz w:val="22"/>
          <w:szCs w:val="22"/>
        </w:rPr>
        <w:t>` guidance.</w:t>
      </w:r>
    </w:p>
    <w:p w14:paraId="12AAD9F6" w14:textId="77777777" w:rsidR="00142DFB" w:rsidRPr="00D43608" w:rsidRDefault="00142DFB" w:rsidP="00142DFB">
      <w:pPr>
        <w:pStyle w:val="Heading3"/>
        <w:rPr>
          <w:rFonts w:ascii="Calibri" w:hAnsi="Calibri" w:cs="Calibri"/>
          <w:b/>
          <w:bCs/>
          <w:color w:val="auto"/>
        </w:rPr>
      </w:pPr>
      <w:r w:rsidRPr="00D43608">
        <w:rPr>
          <w:rFonts w:ascii="Calibri" w:hAnsi="Calibri" w:cs="Calibri"/>
          <w:b/>
          <w:bCs/>
          <w:color w:val="auto"/>
        </w:rPr>
        <w:t>Checks: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4945"/>
        <w:gridCol w:w="810"/>
        <w:gridCol w:w="4590"/>
      </w:tblGrid>
      <w:tr w:rsidR="00AC5DB7" w14:paraId="1D437C73" w14:textId="77777777" w:rsidTr="00EB0B87">
        <w:tc>
          <w:tcPr>
            <w:tcW w:w="4945" w:type="dxa"/>
          </w:tcPr>
          <w:p w14:paraId="3F7863E5" w14:textId="77777777" w:rsidR="00AC5DB7" w:rsidRPr="00B174E6" w:rsidRDefault="00AC5DB7" w:rsidP="006A3F6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810" w:type="dxa"/>
          </w:tcPr>
          <w:p w14:paraId="089D2482" w14:textId="77777777" w:rsidR="00AC5DB7" w:rsidRPr="00B174E6" w:rsidRDefault="00AC5DB7" w:rsidP="006A3F6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4590" w:type="dxa"/>
          </w:tcPr>
          <w:p w14:paraId="5E5FD38C" w14:textId="0FCA664B" w:rsidR="00AC5DB7" w:rsidRPr="00B174E6" w:rsidRDefault="00AC5DB7" w:rsidP="006A3F6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E</w:t>
            </w:r>
            <w:r w:rsidR="00772C9E">
              <w:rPr>
                <w:rFonts w:ascii="Calibri" w:hAnsi="Calibri" w:cs="Calibri"/>
                <w:b/>
                <w:bCs/>
                <w:sz w:val="22"/>
                <w:szCs w:val="22"/>
              </w:rPr>
              <w:t>vidence</w:t>
            </w:r>
          </w:p>
        </w:tc>
      </w:tr>
      <w:tr w:rsidR="00AC5DB7" w14:paraId="1A9DC356" w14:textId="77777777" w:rsidTr="00EB0B87">
        <w:tc>
          <w:tcPr>
            <w:tcW w:w="4945" w:type="dxa"/>
          </w:tcPr>
          <w:p w14:paraId="18156AAE" w14:textId="77777777" w:rsidR="00D96A6E" w:rsidRPr="00D96A6E" w:rsidRDefault="00D96A6E" w:rsidP="00D96A6E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D96A6E">
              <w:rPr>
                <w:rFonts w:ascii="Calibri" w:hAnsi="Calibri" w:cs="Calibri"/>
                <w:sz w:val="22"/>
                <w:szCs w:val="22"/>
              </w:rPr>
              <w:t>Enhanced navigation and below-minimum browser validation.</w:t>
            </w:r>
          </w:p>
          <w:p w14:paraId="12AB39B6" w14:textId="3243A0EA" w:rsidR="002C21F5" w:rsidRPr="00AC5DB7" w:rsidRDefault="00F7350D" w:rsidP="002C21F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F7350D">
              <w:rPr>
                <w:rFonts w:ascii="Calibri" w:hAnsi="Calibri" w:cs="Calibri"/>
                <w:b/>
                <w:bCs/>
                <w:sz w:val="22"/>
                <w:szCs w:val="22"/>
              </w:rPr>
              <w:t>Observed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: </w:t>
            </w:r>
            <w:r w:rsidR="00D96A6E" w:rsidRPr="00D96A6E">
              <w:rPr>
                <w:rFonts w:ascii="Calibri" w:hAnsi="Calibri" w:cs="Calibri"/>
                <w:sz w:val="22"/>
                <w:szCs w:val="22"/>
              </w:rPr>
              <w:t xml:space="preserve">The start page contained no form. Following its link issued an </w:t>
            </w:r>
            <w:r w:rsidR="00D96A6E" w:rsidRPr="00D96A6E">
              <w:rPr>
                <w:rFonts w:ascii="Calibri" w:hAnsi="Calibri" w:cs="Calibri"/>
                <w:sz w:val="22"/>
                <w:szCs w:val="22"/>
              </w:rPr>
              <w:t>enhanced navigation</w:t>
            </w:r>
            <w:r w:rsidR="00D96A6E" w:rsidRPr="00D96A6E">
              <w:rPr>
                <w:rFonts w:ascii="Calibri" w:hAnsi="Calibri" w:cs="Calibri"/>
                <w:sz w:val="22"/>
                <w:szCs w:val="22"/>
              </w:rPr>
              <w:t xml:space="preserve"> GET to `/events/new`. Blurring the two-word title `Festival plan` displayed the localized custom message without a POST</w:t>
            </w:r>
            <w:r w:rsidRPr="002C21F5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810" w:type="dxa"/>
          </w:tcPr>
          <w:p w14:paraId="69A43BC9" w14:textId="5C4026B7" w:rsidR="004D5748" w:rsidRPr="00AC5DB7" w:rsidRDefault="00AC5DB7" w:rsidP="004D57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  <w:p w14:paraId="4DD1A839" w14:textId="4B8BEAA4" w:rsidR="00D97B4A" w:rsidRPr="00AC5DB7" w:rsidRDefault="00D97B4A" w:rsidP="00D97B4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90" w:type="dxa"/>
          </w:tcPr>
          <w:p w14:paraId="0AA85EFD" w14:textId="5107D56C" w:rsidR="00EB0B87" w:rsidRPr="00EB0B87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3" w:history="1">
              <w:r w:rsidR="00EB0B87"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start-page-without-form.png</w:t>
              </w:r>
            </w:hyperlink>
          </w:p>
          <w:p w14:paraId="2EE23F58" w14:textId="0D1B7ED5" w:rsidR="00EB0B87" w:rsidRPr="00EB0B87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4" w:history="1">
              <w:r w:rsidR="00EB0B87"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below-minimum-browser-message-no</w:t>
              </w:r>
              <w:r w:rsidR="00EB0B87"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-</w:t>
              </w:r>
              <w:r w:rsidR="00EB0B87"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post.png</w:t>
              </w:r>
            </w:hyperlink>
          </w:p>
          <w:p w14:paraId="3C9620D7" w14:textId="2333B39B" w:rsidR="000C619A" w:rsidRDefault="000C619A" w:rsidP="00F92D7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5" w:tooltip="enhanced-navigation-no-post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enhanced-navigation-no-post.png</w:t>
              </w:r>
            </w:hyperlink>
          </w:p>
          <w:p w14:paraId="5B63B183" w14:textId="2620B755" w:rsidR="00F7350D" w:rsidRPr="00AC5DB7" w:rsidRDefault="000C619A" w:rsidP="00F92D7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6" w:history="1">
              <w:r w:rsidR="00EB0B87"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below-minimum-browser-message-no-post-demo.mp4</w:t>
              </w:r>
            </w:hyperlink>
          </w:p>
        </w:tc>
      </w:tr>
      <w:tr w:rsidR="00AC5DB7" w14:paraId="0C65FF58" w14:textId="77777777" w:rsidTr="00EB0B87">
        <w:tc>
          <w:tcPr>
            <w:tcW w:w="4945" w:type="dxa"/>
          </w:tcPr>
          <w:p w14:paraId="36D65C60" w14:textId="77777777" w:rsidR="00EB0B87" w:rsidRPr="00EB0B87" w:rsidRDefault="00EB0B87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B0B87">
              <w:rPr>
                <w:rFonts w:ascii="Calibri" w:hAnsi="Calibri" w:cs="Calibri"/>
                <w:sz w:val="22"/>
                <w:szCs w:val="22"/>
              </w:rPr>
              <w:t>Above-maximum browser validation.</w:t>
            </w:r>
          </w:p>
          <w:p w14:paraId="61B010E2" w14:textId="38680300" w:rsidR="0008739C" w:rsidRPr="00EB0B87" w:rsidRDefault="00F7350D" w:rsidP="00F7350D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7350D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 w:rsidR="00C8431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EB0B87" w:rsidRPr="00EB0B87">
              <w:rPr>
                <w:rFonts w:ascii="Calibri" w:hAnsi="Calibri" w:cs="Calibri"/>
                <w:sz w:val="22"/>
                <w:szCs w:val="22"/>
              </w:rPr>
              <w:t xml:space="preserve">The seven-word title `Uno dos </w:t>
            </w:r>
            <w:proofErr w:type="spellStart"/>
            <w:r w:rsidR="00EB0B87" w:rsidRPr="00EB0B87">
              <w:rPr>
                <w:rFonts w:ascii="Calibri" w:hAnsi="Calibri" w:cs="Calibri"/>
                <w:sz w:val="22"/>
                <w:szCs w:val="22"/>
              </w:rPr>
              <w:t>tres</w:t>
            </w:r>
            <w:proofErr w:type="spellEnd"/>
            <w:r w:rsidR="00EB0B87" w:rsidRPr="00EB0B87">
              <w:rPr>
                <w:rFonts w:ascii="Calibri" w:hAnsi="Calibri" w:cs="Calibri"/>
                <w:sz w:val="22"/>
                <w:szCs w:val="22"/>
              </w:rPr>
              <w:t xml:space="preserve"> cuatro </w:t>
            </w:r>
            <w:proofErr w:type="spellStart"/>
            <w:r w:rsidR="00EB0B87" w:rsidRPr="00EB0B87">
              <w:rPr>
                <w:rFonts w:ascii="Calibri" w:hAnsi="Calibri" w:cs="Calibri"/>
                <w:sz w:val="22"/>
                <w:szCs w:val="22"/>
              </w:rPr>
              <w:t>cinco</w:t>
            </w:r>
            <w:proofErr w:type="spellEnd"/>
            <w:r w:rsidR="00EB0B87" w:rsidRPr="00EB0B87">
              <w:rPr>
                <w:rFonts w:ascii="Calibri" w:hAnsi="Calibri" w:cs="Calibri"/>
                <w:sz w:val="22"/>
                <w:szCs w:val="22"/>
              </w:rPr>
              <w:t xml:space="preserve"> seis </w:t>
            </w:r>
            <w:proofErr w:type="spellStart"/>
            <w:r w:rsidR="00EB0B87" w:rsidRPr="00EB0B87">
              <w:rPr>
                <w:rFonts w:ascii="Calibri" w:hAnsi="Calibri" w:cs="Calibri"/>
                <w:sz w:val="22"/>
                <w:szCs w:val="22"/>
              </w:rPr>
              <w:t>siete</w:t>
            </w:r>
            <w:proofErr w:type="spellEnd"/>
            <w:r w:rsidR="00EB0B87" w:rsidRPr="00EB0B87">
              <w:rPr>
                <w:rFonts w:ascii="Calibri" w:hAnsi="Calibri" w:cs="Calibri"/>
                <w:sz w:val="22"/>
                <w:szCs w:val="22"/>
              </w:rPr>
              <w:t xml:space="preserve">` displayed the localized message with </w:t>
            </w:r>
            <w:r w:rsidR="00EB0B87" w:rsidRPr="00EB0B87">
              <w:rPr>
                <w:rFonts w:ascii="Calibri" w:hAnsi="Calibri" w:cs="Calibri"/>
                <w:sz w:val="22"/>
                <w:szCs w:val="22"/>
              </w:rPr>
              <w:lastRenderedPageBreak/>
              <w:t>display name, maximum 6, and minimum 3 in the translated order. Network evidence contained only the navigation GET and no POST.</w:t>
            </w:r>
          </w:p>
        </w:tc>
        <w:tc>
          <w:tcPr>
            <w:tcW w:w="810" w:type="dxa"/>
          </w:tcPr>
          <w:p w14:paraId="3A849BA6" w14:textId="1B907B12" w:rsidR="00AC5DB7" w:rsidRDefault="00AC5DB7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Pass</w:t>
            </w:r>
          </w:p>
        </w:tc>
        <w:tc>
          <w:tcPr>
            <w:tcW w:w="4590" w:type="dxa"/>
          </w:tcPr>
          <w:p w14:paraId="0D781DCA" w14:textId="6F7AB3A0" w:rsidR="00EB0B87" w:rsidRPr="00EB0B87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7" w:history="1">
              <w:r w:rsidR="00EB0B87"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above-maximum-browser-message-no-port.png</w:t>
              </w:r>
            </w:hyperlink>
          </w:p>
          <w:p w14:paraId="340E08FB" w14:textId="1FC985BC" w:rsidR="00EB0B87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8" w:history="1">
              <w:r w:rsidR="00EB0B87"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above-maximum-no-post.png</w:t>
              </w:r>
            </w:hyperlink>
          </w:p>
          <w:p w14:paraId="58E554D8" w14:textId="004D16AF" w:rsidR="00EB0B87" w:rsidRPr="00EB0B87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9" w:history="1">
              <w:r w:rsidR="00EB0B87"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above-maximum-browser-message-no-port-demo.mp4</w:t>
              </w:r>
            </w:hyperlink>
          </w:p>
          <w:p w14:paraId="0C53F837" w14:textId="33A959A8" w:rsidR="0008739C" w:rsidRPr="00AC5DB7" w:rsidRDefault="0008739C" w:rsidP="00D96A6E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C5DB7" w14:paraId="26E07748" w14:textId="77777777" w:rsidTr="00EB0B87">
        <w:tc>
          <w:tcPr>
            <w:tcW w:w="4945" w:type="dxa"/>
          </w:tcPr>
          <w:p w14:paraId="30A95852" w14:textId="3B5B6F91" w:rsidR="00EB0B87" w:rsidRPr="00EB0B87" w:rsidRDefault="00EB0B87" w:rsidP="004B45CB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B0B87">
              <w:rPr>
                <w:rFonts w:ascii="Calibri" w:hAnsi="Calibri" w:cs="Calibri"/>
                <w:sz w:val="22"/>
                <w:szCs w:val="22"/>
              </w:rPr>
              <w:t>Correcting an invalid title clears the error</w:t>
            </w:r>
          </w:p>
          <w:p w14:paraId="7F336115" w14:textId="25E596CE" w:rsidR="004B45CB" w:rsidRPr="00AC5DB7" w:rsidRDefault="004B45CB" w:rsidP="004B45CB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4B45CB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 w:rsidR="00EB0B8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B0B87" w:rsidRPr="00EB0B87">
              <w:rPr>
                <w:rFonts w:ascii="Calibri" w:hAnsi="Calibri" w:cs="Calibri"/>
                <w:sz w:val="22"/>
                <w:szCs w:val="22"/>
              </w:rPr>
              <w:t xml:space="preserve">Replacing the invalid title with the four-word title `Uno dos </w:t>
            </w:r>
            <w:proofErr w:type="spellStart"/>
            <w:r w:rsidR="00EB0B87" w:rsidRPr="00EB0B87">
              <w:rPr>
                <w:rFonts w:ascii="Calibri" w:hAnsi="Calibri" w:cs="Calibri"/>
                <w:sz w:val="22"/>
                <w:szCs w:val="22"/>
              </w:rPr>
              <w:t>tres</w:t>
            </w:r>
            <w:proofErr w:type="spellEnd"/>
            <w:r w:rsidR="00EB0B87" w:rsidRPr="00EB0B87">
              <w:rPr>
                <w:rFonts w:ascii="Calibri" w:hAnsi="Calibri" w:cs="Calibri"/>
                <w:sz w:val="22"/>
                <w:szCs w:val="22"/>
              </w:rPr>
              <w:t xml:space="preserve"> cuatro` cleared the field message and invalid styling without a POST</w:t>
            </w:r>
            <w:r w:rsidRPr="004B45CB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810" w:type="dxa"/>
          </w:tcPr>
          <w:p w14:paraId="712050C5" w14:textId="3337611A" w:rsidR="00AC5DB7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68B74B45" w14:textId="77777777" w:rsidR="000C619A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0" w:tooltip="corrected-title-error-cleared-no-post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corrected-title-error-cleared-no-post.png</w:t>
              </w:r>
            </w:hyperlink>
          </w:p>
          <w:p w14:paraId="6FAFF501" w14:textId="77777777" w:rsidR="000C619A" w:rsidRDefault="000C619A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1" w:tooltip="correction-no-post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correction-no-post.png</w:t>
              </w:r>
            </w:hyperlink>
          </w:p>
          <w:p w14:paraId="7FC7965D" w14:textId="2F19B72A" w:rsidR="0008739C" w:rsidRPr="00AC5DB7" w:rsidRDefault="000C619A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2" w:tooltip="error-clears-after-correction.mp4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error-clears-after-correction.mp4</w:t>
              </w:r>
            </w:hyperlink>
          </w:p>
        </w:tc>
      </w:tr>
      <w:tr w:rsidR="00AC5DB7" w14:paraId="7382DC42" w14:textId="77777777" w:rsidTr="00EB0B87">
        <w:tc>
          <w:tcPr>
            <w:tcW w:w="4945" w:type="dxa"/>
          </w:tcPr>
          <w:p w14:paraId="6293A57C" w14:textId="77777777" w:rsidR="00EB0B87" w:rsidRPr="00EB0B87" w:rsidRDefault="00EB0B87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B0B87">
              <w:rPr>
                <w:rFonts w:ascii="Calibri" w:hAnsi="Calibri" w:cs="Calibri"/>
                <w:sz w:val="22"/>
                <w:szCs w:val="22"/>
              </w:rPr>
              <w:t>Ordinary invalid submit is blocked.</w:t>
            </w:r>
          </w:p>
          <w:p w14:paraId="05FB0D08" w14:textId="3B69CABD" w:rsidR="00AC5DB7" w:rsidRPr="00AC5DB7" w:rsidRDefault="00C84311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EB0B87" w:rsidRPr="00EB0B87">
              <w:rPr>
                <w:rFonts w:ascii="Calibri" w:hAnsi="Calibri" w:cs="Calibri"/>
                <w:sz w:val="22"/>
                <w:szCs w:val="22"/>
              </w:rPr>
              <w:t>Clicking the ordinary `</w:t>
            </w:r>
            <w:proofErr w:type="spellStart"/>
            <w:r w:rsidR="00EB0B87" w:rsidRPr="00EB0B87">
              <w:rPr>
                <w:rFonts w:ascii="Calibri" w:hAnsi="Calibri" w:cs="Calibri"/>
                <w:sz w:val="22"/>
                <w:szCs w:val="22"/>
              </w:rPr>
              <w:t>Enviar</w:t>
            </w:r>
            <w:proofErr w:type="spellEnd"/>
            <w:r w:rsidR="00EB0B87" w:rsidRPr="00EB0B87">
              <w:rPr>
                <w:rFonts w:ascii="Calibri" w:hAnsi="Calibri" w:cs="Calibri"/>
                <w:sz w:val="22"/>
                <w:szCs w:val="22"/>
              </w:rPr>
              <w:t>` button with `Festival plan` retained the localized browser error, showed no confirmation, and produced no POST</w:t>
            </w:r>
            <w:r w:rsidRPr="00C84311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810" w:type="dxa"/>
          </w:tcPr>
          <w:p w14:paraId="0B2FA3E2" w14:textId="6E94DE3C" w:rsidR="00AC5DB7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4CAFF310" w14:textId="77777777" w:rsidR="000C619A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3" w:tooltip="ordinary-invalid-submit-blocked-no-post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ordinary-invalid-submit-blocked-no-post.png</w:t>
              </w:r>
            </w:hyperlink>
          </w:p>
          <w:p w14:paraId="60074C5D" w14:textId="77777777" w:rsidR="000C619A" w:rsidRDefault="000C619A" w:rsidP="00D96A6E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4" w:tooltip="ordinary-invalid-no-post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ordinary-invalid-no-post.png</w:t>
              </w:r>
            </w:hyperlink>
            <w:r w:rsidRPr="000C619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3DAEBC84" w14:textId="69601469" w:rsidR="001775DA" w:rsidRPr="00AC5DB7" w:rsidRDefault="000C619A" w:rsidP="00D96A6E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5" w:tooltip="blocked-submit-recording.mp4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blocked-submit-recording.mp4</w:t>
              </w:r>
            </w:hyperlink>
          </w:p>
        </w:tc>
      </w:tr>
      <w:tr w:rsidR="001775DA" w14:paraId="607B0053" w14:textId="77777777" w:rsidTr="00EB0B87">
        <w:tc>
          <w:tcPr>
            <w:tcW w:w="4945" w:type="dxa"/>
          </w:tcPr>
          <w:p w14:paraId="4030BF93" w14:textId="77777777" w:rsidR="00EB0B87" w:rsidRPr="00EB0B87" w:rsidRDefault="00EB0B87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B0B87">
              <w:rPr>
                <w:rFonts w:ascii="Calibri" w:hAnsi="Calibri" w:cs="Calibri"/>
                <w:sz w:val="22"/>
                <w:szCs w:val="22"/>
              </w:rPr>
              <w:t>`</w:t>
            </w:r>
            <w:proofErr w:type="spellStart"/>
            <w:r w:rsidRPr="00EB0B87">
              <w:rPr>
                <w:rFonts w:ascii="Calibri" w:hAnsi="Calibri" w:cs="Calibri"/>
                <w:sz w:val="22"/>
                <w:szCs w:val="22"/>
              </w:rPr>
              <w:t>formnovalidate</w:t>
            </w:r>
            <w:proofErr w:type="spellEnd"/>
            <w:r w:rsidRPr="00EB0B87">
              <w:rPr>
                <w:rFonts w:ascii="Calibri" w:hAnsi="Calibri" w:cs="Calibri"/>
                <w:sz w:val="22"/>
                <w:szCs w:val="22"/>
              </w:rPr>
              <w:t>` allows POST and server validation rejects the title.</w:t>
            </w:r>
          </w:p>
          <w:p w14:paraId="01C5E850" w14:textId="5A006210" w:rsidR="001775DA" w:rsidRPr="0008739C" w:rsidRDefault="00C84311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 w:rsidRPr="00C843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B0B87" w:rsidRPr="00EB0B87">
              <w:rPr>
                <w:rFonts w:ascii="Calibri" w:hAnsi="Calibri" w:cs="Calibri"/>
                <w:sz w:val="22"/>
                <w:szCs w:val="22"/>
              </w:rPr>
              <w:t>The same `Festival plan` input produced `POST http://localhost:5183/events/new` with HTTP 200. The returned form retained the invalid value, displayed the exact same Spanish field message, and showed no confirmation.</w:t>
            </w:r>
          </w:p>
        </w:tc>
        <w:tc>
          <w:tcPr>
            <w:tcW w:w="810" w:type="dxa"/>
          </w:tcPr>
          <w:p w14:paraId="206DFC96" w14:textId="455ADAB3" w:rsidR="001775DA" w:rsidRDefault="001775DA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466F923D" w14:textId="77777777" w:rsidR="000C619A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6" w:tooltip="browser-message-before-bypass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browser-message-before-bypass.png</w:t>
              </w:r>
            </w:hyperlink>
          </w:p>
          <w:p w14:paraId="3961D52C" w14:textId="77777777" w:rsidR="000C619A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7" w:tooltip="formnovalidate-post-headers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formnovalidate-post-headers.png</w:t>
              </w:r>
            </w:hyperlink>
          </w:p>
          <w:p w14:paraId="6FD22D22" w14:textId="77777777" w:rsidR="000C619A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8" w:tooltip="server-message-after-bypass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server-message-after-bypass.png</w:t>
              </w:r>
            </w:hyperlink>
          </w:p>
          <w:p w14:paraId="1A257EC8" w14:textId="77777777" w:rsidR="000C619A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9" w:tooltip="browser-server-message-comparison.txt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browser-server-message-compa</w:t>
              </w:r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r</w:t>
              </w:r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ison.txt</w:t>
              </w:r>
            </w:hyperlink>
          </w:p>
          <w:p w14:paraId="192A8D6D" w14:textId="16D8442C" w:rsidR="00EB0B87" w:rsidRPr="00EB0B87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0" w:history="1">
              <w:r w:rsidR="00EB0B87"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formnovalidate-allows-POST-but-the-server-rejects-the-title-demo.mp4</w:t>
              </w:r>
            </w:hyperlink>
          </w:p>
          <w:p w14:paraId="367FD0D3" w14:textId="224BB48F" w:rsidR="00C84311" w:rsidRPr="00C84311" w:rsidRDefault="00C84311" w:rsidP="00D96A6E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60EB4" w14:paraId="77E04A33" w14:textId="77777777" w:rsidTr="00EB0B87">
        <w:tc>
          <w:tcPr>
            <w:tcW w:w="4945" w:type="dxa"/>
          </w:tcPr>
          <w:p w14:paraId="7392B2BD" w14:textId="77777777" w:rsidR="00EB0B87" w:rsidRPr="00EB0B87" w:rsidRDefault="00EB0B87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B0B87">
              <w:rPr>
                <w:rFonts w:ascii="Calibri" w:hAnsi="Calibri" w:cs="Calibri"/>
                <w:sz w:val="22"/>
                <w:szCs w:val="22"/>
              </w:rPr>
              <w:t>Valid ordinary submission.</w:t>
            </w:r>
          </w:p>
          <w:p w14:paraId="2DD78E75" w14:textId="5E04EC2A" w:rsidR="008E1B99" w:rsidRPr="00AC5DB7" w:rsidRDefault="00EB0B87" w:rsidP="008E1B9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 w:rsidRPr="00C843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EB0B87">
              <w:rPr>
                <w:rFonts w:ascii="Calibri" w:hAnsi="Calibri" w:cs="Calibri"/>
                <w:sz w:val="22"/>
                <w:szCs w:val="22"/>
              </w:rPr>
              <w:t xml:space="preserve">`Festival </w:t>
            </w:r>
            <w:proofErr w:type="spellStart"/>
            <w:r w:rsidRPr="00EB0B87">
              <w:rPr>
                <w:rFonts w:ascii="Calibri" w:hAnsi="Calibri" w:cs="Calibri"/>
                <w:sz w:val="22"/>
                <w:szCs w:val="22"/>
              </w:rPr>
              <w:t>anual</w:t>
            </w:r>
            <w:proofErr w:type="spellEnd"/>
            <w:r w:rsidRPr="00EB0B87">
              <w:rPr>
                <w:rFonts w:ascii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Pr="00EB0B87">
              <w:rPr>
                <w:rFonts w:ascii="Calibri" w:hAnsi="Calibri" w:cs="Calibri"/>
                <w:sz w:val="22"/>
                <w:szCs w:val="22"/>
              </w:rPr>
              <w:t>música</w:t>
            </w:r>
            <w:proofErr w:type="spellEnd"/>
            <w:r w:rsidRPr="00EB0B87">
              <w:rPr>
                <w:rFonts w:ascii="Calibri" w:hAnsi="Calibri" w:cs="Calibri"/>
                <w:sz w:val="22"/>
                <w:szCs w:val="22"/>
              </w:rPr>
              <w:t>` had no validation error. Ordinary submit produced a POST with HTTP 200 and displayed `</w:t>
            </w:r>
            <w:proofErr w:type="spellStart"/>
            <w:r w:rsidRPr="00EB0B87">
              <w:rPr>
                <w:rFonts w:ascii="Calibri" w:hAnsi="Calibri" w:cs="Calibri"/>
                <w:sz w:val="22"/>
                <w:szCs w:val="22"/>
              </w:rPr>
              <w:t>Evento</w:t>
            </w:r>
            <w:proofErr w:type="spellEnd"/>
            <w:r w:rsidRPr="00EB0B8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0B87">
              <w:rPr>
                <w:rFonts w:ascii="Calibri" w:hAnsi="Calibri" w:cs="Calibri"/>
                <w:sz w:val="22"/>
                <w:szCs w:val="22"/>
              </w:rPr>
              <w:t>enviado</w:t>
            </w:r>
            <w:proofErr w:type="spellEnd"/>
            <w:r w:rsidRPr="00EB0B8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B0B87">
              <w:rPr>
                <w:rFonts w:ascii="Calibri" w:hAnsi="Calibri" w:cs="Calibri"/>
                <w:sz w:val="22"/>
                <w:szCs w:val="22"/>
              </w:rPr>
              <w:t>correctamente</w:t>
            </w:r>
            <w:proofErr w:type="spellEnd"/>
            <w:r w:rsidRPr="00EB0B87">
              <w:rPr>
                <w:rFonts w:ascii="Calibri" w:hAnsi="Calibri" w:cs="Calibri"/>
                <w:sz w:val="22"/>
                <w:szCs w:val="22"/>
              </w:rPr>
              <w:t>.`</w:t>
            </w:r>
          </w:p>
        </w:tc>
        <w:tc>
          <w:tcPr>
            <w:tcW w:w="810" w:type="dxa"/>
          </w:tcPr>
          <w:p w14:paraId="4180DCC5" w14:textId="123BA91D" w:rsidR="00660EB4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1FB15867" w14:textId="77777777" w:rsidR="000C619A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1" w:tooltip="valid-title-before-submit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valid-title-before-submit.png</w:t>
              </w:r>
            </w:hyperlink>
            <w:r w:rsidRPr="000C619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0A9B069" w14:textId="77777777" w:rsidR="000C619A" w:rsidRDefault="000C619A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2" w:tooltip="valid-ordinary-post-headers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valid-ordinary-post-headers.png</w:t>
              </w:r>
            </w:hyperlink>
          </w:p>
          <w:p w14:paraId="52096583" w14:textId="77777777" w:rsidR="000C619A" w:rsidRDefault="000C619A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3" w:tooltip="valid-submission-confirmation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valid-submission-confirmation.png</w:t>
              </w:r>
            </w:hyperlink>
          </w:p>
          <w:p w14:paraId="07A2493C" w14:textId="407C3983" w:rsidR="00EB0B87" w:rsidRPr="00B53D28" w:rsidRDefault="000C619A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4" w:tooltip="valid-ordinary-submission-demo.mp4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valid-ordinary-submission-demo.mp4</w:t>
              </w:r>
            </w:hyperlink>
          </w:p>
        </w:tc>
      </w:tr>
      <w:tr w:rsidR="008E1B99" w14:paraId="1A4B770C" w14:textId="77777777" w:rsidTr="00EB0B87">
        <w:tc>
          <w:tcPr>
            <w:tcW w:w="4945" w:type="dxa"/>
          </w:tcPr>
          <w:p w14:paraId="69FEADCD" w14:textId="77777777" w:rsidR="00EB0B87" w:rsidRPr="00EB0B87" w:rsidRDefault="00EB0B87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EB0B87">
              <w:rPr>
                <w:rFonts w:ascii="Calibri" w:hAnsi="Calibri" w:cs="Calibri"/>
                <w:sz w:val="22"/>
                <w:szCs w:val="22"/>
              </w:rPr>
              <w:t>Exact minimum boundary.</w:t>
            </w:r>
          </w:p>
          <w:p w14:paraId="1E3CB794" w14:textId="55BC15D2" w:rsidR="008E1B99" w:rsidRPr="006A26BD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 w:rsidRPr="00C843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B0B87" w:rsidRPr="00EB0B87">
              <w:rPr>
                <w:rFonts w:ascii="Calibri" w:hAnsi="Calibri" w:cs="Calibri"/>
                <w:sz w:val="22"/>
                <w:szCs w:val="22"/>
              </w:rPr>
              <w:t xml:space="preserve">The three-word title `uno dos </w:t>
            </w:r>
            <w:proofErr w:type="spellStart"/>
            <w:r w:rsidR="00EB0B87" w:rsidRPr="00EB0B87">
              <w:rPr>
                <w:rFonts w:ascii="Calibri" w:hAnsi="Calibri" w:cs="Calibri"/>
                <w:sz w:val="22"/>
                <w:szCs w:val="22"/>
              </w:rPr>
              <w:t>tres</w:t>
            </w:r>
            <w:proofErr w:type="spellEnd"/>
            <w:r w:rsidR="00EB0B87" w:rsidRPr="00EB0B87">
              <w:rPr>
                <w:rFonts w:ascii="Calibri" w:hAnsi="Calibri" w:cs="Calibri"/>
                <w:sz w:val="22"/>
                <w:szCs w:val="22"/>
              </w:rPr>
              <w:t>` was browser-valid, posted successfully, and displayed confirmation. This verifies that the minimum is inclusive</w:t>
            </w:r>
            <w:r w:rsidRPr="00C84311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810" w:type="dxa"/>
          </w:tcPr>
          <w:p w14:paraId="1A5B5CB2" w14:textId="2E0865F7" w:rsidR="008E1B99" w:rsidRDefault="002C2F9A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7DF95A65" w14:textId="77777777" w:rsidR="000C619A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5" w:tooltip="exact-minimum-browser-valid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exact-minimum-browser-valid.png</w:t>
              </w:r>
            </w:hyperlink>
          </w:p>
          <w:p w14:paraId="21239E60" w14:textId="77777777" w:rsidR="000C619A" w:rsidRDefault="000C619A" w:rsidP="00EB0B8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6" w:tooltip="exact-minimum-post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exact-minimum-post.png</w:t>
              </w:r>
            </w:hyperlink>
          </w:p>
          <w:p w14:paraId="24EC8CA9" w14:textId="77777777" w:rsidR="000C619A" w:rsidRDefault="000C619A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7" w:tooltip="exact-minimum-confirmation.png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exact-minimum-confirmation.png</w:t>
              </w:r>
            </w:hyperlink>
          </w:p>
          <w:p w14:paraId="3DFFD2EC" w14:textId="47B02EBA" w:rsidR="00BC30B9" w:rsidRPr="00BC30B9" w:rsidRDefault="000C619A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8" w:tooltip="exact-minimum-boundary-demo.mp4" w:history="1">
              <w:r w:rsidRPr="000C619A">
                <w:rPr>
                  <w:rStyle w:val="Hyperlink"/>
                  <w:rFonts w:ascii="Calibri" w:hAnsi="Calibri" w:cs="Calibri"/>
                  <w:sz w:val="22"/>
                  <w:szCs w:val="22"/>
                </w:rPr>
                <w:t>exact-minimum-boundary-demo.mp4</w:t>
              </w:r>
            </w:hyperlink>
          </w:p>
        </w:tc>
      </w:tr>
      <w:tr w:rsidR="00BC30B9" w14:paraId="280F136E" w14:textId="77777777" w:rsidTr="00EB0B87">
        <w:tc>
          <w:tcPr>
            <w:tcW w:w="4945" w:type="dxa"/>
          </w:tcPr>
          <w:p w14:paraId="21DA9458" w14:textId="2D63EB3F" w:rsidR="00357562" w:rsidRPr="00357562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57562">
              <w:rPr>
                <w:rFonts w:ascii="Calibri" w:hAnsi="Calibri" w:cs="Calibri"/>
                <w:sz w:val="22"/>
                <w:szCs w:val="22"/>
              </w:rPr>
              <w:t>Exact maximum boundary</w:t>
            </w:r>
            <w:r w:rsidRPr="0035756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33F26B1E" w14:textId="0FEC3674" w:rsidR="00BC30B9" w:rsidRPr="008E1B99" w:rsidRDefault="00C84311" w:rsidP="002C2F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 w:rsidRPr="00C8431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57562" w:rsidRPr="00357562">
              <w:rPr>
                <w:rFonts w:ascii="Calibri" w:hAnsi="Calibri" w:cs="Calibri"/>
                <w:sz w:val="22"/>
                <w:szCs w:val="22"/>
              </w:rPr>
              <w:t xml:space="preserve">The six-word title `uno dos </w:t>
            </w:r>
            <w:proofErr w:type="spellStart"/>
            <w:r w:rsidR="00357562" w:rsidRPr="00357562">
              <w:rPr>
                <w:rFonts w:ascii="Calibri" w:hAnsi="Calibri" w:cs="Calibri"/>
                <w:sz w:val="22"/>
                <w:szCs w:val="22"/>
              </w:rPr>
              <w:t>tres</w:t>
            </w:r>
            <w:proofErr w:type="spellEnd"/>
            <w:r w:rsidR="00357562" w:rsidRPr="00357562">
              <w:rPr>
                <w:rFonts w:ascii="Calibri" w:hAnsi="Calibri" w:cs="Calibri"/>
                <w:sz w:val="22"/>
                <w:szCs w:val="22"/>
              </w:rPr>
              <w:t xml:space="preserve"> cuatro </w:t>
            </w:r>
            <w:proofErr w:type="spellStart"/>
            <w:r w:rsidR="00357562" w:rsidRPr="00357562">
              <w:rPr>
                <w:rFonts w:ascii="Calibri" w:hAnsi="Calibri" w:cs="Calibri"/>
                <w:sz w:val="22"/>
                <w:szCs w:val="22"/>
              </w:rPr>
              <w:t>cinco</w:t>
            </w:r>
            <w:proofErr w:type="spellEnd"/>
            <w:r w:rsidR="00357562" w:rsidRPr="00357562">
              <w:rPr>
                <w:rFonts w:ascii="Calibri" w:hAnsi="Calibri" w:cs="Calibri"/>
                <w:sz w:val="22"/>
                <w:szCs w:val="22"/>
              </w:rPr>
              <w:t xml:space="preserve"> seis` was browser-valid, posted successfully, and displayed confirmation. This verifies that the maximum is inclusive</w:t>
            </w:r>
            <w:r w:rsidRPr="00C84311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810" w:type="dxa"/>
          </w:tcPr>
          <w:p w14:paraId="76043E7A" w14:textId="133C7E2A" w:rsidR="00BC30B9" w:rsidRDefault="002C2F9A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2C0F7C14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9" w:tooltip="exact-maximum-browser-valid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exact-maximum-browser-va</w:t>
              </w:r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l</w:t>
              </w:r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id.png</w:t>
              </w:r>
            </w:hyperlink>
          </w:p>
          <w:p w14:paraId="3F661957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0" w:tooltip="exact-maximum-post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exact-maximum-post.png</w:t>
              </w:r>
            </w:hyperlink>
          </w:p>
          <w:p w14:paraId="1EBAA950" w14:textId="77777777" w:rsidR="00734A00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1" w:tooltip="exact-maximum-confirmation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exact-maximum-confirmation.png</w:t>
              </w:r>
            </w:hyperlink>
          </w:p>
          <w:p w14:paraId="1BDDD3B2" w14:textId="4F876C98" w:rsidR="0008739C" w:rsidRPr="00BC30B9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2" w:tooltip="exact-maximum-boundary-demo.mp4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exact-maximum-boundary-demo.mp4</w:t>
              </w:r>
            </w:hyperlink>
          </w:p>
        </w:tc>
      </w:tr>
      <w:tr w:rsidR="00FD18BE" w14:paraId="30E9EDC5" w14:textId="77777777" w:rsidTr="00EB0B87">
        <w:tc>
          <w:tcPr>
            <w:tcW w:w="4945" w:type="dxa"/>
          </w:tcPr>
          <w:p w14:paraId="317953C9" w14:textId="77777777" w:rsidR="00357562" w:rsidRPr="00357562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57562">
              <w:rPr>
                <w:rFonts w:ascii="Calibri" w:hAnsi="Calibri" w:cs="Calibri"/>
                <w:sz w:val="22"/>
                <w:szCs w:val="22"/>
              </w:rPr>
              <w:t>Minimum minus one.</w:t>
            </w:r>
          </w:p>
          <w:p w14:paraId="61AD6CAE" w14:textId="74F9324C" w:rsidR="00FD18BE" w:rsidRPr="00357562" w:rsidRDefault="00357562" w:rsidP="00C84311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57562">
              <w:rPr>
                <w:rFonts w:ascii="Calibri" w:hAnsi="Calibri" w:cs="Calibri"/>
                <w:sz w:val="22"/>
                <w:szCs w:val="22"/>
              </w:rPr>
              <w:t>The two-word title `uno dos` displayed the localized browser error. Ordinary submit remained blocked and no POST occurred.</w:t>
            </w:r>
          </w:p>
        </w:tc>
        <w:tc>
          <w:tcPr>
            <w:tcW w:w="810" w:type="dxa"/>
          </w:tcPr>
          <w:p w14:paraId="552F4AD7" w14:textId="161E9D11" w:rsidR="00FD18BE" w:rsidRDefault="0049351F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511606B8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3" w:tooltip="minimum-minus-one-message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minimum-minus-one-message.png</w:t>
              </w:r>
            </w:hyperlink>
          </w:p>
          <w:p w14:paraId="1C72B1BB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4" w:tooltip="minimum-minus-one-no-post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minimum-minus-one-no-post.png</w:t>
              </w:r>
            </w:hyperlink>
          </w:p>
          <w:p w14:paraId="12570F12" w14:textId="4D145C25" w:rsidR="00FD18BE" w:rsidRPr="00BC30B9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5" w:tooltip="minimum-minus-one-demo.mp4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minimum-minus-one-demo.mp4</w:t>
              </w:r>
            </w:hyperlink>
          </w:p>
        </w:tc>
      </w:tr>
      <w:tr w:rsidR="00FD18BE" w14:paraId="650D526F" w14:textId="77777777" w:rsidTr="00EB0B87">
        <w:tc>
          <w:tcPr>
            <w:tcW w:w="4945" w:type="dxa"/>
          </w:tcPr>
          <w:p w14:paraId="12241CDA" w14:textId="77777777" w:rsidR="00357562" w:rsidRPr="00357562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57562">
              <w:rPr>
                <w:rFonts w:ascii="Calibri" w:hAnsi="Calibri" w:cs="Calibri"/>
                <w:sz w:val="22"/>
                <w:szCs w:val="22"/>
              </w:rPr>
              <w:t>Maximum plus one.</w:t>
            </w:r>
          </w:p>
          <w:p w14:paraId="5418202D" w14:textId="20251BB8" w:rsidR="00FD18BE" w:rsidRPr="00C84311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57562">
              <w:rPr>
                <w:rFonts w:ascii="Calibri" w:hAnsi="Calibri" w:cs="Calibri"/>
                <w:sz w:val="22"/>
                <w:szCs w:val="22"/>
              </w:rPr>
              <w:t xml:space="preserve">The seven-word title `uno dos </w:t>
            </w:r>
            <w:proofErr w:type="spellStart"/>
            <w:r w:rsidRPr="00357562">
              <w:rPr>
                <w:rFonts w:ascii="Calibri" w:hAnsi="Calibri" w:cs="Calibri"/>
                <w:sz w:val="22"/>
                <w:szCs w:val="22"/>
              </w:rPr>
              <w:t>tres</w:t>
            </w:r>
            <w:proofErr w:type="spellEnd"/>
            <w:r w:rsidRPr="00357562">
              <w:rPr>
                <w:rFonts w:ascii="Calibri" w:hAnsi="Calibri" w:cs="Calibri"/>
                <w:sz w:val="22"/>
                <w:szCs w:val="22"/>
              </w:rPr>
              <w:t xml:space="preserve"> cuatro </w:t>
            </w:r>
            <w:proofErr w:type="spellStart"/>
            <w:r w:rsidRPr="00357562">
              <w:rPr>
                <w:rFonts w:ascii="Calibri" w:hAnsi="Calibri" w:cs="Calibri"/>
                <w:sz w:val="22"/>
                <w:szCs w:val="22"/>
              </w:rPr>
              <w:t>cinco</w:t>
            </w:r>
            <w:proofErr w:type="spellEnd"/>
            <w:r w:rsidRPr="00357562">
              <w:rPr>
                <w:rFonts w:ascii="Calibri" w:hAnsi="Calibri" w:cs="Calibri"/>
                <w:sz w:val="22"/>
                <w:szCs w:val="22"/>
              </w:rPr>
              <w:t xml:space="preserve"> seis </w:t>
            </w:r>
            <w:proofErr w:type="spellStart"/>
            <w:r w:rsidRPr="00357562">
              <w:rPr>
                <w:rFonts w:ascii="Calibri" w:hAnsi="Calibri" w:cs="Calibri"/>
                <w:sz w:val="22"/>
                <w:szCs w:val="22"/>
              </w:rPr>
              <w:t>siete</w:t>
            </w:r>
            <w:proofErr w:type="spellEnd"/>
            <w:r w:rsidRPr="00357562">
              <w:rPr>
                <w:rFonts w:ascii="Calibri" w:hAnsi="Calibri" w:cs="Calibri"/>
                <w:sz w:val="22"/>
                <w:szCs w:val="22"/>
              </w:rPr>
              <w:t>` displayed the localized browser error. Ordinary submit remained blocked and no POST occurred.</w:t>
            </w:r>
          </w:p>
        </w:tc>
        <w:tc>
          <w:tcPr>
            <w:tcW w:w="810" w:type="dxa"/>
          </w:tcPr>
          <w:p w14:paraId="3C9732CB" w14:textId="376418F7" w:rsidR="00FD18BE" w:rsidRDefault="0049351F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6D670A0D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6" w:tooltip="maximum-plus-one-message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maximum-plus-one-message.png</w:t>
              </w:r>
            </w:hyperlink>
          </w:p>
          <w:p w14:paraId="2DE5051C" w14:textId="77777777" w:rsidR="00734A00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7" w:tooltip="maximum-plus-one-no-post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maximum-plus-one-no-post.png</w:t>
              </w:r>
            </w:hyperlink>
          </w:p>
          <w:p w14:paraId="0F84646D" w14:textId="42C50292" w:rsidR="00FD18BE" w:rsidRPr="00BC30B9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8" w:tooltip="maximum-plus-one-demo.mp4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maximum-plus-one-demo.mp4</w:t>
              </w:r>
            </w:hyperlink>
          </w:p>
        </w:tc>
      </w:tr>
      <w:tr w:rsidR="00FD18BE" w14:paraId="358FC1E2" w14:textId="77777777" w:rsidTr="00EB0B87">
        <w:tc>
          <w:tcPr>
            <w:tcW w:w="4945" w:type="dxa"/>
          </w:tcPr>
          <w:p w14:paraId="4437C858" w14:textId="77777777" w:rsidR="00357562" w:rsidRPr="00357562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57562">
              <w:rPr>
                <w:rFonts w:ascii="Calibri" w:hAnsi="Calibri" w:cs="Calibri"/>
                <w:sz w:val="22"/>
                <w:szCs w:val="22"/>
              </w:rPr>
              <w:t>Whitespace normalization.</w:t>
            </w:r>
          </w:p>
          <w:p w14:paraId="475879D0" w14:textId="644301CE" w:rsidR="00FD18BE" w:rsidRPr="00C84311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57562">
              <w:rPr>
                <w:rFonts w:ascii="Calibri" w:hAnsi="Calibri" w:cs="Calibri"/>
                <w:sz w:val="22"/>
                <w:szCs w:val="22"/>
              </w:rPr>
              <w:t>Three words separated by repeated spaces or tabs were treated as three words. Both variants were browser-valid and posted successfully with confirmation.</w:t>
            </w:r>
          </w:p>
        </w:tc>
        <w:tc>
          <w:tcPr>
            <w:tcW w:w="810" w:type="dxa"/>
          </w:tcPr>
          <w:p w14:paraId="2845F6E2" w14:textId="015BBCBC" w:rsidR="00FD18BE" w:rsidRDefault="0049351F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0719917C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9" w:tooltip="repeated-whitespace-valid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repeated-whitespace-valid.png</w:t>
              </w:r>
            </w:hyperlink>
          </w:p>
          <w:p w14:paraId="3466D4F5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50" w:tooltip="repeated-whitespace-valid-post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repeated-whitespace-valid-post.png</w:t>
              </w:r>
            </w:hyperlink>
          </w:p>
          <w:p w14:paraId="641C1A69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51" w:tooltip="tab-whitespace-valid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tab-whitespace-valid.png</w:t>
              </w:r>
            </w:hyperlink>
          </w:p>
          <w:p w14:paraId="4B53A570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52" w:tooltip="tab-whitespace-valid-post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tab-whitespace-valid-post.png</w:t>
              </w:r>
            </w:hyperlink>
          </w:p>
          <w:p w14:paraId="074AFD46" w14:textId="77777777" w:rsidR="00FD18BE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53" w:tooltip="whitespace-normalization-demo.mp4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whitespace-normalization-demo.mp4</w:t>
              </w:r>
            </w:hyperlink>
          </w:p>
          <w:p w14:paraId="1F1CF92C" w14:textId="66764E78" w:rsidR="00734A00" w:rsidRPr="00BC30B9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D18BE" w14:paraId="4E4936A0" w14:textId="77777777" w:rsidTr="00EB0B87">
        <w:tc>
          <w:tcPr>
            <w:tcW w:w="4945" w:type="dxa"/>
          </w:tcPr>
          <w:p w14:paraId="0B4E716E" w14:textId="77777777" w:rsidR="00357562" w:rsidRPr="00357562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57562">
              <w:rPr>
                <w:rFonts w:ascii="Calibri" w:hAnsi="Calibri" w:cs="Calibri"/>
                <w:sz w:val="22"/>
                <w:szCs w:val="22"/>
              </w:rPr>
              <w:lastRenderedPageBreak/>
              <w:t>Invalid whitespace value has browser/server parity.</w:t>
            </w:r>
          </w:p>
          <w:p w14:paraId="08CFE50C" w14:textId="06F25248" w:rsidR="00FD18BE" w:rsidRPr="00C84311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57562">
              <w:rPr>
                <w:rFonts w:ascii="Calibri" w:hAnsi="Calibri" w:cs="Calibri"/>
                <w:sz w:val="22"/>
                <w:szCs w:val="22"/>
              </w:rPr>
              <w:t>A whitespace-heavy two-word value displayed the localized browser message. `</w:t>
            </w:r>
            <w:proofErr w:type="spellStart"/>
            <w:r w:rsidRPr="00357562">
              <w:rPr>
                <w:rFonts w:ascii="Calibri" w:hAnsi="Calibri" w:cs="Calibri"/>
                <w:sz w:val="22"/>
                <w:szCs w:val="22"/>
              </w:rPr>
              <w:t>formnovalidate</w:t>
            </w:r>
            <w:proofErr w:type="spellEnd"/>
            <w:r w:rsidRPr="00357562">
              <w:rPr>
                <w:rFonts w:ascii="Calibri" w:hAnsi="Calibri" w:cs="Calibri"/>
                <w:sz w:val="22"/>
                <w:szCs w:val="22"/>
              </w:rPr>
              <w:t>` produced a POST, and the returned server message matched the browser message. No confirmation appeared.</w:t>
            </w:r>
          </w:p>
        </w:tc>
        <w:tc>
          <w:tcPr>
            <w:tcW w:w="810" w:type="dxa"/>
          </w:tcPr>
          <w:p w14:paraId="2A92C179" w14:textId="587E53A5" w:rsidR="00FD18BE" w:rsidRDefault="0049351F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4BE5FE82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54" w:tooltip="whitespace-browser-message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whitespace-browser-message.png</w:t>
              </w:r>
            </w:hyperlink>
          </w:p>
          <w:p w14:paraId="5FEA5F35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55" w:tooltip="whitespace-formnovalidate-post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whitespace-formnovalidate-post.png</w:t>
              </w:r>
            </w:hyperlink>
          </w:p>
          <w:p w14:paraId="147E5726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56" w:tooltip="whitespace-server-message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whitespace-server-message.png</w:t>
              </w:r>
            </w:hyperlink>
          </w:p>
          <w:p w14:paraId="6992415E" w14:textId="2D1D31E9" w:rsidR="00357562" w:rsidRPr="00357562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57" w:history="1">
              <w:r w:rsidR="00357562"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invalid-whitespace-value-has-browserserver-parity-demo.mp4</w:t>
              </w:r>
            </w:hyperlink>
          </w:p>
          <w:p w14:paraId="5B14F6B4" w14:textId="77777777" w:rsidR="00FD18BE" w:rsidRPr="00BC30B9" w:rsidRDefault="00FD18BE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D18BE" w14:paraId="090B0EB6" w14:textId="77777777" w:rsidTr="00EB0B87">
        <w:tc>
          <w:tcPr>
            <w:tcW w:w="4945" w:type="dxa"/>
          </w:tcPr>
          <w:p w14:paraId="62EC4F93" w14:textId="3A84E52B" w:rsidR="00357562" w:rsidRPr="00357562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57562">
              <w:rPr>
                <w:rFonts w:ascii="Calibri" w:hAnsi="Calibri" w:cs="Calibri"/>
                <w:sz w:val="22"/>
                <w:szCs w:val="22"/>
              </w:rPr>
              <w:t>Empty optional value.</w:t>
            </w:r>
          </w:p>
          <w:p w14:paraId="2700CF6F" w14:textId="2A6B9BB1" w:rsidR="00FD18BE" w:rsidRPr="00C84311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57562">
              <w:rPr>
                <w:rFonts w:ascii="Calibri" w:hAnsi="Calibri" w:cs="Calibri"/>
                <w:sz w:val="22"/>
                <w:szCs w:val="22"/>
              </w:rPr>
              <w:t>An empty title produced no browser message, posted successfully, and displayed confirmation. This matches the custom rule's intentional policy of leaving empty-value enforcement to `</w:t>
            </w:r>
            <w:proofErr w:type="spellStart"/>
            <w:r w:rsidRPr="00357562">
              <w:rPr>
                <w:rFonts w:ascii="Calibri" w:hAnsi="Calibri" w:cs="Calibri"/>
                <w:sz w:val="22"/>
                <w:szCs w:val="22"/>
              </w:rPr>
              <w:t>RequiredAttribute</w:t>
            </w:r>
            <w:proofErr w:type="spellEnd"/>
            <w:r w:rsidRPr="00357562">
              <w:rPr>
                <w:rFonts w:ascii="Calibri" w:hAnsi="Calibri" w:cs="Calibri"/>
                <w:sz w:val="22"/>
                <w:szCs w:val="22"/>
              </w:rPr>
              <w:t>`, which isn't applied to this model.</w:t>
            </w:r>
          </w:p>
        </w:tc>
        <w:tc>
          <w:tcPr>
            <w:tcW w:w="810" w:type="dxa"/>
          </w:tcPr>
          <w:p w14:paraId="6522ADE3" w14:textId="26EC762D" w:rsidR="00FD18BE" w:rsidRDefault="0049351F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0F0B3E04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58" w:tooltip="empty-optional-browser-valid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empty-optional-browser-valid.png</w:t>
              </w:r>
            </w:hyperlink>
          </w:p>
          <w:p w14:paraId="1A22A5A5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59" w:tooltip="empty-optional-post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empty-optional-post.png</w:t>
              </w:r>
            </w:hyperlink>
          </w:p>
          <w:p w14:paraId="602DE034" w14:textId="77777777" w:rsidR="00734A00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60" w:tooltip="empty-optional-confirmation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empty-optional-confirmation.png</w:t>
              </w:r>
            </w:hyperlink>
          </w:p>
          <w:p w14:paraId="7E75D220" w14:textId="1C078BEF" w:rsidR="00FD18BE" w:rsidRPr="00BC30B9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61" w:tooltip="empty-optional-value-demo.mp4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empty-optional-value-demo.mp4</w:t>
              </w:r>
            </w:hyperlink>
          </w:p>
        </w:tc>
      </w:tr>
      <w:tr w:rsidR="00FD18BE" w14:paraId="06C4381B" w14:textId="77777777" w:rsidTr="00EB0B87">
        <w:tc>
          <w:tcPr>
            <w:tcW w:w="4945" w:type="dxa"/>
          </w:tcPr>
          <w:p w14:paraId="0DDFDD26" w14:textId="77777777" w:rsidR="00357562" w:rsidRPr="00357562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57562">
              <w:rPr>
                <w:rFonts w:ascii="Calibri" w:hAnsi="Calibri" w:cs="Calibri"/>
                <w:sz w:val="22"/>
                <w:szCs w:val="22"/>
              </w:rPr>
              <w:t>Repeated enhanced navigation.</w:t>
            </w:r>
          </w:p>
          <w:p w14:paraId="06F980BA" w14:textId="733DE17B" w:rsidR="00FD18BE" w:rsidRPr="00C84311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57562">
              <w:rPr>
                <w:rFonts w:ascii="Calibri" w:hAnsi="Calibri" w:cs="Calibri"/>
                <w:sz w:val="22"/>
                <w:szCs w:val="22"/>
              </w:rPr>
              <w:t>Navigating from the form to the form-free start page and back issued enhanced-navigation GETs. The two-word title still displayed one localized custom message, produced no POST, and the console showed no errors.</w:t>
            </w:r>
          </w:p>
        </w:tc>
        <w:tc>
          <w:tcPr>
            <w:tcW w:w="810" w:type="dxa"/>
          </w:tcPr>
          <w:p w14:paraId="2CCC0629" w14:textId="56E193B5" w:rsidR="00FD18BE" w:rsidRDefault="0049351F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2550F398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62" w:tooltip="returned-to-form-free-start-page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returned-to-form-free-start-page.png</w:t>
              </w:r>
            </w:hyperlink>
          </w:p>
          <w:p w14:paraId="1569F514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63" w:tooltip="returned-to-form-page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returned-to-form-page.png</w:t>
              </w:r>
            </w:hyperlink>
          </w:p>
          <w:p w14:paraId="73C46A03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64" w:history="1">
              <w:r w:rsidR="00357562"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validator-after-repeated-navigation-no-post.png</w:t>
              </w:r>
            </w:hyperlink>
          </w:p>
          <w:p w14:paraId="2A4A25F4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65" w:history="1">
              <w:r w:rsidR="00357562"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browser-console-no-errors.png</w:t>
              </w:r>
            </w:hyperlink>
          </w:p>
          <w:p w14:paraId="2A151B47" w14:textId="6649FB8E" w:rsidR="00FD18BE" w:rsidRPr="00BC30B9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66" w:tooltip="repeated-enhanced-navigation-demo.mp4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repeated-enhanced-navigation-demo.mp4</w:t>
              </w:r>
            </w:hyperlink>
          </w:p>
        </w:tc>
      </w:tr>
      <w:tr w:rsidR="00FD18BE" w14:paraId="67E95FC3" w14:textId="77777777" w:rsidTr="00EB0B87">
        <w:tc>
          <w:tcPr>
            <w:tcW w:w="4945" w:type="dxa"/>
          </w:tcPr>
          <w:p w14:paraId="3A7E081D" w14:textId="77777777" w:rsidR="00357562" w:rsidRPr="00357562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57562">
              <w:rPr>
                <w:rFonts w:ascii="Calibri" w:hAnsi="Calibri" w:cs="Calibri"/>
                <w:sz w:val="22"/>
                <w:szCs w:val="22"/>
              </w:rPr>
              <w:t>Direct form-page loading.</w:t>
            </w:r>
          </w:p>
          <w:p w14:paraId="1E8589DA" w14:textId="60FE2BE6" w:rsidR="00FD18BE" w:rsidRPr="00C84311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357562">
              <w:rPr>
                <w:rFonts w:ascii="Calibri" w:hAnsi="Calibri" w:cs="Calibri"/>
                <w:sz w:val="22"/>
                <w:szCs w:val="22"/>
              </w:rPr>
              <w:t>Loading `/events/new` directly performed a full document GET. Entering `uno dos` displayed the localized browser message, and no POST occurred.</w:t>
            </w:r>
          </w:p>
        </w:tc>
        <w:tc>
          <w:tcPr>
            <w:tcW w:w="810" w:type="dxa"/>
          </w:tcPr>
          <w:p w14:paraId="0406429F" w14:textId="7EDF4832" w:rsidR="00FD18BE" w:rsidRDefault="0049351F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69919765" w14:textId="77777777" w:rsidR="00734A00" w:rsidRDefault="00734A00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67" w:tooltip="direct-form-load-message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direct-form-load-message.png</w:t>
              </w:r>
            </w:hyperlink>
          </w:p>
          <w:p w14:paraId="6B49CD3D" w14:textId="77777777" w:rsidR="00734A00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68" w:tooltip="direct-form-load-message-no-post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direct-form-load-message-no-post.png</w:t>
              </w:r>
            </w:hyperlink>
          </w:p>
          <w:p w14:paraId="7F3679BE" w14:textId="60BCB0BB" w:rsidR="00FD18BE" w:rsidRPr="00BC30B9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69" w:tooltip="direct-form-page-loading-demo.mp4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direct-form-page-loading-demo.mp4</w:t>
              </w:r>
            </w:hyperlink>
          </w:p>
        </w:tc>
      </w:tr>
      <w:tr w:rsidR="00FD18BE" w14:paraId="40003F54" w14:textId="77777777" w:rsidTr="00EB0B87">
        <w:tc>
          <w:tcPr>
            <w:tcW w:w="4945" w:type="dxa"/>
          </w:tcPr>
          <w:p w14:paraId="0406E019" w14:textId="77777777" w:rsidR="0049351F" w:rsidRPr="0049351F" w:rsidRDefault="0049351F" w:rsidP="0049351F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49351F">
              <w:rPr>
                <w:rFonts w:ascii="Calibri" w:hAnsi="Calibri" w:cs="Calibri"/>
                <w:sz w:val="22"/>
                <w:szCs w:val="22"/>
              </w:rPr>
              <w:t>Browser refresh.</w:t>
            </w:r>
          </w:p>
          <w:p w14:paraId="3CDCA40E" w14:textId="60EC887C" w:rsidR="0049351F" w:rsidRPr="00C84311" w:rsidRDefault="00357562" w:rsidP="00357562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49351F" w:rsidRPr="0049351F">
              <w:rPr>
                <w:rFonts w:ascii="Calibri" w:hAnsi="Calibri" w:cs="Calibri"/>
                <w:sz w:val="22"/>
                <w:szCs w:val="22"/>
              </w:rPr>
              <w:t>Refreshing `/events/new` loaded the document and startup assets again. After refresh, `uno dos` still displayed the localized custom browser message without a POST, and the console contained no errors.</w:t>
            </w:r>
          </w:p>
        </w:tc>
        <w:tc>
          <w:tcPr>
            <w:tcW w:w="810" w:type="dxa"/>
          </w:tcPr>
          <w:p w14:paraId="778E8A25" w14:textId="61A31CD0" w:rsidR="00FD18BE" w:rsidRDefault="0049351F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541E751F" w14:textId="77777777" w:rsidR="00734A00" w:rsidRDefault="00734A00" w:rsidP="0049351F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70" w:tooltip="validator-after-refresh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validator-after-refresh.png</w:t>
              </w:r>
            </w:hyperlink>
          </w:p>
          <w:p w14:paraId="299CA296" w14:textId="77777777" w:rsidR="00734A00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71" w:tooltip="refresh-no-post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refresh-no-post.png</w:t>
              </w:r>
            </w:hyperlink>
          </w:p>
          <w:p w14:paraId="32569E36" w14:textId="69FDC17F" w:rsidR="00FD18BE" w:rsidRPr="00BC30B9" w:rsidRDefault="00734A00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72" w:tooltip="refresh-console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refresh-console.png</w:t>
              </w:r>
            </w:hyperlink>
          </w:p>
        </w:tc>
      </w:tr>
    </w:tbl>
    <w:p w14:paraId="73680F4A" w14:textId="429170AE" w:rsidR="0049351F" w:rsidRPr="00784026" w:rsidRDefault="0049351F" w:rsidP="0049351F">
      <w:pPr>
        <w:pStyle w:val="Heading3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>Must-hold summary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4945"/>
        <w:gridCol w:w="810"/>
        <w:gridCol w:w="4590"/>
      </w:tblGrid>
      <w:tr w:rsidR="0049351F" w:rsidRPr="00B174E6" w14:paraId="2CE9D76F" w14:textId="77777777" w:rsidTr="00A1617C">
        <w:tc>
          <w:tcPr>
            <w:tcW w:w="4945" w:type="dxa"/>
          </w:tcPr>
          <w:p w14:paraId="576486F2" w14:textId="77777777" w:rsidR="0049351F" w:rsidRPr="00B174E6" w:rsidRDefault="0049351F" w:rsidP="00A1617C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810" w:type="dxa"/>
          </w:tcPr>
          <w:p w14:paraId="4699D798" w14:textId="77777777" w:rsidR="0049351F" w:rsidRPr="00B174E6" w:rsidRDefault="0049351F" w:rsidP="00A1617C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4590" w:type="dxa"/>
          </w:tcPr>
          <w:p w14:paraId="16F0BF5C" w14:textId="77777777" w:rsidR="0049351F" w:rsidRPr="00B174E6" w:rsidRDefault="0049351F" w:rsidP="00A1617C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vidence</w:t>
            </w:r>
          </w:p>
        </w:tc>
      </w:tr>
      <w:tr w:rsidR="0049351F" w:rsidRPr="00AC5DB7" w14:paraId="69EA4676" w14:textId="77777777" w:rsidTr="00A1617C">
        <w:tc>
          <w:tcPr>
            <w:tcW w:w="4945" w:type="dxa"/>
          </w:tcPr>
          <w:p w14:paraId="214768D1" w14:textId="7D6F21D7" w:rsidR="0049351F" w:rsidRPr="00AC5DB7" w:rsidRDefault="00453FEA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453FEA">
              <w:rPr>
                <w:rFonts w:ascii="Calibri" w:hAnsi="Calibri" w:cs="Calibri"/>
                <w:sz w:val="22"/>
                <w:szCs w:val="22"/>
              </w:rPr>
              <w:t>After enhanced navigation from a page without a form, below-minimum and above-maximum titles show the custom browser message without a POST.</w:t>
            </w:r>
          </w:p>
        </w:tc>
        <w:tc>
          <w:tcPr>
            <w:tcW w:w="810" w:type="dxa"/>
          </w:tcPr>
          <w:p w14:paraId="4B8CE42E" w14:textId="77777777" w:rsidR="0049351F" w:rsidRPr="00AC5DB7" w:rsidRDefault="0049351F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  <w:p w14:paraId="771A92C6" w14:textId="77777777" w:rsidR="0049351F" w:rsidRPr="00AC5DB7" w:rsidRDefault="0049351F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90" w:type="dxa"/>
          </w:tcPr>
          <w:p w14:paraId="7F88C169" w14:textId="77777777" w:rsidR="00734A00" w:rsidRDefault="00734A00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73" w:tooltip="start-page-without-form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start-page-without-form.png</w:t>
              </w:r>
            </w:hyperlink>
          </w:p>
          <w:p w14:paraId="2EE4037A" w14:textId="77777777" w:rsidR="00734A00" w:rsidRDefault="00734A00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74" w:history="1">
              <w:r w:rsidR="0049351F"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below-minimum-browser-message-no-post.png</w:t>
              </w:r>
            </w:hyperlink>
          </w:p>
          <w:p w14:paraId="5F31454C" w14:textId="77777777" w:rsidR="00734A00" w:rsidRDefault="00734A00" w:rsidP="00453FE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75" w:tooltip="enhanced-navigation-no-post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enhanced-navigation-no-post.png</w:t>
              </w:r>
            </w:hyperlink>
          </w:p>
          <w:p w14:paraId="3ECEFA2C" w14:textId="77777777" w:rsidR="00734A00" w:rsidRDefault="00734A00" w:rsidP="00734A00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76" w:history="1">
              <w:r w:rsidR="00453FEA"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above-maximum-browser-message-no-port.png</w:t>
              </w:r>
            </w:hyperlink>
          </w:p>
          <w:p w14:paraId="60459ECF" w14:textId="02FF4B6C" w:rsidR="0049351F" w:rsidRPr="00AC5DB7" w:rsidRDefault="00734A00" w:rsidP="00734A00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77" w:tooltip="above-maximum-no-post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above-maximum-no-post.png</w:t>
              </w:r>
            </w:hyperlink>
          </w:p>
        </w:tc>
      </w:tr>
      <w:tr w:rsidR="00453FEA" w:rsidRPr="00AC5DB7" w14:paraId="2B94F251" w14:textId="77777777" w:rsidTr="00A1617C">
        <w:tc>
          <w:tcPr>
            <w:tcW w:w="4945" w:type="dxa"/>
          </w:tcPr>
          <w:p w14:paraId="41A5BE28" w14:textId="136F2653" w:rsidR="00453FEA" w:rsidRPr="00D96A6E" w:rsidRDefault="00453FEA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453FEA">
              <w:rPr>
                <w:rFonts w:ascii="Calibri" w:hAnsi="Calibri" w:cs="Calibri"/>
                <w:sz w:val="22"/>
                <w:szCs w:val="22"/>
              </w:rPr>
              <w:t xml:space="preserve">The translated message uses the localized display </w:t>
            </w:r>
            <w:r w:rsidR="00704CCB" w:rsidRPr="00453FEA">
              <w:rPr>
                <w:rFonts w:ascii="Calibri" w:hAnsi="Calibri" w:cs="Calibri"/>
                <w:sz w:val="22"/>
                <w:szCs w:val="22"/>
              </w:rPr>
              <w:t>name,</w:t>
            </w:r>
            <w:r w:rsidRPr="00453FEA">
              <w:rPr>
                <w:rFonts w:ascii="Calibri" w:hAnsi="Calibri" w:cs="Calibri"/>
                <w:sz w:val="22"/>
                <w:szCs w:val="22"/>
              </w:rPr>
              <w:t xml:space="preserve"> and both bounds in the translation's chosen order, without raw placeholders or resource keys.</w:t>
            </w:r>
          </w:p>
        </w:tc>
        <w:tc>
          <w:tcPr>
            <w:tcW w:w="810" w:type="dxa"/>
          </w:tcPr>
          <w:p w14:paraId="0E7CEAD0" w14:textId="3B0C1AEB" w:rsidR="00453FEA" w:rsidRDefault="00EB48C7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2CA76C8B" w14:textId="70A6EA75" w:rsidR="00453FEA" w:rsidRPr="00453FEA" w:rsidRDefault="00734A00" w:rsidP="00453FE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78" w:history="1">
              <w:r w:rsidR="00453FEA"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below-minimum-browser-message-no-post.png</w:t>
              </w:r>
            </w:hyperlink>
          </w:p>
          <w:p w14:paraId="56164C3C" w14:textId="64EB4D91" w:rsidR="00453FEA" w:rsidRPr="00453FEA" w:rsidRDefault="00734A00" w:rsidP="00453FE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79" w:history="1">
              <w:r w:rsidR="00453FEA"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above-maximum-brow</w:t>
              </w:r>
              <w:r w:rsidR="00453FEA"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s</w:t>
              </w:r>
              <w:r w:rsidR="00453FEA"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er-message-no-port.png</w:t>
              </w:r>
            </w:hyperlink>
          </w:p>
          <w:p w14:paraId="6948DEB7" w14:textId="2353C99F" w:rsidR="00453FEA" w:rsidRPr="00EB0B87" w:rsidRDefault="00734A00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80" w:tooltip="browser-server-message-comparison.txt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browser-server-message-comparison.txt</w:t>
              </w:r>
            </w:hyperlink>
          </w:p>
        </w:tc>
      </w:tr>
      <w:tr w:rsidR="00453FEA" w:rsidRPr="00AC5DB7" w14:paraId="21FAE7FC" w14:textId="77777777" w:rsidTr="00A1617C">
        <w:tc>
          <w:tcPr>
            <w:tcW w:w="4945" w:type="dxa"/>
          </w:tcPr>
          <w:p w14:paraId="1581892A" w14:textId="0336E945" w:rsidR="00453FEA" w:rsidRPr="00D96A6E" w:rsidRDefault="00453FEA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453FEA">
              <w:rPr>
                <w:rFonts w:ascii="Calibri" w:hAnsi="Calibri" w:cs="Calibri"/>
                <w:sz w:val="22"/>
                <w:szCs w:val="22"/>
              </w:rPr>
              <w:t>`</w:t>
            </w:r>
            <w:proofErr w:type="spellStart"/>
            <w:r w:rsidRPr="00453FEA">
              <w:rPr>
                <w:rFonts w:ascii="Calibri" w:hAnsi="Calibri" w:cs="Calibri"/>
                <w:sz w:val="22"/>
                <w:szCs w:val="22"/>
              </w:rPr>
              <w:t>formnovalidate</w:t>
            </w:r>
            <w:proofErr w:type="spellEnd"/>
            <w:r w:rsidRPr="00453FEA">
              <w:rPr>
                <w:rFonts w:ascii="Calibri" w:hAnsi="Calibri" w:cs="Calibri"/>
                <w:sz w:val="22"/>
                <w:szCs w:val="22"/>
              </w:rPr>
              <w:t>` posts an invalid title; server validation rejects it and returns the same field message as browser validation for that title and culture.</w:t>
            </w:r>
          </w:p>
        </w:tc>
        <w:tc>
          <w:tcPr>
            <w:tcW w:w="810" w:type="dxa"/>
          </w:tcPr>
          <w:p w14:paraId="2577DD70" w14:textId="26760638" w:rsidR="00453FEA" w:rsidRDefault="00EB48C7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7562C3C0" w14:textId="77777777" w:rsidR="00734A00" w:rsidRDefault="00734A00" w:rsidP="00453FE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81" w:tooltip="browser-message-before-bypass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browser-message-before-bypass.png</w:t>
              </w:r>
            </w:hyperlink>
          </w:p>
          <w:p w14:paraId="66EB5108" w14:textId="77777777" w:rsidR="00734A00" w:rsidRDefault="00734A00" w:rsidP="00453FE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82" w:tooltip="formnovalidate-post-headers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formnovalidate-post-headers.png</w:t>
              </w:r>
            </w:hyperlink>
          </w:p>
          <w:p w14:paraId="75C485A3" w14:textId="77777777" w:rsidR="00734A00" w:rsidRDefault="00734A00" w:rsidP="00453FE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83" w:tooltip="server-message-after-bypass.png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server-message-after-bypass.png</w:t>
              </w:r>
            </w:hyperlink>
          </w:p>
          <w:p w14:paraId="72F49BC5" w14:textId="77777777" w:rsidR="00734A00" w:rsidRDefault="00734A00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84" w:tooltip="browser-server-message-comparison.txt" w:history="1">
              <w:r w:rsidRPr="00734A00">
                <w:rPr>
                  <w:rStyle w:val="Hyperlink"/>
                  <w:rFonts w:ascii="Calibri" w:hAnsi="Calibri" w:cs="Calibri"/>
                  <w:sz w:val="22"/>
                  <w:szCs w:val="22"/>
                </w:rPr>
                <w:t>browser-server-message-comparison.txt</w:t>
              </w:r>
            </w:hyperlink>
          </w:p>
          <w:p w14:paraId="0276C89D" w14:textId="00BA9681" w:rsidR="00453FEA" w:rsidRPr="00EB0B87" w:rsidRDefault="008B0FF5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85" w:history="1">
              <w:r w:rsidR="00453FEA" w:rsidRPr="008B0FF5">
                <w:rPr>
                  <w:rStyle w:val="Hyperlink"/>
                  <w:rFonts w:ascii="Calibri" w:hAnsi="Calibri" w:cs="Calibri"/>
                  <w:sz w:val="22"/>
                  <w:szCs w:val="22"/>
                </w:rPr>
                <w:t>formnovalidate-allows-POST-but-the-server-rejects-the-title-demo.mp4</w:t>
              </w:r>
            </w:hyperlink>
          </w:p>
        </w:tc>
      </w:tr>
      <w:tr w:rsidR="00453FEA" w:rsidRPr="00AC5DB7" w14:paraId="0605BAD2" w14:textId="77777777" w:rsidTr="008B0FF5">
        <w:trPr>
          <w:trHeight w:val="1421"/>
        </w:trPr>
        <w:tc>
          <w:tcPr>
            <w:tcW w:w="4945" w:type="dxa"/>
          </w:tcPr>
          <w:p w14:paraId="4B785704" w14:textId="3A4CAE1D" w:rsidR="00453FEA" w:rsidRPr="00D96A6E" w:rsidRDefault="00453FEA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453FEA">
              <w:rPr>
                <w:rFonts w:ascii="Calibri" w:hAnsi="Calibri" w:cs="Calibri"/>
                <w:sz w:val="22"/>
                <w:szCs w:val="22"/>
              </w:rPr>
              <w:lastRenderedPageBreak/>
              <w:t>Ordinary invalid submit is blocked without a POST; correcting the title clears the error; valid ordinary submit posts and displays confirmation.</w:t>
            </w:r>
          </w:p>
        </w:tc>
        <w:tc>
          <w:tcPr>
            <w:tcW w:w="810" w:type="dxa"/>
          </w:tcPr>
          <w:p w14:paraId="62AF1EB3" w14:textId="5013DAD4" w:rsidR="00453FEA" w:rsidRDefault="00EB48C7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4590" w:type="dxa"/>
          </w:tcPr>
          <w:p w14:paraId="4E05732F" w14:textId="77777777" w:rsidR="008B0FF5" w:rsidRDefault="008B0FF5" w:rsidP="00453FE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86" w:tooltip="ordinary-invalid-submit-blocked-no-post.png" w:history="1">
              <w:r w:rsidRPr="008B0FF5">
                <w:rPr>
                  <w:rStyle w:val="Hyperlink"/>
                  <w:rFonts w:ascii="Calibri" w:hAnsi="Calibri" w:cs="Calibri"/>
                  <w:sz w:val="22"/>
                  <w:szCs w:val="22"/>
                </w:rPr>
                <w:t>ordinary-invalid-submit-blocked-no-post.png</w:t>
              </w:r>
            </w:hyperlink>
          </w:p>
          <w:p w14:paraId="755571E8" w14:textId="77777777" w:rsidR="008B0FF5" w:rsidRDefault="008B0FF5" w:rsidP="00453FE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87" w:tooltip="ordinary-invalid-no-post.png" w:history="1">
              <w:r w:rsidRPr="008B0FF5">
                <w:rPr>
                  <w:rStyle w:val="Hyperlink"/>
                  <w:rFonts w:ascii="Calibri" w:hAnsi="Calibri" w:cs="Calibri"/>
                  <w:sz w:val="22"/>
                  <w:szCs w:val="22"/>
                </w:rPr>
                <w:t>ordinary-invalid-no-post.png</w:t>
              </w:r>
            </w:hyperlink>
          </w:p>
          <w:p w14:paraId="2D6FD676" w14:textId="77777777" w:rsidR="008B0FF5" w:rsidRDefault="008B0FF5" w:rsidP="00453FE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88" w:tooltip="corrected-title-error-cleared-no-post.png" w:history="1">
              <w:r w:rsidRPr="008B0FF5">
                <w:rPr>
                  <w:rStyle w:val="Hyperlink"/>
                  <w:rFonts w:ascii="Calibri" w:hAnsi="Calibri" w:cs="Calibri"/>
                  <w:sz w:val="22"/>
                  <w:szCs w:val="22"/>
                </w:rPr>
                <w:t>corrected-title-error-cleared-no-post.png</w:t>
              </w:r>
            </w:hyperlink>
          </w:p>
          <w:p w14:paraId="0861541E" w14:textId="77777777" w:rsidR="008B0FF5" w:rsidRDefault="008B0FF5" w:rsidP="00453FE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89" w:tooltip="valid-ordinary-post-headers.png" w:history="1">
              <w:r w:rsidRPr="008B0FF5">
                <w:rPr>
                  <w:rStyle w:val="Hyperlink"/>
                  <w:rFonts w:ascii="Calibri" w:hAnsi="Calibri" w:cs="Calibri"/>
                  <w:sz w:val="22"/>
                  <w:szCs w:val="22"/>
                </w:rPr>
                <w:t>valid-ordinary-post-headers.png</w:t>
              </w:r>
            </w:hyperlink>
          </w:p>
          <w:p w14:paraId="03123C8B" w14:textId="77777777" w:rsidR="008B0FF5" w:rsidRDefault="008B0FF5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90" w:tooltip="valid-submission-confirmation.png" w:history="1">
              <w:r w:rsidRPr="008B0FF5">
                <w:rPr>
                  <w:rStyle w:val="Hyperlink"/>
                  <w:rFonts w:ascii="Calibri" w:hAnsi="Calibri" w:cs="Calibri"/>
                  <w:sz w:val="22"/>
                  <w:szCs w:val="22"/>
                </w:rPr>
                <w:t>valid-submission-confirmation.png</w:t>
              </w:r>
            </w:hyperlink>
          </w:p>
          <w:p w14:paraId="7339A898" w14:textId="062E4957" w:rsidR="00453FEA" w:rsidRPr="00EB0B87" w:rsidRDefault="008B0FF5" w:rsidP="00A1617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91" w:tooltip="valid-ordinary-submission-demo.mp4" w:history="1">
              <w:r w:rsidRPr="008B0FF5">
                <w:rPr>
                  <w:rStyle w:val="Hyperlink"/>
                  <w:rFonts w:ascii="Calibri" w:hAnsi="Calibri" w:cs="Calibri"/>
                  <w:sz w:val="22"/>
                  <w:szCs w:val="22"/>
                </w:rPr>
                <w:t>valid-ordinary-submission-demo.mp4</w:t>
              </w:r>
            </w:hyperlink>
          </w:p>
        </w:tc>
      </w:tr>
    </w:tbl>
    <w:p w14:paraId="345C16E3" w14:textId="77777777" w:rsidR="00453FEA" w:rsidRPr="00784026" w:rsidRDefault="00453FEA" w:rsidP="00453FEA">
      <w:pPr>
        <w:pStyle w:val="Heading3"/>
        <w:rPr>
          <w:rFonts w:ascii="Calibri" w:hAnsi="Calibri" w:cs="Calibri"/>
          <w:b/>
          <w:bCs/>
          <w:color w:val="auto"/>
        </w:rPr>
      </w:pPr>
      <w:r w:rsidRPr="00784026">
        <w:rPr>
          <w:rFonts w:ascii="Calibri" w:hAnsi="Calibri" w:cs="Calibri"/>
          <w:b/>
          <w:bCs/>
          <w:color w:val="auto"/>
        </w:rPr>
        <w:t>Problems</w:t>
      </w:r>
    </w:p>
    <w:p w14:paraId="4BE6C826" w14:textId="77777777" w:rsidR="00453FEA" w:rsidRDefault="00453FEA" w:rsidP="00453FEA">
      <w:pPr>
        <w:pStyle w:val="NoSpacing"/>
        <w:rPr>
          <w:rFonts w:ascii="Calibri" w:hAnsi="Calibri" w:cs="Calibri"/>
          <w:sz w:val="22"/>
          <w:szCs w:val="22"/>
        </w:rPr>
      </w:pPr>
      <w:r w:rsidRPr="00FD18BE">
        <w:rPr>
          <w:rFonts w:ascii="Calibri" w:hAnsi="Calibri" w:cs="Calibri"/>
          <w:sz w:val="22"/>
          <w:szCs w:val="22"/>
        </w:rPr>
        <w:t>None identified. The required feature behavior and the additional boundary, whitespace, navigation-lifecycle, direct-load, and refresh checks all passed.</w:t>
      </w:r>
    </w:p>
    <w:p w14:paraId="67C20161" w14:textId="77777777" w:rsidR="00DD709B" w:rsidRDefault="00DD709B" w:rsidP="00F11C47">
      <w:pPr>
        <w:pStyle w:val="NoSpacing"/>
        <w:rPr>
          <w:rFonts w:ascii="Calibri" w:hAnsi="Calibri" w:cs="Calibri"/>
          <w:b/>
          <w:bCs/>
        </w:rPr>
      </w:pPr>
    </w:p>
    <w:p w14:paraId="52CE3744" w14:textId="2E68062F" w:rsidR="00142DFB" w:rsidRPr="00752534" w:rsidRDefault="00142DFB" w:rsidP="00F11C47">
      <w:pPr>
        <w:pStyle w:val="NoSpacing"/>
        <w:rPr>
          <w:rFonts w:ascii="Calibri" w:hAnsi="Calibri" w:cs="Calibri"/>
          <w:b/>
          <w:bCs/>
          <w:i/>
          <w:iCs/>
        </w:rPr>
      </w:pPr>
      <w:r w:rsidRPr="00752534">
        <w:rPr>
          <w:rFonts w:ascii="Calibri" w:hAnsi="Calibri" w:cs="Calibri"/>
          <w:b/>
          <w:bCs/>
        </w:rPr>
        <w:t>Not Covered</w:t>
      </w:r>
    </w:p>
    <w:p w14:paraId="573CE064" w14:textId="77777777" w:rsidR="00F8538B" w:rsidRDefault="00F8538B" w:rsidP="00142DFB">
      <w:pPr>
        <w:pStyle w:val="NoSpacing"/>
        <w:rPr>
          <w:rFonts w:ascii="Calibri" w:hAnsi="Calibri" w:cs="Calibri"/>
          <w:sz w:val="22"/>
          <w:szCs w:val="22"/>
        </w:rPr>
      </w:pPr>
    </w:p>
    <w:p w14:paraId="45520359" w14:textId="36380C82" w:rsidR="000008A4" w:rsidRPr="00142DFB" w:rsidRDefault="00FD18BE" w:rsidP="00695DE4">
      <w:pPr>
        <w:pStyle w:val="NoSpacing"/>
        <w:rPr>
          <w:rFonts w:ascii="Calibri" w:hAnsi="Calibri" w:cs="Calibri"/>
          <w:sz w:val="22"/>
          <w:szCs w:val="22"/>
        </w:rPr>
      </w:pPr>
      <w:r w:rsidRPr="00FD18BE">
        <w:rPr>
          <w:rFonts w:ascii="Calibri" w:hAnsi="Calibri" w:cs="Calibri"/>
          <w:sz w:val="22"/>
          <w:szCs w:val="22"/>
        </w:rPr>
        <w:t xml:space="preserve">None of the required behavior checks or selected configurations were omitted. No optional configurations beyond those listed under </w:t>
      </w:r>
      <w:r w:rsidRPr="00FD18BE">
        <w:rPr>
          <w:rFonts w:ascii="Calibri" w:hAnsi="Calibri" w:cs="Calibri"/>
          <w:b/>
          <w:bCs/>
          <w:sz w:val="22"/>
          <w:szCs w:val="22"/>
        </w:rPr>
        <w:t>**Also exercised**</w:t>
      </w:r>
      <w:r w:rsidRPr="00FD18BE">
        <w:rPr>
          <w:rFonts w:ascii="Calibri" w:hAnsi="Calibri" w:cs="Calibri"/>
          <w:sz w:val="22"/>
          <w:szCs w:val="22"/>
        </w:rPr>
        <w:t xml:space="preserve"> were selected. All checks and steps requested by the scenario were completed.</w:t>
      </w:r>
    </w:p>
    <w:sectPr w:rsidR="000008A4" w:rsidRPr="00142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752"/>
    <w:multiLevelType w:val="hybridMultilevel"/>
    <w:tmpl w:val="AA60A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5141A"/>
    <w:multiLevelType w:val="hybridMultilevel"/>
    <w:tmpl w:val="B7C2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242F7"/>
    <w:multiLevelType w:val="hybridMultilevel"/>
    <w:tmpl w:val="98E88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83D55"/>
    <w:multiLevelType w:val="hybridMultilevel"/>
    <w:tmpl w:val="1B9CA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49590">
    <w:abstractNumId w:val="0"/>
  </w:num>
  <w:num w:numId="2" w16cid:durableId="309746894">
    <w:abstractNumId w:val="2"/>
  </w:num>
  <w:num w:numId="3" w16cid:durableId="1956643324">
    <w:abstractNumId w:val="3"/>
  </w:num>
  <w:num w:numId="4" w16cid:durableId="2138140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FB"/>
    <w:rsid w:val="000008A4"/>
    <w:rsid w:val="00005300"/>
    <w:rsid w:val="000452EC"/>
    <w:rsid w:val="00054715"/>
    <w:rsid w:val="0008739C"/>
    <w:rsid w:val="000B1E55"/>
    <w:rsid w:val="000C619A"/>
    <w:rsid w:val="000F480C"/>
    <w:rsid w:val="00100434"/>
    <w:rsid w:val="0010522F"/>
    <w:rsid w:val="00115A9E"/>
    <w:rsid w:val="00142DFB"/>
    <w:rsid w:val="00152083"/>
    <w:rsid w:val="001775DA"/>
    <w:rsid w:val="001778F2"/>
    <w:rsid w:val="00181CBF"/>
    <w:rsid w:val="001A692F"/>
    <w:rsid w:val="001F2969"/>
    <w:rsid w:val="00246F50"/>
    <w:rsid w:val="00251E4F"/>
    <w:rsid w:val="00271442"/>
    <w:rsid w:val="002C21F5"/>
    <w:rsid w:val="002C2F1A"/>
    <w:rsid w:val="002C2F9A"/>
    <w:rsid w:val="002C4C85"/>
    <w:rsid w:val="003042FC"/>
    <w:rsid w:val="00311BDE"/>
    <w:rsid w:val="00334D63"/>
    <w:rsid w:val="00357562"/>
    <w:rsid w:val="00373C80"/>
    <w:rsid w:val="00390519"/>
    <w:rsid w:val="003E2883"/>
    <w:rsid w:val="00453FEA"/>
    <w:rsid w:val="0049351F"/>
    <w:rsid w:val="004A19D5"/>
    <w:rsid w:val="004B0E29"/>
    <w:rsid w:val="004B45CB"/>
    <w:rsid w:val="004D5748"/>
    <w:rsid w:val="004E72D2"/>
    <w:rsid w:val="004F35CF"/>
    <w:rsid w:val="00502F0E"/>
    <w:rsid w:val="005254BF"/>
    <w:rsid w:val="0059381B"/>
    <w:rsid w:val="005A0727"/>
    <w:rsid w:val="005A51A1"/>
    <w:rsid w:val="005E120C"/>
    <w:rsid w:val="005E35ED"/>
    <w:rsid w:val="00636312"/>
    <w:rsid w:val="006371DE"/>
    <w:rsid w:val="006437E9"/>
    <w:rsid w:val="00660EB4"/>
    <w:rsid w:val="00663EFF"/>
    <w:rsid w:val="006711AD"/>
    <w:rsid w:val="00682A37"/>
    <w:rsid w:val="00695DE4"/>
    <w:rsid w:val="006A26BD"/>
    <w:rsid w:val="006B45E9"/>
    <w:rsid w:val="006E6F0F"/>
    <w:rsid w:val="00704CCB"/>
    <w:rsid w:val="0070573A"/>
    <w:rsid w:val="007179F6"/>
    <w:rsid w:val="00734A00"/>
    <w:rsid w:val="00740B3D"/>
    <w:rsid w:val="0075642E"/>
    <w:rsid w:val="00772C9E"/>
    <w:rsid w:val="007E0424"/>
    <w:rsid w:val="007F3649"/>
    <w:rsid w:val="00831858"/>
    <w:rsid w:val="00834D91"/>
    <w:rsid w:val="00856282"/>
    <w:rsid w:val="008B0FF5"/>
    <w:rsid w:val="008C27B2"/>
    <w:rsid w:val="008E1B99"/>
    <w:rsid w:val="008E67E7"/>
    <w:rsid w:val="0093171A"/>
    <w:rsid w:val="009D50DD"/>
    <w:rsid w:val="00A5149F"/>
    <w:rsid w:val="00A64602"/>
    <w:rsid w:val="00A815F6"/>
    <w:rsid w:val="00A93974"/>
    <w:rsid w:val="00AC03DC"/>
    <w:rsid w:val="00AC5DB7"/>
    <w:rsid w:val="00AC70A4"/>
    <w:rsid w:val="00B40463"/>
    <w:rsid w:val="00B53D28"/>
    <w:rsid w:val="00B70A10"/>
    <w:rsid w:val="00B73B64"/>
    <w:rsid w:val="00BC30B9"/>
    <w:rsid w:val="00C6217F"/>
    <w:rsid w:val="00C706F4"/>
    <w:rsid w:val="00C84311"/>
    <w:rsid w:val="00C86D7A"/>
    <w:rsid w:val="00C9254A"/>
    <w:rsid w:val="00CA25A5"/>
    <w:rsid w:val="00CE3005"/>
    <w:rsid w:val="00CF3080"/>
    <w:rsid w:val="00CF3DB2"/>
    <w:rsid w:val="00D346F8"/>
    <w:rsid w:val="00D81779"/>
    <w:rsid w:val="00D96A6E"/>
    <w:rsid w:val="00D97B4A"/>
    <w:rsid w:val="00DD709B"/>
    <w:rsid w:val="00DE03B0"/>
    <w:rsid w:val="00E137FC"/>
    <w:rsid w:val="00E42B2B"/>
    <w:rsid w:val="00E42BF2"/>
    <w:rsid w:val="00E60E60"/>
    <w:rsid w:val="00E6705A"/>
    <w:rsid w:val="00E7528F"/>
    <w:rsid w:val="00EB0B87"/>
    <w:rsid w:val="00EB13E0"/>
    <w:rsid w:val="00EB48C7"/>
    <w:rsid w:val="00EC3526"/>
    <w:rsid w:val="00F11C47"/>
    <w:rsid w:val="00F7350D"/>
    <w:rsid w:val="00F8160E"/>
    <w:rsid w:val="00F8538B"/>
    <w:rsid w:val="00F92D7A"/>
    <w:rsid w:val="00FB2976"/>
    <w:rsid w:val="00FD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EA69"/>
  <w15:chartTrackingRefBased/>
  <w15:docId w15:val="{DE83D8EF-55FC-4471-BD60-636AF985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DFB"/>
  </w:style>
  <w:style w:type="paragraph" w:styleId="Heading1">
    <w:name w:val="heading 1"/>
    <w:basedOn w:val="Normal"/>
    <w:next w:val="Normal"/>
    <w:link w:val="Heading1Char"/>
    <w:uiPriority w:val="9"/>
    <w:qFormat/>
    <w:rsid w:val="00142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2DF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142DFB"/>
    <w:pPr>
      <w:spacing w:after="0" w:line="240" w:lineRule="auto"/>
    </w:pPr>
  </w:style>
  <w:style w:type="table" w:styleId="TableGrid">
    <w:name w:val="Table Grid"/>
    <w:basedOn w:val="TableNormal"/>
    <w:uiPriority w:val="39"/>
    <w:rsid w:val="00142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42D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7B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11C4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PreethikaSelvam/69526CustomValidationBrowserServer/blob/main/Evidence/TestCasesAndOutput/browser-message-before-bypass.png" TargetMode="External"/><Relationship Id="rId21" Type="http://schemas.openxmlformats.org/officeDocument/2006/relationships/hyperlink" Target="https://github.com/PreethikaSelvam/69526CustomValidationBrowserServer/blob/main/Evidence/TestCasesAndOutput/correction-no-post.png" TargetMode="External"/><Relationship Id="rId42" Type="http://schemas.openxmlformats.org/officeDocument/2006/relationships/hyperlink" Target="https://github.com/PreethikaSelvam/69526CustomValidationBrowserServer/blob/main/Evidence/TestCasesAndOutput/exact-maximum-boundary-demo.mp4" TargetMode="External"/><Relationship Id="rId47" Type="http://schemas.openxmlformats.org/officeDocument/2006/relationships/hyperlink" Target="https://github.com/PreethikaSelvam/69526CustomValidationBrowserServer/blob/main/Evidence/TestCasesAndOutput/maximum-plus-one-no-post.png" TargetMode="External"/><Relationship Id="rId63" Type="http://schemas.openxmlformats.org/officeDocument/2006/relationships/hyperlink" Target="https://github.com/PreethikaSelvam/69526CustomValidationBrowserServer/blob/main/Evidence/TestCasesAndOutput/returned-to-form-page.png" TargetMode="External"/><Relationship Id="rId68" Type="http://schemas.openxmlformats.org/officeDocument/2006/relationships/hyperlink" Target="https://github.com/PreethikaSelvam/69526CustomValidationBrowserServer/blob/main/Evidence/TestCasesAndOutput/direct-form-load-message-no-post.png" TargetMode="External"/><Relationship Id="rId84" Type="http://schemas.openxmlformats.org/officeDocument/2006/relationships/hyperlink" Target="https://github.com/PreethikaSelvam/69526CustomValidationBrowserServer/blob/main/Evidence/TestCasesAndOutput/browser-server-message-comparison.txt" TargetMode="External"/><Relationship Id="rId89" Type="http://schemas.openxmlformats.org/officeDocument/2006/relationships/hyperlink" Target="https://github.com/PreethikaSelvam/69526CustomValidationBrowserServer/blob/main/Evidence/TestCasesAndOutput/valid-ordinary-post-headers.png" TargetMode="External"/><Relationship Id="rId16" Type="http://schemas.openxmlformats.org/officeDocument/2006/relationships/hyperlink" Target="https://github.com/PreethikaSelvam/69526CustomValidationBrowserServer/blob/main/Evidence/TestCasesAndOutput/below-minimum-browser-message-no-post-demo.mp4" TargetMode="External"/><Relationship Id="rId11" Type="http://schemas.openxmlformats.org/officeDocument/2006/relationships/hyperlink" Target="https://github.com/PreethikaSelvam/69526CustomValidationBrowserServer/tree/main/Evidence/TestCasesAndOutput" TargetMode="External"/><Relationship Id="rId32" Type="http://schemas.openxmlformats.org/officeDocument/2006/relationships/hyperlink" Target="https://github.com/PreethikaSelvam/69526CustomValidationBrowserServer/blob/main/Evidence/TestCasesAndOutput/valid-ordinary-post-headers.png" TargetMode="External"/><Relationship Id="rId37" Type="http://schemas.openxmlformats.org/officeDocument/2006/relationships/hyperlink" Target="https://github.com/PreethikaSelvam/69526CustomValidationBrowserServer/blob/main/Evidence/TestCasesAndOutput/exact-minimum-confirmation.png" TargetMode="External"/><Relationship Id="rId53" Type="http://schemas.openxmlformats.org/officeDocument/2006/relationships/hyperlink" Target="https://github.com/PreethikaSelvam/69526CustomValidationBrowserServer/blob/main/Evidence/TestCasesAndOutput/whitespace-normalization-demo.mp4" TargetMode="External"/><Relationship Id="rId58" Type="http://schemas.openxmlformats.org/officeDocument/2006/relationships/hyperlink" Target="https://github.com/PreethikaSelvam/69526CustomValidationBrowserServer/blob/main/Evidence/TestCasesAndOutput/empty-optional-browser-valid.png" TargetMode="External"/><Relationship Id="rId74" Type="http://schemas.openxmlformats.org/officeDocument/2006/relationships/hyperlink" Target="https://github.com/PreethikaSelvam/69526CustomValidationBrowserServer/blob/main/Evidence/TestCasesAndOutput/below-minimum-browser-message-no-post.png" TargetMode="External"/><Relationship Id="rId79" Type="http://schemas.openxmlformats.org/officeDocument/2006/relationships/hyperlink" Target="https://github.com/PreethikaSelvam/69526CustomValidationBrowserServer/blob/main/Evidence/TestCasesAndOutput/above-maximum-browser-message-no-port.png" TargetMode="External"/><Relationship Id="rId5" Type="http://schemas.openxmlformats.org/officeDocument/2006/relationships/hyperlink" Target="https://github.com/dotnet/aspnetcore/issues/69526" TargetMode="External"/><Relationship Id="rId90" Type="http://schemas.openxmlformats.org/officeDocument/2006/relationships/hyperlink" Target="https://github.com/PreethikaSelvam/69526CustomValidationBrowserServer/blob/main/Evidence/TestCasesAndOutput/valid-submission-confirmation.png" TargetMode="External"/><Relationship Id="rId22" Type="http://schemas.openxmlformats.org/officeDocument/2006/relationships/hyperlink" Target="https://github.com/PreethikaSelvam/69526CustomValidationBrowserServer/blob/main/Evidence/TestCasesAndOutput/error-clears-after-correction.mp4" TargetMode="External"/><Relationship Id="rId27" Type="http://schemas.openxmlformats.org/officeDocument/2006/relationships/hyperlink" Target="https://github.com/PreethikaSelvam/69526CustomValidationBrowserServer/blob/main/Evidence/TestCasesAndOutput/formnovalidate-post-headers.png" TargetMode="External"/><Relationship Id="rId43" Type="http://schemas.openxmlformats.org/officeDocument/2006/relationships/hyperlink" Target="https://github.com/PreethikaSelvam/69526CustomValidationBrowserServer/blob/main/Evidence/TestCasesAndOutput/minimum-minus-one-message.png" TargetMode="External"/><Relationship Id="rId48" Type="http://schemas.openxmlformats.org/officeDocument/2006/relationships/hyperlink" Target="https://github.com/PreethikaSelvam/69526CustomValidationBrowserServer/blob/main/Evidence/TestCasesAndOutput/maximum-plus-one-demo.mp4" TargetMode="External"/><Relationship Id="rId64" Type="http://schemas.openxmlformats.org/officeDocument/2006/relationships/hyperlink" Target="https://github.com/PreethikaSelvam/69526CustomValidationBrowserServer/blob/main/Evidence/TestCasesAndOutput/validator-after-repeated-navigation-no-post.png" TargetMode="External"/><Relationship Id="rId69" Type="http://schemas.openxmlformats.org/officeDocument/2006/relationships/hyperlink" Target="https://github.com/PreethikaSelvam/69526CustomValidationBrowserServer/blob/main/Evidence/TestCasesAndOutput/direct-form-page-loading-demo.mp4" TargetMode="External"/><Relationship Id="rId8" Type="http://schemas.openxmlformats.org/officeDocument/2006/relationships/hyperlink" Target="https://github.com/PreethikaSelvam/69526CustomValidationBrowserServer/blob/main/Evidence/Build/dotnet-info.txt" TargetMode="External"/><Relationship Id="rId51" Type="http://schemas.openxmlformats.org/officeDocument/2006/relationships/hyperlink" Target="https://github.com/PreethikaSelvam/69526CustomValidationBrowserServer/blob/main/Evidence/TestCasesAndOutput/tab-whitespace-valid.png" TargetMode="External"/><Relationship Id="rId72" Type="http://schemas.openxmlformats.org/officeDocument/2006/relationships/hyperlink" Target="https://github.com/PreethikaSelvam/69526CustomValidationBrowserServer/blob/main/Evidence/TestCasesAndOutput/refresh-console.png" TargetMode="External"/><Relationship Id="rId80" Type="http://schemas.openxmlformats.org/officeDocument/2006/relationships/hyperlink" Target="https://github.com/PreethikaSelvam/69526CustomValidationBrowserServer/blob/main/Evidence/TestCasesAndOutput/browser-server-message-comparison.txt" TargetMode="External"/><Relationship Id="rId85" Type="http://schemas.openxmlformats.org/officeDocument/2006/relationships/hyperlink" Target="https://github.com/PreethikaSelvam/69526CustomValidationBrowserServer/blob/main/Evidence/TestCasesAndOutput/formnovalidate-allows-POST-but-the-server-rejects-the-title-demo.mp4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github.com/PreethikaSelvam/69526CustomValidationBrowserServer/tree/main/CustomValidationBrowserServer" TargetMode="External"/><Relationship Id="rId17" Type="http://schemas.openxmlformats.org/officeDocument/2006/relationships/hyperlink" Target="https://github.com/PreethikaSelvam/69526CustomValidationBrowserServer/blob/main/Evidence/TestCasesAndOutput/above-maximum-browser-message-no-port.png" TargetMode="External"/><Relationship Id="rId25" Type="http://schemas.openxmlformats.org/officeDocument/2006/relationships/hyperlink" Target="https://github.com/PreethikaSelvam/69526CustomValidationBrowserServer/blob/main/Evidence/TestCasesAndOutput/blocked-submit-recording.mp4" TargetMode="External"/><Relationship Id="rId33" Type="http://schemas.openxmlformats.org/officeDocument/2006/relationships/hyperlink" Target="https://github.com/PreethikaSelvam/69526CustomValidationBrowserServer/blob/main/Evidence/TestCasesAndOutput/valid-submission-confirmation.png" TargetMode="External"/><Relationship Id="rId38" Type="http://schemas.openxmlformats.org/officeDocument/2006/relationships/hyperlink" Target="https://github.com/PreethikaSelvam/69526CustomValidationBrowserServer/blob/main/Evidence/TestCasesAndOutput/exact-minimum-boundary-demo.mp4" TargetMode="External"/><Relationship Id="rId46" Type="http://schemas.openxmlformats.org/officeDocument/2006/relationships/hyperlink" Target="https://github.com/PreethikaSelvam/69526CustomValidationBrowserServer/blob/main/Evidence/TestCasesAndOutput/maximum-plus-one-message.png" TargetMode="External"/><Relationship Id="rId59" Type="http://schemas.openxmlformats.org/officeDocument/2006/relationships/hyperlink" Target="https://github.com/PreethikaSelvam/69526CustomValidationBrowserServer/blob/main/Evidence/TestCasesAndOutput/empty-optional-post.png" TargetMode="External"/><Relationship Id="rId67" Type="http://schemas.openxmlformats.org/officeDocument/2006/relationships/hyperlink" Target="https://github.com/PreethikaSelvam/69526CustomValidationBrowserServer/blob/main/Evidence/TestCasesAndOutput/direct-form-load-message.png" TargetMode="External"/><Relationship Id="rId20" Type="http://schemas.openxmlformats.org/officeDocument/2006/relationships/hyperlink" Target="https://github.com/PreethikaSelvam/69526CustomValidationBrowserServer/blob/main/Evidence/TestCasesAndOutput/corrected-title-error-cleared-no-post.png" TargetMode="External"/><Relationship Id="rId41" Type="http://schemas.openxmlformats.org/officeDocument/2006/relationships/hyperlink" Target="https://github.com/PreethikaSelvam/69526CustomValidationBrowserServer/blob/main/Evidence/TestCasesAndOutput/exact-maximum-confirmation.png" TargetMode="External"/><Relationship Id="rId54" Type="http://schemas.openxmlformats.org/officeDocument/2006/relationships/hyperlink" Target="https://github.com/PreethikaSelvam/69526CustomValidationBrowserServer/blob/main/Evidence/TestCasesAndOutput/whitespace-browser-message.png" TargetMode="External"/><Relationship Id="rId62" Type="http://schemas.openxmlformats.org/officeDocument/2006/relationships/hyperlink" Target="https://github.com/PreethikaSelvam/69526CustomValidationBrowserServer/blob/main/Evidence/TestCasesAndOutput/returned-to-form-free-start-page.png" TargetMode="External"/><Relationship Id="rId70" Type="http://schemas.openxmlformats.org/officeDocument/2006/relationships/hyperlink" Target="https://github.com/PreethikaSelvam/69526CustomValidationBrowserServer/blob/main/Evidence/TestCasesAndOutput/validator-after-refresh.png" TargetMode="External"/><Relationship Id="rId75" Type="http://schemas.openxmlformats.org/officeDocument/2006/relationships/hyperlink" Target="https://github.com/PreethikaSelvam/69526CustomValidationBrowserServer/blob/main/Evidence/TestCasesAndOutput/enhanced-navigation-no-post.png" TargetMode="External"/><Relationship Id="rId83" Type="http://schemas.openxmlformats.org/officeDocument/2006/relationships/hyperlink" Target="https://github.com/PreethikaSelvam/69526CustomValidationBrowserServer/blob/main/Evidence/TestCasesAndOutput/server-message-after-bypass.png" TargetMode="External"/><Relationship Id="rId88" Type="http://schemas.openxmlformats.org/officeDocument/2006/relationships/hyperlink" Target="https://github.com/PreethikaSelvam/69526CustomValidationBrowserServer/blob/main/Evidence/TestCasesAndOutput/corrected-title-error-cleared-no-post.png" TargetMode="External"/><Relationship Id="rId91" Type="http://schemas.openxmlformats.org/officeDocument/2006/relationships/hyperlink" Target="https://github.com/PreethikaSelvam/69526CustomValidationBrowserServer/blob/main/Evidence/TestCasesAndOutput/valid-ordinary-submission-demo.mp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PreethikaSelvam/69526CustomValidationBrowserServer/tree/main" TargetMode="External"/><Relationship Id="rId15" Type="http://schemas.openxmlformats.org/officeDocument/2006/relationships/hyperlink" Target="https://github.com/PreethikaSelvam/69526CustomValidationBrowserServer/blob/main/Evidence/TestCasesAndOutput/enhanced-navigation-no-post.png" TargetMode="External"/><Relationship Id="rId23" Type="http://schemas.openxmlformats.org/officeDocument/2006/relationships/hyperlink" Target="https://github.com/PreethikaSelvam/69526CustomValidationBrowserServer/blob/main/Evidence/TestCasesAndOutput/ordinary-invalid-submit-blocked-no-post.png" TargetMode="External"/><Relationship Id="rId28" Type="http://schemas.openxmlformats.org/officeDocument/2006/relationships/hyperlink" Target="https://github.com/PreethikaSelvam/69526CustomValidationBrowserServer/blob/main/Evidence/TestCasesAndOutput/server-message-after-bypass.png" TargetMode="External"/><Relationship Id="rId36" Type="http://schemas.openxmlformats.org/officeDocument/2006/relationships/hyperlink" Target="https://github.com/PreethikaSelvam/69526CustomValidationBrowserServer/blob/main/Evidence/TestCasesAndOutput/exact-minimum-post.png" TargetMode="External"/><Relationship Id="rId49" Type="http://schemas.openxmlformats.org/officeDocument/2006/relationships/hyperlink" Target="https://github.com/PreethikaSelvam/69526CustomValidationBrowserServer/blob/main/Evidence/TestCasesAndOutput/repeated-whitespace-valid.png" TargetMode="External"/><Relationship Id="rId57" Type="http://schemas.openxmlformats.org/officeDocument/2006/relationships/hyperlink" Target="https://github.com/PreethikaSelvam/69526CustomValidationBrowserServer/blob/main/Evidence/TestCasesAndOutput/invalid-whitespace-value-has-browserserver-parity-demo.mp4" TargetMode="External"/><Relationship Id="rId10" Type="http://schemas.openxmlformats.org/officeDocument/2006/relationships/hyperlink" Target="https://github.com/PreethikaSelvam/69526CustomValidationBrowserServer/blob/main/Evidence/Build/dotnet-sdks.txt" TargetMode="External"/><Relationship Id="rId31" Type="http://schemas.openxmlformats.org/officeDocument/2006/relationships/hyperlink" Target="https://github.com/PreethikaSelvam/69526CustomValidationBrowserServer/blob/main/Evidence/TestCasesAndOutput/valid-title-before-submit.png" TargetMode="External"/><Relationship Id="rId44" Type="http://schemas.openxmlformats.org/officeDocument/2006/relationships/hyperlink" Target="https://github.com/PreethikaSelvam/69526CustomValidationBrowserServer/blob/main/Evidence/TestCasesAndOutput/minimum-minus-one-no-post.png" TargetMode="External"/><Relationship Id="rId52" Type="http://schemas.openxmlformats.org/officeDocument/2006/relationships/hyperlink" Target="https://github.com/PreethikaSelvam/69526CustomValidationBrowserServer/blob/main/Evidence/TestCasesAndOutput/tab-whitespace-valid-post.png" TargetMode="External"/><Relationship Id="rId60" Type="http://schemas.openxmlformats.org/officeDocument/2006/relationships/hyperlink" Target="https://github.com/PreethikaSelvam/69526CustomValidationBrowserServer/blob/main/Evidence/TestCasesAndOutput/empty-optional-confirmation.png" TargetMode="External"/><Relationship Id="rId65" Type="http://schemas.openxmlformats.org/officeDocument/2006/relationships/hyperlink" Target="https://github.com/PreethikaSelvam/69526CustomValidationBrowserServer/blob/main/Evidence/TestCasesAndOutput/browser-console-no-errors.png" TargetMode="External"/><Relationship Id="rId73" Type="http://schemas.openxmlformats.org/officeDocument/2006/relationships/hyperlink" Target="https://github.com/PreethikaSelvam/69526CustomValidationBrowserServer/blob/main/Evidence/TestCasesAndOutput/start-page-without-form.png" TargetMode="External"/><Relationship Id="rId78" Type="http://schemas.openxmlformats.org/officeDocument/2006/relationships/hyperlink" Target="https://github.com/PreethikaSelvam/69526CustomValidationBrowserServer/blob/main/Evidence/TestCasesAndOutput/below-minimum-browser-message-no-post.png" TargetMode="External"/><Relationship Id="rId81" Type="http://schemas.openxmlformats.org/officeDocument/2006/relationships/hyperlink" Target="https://github.com/PreethikaSelvam/69526CustomValidationBrowserServer/blob/main/Evidence/TestCasesAndOutput/browser-message-before-bypass.png" TargetMode="External"/><Relationship Id="rId86" Type="http://schemas.openxmlformats.org/officeDocument/2006/relationships/hyperlink" Target="https://github.com/PreethikaSelvam/69526CustomValidationBrowserServer/blob/main/Evidence/TestCasesAndOutput/ordinary-invalid-submit-blocked-no-post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eethikaSelvam/69526CustomValidationBrowserServer/blob/main/Evidence/Build/dotnet-runtimes.txt" TargetMode="External"/><Relationship Id="rId13" Type="http://schemas.openxmlformats.org/officeDocument/2006/relationships/hyperlink" Target="https://github.com/PreethikaSelvam/69526CustomValidationBrowserServer/blob/main/Evidence/TestCasesAndOutput/start-page-without-form.png" TargetMode="External"/><Relationship Id="rId18" Type="http://schemas.openxmlformats.org/officeDocument/2006/relationships/hyperlink" Target="https://github.com/PreethikaSelvam/69526CustomValidationBrowserServer/blob/main/Evidence/TestCasesAndOutput/above-maximum-no-post.png" TargetMode="External"/><Relationship Id="rId39" Type="http://schemas.openxmlformats.org/officeDocument/2006/relationships/hyperlink" Target="https://github.com/PreethikaSelvam/69526CustomValidationBrowserServer/blob/main/Evidence/TestCasesAndOutput/exact-maximum-browser-valid.png" TargetMode="External"/><Relationship Id="rId34" Type="http://schemas.openxmlformats.org/officeDocument/2006/relationships/hyperlink" Target="https://github.com/PreethikaSelvam/69526CustomValidationBrowserServer/blob/main/Evidence/TestCasesAndOutput/valid-ordinary-submission-demo.mp4" TargetMode="External"/><Relationship Id="rId50" Type="http://schemas.openxmlformats.org/officeDocument/2006/relationships/hyperlink" Target="https://github.com/PreethikaSelvam/69526CustomValidationBrowserServer/blob/main/Evidence/TestCasesAndOutput/repeated-whitespace-valid-post.png" TargetMode="External"/><Relationship Id="rId55" Type="http://schemas.openxmlformats.org/officeDocument/2006/relationships/hyperlink" Target="https://github.com/PreethikaSelvam/69526CustomValidationBrowserServer/blob/main/Evidence/TestCasesAndOutput/whitespace-formnovalidate-post.png" TargetMode="External"/><Relationship Id="rId76" Type="http://schemas.openxmlformats.org/officeDocument/2006/relationships/hyperlink" Target="https://github.com/PreethikaSelvam/69526CustomValidationBrowserServer/blob/main/Evidence/TestCasesAndOutput/above-maximum-browser-message-no-port.png" TargetMode="External"/><Relationship Id="rId7" Type="http://schemas.openxmlformats.org/officeDocument/2006/relationships/hyperlink" Target="https://github.com/PreethikaSelvam/69526CustomValidationBrowserServer/tree/main/Evidence/Build" TargetMode="External"/><Relationship Id="rId71" Type="http://schemas.openxmlformats.org/officeDocument/2006/relationships/hyperlink" Target="https://github.com/PreethikaSelvam/69526CustomValidationBrowserServer/blob/main/Evidence/TestCasesAndOutput/refresh-no-post.png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github.com/PreethikaSelvam/69526CustomValidationBrowserServer/blob/main/Evidence/TestCasesAndOutput/browser-server-message-comparison.txt" TargetMode="External"/><Relationship Id="rId24" Type="http://schemas.openxmlformats.org/officeDocument/2006/relationships/hyperlink" Target="https://github.com/PreethikaSelvam/69526CustomValidationBrowserServer/blob/main/Evidence/TestCasesAndOutput/ordinary-invalid-no-post.png" TargetMode="External"/><Relationship Id="rId40" Type="http://schemas.openxmlformats.org/officeDocument/2006/relationships/hyperlink" Target="https://github.com/PreethikaSelvam/69526CustomValidationBrowserServer/blob/main/Evidence/TestCasesAndOutput/exact-maximum-post.png" TargetMode="External"/><Relationship Id="rId45" Type="http://schemas.openxmlformats.org/officeDocument/2006/relationships/hyperlink" Target="https://github.com/PreethikaSelvam/69526CustomValidationBrowserServer/blob/main/Evidence/TestCasesAndOutput/minimum-minus-one-demo.mp4" TargetMode="External"/><Relationship Id="rId66" Type="http://schemas.openxmlformats.org/officeDocument/2006/relationships/hyperlink" Target="https://github.com/PreethikaSelvam/69526CustomValidationBrowserServer/blob/main/Evidence/TestCasesAndOutput/repeated-enhanced-navigation-demo.mp4" TargetMode="External"/><Relationship Id="rId87" Type="http://schemas.openxmlformats.org/officeDocument/2006/relationships/hyperlink" Target="https://github.com/PreethikaSelvam/69526CustomValidationBrowserServer/blob/main/Evidence/TestCasesAndOutput/ordinary-invalid-no-post.png" TargetMode="External"/><Relationship Id="rId61" Type="http://schemas.openxmlformats.org/officeDocument/2006/relationships/hyperlink" Target="https://github.com/PreethikaSelvam/69526CustomValidationBrowserServer/blob/main/Evidence/TestCasesAndOutput/empty-optional-value-demo.mp4" TargetMode="External"/><Relationship Id="rId82" Type="http://schemas.openxmlformats.org/officeDocument/2006/relationships/hyperlink" Target="https://github.com/PreethikaSelvam/69526CustomValidationBrowserServer/blob/main/Evidence/TestCasesAndOutput/formnovalidate-post-headers.png" TargetMode="External"/><Relationship Id="rId19" Type="http://schemas.openxmlformats.org/officeDocument/2006/relationships/hyperlink" Target="https://github.com/PreethikaSelvam/69526CustomValidationBrowserServer/blob/main/Evidence/TestCasesAndOutput/above-maximum-browser-message-no-port-demo.mp4" TargetMode="External"/><Relationship Id="rId14" Type="http://schemas.openxmlformats.org/officeDocument/2006/relationships/hyperlink" Target="https://github.com/PreethikaSelvam/69526CustomValidationBrowserServer/blob/main/Evidence/TestCasesAndOutput/below-minimum-browser-message-no-post.png" TargetMode="External"/><Relationship Id="rId30" Type="http://schemas.openxmlformats.org/officeDocument/2006/relationships/hyperlink" Target="https://github.com/PreethikaSelvam/69526CustomValidationBrowserServer/blob/main/Evidence/TestCasesAndOutput/formnovalidate-allows-POST-but-the-server-rejects-the-title-demo.mp4" TargetMode="External"/><Relationship Id="rId35" Type="http://schemas.openxmlformats.org/officeDocument/2006/relationships/hyperlink" Target="https://github.com/PreethikaSelvam/69526CustomValidationBrowserServer/blob/main/Evidence/TestCasesAndOutput/exact-minimum-browser-valid.png" TargetMode="External"/><Relationship Id="rId56" Type="http://schemas.openxmlformats.org/officeDocument/2006/relationships/hyperlink" Target="https://github.com/PreethikaSelvam/69526CustomValidationBrowserServer/blob/main/Evidence/TestCasesAndOutput/whitespace-server-message.png" TargetMode="External"/><Relationship Id="rId77" Type="http://schemas.openxmlformats.org/officeDocument/2006/relationships/hyperlink" Target="https://github.com/PreethikaSelvam/69526CustomValidationBrowserServer/blob/main/Evidence/TestCasesAndOutput/above-maximum-no-post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3712</Words>
  <Characters>21161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 Selvam</dc:creator>
  <cp:keywords/>
  <dc:description/>
  <cp:lastModifiedBy>Preethika Selvam</cp:lastModifiedBy>
  <cp:revision>32</cp:revision>
  <dcterms:created xsi:type="dcterms:W3CDTF">2026-09-17T09:57:00Z</dcterms:created>
  <dcterms:modified xsi:type="dcterms:W3CDTF">2026-09-29T10:27:00Z</dcterms:modified>
</cp:coreProperties>
</file>