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1BC8" w:rsidRDefault="003802DB">
      <w:pPr>
        <w:rPr>
          <w:rFonts w:ascii="Times New Roman" w:hAnsi="Times New Roman" w:cs="Times New Roman"/>
          <w:sz w:val="36"/>
          <w:szCs w:val="36"/>
        </w:rPr>
      </w:pPr>
      <w:r w:rsidRPr="003802DB">
        <w:rPr>
          <w:rFonts w:ascii="Times New Roman" w:hAnsi="Times New Roman" w:cs="Times New Roman"/>
          <w:sz w:val="36"/>
          <w:szCs w:val="36"/>
        </w:rPr>
        <w:t>Submission 4 – Career Assessment System</w:t>
      </w:r>
    </w:p>
    <w:p w:rsidR="003802DB" w:rsidRDefault="003802DB">
      <w:pPr>
        <w:rPr>
          <w:rFonts w:ascii="Times New Roman" w:hAnsi="Times New Roman" w:cs="Times New Roman"/>
          <w:sz w:val="36"/>
          <w:szCs w:val="36"/>
        </w:rPr>
      </w:pPr>
    </w:p>
    <w:p w:rsidR="003802DB" w:rsidRDefault="003802DB" w:rsidP="003802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802DB">
        <w:rPr>
          <w:rFonts w:ascii="Times New Roman" w:hAnsi="Times New Roman" w:cs="Times New Roman"/>
          <w:sz w:val="32"/>
          <w:szCs w:val="32"/>
        </w:rPr>
        <w:t>Quiz Module</w:t>
      </w:r>
    </w:p>
    <w:p w:rsidR="003802DB" w:rsidRPr="003802DB" w:rsidRDefault="003802DB" w:rsidP="003802DB">
      <w:pPr>
        <w:rPr>
          <w:rFonts w:ascii="Times New Roman" w:hAnsi="Times New Roman" w:cs="Times New Roman"/>
          <w:sz w:val="32"/>
          <w:szCs w:val="32"/>
        </w:rPr>
      </w:pPr>
    </w:p>
    <w:p w:rsidR="003802DB" w:rsidRDefault="003802DB" w:rsidP="003802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26993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Career Assessment - 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2DB" w:rsidRDefault="003802DB" w:rsidP="003802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26968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Career Assessment - 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2DB" w:rsidRDefault="003802DB" w:rsidP="003802DB">
      <w:pPr>
        <w:rPr>
          <w:rFonts w:ascii="Times New Roman" w:hAnsi="Times New Roman" w:cs="Times New Roman"/>
          <w:sz w:val="32"/>
          <w:szCs w:val="32"/>
        </w:rPr>
      </w:pPr>
    </w:p>
    <w:p w:rsidR="003802DB" w:rsidRDefault="003802DB" w:rsidP="003802DB">
      <w:pPr>
        <w:rPr>
          <w:rFonts w:ascii="Times New Roman" w:hAnsi="Times New Roman" w:cs="Times New Roman"/>
          <w:sz w:val="32"/>
          <w:szCs w:val="32"/>
        </w:rPr>
      </w:pPr>
    </w:p>
    <w:p w:rsidR="003802DB" w:rsidRDefault="003802DB" w:rsidP="003802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5943356" cy="2234317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Career Assessment - 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2DB" w:rsidRDefault="003802DB" w:rsidP="003802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26727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Career Assessment - 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2DB" w:rsidRDefault="003802DB" w:rsidP="003802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26917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Career Assessment - 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2DB" w:rsidRDefault="003802DB" w:rsidP="003802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5943600" cy="26714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Career Assessment - 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2DB" w:rsidRDefault="003802DB" w:rsidP="003802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269" cy="2367926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Career Assessment - 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2DB" w:rsidRDefault="003802DB" w:rsidP="003802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27501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Career Assessment - 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2DB" w:rsidRDefault="003802DB" w:rsidP="003802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5943284" cy="210080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eer Assessment Completed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2DB" w:rsidRDefault="003802DB" w:rsidP="003802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33764" cy="2297575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eer Assessment Completed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2DB" w:rsidRDefault="003802DB" w:rsidP="003802DB">
      <w:pPr>
        <w:rPr>
          <w:rFonts w:ascii="Times New Roman" w:hAnsi="Times New Roman" w:cs="Times New Roman"/>
          <w:sz w:val="32"/>
          <w:szCs w:val="32"/>
        </w:rPr>
      </w:pPr>
    </w:p>
    <w:p w:rsidR="003802DB" w:rsidRPr="003802DB" w:rsidRDefault="003802DB" w:rsidP="003802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802DB">
        <w:rPr>
          <w:rFonts w:ascii="Times New Roman" w:hAnsi="Times New Roman" w:cs="Times New Roman"/>
          <w:sz w:val="32"/>
          <w:szCs w:val="32"/>
        </w:rPr>
        <w:t>Skill Assessment</w:t>
      </w:r>
    </w:p>
    <w:p w:rsidR="003802DB" w:rsidRDefault="003802DB" w:rsidP="003802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26854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Assessment Q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0CF" w:rsidRDefault="006060CF" w:rsidP="003802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5940572" cy="2352013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Assessment Q2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0CF" w:rsidRDefault="006060CF" w:rsidP="003802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27057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Assessment Q3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0CF" w:rsidRDefault="006060CF" w:rsidP="003802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26676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Assessment Q4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0CF" w:rsidRDefault="006060CF" w:rsidP="003802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5945127" cy="261117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Assessment Q5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0CF" w:rsidRDefault="006060CF" w:rsidP="003802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4829" cy="25378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Assessment Q6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0CF" w:rsidRDefault="006060CF" w:rsidP="003802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27031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Assessment Result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0CF" w:rsidRPr="006060CF" w:rsidRDefault="006060CF" w:rsidP="006060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060CF">
        <w:rPr>
          <w:rFonts w:ascii="Times New Roman" w:hAnsi="Times New Roman" w:cs="Times New Roman"/>
          <w:sz w:val="32"/>
          <w:szCs w:val="32"/>
        </w:rPr>
        <w:lastRenderedPageBreak/>
        <w:t>Initial Career Recommendation Engine</w:t>
      </w:r>
    </w:p>
    <w:p w:rsidR="006060CF" w:rsidRDefault="006060CF" w:rsidP="006060C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39394" cy="1838580"/>
            <wp:effectExtent l="0" t="0" r="444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eer Recommendations page1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9DC" w:rsidRDefault="004F39DC" w:rsidP="006060C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6045" cy="207818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eer Recommendations page2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9DC" w:rsidRPr="006060CF" w:rsidRDefault="004F39DC" w:rsidP="006060CF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26695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eer Recommendations page 3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F39DC" w:rsidRPr="006060CF" w:rsidSect="003802DB">
      <w:pgSz w:w="12240" w:h="15840"/>
      <w:pgMar w:top="144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607977"/>
    <w:multiLevelType w:val="hybridMultilevel"/>
    <w:tmpl w:val="9B9C4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407A"/>
    <w:rsid w:val="003802DB"/>
    <w:rsid w:val="004F39DC"/>
    <w:rsid w:val="006060CF"/>
    <w:rsid w:val="00AC407A"/>
    <w:rsid w:val="00CD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02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02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2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02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02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2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2026-08-14T01:29:00Z</dcterms:created>
  <dcterms:modified xsi:type="dcterms:W3CDTF">2026-08-14T01:52:00Z</dcterms:modified>
</cp:coreProperties>
</file>