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FD05" w14:textId="4554E3B1" w:rsidR="00F11971" w:rsidRPr="00F11971" w:rsidRDefault="00F11971" w:rsidP="00EA058B">
      <w:pPr>
        <w:ind w:left="720" w:hanging="360"/>
        <w:jc w:val="center"/>
        <w:rPr>
          <w:b/>
          <w:bCs/>
          <w:sz w:val="36"/>
          <w:szCs w:val="36"/>
        </w:rPr>
      </w:pPr>
      <w:r w:rsidRPr="00F11971">
        <w:rPr>
          <w:b/>
          <w:bCs/>
          <w:sz w:val="36"/>
          <w:szCs w:val="36"/>
        </w:rPr>
        <w:t>Activity-2</w:t>
      </w:r>
    </w:p>
    <w:p w14:paraId="4B255967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is the industry problem you are trying to solve?</w:t>
      </w:r>
    </w:p>
    <w:p w14:paraId="72E3AF0A" w14:textId="77777777" w:rsidR="000C7FE1" w:rsidRPr="00DC1556" w:rsidRDefault="000C7FE1" w:rsidP="009633AD">
      <w:pPr>
        <w:ind w:left="360"/>
        <w:jc w:val="center"/>
        <w:rPr>
          <w:b/>
          <w:bCs/>
          <w:sz w:val="28"/>
          <w:szCs w:val="28"/>
        </w:rPr>
      </w:pPr>
      <w:r w:rsidRPr="00DC1556">
        <w:rPr>
          <w:b/>
          <w:bCs/>
          <w:sz w:val="28"/>
          <w:szCs w:val="28"/>
        </w:rPr>
        <w:t>Why is this an important problem to solve?</w:t>
      </w:r>
    </w:p>
    <w:p w14:paraId="23BEFEAE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impact recurring revenue?</w:t>
      </w:r>
    </w:p>
    <w:p w14:paraId="713D305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affect market share?</w:t>
      </w:r>
    </w:p>
    <w:p w14:paraId="5374D00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contribute to customer happiness?</w:t>
      </w:r>
    </w:p>
    <w:p w14:paraId="435E572B" w14:textId="77777777" w:rsidR="000C7FE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other drivers of business success are influenced?</w:t>
      </w:r>
    </w:p>
    <w:p w14:paraId="5A19B4CA" w14:textId="77777777" w:rsidR="00722504" w:rsidRPr="00F11971" w:rsidRDefault="00722504" w:rsidP="00722504">
      <w:pPr>
        <w:pStyle w:val="ListParagraph"/>
        <w:rPr>
          <w:sz w:val="28"/>
          <w:szCs w:val="28"/>
          <w:lang w:eastAsia="en-IN"/>
        </w:rPr>
      </w:pPr>
    </w:p>
    <w:p w14:paraId="1542DB4C" w14:textId="77777777" w:rsidR="000C7FE1" w:rsidRDefault="000C7FE1" w:rsidP="009633AD">
      <w:pPr>
        <w:pStyle w:val="ListParagraph"/>
        <w:jc w:val="center"/>
        <w:rPr>
          <w:b/>
          <w:bCs/>
          <w:sz w:val="28"/>
          <w:szCs w:val="28"/>
        </w:rPr>
      </w:pPr>
      <w:r w:rsidRPr="00DC1556">
        <w:rPr>
          <w:b/>
          <w:bCs/>
          <w:sz w:val="28"/>
          <w:szCs w:val="28"/>
        </w:rPr>
        <w:t>Why use ML/AI in solving this task?</w:t>
      </w:r>
    </w:p>
    <w:p w14:paraId="7C8EFBCF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precise task will you use ML/AI to accomplish?</w:t>
      </w:r>
    </w:p>
    <w:p w14:paraId="145F3DB2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business outcome or objective will you achieve?</w:t>
      </w:r>
    </w:p>
    <w:p w14:paraId="24CE9521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</w:rPr>
        <w:t>What business metrics will you apply to determine the success of your product</w:t>
      </w:r>
      <w:r w:rsidRPr="00F11971">
        <w:rPr>
          <w:sz w:val="28"/>
          <w:szCs w:val="28"/>
          <w:bdr w:val="single" w:sz="2" w:space="0" w:color="E3E3E3" w:frame="1"/>
          <w:lang w:eastAsia="en-IN"/>
        </w:rPr>
        <w:t>?</w:t>
      </w:r>
    </w:p>
    <w:p w14:paraId="243BE70F" w14:textId="2D960EB1" w:rsidR="000C7FE1" w:rsidRPr="00DC1556" w:rsidRDefault="00DC1556" w:rsidP="00722504">
      <w:pPr>
        <w:ind w:left="360"/>
        <w:jc w:val="center"/>
        <w:rPr>
          <w:b/>
          <w:bCs/>
          <w:sz w:val="28"/>
          <w:szCs w:val="28"/>
          <w:lang w:eastAsia="en-IN"/>
        </w:rPr>
      </w:pPr>
      <w:r w:rsidRPr="00DC1556">
        <w:rPr>
          <w:b/>
          <w:bCs/>
          <w:sz w:val="28"/>
          <w:szCs w:val="28"/>
          <w:lang w:eastAsia="en-IN"/>
        </w:rPr>
        <w:t>Data??</w:t>
      </w:r>
    </w:p>
    <w:p w14:paraId="291BFCA6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Where will you source your data from?</w:t>
      </w:r>
    </w:p>
    <w:p w14:paraId="31B829BF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is the cost to acquire these data?</w:t>
      </w:r>
    </w:p>
    <w:p w14:paraId="01265C22" w14:textId="52B597E1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 xml:space="preserve">Are there </w:t>
      </w:r>
      <w:r w:rsidR="00DC1556">
        <w:rPr>
          <w:sz w:val="28"/>
          <w:szCs w:val="28"/>
          <w:lang w:eastAsia="en-IN"/>
        </w:rPr>
        <w:t xml:space="preserve">any </w:t>
      </w:r>
      <w:r w:rsidRPr="00F11971">
        <w:rPr>
          <w:sz w:val="28"/>
          <w:szCs w:val="28"/>
          <w:lang w:eastAsia="en-IN"/>
        </w:rPr>
        <w:t>data sensitivity issues to overcome?</w:t>
      </w:r>
    </w:p>
    <w:p w14:paraId="37A92C5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data be available on an ongoing basis or require periodic refresh?</w:t>
      </w:r>
    </w:p>
    <w:p w14:paraId="7017C579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</w:rPr>
        <w:t>Considering the size and source of your data</w:t>
      </w:r>
      <w:r w:rsidRPr="00F11971">
        <w:rPr>
          <w:sz w:val="28"/>
          <w:szCs w:val="28"/>
          <w:bdr w:val="single" w:sz="2" w:space="0" w:color="E3E3E3" w:frame="1"/>
          <w:lang w:eastAsia="en-IN"/>
        </w:rPr>
        <w:t>:</w:t>
      </w:r>
    </w:p>
    <w:p w14:paraId="5AFFA885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biases are built into the data?</w:t>
      </w:r>
    </w:p>
    <w:p w14:paraId="1CF0D002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might the data be improved?</w:t>
      </w:r>
    </w:p>
    <w:p w14:paraId="5D68A076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labels did you decide to add to your data?</w:t>
      </w:r>
    </w:p>
    <w:p w14:paraId="11E0B080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Why did you choose these labels versus other options?</w:t>
      </w:r>
    </w:p>
    <w:p w14:paraId="73DFEBF9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How will you resource building the model that you need?</w:t>
      </w:r>
    </w:p>
    <w:p w14:paraId="706CA89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you outsource model training and/or hosting to an external platform?</w:t>
      </w:r>
    </w:p>
    <w:p w14:paraId="138D844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you build the model using an in-house team, and why?</w:t>
      </w:r>
    </w:p>
    <w:p w14:paraId="37193BC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Which model performance metrics are appropriate to measure the success of your model?</w:t>
      </w:r>
    </w:p>
    <w:p w14:paraId="5E17889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level of performance is required?</w:t>
      </w:r>
    </w:p>
    <w:p w14:paraId="47E05C14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does your minimum viable product look like?</w:t>
      </w:r>
    </w:p>
    <w:p w14:paraId="55E62BAA" w14:textId="46764E23" w:rsidR="000C7FE1" w:rsidRPr="000C7FE1" w:rsidRDefault="000C7FE1" w:rsidP="000C7FE1"/>
    <w:sectPr w:rsidR="000C7FE1" w:rsidRPr="000C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55AAA"/>
    <w:multiLevelType w:val="multilevel"/>
    <w:tmpl w:val="0C16E7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5638"/>
    <w:multiLevelType w:val="multilevel"/>
    <w:tmpl w:val="DA08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D06FE"/>
    <w:multiLevelType w:val="multilevel"/>
    <w:tmpl w:val="DB42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890E55"/>
    <w:multiLevelType w:val="hybridMultilevel"/>
    <w:tmpl w:val="1A548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834118">
    <w:abstractNumId w:val="1"/>
  </w:num>
  <w:num w:numId="2" w16cid:durableId="403261654">
    <w:abstractNumId w:val="2"/>
  </w:num>
  <w:num w:numId="3" w16cid:durableId="129326299">
    <w:abstractNumId w:val="0"/>
  </w:num>
  <w:num w:numId="4" w16cid:durableId="82870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E1"/>
    <w:rsid w:val="000C7FE1"/>
    <w:rsid w:val="005A611D"/>
    <w:rsid w:val="00722504"/>
    <w:rsid w:val="009633AD"/>
    <w:rsid w:val="00DC1556"/>
    <w:rsid w:val="00EA058B"/>
    <w:rsid w:val="00F1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08E8"/>
  <w15:chartTrackingRefBased/>
  <w15:docId w15:val="{EBDB21EF-6BF9-47F3-950C-8D44FC08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7FE1"/>
    <w:rPr>
      <w:b/>
      <w:bCs/>
    </w:rPr>
  </w:style>
  <w:style w:type="paragraph" w:styleId="ListParagraph">
    <w:name w:val="List Paragraph"/>
    <w:basedOn w:val="Normal"/>
    <w:uiPriority w:val="34"/>
    <w:qFormat/>
    <w:rsid w:val="00F1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4</cp:revision>
  <dcterms:created xsi:type="dcterms:W3CDTF">2024-05-22T08:30:00Z</dcterms:created>
  <dcterms:modified xsi:type="dcterms:W3CDTF">2024-05-22T11:17:00Z</dcterms:modified>
</cp:coreProperties>
</file>