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46E1" w14:textId="77777777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Q.1 What are categorical variables in pandas?</w:t>
      </w:r>
    </w:p>
    <w:p w14:paraId="17CF73F5" w14:textId="242F4092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A1.</w:t>
      </w:r>
      <w:r w:rsidRPr="005E394C">
        <w:rPr>
          <w:rFonts w:ascii="Arial Rounded MT Bold" w:hAnsi="Arial Rounded MT Bold"/>
          <w:sz w:val="28"/>
          <w:szCs w:val="28"/>
        </w:rPr>
        <w:t xml:space="preserve"> </w:t>
      </w:r>
      <w:r w:rsidRPr="005E394C">
        <w:rPr>
          <w:rFonts w:ascii="Arial Rounded MT Bold" w:hAnsi="Arial Rounded MT Bold"/>
          <w:sz w:val="28"/>
          <w:szCs w:val="28"/>
        </w:rPr>
        <w:t>Categorical variables are data values that belong to a limited set of categories or labels, such as gender, color, or grade.</w:t>
      </w:r>
    </w:p>
    <w:p w14:paraId="0DC28F5B" w14:textId="77777777" w:rsidR="00980E0E" w:rsidRPr="005E394C" w:rsidRDefault="00980E0E">
      <w:pPr>
        <w:rPr>
          <w:rFonts w:ascii="Arial Rounded MT Bold" w:hAnsi="Arial Rounded MT Bold"/>
          <w:sz w:val="28"/>
          <w:szCs w:val="28"/>
        </w:rPr>
      </w:pPr>
    </w:p>
    <w:p w14:paraId="4D669F9E" w14:textId="77777777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Q.2 Why is it important to handle categorical variables separately in data analysis?</w:t>
      </w:r>
    </w:p>
    <w:p w14:paraId="0DC5330D" w14:textId="0869B4F2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A2.</w:t>
      </w:r>
      <w:r w:rsidRPr="005E394C">
        <w:rPr>
          <w:rFonts w:ascii="Arial Rounded MT Bold" w:hAnsi="Arial Rounded MT Bold"/>
          <w:sz w:val="28"/>
          <w:szCs w:val="28"/>
        </w:rPr>
        <w:t xml:space="preserve"> </w:t>
      </w:r>
      <w:r w:rsidRPr="005E394C">
        <w:rPr>
          <w:rFonts w:ascii="Arial Rounded MT Bold" w:hAnsi="Arial Rounded MT Bold"/>
          <w:sz w:val="28"/>
          <w:szCs w:val="28"/>
        </w:rPr>
        <w:t>Categorical variables are handled separately because they represent groups or labels, not continuous numerical values. Treating them properly helps in sorting, grouping, filtering, and memory-efficient storage.</w:t>
      </w:r>
    </w:p>
    <w:p w14:paraId="2485D7AE" w14:textId="77777777" w:rsidR="00920A18" w:rsidRPr="005E394C" w:rsidRDefault="00920A18">
      <w:pPr>
        <w:rPr>
          <w:rFonts w:ascii="Arial Rounded MT Bold" w:hAnsi="Arial Rounded MT Bold"/>
          <w:sz w:val="28"/>
          <w:szCs w:val="28"/>
        </w:rPr>
      </w:pPr>
    </w:p>
    <w:p w14:paraId="6BCA6D5B" w14:textId="77777777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Q.3 How can you create a categorical variable from a pandas Series?</w:t>
      </w:r>
    </w:p>
    <w:p w14:paraId="4EE8CD77" w14:textId="66BAFBA6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A3.</w:t>
      </w:r>
      <w:r w:rsidRPr="005E394C">
        <w:rPr>
          <w:rFonts w:ascii="Arial Rounded MT Bold" w:hAnsi="Arial Rounded MT Bold"/>
          <w:sz w:val="28"/>
          <w:szCs w:val="28"/>
        </w:rPr>
        <w:t xml:space="preserve"> </w:t>
      </w:r>
      <w:r w:rsidRPr="005E394C">
        <w:rPr>
          <w:rFonts w:ascii="Arial Rounded MT Bold" w:hAnsi="Arial Rounded MT Bold"/>
          <w:sz w:val="28"/>
          <w:szCs w:val="28"/>
        </w:rPr>
        <w:t>Use astype("category").</w:t>
      </w:r>
    </w:p>
    <w:p w14:paraId="3368E65E" w14:textId="77777777" w:rsidR="00920A18" w:rsidRPr="005E394C" w:rsidRDefault="00920A18">
      <w:pPr>
        <w:rPr>
          <w:rFonts w:ascii="Arial Rounded MT Bold" w:hAnsi="Arial Rounded MT Bold"/>
          <w:sz w:val="28"/>
          <w:szCs w:val="28"/>
        </w:rPr>
      </w:pPr>
    </w:p>
    <w:p w14:paraId="331FD0C1" w14:textId="77777777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Q.4 What is the difference between object dtype and category dtype in pandas?</w:t>
      </w:r>
    </w:p>
    <w:p w14:paraId="66984B63" w14:textId="77777777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A4.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089"/>
        <w:gridCol w:w="3927"/>
      </w:tblGrid>
      <w:tr w:rsidR="00920A18" w:rsidRPr="005E394C" w14:paraId="51615CC6" w14:textId="77777777" w:rsidTr="00920A18">
        <w:tc>
          <w:tcPr>
            <w:tcW w:w="0" w:type="auto"/>
            <w:hideMark/>
          </w:tcPr>
          <w:p w14:paraId="7B90F58B" w14:textId="77777777" w:rsidR="00920A18" w:rsidRPr="005E394C" w:rsidRDefault="00920A18" w:rsidP="00920A18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5E394C">
              <w:rPr>
                <w:rFonts w:ascii="Arial Rounded MT Bold" w:hAnsi="Arial Rounded MT Bold"/>
                <w:sz w:val="28"/>
                <w:szCs w:val="28"/>
              </w:rPr>
              <w:t>object dtype</w:t>
            </w:r>
          </w:p>
        </w:tc>
        <w:tc>
          <w:tcPr>
            <w:tcW w:w="0" w:type="auto"/>
            <w:hideMark/>
          </w:tcPr>
          <w:p w14:paraId="0328DADF" w14:textId="77777777" w:rsidR="00920A18" w:rsidRPr="005E394C" w:rsidRDefault="00920A18" w:rsidP="00920A18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5E394C">
              <w:rPr>
                <w:rFonts w:ascii="Arial Rounded MT Bold" w:hAnsi="Arial Rounded MT Bold"/>
                <w:sz w:val="28"/>
                <w:szCs w:val="28"/>
              </w:rPr>
              <w:t>category dtype</w:t>
            </w:r>
          </w:p>
        </w:tc>
      </w:tr>
      <w:tr w:rsidR="00920A18" w:rsidRPr="005E394C" w14:paraId="47524F98" w14:textId="77777777" w:rsidTr="00920A18">
        <w:tc>
          <w:tcPr>
            <w:tcW w:w="0" w:type="auto"/>
            <w:hideMark/>
          </w:tcPr>
          <w:p w14:paraId="1F3107E1" w14:textId="77777777" w:rsidR="00920A18" w:rsidRPr="005E394C" w:rsidRDefault="00920A18" w:rsidP="00920A18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E394C">
              <w:rPr>
                <w:rFonts w:ascii="Arial Rounded MT Bold" w:hAnsi="Arial Rounded MT Bold"/>
                <w:sz w:val="28"/>
                <w:szCs w:val="28"/>
              </w:rPr>
              <w:t>Stores string or mixed data as normal Python objects</w:t>
            </w:r>
          </w:p>
        </w:tc>
        <w:tc>
          <w:tcPr>
            <w:tcW w:w="0" w:type="auto"/>
            <w:hideMark/>
          </w:tcPr>
          <w:p w14:paraId="3707F517" w14:textId="77777777" w:rsidR="00920A18" w:rsidRPr="005E394C" w:rsidRDefault="00920A18" w:rsidP="00920A18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E394C">
              <w:rPr>
                <w:rFonts w:ascii="Arial Rounded MT Bold" w:hAnsi="Arial Rounded MT Bold"/>
                <w:sz w:val="28"/>
                <w:szCs w:val="28"/>
              </w:rPr>
              <w:t>Stores data as categories</w:t>
            </w:r>
          </w:p>
        </w:tc>
      </w:tr>
      <w:tr w:rsidR="00920A18" w:rsidRPr="005E394C" w14:paraId="68D7D410" w14:textId="77777777" w:rsidTr="00920A18">
        <w:tc>
          <w:tcPr>
            <w:tcW w:w="0" w:type="auto"/>
            <w:hideMark/>
          </w:tcPr>
          <w:p w14:paraId="3BC444B3" w14:textId="77777777" w:rsidR="00920A18" w:rsidRPr="005E394C" w:rsidRDefault="00920A18" w:rsidP="00920A18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E394C">
              <w:rPr>
                <w:rFonts w:ascii="Arial Rounded MT Bold" w:hAnsi="Arial Rounded MT Bold"/>
                <w:sz w:val="28"/>
                <w:szCs w:val="28"/>
              </w:rPr>
              <w:t>Uses more memory</w:t>
            </w:r>
          </w:p>
        </w:tc>
        <w:tc>
          <w:tcPr>
            <w:tcW w:w="0" w:type="auto"/>
            <w:hideMark/>
          </w:tcPr>
          <w:p w14:paraId="738C4FA1" w14:textId="77777777" w:rsidR="00920A18" w:rsidRPr="005E394C" w:rsidRDefault="00920A18" w:rsidP="00920A18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E394C">
              <w:rPr>
                <w:rFonts w:ascii="Arial Rounded MT Bold" w:hAnsi="Arial Rounded MT Bold"/>
                <w:sz w:val="28"/>
                <w:szCs w:val="28"/>
              </w:rPr>
              <w:t>Uses less memory</w:t>
            </w:r>
          </w:p>
        </w:tc>
      </w:tr>
      <w:tr w:rsidR="00920A18" w:rsidRPr="005E394C" w14:paraId="57273712" w14:textId="77777777" w:rsidTr="00920A18">
        <w:tc>
          <w:tcPr>
            <w:tcW w:w="0" w:type="auto"/>
            <w:hideMark/>
          </w:tcPr>
          <w:p w14:paraId="3AEF5E54" w14:textId="77777777" w:rsidR="00920A18" w:rsidRPr="005E394C" w:rsidRDefault="00920A18" w:rsidP="00920A18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E394C">
              <w:rPr>
                <w:rFonts w:ascii="Arial Rounded MT Bold" w:hAnsi="Arial Rounded MT Bold"/>
                <w:sz w:val="28"/>
                <w:szCs w:val="28"/>
              </w:rPr>
              <w:t>Slower for repeated values</w:t>
            </w:r>
          </w:p>
        </w:tc>
        <w:tc>
          <w:tcPr>
            <w:tcW w:w="0" w:type="auto"/>
            <w:hideMark/>
          </w:tcPr>
          <w:p w14:paraId="0C02814E" w14:textId="77777777" w:rsidR="00920A18" w:rsidRPr="005E394C" w:rsidRDefault="00920A18" w:rsidP="00920A18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E394C">
              <w:rPr>
                <w:rFonts w:ascii="Arial Rounded MT Bold" w:hAnsi="Arial Rounded MT Bold"/>
                <w:sz w:val="28"/>
                <w:szCs w:val="28"/>
              </w:rPr>
              <w:t>Faster for categorical operations</w:t>
            </w:r>
          </w:p>
        </w:tc>
      </w:tr>
    </w:tbl>
    <w:p w14:paraId="0E273816" w14:textId="77777777" w:rsidR="00920A18" w:rsidRPr="005E394C" w:rsidRDefault="00920A18">
      <w:pPr>
        <w:rPr>
          <w:rFonts w:ascii="Arial Rounded MT Bold" w:hAnsi="Arial Rounded MT Bold"/>
          <w:sz w:val="28"/>
          <w:szCs w:val="28"/>
        </w:rPr>
      </w:pPr>
    </w:p>
    <w:p w14:paraId="0C059CC6" w14:textId="77777777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Q.5 Which pandas method is used to check the categories of a categorical variable?</w:t>
      </w:r>
    </w:p>
    <w:p w14:paraId="3C2E6674" w14:textId="76A38D87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A5.</w:t>
      </w:r>
      <w:r w:rsidRPr="005E394C">
        <w:rPr>
          <w:rFonts w:ascii="Arial Rounded MT Bold" w:hAnsi="Arial Rounded MT Bold"/>
          <w:sz w:val="28"/>
          <w:szCs w:val="28"/>
        </w:rPr>
        <w:t xml:space="preserve"> </w:t>
      </w:r>
      <w:r w:rsidRPr="005E394C">
        <w:rPr>
          <w:rFonts w:ascii="Arial Rounded MT Bold" w:hAnsi="Arial Rounded MT Bold"/>
          <w:sz w:val="28"/>
          <w:szCs w:val="28"/>
        </w:rPr>
        <w:t>Use the .cat.categories attribute.</w:t>
      </w:r>
    </w:p>
    <w:p w14:paraId="78FBB18C" w14:textId="77777777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</w:p>
    <w:p w14:paraId="40E67D74" w14:textId="507A2574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Q.6 How can you perform analysis (like count or frequency) on categorical data in pandas?</w:t>
      </w:r>
    </w:p>
    <w:p w14:paraId="515403D5" w14:textId="4FE21FE3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A6.</w:t>
      </w:r>
      <w:r w:rsidRPr="005E394C">
        <w:rPr>
          <w:rFonts w:ascii="Arial Rounded MT Bold" w:hAnsi="Arial Rounded MT Bold"/>
          <w:sz w:val="28"/>
          <w:szCs w:val="28"/>
        </w:rPr>
        <w:t xml:space="preserve"> </w:t>
      </w:r>
      <w:r w:rsidRPr="005E394C">
        <w:rPr>
          <w:rFonts w:ascii="Arial Rounded MT Bold" w:hAnsi="Arial Rounded MT Bold"/>
          <w:sz w:val="28"/>
          <w:szCs w:val="28"/>
        </w:rPr>
        <w:t>Use methods like:</w:t>
      </w:r>
    </w:p>
    <w:p w14:paraId="1F23EAD5" w14:textId="77777777" w:rsidR="00920A18" w:rsidRPr="005E394C" w:rsidRDefault="00920A18" w:rsidP="00920A18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lastRenderedPageBreak/>
        <w:t xml:space="preserve">value_counts() </w:t>
      </w:r>
    </w:p>
    <w:p w14:paraId="3FF4A8CC" w14:textId="77777777" w:rsidR="00920A18" w:rsidRPr="005E394C" w:rsidRDefault="00920A18" w:rsidP="00920A18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 xml:space="preserve">groupby() </w:t>
      </w:r>
    </w:p>
    <w:p w14:paraId="27FC7586" w14:textId="77777777" w:rsidR="00920A18" w:rsidRPr="005E394C" w:rsidRDefault="00920A18" w:rsidP="00920A18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count()</w:t>
      </w:r>
    </w:p>
    <w:p w14:paraId="7AE0E3EA" w14:textId="79A27ABF" w:rsidR="00920A18" w:rsidRPr="005E394C" w:rsidRDefault="00920A18">
      <w:pPr>
        <w:rPr>
          <w:rFonts w:ascii="Arial Rounded MT Bold" w:hAnsi="Arial Rounded MT Bold"/>
          <w:sz w:val="28"/>
          <w:szCs w:val="28"/>
        </w:rPr>
      </w:pPr>
    </w:p>
    <w:p w14:paraId="0F7F272C" w14:textId="77777777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Q.7 Explain how you can compare categorical variables based on category order.</w:t>
      </w:r>
    </w:p>
    <w:p w14:paraId="74E89BBF" w14:textId="7A2E8268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A7.</w:t>
      </w:r>
      <w:r w:rsidRPr="005E394C">
        <w:rPr>
          <w:rFonts w:ascii="Arial Rounded MT Bold" w:hAnsi="Arial Rounded MT Bold"/>
          <w:sz w:val="28"/>
          <w:szCs w:val="28"/>
        </w:rPr>
        <w:t xml:space="preserve"> </w:t>
      </w:r>
      <w:r w:rsidRPr="005E394C">
        <w:rPr>
          <w:rFonts w:ascii="Arial Rounded MT Bold" w:hAnsi="Arial Rounded MT Bold"/>
          <w:sz w:val="28"/>
          <w:szCs w:val="28"/>
        </w:rPr>
        <w:t>If categories are ordered, pandas can compare them based on that order instead of alphabetical order. For example, low &lt; medium &lt; high.</w:t>
      </w:r>
    </w:p>
    <w:p w14:paraId="393E8D7E" w14:textId="77777777" w:rsidR="00920A18" w:rsidRPr="005E394C" w:rsidRDefault="00920A18">
      <w:pPr>
        <w:rPr>
          <w:rFonts w:ascii="Arial Rounded MT Bold" w:hAnsi="Arial Rounded MT Bold"/>
          <w:sz w:val="28"/>
          <w:szCs w:val="28"/>
        </w:rPr>
      </w:pPr>
    </w:p>
    <w:p w14:paraId="2EA0BBF6" w14:textId="77777777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Q.8 What is the use of the ordered parameter when creating a categorical variable?</w:t>
      </w:r>
    </w:p>
    <w:p w14:paraId="24E9DAF5" w14:textId="6C56FDD5" w:rsidR="00920A18" w:rsidRPr="005E394C" w:rsidRDefault="00920A18" w:rsidP="00920A18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A8.</w:t>
      </w:r>
      <w:r w:rsidRPr="005E394C">
        <w:rPr>
          <w:rFonts w:ascii="Arial Rounded MT Bold" w:hAnsi="Arial Rounded MT Bold"/>
          <w:sz w:val="28"/>
          <w:szCs w:val="28"/>
        </w:rPr>
        <w:t xml:space="preserve"> </w:t>
      </w:r>
      <w:r w:rsidRPr="005E394C">
        <w:rPr>
          <w:rFonts w:ascii="Arial Rounded MT Bold" w:hAnsi="Arial Rounded MT Bold"/>
          <w:sz w:val="28"/>
          <w:szCs w:val="28"/>
        </w:rPr>
        <w:t>The ordered</w:t>
      </w:r>
      <w:r w:rsidRPr="005E394C">
        <w:rPr>
          <w:rFonts w:ascii="Arial Rounded MT Bold" w:hAnsi="Arial Rounded MT Bold"/>
          <w:sz w:val="28"/>
          <w:szCs w:val="28"/>
        </w:rPr>
        <w:t xml:space="preserve"> </w:t>
      </w:r>
      <w:r w:rsidRPr="005E394C">
        <w:rPr>
          <w:rFonts w:ascii="Arial Rounded MT Bold" w:hAnsi="Arial Rounded MT Bold"/>
          <w:sz w:val="28"/>
          <w:szCs w:val="28"/>
        </w:rPr>
        <w:t>=</w:t>
      </w:r>
      <w:r w:rsidRPr="005E394C">
        <w:rPr>
          <w:rFonts w:ascii="Arial Rounded MT Bold" w:hAnsi="Arial Rounded MT Bold"/>
          <w:sz w:val="28"/>
          <w:szCs w:val="28"/>
        </w:rPr>
        <w:t xml:space="preserve"> </w:t>
      </w:r>
      <w:r w:rsidRPr="005E394C">
        <w:rPr>
          <w:rFonts w:ascii="Arial Rounded MT Bold" w:hAnsi="Arial Rounded MT Bold"/>
          <w:sz w:val="28"/>
          <w:szCs w:val="28"/>
        </w:rPr>
        <w:t>True parameter tells pandas that the categories have a meaningful order, so comparisons and sorting can follow that order.</w:t>
      </w:r>
    </w:p>
    <w:p w14:paraId="7678798C" w14:textId="77777777" w:rsidR="00920A18" w:rsidRPr="005E394C" w:rsidRDefault="00920A18">
      <w:pPr>
        <w:rPr>
          <w:rFonts w:ascii="Arial Rounded MT Bold" w:hAnsi="Arial Rounded MT Bold"/>
          <w:sz w:val="28"/>
          <w:szCs w:val="28"/>
        </w:rPr>
      </w:pPr>
    </w:p>
    <w:p w14:paraId="6EF5D742" w14:textId="77777777" w:rsidR="005E394C" w:rsidRPr="005E394C" w:rsidRDefault="005E394C" w:rsidP="005E394C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Q.9 How do you manually set a specific order of categories in pandas?</w:t>
      </w:r>
    </w:p>
    <w:p w14:paraId="5FE65A7E" w14:textId="15FBC539" w:rsidR="005E394C" w:rsidRPr="005E394C" w:rsidRDefault="005E394C" w:rsidP="005E394C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A9.</w:t>
      </w:r>
      <w:r w:rsidRPr="005E394C">
        <w:rPr>
          <w:rFonts w:ascii="Arial Rounded MT Bold" w:hAnsi="Arial Rounded MT Bold"/>
          <w:sz w:val="28"/>
          <w:szCs w:val="28"/>
        </w:rPr>
        <w:t xml:space="preserve"> </w:t>
      </w:r>
      <w:r w:rsidRPr="005E394C">
        <w:rPr>
          <w:rFonts w:ascii="Arial Rounded MT Bold" w:hAnsi="Arial Rounded MT Bold"/>
          <w:sz w:val="28"/>
          <w:szCs w:val="28"/>
        </w:rPr>
        <w:t>Use CategoricalDtype or set_categories().</w:t>
      </w:r>
    </w:p>
    <w:p w14:paraId="75FFEC54" w14:textId="77777777" w:rsidR="00920A18" w:rsidRPr="005E394C" w:rsidRDefault="00920A18">
      <w:pPr>
        <w:rPr>
          <w:rFonts w:ascii="Arial Rounded MT Bold" w:hAnsi="Arial Rounded MT Bold"/>
          <w:sz w:val="28"/>
          <w:szCs w:val="28"/>
        </w:rPr>
      </w:pPr>
    </w:p>
    <w:p w14:paraId="57C559C2" w14:textId="77777777" w:rsidR="005E394C" w:rsidRPr="005E394C" w:rsidRDefault="005E394C" w:rsidP="005E394C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Q.10 Which method is used to rename categories in a categorical Series?</w:t>
      </w:r>
    </w:p>
    <w:p w14:paraId="398189E1" w14:textId="66A5AF6A" w:rsidR="005E394C" w:rsidRPr="005E394C" w:rsidRDefault="005E394C" w:rsidP="005E394C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A10.</w:t>
      </w:r>
      <w:r w:rsidRPr="005E394C">
        <w:rPr>
          <w:rFonts w:ascii="Arial Rounded MT Bold" w:hAnsi="Arial Rounded MT Bold"/>
          <w:sz w:val="28"/>
          <w:szCs w:val="28"/>
        </w:rPr>
        <w:t xml:space="preserve"> </w:t>
      </w:r>
      <w:r w:rsidRPr="005E394C">
        <w:rPr>
          <w:rFonts w:ascii="Arial Rounded MT Bold" w:hAnsi="Arial Rounded MT Bold"/>
          <w:sz w:val="28"/>
          <w:szCs w:val="28"/>
        </w:rPr>
        <w:t>Use rename_categories().</w:t>
      </w:r>
    </w:p>
    <w:p w14:paraId="3A59EA80" w14:textId="77777777" w:rsidR="005E394C" w:rsidRPr="005E394C" w:rsidRDefault="005E394C">
      <w:pPr>
        <w:rPr>
          <w:rFonts w:ascii="Arial Rounded MT Bold" w:hAnsi="Arial Rounded MT Bold"/>
          <w:sz w:val="28"/>
          <w:szCs w:val="28"/>
        </w:rPr>
      </w:pPr>
    </w:p>
    <w:p w14:paraId="09020AF5" w14:textId="77777777" w:rsidR="005E394C" w:rsidRPr="005E394C" w:rsidRDefault="005E394C" w:rsidP="005E394C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Q.11 How can you add a new category or remove an existing one from a categorical variable?</w:t>
      </w:r>
    </w:p>
    <w:p w14:paraId="5D996788" w14:textId="2D100F5A" w:rsidR="005E394C" w:rsidRPr="005E394C" w:rsidRDefault="005E394C" w:rsidP="005E394C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A11.</w:t>
      </w:r>
      <w:r w:rsidRPr="005E394C">
        <w:rPr>
          <w:rFonts w:ascii="Arial Rounded MT Bold" w:hAnsi="Arial Rounded MT Bold"/>
          <w:sz w:val="28"/>
          <w:szCs w:val="28"/>
        </w:rPr>
        <w:t xml:space="preserve"> </w:t>
      </w:r>
      <w:r w:rsidRPr="005E394C">
        <w:rPr>
          <w:rFonts w:ascii="Arial Rounded MT Bold" w:hAnsi="Arial Rounded MT Bold"/>
          <w:sz w:val="28"/>
          <w:szCs w:val="28"/>
        </w:rPr>
        <w:t>Use:</w:t>
      </w:r>
    </w:p>
    <w:p w14:paraId="6125C0D8" w14:textId="77777777" w:rsidR="005E394C" w:rsidRPr="005E394C" w:rsidRDefault="005E394C" w:rsidP="005E394C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 xml:space="preserve">add_categories() to add a category </w:t>
      </w:r>
    </w:p>
    <w:p w14:paraId="006402A7" w14:textId="77777777" w:rsidR="005E394C" w:rsidRPr="005E394C" w:rsidRDefault="005E394C" w:rsidP="005E394C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remove_categories() to remove a category</w:t>
      </w:r>
    </w:p>
    <w:p w14:paraId="3825882E" w14:textId="77777777" w:rsidR="005E394C" w:rsidRPr="005E394C" w:rsidRDefault="005E394C">
      <w:pPr>
        <w:rPr>
          <w:rFonts w:ascii="Arial Rounded MT Bold" w:hAnsi="Arial Rounded MT Bold"/>
          <w:sz w:val="28"/>
          <w:szCs w:val="28"/>
        </w:rPr>
      </w:pPr>
    </w:p>
    <w:p w14:paraId="45AB72E3" w14:textId="77777777" w:rsidR="005E394C" w:rsidRPr="005E394C" w:rsidRDefault="005E394C" w:rsidP="005E394C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lastRenderedPageBreak/>
        <w:t>Q.12 What are the advantages of converting string data to categorical data types in pandas?</w:t>
      </w:r>
    </w:p>
    <w:p w14:paraId="5D6349BA" w14:textId="77777777" w:rsidR="005E394C" w:rsidRPr="005E394C" w:rsidRDefault="005E394C" w:rsidP="005E394C">
      <w:p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A12.</w:t>
      </w:r>
    </w:p>
    <w:p w14:paraId="4510478D" w14:textId="77777777" w:rsidR="005E394C" w:rsidRPr="005E394C" w:rsidRDefault="005E394C" w:rsidP="005E394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 xml:space="preserve">Saves memory </w:t>
      </w:r>
    </w:p>
    <w:p w14:paraId="1C95C40B" w14:textId="77777777" w:rsidR="005E394C" w:rsidRPr="005E394C" w:rsidRDefault="005E394C" w:rsidP="005E394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 xml:space="preserve">Improves performance </w:t>
      </w:r>
    </w:p>
    <w:p w14:paraId="388E88FA" w14:textId="77777777" w:rsidR="005E394C" w:rsidRPr="005E394C" w:rsidRDefault="005E394C" w:rsidP="005E394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 xml:space="preserve">Makes grouping and sorting easier </w:t>
      </w:r>
    </w:p>
    <w:p w14:paraId="4F29B463" w14:textId="77777777" w:rsidR="005E394C" w:rsidRPr="005E394C" w:rsidRDefault="005E394C" w:rsidP="005E394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 xml:space="preserve">Useful for repeated labels </w:t>
      </w:r>
    </w:p>
    <w:p w14:paraId="0DFA2471" w14:textId="77777777" w:rsidR="005E394C" w:rsidRPr="005E394C" w:rsidRDefault="005E394C" w:rsidP="005E394C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5E394C">
        <w:rPr>
          <w:rFonts w:ascii="Arial Rounded MT Bold" w:hAnsi="Arial Rounded MT Bold"/>
          <w:sz w:val="28"/>
          <w:szCs w:val="28"/>
        </w:rPr>
        <w:t>Helps with ordered comparisons when needed</w:t>
      </w:r>
    </w:p>
    <w:p w14:paraId="4570F4A1" w14:textId="77777777" w:rsidR="005E394C" w:rsidRPr="005E394C" w:rsidRDefault="005E394C">
      <w:pPr>
        <w:rPr>
          <w:rFonts w:ascii="Arial Rounded MT Bold" w:hAnsi="Arial Rounded MT Bold"/>
          <w:sz w:val="28"/>
          <w:szCs w:val="28"/>
        </w:rPr>
      </w:pPr>
    </w:p>
    <w:sectPr w:rsidR="005E394C" w:rsidRPr="005E3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C33C1"/>
    <w:multiLevelType w:val="multilevel"/>
    <w:tmpl w:val="54A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E4653"/>
    <w:multiLevelType w:val="multilevel"/>
    <w:tmpl w:val="54D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D334D"/>
    <w:multiLevelType w:val="hybridMultilevel"/>
    <w:tmpl w:val="BF5A9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F54B0"/>
    <w:multiLevelType w:val="multilevel"/>
    <w:tmpl w:val="5F1A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4933">
    <w:abstractNumId w:val="2"/>
  </w:num>
  <w:num w:numId="2" w16cid:durableId="800810955">
    <w:abstractNumId w:val="3"/>
  </w:num>
  <w:num w:numId="3" w16cid:durableId="71784174">
    <w:abstractNumId w:val="1"/>
  </w:num>
  <w:num w:numId="4" w16cid:durableId="38583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7B"/>
    <w:rsid w:val="0004317B"/>
    <w:rsid w:val="001108D3"/>
    <w:rsid w:val="005E394C"/>
    <w:rsid w:val="00920A18"/>
    <w:rsid w:val="00980E0E"/>
    <w:rsid w:val="00A1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9D32"/>
  <w15:chartTrackingRefBased/>
  <w15:docId w15:val="{D1418866-E583-4F1C-B98E-FAAB0FC5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17B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20A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2026-08-14T11:39:00Z</dcterms:created>
  <dcterms:modified xsi:type="dcterms:W3CDTF">2026-08-14T11:52:00Z</dcterms:modified>
</cp:coreProperties>
</file>