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5f5f5" w:val="clear"/>
          <w:rtl w:val="0"/>
        </w:rPr>
        <w:t xml:space="preserve">The screenshot appears correct in landscape mode on the screen but if I upload it to the assignment it changes into a haphazard design.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