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88" w:rsidRDefault="00E612EC">
      <w:pPr>
        <w:rPr>
          <w:b/>
        </w:rPr>
      </w:pPr>
      <w:r w:rsidRPr="00E612EC">
        <w:rPr>
          <w:b/>
        </w:rPr>
        <w:t>TG</w:t>
      </w:r>
      <w:r w:rsidR="00EE10A3">
        <w:rPr>
          <w:b/>
        </w:rPr>
        <w:t>I Fridays Marketing analysis</w:t>
      </w:r>
    </w:p>
    <w:p w:rsidR="00000000" w:rsidRPr="00BC6E88" w:rsidRDefault="00EE10A3" w:rsidP="00EE10A3">
      <w:pPr>
        <w:pStyle w:val="ListParagraph"/>
        <w:numPr>
          <w:ilvl w:val="0"/>
          <w:numId w:val="2"/>
        </w:numPr>
      </w:pPr>
      <w:r w:rsidRPr="00BC6E88">
        <w:t>TGI Fridays is an American restaurant chain focusing on casual dining.</w:t>
      </w:r>
    </w:p>
    <w:p w:rsidR="00BC6E88" w:rsidRPr="00EE10A3" w:rsidRDefault="00E612EC" w:rsidP="00EE10A3">
      <w:pPr>
        <w:pStyle w:val="ListParagraph"/>
        <w:numPr>
          <w:ilvl w:val="0"/>
          <w:numId w:val="2"/>
        </w:numPr>
        <w:rPr>
          <w:b/>
        </w:rPr>
      </w:pPr>
      <w:r w:rsidRPr="00E612EC">
        <w:t>Proposed a metho</w:t>
      </w:r>
      <w:r w:rsidR="00BC6E88">
        <w:t>dology to increase revenue by 13</w:t>
      </w:r>
      <w:r w:rsidRPr="00E612EC">
        <w:t>%</w:t>
      </w:r>
    </w:p>
    <w:p w:rsidR="00BC6E88" w:rsidRDefault="00BC6E88" w:rsidP="00EE10A3">
      <w:pPr>
        <w:pStyle w:val="ListParagraph"/>
        <w:numPr>
          <w:ilvl w:val="0"/>
          <w:numId w:val="2"/>
        </w:numPr>
      </w:pPr>
      <w:r>
        <w:t>Segmented the price sensitive/insensitive groups of customers using elasticity modeling and segmentation.  Find a common change in price for all segments that maximizes the increase in revenue.</w:t>
      </w:r>
    </w:p>
    <w:p w:rsidR="00BC6E88" w:rsidRDefault="00BC6E88" w:rsidP="00EE10A3">
      <w:pPr>
        <w:pStyle w:val="ListParagraph"/>
        <w:numPr>
          <w:ilvl w:val="0"/>
          <w:numId w:val="2"/>
        </w:numPr>
      </w:pPr>
      <w:r>
        <w:t>Performed Market Basket analysis to bundle products that go well together to increase profits.</w:t>
      </w:r>
    </w:p>
    <w:p w:rsidR="00EE10A3" w:rsidRDefault="00EE10A3" w:rsidP="00EE10A3">
      <w:pPr>
        <w:pStyle w:val="ListParagraph"/>
        <w:numPr>
          <w:ilvl w:val="0"/>
          <w:numId w:val="2"/>
        </w:numPr>
      </w:pPr>
      <w:r>
        <w:t>Analyzed the data to find out what marcom and discount actions would to an increase in profit margins and loyalty base for TGIF.</w:t>
      </w:r>
    </w:p>
    <w:p w:rsidR="00EE10A3" w:rsidRDefault="00EE10A3" w:rsidP="00EE10A3">
      <w:pPr>
        <w:pStyle w:val="ListParagraph"/>
        <w:numPr>
          <w:ilvl w:val="0"/>
          <w:numId w:val="2"/>
        </w:numPr>
      </w:pPr>
      <w:r>
        <w:t>Finally, calculated the increase in revenue after applying the above techniques that amounted to 13 percent.</w:t>
      </w:r>
    </w:p>
    <w:p w:rsidR="00EE10A3" w:rsidRDefault="00EE10A3" w:rsidP="00EE10A3">
      <w:pPr>
        <w:pStyle w:val="ListParagraph"/>
        <w:numPr>
          <w:ilvl w:val="0"/>
          <w:numId w:val="2"/>
        </w:numPr>
      </w:pPr>
      <w:r>
        <w:t>Received the best project remark and was appreciated throughout.</w:t>
      </w:r>
      <w:bookmarkStart w:id="0" w:name="_GoBack"/>
      <w:bookmarkEnd w:id="0"/>
    </w:p>
    <w:p w:rsidR="00EE10A3" w:rsidRDefault="00EE10A3"/>
    <w:p w:rsidR="00BC6E88" w:rsidRDefault="00BC6E88"/>
    <w:p w:rsidR="00BC6E88" w:rsidRDefault="00BC6E88"/>
    <w:p w:rsidR="00BC6E88" w:rsidRDefault="00BC6E88"/>
    <w:p w:rsidR="00BC6E88" w:rsidRPr="00E612EC" w:rsidRDefault="00BC6E88">
      <w:pPr>
        <w:rPr>
          <w:b/>
        </w:rPr>
      </w:pPr>
    </w:p>
    <w:sectPr w:rsidR="00BC6E88" w:rsidRPr="00E6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E0CF8"/>
    <w:multiLevelType w:val="hybridMultilevel"/>
    <w:tmpl w:val="7EE20B72"/>
    <w:lvl w:ilvl="0" w:tplc="67209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45B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AA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CF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8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2D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1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CA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CD3910"/>
    <w:multiLevelType w:val="hybridMultilevel"/>
    <w:tmpl w:val="C76A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EC"/>
    <w:rsid w:val="00A5769F"/>
    <w:rsid w:val="00BC6E88"/>
    <w:rsid w:val="00E612EC"/>
    <w:rsid w:val="00E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86A"/>
  <w15:chartTrackingRefBased/>
  <w15:docId w15:val="{892EA7C0-DB5C-454C-975B-D9EB6DC1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Srivastava</dc:creator>
  <cp:keywords/>
  <dc:description/>
  <cp:lastModifiedBy>Srivastava, Priyanshu</cp:lastModifiedBy>
  <cp:revision>1</cp:revision>
  <dcterms:created xsi:type="dcterms:W3CDTF">2018-08-04T17:43:00Z</dcterms:created>
  <dcterms:modified xsi:type="dcterms:W3CDTF">2018-08-04T18:13:00Z</dcterms:modified>
</cp:coreProperties>
</file>