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361BF" w14:textId="318EC31E" w:rsidR="00376836" w:rsidRPr="00C67FBD" w:rsidRDefault="00C67FBD">
      <w:pPr>
        <w:rPr>
          <w:lang w:val="en-US"/>
        </w:rPr>
      </w:pPr>
      <w:r>
        <w:rPr>
          <w:lang w:val="en-US"/>
        </w:rPr>
        <w:t>Hi, my name is Priti Aherkar.</w:t>
      </w:r>
    </w:p>
    <w:sectPr w:rsidR="00376836" w:rsidRPr="00C6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C6"/>
    <w:rsid w:val="00376836"/>
    <w:rsid w:val="006921C6"/>
    <w:rsid w:val="006A2B99"/>
    <w:rsid w:val="00B86386"/>
    <w:rsid w:val="00C67FBD"/>
    <w:rsid w:val="00DD280B"/>
    <w:rsid w:val="00E9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61E2"/>
  <w15:chartTrackingRefBased/>
  <w15:docId w15:val="{92CCE036-6441-47AD-A310-BCDEF115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Aherkar</dc:creator>
  <cp:keywords/>
  <dc:description/>
  <cp:lastModifiedBy>Pratima Aherkar</cp:lastModifiedBy>
  <cp:revision>2</cp:revision>
  <dcterms:created xsi:type="dcterms:W3CDTF">2025-02-19T13:26:00Z</dcterms:created>
  <dcterms:modified xsi:type="dcterms:W3CDTF">2025-02-19T13:28:00Z</dcterms:modified>
</cp:coreProperties>
</file>