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23C3F3D7" w:rsidR="00F52B82" w:rsidRDefault="00E343CD" w:rsidP="00DC3048">
      <w:pPr>
        <w:pStyle w:val="Heading2"/>
      </w:pPr>
      <w:r w:rsidRPr="00E343CD">
        <w:t>Tech-Inspector</w:t>
      </w:r>
      <w:r w:rsidR="00DC3048" w:rsidRPr="00DC3048">
        <w:t>_Training-Manual</w:t>
      </w:r>
    </w:p>
    <w:p w14:paraId="207B2E8A" w14:textId="77777777" w:rsidR="00856447" w:rsidRDefault="00856447" w:rsidP="00856447"/>
    <w:p w14:paraId="7D83D61F" w14:textId="77777777" w:rsidR="00856447" w:rsidRPr="00AA08E6" w:rsidRDefault="00856447" w:rsidP="00856447">
      <w:pPr>
        <w:rPr>
          <w:b/>
          <w:bCs/>
        </w:rPr>
      </w:pPr>
      <w:r w:rsidRPr="00AA08E6">
        <w:rPr>
          <w:b/>
          <w:bCs/>
        </w:rPr>
        <w:t>Key Responsibilities</w:t>
      </w:r>
    </w:p>
    <w:p w14:paraId="45BA6D34" w14:textId="3E20FD77" w:rsidR="00856447" w:rsidRDefault="00F627B3" w:rsidP="00856447">
      <w:pPr>
        <w:pStyle w:val="ListParagraph"/>
        <w:numPr>
          <w:ilvl w:val="0"/>
          <w:numId w:val="1"/>
        </w:numPr>
      </w:pPr>
      <w:r w:rsidRPr="00F627B3">
        <w:t>Discovers technology vendors of a specific organization.</w:t>
      </w:r>
    </w:p>
    <w:p w14:paraId="1BFC4D2B" w14:textId="77777777" w:rsidR="00856447" w:rsidRDefault="00856447" w:rsidP="00856447"/>
    <w:p w14:paraId="02700DBD" w14:textId="77777777" w:rsidR="0072360A" w:rsidRDefault="0072360A" w:rsidP="0072360A">
      <w:pPr>
        <w:rPr>
          <w:b/>
          <w:bCs/>
        </w:rPr>
      </w:pPr>
      <w:bookmarkStart w:id="0" w:name="_Hlk218560917"/>
      <w:r>
        <w:rPr>
          <w:b/>
          <w:bCs/>
        </w:rPr>
        <w:t>Fil</w:t>
      </w:r>
      <w:r w:rsidRPr="00AA08E6">
        <w:rPr>
          <w:b/>
          <w:bCs/>
        </w:rPr>
        <w:t>es</w:t>
      </w:r>
      <w:r>
        <w:rPr>
          <w:b/>
          <w:bCs/>
        </w:rPr>
        <w:t xml:space="preserve"> &amp; Folders:  ( at the end of this document )</w:t>
      </w:r>
      <w:bookmarkEnd w:id="0"/>
    </w:p>
    <w:p w14:paraId="1FCBCAD4" w14:textId="77777777" w:rsidR="0072360A" w:rsidRPr="00073CD2" w:rsidRDefault="0072360A" w:rsidP="0072360A">
      <w:pPr>
        <w:rPr>
          <w:b/>
          <w:bCs/>
        </w:rPr>
      </w:pPr>
    </w:p>
    <w:p w14:paraId="6830DF36" w14:textId="77777777" w:rsidR="0072360A" w:rsidRPr="00943E16" w:rsidRDefault="0072360A" w:rsidP="0072360A">
      <w:pPr>
        <w:rPr>
          <w:b/>
          <w:bCs/>
        </w:rPr>
      </w:pPr>
      <w:r>
        <w:rPr>
          <w:b/>
          <w:bCs/>
        </w:rPr>
        <w:t>Explainability:  How This Agent Was Developed</w:t>
      </w:r>
    </w:p>
    <w:p w14:paraId="35F0144D" w14:textId="77777777" w:rsidR="0072360A" w:rsidRPr="009F282E" w:rsidRDefault="0072360A" w:rsidP="0072360A">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2EFB65F9" w14:textId="77777777" w:rsidR="00856447" w:rsidRDefault="00856447" w:rsidP="00856447"/>
    <w:p w14:paraId="62C69728" w14:textId="0A4A9BB4" w:rsidR="00105C53" w:rsidRDefault="00105C53" w:rsidP="00856447">
      <w:r w:rsidRPr="00105C53">
        <w:rPr>
          <w:highlight w:val="yellow"/>
        </w:rPr>
        <w:t>I also need an agent card generated for my Tech-Inspector, which is like my IP-Inspector, except that it discovers assets from third parties. It's called Tech-Inspector because even if the vendor asset isn't considered 'technical', its implementation and integration into an organizational domain is technical.</w:t>
      </w:r>
    </w:p>
    <w:p w14:paraId="17141792" w14:textId="77777777" w:rsidR="00105C53" w:rsidRPr="00105C53" w:rsidRDefault="00105C53" w:rsidP="00105C53">
      <w:r w:rsidRPr="00105C53">
        <w:t>Craig, this is a great addition to your ecosystem — and the Tech</w:t>
      </w:r>
      <w:r w:rsidRPr="00105C53">
        <w:noBreakHyphen/>
        <w:t>Inspector has a very clear identity:</w:t>
      </w:r>
    </w:p>
    <w:p w14:paraId="78D8F98D" w14:textId="77777777" w:rsidR="00105C53" w:rsidRPr="00105C53" w:rsidRDefault="00105C53" w:rsidP="00105C53">
      <w:r w:rsidRPr="00105C53">
        <w:rPr>
          <w:b/>
          <w:bCs/>
        </w:rPr>
        <w:t xml:space="preserve">It discovers </w:t>
      </w:r>
      <w:r w:rsidRPr="00105C53">
        <w:rPr>
          <w:b/>
          <w:bCs/>
          <w:i/>
          <w:iCs/>
        </w:rPr>
        <w:t>third</w:t>
      </w:r>
      <w:r w:rsidRPr="00105C53">
        <w:rPr>
          <w:b/>
          <w:bCs/>
          <w:i/>
          <w:iCs/>
        </w:rPr>
        <w:noBreakHyphen/>
        <w:t>party</w:t>
      </w:r>
      <w:r w:rsidRPr="00105C53">
        <w:rPr>
          <w:b/>
          <w:bCs/>
        </w:rPr>
        <w:t xml:space="preserve"> assets (products, SDKs, APIs, services, data feeds, integrations, modules, libraries, platforms, etc.) and analyzes how they are implemented inside an organization’s technical domain — even when the asset itself isn’t “technical.”</w:t>
      </w:r>
    </w:p>
    <w:p w14:paraId="36EA9B4C" w14:textId="77777777" w:rsidR="00105C53" w:rsidRPr="00105C53" w:rsidRDefault="00105C53" w:rsidP="00105C53">
      <w:r w:rsidRPr="00105C53">
        <w:t>It’s the perfect complement to your IP</w:t>
      </w:r>
      <w:r w:rsidRPr="00105C53">
        <w:noBreakHyphen/>
        <w:t>Inspector:</w:t>
      </w:r>
    </w:p>
    <w:p w14:paraId="61547CDD" w14:textId="77777777" w:rsidR="00105C53" w:rsidRPr="00105C53" w:rsidRDefault="00105C53" w:rsidP="00105C53">
      <w:pPr>
        <w:numPr>
          <w:ilvl w:val="0"/>
          <w:numId w:val="4"/>
        </w:numPr>
      </w:pPr>
      <w:r w:rsidRPr="00105C53">
        <w:rPr>
          <w:b/>
          <w:bCs/>
        </w:rPr>
        <w:t>IP</w:t>
      </w:r>
      <w:r w:rsidRPr="00105C53">
        <w:rPr>
          <w:b/>
          <w:bCs/>
        </w:rPr>
        <w:noBreakHyphen/>
        <w:t>Inspector</w:t>
      </w:r>
      <w:r w:rsidRPr="00105C53">
        <w:t xml:space="preserve"> → discovers </w:t>
      </w:r>
      <w:r w:rsidRPr="00105C53">
        <w:rPr>
          <w:i/>
          <w:iCs/>
        </w:rPr>
        <w:t>owned</w:t>
      </w:r>
      <w:r w:rsidRPr="00105C53">
        <w:t xml:space="preserve"> or </w:t>
      </w:r>
      <w:r w:rsidRPr="00105C53">
        <w:rPr>
          <w:i/>
          <w:iCs/>
        </w:rPr>
        <w:t>controlled</w:t>
      </w:r>
      <w:r w:rsidRPr="00105C53">
        <w:t xml:space="preserve"> intellectual property</w:t>
      </w:r>
    </w:p>
    <w:p w14:paraId="0147045A" w14:textId="77777777" w:rsidR="00105C53" w:rsidRPr="00105C53" w:rsidRDefault="00105C53" w:rsidP="00105C53">
      <w:pPr>
        <w:numPr>
          <w:ilvl w:val="0"/>
          <w:numId w:val="4"/>
        </w:numPr>
      </w:pPr>
      <w:r w:rsidRPr="00105C53">
        <w:rPr>
          <w:b/>
          <w:bCs/>
        </w:rPr>
        <w:t>Tech</w:t>
      </w:r>
      <w:r w:rsidRPr="00105C53">
        <w:rPr>
          <w:b/>
          <w:bCs/>
        </w:rPr>
        <w:noBreakHyphen/>
        <w:t>Inspector</w:t>
      </w:r>
      <w:r w:rsidRPr="00105C53">
        <w:t xml:space="preserve"> → discovers </w:t>
      </w:r>
      <w:r w:rsidRPr="00105C53">
        <w:rPr>
          <w:i/>
          <w:iCs/>
        </w:rPr>
        <w:t>external</w:t>
      </w:r>
      <w:r w:rsidRPr="00105C53">
        <w:t xml:space="preserve"> or </w:t>
      </w:r>
      <w:r w:rsidRPr="00105C53">
        <w:rPr>
          <w:i/>
          <w:iCs/>
        </w:rPr>
        <w:t>third</w:t>
      </w:r>
      <w:r w:rsidRPr="00105C53">
        <w:rPr>
          <w:i/>
          <w:iCs/>
        </w:rPr>
        <w:noBreakHyphen/>
        <w:t>party</w:t>
      </w:r>
      <w:r w:rsidRPr="00105C53">
        <w:t xml:space="preserve"> technology, services, and assets integrated into your environment</w:t>
      </w:r>
    </w:p>
    <w:p w14:paraId="1C7EB0E9" w14:textId="77777777" w:rsidR="00105C53" w:rsidRPr="00105C53" w:rsidRDefault="00105C53" w:rsidP="00105C53">
      <w:r w:rsidRPr="00105C53">
        <w:t>Below is a full, polished, A2A</w:t>
      </w:r>
      <w:r w:rsidRPr="00105C53">
        <w:noBreakHyphen/>
        <w:t xml:space="preserve">compliant </w:t>
      </w:r>
      <w:r w:rsidRPr="00105C53">
        <w:rPr>
          <w:b/>
          <w:bCs/>
        </w:rPr>
        <w:t>Tech</w:t>
      </w:r>
      <w:r w:rsidRPr="00105C53">
        <w:rPr>
          <w:b/>
          <w:bCs/>
        </w:rPr>
        <w:noBreakHyphen/>
        <w:t>Inspector AgentCard</w:t>
      </w:r>
      <w:r w:rsidRPr="00105C53">
        <w:t>, matching the structure and conventions of your Vendor</w:t>
      </w:r>
      <w:r w:rsidRPr="00105C53">
        <w:noBreakHyphen/>
        <w:t>Manager, IP</w:t>
      </w:r>
      <w:r w:rsidRPr="00105C53">
        <w:noBreakHyphen/>
        <w:t>Inspector, Data</w:t>
      </w:r>
      <w:r w:rsidRPr="00105C53">
        <w:noBreakHyphen/>
        <w:t>Anonymizer, and Purchasing</w:t>
      </w:r>
      <w:r w:rsidRPr="00105C53">
        <w:noBreakHyphen/>
        <w:t>Agent.</w:t>
      </w:r>
    </w:p>
    <w:p w14:paraId="4355A7AC" w14:textId="77777777" w:rsidR="00105C53" w:rsidRPr="00105C53" w:rsidRDefault="00000000" w:rsidP="00105C53">
      <w:r>
        <w:lastRenderedPageBreak/>
        <w:pict w14:anchorId="20406C24">
          <v:rect id="_x0000_i1025" style="width:0;height:1.5pt" o:hralign="center" o:hrstd="t" o:hr="t" fillcolor="#a0a0a0" stroked="f"/>
        </w:pict>
      </w:r>
    </w:p>
    <w:p w14:paraId="480E4C56" w14:textId="77777777" w:rsidR="00105C53" w:rsidRPr="00105C53" w:rsidRDefault="00105C53" w:rsidP="00105C53">
      <w:pPr>
        <w:rPr>
          <w:b/>
          <w:bCs/>
        </w:rPr>
      </w:pPr>
      <w:r w:rsidRPr="00105C53">
        <w:rPr>
          <w:rFonts w:ascii="Segoe UI Emoji" w:hAnsi="Segoe UI Emoji" w:cs="Segoe UI Emoji"/>
          <w:b/>
          <w:bCs/>
        </w:rPr>
        <w:t>📘</w:t>
      </w:r>
      <w:r w:rsidRPr="00105C53">
        <w:rPr>
          <w:b/>
          <w:bCs/>
        </w:rPr>
        <w:t xml:space="preserve"> Tech</w:t>
      </w:r>
      <w:r w:rsidRPr="00105C53">
        <w:rPr>
          <w:b/>
          <w:bCs/>
        </w:rPr>
        <w:noBreakHyphen/>
        <w:t>Inspector — Full AgentCard (A2A</w:t>
      </w:r>
      <w:r w:rsidRPr="00105C53">
        <w:rPr>
          <w:b/>
          <w:bCs/>
        </w:rPr>
        <w:noBreakHyphen/>
        <w:t>Compliant, Extended)</w:t>
      </w:r>
    </w:p>
    <w:p w14:paraId="67934F1D" w14:textId="77777777" w:rsidR="00105C53" w:rsidRPr="00105C53" w:rsidRDefault="00105C53" w:rsidP="00105C53">
      <w:r w:rsidRPr="00105C53">
        <w:t>{</w:t>
      </w:r>
    </w:p>
    <w:p w14:paraId="194EFD81" w14:textId="77777777" w:rsidR="00105C53" w:rsidRPr="00105C53" w:rsidRDefault="00105C53" w:rsidP="00105C53">
      <w:r w:rsidRPr="00105C53">
        <w:t xml:space="preserve">  "schema_version": "1.0.0",</w:t>
      </w:r>
    </w:p>
    <w:p w14:paraId="065FFBE8" w14:textId="77777777" w:rsidR="00105C53" w:rsidRPr="00105C53" w:rsidRDefault="00105C53" w:rsidP="00105C53">
      <w:r w:rsidRPr="00105C53">
        <w:t xml:space="preserve">  "id": "agent:tech-inspector",</w:t>
      </w:r>
    </w:p>
    <w:p w14:paraId="2B4FB60B" w14:textId="77777777" w:rsidR="00105C53" w:rsidRPr="00105C53" w:rsidRDefault="00105C53" w:rsidP="00105C53">
      <w:r w:rsidRPr="00105C53">
        <w:t xml:space="preserve">  "name": "Tech-Inspector",</w:t>
      </w:r>
    </w:p>
    <w:p w14:paraId="2C0797C4" w14:textId="77777777" w:rsidR="00105C53" w:rsidRPr="00105C53" w:rsidRDefault="00105C53" w:rsidP="00105C53">
      <w:r w:rsidRPr="00105C53">
        <w:t xml:space="preserve">  "version": "2026-01-09",</w:t>
      </w:r>
    </w:p>
    <w:p w14:paraId="3A5616E4" w14:textId="77777777" w:rsidR="00105C53" w:rsidRPr="00105C53" w:rsidRDefault="00105C53" w:rsidP="00105C53">
      <w:r w:rsidRPr="00105C53">
        <w:t xml:space="preserve">  "description": "Discovers and analyzes third-party assets—technical or non-technical—and evaluates how they are implemented, integrated, and used within an organization's technical domain. Produces regulator-friendly reports with provenance, dependency mapping, and integration insights.",</w:t>
      </w:r>
    </w:p>
    <w:p w14:paraId="13B8F6C2" w14:textId="77777777" w:rsidR="00105C53" w:rsidRPr="00105C53" w:rsidRDefault="00105C53" w:rsidP="00105C53">
      <w:r w:rsidRPr="00105C53">
        <w:t xml:space="preserve">  "provider": {</w:t>
      </w:r>
    </w:p>
    <w:p w14:paraId="39DF205B" w14:textId="77777777" w:rsidR="00105C53" w:rsidRPr="00105C53" w:rsidRDefault="00105C53" w:rsidP="00105C53">
      <w:r w:rsidRPr="00105C53">
        <w:t xml:space="preserve">    "name": "PrivacyPortfolio",</w:t>
      </w:r>
    </w:p>
    <w:p w14:paraId="3FE91F85" w14:textId="77777777" w:rsidR="00105C53" w:rsidRPr="00105C53" w:rsidRDefault="00105C53" w:rsidP="00105C53">
      <w:r w:rsidRPr="00105C53">
        <w:t xml:space="preserve">    "documentation_url": "https://privacyportfolio.example/docs/tech-inspector",</w:t>
      </w:r>
    </w:p>
    <w:p w14:paraId="6D6B10B3" w14:textId="77777777" w:rsidR="00105C53" w:rsidRPr="00105C53" w:rsidRDefault="00105C53" w:rsidP="00105C53">
      <w:r w:rsidRPr="00105C53">
        <w:t xml:space="preserve">    "agent_registry_url": "https://privacyportfolio.example/agents/tech-inspector",</w:t>
      </w:r>
    </w:p>
    <w:p w14:paraId="3F6C85A2" w14:textId="77777777" w:rsidR="00105C53" w:rsidRPr="00105C53" w:rsidRDefault="00105C53" w:rsidP="00105C53">
      <w:r w:rsidRPr="00105C53">
        <w:t xml:space="preserve">    "icon_url": "https://privacyportfolio.example/assets/icons/tech-inspector.png"</w:t>
      </w:r>
    </w:p>
    <w:p w14:paraId="414F7330" w14:textId="77777777" w:rsidR="00105C53" w:rsidRPr="00105C53" w:rsidRDefault="00105C53" w:rsidP="00105C53">
      <w:r w:rsidRPr="00105C53">
        <w:t xml:space="preserve">  },</w:t>
      </w:r>
    </w:p>
    <w:p w14:paraId="2002E263" w14:textId="77777777" w:rsidR="00105C53" w:rsidRPr="00105C53" w:rsidRDefault="00105C53" w:rsidP="00105C53"/>
    <w:p w14:paraId="29B3C3A9" w14:textId="77777777" w:rsidR="00105C53" w:rsidRPr="00105C53" w:rsidRDefault="00105C53" w:rsidP="00105C53">
      <w:r w:rsidRPr="00105C53">
        <w:t xml:space="preserve">  "capabilities": {</w:t>
      </w:r>
    </w:p>
    <w:p w14:paraId="7066001C" w14:textId="77777777" w:rsidR="00105C53" w:rsidRPr="00105C53" w:rsidRDefault="00105C53" w:rsidP="00105C53">
      <w:r w:rsidRPr="00105C53">
        <w:t xml:space="preserve">    "streaming": true,</w:t>
      </w:r>
    </w:p>
    <w:p w14:paraId="141F2A96" w14:textId="77777777" w:rsidR="00105C53" w:rsidRPr="00105C53" w:rsidRDefault="00105C53" w:rsidP="00105C53">
      <w:r w:rsidRPr="00105C53">
        <w:t xml:space="preserve">    "push_notifications": true,</w:t>
      </w:r>
    </w:p>
    <w:p w14:paraId="0AB16C13" w14:textId="77777777" w:rsidR="00105C53" w:rsidRPr="00105C53" w:rsidRDefault="00105C53" w:rsidP="00105C53">
      <w:r w:rsidRPr="00105C53">
        <w:t xml:space="preserve">    "state_transition_history": true,</w:t>
      </w:r>
    </w:p>
    <w:p w14:paraId="538BD57D" w14:textId="77777777" w:rsidR="00105C53" w:rsidRPr="00105C53" w:rsidRDefault="00105C53" w:rsidP="00105C53">
      <w:r w:rsidRPr="00105C53">
        <w:t xml:space="preserve">    "evidence_manifest_generation": true,</w:t>
      </w:r>
    </w:p>
    <w:p w14:paraId="368A0C47" w14:textId="77777777" w:rsidR="00105C53" w:rsidRPr="00105C53" w:rsidRDefault="00105C53" w:rsidP="00105C53">
      <w:r w:rsidRPr="00105C53">
        <w:t xml:space="preserve">    "integration_discovery": true,</w:t>
      </w:r>
    </w:p>
    <w:p w14:paraId="6905E0E6" w14:textId="77777777" w:rsidR="00105C53" w:rsidRPr="00105C53" w:rsidRDefault="00105C53" w:rsidP="00105C53">
      <w:r w:rsidRPr="00105C53">
        <w:t xml:space="preserve">    "dependency_mapping": true,</w:t>
      </w:r>
    </w:p>
    <w:p w14:paraId="2191C0FB" w14:textId="77777777" w:rsidR="00105C53" w:rsidRPr="00105C53" w:rsidRDefault="00105C53" w:rsidP="00105C53">
      <w:r w:rsidRPr="00105C53">
        <w:t xml:space="preserve">    "portfolio_clustering": true</w:t>
      </w:r>
    </w:p>
    <w:p w14:paraId="6FA52676" w14:textId="77777777" w:rsidR="00105C53" w:rsidRPr="00105C53" w:rsidRDefault="00105C53" w:rsidP="00105C53">
      <w:r w:rsidRPr="00105C53">
        <w:t xml:space="preserve">  },</w:t>
      </w:r>
    </w:p>
    <w:p w14:paraId="2DC16F6F" w14:textId="77777777" w:rsidR="00105C53" w:rsidRPr="00105C53" w:rsidRDefault="00105C53" w:rsidP="00105C53"/>
    <w:p w14:paraId="70DCC4D2" w14:textId="77777777" w:rsidR="00105C53" w:rsidRPr="00105C53" w:rsidRDefault="00105C53" w:rsidP="00105C53">
      <w:r w:rsidRPr="00105C53">
        <w:t xml:space="preserve">  "security": [</w:t>
      </w:r>
    </w:p>
    <w:p w14:paraId="6077A1C6" w14:textId="77777777" w:rsidR="00105C53" w:rsidRPr="00105C53" w:rsidRDefault="00105C53" w:rsidP="00105C53">
      <w:r w:rsidRPr="00105C53">
        <w:t xml:space="preserve">    {</w:t>
      </w:r>
    </w:p>
    <w:p w14:paraId="688621F0" w14:textId="77777777" w:rsidR="00105C53" w:rsidRPr="00105C53" w:rsidRDefault="00105C53" w:rsidP="00105C53">
      <w:r w:rsidRPr="00105C53">
        <w:t xml:space="preserve">      "type": "api_key",</w:t>
      </w:r>
    </w:p>
    <w:p w14:paraId="7CD0DB6F" w14:textId="77777777" w:rsidR="00105C53" w:rsidRPr="00105C53" w:rsidRDefault="00105C53" w:rsidP="00105C53">
      <w:r w:rsidRPr="00105C53">
        <w:t xml:space="preserve">      "name": "yo-ai",</w:t>
      </w:r>
    </w:p>
    <w:p w14:paraId="737F3D10" w14:textId="77777777" w:rsidR="00105C53" w:rsidRPr="00105C53" w:rsidRDefault="00105C53" w:rsidP="00105C53">
      <w:r w:rsidRPr="00105C53">
        <w:t xml:space="preserve">      "in": "header"</w:t>
      </w:r>
    </w:p>
    <w:p w14:paraId="735685DF" w14:textId="77777777" w:rsidR="00105C53" w:rsidRPr="00105C53" w:rsidRDefault="00105C53" w:rsidP="00105C53">
      <w:r w:rsidRPr="00105C53">
        <w:t xml:space="preserve">    }</w:t>
      </w:r>
    </w:p>
    <w:p w14:paraId="595AADFA" w14:textId="77777777" w:rsidR="00105C53" w:rsidRPr="00105C53" w:rsidRDefault="00105C53" w:rsidP="00105C53">
      <w:r w:rsidRPr="00105C53">
        <w:t xml:space="preserve">  ],</w:t>
      </w:r>
    </w:p>
    <w:p w14:paraId="06D1344E" w14:textId="77777777" w:rsidR="00105C53" w:rsidRPr="00105C53" w:rsidRDefault="00105C53" w:rsidP="00105C53"/>
    <w:p w14:paraId="22D037B4" w14:textId="77777777" w:rsidR="00105C53" w:rsidRPr="00105C53" w:rsidRDefault="00105C53" w:rsidP="00105C53">
      <w:r w:rsidRPr="00105C53">
        <w:t xml:space="preserve">  "skills": [</w:t>
      </w:r>
    </w:p>
    <w:p w14:paraId="28F5C40B" w14:textId="77777777" w:rsidR="00105C53" w:rsidRPr="00105C53" w:rsidRDefault="00105C53" w:rsidP="00105C53">
      <w:r w:rsidRPr="00105C53">
        <w:t xml:space="preserve">    {</w:t>
      </w:r>
    </w:p>
    <w:p w14:paraId="776E90B1" w14:textId="77777777" w:rsidR="00105C53" w:rsidRPr="00105C53" w:rsidRDefault="00105C53" w:rsidP="00105C53">
      <w:r w:rsidRPr="00105C53">
        <w:t xml:space="preserve">      "name": "discover-third-party-assets",</w:t>
      </w:r>
    </w:p>
    <w:p w14:paraId="67B1C711" w14:textId="77777777" w:rsidR="00105C53" w:rsidRPr="00105C53" w:rsidRDefault="00105C53" w:rsidP="00105C53">
      <w:r w:rsidRPr="00105C53">
        <w:t xml:space="preserve">      "description": "Identifies third-party technologies, services, SDKs, APIs, data feeds, modules, and vendor-provided assets used by an organization.",</w:t>
      </w:r>
    </w:p>
    <w:p w14:paraId="2A2EBF41" w14:textId="77777777" w:rsidR="00105C53" w:rsidRPr="00105C53" w:rsidRDefault="00105C53" w:rsidP="00105C53">
      <w:r w:rsidRPr="00105C53">
        <w:t xml:space="preserve">      "tags": ["thirdParty", "assetDiscovery", "vendorTech", "integrationInventory"],</w:t>
      </w:r>
    </w:p>
    <w:p w14:paraId="5E6BDF8D" w14:textId="77777777" w:rsidR="00105C53" w:rsidRPr="00105C53" w:rsidRDefault="00105C53" w:rsidP="00105C53">
      <w:r w:rsidRPr="00105C53">
        <w:t xml:space="preserve">      "input_modes": ["application/json", "text/plain"],</w:t>
      </w:r>
    </w:p>
    <w:p w14:paraId="6B6C143D" w14:textId="77777777" w:rsidR="00105C53" w:rsidRPr="00105C53" w:rsidRDefault="00105C53" w:rsidP="00105C53">
      <w:r w:rsidRPr="00105C53">
        <w:t xml:space="preserve">      "output_modes": ["application/json"],</w:t>
      </w:r>
    </w:p>
    <w:p w14:paraId="2C515735" w14:textId="77777777" w:rsidR="00105C53" w:rsidRPr="00105C53" w:rsidRDefault="00105C53" w:rsidP="00105C53">
      <w:r w:rsidRPr="00105C53">
        <w:t xml:space="preserve">      "examples": [</w:t>
      </w:r>
    </w:p>
    <w:p w14:paraId="478B4739" w14:textId="77777777" w:rsidR="00105C53" w:rsidRPr="00105C53" w:rsidRDefault="00105C53" w:rsidP="00105C53">
      <w:r w:rsidRPr="00105C53">
        <w:t xml:space="preserve">        "List all third-party technologies used by Vendor X",</w:t>
      </w:r>
    </w:p>
    <w:p w14:paraId="45382DAC" w14:textId="77777777" w:rsidR="00105C53" w:rsidRPr="00105C53" w:rsidRDefault="00105C53" w:rsidP="00105C53">
      <w:r w:rsidRPr="00105C53">
        <w:t xml:space="preserve">        "Discover external services integrated into this product"</w:t>
      </w:r>
    </w:p>
    <w:p w14:paraId="173D02C4" w14:textId="77777777" w:rsidR="00105C53" w:rsidRPr="00105C53" w:rsidRDefault="00105C53" w:rsidP="00105C53">
      <w:r w:rsidRPr="00105C53">
        <w:t xml:space="preserve">      ]</w:t>
      </w:r>
    </w:p>
    <w:p w14:paraId="1A9FE688" w14:textId="77777777" w:rsidR="00105C53" w:rsidRPr="00105C53" w:rsidRDefault="00105C53" w:rsidP="00105C53">
      <w:r w:rsidRPr="00105C53">
        <w:t xml:space="preserve">    },</w:t>
      </w:r>
    </w:p>
    <w:p w14:paraId="035BB445" w14:textId="77777777" w:rsidR="00105C53" w:rsidRPr="00105C53" w:rsidRDefault="00105C53" w:rsidP="00105C53">
      <w:r w:rsidRPr="00105C53">
        <w:t xml:space="preserve">    {</w:t>
      </w:r>
    </w:p>
    <w:p w14:paraId="701F6BC4" w14:textId="77777777" w:rsidR="00105C53" w:rsidRPr="00105C53" w:rsidRDefault="00105C53" w:rsidP="00105C53">
      <w:r w:rsidRPr="00105C53">
        <w:t xml:space="preserve">      "name": "map-asset-integrations",</w:t>
      </w:r>
    </w:p>
    <w:p w14:paraId="007640F5" w14:textId="77777777" w:rsidR="00105C53" w:rsidRPr="00105C53" w:rsidRDefault="00105C53" w:rsidP="00105C53">
      <w:r w:rsidRPr="00105C53">
        <w:t xml:space="preserve">      "description": "Determines how third-party assets are integrated into organizational systems, workflows, data flows, and technical domains.",</w:t>
      </w:r>
    </w:p>
    <w:p w14:paraId="53A6A921" w14:textId="77777777" w:rsidR="00105C53" w:rsidRPr="00105C53" w:rsidRDefault="00105C53" w:rsidP="00105C53">
      <w:r w:rsidRPr="00105C53">
        <w:t xml:space="preserve">      "tags": ["integrationMapping", "systemArchitecture", "dependencyAnalysis"],</w:t>
      </w:r>
    </w:p>
    <w:p w14:paraId="3BB344AF" w14:textId="77777777" w:rsidR="00105C53" w:rsidRPr="00105C53" w:rsidRDefault="00105C53" w:rsidP="00105C53">
      <w:r w:rsidRPr="00105C53">
        <w:lastRenderedPageBreak/>
        <w:t xml:space="preserve">      "input_modes": ["application/json", "text/plain"],</w:t>
      </w:r>
    </w:p>
    <w:p w14:paraId="675ECFE1" w14:textId="77777777" w:rsidR="00105C53" w:rsidRPr="00105C53" w:rsidRDefault="00105C53" w:rsidP="00105C53">
      <w:r w:rsidRPr="00105C53">
        <w:t xml:space="preserve">      "output_modes": ["application/json"],</w:t>
      </w:r>
    </w:p>
    <w:p w14:paraId="3B59D091" w14:textId="77777777" w:rsidR="00105C53" w:rsidRPr="00105C53" w:rsidRDefault="00105C53" w:rsidP="00105C53">
      <w:r w:rsidRPr="00105C53">
        <w:t xml:space="preserve">      "examples": [</w:t>
      </w:r>
    </w:p>
    <w:p w14:paraId="7FA31EBE" w14:textId="77777777" w:rsidR="00105C53" w:rsidRPr="00105C53" w:rsidRDefault="00105C53" w:rsidP="00105C53">
      <w:r w:rsidRPr="00105C53">
        <w:t xml:space="preserve">        "How is this third-party service integrated into our workflow",</w:t>
      </w:r>
    </w:p>
    <w:p w14:paraId="2FDF5796" w14:textId="77777777" w:rsidR="00105C53" w:rsidRPr="00105C53" w:rsidRDefault="00105C53" w:rsidP="00105C53">
      <w:r w:rsidRPr="00105C53">
        <w:t xml:space="preserve">        "Map integrations for this vendor-provided SDK"</w:t>
      </w:r>
    </w:p>
    <w:p w14:paraId="262FD303" w14:textId="77777777" w:rsidR="00105C53" w:rsidRPr="00105C53" w:rsidRDefault="00105C53" w:rsidP="00105C53">
      <w:r w:rsidRPr="00105C53">
        <w:t xml:space="preserve">      ]</w:t>
      </w:r>
    </w:p>
    <w:p w14:paraId="13BED270" w14:textId="77777777" w:rsidR="00105C53" w:rsidRPr="00105C53" w:rsidRDefault="00105C53" w:rsidP="00105C53">
      <w:r w:rsidRPr="00105C53">
        <w:t xml:space="preserve">    },</w:t>
      </w:r>
    </w:p>
    <w:p w14:paraId="1A9BDCF2" w14:textId="77777777" w:rsidR="00105C53" w:rsidRPr="00105C53" w:rsidRDefault="00105C53" w:rsidP="00105C53">
      <w:r w:rsidRPr="00105C53">
        <w:t xml:space="preserve">    {</w:t>
      </w:r>
    </w:p>
    <w:p w14:paraId="6877E39D" w14:textId="77777777" w:rsidR="00105C53" w:rsidRPr="00105C53" w:rsidRDefault="00105C53" w:rsidP="00105C53">
      <w:r w:rsidRPr="00105C53">
        <w:t xml:space="preserve">      "name": "analyze-implementation-details",</w:t>
      </w:r>
    </w:p>
    <w:p w14:paraId="5A63E49C" w14:textId="77777777" w:rsidR="00105C53" w:rsidRPr="00105C53" w:rsidRDefault="00105C53" w:rsidP="00105C53">
      <w:r w:rsidRPr="00105C53">
        <w:t xml:space="preserve">      "description": "Examines implementation patterns, configuration, data flows, and operational dependencies of third-party assets.",</w:t>
      </w:r>
    </w:p>
    <w:p w14:paraId="45462810" w14:textId="77777777" w:rsidR="00105C53" w:rsidRPr="00105C53" w:rsidRDefault="00105C53" w:rsidP="00105C53">
      <w:r w:rsidRPr="00105C53">
        <w:t xml:space="preserve">      "tags": ["implementationAnalysis", "configuration", "dataFlow", "technicalAssessment"],</w:t>
      </w:r>
    </w:p>
    <w:p w14:paraId="2F7BBD2A" w14:textId="77777777" w:rsidR="00105C53" w:rsidRPr="00105C53" w:rsidRDefault="00105C53" w:rsidP="00105C53">
      <w:r w:rsidRPr="00105C53">
        <w:t xml:space="preserve">      "input_modes": ["application/json"],</w:t>
      </w:r>
    </w:p>
    <w:p w14:paraId="3914B572" w14:textId="77777777" w:rsidR="00105C53" w:rsidRPr="00105C53" w:rsidRDefault="00105C53" w:rsidP="00105C53">
      <w:r w:rsidRPr="00105C53">
        <w:t xml:space="preserve">      "output_modes": ["application/json"],</w:t>
      </w:r>
    </w:p>
    <w:p w14:paraId="6A81B14D" w14:textId="77777777" w:rsidR="00105C53" w:rsidRPr="00105C53" w:rsidRDefault="00105C53" w:rsidP="00105C53">
      <w:r w:rsidRPr="00105C53">
        <w:t xml:space="preserve">      "examples": [</w:t>
      </w:r>
    </w:p>
    <w:p w14:paraId="0C7BBD7A" w14:textId="77777777" w:rsidR="00105C53" w:rsidRPr="00105C53" w:rsidRDefault="00105C53" w:rsidP="00105C53">
      <w:r w:rsidRPr="00105C53">
        <w:t xml:space="preserve">        "Analyze how this API is implemented",</w:t>
      </w:r>
    </w:p>
    <w:p w14:paraId="0220B762" w14:textId="77777777" w:rsidR="00105C53" w:rsidRPr="00105C53" w:rsidRDefault="00105C53" w:rsidP="00105C53">
      <w:r w:rsidRPr="00105C53">
        <w:t xml:space="preserve">        "Review configuration and data flow for this integration"</w:t>
      </w:r>
    </w:p>
    <w:p w14:paraId="3C27D7B5" w14:textId="77777777" w:rsidR="00105C53" w:rsidRPr="00105C53" w:rsidRDefault="00105C53" w:rsidP="00105C53">
      <w:r w:rsidRPr="00105C53">
        <w:t xml:space="preserve">      ]</w:t>
      </w:r>
    </w:p>
    <w:p w14:paraId="5F8B21EE" w14:textId="77777777" w:rsidR="00105C53" w:rsidRPr="00105C53" w:rsidRDefault="00105C53" w:rsidP="00105C53">
      <w:r w:rsidRPr="00105C53">
        <w:t xml:space="preserve">    },</w:t>
      </w:r>
    </w:p>
    <w:p w14:paraId="77A19CDF" w14:textId="77777777" w:rsidR="00105C53" w:rsidRPr="00105C53" w:rsidRDefault="00105C53" w:rsidP="00105C53">
      <w:r w:rsidRPr="00105C53">
        <w:t xml:space="preserve">    {</w:t>
      </w:r>
    </w:p>
    <w:p w14:paraId="0E0C090E" w14:textId="77777777" w:rsidR="00105C53" w:rsidRPr="00105C53" w:rsidRDefault="00105C53" w:rsidP="00105C53">
      <w:r w:rsidRPr="00105C53">
        <w:t xml:space="preserve">      "name": "search-usage-instances",</w:t>
      </w:r>
    </w:p>
    <w:p w14:paraId="7EC4233E" w14:textId="77777777" w:rsidR="00105C53" w:rsidRPr="00105C53" w:rsidRDefault="00105C53" w:rsidP="00105C53">
      <w:r w:rsidRPr="00105C53">
        <w:t xml:space="preserve">      "description": "Searches for real-world usage instances of third-party assets across systems, documentation, codebases, and operational artifacts.",</w:t>
      </w:r>
    </w:p>
    <w:p w14:paraId="4588F477" w14:textId="77777777" w:rsidR="00105C53" w:rsidRPr="00105C53" w:rsidRDefault="00105C53" w:rsidP="00105C53">
      <w:r w:rsidRPr="00105C53">
        <w:t xml:space="preserve">      "tags": ["usageDiscovery", "techDiscovery", "integrationSearch"],</w:t>
      </w:r>
    </w:p>
    <w:p w14:paraId="32174549" w14:textId="77777777" w:rsidR="00105C53" w:rsidRPr="00105C53" w:rsidRDefault="00105C53" w:rsidP="00105C53">
      <w:r w:rsidRPr="00105C53">
        <w:t xml:space="preserve">      "input_modes": ["application/json", "text/plain"],</w:t>
      </w:r>
    </w:p>
    <w:p w14:paraId="41C9C302" w14:textId="77777777" w:rsidR="00105C53" w:rsidRPr="00105C53" w:rsidRDefault="00105C53" w:rsidP="00105C53">
      <w:r w:rsidRPr="00105C53">
        <w:t xml:space="preserve">      "output_modes": ["application/json"],</w:t>
      </w:r>
    </w:p>
    <w:p w14:paraId="744AF41F" w14:textId="77777777" w:rsidR="00105C53" w:rsidRPr="00105C53" w:rsidRDefault="00105C53" w:rsidP="00105C53">
      <w:r w:rsidRPr="00105C53">
        <w:t xml:space="preserve">      "examples": [</w:t>
      </w:r>
    </w:p>
    <w:p w14:paraId="7A8445A4" w14:textId="77777777" w:rsidR="00105C53" w:rsidRPr="00105C53" w:rsidRDefault="00105C53" w:rsidP="00105C53">
      <w:r w:rsidRPr="00105C53">
        <w:lastRenderedPageBreak/>
        <w:t xml:space="preserve">        "Where is this SDK used in our environment",</w:t>
      </w:r>
    </w:p>
    <w:p w14:paraId="3F709280" w14:textId="77777777" w:rsidR="00105C53" w:rsidRPr="00105C53" w:rsidRDefault="00105C53" w:rsidP="00105C53">
      <w:r w:rsidRPr="00105C53">
        <w:t xml:space="preserve">        "Find all systems that rely on this vendor service"</w:t>
      </w:r>
    </w:p>
    <w:p w14:paraId="5CB0FDF5" w14:textId="77777777" w:rsidR="00105C53" w:rsidRPr="00105C53" w:rsidRDefault="00105C53" w:rsidP="00105C53">
      <w:r w:rsidRPr="00105C53">
        <w:t xml:space="preserve">      ]</w:t>
      </w:r>
    </w:p>
    <w:p w14:paraId="0D0B8875" w14:textId="77777777" w:rsidR="00105C53" w:rsidRPr="00105C53" w:rsidRDefault="00105C53" w:rsidP="00105C53">
      <w:r w:rsidRPr="00105C53">
        <w:t xml:space="preserve">    },</w:t>
      </w:r>
    </w:p>
    <w:p w14:paraId="0E7EABED" w14:textId="77777777" w:rsidR="00105C53" w:rsidRPr="00105C53" w:rsidRDefault="00105C53" w:rsidP="00105C53">
      <w:r w:rsidRPr="00105C53">
        <w:t xml:space="preserve">    {</w:t>
      </w:r>
    </w:p>
    <w:p w14:paraId="2C965826" w14:textId="77777777" w:rsidR="00105C53" w:rsidRPr="00105C53" w:rsidRDefault="00105C53" w:rsidP="00105C53">
      <w:r w:rsidRPr="00105C53">
        <w:t xml:space="preserve">      "name": "infer-technical-impact",</w:t>
      </w:r>
    </w:p>
    <w:p w14:paraId="1EC0745C" w14:textId="77777777" w:rsidR="00105C53" w:rsidRPr="00105C53" w:rsidRDefault="00105C53" w:rsidP="00105C53">
      <w:r w:rsidRPr="00105C53">
        <w:t xml:space="preserve">      "description": "Infers the operational, architectural, and compliance impact of integrating a third-party asset.",</w:t>
      </w:r>
    </w:p>
    <w:p w14:paraId="583CBCFF" w14:textId="77777777" w:rsidR="00105C53" w:rsidRPr="00105C53" w:rsidRDefault="00105C53" w:rsidP="00105C53">
      <w:r w:rsidRPr="00105C53">
        <w:t xml:space="preserve">      "tags": ["impactAnalysis", "architecture", "riskAssessment", "technicalDependencies"],</w:t>
      </w:r>
    </w:p>
    <w:p w14:paraId="2D2B58BB" w14:textId="77777777" w:rsidR="00105C53" w:rsidRPr="00105C53" w:rsidRDefault="00105C53" w:rsidP="00105C53">
      <w:r w:rsidRPr="00105C53">
        <w:t xml:space="preserve">      "input_modes": ["application/json"],</w:t>
      </w:r>
    </w:p>
    <w:p w14:paraId="72F7CC75" w14:textId="77777777" w:rsidR="00105C53" w:rsidRPr="00105C53" w:rsidRDefault="00105C53" w:rsidP="00105C53">
      <w:r w:rsidRPr="00105C53">
        <w:t xml:space="preserve">      "output_modes": ["application/json", "text/plain"],</w:t>
      </w:r>
    </w:p>
    <w:p w14:paraId="276B8C22" w14:textId="77777777" w:rsidR="00105C53" w:rsidRPr="00105C53" w:rsidRDefault="00105C53" w:rsidP="00105C53">
      <w:r w:rsidRPr="00105C53">
        <w:t xml:space="preserve">      "examples": [</w:t>
      </w:r>
    </w:p>
    <w:p w14:paraId="63EBAFEB" w14:textId="77777777" w:rsidR="00105C53" w:rsidRPr="00105C53" w:rsidRDefault="00105C53" w:rsidP="00105C53">
      <w:r w:rsidRPr="00105C53">
        <w:t xml:space="preserve">        "What is the technical impact of using this vendor service",</w:t>
      </w:r>
    </w:p>
    <w:p w14:paraId="63C8B3B8" w14:textId="77777777" w:rsidR="00105C53" w:rsidRPr="00105C53" w:rsidRDefault="00105C53" w:rsidP="00105C53">
      <w:r w:rsidRPr="00105C53">
        <w:t xml:space="preserve">        "Infer risks and dependencies for this integration"</w:t>
      </w:r>
    </w:p>
    <w:p w14:paraId="25A38285" w14:textId="77777777" w:rsidR="00105C53" w:rsidRPr="00105C53" w:rsidRDefault="00105C53" w:rsidP="00105C53">
      <w:r w:rsidRPr="00105C53">
        <w:t xml:space="preserve">      ]</w:t>
      </w:r>
    </w:p>
    <w:p w14:paraId="0CD2F8A5" w14:textId="77777777" w:rsidR="00105C53" w:rsidRPr="00105C53" w:rsidRDefault="00105C53" w:rsidP="00105C53">
      <w:r w:rsidRPr="00105C53">
        <w:t xml:space="preserve">    },</w:t>
      </w:r>
    </w:p>
    <w:p w14:paraId="14997AA1" w14:textId="77777777" w:rsidR="00105C53" w:rsidRPr="00105C53" w:rsidRDefault="00105C53" w:rsidP="00105C53">
      <w:r w:rsidRPr="00105C53">
        <w:t xml:space="preserve">    {</w:t>
      </w:r>
    </w:p>
    <w:p w14:paraId="5F023E2A" w14:textId="77777777" w:rsidR="00105C53" w:rsidRPr="00105C53" w:rsidRDefault="00105C53" w:rsidP="00105C53">
      <w:r w:rsidRPr="00105C53">
        <w:t xml:space="preserve">      "name": "cluster-asset-portfolio",</w:t>
      </w:r>
    </w:p>
    <w:p w14:paraId="7417BCA1" w14:textId="77777777" w:rsidR="00105C53" w:rsidRPr="00105C53" w:rsidRDefault="00105C53" w:rsidP="00105C53">
      <w:r w:rsidRPr="00105C53">
        <w:t xml:space="preserve">      "description": "Groups third-party assets into categories such as infrastructure, analytics, identity, data processing, or operational tooling.",</w:t>
      </w:r>
    </w:p>
    <w:p w14:paraId="4DAC517E" w14:textId="77777777" w:rsidR="00105C53" w:rsidRPr="00105C53" w:rsidRDefault="00105C53" w:rsidP="00105C53">
      <w:r w:rsidRPr="00105C53">
        <w:t xml:space="preserve">      "tags": ["portfolioClustering", "taxonomy", "classification", "techDomains"],</w:t>
      </w:r>
    </w:p>
    <w:p w14:paraId="66BF22EA" w14:textId="77777777" w:rsidR="00105C53" w:rsidRPr="00105C53" w:rsidRDefault="00105C53" w:rsidP="00105C53">
      <w:r w:rsidRPr="00105C53">
        <w:t xml:space="preserve">      "input_modes": ["application/json"],</w:t>
      </w:r>
    </w:p>
    <w:p w14:paraId="4DAB6A89" w14:textId="77777777" w:rsidR="00105C53" w:rsidRPr="00105C53" w:rsidRDefault="00105C53" w:rsidP="00105C53">
      <w:r w:rsidRPr="00105C53">
        <w:t xml:space="preserve">      "output_modes": ["application/json"],</w:t>
      </w:r>
    </w:p>
    <w:p w14:paraId="4422E974" w14:textId="77777777" w:rsidR="00105C53" w:rsidRPr="00105C53" w:rsidRDefault="00105C53" w:rsidP="00105C53">
      <w:r w:rsidRPr="00105C53">
        <w:t xml:space="preserve">      "examples": [</w:t>
      </w:r>
    </w:p>
    <w:p w14:paraId="0A62DF43" w14:textId="77777777" w:rsidR="00105C53" w:rsidRPr="00105C53" w:rsidRDefault="00105C53" w:rsidP="00105C53">
      <w:r w:rsidRPr="00105C53">
        <w:t xml:space="preserve">        "Cluster all third-party assets used by this vendor",</w:t>
      </w:r>
    </w:p>
    <w:p w14:paraId="0E1BB1D5" w14:textId="77777777" w:rsidR="00105C53" w:rsidRPr="00105C53" w:rsidRDefault="00105C53" w:rsidP="00105C53">
      <w:r w:rsidRPr="00105C53">
        <w:t xml:space="preserve">        "Group integrations by technical domain"</w:t>
      </w:r>
    </w:p>
    <w:p w14:paraId="5781FD76" w14:textId="77777777" w:rsidR="00105C53" w:rsidRPr="00105C53" w:rsidRDefault="00105C53" w:rsidP="00105C53">
      <w:r w:rsidRPr="00105C53">
        <w:t xml:space="preserve">      ]</w:t>
      </w:r>
    </w:p>
    <w:p w14:paraId="30E583D7" w14:textId="77777777" w:rsidR="00105C53" w:rsidRPr="00105C53" w:rsidRDefault="00105C53" w:rsidP="00105C53">
      <w:r w:rsidRPr="00105C53">
        <w:lastRenderedPageBreak/>
        <w:t xml:space="preserve">    },</w:t>
      </w:r>
    </w:p>
    <w:p w14:paraId="6FFF9F20" w14:textId="77777777" w:rsidR="00105C53" w:rsidRPr="00105C53" w:rsidRDefault="00105C53" w:rsidP="00105C53">
      <w:r w:rsidRPr="00105C53">
        <w:t xml:space="preserve">    {</w:t>
      </w:r>
    </w:p>
    <w:p w14:paraId="3C888E87" w14:textId="77777777" w:rsidR="00105C53" w:rsidRPr="00105C53" w:rsidRDefault="00105C53" w:rsidP="00105C53">
      <w:r w:rsidRPr="00105C53">
        <w:t xml:space="preserve">      "name": "evaluate-integration-risk",</w:t>
      </w:r>
    </w:p>
    <w:p w14:paraId="5DD0AD47" w14:textId="77777777" w:rsidR="00105C53" w:rsidRPr="00105C53" w:rsidRDefault="00105C53" w:rsidP="00105C53">
      <w:r w:rsidRPr="00105C53">
        <w:t xml:space="preserve">      "description": "Assesses security, privacy, operational, and compliance risks associated with third-party integrations.",</w:t>
      </w:r>
    </w:p>
    <w:p w14:paraId="29946DA3" w14:textId="77777777" w:rsidR="00105C53" w:rsidRPr="00105C53" w:rsidRDefault="00105C53" w:rsidP="00105C53">
      <w:r w:rsidRPr="00105C53">
        <w:t xml:space="preserve">      "tags": ["riskAssessment", "security", "privacy", "operationalRisk"],</w:t>
      </w:r>
    </w:p>
    <w:p w14:paraId="3E3ECED2" w14:textId="77777777" w:rsidR="00105C53" w:rsidRPr="00105C53" w:rsidRDefault="00105C53" w:rsidP="00105C53">
      <w:r w:rsidRPr="00105C53">
        <w:t xml:space="preserve">      "input_modes": ["application/json"],</w:t>
      </w:r>
    </w:p>
    <w:p w14:paraId="0A912882" w14:textId="77777777" w:rsidR="00105C53" w:rsidRPr="00105C53" w:rsidRDefault="00105C53" w:rsidP="00105C53">
      <w:r w:rsidRPr="00105C53">
        <w:t xml:space="preserve">      "output_modes": ["application/json"],</w:t>
      </w:r>
    </w:p>
    <w:p w14:paraId="7DCBAB03" w14:textId="77777777" w:rsidR="00105C53" w:rsidRPr="00105C53" w:rsidRDefault="00105C53" w:rsidP="00105C53">
      <w:r w:rsidRPr="00105C53">
        <w:t xml:space="preserve">      "examples": [</w:t>
      </w:r>
    </w:p>
    <w:p w14:paraId="096C7D3E" w14:textId="77777777" w:rsidR="00105C53" w:rsidRPr="00105C53" w:rsidRDefault="00105C53" w:rsidP="00105C53">
      <w:r w:rsidRPr="00105C53">
        <w:t xml:space="preserve">        "Evaluate risk for integrating this external service",</w:t>
      </w:r>
    </w:p>
    <w:p w14:paraId="220D5D69" w14:textId="77777777" w:rsidR="00105C53" w:rsidRPr="00105C53" w:rsidRDefault="00105C53" w:rsidP="00105C53">
      <w:r w:rsidRPr="00105C53">
        <w:t xml:space="preserve">        "Assess compliance impact of this third-party SDK"</w:t>
      </w:r>
    </w:p>
    <w:p w14:paraId="75C54D39" w14:textId="77777777" w:rsidR="00105C53" w:rsidRPr="00105C53" w:rsidRDefault="00105C53" w:rsidP="00105C53">
      <w:r w:rsidRPr="00105C53">
        <w:t xml:space="preserve">      ]</w:t>
      </w:r>
    </w:p>
    <w:p w14:paraId="2D3079DF" w14:textId="77777777" w:rsidR="00105C53" w:rsidRPr="00105C53" w:rsidRDefault="00105C53" w:rsidP="00105C53">
      <w:r w:rsidRPr="00105C53">
        <w:t xml:space="preserve">    },</w:t>
      </w:r>
    </w:p>
    <w:p w14:paraId="37C024B9" w14:textId="77777777" w:rsidR="00105C53" w:rsidRPr="00105C53" w:rsidRDefault="00105C53" w:rsidP="00105C53">
      <w:r w:rsidRPr="00105C53">
        <w:t xml:space="preserve">    {</w:t>
      </w:r>
    </w:p>
    <w:p w14:paraId="614D9656" w14:textId="77777777" w:rsidR="00105C53" w:rsidRPr="00105C53" w:rsidRDefault="00105C53" w:rsidP="00105C53">
      <w:r w:rsidRPr="00105C53">
        <w:t xml:space="preserve">      "name": "trace-integration-provenance",</w:t>
      </w:r>
    </w:p>
    <w:p w14:paraId="788D45DE" w14:textId="77777777" w:rsidR="00105C53" w:rsidRPr="00105C53" w:rsidRDefault="00105C53" w:rsidP="00105C53">
      <w:r w:rsidRPr="00105C53">
        <w:t xml:space="preserve">      "description": "Tracks the origin, version history, update lineage, and vendor changes for third-party assets.",</w:t>
      </w:r>
    </w:p>
    <w:p w14:paraId="5EBE53AD" w14:textId="77777777" w:rsidR="00105C53" w:rsidRPr="00105C53" w:rsidRDefault="00105C53" w:rsidP="00105C53">
      <w:r w:rsidRPr="00105C53">
        <w:t xml:space="preserve">      "tags": ["provenance", "versioning", "vendorLineage"],</w:t>
      </w:r>
    </w:p>
    <w:p w14:paraId="469D01C4" w14:textId="77777777" w:rsidR="00105C53" w:rsidRPr="00105C53" w:rsidRDefault="00105C53" w:rsidP="00105C53">
      <w:r w:rsidRPr="00105C53">
        <w:t xml:space="preserve">      "input_modes": ["application/json"],</w:t>
      </w:r>
    </w:p>
    <w:p w14:paraId="1059A7F4" w14:textId="77777777" w:rsidR="00105C53" w:rsidRPr="00105C53" w:rsidRDefault="00105C53" w:rsidP="00105C53">
      <w:r w:rsidRPr="00105C53">
        <w:t xml:space="preserve">      "output_modes": ["application/json"],</w:t>
      </w:r>
    </w:p>
    <w:p w14:paraId="5A8CF6C2" w14:textId="77777777" w:rsidR="00105C53" w:rsidRPr="00105C53" w:rsidRDefault="00105C53" w:rsidP="00105C53">
      <w:r w:rsidRPr="00105C53">
        <w:t xml:space="preserve">      "examples": [</w:t>
      </w:r>
    </w:p>
    <w:p w14:paraId="6CE35660" w14:textId="77777777" w:rsidR="00105C53" w:rsidRPr="00105C53" w:rsidRDefault="00105C53" w:rsidP="00105C53">
      <w:r w:rsidRPr="00105C53">
        <w:t xml:space="preserve">        "Trace provenance for this SDK",</w:t>
      </w:r>
    </w:p>
    <w:p w14:paraId="6875A246" w14:textId="77777777" w:rsidR="00105C53" w:rsidRPr="00105C53" w:rsidRDefault="00105C53" w:rsidP="00105C53">
      <w:r w:rsidRPr="00105C53">
        <w:t xml:space="preserve">        "Show version history and vendor changes"</w:t>
      </w:r>
    </w:p>
    <w:p w14:paraId="03DF4BF2" w14:textId="77777777" w:rsidR="00105C53" w:rsidRPr="00105C53" w:rsidRDefault="00105C53" w:rsidP="00105C53">
      <w:r w:rsidRPr="00105C53">
        <w:t xml:space="preserve">      ]</w:t>
      </w:r>
    </w:p>
    <w:p w14:paraId="287147B3" w14:textId="77777777" w:rsidR="00105C53" w:rsidRPr="00105C53" w:rsidRDefault="00105C53" w:rsidP="00105C53">
      <w:r w:rsidRPr="00105C53">
        <w:t xml:space="preserve">    },</w:t>
      </w:r>
    </w:p>
    <w:p w14:paraId="1CD86E21" w14:textId="77777777" w:rsidR="00105C53" w:rsidRPr="00105C53" w:rsidRDefault="00105C53" w:rsidP="00105C53">
      <w:r w:rsidRPr="00105C53">
        <w:t xml:space="preserve">    {</w:t>
      </w:r>
    </w:p>
    <w:p w14:paraId="3605A222" w14:textId="77777777" w:rsidR="00105C53" w:rsidRPr="00105C53" w:rsidRDefault="00105C53" w:rsidP="00105C53">
      <w:r w:rsidRPr="00105C53">
        <w:t xml:space="preserve">      "name": "detect-related-assets",</w:t>
      </w:r>
    </w:p>
    <w:p w14:paraId="1129CA65" w14:textId="77777777" w:rsidR="00105C53" w:rsidRPr="00105C53" w:rsidRDefault="00105C53" w:rsidP="00105C53">
      <w:r w:rsidRPr="00105C53">
        <w:lastRenderedPageBreak/>
        <w:t xml:space="preserve">      "description": "Identifies similar or alternative third-party assets across the market, including competing or complementary technologies.",</w:t>
      </w:r>
    </w:p>
    <w:p w14:paraId="0B464894" w14:textId="77777777" w:rsidR="00105C53" w:rsidRPr="00105C53" w:rsidRDefault="00105C53" w:rsidP="00105C53">
      <w:r w:rsidRPr="00105C53">
        <w:t xml:space="preserve">      "tags": ["competitiveLandscape", "similaritySearch", "alternatives"],</w:t>
      </w:r>
    </w:p>
    <w:p w14:paraId="225B1EF9" w14:textId="77777777" w:rsidR="00105C53" w:rsidRPr="00105C53" w:rsidRDefault="00105C53" w:rsidP="00105C53">
      <w:r w:rsidRPr="00105C53">
        <w:t xml:space="preserve">      "input_modes": ["application/json"],</w:t>
      </w:r>
    </w:p>
    <w:p w14:paraId="1CBFFBB1" w14:textId="77777777" w:rsidR="00105C53" w:rsidRPr="00105C53" w:rsidRDefault="00105C53" w:rsidP="00105C53">
      <w:r w:rsidRPr="00105C53">
        <w:t xml:space="preserve">      "output_modes": ["application/json"],</w:t>
      </w:r>
    </w:p>
    <w:p w14:paraId="0C2788D9" w14:textId="77777777" w:rsidR="00105C53" w:rsidRPr="00105C53" w:rsidRDefault="00105C53" w:rsidP="00105C53">
      <w:r w:rsidRPr="00105C53">
        <w:t xml:space="preserve">      "examples": [</w:t>
      </w:r>
    </w:p>
    <w:p w14:paraId="63B9B49D" w14:textId="77777777" w:rsidR="00105C53" w:rsidRPr="00105C53" w:rsidRDefault="00105C53" w:rsidP="00105C53">
      <w:r w:rsidRPr="00105C53">
        <w:t xml:space="preserve">        "Find alternatives to this vendor service",</w:t>
      </w:r>
    </w:p>
    <w:p w14:paraId="6652C552" w14:textId="77777777" w:rsidR="00105C53" w:rsidRPr="00105C53" w:rsidRDefault="00105C53" w:rsidP="00105C53">
      <w:r w:rsidRPr="00105C53">
        <w:t xml:space="preserve">        "Identify similar SDKs in this domain"</w:t>
      </w:r>
    </w:p>
    <w:p w14:paraId="1068D646" w14:textId="77777777" w:rsidR="00105C53" w:rsidRPr="00105C53" w:rsidRDefault="00105C53" w:rsidP="00105C53">
      <w:r w:rsidRPr="00105C53">
        <w:t xml:space="preserve">      ]</w:t>
      </w:r>
    </w:p>
    <w:p w14:paraId="20F0FC18" w14:textId="77777777" w:rsidR="00105C53" w:rsidRPr="00105C53" w:rsidRDefault="00105C53" w:rsidP="00105C53">
      <w:r w:rsidRPr="00105C53">
        <w:t xml:space="preserve">    },</w:t>
      </w:r>
    </w:p>
    <w:p w14:paraId="5803F531" w14:textId="77777777" w:rsidR="00105C53" w:rsidRPr="00105C53" w:rsidRDefault="00105C53" w:rsidP="00105C53">
      <w:r w:rsidRPr="00105C53">
        <w:t xml:space="preserve">    {</w:t>
      </w:r>
    </w:p>
    <w:p w14:paraId="2AE235CA" w14:textId="77777777" w:rsidR="00105C53" w:rsidRPr="00105C53" w:rsidRDefault="00105C53" w:rsidP="00105C53">
      <w:r w:rsidRPr="00105C53">
        <w:t xml:space="preserve">      "name": "generate-tech-report",</w:t>
      </w:r>
    </w:p>
    <w:p w14:paraId="433649D2" w14:textId="77777777" w:rsidR="00105C53" w:rsidRPr="00105C53" w:rsidRDefault="00105C53" w:rsidP="00105C53">
      <w:r w:rsidRPr="00105C53">
        <w:t xml:space="preserve">      "description": "Produces a structured, regulator-friendly report summarizing discovered assets, integrations, risks, and technical impact.",</w:t>
      </w:r>
    </w:p>
    <w:p w14:paraId="14BAC30D" w14:textId="77777777" w:rsidR="00105C53" w:rsidRPr="00105C53" w:rsidRDefault="00105C53" w:rsidP="00105C53">
      <w:r w:rsidRPr="00105C53">
        <w:t xml:space="preserve">      "tags": ["reporting", "audit", "documentation", "evidence"],</w:t>
      </w:r>
    </w:p>
    <w:p w14:paraId="5BD98151" w14:textId="77777777" w:rsidR="00105C53" w:rsidRPr="00105C53" w:rsidRDefault="00105C53" w:rsidP="00105C53">
      <w:r w:rsidRPr="00105C53">
        <w:t xml:space="preserve">      "input_modes": ["application/json"],</w:t>
      </w:r>
    </w:p>
    <w:p w14:paraId="4242F816" w14:textId="77777777" w:rsidR="00105C53" w:rsidRPr="00105C53" w:rsidRDefault="00105C53" w:rsidP="00105C53">
      <w:r w:rsidRPr="00105C53">
        <w:t xml:space="preserve">      "output_modes": ["application/json", "text/plain"],</w:t>
      </w:r>
    </w:p>
    <w:p w14:paraId="1E3440E8" w14:textId="77777777" w:rsidR="00105C53" w:rsidRPr="00105C53" w:rsidRDefault="00105C53" w:rsidP="00105C53">
      <w:r w:rsidRPr="00105C53">
        <w:t xml:space="preserve">      "examples": [</w:t>
      </w:r>
    </w:p>
    <w:p w14:paraId="55AAC0BF" w14:textId="77777777" w:rsidR="00105C53" w:rsidRPr="00105C53" w:rsidRDefault="00105C53" w:rsidP="00105C53">
      <w:r w:rsidRPr="00105C53">
        <w:t xml:space="preserve">        "Generate a tech integration report for Vendor X",</w:t>
      </w:r>
    </w:p>
    <w:p w14:paraId="12B14FA2" w14:textId="77777777" w:rsidR="00105C53" w:rsidRPr="00105C53" w:rsidRDefault="00105C53" w:rsidP="00105C53">
      <w:r w:rsidRPr="00105C53">
        <w:t xml:space="preserve">        "Create a summary of all third-party assets used in this system"</w:t>
      </w:r>
    </w:p>
    <w:p w14:paraId="3748B113" w14:textId="77777777" w:rsidR="00105C53" w:rsidRPr="00105C53" w:rsidRDefault="00105C53" w:rsidP="00105C53">
      <w:r w:rsidRPr="00105C53">
        <w:t xml:space="preserve">      ]</w:t>
      </w:r>
    </w:p>
    <w:p w14:paraId="7ABDFAB8" w14:textId="77777777" w:rsidR="00105C53" w:rsidRPr="00105C53" w:rsidRDefault="00105C53" w:rsidP="00105C53">
      <w:r w:rsidRPr="00105C53">
        <w:t xml:space="preserve">    }</w:t>
      </w:r>
    </w:p>
    <w:p w14:paraId="6548565C" w14:textId="77777777" w:rsidR="00105C53" w:rsidRPr="00105C53" w:rsidRDefault="00105C53" w:rsidP="00105C53">
      <w:r w:rsidRPr="00105C53">
        <w:t xml:space="preserve">  ],</w:t>
      </w:r>
    </w:p>
    <w:p w14:paraId="2325E875" w14:textId="77777777" w:rsidR="00105C53" w:rsidRPr="00105C53" w:rsidRDefault="00105C53" w:rsidP="00105C53"/>
    <w:p w14:paraId="00538C9A" w14:textId="77777777" w:rsidR="00105C53" w:rsidRPr="00105C53" w:rsidRDefault="00105C53" w:rsidP="00105C53">
      <w:r w:rsidRPr="00105C53">
        <w:t xml:space="preserve">  "x-tasks": [</w:t>
      </w:r>
    </w:p>
    <w:p w14:paraId="204596FC" w14:textId="77777777" w:rsidR="00105C53" w:rsidRPr="00105C53" w:rsidRDefault="00105C53" w:rsidP="00105C53">
      <w:r w:rsidRPr="00105C53">
        <w:t xml:space="preserve">    {</w:t>
      </w:r>
    </w:p>
    <w:p w14:paraId="28BE0D61" w14:textId="77777777" w:rsidR="00105C53" w:rsidRPr="00105C53" w:rsidRDefault="00105C53" w:rsidP="00105C53">
      <w:r w:rsidRPr="00105C53">
        <w:t xml:space="preserve">      "name": "tech-discovery-task",</w:t>
      </w:r>
    </w:p>
    <w:p w14:paraId="1E13FD36" w14:textId="77777777" w:rsidR="00105C53" w:rsidRPr="00105C53" w:rsidRDefault="00105C53" w:rsidP="00105C53">
      <w:r w:rsidRPr="00105C53">
        <w:lastRenderedPageBreak/>
        <w:t xml:space="preserve">      "description": "Runs a full discovery pipeline to identify third-party assets and map their integrations.",</w:t>
      </w:r>
    </w:p>
    <w:p w14:paraId="7FE5B237" w14:textId="77777777" w:rsidR="00105C53" w:rsidRPr="00105C53" w:rsidRDefault="00105C53" w:rsidP="00105C53">
      <w:r w:rsidRPr="00105C53">
        <w:t xml:space="preserve">      "produces": ["assetPortfolio", "integrationMap", "evidenceManifest"]</w:t>
      </w:r>
    </w:p>
    <w:p w14:paraId="29F2F1A0" w14:textId="77777777" w:rsidR="00105C53" w:rsidRPr="00105C53" w:rsidRDefault="00105C53" w:rsidP="00105C53">
      <w:r w:rsidRPr="00105C53">
        <w:t xml:space="preserve">    },</w:t>
      </w:r>
    </w:p>
    <w:p w14:paraId="682C5486" w14:textId="77777777" w:rsidR="00105C53" w:rsidRPr="00105C53" w:rsidRDefault="00105C53" w:rsidP="00105C53">
      <w:r w:rsidRPr="00105C53">
        <w:t xml:space="preserve">    {</w:t>
      </w:r>
    </w:p>
    <w:p w14:paraId="07B38AE0" w14:textId="77777777" w:rsidR="00105C53" w:rsidRPr="00105C53" w:rsidRDefault="00105C53" w:rsidP="00105C53">
      <w:r w:rsidRPr="00105C53">
        <w:t xml:space="preserve">      "name": "tech-report-task",</w:t>
      </w:r>
    </w:p>
    <w:p w14:paraId="0DE35FF6" w14:textId="77777777" w:rsidR="00105C53" w:rsidRPr="00105C53" w:rsidRDefault="00105C53" w:rsidP="00105C53">
      <w:r w:rsidRPr="00105C53">
        <w:t xml:space="preserve">      "description": "Generates a regulator-friendly technical report with provenance, integration analysis, and risk insights.",</w:t>
      </w:r>
    </w:p>
    <w:p w14:paraId="66E516C3" w14:textId="77777777" w:rsidR="00105C53" w:rsidRPr="00105C53" w:rsidRDefault="00105C53" w:rsidP="00105C53">
      <w:r w:rsidRPr="00105C53">
        <w:t xml:space="preserve">      "produces": ["techReport", "riskSummary", "integrationImpact"]</w:t>
      </w:r>
    </w:p>
    <w:p w14:paraId="7DA73218" w14:textId="77777777" w:rsidR="00105C53" w:rsidRPr="00105C53" w:rsidRDefault="00105C53" w:rsidP="00105C53">
      <w:r w:rsidRPr="00105C53">
        <w:t xml:space="preserve">    }</w:t>
      </w:r>
    </w:p>
    <w:p w14:paraId="1239BB35" w14:textId="77777777" w:rsidR="00105C53" w:rsidRPr="00105C53" w:rsidRDefault="00105C53" w:rsidP="00105C53">
      <w:r w:rsidRPr="00105C53">
        <w:t xml:space="preserve">  ],</w:t>
      </w:r>
    </w:p>
    <w:p w14:paraId="4BCF96BA" w14:textId="77777777" w:rsidR="00105C53" w:rsidRPr="00105C53" w:rsidRDefault="00105C53" w:rsidP="00105C53"/>
    <w:p w14:paraId="75D6396E" w14:textId="77777777" w:rsidR="00105C53" w:rsidRPr="00105C53" w:rsidRDefault="00105C53" w:rsidP="00105C53">
      <w:r w:rsidRPr="00105C53">
        <w:t xml:space="preserve">  "x-tools": [</w:t>
      </w:r>
    </w:p>
    <w:p w14:paraId="36662553" w14:textId="77777777" w:rsidR="00105C53" w:rsidRPr="00105C53" w:rsidRDefault="00105C53" w:rsidP="00105C53">
      <w:r w:rsidRPr="00105C53">
        <w:t xml:space="preserve">    {</w:t>
      </w:r>
    </w:p>
    <w:p w14:paraId="07B2BE71" w14:textId="77777777" w:rsidR="00105C53" w:rsidRPr="00105C53" w:rsidRDefault="00105C53" w:rsidP="00105C53">
      <w:r w:rsidRPr="00105C53">
        <w:t xml:space="preserve">      "name": "integration-scanner",</w:t>
      </w:r>
    </w:p>
    <w:p w14:paraId="6F40ADFE" w14:textId="77777777" w:rsidR="00105C53" w:rsidRPr="00105C53" w:rsidRDefault="00105C53" w:rsidP="00105C53">
      <w:r w:rsidRPr="00105C53">
        <w:t xml:space="preserve">      "description": "Searches systems, documentation, and codebases for references to third-party assets."</w:t>
      </w:r>
    </w:p>
    <w:p w14:paraId="1F5FEB47" w14:textId="77777777" w:rsidR="00105C53" w:rsidRPr="00105C53" w:rsidRDefault="00105C53" w:rsidP="00105C53">
      <w:r w:rsidRPr="00105C53">
        <w:t xml:space="preserve">    },</w:t>
      </w:r>
    </w:p>
    <w:p w14:paraId="3DD1BBF7" w14:textId="77777777" w:rsidR="00105C53" w:rsidRPr="00105C53" w:rsidRDefault="00105C53" w:rsidP="00105C53">
      <w:r w:rsidRPr="00105C53">
        <w:t xml:space="preserve">    {</w:t>
      </w:r>
    </w:p>
    <w:p w14:paraId="3224BCE9" w14:textId="77777777" w:rsidR="00105C53" w:rsidRPr="00105C53" w:rsidRDefault="00105C53" w:rsidP="00105C53">
      <w:r w:rsidRPr="00105C53">
        <w:t xml:space="preserve">      "name": "portfolio-clustering-engine",</w:t>
      </w:r>
    </w:p>
    <w:p w14:paraId="467009BD" w14:textId="77777777" w:rsidR="00105C53" w:rsidRPr="00105C53" w:rsidRDefault="00105C53" w:rsidP="00105C53">
      <w:r w:rsidRPr="00105C53">
        <w:t xml:space="preserve">      "description": "Clusters third-party assets into technical and operational categories."</w:t>
      </w:r>
    </w:p>
    <w:p w14:paraId="5332825B" w14:textId="77777777" w:rsidR="00105C53" w:rsidRPr="00105C53" w:rsidRDefault="00105C53" w:rsidP="00105C53">
      <w:r w:rsidRPr="00105C53">
        <w:t xml:space="preserve">    },</w:t>
      </w:r>
    </w:p>
    <w:p w14:paraId="53BFD013" w14:textId="77777777" w:rsidR="00105C53" w:rsidRPr="00105C53" w:rsidRDefault="00105C53" w:rsidP="00105C53">
      <w:r w:rsidRPr="00105C53">
        <w:t xml:space="preserve">    {</w:t>
      </w:r>
    </w:p>
    <w:p w14:paraId="009E3BC7" w14:textId="77777777" w:rsidR="00105C53" w:rsidRPr="00105C53" w:rsidRDefault="00105C53" w:rsidP="00105C53">
      <w:r w:rsidRPr="00105C53">
        <w:t xml:space="preserve">      "name": "provenance-tracker",</w:t>
      </w:r>
    </w:p>
    <w:p w14:paraId="5167F0B9" w14:textId="77777777" w:rsidR="00105C53" w:rsidRPr="00105C53" w:rsidRDefault="00105C53" w:rsidP="00105C53">
      <w:r w:rsidRPr="00105C53">
        <w:t xml:space="preserve">      "description": "Resolves version history, vendor lineage, and update provenance for third-party assets."</w:t>
      </w:r>
    </w:p>
    <w:p w14:paraId="1B8AC23A" w14:textId="77777777" w:rsidR="00105C53" w:rsidRPr="00105C53" w:rsidRDefault="00105C53" w:rsidP="00105C53">
      <w:r w:rsidRPr="00105C53">
        <w:t xml:space="preserve">    }</w:t>
      </w:r>
    </w:p>
    <w:p w14:paraId="3549E1EB" w14:textId="77777777" w:rsidR="00105C53" w:rsidRPr="00105C53" w:rsidRDefault="00105C53" w:rsidP="00105C53">
      <w:r w:rsidRPr="00105C53">
        <w:lastRenderedPageBreak/>
        <w:t xml:space="preserve">  ],</w:t>
      </w:r>
    </w:p>
    <w:p w14:paraId="6E6CCCB6" w14:textId="77777777" w:rsidR="00105C53" w:rsidRPr="00105C53" w:rsidRDefault="00105C53" w:rsidP="00105C53"/>
    <w:p w14:paraId="5EF641E0" w14:textId="77777777" w:rsidR="00105C53" w:rsidRPr="00105C53" w:rsidRDefault="00105C53" w:rsidP="00105C53">
      <w:r w:rsidRPr="00105C53">
        <w:t xml:space="preserve">  "x-messages": [</w:t>
      </w:r>
    </w:p>
    <w:p w14:paraId="284A0D9C" w14:textId="77777777" w:rsidR="00105C53" w:rsidRPr="00105C53" w:rsidRDefault="00105C53" w:rsidP="00105C53">
      <w:r w:rsidRPr="00105C53">
        <w:t xml:space="preserve">    {</w:t>
      </w:r>
    </w:p>
    <w:p w14:paraId="3BF8EE57" w14:textId="77777777" w:rsidR="00105C53" w:rsidRPr="00105C53" w:rsidRDefault="00105C53" w:rsidP="00105C53">
      <w:r w:rsidRPr="00105C53">
        <w:t xml:space="preserve">      "name": "tech-discovery-complete",</w:t>
      </w:r>
    </w:p>
    <w:p w14:paraId="57DC632F" w14:textId="77777777" w:rsidR="00105C53" w:rsidRPr="00105C53" w:rsidRDefault="00105C53" w:rsidP="00105C53">
      <w:r w:rsidRPr="00105C53">
        <w:t xml:space="preserve">      "description": "Signals that third-party asset discovery and integration mapping have completed."</w:t>
      </w:r>
    </w:p>
    <w:p w14:paraId="3CD5EB46" w14:textId="77777777" w:rsidR="00105C53" w:rsidRPr="00105C53" w:rsidRDefault="00105C53" w:rsidP="00105C53">
      <w:r w:rsidRPr="00105C53">
        <w:t xml:space="preserve">    },</w:t>
      </w:r>
    </w:p>
    <w:p w14:paraId="75AFB72A" w14:textId="77777777" w:rsidR="00105C53" w:rsidRPr="00105C53" w:rsidRDefault="00105C53" w:rsidP="00105C53">
      <w:r w:rsidRPr="00105C53">
        <w:t xml:space="preserve">    {</w:t>
      </w:r>
    </w:p>
    <w:p w14:paraId="7112C52F" w14:textId="77777777" w:rsidR="00105C53" w:rsidRPr="00105C53" w:rsidRDefault="00105C53" w:rsidP="00105C53">
      <w:r w:rsidRPr="00105C53">
        <w:t xml:space="preserve">      "name": "tech-report-ready",</w:t>
      </w:r>
    </w:p>
    <w:p w14:paraId="782390E2" w14:textId="77777777" w:rsidR="00105C53" w:rsidRPr="00105C53" w:rsidRDefault="00105C53" w:rsidP="00105C53">
      <w:r w:rsidRPr="00105C53">
        <w:t xml:space="preserve">      "description": "Push notification when a technical integration report has been generated."</w:t>
      </w:r>
    </w:p>
    <w:p w14:paraId="077A3533" w14:textId="77777777" w:rsidR="00105C53" w:rsidRPr="00105C53" w:rsidRDefault="00105C53" w:rsidP="00105C53">
      <w:r w:rsidRPr="00105C53">
        <w:t xml:space="preserve">    }</w:t>
      </w:r>
    </w:p>
    <w:p w14:paraId="7657AC2F" w14:textId="77777777" w:rsidR="00105C53" w:rsidRPr="00105C53" w:rsidRDefault="00105C53" w:rsidP="00105C53">
      <w:r w:rsidRPr="00105C53">
        <w:t xml:space="preserve">  ],</w:t>
      </w:r>
    </w:p>
    <w:p w14:paraId="1C756BEE" w14:textId="77777777" w:rsidR="00105C53" w:rsidRPr="00105C53" w:rsidRDefault="00105C53" w:rsidP="00105C53"/>
    <w:p w14:paraId="5FBA4FD1" w14:textId="77777777" w:rsidR="00105C53" w:rsidRPr="00105C53" w:rsidRDefault="00105C53" w:rsidP="00105C53">
      <w:r w:rsidRPr="00105C53">
        <w:t xml:space="preserve">  "x-artifacts": [</w:t>
      </w:r>
    </w:p>
    <w:p w14:paraId="0994F446" w14:textId="77777777" w:rsidR="00105C53" w:rsidRPr="00105C53" w:rsidRDefault="00105C53" w:rsidP="00105C53">
      <w:r w:rsidRPr="00105C53">
        <w:t xml:space="preserve">    {</w:t>
      </w:r>
    </w:p>
    <w:p w14:paraId="326BD1C2" w14:textId="77777777" w:rsidR="00105C53" w:rsidRPr="00105C53" w:rsidRDefault="00105C53" w:rsidP="00105C53">
      <w:r w:rsidRPr="00105C53">
        <w:t xml:space="preserve">      "name": "asset-portfolio",</w:t>
      </w:r>
    </w:p>
    <w:p w14:paraId="6D5ADF62" w14:textId="77777777" w:rsidR="00105C53" w:rsidRPr="00105C53" w:rsidRDefault="00105C53" w:rsidP="00105C53">
      <w:r w:rsidRPr="00105C53">
        <w:t xml:space="preserve">      "description": "Structured list of discovered third-party assets with metadata and provenance.",</w:t>
      </w:r>
    </w:p>
    <w:p w14:paraId="52389F9F" w14:textId="77777777" w:rsidR="00105C53" w:rsidRPr="00105C53" w:rsidRDefault="00105C53" w:rsidP="00105C53">
      <w:r w:rsidRPr="00105C53">
        <w:t xml:space="preserve">      "content_type": "application/json"</w:t>
      </w:r>
    </w:p>
    <w:p w14:paraId="61507BB0" w14:textId="77777777" w:rsidR="00105C53" w:rsidRPr="00105C53" w:rsidRDefault="00105C53" w:rsidP="00105C53">
      <w:r w:rsidRPr="00105C53">
        <w:t xml:space="preserve">    },</w:t>
      </w:r>
    </w:p>
    <w:p w14:paraId="67A6027A" w14:textId="77777777" w:rsidR="00105C53" w:rsidRPr="00105C53" w:rsidRDefault="00105C53" w:rsidP="00105C53">
      <w:r w:rsidRPr="00105C53">
        <w:t xml:space="preserve">    {</w:t>
      </w:r>
    </w:p>
    <w:p w14:paraId="66B9DF9B" w14:textId="77777777" w:rsidR="00105C53" w:rsidRPr="00105C53" w:rsidRDefault="00105C53" w:rsidP="00105C53">
      <w:r w:rsidRPr="00105C53">
        <w:t xml:space="preserve">      "name": "integration-map",</w:t>
      </w:r>
    </w:p>
    <w:p w14:paraId="03C41C9F" w14:textId="77777777" w:rsidR="00105C53" w:rsidRPr="00105C53" w:rsidRDefault="00105C53" w:rsidP="00105C53">
      <w:r w:rsidRPr="00105C53">
        <w:t xml:space="preserve">      "description": "Mapping of third-party assets to systems, workflows, and technical domains.",</w:t>
      </w:r>
    </w:p>
    <w:p w14:paraId="158AB50A" w14:textId="77777777" w:rsidR="00105C53" w:rsidRPr="00105C53" w:rsidRDefault="00105C53" w:rsidP="00105C53">
      <w:r w:rsidRPr="00105C53">
        <w:t xml:space="preserve">      "content_type": "application/json"</w:t>
      </w:r>
    </w:p>
    <w:p w14:paraId="054FF9BB" w14:textId="77777777" w:rsidR="00105C53" w:rsidRPr="00105C53" w:rsidRDefault="00105C53" w:rsidP="00105C53">
      <w:r w:rsidRPr="00105C53">
        <w:lastRenderedPageBreak/>
        <w:t xml:space="preserve">    },</w:t>
      </w:r>
    </w:p>
    <w:p w14:paraId="682C3E24" w14:textId="77777777" w:rsidR="00105C53" w:rsidRPr="00105C53" w:rsidRDefault="00105C53" w:rsidP="00105C53">
      <w:r w:rsidRPr="00105C53">
        <w:t xml:space="preserve">    {</w:t>
      </w:r>
    </w:p>
    <w:p w14:paraId="0458E8A9" w14:textId="77777777" w:rsidR="00105C53" w:rsidRPr="00105C53" w:rsidRDefault="00105C53" w:rsidP="00105C53">
      <w:r w:rsidRPr="00105C53">
        <w:t xml:space="preserve">      "name": "tech-report",</w:t>
      </w:r>
    </w:p>
    <w:p w14:paraId="61E25F5A" w14:textId="77777777" w:rsidR="00105C53" w:rsidRPr="00105C53" w:rsidRDefault="00105C53" w:rsidP="00105C53">
      <w:r w:rsidRPr="00105C53">
        <w:t xml:space="preserve">      "description": "Human-readable and machine-readable report summarizing third-party assets, integrations, risks, and technical impact.",</w:t>
      </w:r>
    </w:p>
    <w:p w14:paraId="4470F63B" w14:textId="77777777" w:rsidR="00105C53" w:rsidRPr="00105C53" w:rsidRDefault="00105C53" w:rsidP="00105C53">
      <w:r w:rsidRPr="00105C53">
        <w:t xml:space="preserve">      "content_type": "application/json"</w:t>
      </w:r>
    </w:p>
    <w:p w14:paraId="3CA31CE9" w14:textId="77777777" w:rsidR="00105C53" w:rsidRPr="00105C53" w:rsidRDefault="00105C53" w:rsidP="00105C53">
      <w:r w:rsidRPr="00105C53">
        <w:t xml:space="preserve">    },</w:t>
      </w:r>
    </w:p>
    <w:p w14:paraId="5898EA90" w14:textId="77777777" w:rsidR="00105C53" w:rsidRPr="00105C53" w:rsidRDefault="00105C53" w:rsidP="00105C53">
      <w:r w:rsidRPr="00105C53">
        <w:t xml:space="preserve">    {</w:t>
      </w:r>
    </w:p>
    <w:p w14:paraId="7D6B80EF" w14:textId="77777777" w:rsidR="00105C53" w:rsidRPr="00105C53" w:rsidRDefault="00105C53" w:rsidP="00105C53">
      <w:r w:rsidRPr="00105C53">
        <w:t xml:space="preserve">      "name": "evidence-manifest",</w:t>
      </w:r>
    </w:p>
    <w:p w14:paraId="203E3CE0" w14:textId="77777777" w:rsidR="00105C53" w:rsidRPr="00105C53" w:rsidRDefault="00105C53" w:rsidP="00105C53">
      <w:r w:rsidRPr="00105C53">
        <w:t xml:space="preserve">      "description": "Cryptographically signed manifest of discovery results, integration mappings, and risk evaluations.",</w:t>
      </w:r>
    </w:p>
    <w:p w14:paraId="0EB20E28" w14:textId="77777777" w:rsidR="00105C53" w:rsidRPr="00105C53" w:rsidRDefault="00105C53" w:rsidP="00105C53">
      <w:r w:rsidRPr="00105C53">
        <w:t xml:space="preserve">      "content_type": "application/json"</w:t>
      </w:r>
    </w:p>
    <w:p w14:paraId="5FD5D185" w14:textId="77777777" w:rsidR="00105C53" w:rsidRPr="00105C53" w:rsidRDefault="00105C53" w:rsidP="00105C53">
      <w:r w:rsidRPr="00105C53">
        <w:t xml:space="preserve">    }</w:t>
      </w:r>
    </w:p>
    <w:p w14:paraId="28D3D5FA" w14:textId="77777777" w:rsidR="00105C53" w:rsidRPr="00105C53" w:rsidRDefault="00105C53" w:rsidP="00105C53">
      <w:r w:rsidRPr="00105C53">
        <w:t xml:space="preserve">  ]</w:t>
      </w:r>
    </w:p>
    <w:p w14:paraId="61C4988E" w14:textId="77777777" w:rsidR="00105C53" w:rsidRPr="00105C53" w:rsidRDefault="00105C53" w:rsidP="00105C53">
      <w:r w:rsidRPr="00105C53">
        <w:t>}</w:t>
      </w:r>
    </w:p>
    <w:p w14:paraId="4E1D7D64" w14:textId="77777777" w:rsidR="00105C53" w:rsidRPr="00105C53" w:rsidRDefault="00000000" w:rsidP="00105C53">
      <w:r>
        <w:pict w14:anchorId="628157D9">
          <v:rect id="_x0000_i1026" style="width:0;height:1.5pt" o:hralign="center" o:hrstd="t" o:hr="t" fillcolor="#a0a0a0" stroked="f"/>
        </w:pict>
      </w:r>
    </w:p>
    <w:p w14:paraId="5658B01F" w14:textId="77777777" w:rsidR="0072360A" w:rsidRDefault="0072360A" w:rsidP="0072360A">
      <w:pPr>
        <w:rPr>
          <w:b/>
          <w:bCs/>
          <w:u w:val="single"/>
        </w:rPr>
      </w:pPr>
      <w:r w:rsidRPr="00073CD2">
        <w:rPr>
          <w:b/>
          <w:bCs/>
          <w:u w:val="single"/>
        </w:rPr>
        <w:t>FILES &amp; FOLDERS</w:t>
      </w:r>
    </w:p>
    <w:p w14:paraId="5D591A96" w14:textId="77777777" w:rsidR="0072360A" w:rsidRPr="0072360A" w:rsidRDefault="0072360A" w:rsidP="0072360A">
      <w:pPr>
        <w:rPr>
          <w:rFonts w:ascii="Consolas" w:hAnsi="Consolas"/>
          <w:sz w:val="16"/>
          <w:szCs w:val="16"/>
        </w:rPr>
      </w:pPr>
      <w:r w:rsidRPr="0072360A">
        <w:rPr>
          <w:rFonts w:ascii="Consolas" w:hAnsi="Consolas"/>
          <w:sz w:val="16"/>
          <w:szCs w:val="16"/>
        </w:rPr>
        <w:t>tech_inspector/</w:t>
      </w:r>
    </w:p>
    <w:p w14:paraId="3E5DC80E" w14:textId="77777777" w:rsidR="0072360A" w:rsidRPr="0072360A" w:rsidRDefault="0072360A" w:rsidP="0072360A">
      <w:pPr>
        <w:rPr>
          <w:rFonts w:ascii="Consolas" w:hAnsi="Consolas"/>
          <w:sz w:val="16"/>
          <w:szCs w:val="16"/>
        </w:rPr>
      </w:pPr>
      <w:r w:rsidRPr="0072360A">
        <w:rPr>
          <w:rFonts w:ascii="Consolas" w:hAnsi="Consolas"/>
          <w:sz w:val="16"/>
          <w:szCs w:val="16"/>
        </w:rPr>
        <w:t>|-- asset_integrations_map.py</w:t>
      </w:r>
    </w:p>
    <w:p w14:paraId="2ED09994" w14:textId="77777777" w:rsidR="0072360A" w:rsidRPr="0072360A" w:rsidRDefault="0072360A" w:rsidP="0072360A">
      <w:pPr>
        <w:rPr>
          <w:rFonts w:ascii="Consolas" w:hAnsi="Consolas"/>
          <w:sz w:val="16"/>
          <w:szCs w:val="16"/>
        </w:rPr>
      </w:pPr>
      <w:r w:rsidRPr="0072360A">
        <w:rPr>
          <w:rFonts w:ascii="Consolas" w:hAnsi="Consolas"/>
          <w:sz w:val="16"/>
          <w:szCs w:val="16"/>
        </w:rPr>
        <w:t>|-- asset_portfolio_cluster.py</w:t>
      </w:r>
    </w:p>
    <w:p w14:paraId="13A08A1A" w14:textId="77777777" w:rsidR="0072360A" w:rsidRPr="0072360A" w:rsidRDefault="0072360A" w:rsidP="0072360A">
      <w:pPr>
        <w:rPr>
          <w:rFonts w:ascii="Consolas" w:hAnsi="Consolas"/>
          <w:sz w:val="16"/>
          <w:szCs w:val="16"/>
        </w:rPr>
      </w:pPr>
      <w:r w:rsidRPr="0072360A">
        <w:rPr>
          <w:rFonts w:ascii="Consolas" w:hAnsi="Consolas"/>
          <w:sz w:val="16"/>
          <w:szCs w:val="16"/>
        </w:rPr>
        <w:t>|-- implementation_details_analyze.py</w:t>
      </w:r>
    </w:p>
    <w:p w14:paraId="10DEB7ED" w14:textId="77777777" w:rsidR="0072360A" w:rsidRPr="0072360A" w:rsidRDefault="0072360A" w:rsidP="0072360A">
      <w:pPr>
        <w:rPr>
          <w:rFonts w:ascii="Consolas" w:hAnsi="Consolas"/>
          <w:sz w:val="16"/>
          <w:szCs w:val="16"/>
        </w:rPr>
      </w:pPr>
      <w:r w:rsidRPr="0072360A">
        <w:rPr>
          <w:rFonts w:ascii="Consolas" w:hAnsi="Consolas"/>
          <w:sz w:val="16"/>
          <w:szCs w:val="16"/>
        </w:rPr>
        <w:t>|-- integration_provenance_trace.py</w:t>
      </w:r>
    </w:p>
    <w:p w14:paraId="4B42C694" w14:textId="77777777" w:rsidR="0072360A" w:rsidRPr="0072360A" w:rsidRDefault="0072360A" w:rsidP="0072360A">
      <w:pPr>
        <w:rPr>
          <w:rFonts w:ascii="Consolas" w:hAnsi="Consolas"/>
          <w:sz w:val="16"/>
          <w:szCs w:val="16"/>
        </w:rPr>
      </w:pPr>
      <w:r w:rsidRPr="0072360A">
        <w:rPr>
          <w:rFonts w:ascii="Consolas" w:hAnsi="Consolas"/>
          <w:sz w:val="16"/>
          <w:szCs w:val="16"/>
        </w:rPr>
        <w:t>|-- integration_risk_evaluate.py</w:t>
      </w:r>
    </w:p>
    <w:p w14:paraId="5BC9008B" w14:textId="77777777" w:rsidR="0072360A" w:rsidRPr="0072360A" w:rsidRDefault="0072360A" w:rsidP="0072360A">
      <w:pPr>
        <w:rPr>
          <w:rFonts w:ascii="Consolas" w:hAnsi="Consolas"/>
          <w:sz w:val="16"/>
          <w:szCs w:val="16"/>
        </w:rPr>
      </w:pPr>
      <w:r w:rsidRPr="0072360A">
        <w:rPr>
          <w:rFonts w:ascii="Consolas" w:hAnsi="Consolas"/>
          <w:sz w:val="16"/>
          <w:szCs w:val="16"/>
        </w:rPr>
        <w:t>|-- related_assets_detect.py</w:t>
      </w:r>
    </w:p>
    <w:p w14:paraId="4926BA19" w14:textId="77777777" w:rsidR="0072360A" w:rsidRPr="0072360A" w:rsidRDefault="0072360A" w:rsidP="0072360A">
      <w:pPr>
        <w:rPr>
          <w:rFonts w:ascii="Consolas" w:hAnsi="Consolas"/>
          <w:sz w:val="16"/>
          <w:szCs w:val="16"/>
        </w:rPr>
      </w:pPr>
      <w:r w:rsidRPr="0072360A">
        <w:rPr>
          <w:rFonts w:ascii="Consolas" w:hAnsi="Consolas"/>
          <w:sz w:val="16"/>
          <w:szCs w:val="16"/>
        </w:rPr>
        <w:t>|-- technical_impact_infer.py</w:t>
      </w:r>
    </w:p>
    <w:p w14:paraId="6DBE369B" w14:textId="77777777" w:rsidR="0072360A" w:rsidRPr="0072360A" w:rsidRDefault="0072360A" w:rsidP="0072360A">
      <w:pPr>
        <w:rPr>
          <w:rFonts w:ascii="Consolas" w:hAnsi="Consolas"/>
          <w:sz w:val="16"/>
          <w:szCs w:val="16"/>
        </w:rPr>
      </w:pPr>
      <w:r w:rsidRPr="0072360A">
        <w:rPr>
          <w:rFonts w:ascii="Consolas" w:hAnsi="Consolas"/>
          <w:sz w:val="16"/>
          <w:szCs w:val="16"/>
        </w:rPr>
        <w:t>|-- tech_inspector.py</w:t>
      </w:r>
    </w:p>
    <w:p w14:paraId="3541DD3B" w14:textId="77777777" w:rsidR="0072360A" w:rsidRPr="0072360A" w:rsidRDefault="0072360A" w:rsidP="0072360A">
      <w:pPr>
        <w:rPr>
          <w:rFonts w:ascii="Consolas" w:hAnsi="Consolas"/>
          <w:sz w:val="16"/>
          <w:szCs w:val="16"/>
        </w:rPr>
      </w:pPr>
      <w:r w:rsidRPr="0072360A">
        <w:rPr>
          <w:rFonts w:ascii="Consolas" w:hAnsi="Consolas"/>
          <w:sz w:val="16"/>
          <w:szCs w:val="16"/>
        </w:rPr>
        <w:t>|-- tech_inspector_handler.py</w:t>
      </w:r>
    </w:p>
    <w:p w14:paraId="3AD10344" w14:textId="77777777" w:rsidR="0072360A" w:rsidRPr="0072360A" w:rsidRDefault="0072360A" w:rsidP="0072360A">
      <w:pPr>
        <w:rPr>
          <w:rFonts w:ascii="Consolas" w:hAnsi="Consolas"/>
          <w:sz w:val="16"/>
          <w:szCs w:val="16"/>
        </w:rPr>
      </w:pPr>
      <w:r w:rsidRPr="0072360A">
        <w:rPr>
          <w:rFonts w:ascii="Consolas" w:hAnsi="Consolas"/>
          <w:sz w:val="16"/>
          <w:szCs w:val="16"/>
        </w:rPr>
        <w:t>|-- tech_report_generate.py</w:t>
      </w:r>
    </w:p>
    <w:p w14:paraId="7F771194" w14:textId="77777777" w:rsidR="0072360A" w:rsidRPr="0072360A" w:rsidRDefault="0072360A" w:rsidP="0072360A">
      <w:pPr>
        <w:rPr>
          <w:rFonts w:ascii="Consolas" w:hAnsi="Consolas"/>
          <w:sz w:val="16"/>
          <w:szCs w:val="16"/>
        </w:rPr>
      </w:pPr>
      <w:r w:rsidRPr="0072360A">
        <w:rPr>
          <w:rFonts w:ascii="Consolas" w:hAnsi="Consolas"/>
          <w:sz w:val="16"/>
          <w:szCs w:val="16"/>
        </w:rPr>
        <w:t>|-- third_party_assets_discover.py</w:t>
      </w:r>
    </w:p>
    <w:p w14:paraId="15EA5EB8" w14:textId="77777777" w:rsidR="0072360A" w:rsidRPr="0072360A" w:rsidRDefault="0072360A" w:rsidP="0072360A">
      <w:pPr>
        <w:rPr>
          <w:rFonts w:ascii="Consolas" w:hAnsi="Consolas"/>
          <w:sz w:val="16"/>
          <w:szCs w:val="16"/>
        </w:rPr>
      </w:pPr>
      <w:r w:rsidRPr="0072360A">
        <w:rPr>
          <w:rFonts w:ascii="Consolas" w:hAnsi="Consolas"/>
          <w:sz w:val="16"/>
          <w:szCs w:val="16"/>
        </w:rPr>
        <w:t>|-- tree-files.txt</w:t>
      </w:r>
    </w:p>
    <w:p w14:paraId="5B40675F" w14:textId="77777777" w:rsidR="0072360A" w:rsidRPr="0072360A" w:rsidRDefault="0072360A" w:rsidP="0072360A">
      <w:pPr>
        <w:rPr>
          <w:rFonts w:ascii="Consolas" w:hAnsi="Consolas"/>
          <w:sz w:val="16"/>
          <w:szCs w:val="16"/>
        </w:rPr>
      </w:pPr>
      <w:r w:rsidRPr="0072360A">
        <w:rPr>
          <w:rFonts w:ascii="Consolas" w:hAnsi="Consolas"/>
          <w:sz w:val="16"/>
          <w:szCs w:val="16"/>
        </w:rPr>
        <w:lastRenderedPageBreak/>
        <w:t>|-- usage_instances_search.py</w:t>
      </w:r>
    </w:p>
    <w:p w14:paraId="50CA9FFF" w14:textId="77777777" w:rsidR="0072360A" w:rsidRPr="0072360A" w:rsidRDefault="0072360A" w:rsidP="0072360A">
      <w:pPr>
        <w:rPr>
          <w:rFonts w:ascii="Consolas" w:hAnsi="Consolas"/>
          <w:sz w:val="16"/>
          <w:szCs w:val="16"/>
        </w:rPr>
      </w:pPr>
      <w:r w:rsidRPr="0072360A">
        <w:rPr>
          <w:rFonts w:ascii="Consolas" w:hAnsi="Consolas"/>
          <w:sz w:val="16"/>
          <w:szCs w:val="16"/>
        </w:rPr>
        <w:t>|-- __init__.py</w:t>
      </w:r>
    </w:p>
    <w:p w14:paraId="0868D67A" w14:textId="77777777" w:rsidR="0072360A" w:rsidRPr="0072360A" w:rsidRDefault="0072360A" w:rsidP="0072360A">
      <w:pPr>
        <w:rPr>
          <w:rFonts w:ascii="Consolas" w:hAnsi="Consolas"/>
          <w:sz w:val="16"/>
          <w:szCs w:val="16"/>
        </w:rPr>
      </w:pPr>
      <w:r w:rsidRPr="0072360A">
        <w:rPr>
          <w:rFonts w:ascii="Consolas" w:hAnsi="Consolas"/>
          <w:sz w:val="16"/>
          <w:szCs w:val="16"/>
        </w:rPr>
        <w:t>|</w:t>
      </w:r>
    </w:p>
    <w:p w14:paraId="38F8BBD2" w14:textId="77777777" w:rsidR="0072360A" w:rsidRPr="0072360A" w:rsidRDefault="0072360A" w:rsidP="0072360A">
      <w:pPr>
        <w:rPr>
          <w:rFonts w:ascii="Consolas" w:hAnsi="Consolas"/>
          <w:sz w:val="16"/>
          <w:szCs w:val="16"/>
        </w:rPr>
      </w:pPr>
      <w:r w:rsidRPr="0072360A">
        <w:rPr>
          <w:rFonts w:ascii="Consolas" w:hAnsi="Consolas"/>
          <w:sz w:val="16"/>
          <w:szCs w:val="16"/>
        </w:rPr>
        <w:t>|-- agent_card/</w:t>
      </w:r>
    </w:p>
    <w:p w14:paraId="394A354A" w14:textId="77777777" w:rsidR="0072360A" w:rsidRPr="0072360A" w:rsidRDefault="0072360A" w:rsidP="0072360A">
      <w:pPr>
        <w:rPr>
          <w:rFonts w:ascii="Consolas" w:hAnsi="Consolas"/>
          <w:sz w:val="16"/>
          <w:szCs w:val="16"/>
        </w:rPr>
      </w:pPr>
      <w:r w:rsidRPr="0072360A">
        <w:rPr>
          <w:rFonts w:ascii="Consolas" w:hAnsi="Consolas"/>
          <w:sz w:val="16"/>
          <w:szCs w:val="16"/>
        </w:rPr>
        <w:t>|   |-- agent.json</w:t>
      </w:r>
    </w:p>
    <w:p w14:paraId="6EEB3517" w14:textId="77777777" w:rsidR="0072360A" w:rsidRPr="0072360A" w:rsidRDefault="0072360A" w:rsidP="0072360A">
      <w:pPr>
        <w:rPr>
          <w:rFonts w:ascii="Consolas" w:hAnsi="Consolas"/>
          <w:sz w:val="16"/>
          <w:szCs w:val="16"/>
        </w:rPr>
      </w:pPr>
      <w:r w:rsidRPr="0072360A">
        <w:rPr>
          <w:rFonts w:ascii="Consolas" w:hAnsi="Consolas"/>
          <w:sz w:val="16"/>
          <w:szCs w:val="16"/>
        </w:rPr>
        <w:t>|   |-- tech-inspector-agent-icon.png</w:t>
      </w:r>
    </w:p>
    <w:p w14:paraId="5060B20F" w14:textId="77777777" w:rsidR="0072360A" w:rsidRPr="0072360A" w:rsidRDefault="0072360A" w:rsidP="0072360A">
      <w:pPr>
        <w:rPr>
          <w:rFonts w:ascii="Consolas" w:hAnsi="Consolas"/>
          <w:sz w:val="16"/>
          <w:szCs w:val="16"/>
        </w:rPr>
      </w:pPr>
      <w:r w:rsidRPr="0072360A">
        <w:rPr>
          <w:rFonts w:ascii="Consolas" w:hAnsi="Consolas"/>
          <w:sz w:val="16"/>
          <w:szCs w:val="16"/>
        </w:rPr>
        <w:t>|   |-- Tech-Inspector-AgentCard.md</w:t>
      </w:r>
    </w:p>
    <w:p w14:paraId="289BC949" w14:textId="77777777" w:rsidR="0072360A" w:rsidRPr="0072360A" w:rsidRDefault="0072360A" w:rsidP="0072360A">
      <w:pPr>
        <w:rPr>
          <w:rFonts w:ascii="Consolas" w:hAnsi="Consolas"/>
          <w:sz w:val="16"/>
          <w:szCs w:val="16"/>
        </w:rPr>
      </w:pPr>
      <w:r w:rsidRPr="0072360A">
        <w:rPr>
          <w:rFonts w:ascii="Consolas" w:hAnsi="Consolas"/>
          <w:sz w:val="16"/>
          <w:szCs w:val="16"/>
        </w:rPr>
        <w:t>|   |-- __init__.py</w:t>
      </w:r>
    </w:p>
    <w:p w14:paraId="7B85B535" w14:textId="77777777" w:rsidR="0072360A" w:rsidRPr="0072360A" w:rsidRDefault="0072360A" w:rsidP="0072360A">
      <w:pPr>
        <w:rPr>
          <w:rFonts w:ascii="Consolas" w:hAnsi="Consolas"/>
          <w:sz w:val="16"/>
          <w:szCs w:val="16"/>
        </w:rPr>
      </w:pPr>
      <w:r w:rsidRPr="0072360A">
        <w:rPr>
          <w:rFonts w:ascii="Consolas" w:hAnsi="Consolas"/>
          <w:sz w:val="16"/>
          <w:szCs w:val="16"/>
        </w:rPr>
        <w:t>|   |</w:t>
      </w:r>
    </w:p>
    <w:p w14:paraId="53859B3A" w14:textId="77777777" w:rsidR="0072360A" w:rsidRPr="0072360A" w:rsidRDefault="0072360A" w:rsidP="0072360A">
      <w:pPr>
        <w:rPr>
          <w:rFonts w:ascii="Consolas" w:hAnsi="Consolas"/>
          <w:sz w:val="16"/>
          <w:szCs w:val="16"/>
        </w:rPr>
      </w:pPr>
      <w:r w:rsidRPr="0072360A">
        <w:rPr>
          <w:rFonts w:ascii="Consolas" w:hAnsi="Consolas"/>
          <w:sz w:val="16"/>
          <w:szCs w:val="16"/>
        </w:rPr>
        <w:t>|   `-- extended/</w:t>
      </w:r>
    </w:p>
    <w:p w14:paraId="47A0EC57" w14:textId="77777777" w:rsidR="0072360A" w:rsidRPr="0072360A" w:rsidRDefault="0072360A" w:rsidP="0072360A">
      <w:pPr>
        <w:rPr>
          <w:rFonts w:ascii="Consolas" w:hAnsi="Consolas"/>
          <w:sz w:val="16"/>
          <w:szCs w:val="16"/>
        </w:rPr>
      </w:pPr>
      <w:r w:rsidRPr="0072360A">
        <w:rPr>
          <w:rFonts w:ascii="Consolas" w:hAnsi="Consolas"/>
          <w:sz w:val="16"/>
          <w:szCs w:val="16"/>
        </w:rPr>
        <w:t>|       |-- agent.json</w:t>
      </w:r>
    </w:p>
    <w:p w14:paraId="0397B182" w14:textId="77777777" w:rsidR="0072360A" w:rsidRPr="0072360A" w:rsidRDefault="0072360A" w:rsidP="0072360A">
      <w:pPr>
        <w:rPr>
          <w:rFonts w:ascii="Consolas" w:hAnsi="Consolas"/>
          <w:sz w:val="16"/>
          <w:szCs w:val="16"/>
        </w:rPr>
      </w:pPr>
      <w:r w:rsidRPr="0072360A">
        <w:rPr>
          <w:rFonts w:ascii="Consolas" w:hAnsi="Consolas"/>
          <w:sz w:val="16"/>
          <w:szCs w:val="16"/>
        </w:rPr>
        <w:t>|       `-- Tech-Inspector-AuthenticatedExtendedAgentCard.md</w:t>
      </w:r>
    </w:p>
    <w:p w14:paraId="602019C7" w14:textId="77777777" w:rsidR="0072360A" w:rsidRPr="0072360A" w:rsidRDefault="0072360A" w:rsidP="0072360A">
      <w:pPr>
        <w:rPr>
          <w:rFonts w:ascii="Consolas" w:hAnsi="Consolas"/>
          <w:sz w:val="16"/>
          <w:szCs w:val="16"/>
        </w:rPr>
      </w:pPr>
      <w:r w:rsidRPr="0072360A">
        <w:rPr>
          <w:rFonts w:ascii="Consolas" w:hAnsi="Consolas"/>
          <w:sz w:val="16"/>
          <w:szCs w:val="16"/>
        </w:rPr>
        <w:t>|</w:t>
      </w:r>
    </w:p>
    <w:p w14:paraId="4A89C002" w14:textId="77777777" w:rsidR="0072360A" w:rsidRPr="0072360A" w:rsidRDefault="0072360A" w:rsidP="0072360A">
      <w:pPr>
        <w:rPr>
          <w:rFonts w:ascii="Consolas" w:hAnsi="Consolas"/>
          <w:sz w:val="16"/>
          <w:szCs w:val="16"/>
        </w:rPr>
      </w:pPr>
      <w:r w:rsidRPr="0072360A">
        <w:rPr>
          <w:rFonts w:ascii="Consolas" w:hAnsi="Consolas"/>
          <w:sz w:val="16"/>
          <w:szCs w:val="16"/>
        </w:rPr>
        <w:t>`-- training/</w:t>
      </w:r>
    </w:p>
    <w:p w14:paraId="2197E8F7"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Tech-Inspector_Training-Manual.docx</w:t>
      </w:r>
    </w:p>
    <w:p w14:paraId="5BD11635"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__init__.py</w:t>
      </w:r>
    </w:p>
    <w:p w14:paraId="7F4DDE38"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w:t>
      </w:r>
    </w:p>
    <w:p w14:paraId="69530AEB"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artifacts/</w:t>
      </w:r>
    </w:p>
    <w:p w14:paraId="31D6CDE3"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__init__.py</w:t>
      </w:r>
    </w:p>
    <w:p w14:paraId="18A54240"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w:t>
      </w:r>
    </w:p>
    <w:p w14:paraId="16EB615A"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agreements/</w:t>
      </w:r>
    </w:p>
    <w:p w14:paraId="5F0273D7"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 placeholder.txt</w:t>
      </w:r>
    </w:p>
    <w:p w14:paraId="7C22D725"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w:t>
      </w:r>
    </w:p>
    <w:p w14:paraId="5FA490B0"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messages/</w:t>
      </w:r>
    </w:p>
    <w:p w14:paraId="474F9FA8"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asset-integrations.map.input.schema.json</w:t>
      </w:r>
    </w:p>
    <w:p w14:paraId="54ACC333"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asset-integrations.map.output.schema.json</w:t>
      </w:r>
    </w:p>
    <w:p w14:paraId="02C96D33"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asset-portfolio.cluster.input.schema.json</w:t>
      </w:r>
    </w:p>
    <w:p w14:paraId="046EDFB3"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asset-portfolio.cluster.output.schema.json</w:t>
      </w:r>
    </w:p>
    <w:p w14:paraId="2C8882EA"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implementation-details.analyze.input.schema.json</w:t>
      </w:r>
    </w:p>
    <w:p w14:paraId="0C130DEA"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implementation-details.analyze.output.schema.json</w:t>
      </w:r>
    </w:p>
    <w:p w14:paraId="5209761A"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integration-provenance.trace.input.schema.json</w:t>
      </w:r>
    </w:p>
    <w:p w14:paraId="5004AC75"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integration-provenance.trace.output.schema.json</w:t>
      </w:r>
    </w:p>
    <w:p w14:paraId="5E58E0F7"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integration-risk.evaluate.input.schema.json</w:t>
      </w:r>
    </w:p>
    <w:p w14:paraId="12BB431E"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integration-risk.evaluate.output.schema.json</w:t>
      </w:r>
    </w:p>
    <w:p w14:paraId="350A9224" w14:textId="77777777" w:rsidR="0072360A" w:rsidRPr="0072360A" w:rsidRDefault="0072360A" w:rsidP="0072360A">
      <w:pPr>
        <w:rPr>
          <w:rFonts w:ascii="Consolas" w:hAnsi="Consolas"/>
          <w:sz w:val="16"/>
          <w:szCs w:val="16"/>
        </w:rPr>
      </w:pPr>
      <w:r w:rsidRPr="0072360A">
        <w:rPr>
          <w:rFonts w:ascii="Consolas" w:hAnsi="Consolas"/>
          <w:sz w:val="16"/>
          <w:szCs w:val="16"/>
        </w:rPr>
        <w:lastRenderedPageBreak/>
        <w:t xml:space="preserve">    |       |-- related-assets.detect.input.schema.json</w:t>
      </w:r>
    </w:p>
    <w:p w14:paraId="71954A6A"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related-assets.detect.output.schema.json</w:t>
      </w:r>
    </w:p>
    <w:p w14:paraId="0754AE76"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tech-report.generate.input.schema.json</w:t>
      </w:r>
    </w:p>
    <w:p w14:paraId="56B59259"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tech-report.generate.output.schema.json</w:t>
      </w:r>
    </w:p>
    <w:p w14:paraId="0EBC43FD"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technical-impact.infer.input.schema.json</w:t>
      </w:r>
    </w:p>
    <w:p w14:paraId="67890AB6"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technical-impact.infer.output.schema.json</w:t>
      </w:r>
    </w:p>
    <w:p w14:paraId="0F6CE51A"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third-party-assets.discover.input.schema.json</w:t>
      </w:r>
    </w:p>
    <w:p w14:paraId="5F9DC905"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third-party-assets.discover.output.schema.json</w:t>
      </w:r>
    </w:p>
    <w:p w14:paraId="4335B5F5"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usage-instances.search.input.schema.json</w:t>
      </w:r>
    </w:p>
    <w:p w14:paraId="7E925C7B"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usage-instances.search.output.schema.json</w:t>
      </w:r>
    </w:p>
    <w:p w14:paraId="4FF2CAC7"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__init__.py</w:t>
      </w:r>
    </w:p>
    <w:p w14:paraId="305A03F1"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w:t>
      </w:r>
    </w:p>
    <w:p w14:paraId="0856119E"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knowledge/</w:t>
      </w:r>
    </w:p>
    <w:p w14:paraId="68EE7E70"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tree-files.txt</w:t>
      </w:r>
    </w:p>
    <w:p w14:paraId="207576B1"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 __init__.py</w:t>
      </w:r>
    </w:p>
    <w:p w14:paraId="55571C45"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w:t>
      </w:r>
    </w:p>
    <w:p w14:paraId="09E47735"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policies/</w:t>
      </w:r>
    </w:p>
    <w:p w14:paraId="1CBDF490" w14:textId="77777777" w:rsidR="0072360A" w:rsidRPr="0072360A" w:rsidRDefault="0072360A" w:rsidP="0072360A">
      <w:pPr>
        <w:rPr>
          <w:rFonts w:ascii="Consolas" w:hAnsi="Consolas"/>
          <w:sz w:val="16"/>
          <w:szCs w:val="16"/>
        </w:rPr>
      </w:pPr>
      <w:r w:rsidRPr="0072360A">
        <w:rPr>
          <w:rFonts w:ascii="Consolas" w:hAnsi="Consolas"/>
          <w:sz w:val="16"/>
          <w:szCs w:val="16"/>
        </w:rPr>
        <w:t xml:space="preserve">        |-- Yo-ai-agent-authorization.txt</w:t>
      </w:r>
    </w:p>
    <w:p w14:paraId="2A66F80C" w14:textId="3E5BF6A7" w:rsidR="00105C53" w:rsidRPr="0072360A" w:rsidRDefault="0072360A" w:rsidP="0072360A">
      <w:pPr>
        <w:rPr>
          <w:rFonts w:ascii="Consolas" w:hAnsi="Consolas"/>
          <w:sz w:val="16"/>
          <w:szCs w:val="16"/>
        </w:rPr>
      </w:pPr>
      <w:r w:rsidRPr="0072360A">
        <w:rPr>
          <w:rFonts w:ascii="Consolas" w:hAnsi="Consolas"/>
          <w:sz w:val="16"/>
          <w:szCs w:val="16"/>
        </w:rPr>
        <w:t xml:space="preserve">        `-- __init__.py</w:t>
      </w:r>
    </w:p>
    <w:p w14:paraId="61CF0CA6" w14:textId="77777777" w:rsidR="00105C53" w:rsidRDefault="00105C53" w:rsidP="00856447"/>
    <w:p w14:paraId="2EEBC2CD" w14:textId="77777777" w:rsidR="00105C53" w:rsidRPr="00856447" w:rsidRDefault="00105C53" w:rsidP="00856447"/>
    <w:sectPr w:rsidR="00105C53" w:rsidRPr="00856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92BDF"/>
    <w:multiLevelType w:val="multilevel"/>
    <w:tmpl w:val="71DC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51372891">
    <w:abstractNumId w:val="1"/>
  </w:num>
  <w:num w:numId="2" w16cid:durableId="267398696">
    <w:abstractNumId w:val="2"/>
  </w:num>
  <w:num w:numId="3" w16cid:durableId="1098213305">
    <w:abstractNumId w:val="3"/>
  </w:num>
  <w:num w:numId="4" w16cid:durableId="80878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07B3D"/>
    <w:rsid w:val="000C2B1E"/>
    <w:rsid w:val="000F4309"/>
    <w:rsid w:val="00105C53"/>
    <w:rsid w:val="001131DD"/>
    <w:rsid w:val="001E2725"/>
    <w:rsid w:val="0025143B"/>
    <w:rsid w:val="003A34BC"/>
    <w:rsid w:val="003E4E2F"/>
    <w:rsid w:val="004B5893"/>
    <w:rsid w:val="00555305"/>
    <w:rsid w:val="005612F6"/>
    <w:rsid w:val="005E0BEF"/>
    <w:rsid w:val="0064388A"/>
    <w:rsid w:val="006C6DB9"/>
    <w:rsid w:val="006D584F"/>
    <w:rsid w:val="0072360A"/>
    <w:rsid w:val="007D53F8"/>
    <w:rsid w:val="0085441E"/>
    <w:rsid w:val="00856447"/>
    <w:rsid w:val="008804AA"/>
    <w:rsid w:val="008B49F2"/>
    <w:rsid w:val="009250A8"/>
    <w:rsid w:val="0092693D"/>
    <w:rsid w:val="00957D8D"/>
    <w:rsid w:val="009C2E4E"/>
    <w:rsid w:val="00A02E28"/>
    <w:rsid w:val="00A848D6"/>
    <w:rsid w:val="00AE42D6"/>
    <w:rsid w:val="00C94147"/>
    <w:rsid w:val="00CB0278"/>
    <w:rsid w:val="00D95D48"/>
    <w:rsid w:val="00DC3048"/>
    <w:rsid w:val="00E343CD"/>
    <w:rsid w:val="00E85801"/>
    <w:rsid w:val="00F52B82"/>
    <w:rsid w:val="00F627B3"/>
    <w:rsid w:val="00FE3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2F71"/>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1692</Words>
  <Characters>10694</Characters>
  <Application>Microsoft Office Word</Application>
  <DocSecurity>0</DocSecurity>
  <Lines>356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9</cp:revision>
  <dcterms:created xsi:type="dcterms:W3CDTF">2025-12-27T17:54:00Z</dcterms:created>
  <dcterms:modified xsi:type="dcterms:W3CDTF">2026-02-25T14:03:00Z</dcterms:modified>
</cp:coreProperties>
</file>