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8735B" w14:textId="77777777" w:rsidR="00585C8D" w:rsidRDefault="00585C8D">
      <w:pPr>
        <w:spacing w:after="0"/>
        <w:ind w:left="-1440" w:right="10800"/>
      </w:pPr>
    </w:p>
    <w:tbl>
      <w:tblPr>
        <w:tblStyle w:val="TableGrid"/>
        <w:tblW w:w="10543" w:type="dxa"/>
        <w:tblInd w:w="-712" w:type="dxa"/>
        <w:tblCellMar>
          <w:top w:w="0" w:type="dxa"/>
          <w:left w:w="309" w:type="dxa"/>
          <w:bottom w:w="233" w:type="dxa"/>
          <w:right w:w="365" w:type="dxa"/>
        </w:tblCellMar>
        <w:tblLook w:val="04A0" w:firstRow="1" w:lastRow="0" w:firstColumn="1" w:lastColumn="0" w:noHBand="0" w:noVBand="1"/>
      </w:tblPr>
      <w:tblGrid>
        <w:gridCol w:w="10543"/>
      </w:tblGrid>
      <w:tr w:rsidR="00585C8D" w14:paraId="3803F99C" w14:textId="77777777">
        <w:trPr>
          <w:trHeight w:val="13931"/>
        </w:trPr>
        <w:tc>
          <w:tcPr>
            <w:tcW w:w="10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FFE184A" w14:textId="77777777" w:rsidR="00585C8D" w:rsidRDefault="008D6989">
            <w:pPr>
              <w:spacing w:after="0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124"/>
              </w:rPr>
              <w:lastRenderedPageBreak/>
              <w:t>Meatloaf Dinner</w:t>
            </w:r>
          </w:p>
          <w:p w14:paraId="41F6AB7F" w14:textId="17F8EE03" w:rsidR="00585C8D" w:rsidRDefault="008D6989">
            <w:pPr>
              <w:spacing w:after="115"/>
            </w:pPr>
            <w:r>
              <w:rPr>
                <w:rFonts w:ascii="Times New Roman" w:eastAsia="Times New Roman" w:hAnsi="Times New Roman" w:cs="Times New Roman"/>
                <w:sz w:val="68"/>
              </w:rPr>
              <w:t xml:space="preserve">Saturday November </w:t>
            </w:r>
            <w:r w:rsidR="005B2216">
              <w:rPr>
                <w:rFonts w:ascii="Times New Roman" w:eastAsia="Times New Roman" w:hAnsi="Times New Roman" w:cs="Times New Roman"/>
                <w:sz w:val="68"/>
              </w:rPr>
              <w:t>9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68"/>
                <w:vertAlign w:val="superscript"/>
              </w:rPr>
              <w:t xml:space="preserve">th </w:t>
            </w:r>
            <w:r>
              <w:rPr>
                <w:rFonts w:ascii="Times New Roman" w:eastAsia="Times New Roman" w:hAnsi="Times New Roman" w:cs="Times New Roman"/>
                <w:sz w:val="68"/>
              </w:rPr>
              <w:t>3 - 6 PM</w:t>
            </w:r>
          </w:p>
          <w:p w14:paraId="2F1DEE18" w14:textId="77777777" w:rsidR="00585C8D" w:rsidRDefault="008D6989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62"/>
              </w:rPr>
              <w:t>St. Joseph of the Forest Mission</w:t>
            </w:r>
          </w:p>
          <w:p w14:paraId="2A43E915" w14:textId="77777777" w:rsidR="00585C8D" w:rsidRDefault="008D6989">
            <w:pPr>
              <w:spacing w:after="333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>17301 East Highway 40, Silver Springs, FL 34488</w:t>
            </w:r>
          </w:p>
          <w:p w14:paraId="0A51A6B8" w14:textId="77777777" w:rsidR="00585C8D" w:rsidRDefault="008D6989">
            <w:pPr>
              <w:spacing w:after="264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50"/>
              </w:rPr>
              <w:t>$7 per person/S3 per child age 12 and under</w:t>
            </w:r>
          </w:p>
          <w:p w14:paraId="79759D62" w14:textId="77777777" w:rsidR="00585C8D" w:rsidRDefault="008D6989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52"/>
              </w:rPr>
              <w:t>For Tickets and Additional Information contact:</w:t>
            </w:r>
          </w:p>
          <w:p w14:paraId="3023AFD0" w14:textId="77777777" w:rsidR="00585C8D" w:rsidRDefault="008D6989">
            <w:pPr>
              <w:spacing w:after="232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>Gigi - 625-1610 or Celeste - 625-3800</w:t>
            </w:r>
          </w:p>
          <w:p w14:paraId="641C981A" w14:textId="77777777" w:rsidR="00585C8D" w:rsidRDefault="008D6989">
            <w:pPr>
              <w:spacing w:after="0"/>
              <w:ind w:left="1891" w:right="134" w:hanging="1560"/>
              <w:jc w:val="both"/>
            </w:pPr>
            <w:r>
              <w:rPr>
                <w:rFonts w:ascii="Times New Roman" w:eastAsia="Times New Roman" w:hAnsi="Times New Roman" w:cs="Times New Roman"/>
                <w:sz w:val="54"/>
              </w:rPr>
              <w:t>Dinner includes meatloaf, mashed potatoes a vegetable, desserts &amp; drinks</w:t>
            </w:r>
          </w:p>
        </w:tc>
      </w:tr>
    </w:tbl>
    <w:p w14:paraId="0B8B9930" w14:textId="77777777" w:rsidR="008D6989" w:rsidRDefault="008D6989"/>
    <w:sectPr w:rsidR="008D6989">
      <w:pgSz w:w="12240" w:h="15840"/>
      <w:pgMar w:top="773" w:right="1440" w:bottom="11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C8D"/>
    <w:rsid w:val="00585C8D"/>
    <w:rsid w:val="005B2216"/>
    <w:rsid w:val="008D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CE50"/>
  <w15:docId w15:val="{DB78B968-20E7-41D2-B8B0-B88A4AE0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Gilbert</dc:creator>
  <cp:keywords/>
  <cp:lastModifiedBy>Pete Gilbert</cp:lastModifiedBy>
  <cp:revision>2</cp:revision>
  <dcterms:created xsi:type="dcterms:W3CDTF">2019-10-28T16:50:00Z</dcterms:created>
  <dcterms:modified xsi:type="dcterms:W3CDTF">2019-10-28T16:50:00Z</dcterms:modified>
</cp:coreProperties>
</file>