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26B9" w14:textId="516DE47E" w:rsidR="00000000" w:rsidRDefault="3A8A6347" w:rsidP="009611AE">
      <w:pPr>
        <w:pStyle w:val="Heading1"/>
        <w:ind w:left="720" w:hanging="720"/>
      </w:pPr>
      <w:r>
        <w:t xml:space="preserve">  </w:t>
      </w:r>
      <w:r w:rsidR="00E058A3">
        <w:t xml:space="preserve"> </w:t>
      </w:r>
      <w:r w:rsidR="00C56C87">
        <w:t>Technologies for Advanced Programming</w:t>
      </w:r>
      <w:r w:rsidR="00FD5BB1">
        <w:t xml:space="preserve"> (AA 2</w:t>
      </w:r>
      <w:r w:rsidR="5A34C3BC">
        <w:t>02</w:t>
      </w:r>
      <w:r w:rsidR="003E1B06">
        <w:t>3</w:t>
      </w:r>
      <w:r w:rsidR="008B7487">
        <w:t>-20</w:t>
      </w:r>
      <w:r w:rsidR="00E91FE6">
        <w:t>2</w:t>
      </w:r>
      <w:r w:rsidR="003E1B06">
        <w:t>4</w:t>
      </w:r>
      <w:r w:rsidR="008B7487">
        <w:t>)</w:t>
      </w:r>
    </w:p>
    <w:p w14:paraId="631D1C76" w14:textId="164C20B9" w:rsidR="008B7487" w:rsidRPr="00E91FE6" w:rsidRDefault="008B7487" w:rsidP="007779C7">
      <w:pPr>
        <w:pStyle w:val="Heading2"/>
        <w:rPr>
          <w:lang w:val="it-IT"/>
        </w:rPr>
      </w:pPr>
      <w:r w:rsidRPr="00E91FE6">
        <w:rPr>
          <w:lang w:val="it-IT"/>
        </w:rPr>
        <w:t>Progetto</w:t>
      </w:r>
      <w:r w:rsidR="007779C7" w:rsidRPr="00E91FE6">
        <w:rPr>
          <w:lang w:val="it-IT"/>
        </w:rPr>
        <w:t xml:space="preserve"> conclusivo</w:t>
      </w:r>
    </w:p>
    <w:p w14:paraId="019026E9" w14:textId="77ED1C4D" w:rsidR="00161D36" w:rsidRPr="00161D36" w:rsidRDefault="00161D36" w:rsidP="00161D36">
      <w:pPr>
        <w:pStyle w:val="Heading3"/>
        <w:rPr>
          <w:lang w:val="it-IT"/>
        </w:rPr>
      </w:pPr>
      <w:r w:rsidRPr="00161D36">
        <w:rPr>
          <w:lang w:val="it-IT"/>
        </w:rPr>
        <w:t>Des</w:t>
      </w:r>
      <w:r>
        <w:rPr>
          <w:lang w:val="it-IT"/>
        </w:rPr>
        <w:t>crizione</w:t>
      </w:r>
    </w:p>
    <w:p w14:paraId="0C6A5213" w14:textId="4E3F3A17" w:rsidR="008B7487" w:rsidRDefault="00670D2A" w:rsidP="000525C7">
      <w:pPr>
        <w:jc w:val="both"/>
        <w:rPr>
          <w:lang w:val="it-IT"/>
        </w:rPr>
      </w:pPr>
      <w:r>
        <w:rPr>
          <w:lang w:val="it-IT"/>
        </w:rPr>
        <w:t>Design e implementazione</w:t>
      </w:r>
      <w:r w:rsidR="006B42F4" w:rsidRPr="006B42F4">
        <w:rPr>
          <w:lang w:val="it-IT"/>
        </w:rPr>
        <w:t xml:space="preserve"> di un’architettura software </w:t>
      </w:r>
      <w:r w:rsidR="006B42F4">
        <w:rPr>
          <w:lang w:val="it-IT"/>
        </w:rPr>
        <w:t xml:space="preserve">in grado </w:t>
      </w:r>
      <w:r w:rsidR="005C3BEB">
        <w:rPr>
          <w:lang w:val="it-IT"/>
        </w:rPr>
        <w:t xml:space="preserve">di processare </w:t>
      </w:r>
      <w:r w:rsidR="000525C7">
        <w:rPr>
          <w:lang w:val="it-IT"/>
        </w:rPr>
        <w:t xml:space="preserve">e analizzare </w:t>
      </w:r>
      <w:r w:rsidR="005C3BEB">
        <w:rPr>
          <w:lang w:val="it-IT"/>
        </w:rPr>
        <w:t>in tempo reale un flusso d</w:t>
      </w:r>
      <w:r w:rsidR="00121499">
        <w:rPr>
          <w:lang w:val="it-IT"/>
        </w:rPr>
        <w:t xml:space="preserve">ati provenienti da </w:t>
      </w:r>
      <w:r w:rsidR="00D84322">
        <w:rPr>
          <w:lang w:val="it-IT"/>
        </w:rPr>
        <w:t>una o più sorgenti</w:t>
      </w:r>
      <w:r w:rsidR="00D30E5E">
        <w:rPr>
          <w:lang w:val="it-IT"/>
        </w:rPr>
        <w:t>.</w:t>
      </w:r>
    </w:p>
    <w:p w14:paraId="63D6672B" w14:textId="46E0811C" w:rsidR="0002788A" w:rsidRDefault="000525C7" w:rsidP="008B7487">
      <w:pPr>
        <w:rPr>
          <w:lang w:val="it-IT"/>
        </w:rPr>
      </w:pPr>
      <w:r>
        <w:rPr>
          <w:lang w:val="it-IT"/>
        </w:rPr>
        <w:t xml:space="preserve">La soluzione deve fare uso degli strumenti tecnologici </w:t>
      </w:r>
      <w:r w:rsidR="0002788A">
        <w:rPr>
          <w:lang w:val="it-IT"/>
        </w:rPr>
        <w:t>di stream processing</w:t>
      </w:r>
      <w:r w:rsidR="00CA04A9">
        <w:rPr>
          <w:lang w:val="it-IT"/>
        </w:rPr>
        <w:t xml:space="preserve"> </w:t>
      </w:r>
      <w:r>
        <w:rPr>
          <w:lang w:val="it-IT"/>
        </w:rPr>
        <w:t>analizzati</w:t>
      </w:r>
      <w:r w:rsidR="0002788A">
        <w:rPr>
          <w:lang w:val="it-IT"/>
        </w:rPr>
        <w:t xml:space="preserve"> durante il corso:</w:t>
      </w:r>
    </w:p>
    <w:p w14:paraId="319BD4A4" w14:textId="02209E1E" w:rsidR="0002788A" w:rsidRPr="008D09E3" w:rsidRDefault="0002788A" w:rsidP="763B9663">
      <w:pPr>
        <w:pStyle w:val="ListParagraph"/>
        <w:numPr>
          <w:ilvl w:val="0"/>
          <w:numId w:val="1"/>
        </w:numPr>
      </w:pPr>
      <w:r w:rsidRPr="763B9663">
        <w:rPr>
          <w:b/>
          <w:bCs/>
        </w:rPr>
        <w:t>Ingestion</w:t>
      </w:r>
      <w:r>
        <w:t xml:space="preserve"> </w:t>
      </w:r>
      <w:r w:rsidR="008D09E3">
        <w:t>(</w:t>
      </w:r>
      <w:r w:rsidR="00FE5C35">
        <w:t>Log Stash</w:t>
      </w:r>
      <w:r w:rsidR="008D09E3">
        <w:t xml:space="preserve">, </w:t>
      </w:r>
      <w:proofErr w:type="spellStart"/>
      <w:r w:rsidR="008D09E3">
        <w:t>Fluentd</w:t>
      </w:r>
      <w:proofErr w:type="spellEnd"/>
      <w:r w:rsidR="008D09E3">
        <w:t xml:space="preserve">, </w:t>
      </w:r>
      <w:proofErr w:type="spellStart"/>
      <w:r w:rsidR="008D09E3">
        <w:t>Nifi</w:t>
      </w:r>
      <w:proofErr w:type="spellEnd"/>
      <w:r w:rsidR="008D09E3">
        <w:t>…)</w:t>
      </w:r>
    </w:p>
    <w:p w14:paraId="30B7BCE4" w14:textId="17927501" w:rsidR="001B1154" w:rsidRDefault="001B1154" w:rsidP="0002788A">
      <w:pPr>
        <w:pStyle w:val="ListParagraph"/>
        <w:numPr>
          <w:ilvl w:val="0"/>
          <w:numId w:val="1"/>
        </w:numPr>
        <w:rPr>
          <w:lang w:val="it-IT"/>
        </w:rPr>
      </w:pPr>
      <w:r w:rsidRPr="00E507C6">
        <w:rPr>
          <w:b/>
          <w:lang w:val="it-IT"/>
        </w:rPr>
        <w:t>Streaming</w:t>
      </w:r>
      <w:r>
        <w:rPr>
          <w:lang w:val="it-IT"/>
        </w:rPr>
        <w:t xml:space="preserve"> Apache Kafka</w:t>
      </w:r>
    </w:p>
    <w:p w14:paraId="2A13C5F6" w14:textId="1FD2CE2D" w:rsidR="00815B93" w:rsidRPr="00650C03" w:rsidRDefault="00FD4070" w:rsidP="0002788A">
      <w:pPr>
        <w:pStyle w:val="ListParagraph"/>
        <w:numPr>
          <w:ilvl w:val="0"/>
          <w:numId w:val="1"/>
        </w:numPr>
      </w:pPr>
      <w:r w:rsidRPr="00650C03">
        <w:rPr>
          <w:b/>
          <w:bCs/>
        </w:rPr>
        <w:t>Processing</w:t>
      </w:r>
      <w:r w:rsidR="00815B93" w:rsidRPr="00650C03">
        <w:t xml:space="preserve"> </w:t>
      </w:r>
      <w:r w:rsidR="751043FA" w:rsidRPr="00650C03">
        <w:t xml:space="preserve">Spark Structured </w:t>
      </w:r>
      <w:r w:rsidRPr="00650C03">
        <w:t>Streaming</w:t>
      </w:r>
    </w:p>
    <w:p w14:paraId="37514EF6" w14:textId="353B4448" w:rsidR="00FE5C35" w:rsidRPr="008D09E3" w:rsidRDefault="00FE5C35" w:rsidP="0002788A">
      <w:pPr>
        <w:pStyle w:val="ListParagraph"/>
        <w:numPr>
          <w:ilvl w:val="0"/>
          <w:numId w:val="1"/>
        </w:numPr>
        <w:rPr>
          <w:lang w:val="it-IT"/>
        </w:rPr>
      </w:pPr>
      <w:r w:rsidRPr="008D09E3">
        <w:rPr>
          <w:b/>
          <w:bCs/>
          <w:lang w:val="it-IT"/>
        </w:rPr>
        <w:t>Ma</w:t>
      </w:r>
      <w:r w:rsidR="000426F8" w:rsidRPr="008D09E3">
        <w:rPr>
          <w:b/>
          <w:bCs/>
          <w:lang w:val="it-IT"/>
        </w:rPr>
        <w:t xml:space="preserve">chine Learning </w:t>
      </w:r>
      <w:r w:rsidR="000426F8" w:rsidRPr="008D09E3">
        <w:rPr>
          <w:lang w:val="it-IT"/>
        </w:rPr>
        <w:t xml:space="preserve">tramite Spark </w:t>
      </w:r>
      <w:proofErr w:type="spellStart"/>
      <w:r w:rsidR="000426F8" w:rsidRPr="008D09E3">
        <w:rPr>
          <w:lang w:val="it-IT"/>
        </w:rPr>
        <w:t>Mlib</w:t>
      </w:r>
      <w:proofErr w:type="spellEnd"/>
      <w:r w:rsidR="008D09E3" w:rsidRPr="008D09E3">
        <w:rPr>
          <w:lang w:val="it-IT"/>
        </w:rPr>
        <w:t xml:space="preserve"> </w:t>
      </w:r>
      <w:r w:rsidR="007B21EC">
        <w:rPr>
          <w:lang w:val="it-IT"/>
        </w:rPr>
        <w:t xml:space="preserve">(plus) </w:t>
      </w:r>
      <w:r w:rsidR="008D09E3" w:rsidRPr="008D09E3">
        <w:rPr>
          <w:lang w:val="it-IT"/>
        </w:rPr>
        <w:t>o servizi estern</w:t>
      </w:r>
      <w:r w:rsidR="008D09E3">
        <w:rPr>
          <w:lang w:val="it-IT"/>
        </w:rPr>
        <w:t>i integrati</w:t>
      </w:r>
    </w:p>
    <w:p w14:paraId="6D851616" w14:textId="31C5C7FE" w:rsidR="000418BE" w:rsidRDefault="00D84322" w:rsidP="0002788A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Indexing</w:t>
      </w:r>
      <w:proofErr w:type="spellEnd"/>
      <w:r w:rsidR="000418BE">
        <w:rPr>
          <w:lang w:val="it-IT"/>
        </w:rPr>
        <w:t xml:space="preserve"> dei </w:t>
      </w:r>
      <w:r w:rsidR="00A61C2E">
        <w:rPr>
          <w:lang w:val="it-IT"/>
        </w:rPr>
        <w:t>dati</w:t>
      </w:r>
      <w:r w:rsidR="000418BE">
        <w:rPr>
          <w:lang w:val="it-IT"/>
        </w:rPr>
        <w:t xml:space="preserve"> </w:t>
      </w:r>
      <w:r w:rsidR="00A61C2E">
        <w:rPr>
          <w:lang w:val="it-IT"/>
        </w:rPr>
        <w:t xml:space="preserve">su </w:t>
      </w:r>
      <w:proofErr w:type="spellStart"/>
      <w:r w:rsidR="00A61C2E">
        <w:rPr>
          <w:lang w:val="it-IT"/>
        </w:rPr>
        <w:t>Elastic</w:t>
      </w:r>
      <w:proofErr w:type="spellEnd"/>
      <w:r w:rsidR="00A61C2E">
        <w:rPr>
          <w:lang w:val="it-IT"/>
        </w:rPr>
        <w:t xml:space="preserve"> </w:t>
      </w:r>
      <w:proofErr w:type="spellStart"/>
      <w:r w:rsidR="00A61C2E">
        <w:rPr>
          <w:lang w:val="it-IT"/>
        </w:rPr>
        <w:t>Search</w:t>
      </w:r>
      <w:proofErr w:type="spellEnd"/>
    </w:p>
    <w:p w14:paraId="61B44063" w14:textId="280E48BA" w:rsidR="007779C7" w:rsidRDefault="00E507C6" w:rsidP="0002788A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E507C6">
        <w:rPr>
          <w:b/>
          <w:lang w:val="it-IT"/>
        </w:rPr>
        <w:t>Visualization</w:t>
      </w:r>
      <w:proofErr w:type="spellEnd"/>
      <w:r w:rsidR="002442B5">
        <w:rPr>
          <w:lang w:val="it-IT"/>
        </w:rPr>
        <w:t xml:space="preserve"> tramite </w:t>
      </w:r>
      <w:proofErr w:type="spellStart"/>
      <w:r w:rsidR="00AD0AEB">
        <w:rPr>
          <w:lang w:val="it-IT"/>
        </w:rPr>
        <w:t>Kibana</w:t>
      </w:r>
      <w:proofErr w:type="spellEnd"/>
    </w:p>
    <w:p w14:paraId="0367ACEF" w14:textId="29DAB4B0" w:rsidR="008D09E3" w:rsidRDefault="002442B5" w:rsidP="7D87713B">
      <w:pPr>
        <w:pStyle w:val="ListParagraph"/>
        <w:numPr>
          <w:ilvl w:val="0"/>
          <w:numId w:val="1"/>
        </w:numPr>
        <w:rPr>
          <w:i/>
          <w:iCs/>
          <w:lang w:val="it-IT"/>
        </w:rPr>
      </w:pPr>
      <w:r w:rsidRPr="7D87713B">
        <w:rPr>
          <w:i/>
          <w:iCs/>
          <w:lang w:val="it-IT"/>
        </w:rPr>
        <w:t>Opzional</w:t>
      </w:r>
      <w:r w:rsidR="008D09E3">
        <w:rPr>
          <w:i/>
          <w:iCs/>
          <w:lang w:val="it-IT"/>
        </w:rPr>
        <w:t>i</w:t>
      </w:r>
      <w:r w:rsidRPr="7D87713B">
        <w:rPr>
          <w:i/>
          <w:iCs/>
          <w:lang w:val="it-IT"/>
        </w:rPr>
        <w:t>:</w:t>
      </w:r>
    </w:p>
    <w:p w14:paraId="71F6A7FF" w14:textId="380EAE87" w:rsidR="002442B5" w:rsidRDefault="00FD4070" w:rsidP="008D09E3">
      <w:pPr>
        <w:pStyle w:val="ListParagraph"/>
        <w:numPr>
          <w:ilvl w:val="1"/>
          <w:numId w:val="1"/>
        </w:numPr>
        <w:rPr>
          <w:i/>
          <w:iCs/>
          <w:lang w:val="it-IT"/>
        </w:rPr>
      </w:pPr>
      <w:r w:rsidRPr="7D87713B">
        <w:rPr>
          <w:i/>
          <w:iCs/>
          <w:lang w:val="it-IT"/>
        </w:rPr>
        <w:t xml:space="preserve">Documentazione </w:t>
      </w:r>
      <w:r w:rsidR="0090632E" w:rsidRPr="7D87713B">
        <w:rPr>
          <w:i/>
          <w:iCs/>
          <w:lang w:val="it-IT"/>
        </w:rPr>
        <w:t xml:space="preserve">tramite Notebook </w:t>
      </w:r>
      <w:proofErr w:type="spellStart"/>
      <w:r w:rsidR="00B07274" w:rsidRPr="7D87713B">
        <w:rPr>
          <w:i/>
          <w:iCs/>
          <w:lang w:val="it-IT"/>
        </w:rPr>
        <w:t>Jupyter</w:t>
      </w:r>
      <w:proofErr w:type="spellEnd"/>
      <w:r w:rsidR="333E799D" w:rsidRPr="7D87713B">
        <w:rPr>
          <w:i/>
          <w:iCs/>
          <w:lang w:val="it-IT"/>
        </w:rPr>
        <w:t xml:space="preserve"> e </w:t>
      </w:r>
      <w:proofErr w:type="spellStart"/>
      <w:r w:rsidR="333E799D" w:rsidRPr="7D87713B">
        <w:rPr>
          <w:i/>
          <w:iCs/>
          <w:lang w:val="it-IT"/>
        </w:rPr>
        <w:t>Jupyter</w:t>
      </w:r>
      <w:proofErr w:type="spellEnd"/>
      <w:r w:rsidR="333E799D" w:rsidRPr="7D87713B">
        <w:rPr>
          <w:i/>
          <w:iCs/>
          <w:lang w:val="it-IT"/>
        </w:rPr>
        <w:t xml:space="preserve"> Books</w:t>
      </w:r>
    </w:p>
    <w:p w14:paraId="264A3E4C" w14:textId="757F801D" w:rsidR="008D09E3" w:rsidRDefault="008D09E3" w:rsidP="008D09E3">
      <w:pPr>
        <w:pStyle w:val="ListParagraph"/>
        <w:numPr>
          <w:ilvl w:val="1"/>
          <w:numId w:val="1"/>
        </w:numPr>
        <w:rPr>
          <w:i/>
          <w:iCs/>
          <w:lang w:val="it-IT"/>
        </w:rPr>
      </w:pPr>
      <w:r>
        <w:rPr>
          <w:i/>
          <w:iCs/>
          <w:lang w:val="it-IT"/>
        </w:rPr>
        <w:t xml:space="preserve">Uso di </w:t>
      </w:r>
      <w:proofErr w:type="spellStart"/>
      <w:r w:rsidR="00C40567">
        <w:rPr>
          <w:i/>
          <w:iCs/>
          <w:lang w:val="it-IT"/>
        </w:rPr>
        <w:t>d</w:t>
      </w:r>
      <w:r>
        <w:rPr>
          <w:i/>
          <w:iCs/>
          <w:lang w:val="it-IT"/>
        </w:rPr>
        <w:t>ocker</w:t>
      </w:r>
      <w:proofErr w:type="spellEnd"/>
      <w:r>
        <w:rPr>
          <w:i/>
          <w:iCs/>
          <w:lang w:val="it-IT"/>
        </w:rPr>
        <w:t xml:space="preserve"> compose / k8s </w:t>
      </w:r>
    </w:p>
    <w:p w14:paraId="308B34BB" w14:textId="770C3655" w:rsidR="00CE5C09" w:rsidRDefault="00C40567" w:rsidP="008D09E3">
      <w:pPr>
        <w:pStyle w:val="ListParagraph"/>
        <w:numPr>
          <w:ilvl w:val="1"/>
          <w:numId w:val="1"/>
        </w:numPr>
        <w:rPr>
          <w:i/>
          <w:iCs/>
          <w:lang w:val="it-IT"/>
        </w:rPr>
      </w:pPr>
      <w:r>
        <w:rPr>
          <w:i/>
          <w:iCs/>
          <w:lang w:val="it-IT"/>
        </w:rPr>
        <w:t>Tecnologie alternative (</w:t>
      </w:r>
      <w:proofErr w:type="spellStart"/>
      <w:r>
        <w:rPr>
          <w:i/>
          <w:iCs/>
          <w:lang w:val="it-IT"/>
        </w:rPr>
        <w:t>Opensearch</w:t>
      </w:r>
      <w:proofErr w:type="spellEnd"/>
      <w:r>
        <w:rPr>
          <w:i/>
          <w:iCs/>
          <w:lang w:val="it-IT"/>
        </w:rPr>
        <w:t>,</w:t>
      </w:r>
      <w:r w:rsidR="004D2B01">
        <w:rPr>
          <w:i/>
          <w:iCs/>
          <w:lang w:val="it-IT"/>
        </w:rPr>
        <w:t xml:space="preserve"> </w:t>
      </w:r>
      <w:proofErr w:type="spellStart"/>
      <w:r w:rsidR="00CC0C8C">
        <w:rPr>
          <w:i/>
          <w:iCs/>
          <w:lang w:val="it-IT"/>
        </w:rPr>
        <w:t>Grafana</w:t>
      </w:r>
      <w:proofErr w:type="spellEnd"/>
      <w:r w:rsidR="00CC0C8C">
        <w:rPr>
          <w:i/>
          <w:iCs/>
          <w:lang w:val="it-IT"/>
        </w:rPr>
        <w:t>, …)</w:t>
      </w:r>
    </w:p>
    <w:p w14:paraId="15C19D9F" w14:textId="716EE0E3" w:rsidR="007B21EC" w:rsidRDefault="007B21EC" w:rsidP="008D09E3">
      <w:pPr>
        <w:pStyle w:val="ListParagraph"/>
        <w:numPr>
          <w:ilvl w:val="1"/>
          <w:numId w:val="1"/>
        </w:numPr>
        <w:rPr>
          <w:i/>
          <w:iCs/>
          <w:lang w:val="it-IT"/>
        </w:rPr>
      </w:pPr>
      <w:r>
        <w:rPr>
          <w:i/>
          <w:iCs/>
          <w:lang w:val="it-IT"/>
        </w:rPr>
        <w:t>Esecuzione della soluzione in Cloud</w:t>
      </w:r>
    </w:p>
    <w:p w14:paraId="235C81C8" w14:textId="73B3CA58" w:rsidR="007B21EC" w:rsidRDefault="007B21EC" w:rsidP="007B21EC">
      <w:pPr>
        <w:pStyle w:val="ListParagraph"/>
        <w:numPr>
          <w:ilvl w:val="1"/>
          <w:numId w:val="1"/>
        </w:numPr>
        <w:rPr>
          <w:i/>
          <w:iCs/>
          <w:lang w:val="it-IT"/>
        </w:rPr>
      </w:pPr>
      <w:r>
        <w:rPr>
          <w:i/>
          <w:iCs/>
          <w:lang w:val="it-IT"/>
        </w:rPr>
        <w:t xml:space="preserve">Piattaforma di Data </w:t>
      </w:r>
      <w:proofErr w:type="spellStart"/>
      <w:r>
        <w:rPr>
          <w:i/>
          <w:iCs/>
          <w:lang w:val="it-IT"/>
        </w:rPr>
        <w:t>Catalog</w:t>
      </w:r>
      <w:proofErr w:type="spellEnd"/>
    </w:p>
    <w:p w14:paraId="3C813147" w14:textId="004357EB" w:rsidR="007B21EC" w:rsidRPr="007B21EC" w:rsidRDefault="007B21EC" w:rsidP="007B21EC">
      <w:pPr>
        <w:pStyle w:val="ListParagraph"/>
        <w:numPr>
          <w:ilvl w:val="1"/>
          <w:numId w:val="1"/>
        </w:numPr>
        <w:rPr>
          <w:i/>
          <w:iCs/>
          <w:lang w:val="it-IT"/>
        </w:rPr>
      </w:pPr>
      <w:r>
        <w:rPr>
          <w:i/>
          <w:iCs/>
          <w:lang w:val="it-IT"/>
        </w:rPr>
        <w:t>Utilizzo di Kafka Connect/Stream</w:t>
      </w:r>
    </w:p>
    <w:p w14:paraId="42924BC4" w14:textId="77777777" w:rsidR="002066E5" w:rsidRDefault="002066E5" w:rsidP="00161D36">
      <w:pPr>
        <w:pStyle w:val="Heading3"/>
        <w:rPr>
          <w:lang w:val="it-IT"/>
        </w:rPr>
      </w:pPr>
      <w:r>
        <w:rPr>
          <w:lang w:val="it-IT"/>
        </w:rPr>
        <w:t>Modalità di esame</w:t>
      </w:r>
    </w:p>
    <w:p w14:paraId="5EB30ED0" w14:textId="4C8A9643" w:rsidR="00161D36" w:rsidRDefault="002066E5" w:rsidP="006D0CC3">
      <w:pPr>
        <w:rPr>
          <w:lang w:val="it-IT"/>
        </w:rPr>
      </w:pPr>
      <w:r w:rsidRPr="7D87713B">
        <w:rPr>
          <w:lang w:val="it-IT"/>
        </w:rPr>
        <w:t xml:space="preserve">Il </w:t>
      </w:r>
      <w:r w:rsidR="00703D92" w:rsidRPr="7D87713B">
        <w:rPr>
          <w:lang w:val="it-IT"/>
        </w:rPr>
        <w:t>pacchetto con il codice sorgente</w:t>
      </w:r>
      <w:r w:rsidRPr="7D87713B">
        <w:rPr>
          <w:lang w:val="it-IT"/>
        </w:rPr>
        <w:t xml:space="preserve"> deve </w:t>
      </w:r>
      <w:r w:rsidR="76F80ED5" w:rsidRPr="7D87713B">
        <w:rPr>
          <w:lang w:val="it-IT"/>
        </w:rPr>
        <w:t xml:space="preserve">essere disponibile su </w:t>
      </w:r>
      <w:proofErr w:type="spellStart"/>
      <w:r w:rsidR="002D66CC">
        <w:rPr>
          <w:lang w:val="it-IT"/>
        </w:rPr>
        <w:t>G</w:t>
      </w:r>
      <w:r w:rsidR="76F80ED5" w:rsidRPr="7D87713B">
        <w:rPr>
          <w:lang w:val="it-IT"/>
        </w:rPr>
        <w:t>ithub</w:t>
      </w:r>
      <w:proofErr w:type="spellEnd"/>
      <w:r w:rsidR="76F80ED5" w:rsidRPr="7D87713B">
        <w:rPr>
          <w:lang w:val="it-IT"/>
        </w:rPr>
        <w:t>.</w:t>
      </w:r>
    </w:p>
    <w:p w14:paraId="382092FC" w14:textId="404B30CB" w:rsidR="006C44BF" w:rsidRDefault="76F80ED5" w:rsidP="006D0CC3">
      <w:pPr>
        <w:rPr>
          <w:lang w:val="it-IT"/>
        </w:rPr>
      </w:pPr>
      <w:r w:rsidRPr="7D87713B">
        <w:rPr>
          <w:lang w:val="it-IT"/>
        </w:rPr>
        <w:t>È</w:t>
      </w:r>
      <w:r w:rsidR="000426F8" w:rsidRPr="7D87713B">
        <w:rPr>
          <w:lang w:val="it-IT"/>
        </w:rPr>
        <w:t xml:space="preserve"> consigliabile </w:t>
      </w:r>
      <w:r w:rsidR="006C44BF" w:rsidRPr="7D87713B">
        <w:rPr>
          <w:lang w:val="it-IT"/>
        </w:rPr>
        <w:t>un colloquio preliminare con il docente per la definizione del progetto</w:t>
      </w:r>
      <w:r w:rsidR="00323E3F" w:rsidRPr="7D87713B">
        <w:rPr>
          <w:lang w:val="it-IT"/>
        </w:rPr>
        <w:t>, in particolare in caso di progetto di gruppo (max due studenti) è necessario per verifi</w:t>
      </w:r>
      <w:r w:rsidR="00942EE6" w:rsidRPr="7D87713B">
        <w:rPr>
          <w:lang w:val="it-IT"/>
        </w:rPr>
        <w:t>care la congruità</w:t>
      </w:r>
      <w:r w:rsidR="00B92D48" w:rsidRPr="7D87713B">
        <w:rPr>
          <w:lang w:val="it-IT"/>
        </w:rPr>
        <w:t>.</w:t>
      </w:r>
    </w:p>
    <w:p w14:paraId="54E9D405" w14:textId="77777777" w:rsidR="00F327FB" w:rsidRDefault="00990D39" w:rsidP="006D0CC3">
      <w:pPr>
        <w:rPr>
          <w:lang w:val="it-IT"/>
        </w:rPr>
      </w:pPr>
      <w:r>
        <w:rPr>
          <w:lang w:val="it-IT"/>
        </w:rPr>
        <w:t>In sede di esame lo</w:t>
      </w:r>
      <w:r w:rsidR="006D0CC3">
        <w:rPr>
          <w:lang w:val="it-IT"/>
        </w:rPr>
        <w:t xml:space="preserve"> stu</w:t>
      </w:r>
      <w:r w:rsidR="00B12BAD">
        <w:rPr>
          <w:lang w:val="it-IT"/>
        </w:rPr>
        <w:t xml:space="preserve">dente </w:t>
      </w:r>
      <w:r>
        <w:rPr>
          <w:lang w:val="it-IT"/>
        </w:rPr>
        <w:t xml:space="preserve">ha a disposizione </w:t>
      </w:r>
      <w:r w:rsidR="00F327FB">
        <w:rPr>
          <w:lang w:val="it-IT"/>
        </w:rPr>
        <w:t xml:space="preserve">30 minuti per </w:t>
      </w:r>
    </w:p>
    <w:p w14:paraId="60DC24C5" w14:textId="318CBB18" w:rsidR="00F327FB" w:rsidRDefault="005D16C9" w:rsidP="00F327F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Descrivere</w:t>
      </w:r>
      <w:r w:rsidR="00F327FB">
        <w:rPr>
          <w:lang w:val="it-IT"/>
        </w:rPr>
        <w:t xml:space="preserve"> il design della soluzione</w:t>
      </w:r>
      <w:r>
        <w:rPr>
          <w:lang w:val="it-IT"/>
        </w:rPr>
        <w:t xml:space="preserve"> tramite presentazione</w:t>
      </w:r>
    </w:p>
    <w:p w14:paraId="4668E2E3" w14:textId="6F84E995" w:rsidR="006D0CC3" w:rsidRDefault="00F327FB" w:rsidP="00F327F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Effettuare una demo live </w:t>
      </w:r>
    </w:p>
    <w:p w14:paraId="1180B265" w14:textId="721C6ABA" w:rsidR="000F0EC5" w:rsidRDefault="000F0EC5" w:rsidP="00F327F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Rispondere a</w:t>
      </w:r>
      <w:r w:rsidR="008D09E3">
        <w:rPr>
          <w:lang w:val="it-IT"/>
        </w:rPr>
        <w:t xml:space="preserve"> </w:t>
      </w:r>
      <w:r>
        <w:rPr>
          <w:lang w:val="it-IT"/>
        </w:rPr>
        <w:t>domande sulle componenti</w:t>
      </w:r>
      <w:r w:rsidR="006F0110">
        <w:rPr>
          <w:lang w:val="it-IT"/>
        </w:rPr>
        <w:t xml:space="preserve"> utilizzate</w:t>
      </w:r>
    </w:p>
    <w:p w14:paraId="7AE2F5BE" w14:textId="0A951C9C" w:rsidR="00DD6605" w:rsidRPr="0047223C" w:rsidRDefault="00DD6605" w:rsidP="00DD6605">
      <w:pPr>
        <w:rPr>
          <w:b/>
          <w:bCs/>
          <w:lang w:val="it-IT"/>
        </w:rPr>
      </w:pPr>
      <w:r w:rsidRPr="0047223C">
        <w:rPr>
          <w:b/>
          <w:bCs/>
          <w:lang w:val="it-IT"/>
        </w:rPr>
        <w:t>Griglia di valutazione</w:t>
      </w:r>
    </w:p>
    <w:tbl>
      <w:tblPr>
        <w:tblW w:w="6120" w:type="dxa"/>
        <w:tblLook w:val="04A0" w:firstRow="1" w:lastRow="0" w:firstColumn="1" w:lastColumn="0" w:noHBand="0" w:noVBand="1"/>
      </w:tblPr>
      <w:tblGrid>
        <w:gridCol w:w="4460"/>
        <w:gridCol w:w="700"/>
        <w:gridCol w:w="960"/>
      </w:tblGrid>
      <w:tr w:rsidR="00535748" w:rsidRPr="00A228CE" w14:paraId="39A9F9D0" w14:textId="77777777" w:rsidTr="00A228CE">
        <w:trPr>
          <w:trHeight w:val="288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A4E76" w14:textId="6542E97E" w:rsidR="00535748" w:rsidRPr="00A228CE" w:rsidRDefault="00535748" w:rsidP="00A2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/>
              </w:rPr>
            </w:pPr>
            <w:r>
              <w:rPr>
                <w:rFonts w:ascii="Calibri" w:eastAsia="Times New Roman" w:hAnsi="Calibri" w:cs="Calibri"/>
                <w:color w:val="000000"/>
                <w:lang w:val="it-IT"/>
              </w:rPr>
              <w:t>Task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0BB31" w14:textId="48E17D06" w:rsidR="00535748" w:rsidRPr="00A228CE" w:rsidRDefault="00535748" w:rsidP="00A22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/>
              </w:rPr>
            </w:pPr>
            <w:r>
              <w:rPr>
                <w:rFonts w:ascii="Calibri" w:eastAsia="Times New Roman" w:hAnsi="Calibri" w:cs="Calibri"/>
                <w:color w:val="000000"/>
                <w:lang w:val="it-IT"/>
              </w:rPr>
              <w:t>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A14BB" w14:textId="14890EB6" w:rsidR="00535748" w:rsidRPr="00A228CE" w:rsidRDefault="00535748" w:rsidP="00A22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/>
              </w:rPr>
            </w:pPr>
            <w:r>
              <w:rPr>
                <w:rFonts w:ascii="Calibri" w:eastAsia="Times New Roman" w:hAnsi="Calibri" w:cs="Calibri"/>
                <w:color w:val="000000"/>
                <w:lang w:val="it-IT"/>
              </w:rPr>
              <w:t>Max</w:t>
            </w:r>
          </w:p>
        </w:tc>
      </w:tr>
      <w:tr w:rsidR="00A228CE" w:rsidRPr="00A228CE" w14:paraId="46BBFC66" w14:textId="77777777" w:rsidTr="00A228CE">
        <w:trPr>
          <w:trHeight w:val="288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623B" w14:textId="77777777" w:rsidR="00A228CE" w:rsidRPr="00A228CE" w:rsidRDefault="00A228CE" w:rsidP="00A2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28CE">
              <w:rPr>
                <w:rFonts w:ascii="Calibri" w:eastAsia="Times New Roman" w:hAnsi="Calibri" w:cs="Calibri"/>
                <w:color w:val="000000"/>
                <w:lang w:val="it-IT"/>
              </w:rPr>
              <w:t>Esecuzione funzionante della soluzione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64B93" w14:textId="77777777" w:rsidR="00A228CE" w:rsidRPr="00A228CE" w:rsidRDefault="00A228CE" w:rsidP="00A22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8CE">
              <w:rPr>
                <w:rFonts w:ascii="Calibri" w:eastAsia="Times New Roman" w:hAnsi="Calibri" w:cs="Calibri"/>
                <w:color w:val="000000"/>
                <w:lang w:val="it-IT"/>
              </w:rPr>
              <w:t>75%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0D96" w14:textId="77777777" w:rsidR="00A228CE" w:rsidRPr="00A228CE" w:rsidRDefault="00A228CE" w:rsidP="00A22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8CE">
              <w:rPr>
                <w:rFonts w:ascii="Calibri" w:eastAsia="Times New Roman" w:hAnsi="Calibri" w:cs="Calibri"/>
                <w:color w:val="000000"/>
                <w:lang w:val="it-IT"/>
              </w:rPr>
              <w:t>22.5</w:t>
            </w:r>
          </w:p>
        </w:tc>
      </w:tr>
      <w:tr w:rsidR="00A228CE" w:rsidRPr="00A228CE" w14:paraId="7C5A42D9" w14:textId="77777777" w:rsidTr="00A228CE">
        <w:trPr>
          <w:trHeight w:val="288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A4C8" w14:textId="77777777" w:rsidR="00A228CE" w:rsidRPr="00A228CE" w:rsidRDefault="00A228CE" w:rsidP="00A2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28CE">
              <w:rPr>
                <w:rFonts w:ascii="Calibri" w:eastAsia="Times New Roman" w:hAnsi="Calibri" w:cs="Calibri"/>
                <w:color w:val="000000"/>
                <w:lang w:val="it-IT"/>
              </w:rPr>
              <w:t>Presentazione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44A52" w14:textId="11019BEC" w:rsidR="00A228CE" w:rsidRPr="00A228CE" w:rsidRDefault="00535748" w:rsidP="00A22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it-IT"/>
              </w:rPr>
              <w:t>20</w:t>
            </w:r>
            <w:r w:rsidR="00A228CE" w:rsidRPr="00A228CE">
              <w:rPr>
                <w:rFonts w:ascii="Calibri" w:eastAsia="Times New Roman" w:hAnsi="Calibri" w:cs="Calibri"/>
                <w:color w:val="000000"/>
                <w:lang w:val="it-IT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41870" w14:textId="4FAB47CB" w:rsidR="00A228CE" w:rsidRPr="00A228CE" w:rsidRDefault="00535748" w:rsidP="00A22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it-IT"/>
              </w:rPr>
              <w:t>6</w:t>
            </w:r>
          </w:p>
        </w:tc>
      </w:tr>
      <w:tr w:rsidR="00A228CE" w:rsidRPr="00A228CE" w14:paraId="6AE78317" w14:textId="77777777" w:rsidTr="00A228CE">
        <w:trPr>
          <w:trHeight w:val="288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6795" w14:textId="77777777" w:rsidR="00A228CE" w:rsidRPr="00A228CE" w:rsidRDefault="00A228CE" w:rsidP="00A2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28CE">
              <w:rPr>
                <w:rFonts w:ascii="Calibri" w:eastAsia="Times New Roman" w:hAnsi="Calibri" w:cs="Calibri"/>
                <w:color w:val="000000"/>
              </w:rPr>
              <w:t>Documentazione</w:t>
            </w:r>
            <w:proofErr w:type="spellEnd"/>
            <w:r w:rsidRPr="00A228CE">
              <w:rPr>
                <w:rFonts w:ascii="Calibri" w:eastAsia="Times New Roman" w:hAnsi="Calibri" w:cs="Calibri"/>
                <w:color w:val="000000"/>
              </w:rPr>
              <w:t>/Code Style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99692" w14:textId="2E801182" w:rsidR="00A228CE" w:rsidRPr="00A228CE" w:rsidRDefault="00A228CE" w:rsidP="00A22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8CE">
              <w:rPr>
                <w:rFonts w:ascii="Calibri" w:eastAsia="Times New Roman" w:hAnsi="Calibri" w:cs="Calibri"/>
                <w:color w:val="000000"/>
                <w:lang w:val="it-IT"/>
              </w:rPr>
              <w:t>1</w:t>
            </w:r>
            <w:r w:rsidR="00535748">
              <w:rPr>
                <w:rFonts w:ascii="Calibri" w:eastAsia="Times New Roman" w:hAnsi="Calibri" w:cs="Calibri"/>
                <w:color w:val="000000"/>
                <w:lang w:val="it-IT"/>
              </w:rPr>
              <w:t>5</w:t>
            </w:r>
            <w:r w:rsidRPr="00A228CE">
              <w:rPr>
                <w:rFonts w:ascii="Calibri" w:eastAsia="Times New Roman" w:hAnsi="Calibri" w:cs="Calibri"/>
                <w:color w:val="000000"/>
                <w:lang w:val="it-IT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237E8" w14:textId="60F3712B" w:rsidR="00A228CE" w:rsidRPr="00A228CE" w:rsidRDefault="00535748" w:rsidP="00A22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it-IT"/>
              </w:rPr>
              <w:t xml:space="preserve"> </w:t>
            </w:r>
            <w:r w:rsidR="00A228CE" w:rsidRPr="00A228CE">
              <w:rPr>
                <w:rFonts w:ascii="Calibri" w:eastAsia="Times New Roman" w:hAnsi="Calibri" w:cs="Calibri"/>
                <w:color w:val="000000"/>
                <w:lang w:val="it-I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.5</w:t>
            </w:r>
          </w:p>
        </w:tc>
      </w:tr>
      <w:tr w:rsidR="00A228CE" w:rsidRPr="00A228CE" w14:paraId="14AC73AD" w14:textId="77777777" w:rsidTr="00A228CE">
        <w:trPr>
          <w:trHeight w:val="288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CF1F4" w14:textId="77777777" w:rsidR="00A228CE" w:rsidRPr="00A228CE" w:rsidRDefault="00A228CE" w:rsidP="00A22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28CE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B0D5B" w14:textId="7A3CB759" w:rsidR="00A228CE" w:rsidRPr="00A228CE" w:rsidRDefault="00535748" w:rsidP="00A22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A228CE" w:rsidRPr="00A228CE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C5598" w14:textId="7BC43FA2" w:rsidR="00A228CE" w:rsidRPr="00A228CE" w:rsidRDefault="00535748" w:rsidP="00A22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1577410D" w14:textId="77777777" w:rsidR="00DD6605" w:rsidRPr="00DD6605" w:rsidRDefault="00DD6605" w:rsidP="00DD6605">
      <w:pPr>
        <w:rPr>
          <w:lang w:val="it-IT"/>
        </w:rPr>
      </w:pPr>
    </w:p>
    <w:p w14:paraId="60C44EB0" w14:textId="43A55C19" w:rsidR="00C56C87" w:rsidRPr="009C6BF1" w:rsidRDefault="009C6BF1">
      <w:pPr>
        <w:rPr>
          <w:i/>
          <w:lang w:val="it-IT"/>
        </w:rPr>
      </w:pPr>
      <w:r w:rsidRPr="009C6BF1">
        <w:rPr>
          <w:i/>
          <w:lang w:val="it-IT"/>
        </w:rPr>
        <w:t>Buon lavoro!</w:t>
      </w:r>
    </w:p>
    <w:sectPr w:rsidR="00C56C87" w:rsidRPr="009C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02086"/>
    <w:multiLevelType w:val="hybridMultilevel"/>
    <w:tmpl w:val="D1261AF6"/>
    <w:lvl w:ilvl="0" w:tplc="310E5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0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87"/>
    <w:rsid w:val="0001243D"/>
    <w:rsid w:val="00021FE7"/>
    <w:rsid w:val="0002788A"/>
    <w:rsid w:val="000362DC"/>
    <w:rsid w:val="000418BE"/>
    <w:rsid w:val="000426F8"/>
    <w:rsid w:val="00043B4E"/>
    <w:rsid w:val="000525C7"/>
    <w:rsid w:val="000F0EC5"/>
    <w:rsid w:val="00121499"/>
    <w:rsid w:val="00142639"/>
    <w:rsid w:val="00151CDC"/>
    <w:rsid w:val="00161D36"/>
    <w:rsid w:val="001B1154"/>
    <w:rsid w:val="002066E5"/>
    <w:rsid w:val="002442B5"/>
    <w:rsid w:val="002D66CC"/>
    <w:rsid w:val="0030404A"/>
    <w:rsid w:val="00323E3F"/>
    <w:rsid w:val="003D421B"/>
    <w:rsid w:val="003E1B06"/>
    <w:rsid w:val="003F4E93"/>
    <w:rsid w:val="004432A2"/>
    <w:rsid w:val="0047223C"/>
    <w:rsid w:val="004C2071"/>
    <w:rsid w:val="004D2B01"/>
    <w:rsid w:val="00535748"/>
    <w:rsid w:val="0055036C"/>
    <w:rsid w:val="005C3BEB"/>
    <w:rsid w:val="005D16C9"/>
    <w:rsid w:val="00650C03"/>
    <w:rsid w:val="00670D2A"/>
    <w:rsid w:val="006A40FC"/>
    <w:rsid w:val="006B42F4"/>
    <w:rsid w:val="006C44BF"/>
    <w:rsid w:val="006D0CC3"/>
    <w:rsid w:val="006F0110"/>
    <w:rsid w:val="00703D92"/>
    <w:rsid w:val="007779C7"/>
    <w:rsid w:val="00795CE9"/>
    <w:rsid w:val="007B21EC"/>
    <w:rsid w:val="007B2AD7"/>
    <w:rsid w:val="007B2B67"/>
    <w:rsid w:val="007C7C6C"/>
    <w:rsid w:val="00815B93"/>
    <w:rsid w:val="008B7487"/>
    <w:rsid w:val="008D09E3"/>
    <w:rsid w:val="008F48E4"/>
    <w:rsid w:val="0090632E"/>
    <w:rsid w:val="00942EE6"/>
    <w:rsid w:val="009611AE"/>
    <w:rsid w:val="00990D39"/>
    <w:rsid w:val="009C6BF1"/>
    <w:rsid w:val="009E1B8A"/>
    <w:rsid w:val="00A228CE"/>
    <w:rsid w:val="00A61C2E"/>
    <w:rsid w:val="00A807BE"/>
    <w:rsid w:val="00A86B32"/>
    <w:rsid w:val="00AD0AEB"/>
    <w:rsid w:val="00B07274"/>
    <w:rsid w:val="00B12BAD"/>
    <w:rsid w:val="00B22DAA"/>
    <w:rsid w:val="00B50F77"/>
    <w:rsid w:val="00B82D61"/>
    <w:rsid w:val="00B92D48"/>
    <w:rsid w:val="00BC5417"/>
    <w:rsid w:val="00C40567"/>
    <w:rsid w:val="00C56C87"/>
    <w:rsid w:val="00CA04A9"/>
    <w:rsid w:val="00CC0C8C"/>
    <w:rsid w:val="00CC4FAA"/>
    <w:rsid w:val="00CE5C09"/>
    <w:rsid w:val="00D30E5E"/>
    <w:rsid w:val="00D41061"/>
    <w:rsid w:val="00D84322"/>
    <w:rsid w:val="00DD6605"/>
    <w:rsid w:val="00E00099"/>
    <w:rsid w:val="00E058A3"/>
    <w:rsid w:val="00E507C6"/>
    <w:rsid w:val="00E91FE6"/>
    <w:rsid w:val="00F327FB"/>
    <w:rsid w:val="00FD4070"/>
    <w:rsid w:val="00FD5BB1"/>
    <w:rsid w:val="00FE5C35"/>
    <w:rsid w:val="015157BC"/>
    <w:rsid w:val="0E34679D"/>
    <w:rsid w:val="1412CC13"/>
    <w:rsid w:val="333E799D"/>
    <w:rsid w:val="3A8A6347"/>
    <w:rsid w:val="3CF46FE8"/>
    <w:rsid w:val="442C86A8"/>
    <w:rsid w:val="467D83B5"/>
    <w:rsid w:val="5A34C3BC"/>
    <w:rsid w:val="61344644"/>
    <w:rsid w:val="751043FA"/>
    <w:rsid w:val="763B9663"/>
    <w:rsid w:val="768A2239"/>
    <w:rsid w:val="76F80ED5"/>
    <w:rsid w:val="7D87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54018"/>
  <w15:chartTrackingRefBased/>
  <w15:docId w15:val="{12801ED3-5826-46BF-B2A4-65EC8727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78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7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1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D3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61D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D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4334357475C842AAF3C15C44A693C1" ma:contentTypeVersion="12" ma:contentTypeDescription="Create a new document." ma:contentTypeScope="" ma:versionID="6bdef169bea154fc5ce68a09a583b7f9">
  <xsd:schema xmlns:xsd="http://www.w3.org/2001/XMLSchema" xmlns:xs="http://www.w3.org/2001/XMLSchema" xmlns:p="http://schemas.microsoft.com/office/2006/metadata/properties" xmlns:ns2="c0181a70-04e0-439b-a855-aa69fdf40898" xmlns:ns3="fb4ba361-bdc9-4d23-9e66-0bd8e5c2225e" targetNamespace="http://schemas.microsoft.com/office/2006/metadata/properties" ma:root="true" ma:fieldsID="240b346955d7f5ea794e92fd9328b986" ns2:_="" ns3:_="">
    <xsd:import namespace="c0181a70-04e0-439b-a855-aa69fdf40898"/>
    <xsd:import namespace="fb4ba361-bdc9-4d23-9e66-0bd8e5c222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81a70-04e0-439b-a855-aa69fdf40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ba361-bdc9-4d23-9e66-0bd8e5c222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C25BA-1C2F-47F8-882A-2ACDE683BE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B8FF2E-F98E-4D5E-8E94-548182C91D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902AA2-3F40-465A-B332-E32186C740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Salvo Nicotra</dc:creator>
  <cp:keywords/>
  <dc:description/>
  <cp:lastModifiedBy>Salvo Nicotra</cp:lastModifiedBy>
  <cp:revision>6</cp:revision>
  <dcterms:created xsi:type="dcterms:W3CDTF">2023-06-01T10:52:00Z</dcterms:created>
  <dcterms:modified xsi:type="dcterms:W3CDTF">2024-06-14T13:28:00Z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0x0101002C4334357475C842AAF3C15C44A693C1</vt:lpwstr>
  </property>
</Properties>
</file>