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89B6" w14:textId="77777777" w:rsidR="00FF2327" w:rsidRPr="00FF2327" w:rsidRDefault="00FF2327" w:rsidP="00FF2327">
      <w:pPr>
        <w:pStyle w:val="ListParagraph"/>
        <w:shd w:val="clear" w:color="auto" w:fill="FFFFFF"/>
        <w:spacing w:after="0" w:line="240" w:lineRule="auto"/>
        <w:ind w:left="360"/>
        <w:contextualSpacing w:val="0"/>
        <w:rPr>
          <w:rFonts w:ascii="Segoe UI" w:hAnsi="Segoe UI" w:cs="Segoe UI"/>
          <w:sz w:val="28"/>
          <w:szCs w:val="28"/>
        </w:rPr>
      </w:pPr>
      <w:r w:rsidRPr="00FF2327">
        <w:rPr>
          <w:rFonts w:ascii="Segoe UI" w:hAnsi="Segoe UI" w:cs="Segoe UI"/>
          <w:color w:val="000000"/>
          <w:sz w:val="28"/>
          <w:szCs w:val="28"/>
        </w:rPr>
        <w:t xml:space="preserve">You can find </w:t>
      </w:r>
      <w:r w:rsidRPr="00FF2327">
        <w:rPr>
          <w:rFonts w:ascii="Segoe UI" w:hAnsi="Segoe UI" w:cs="Segoe UI"/>
          <w:b/>
          <w:bCs/>
          <w:color w:val="000000"/>
          <w:sz w:val="28"/>
          <w:szCs w:val="28"/>
        </w:rPr>
        <w:t xml:space="preserve">the Anti-Corruption Policy Test on the page of e-training </w:t>
      </w:r>
      <w:r w:rsidRPr="00FF2327">
        <w:rPr>
          <w:sz w:val="28"/>
          <w:szCs w:val="28"/>
        </w:rPr>
        <w:fldChar w:fldCharType="begin"/>
      </w:r>
      <w:r w:rsidRPr="00FF2327">
        <w:rPr>
          <w:sz w:val="28"/>
          <w:szCs w:val="28"/>
        </w:rPr>
        <w:instrText xml:space="preserve"> HYPERLINK "https://smartzone.softline.com/mkc-portal/s/0yohK8" </w:instrText>
      </w:r>
      <w:r w:rsidRPr="00FF2327">
        <w:rPr>
          <w:sz w:val="28"/>
          <w:szCs w:val="28"/>
        </w:rPr>
        <w:fldChar w:fldCharType="separate"/>
      </w:r>
      <w:r w:rsidRPr="00FF2327">
        <w:rPr>
          <w:rStyle w:val="Hyperlink"/>
          <w:rFonts w:ascii="Segoe UI" w:hAnsi="Segoe UI" w:cs="Segoe UI"/>
          <w:sz w:val="28"/>
          <w:szCs w:val="28"/>
        </w:rPr>
        <w:t>Anti-Corruption test 2018</w:t>
      </w:r>
      <w:r w:rsidRPr="00FF2327">
        <w:rPr>
          <w:rStyle w:val="Hyperlink"/>
          <w:rFonts w:ascii="Segoe UI" w:hAnsi="Segoe UI" w:cs="Segoe UI"/>
          <w:sz w:val="28"/>
          <w:szCs w:val="28"/>
        </w:rPr>
        <w:fldChar w:fldCharType="end"/>
      </w:r>
      <w:r w:rsidRPr="00FF2327">
        <w:rPr>
          <w:rFonts w:ascii="Segoe UI" w:hAnsi="Segoe UI" w:cs="Segoe UI"/>
          <w:color w:val="000000"/>
          <w:sz w:val="28"/>
          <w:szCs w:val="28"/>
        </w:rPr>
        <w:t xml:space="preserve"> attached answer sheet for your reference. Once done, download the certificate and attach the copy.</w:t>
      </w:r>
    </w:p>
    <w:p w14:paraId="710EC8CD" w14:textId="77777777" w:rsidR="00FF2327" w:rsidRDefault="00FF2327" w:rsidP="002B3D42">
      <w:pPr>
        <w:ind w:left="720" w:hanging="360"/>
      </w:pPr>
    </w:p>
    <w:p w14:paraId="5A1DA6BD" w14:textId="77777777" w:rsidR="00FF2327" w:rsidRDefault="00FF2327" w:rsidP="00FF2327">
      <w:pPr>
        <w:pStyle w:val="ListParagraph"/>
        <w:rPr>
          <w:b/>
          <w:lang w:val="en-US"/>
        </w:rPr>
      </w:pPr>
    </w:p>
    <w:p w14:paraId="74261395" w14:textId="5F3A495F" w:rsidR="000647CF" w:rsidRPr="006E4FDD" w:rsidRDefault="00787D05" w:rsidP="002B3D4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E4FDD">
        <w:rPr>
          <w:b/>
          <w:lang w:val="en-US"/>
        </w:rPr>
        <w:t xml:space="preserve">What </w:t>
      </w:r>
      <w:r w:rsidR="005D68B9" w:rsidRPr="006E4FDD">
        <w:rPr>
          <w:b/>
          <w:lang w:val="en-US"/>
        </w:rPr>
        <w:t xml:space="preserve">are the </w:t>
      </w:r>
      <w:r w:rsidRPr="006E4FDD">
        <w:rPr>
          <w:b/>
          <w:lang w:val="en-US"/>
        </w:rPr>
        <w:t>consequences</w:t>
      </w:r>
      <w:r w:rsidR="00A11FD9" w:rsidRPr="006E4FDD">
        <w:rPr>
          <w:b/>
          <w:lang w:val="en-US"/>
        </w:rPr>
        <w:t xml:space="preserve"> </w:t>
      </w:r>
      <w:r w:rsidR="005D68B9" w:rsidRPr="006E4FDD">
        <w:rPr>
          <w:b/>
          <w:lang w:val="en-US"/>
        </w:rPr>
        <w:t xml:space="preserve">of </w:t>
      </w:r>
      <w:r w:rsidR="00A11FD9" w:rsidRPr="006E4FDD">
        <w:rPr>
          <w:b/>
          <w:lang w:val="en-US"/>
        </w:rPr>
        <w:t>corruption for the company?</w:t>
      </w:r>
    </w:p>
    <w:p w14:paraId="73CA436C" w14:textId="77777777" w:rsidR="002B3D42" w:rsidRPr="006E4FDD" w:rsidRDefault="002B3D42" w:rsidP="002B3D42">
      <w:pPr>
        <w:pStyle w:val="ListParagraph"/>
        <w:rPr>
          <w:lang w:val="en-US"/>
        </w:rPr>
      </w:pPr>
    </w:p>
    <w:p w14:paraId="31896FA9" w14:textId="77777777" w:rsidR="002B3D42" w:rsidRPr="006E4FDD" w:rsidRDefault="002B3D42" w:rsidP="002B3D42">
      <w:pPr>
        <w:rPr>
          <w:lang w:val="en-US"/>
        </w:rPr>
      </w:pPr>
      <w:r w:rsidRPr="006E4FDD">
        <w:rPr>
          <w:lang w:val="en-US"/>
        </w:rPr>
        <w:t xml:space="preserve">       А. </w:t>
      </w:r>
      <w:r w:rsidR="00A11FD9" w:rsidRPr="006E4FDD">
        <w:rPr>
          <w:lang w:val="en-US"/>
        </w:rPr>
        <w:t xml:space="preserve">Damage of business reputation </w:t>
      </w:r>
    </w:p>
    <w:p w14:paraId="008D6FC1" w14:textId="77777777" w:rsidR="002B3D42" w:rsidRPr="006E4FDD" w:rsidRDefault="002B3D42" w:rsidP="002B3D42">
      <w:pPr>
        <w:rPr>
          <w:lang w:val="en-US"/>
        </w:rPr>
      </w:pPr>
      <w:r w:rsidRPr="006E4FDD">
        <w:rPr>
          <w:lang w:val="en-US"/>
        </w:rPr>
        <w:t xml:space="preserve">       </w:t>
      </w:r>
      <w:r w:rsidR="00A11FD9" w:rsidRPr="006E4FDD">
        <w:rPr>
          <w:lang w:val="en-US"/>
        </w:rPr>
        <w:t>B</w:t>
      </w:r>
      <w:r w:rsidRPr="006E4FDD">
        <w:rPr>
          <w:lang w:val="en-US"/>
        </w:rPr>
        <w:t xml:space="preserve">. </w:t>
      </w:r>
      <w:r w:rsidR="0028733C">
        <w:rPr>
          <w:lang w:val="en-US"/>
        </w:rPr>
        <w:t xml:space="preserve">Criminal proceedings against </w:t>
      </w:r>
      <w:r w:rsidR="00A11FD9" w:rsidRPr="006E4FDD">
        <w:rPr>
          <w:lang w:val="en-US"/>
        </w:rPr>
        <w:t>employees</w:t>
      </w:r>
      <w:r w:rsidRPr="006E4FDD">
        <w:rPr>
          <w:lang w:val="en-US"/>
        </w:rPr>
        <w:t xml:space="preserve"> </w:t>
      </w:r>
    </w:p>
    <w:p w14:paraId="4D04EBEC" w14:textId="77777777" w:rsidR="002B3D42" w:rsidRPr="006E4FDD" w:rsidRDefault="002B3D42" w:rsidP="00A11FD9">
      <w:pPr>
        <w:rPr>
          <w:lang w:val="en-US"/>
        </w:rPr>
      </w:pPr>
      <w:r w:rsidRPr="006E4FDD">
        <w:rPr>
          <w:lang w:val="en-US"/>
        </w:rPr>
        <w:t xml:space="preserve">       </w:t>
      </w:r>
      <w:r w:rsidR="00A11FD9" w:rsidRPr="006E4FDD">
        <w:rPr>
          <w:lang w:val="en-US"/>
        </w:rPr>
        <w:t>C</w:t>
      </w:r>
      <w:r w:rsidRPr="006E4FDD">
        <w:rPr>
          <w:lang w:val="en-US"/>
        </w:rPr>
        <w:t xml:space="preserve">. </w:t>
      </w:r>
      <w:r w:rsidR="005D68B9" w:rsidRPr="006E4FDD">
        <w:rPr>
          <w:lang w:val="en-US"/>
        </w:rPr>
        <w:t xml:space="preserve">It </w:t>
      </w:r>
      <w:r w:rsidR="005D68B9" w:rsidRPr="006E4FDD">
        <w:rPr>
          <w:rStyle w:val="shorttext"/>
          <w:lang w:val="en-US"/>
        </w:rPr>
        <w:t>n</w:t>
      </w:r>
      <w:r w:rsidR="00A11FD9" w:rsidRPr="006E4FDD">
        <w:rPr>
          <w:rStyle w:val="shorttext"/>
          <w:lang w:val="en-US"/>
        </w:rPr>
        <w:t>egatively affects the business</w:t>
      </w:r>
      <w:r w:rsidR="00A11FD9" w:rsidRPr="006E4FDD">
        <w:rPr>
          <w:lang w:val="en-US"/>
        </w:rPr>
        <w:t xml:space="preserve"> </w:t>
      </w:r>
    </w:p>
    <w:p w14:paraId="50DB880A" w14:textId="77777777" w:rsidR="002B3D42" w:rsidRPr="006E4FDD" w:rsidRDefault="002B3D42" w:rsidP="002B3D42">
      <w:pPr>
        <w:rPr>
          <w:lang w:val="en-US"/>
        </w:rPr>
      </w:pPr>
      <w:r w:rsidRPr="006E4FDD">
        <w:rPr>
          <w:lang w:val="en-US"/>
        </w:rPr>
        <w:t xml:space="preserve">       </w:t>
      </w:r>
      <w:r w:rsidR="00A11FD9" w:rsidRPr="006E4FDD">
        <w:rPr>
          <w:lang w:val="en-US"/>
        </w:rPr>
        <w:t>D</w:t>
      </w:r>
      <w:r w:rsidRPr="006E4FDD">
        <w:rPr>
          <w:lang w:val="en-US"/>
        </w:rPr>
        <w:t xml:space="preserve">. </w:t>
      </w:r>
      <w:r w:rsidR="005D68B9" w:rsidRPr="006E4FDD">
        <w:rPr>
          <w:lang w:val="en-US"/>
        </w:rPr>
        <w:t>It c</w:t>
      </w:r>
      <w:r w:rsidR="00A11FD9" w:rsidRPr="006E4FDD">
        <w:rPr>
          <w:lang w:val="en-US"/>
        </w:rPr>
        <w:t>ontributes to attraction of clients and growth of profits</w:t>
      </w:r>
    </w:p>
    <w:p w14:paraId="10FEBBA1" w14:textId="77777777" w:rsidR="002B3D42" w:rsidRPr="006E4FDD" w:rsidRDefault="002B3D42" w:rsidP="002B3D42">
      <w:pPr>
        <w:rPr>
          <w:lang w:val="en-US"/>
        </w:rPr>
      </w:pPr>
      <w:r w:rsidRPr="006E4FDD">
        <w:rPr>
          <w:lang w:val="en-US"/>
        </w:rPr>
        <w:t xml:space="preserve">       </w:t>
      </w:r>
      <w:r w:rsidR="00A11FD9" w:rsidRPr="006E4FDD">
        <w:rPr>
          <w:lang w:val="en-US"/>
        </w:rPr>
        <w:t>E</w:t>
      </w:r>
      <w:r w:rsidRPr="006E4FDD">
        <w:rPr>
          <w:lang w:val="en-US"/>
        </w:rPr>
        <w:t xml:space="preserve">. </w:t>
      </w:r>
      <w:r w:rsidR="0028733C">
        <w:rPr>
          <w:lang w:val="en-US"/>
        </w:rPr>
        <w:t>It</w:t>
      </w:r>
      <w:r w:rsidR="00A11FD9" w:rsidRPr="006E4FDD">
        <w:rPr>
          <w:lang w:val="en-US"/>
        </w:rPr>
        <w:t xml:space="preserve"> does not affect the company's activities</w:t>
      </w:r>
    </w:p>
    <w:p w14:paraId="1770DAB8" w14:textId="77777777" w:rsidR="002B3D42" w:rsidRPr="006E4FDD" w:rsidRDefault="00A11FD9" w:rsidP="002B3D42">
      <w:pPr>
        <w:rPr>
          <w:lang w:val="en-US"/>
        </w:rPr>
      </w:pPr>
      <w:r w:rsidRPr="006E4FDD">
        <w:rPr>
          <w:lang w:val="en-US"/>
        </w:rPr>
        <w:t>Correct answers</w:t>
      </w:r>
      <w:r w:rsidR="002B3D42" w:rsidRPr="006E4FDD">
        <w:rPr>
          <w:lang w:val="en-US"/>
        </w:rPr>
        <w:t xml:space="preserve">: А, </w:t>
      </w:r>
      <w:r w:rsidRPr="006E4FDD">
        <w:rPr>
          <w:lang w:val="en-US"/>
        </w:rPr>
        <w:t>B</w:t>
      </w:r>
      <w:r w:rsidR="002B3D42" w:rsidRPr="006E4FDD">
        <w:rPr>
          <w:lang w:val="en-US"/>
        </w:rPr>
        <w:t xml:space="preserve">, </w:t>
      </w:r>
      <w:r w:rsidRPr="006E4FDD">
        <w:rPr>
          <w:lang w:val="en-US"/>
        </w:rPr>
        <w:t>C</w:t>
      </w:r>
      <w:r w:rsidR="002B3D42" w:rsidRPr="006E4FDD">
        <w:rPr>
          <w:lang w:val="en-US"/>
        </w:rPr>
        <w:t>.</w:t>
      </w:r>
    </w:p>
    <w:p w14:paraId="5F838668" w14:textId="77777777" w:rsidR="002B3D42" w:rsidRPr="006E4FDD" w:rsidRDefault="002B3D42" w:rsidP="002B3D42">
      <w:pPr>
        <w:rPr>
          <w:lang w:val="en-US"/>
        </w:rPr>
      </w:pPr>
    </w:p>
    <w:p w14:paraId="53C81B26" w14:textId="77777777" w:rsidR="002B3D42" w:rsidRPr="006E4FDD" w:rsidRDefault="00A11FD9" w:rsidP="002B3D4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E4FDD">
        <w:rPr>
          <w:b/>
          <w:lang w:val="en-US"/>
        </w:rPr>
        <w:t xml:space="preserve">What anti-corruption laws </w:t>
      </w:r>
      <w:r w:rsidR="005D68B9" w:rsidRPr="006E4FDD">
        <w:rPr>
          <w:b/>
          <w:lang w:val="en-US"/>
        </w:rPr>
        <w:t>does Softline</w:t>
      </w:r>
      <w:r w:rsidRPr="006E4FDD">
        <w:rPr>
          <w:b/>
          <w:lang w:val="en-US"/>
        </w:rPr>
        <w:t xml:space="preserve"> </w:t>
      </w:r>
      <w:r w:rsidR="005D68B9" w:rsidRPr="006E4FDD">
        <w:rPr>
          <w:b/>
          <w:lang w:val="en-US"/>
        </w:rPr>
        <w:t xml:space="preserve">follow </w:t>
      </w:r>
      <w:r w:rsidRPr="006E4FDD">
        <w:rPr>
          <w:b/>
          <w:lang w:val="en-US"/>
        </w:rPr>
        <w:t>in its activities?</w:t>
      </w:r>
    </w:p>
    <w:p w14:paraId="3EC652B4" w14:textId="77777777" w:rsidR="00B73A67" w:rsidRPr="006E4FDD" w:rsidRDefault="00B73A67" w:rsidP="00B73A67">
      <w:pPr>
        <w:ind w:left="360"/>
        <w:rPr>
          <w:lang w:val="en-US"/>
        </w:rPr>
      </w:pPr>
      <w:r w:rsidRPr="006E4FDD">
        <w:rPr>
          <w:lang w:val="en-US"/>
        </w:rPr>
        <w:t xml:space="preserve">А. </w:t>
      </w:r>
      <w:r w:rsidR="009E252F" w:rsidRPr="006E4FDD">
        <w:rPr>
          <w:lang w:val="en-US"/>
        </w:rPr>
        <w:t>Laws of the Russian Federation only</w:t>
      </w:r>
    </w:p>
    <w:p w14:paraId="595F8B52" w14:textId="77777777" w:rsidR="00B73A67" w:rsidRPr="006E4FDD" w:rsidRDefault="005D68B9" w:rsidP="00B73A67">
      <w:pPr>
        <w:ind w:left="360"/>
        <w:rPr>
          <w:lang w:val="en-US"/>
        </w:rPr>
      </w:pPr>
      <w:r w:rsidRPr="006E4FDD">
        <w:rPr>
          <w:lang w:val="en-US"/>
        </w:rPr>
        <w:t>B</w:t>
      </w:r>
      <w:r w:rsidR="00B73A67" w:rsidRPr="006E4FDD">
        <w:rPr>
          <w:lang w:val="en-US"/>
        </w:rPr>
        <w:t xml:space="preserve">. </w:t>
      </w:r>
      <w:r w:rsidR="009E252F" w:rsidRPr="006E4FDD">
        <w:rPr>
          <w:lang w:val="en-US"/>
        </w:rPr>
        <w:t xml:space="preserve">Laws of </w:t>
      </w:r>
      <w:r w:rsidRPr="006E4FDD">
        <w:rPr>
          <w:lang w:val="en-US"/>
        </w:rPr>
        <w:t>the country of operation and internal regulations</w:t>
      </w:r>
      <w:r w:rsidR="00FA5CC3">
        <w:rPr>
          <w:lang w:val="en-US"/>
        </w:rPr>
        <w:t xml:space="preserve"> </w:t>
      </w:r>
      <w:r w:rsidR="00FA5CC3" w:rsidRPr="00D83128">
        <w:rPr>
          <w:lang w:val="en-US"/>
        </w:rPr>
        <w:t>only</w:t>
      </w:r>
      <w:r w:rsidR="00B73A67" w:rsidRPr="00D83128">
        <w:rPr>
          <w:lang w:val="en-US"/>
        </w:rPr>
        <w:t>.</w:t>
      </w:r>
    </w:p>
    <w:p w14:paraId="4170B104" w14:textId="77777777" w:rsidR="002744A7" w:rsidRDefault="005D68B9" w:rsidP="002744A7">
      <w:pPr>
        <w:ind w:left="360"/>
        <w:rPr>
          <w:lang w:val="en-US"/>
        </w:rPr>
      </w:pPr>
      <w:r w:rsidRPr="006E4FDD">
        <w:rPr>
          <w:lang w:val="en-US"/>
        </w:rPr>
        <w:t>C</w:t>
      </w:r>
      <w:r w:rsidR="00B73A67" w:rsidRPr="006E4FDD">
        <w:rPr>
          <w:lang w:val="en-US"/>
        </w:rPr>
        <w:t xml:space="preserve">. </w:t>
      </w:r>
      <w:r w:rsidR="002744A7">
        <w:rPr>
          <w:lang w:val="en-US"/>
        </w:rPr>
        <w:t xml:space="preserve">Laws of the country of operation, internal regulations, USA Foreign Corrupt Practices Act (FCPA) </w:t>
      </w:r>
      <w:r w:rsidR="002744A7" w:rsidRPr="00D83128">
        <w:rPr>
          <w:lang w:val="en-US"/>
        </w:rPr>
        <w:t>and others</w:t>
      </w:r>
      <w:r w:rsidR="002744A7">
        <w:rPr>
          <w:lang w:val="en-US"/>
        </w:rPr>
        <w:t>.</w:t>
      </w:r>
    </w:p>
    <w:p w14:paraId="1B43B355" w14:textId="77777777" w:rsidR="00B73A67" w:rsidRPr="006E4FDD" w:rsidRDefault="00A11FD9" w:rsidP="00B73A67">
      <w:pPr>
        <w:ind w:left="360"/>
        <w:rPr>
          <w:lang w:val="en-US"/>
        </w:rPr>
      </w:pPr>
      <w:r w:rsidRPr="006E4FDD">
        <w:rPr>
          <w:lang w:val="en-US"/>
        </w:rPr>
        <w:t>Correct answer</w:t>
      </w:r>
      <w:r w:rsidR="00B73A67" w:rsidRPr="006E4FDD">
        <w:rPr>
          <w:lang w:val="en-US"/>
        </w:rPr>
        <w:t xml:space="preserve">: </w:t>
      </w:r>
      <w:r w:rsidR="005D68B9" w:rsidRPr="006E4FDD">
        <w:rPr>
          <w:lang w:val="en-US"/>
        </w:rPr>
        <w:t>C</w:t>
      </w:r>
    </w:p>
    <w:p w14:paraId="0F43854B" w14:textId="77777777" w:rsidR="00B73A67" w:rsidRPr="006E4FDD" w:rsidRDefault="005D68B9" w:rsidP="0083003A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6E4FDD">
        <w:rPr>
          <w:b/>
          <w:lang w:val="en-US"/>
        </w:rPr>
        <w:t>An employee of</w:t>
      </w:r>
      <w:r w:rsidR="001A2D32" w:rsidRPr="006E4FDD">
        <w:rPr>
          <w:b/>
          <w:lang w:val="en-US"/>
        </w:rPr>
        <w:t xml:space="preserve"> Softline</w:t>
      </w:r>
      <w:r w:rsidRPr="006E4FDD">
        <w:rPr>
          <w:b/>
          <w:lang w:val="en-US"/>
        </w:rPr>
        <w:t xml:space="preserve"> in charge of </w:t>
      </w:r>
      <w:r w:rsidR="0028733C">
        <w:rPr>
          <w:b/>
          <w:lang w:val="en-US"/>
        </w:rPr>
        <w:t>concluding of</w:t>
      </w:r>
      <w:r w:rsidRPr="006E4FDD">
        <w:rPr>
          <w:b/>
          <w:lang w:val="en-US"/>
        </w:rPr>
        <w:t xml:space="preserve"> a government contract was offered by a government official to speed</w:t>
      </w:r>
      <w:r w:rsidR="0028733C">
        <w:rPr>
          <w:b/>
          <w:lang w:val="en-US"/>
        </w:rPr>
        <w:t xml:space="preserve"> up</w:t>
      </w:r>
      <w:r w:rsidRPr="006E4FDD">
        <w:rPr>
          <w:b/>
          <w:lang w:val="en-US"/>
        </w:rPr>
        <w:t xml:space="preserve"> the process of entering into such contract </w:t>
      </w:r>
      <w:r w:rsidR="00127441" w:rsidRPr="006E4FDD">
        <w:rPr>
          <w:b/>
          <w:lang w:val="en-US"/>
        </w:rPr>
        <w:t xml:space="preserve">subject to payment by </w:t>
      </w:r>
      <w:r w:rsidR="001A2D32" w:rsidRPr="006E4FDD">
        <w:rPr>
          <w:b/>
          <w:lang w:val="en-US"/>
        </w:rPr>
        <w:t>Softline</w:t>
      </w:r>
      <w:r w:rsidR="00127441" w:rsidRPr="006E4FDD">
        <w:rPr>
          <w:b/>
          <w:lang w:val="en-US"/>
        </w:rPr>
        <w:t xml:space="preserve"> of </w:t>
      </w:r>
      <w:r w:rsidR="0028733C">
        <w:rPr>
          <w:b/>
          <w:lang w:val="en-US"/>
        </w:rPr>
        <w:t xml:space="preserve">his/her </w:t>
      </w:r>
      <w:r w:rsidR="00127441" w:rsidRPr="006E4FDD">
        <w:rPr>
          <w:b/>
          <w:lang w:val="en-US"/>
        </w:rPr>
        <w:t>vacation abroad</w:t>
      </w:r>
      <w:r w:rsidR="0083003A" w:rsidRPr="006E4FDD">
        <w:rPr>
          <w:b/>
          <w:lang w:val="en-US"/>
        </w:rPr>
        <w:t xml:space="preserve">. </w:t>
      </w:r>
      <w:r w:rsidR="00127441" w:rsidRPr="006E4FDD">
        <w:rPr>
          <w:b/>
          <w:lang w:val="en-US"/>
        </w:rPr>
        <w:t>What actions should such employee take</w:t>
      </w:r>
      <w:r w:rsidR="0083003A" w:rsidRPr="006E4FDD">
        <w:rPr>
          <w:b/>
          <w:lang w:val="en-US"/>
        </w:rPr>
        <w:t>?</w:t>
      </w:r>
    </w:p>
    <w:p w14:paraId="2C5D57AD" w14:textId="77777777" w:rsidR="0083003A" w:rsidRPr="006E4FDD" w:rsidRDefault="0083003A" w:rsidP="0083003A">
      <w:pPr>
        <w:pStyle w:val="ListParagraph"/>
        <w:rPr>
          <w:lang w:val="en-US"/>
        </w:rPr>
      </w:pPr>
    </w:p>
    <w:p w14:paraId="13F961FD" w14:textId="77777777" w:rsidR="0083003A" w:rsidRPr="006E4FDD" w:rsidRDefault="0083003A" w:rsidP="0062591E">
      <w:pPr>
        <w:pStyle w:val="ListParagraph"/>
        <w:jc w:val="both"/>
        <w:rPr>
          <w:lang w:val="en-US"/>
        </w:rPr>
      </w:pPr>
      <w:r w:rsidRPr="006E4FDD">
        <w:rPr>
          <w:lang w:val="en-US"/>
        </w:rPr>
        <w:t xml:space="preserve">А. </w:t>
      </w:r>
      <w:r w:rsidR="00BA34E3" w:rsidRPr="006E4FDD">
        <w:rPr>
          <w:lang w:val="en-US"/>
        </w:rPr>
        <w:t>P</w:t>
      </w:r>
      <w:r w:rsidR="003F054A" w:rsidRPr="006E4FDD">
        <w:rPr>
          <w:lang w:val="en-US"/>
        </w:rPr>
        <w:t xml:space="preserve">retend that he/she does not understand what </w:t>
      </w:r>
      <w:r w:rsidR="006E4FDD" w:rsidRPr="006E4FDD">
        <w:rPr>
          <w:lang w:val="en-US"/>
        </w:rPr>
        <w:t>it is</w:t>
      </w:r>
      <w:r w:rsidR="003F054A" w:rsidRPr="006E4FDD">
        <w:rPr>
          <w:lang w:val="en-US"/>
        </w:rPr>
        <w:t xml:space="preserve"> all about. </w:t>
      </w:r>
      <w:r w:rsidR="00AE4E7F">
        <w:rPr>
          <w:lang w:val="en-US"/>
        </w:rPr>
        <w:t>T</w:t>
      </w:r>
      <w:r w:rsidR="003F054A" w:rsidRPr="006E4FDD">
        <w:rPr>
          <w:lang w:val="en-US"/>
        </w:rPr>
        <w:t xml:space="preserve">ell </w:t>
      </w:r>
      <w:r w:rsidR="00AE4E7F">
        <w:rPr>
          <w:lang w:val="en-US"/>
        </w:rPr>
        <w:t>nobody</w:t>
      </w:r>
      <w:r w:rsidR="00AE4E7F" w:rsidRPr="006E4FDD">
        <w:rPr>
          <w:lang w:val="en-US"/>
        </w:rPr>
        <w:t xml:space="preserve"> </w:t>
      </w:r>
      <w:r w:rsidR="003F054A" w:rsidRPr="006E4FDD">
        <w:rPr>
          <w:lang w:val="en-US"/>
        </w:rPr>
        <w:t>about such incident, so that not to become a</w:t>
      </w:r>
      <w:r w:rsidR="00F65FE8" w:rsidRPr="006E4FDD">
        <w:rPr>
          <w:lang w:val="en-US"/>
        </w:rPr>
        <w:t xml:space="preserve"> party to </w:t>
      </w:r>
      <w:r w:rsidR="003F054A" w:rsidRPr="006E4FDD">
        <w:rPr>
          <w:lang w:val="en-US"/>
        </w:rPr>
        <w:t>corrupti</w:t>
      </w:r>
      <w:r w:rsidR="008A3F02" w:rsidRPr="006E4FDD">
        <w:rPr>
          <w:lang w:val="en-US"/>
        </w:rPr>
        <w:t>ve</w:t>
      </w:r>
      <w:r w:rsidR="003F054A" w:rsidRPr="006E4FDD">
        <w:rPr>
          <w:lang w:val="en-US"/>
        </w:rPr>
        <w:t xml:space="preserve"> </w:t>
      </w:r>
      <w:r w:rsidR="00F65FE8" w:rsidRPr="006E4FDD">
        <w:rPr>
          <w:lang w:val="en-US"/>
        </w:rPr>
        <w:t>actions</w:t>
      </w:r>
      <w:r w:rsidRPr="006E4FDD">
        <w:rPr>
          <w:lang w:val="en-US"/>
        </w:rPr>
        <w:t>.</w:t>
      </w:r>
      <w:r w:rsidR="00127441" w:rsidRPr="006E4FDD">
        <w:rPr>
          <w:lang w:val="en-US"/>
        </w:rPr>
        <w:t xml:space="preserve"> </w:t>
      </w:r>
    </w:p>
    <w:p w14:paraId="6130EE17" w14:textId="77777777" w:rsidR="0083003A" w:rsidRPr="006E4FDD" w:rsidRDefault="0083003A" w:rsidP="0083003A">
      <w:pPr>
        <w:pStyle w:val="ListParagraph"/>
        <w:rPr>
          <w:lang w:val="en-US"/>
        </w:rPr>
      </w:pPr>
    </w:p>
    <w:p w14:paraId="2D2AD7A0" w14:textId="77777777" w:rsidR="0083003A" w:rsidRPr="006E4FDD" w:rsidRDefault="00BA34E3" w:rsidP="0062591E">
      <w:pPr>
        <w:pStyle w:val="ListParagraph"/>
        <w:jc w:val="both"/>
        <w:rPr>
          <w:lang w:val="en-US"/>
        </w:rPr>
      </w:pPr>
      <w:r w:rsidRPr="006E4FDD">
        <w:rPr>
          <w:lang w:val="en-US"/>
        </w:rPr>
        <w:t>B</w:t>
      </w:r>
      <w:r w:rsidR="0083003A" w:rsidRPr="006E4FDD">
        <w:rPr>
          <w:lang w:val="en-US"/>
        </w:rPr>
        <w:t xml:space="preserve">. </w:t>
      </w:r>
      <w:r w:rsidRPr="006E4FDD">
        <w:rPr>
          <w:lang w:val="en-US"/>
        </w:rPr>
        <w:t>A</w:t>
      </w:r>
      <w:r w:rsidR="003F054A" w:rsidRPr="006E4FDD">
        <w:rPr>
          <w:lang w:val="en-US"/>
        </w:rPr>
        <w:t xml:space="preserve">nswer that this issue is beyond his/her competence and recommend such government official to apply to </w:t>
      </w:r>
      <w:r w:rsidR="0028733C" w:rsidRPr="006E4FDD">
        <w:rPr>
          <w:lang w:val="en-US"/>
        </w:rPr>
        <w:t>Softline</w:t>
      </w:r>
      <w:r w:rsidR="0028733C">
        <w:rPr>
          <w:lang w:val="en-US"/>
        </w:rPr>
        <w:t>’s</w:t>
      </w:r>
      <w:r w:rsidR="0028733C" w:rsidRPr="006E4FDD">
        <w:rPr>
          <w:lang w:val="en-US"/>
        </w:rPr>
        <w:t xml:space="preserve"> </w:t>
      </w:r>
      <w:r w:rsidR="003F054A" w:rsidRPr="006E4FDD">
        <w:rPr>
          <w:lang w:val="en-US"/>
        </w:rPr>
        <w:t>top management</w:t>
      </w:r>
      <w:r w:rsidR="000C0287" w:rsidRPr="006E4FDD">
        <w:rPr>
          <w:lang w:val="en-US"/>
        </w:rPr>
        <w:t>.</w:t>
      </w:r>
    </w:p>
    <w:p w14:paraId="5F9EE4D9" w14:textId="77777777" w:rsidR="003F054A" w:rsidRPr="006E4FDD" w:rsidRDefault="003F054A" w:rsidP="0083003A">
      <w:pPr>
        <w:pStyle w:val="ListParagraph"/>
        <w:rPr>
          <w:lang w:val="en-US"/>
        </w:rPr>
      </w:pPr>
    </w:p>
    <w:p w14:paraId="6DBE3CDC" w14:textId="77777777" w:rsidR="0062591E" w:rsidRPr="006E4FDD" w:rsidRDefault="00BA34E3" w:rsidP="0062591E">
      <w:pPr>
        <w:pStyle w:val="ListParagraph"/>
        <w:jc w:val="both"/>
        <w:rPr>
          <w:lang w:val="en-US"/>
        </w:rPr>
      </w:pPr>
      <w:r w:rsidRPr="006E4FDD">
        <w:rPr>
          <w:lang w:val="en-US"/>
        </w:rPr>
        <w:t>C</w:t>
      </w:r>
      <w:r w:rsidR="0083003A" w:rsidRPr="006E4FDD">
        <w:rPr>
          <w:lang w:val="en-US"/>
        </w:rPr>
        <w:t xml:space="preserve">. </w:t>
      </w:r>
      <w:r w:rsidRPr="006E4FDD">
        <w:rPr>
          <w:lang w:val="en-US"/>
        </w:rPr>
        <w:t xml:space="preserve">Offer payment for the government official’s vacation abroad from </w:t>
      </w:r>
      <w:r w:rsidR="007D11B5">
        <w:rPr>
          <w:lang w:val="en-US"/>
        </w:rPr>
        <w:t>his/her</w:t>
      </w:r>
      <w:r w:rsidRPr="006E4FDD">
        <w:rPr>
          <w:lang w:val="en-US"/>
        </w:rPr>
        <w:t xml:space="preserve"> private money, as </w:t>
      </w:r>
      <w:r w:rsidR="0028733C">
        <w:rPr>
          <w:lang w:val="en-US"/>
        </w:rPr>
        <w:t>concluding</w:t>
      </w:r>
      <w:r w:rsidRPr="006E4FDD">
        <w:rPr>
          <w:lang w:val="en-US"/>
        </w:rPr>
        <w:t xml:space="preserve"> the contract may entail </w:t>
      </w:r>
      <w:r w:rsidR="0028733C" w:rsidRPr="006E4FDD">
        <w:rPr>
          <w:lang w:val="en-US"/>
        </w:rPr>
        <w:t>Softline</w:t>
      </w:r>
      <w:r w:rsidR="007D11B5">
        <w:rPr>
          <w:lang w:val="en-US"/>
        </w:rPr>
        <w:t>’s</w:t>
      </w:r>
      <w:r w:rsidR="0028733C">
        <w:rPr>
          <w:lang w:val="en-US"/>
        </w:rPr>
        <w:t xml:space="preserve"> </w:t>
      </w:r>
      <w:r w:rsidRPr="00095EA9">
        <w:rPr>
          <w:lang w:val="en-US"/>
        </w:rPr>
        <w:t>punitive</w:t>
      </w:r>
      <w:r w:rsidRPr="006E4FDD">
        <w:rPr>
          <w:lang w:val="en-US"/>
        </w:rPr>
        <w:t xml:space="preserve"> actions </w:t>
      </w:r>
      <w:r w:rsidR="007D11B5">
        <w:rPr>
          <w:lang w:val="en-US"/>
        </w:rPr>
        <w:t xml:space="preserve">against </w:t>
      </w:r>
      <w:r w:rsidR="0028733C">
        <w:rPr>
          <w:lang w:val="en-US"/>
        </w:rPr>
        <w:t>such e</w:t>
      </w:r>
      <w:r w:rsidR="007D11B5">
        <w:rPr>
          <w:lang w:val="en-US"/>
        </w:rPr>
        <w:t>m</w:t>
      </w:r>
      <w:r w:rsidR="0028733C">
        <w:rPr>
          <w:lang w:val="en-US"/>
        </w:rPr>
        <w:t>ployee</w:t>
      </w:r>
      <w:r w:rsidR="0062591E" w:rsidRPr="006E4FDD">
        <w:rPr>
          <w:lang w:val="en-US"/>
        </w:rPr>
        <w:t>.</w:t>
      </w:r>
    </w:p>
    <w:p w14:paraId="3631B092" w14:textId="77777777" w:rsidR="000C0287" w:rsidRPr="006E4FDD" w:rsidRDefault="000C0287" w:rsidP="0083003A">
      <w:pPr>
        <w:pStyle w:val="ListParagraph"/>
        <w:rPr>
          <w:lang w:val="en-US"/>
        </w:rPr>
      </w:pPr>
    </w:p>
    <w:p w14:paraId="2B4F9334" w14:textId="77777777" w:rsidR="0062591E" w:rsidRPr="006E4FDD" w:rsidRDefault="00BA34E3" w:rsidP="0083003A">
      <w:pPr>
        <w:pStyle w:val="ListParagraph"/>
        <w:rPr>
          <w:lang w:val="en-US"/>
        </w:rPr>
      </w:pPr>
      <w:r w:rsidRPr="006E4FDD">
        <w:rPr>
          <w:lang w:val="en-US"/>
        </w:rPr>
        <w:t>D</w:t>
      </w:r>
      <w:r w:rsidR="0062591E" w:rsidRPr="006E4FDD">
        <w:rPr>
          <w:lang w:val="en-US"/>
        </w:rPr>
        <w:t>.</w:t>
      </w:r>
      <w:r w:rsidR="003C590A">
        <w:rPr>
          <w:lang w:val="en-US"/>
        </w:rPr>
        <w:t xml:space="preserve"> </w:t>
      </w:r>
      <w:r w:rsidR="003C590A" w:rsidRPr="00D83128">
        <w:rPr>
          <w:lang w:val="en-US"/>
        </w:rPr>
        <w:t xml:space="preserve">Apologize for not taking the offer </w:t>
      </w:r>
      <w:r w:rsidR="003C590A">
        <w:rPr>
          <w:lang w:val="en-US"/>
        </w:rPr>
        <w:t>and i</w:t>
      </w:r>
      <w:r w:rsidRPr="006E4FDD">
        <w:rPr>
          <w:lang w:val="en-US"/>
        </w:rPr>
        <w:t xml:space="preserve">mmediately inform </w:t>
      </w:r>
      <w:r w:rsidR="0091584C" w:rsidRPr="006E4FDD">
        <w:rPr>
          <w:lang w:val="en-US"/>
        </w:rPr>
        <w:t>top management</w:t>
      </w:r>
      <w:r w:rsidRPr="006E4FDD">
        <w:rPr>
          <w:lang w:val="en-US"/>
        </w:rPr>
        <w:t xml:space="preserve"> of such proposal, as of the government official’s corrupt action</w:t>
      </w:r>
      <w:r w:rsidR="0062591E" w:rsidRPr="006E4FDD">
        <w:rPr>
          <w:lang w:val="en-US"/>
        </w:rPr>
        <w:t>.</w:t>
      </w:r>
    </w:p>
    <w:p w14:paraId="26CEF447" w14:textId="77777777" w:rsidR="00F85927" w:rsidRPr="006E4FDD" w:rsidRDefault="00F85927" w:rsidP="0083003A">
      <w:pPr>
        <w:pStyle w:val="ListParagraph"/>
        <w:rPr>
          <w:lang w:val="en-US"/>
        </w:rPr>
      </w:pPr>
    </w:p>
    <w:p w14:paraId="6C7E1F15" w14:textId="77777777" w:rsidR="00F85927" w:rsidRPr="006E4FDD" w:rsidRDefault="00BA34E3" w:rsidP="00F85927">
      <w:pPr>
        <w:pStyle w:val="ListParagraph"/>
        <w:rPr>
          <w:lang w:val="en-US"/>
        </w:rPr>
      </w:pPr>
      <w:r w:rsidRPr="006E4FDD">
        <w:rPr>
          <w:lang w:val="en-US"/>
        </w:rPr>
        <w:t>E</w:t>
      </w:r>
      <w:r w:rsidR="00F85927" w:rsidRPr="006E4FDD">
        <w:rPr>
          <w:lang w:val="en-US"/>
        </w:rPr>
        <w:t xml:space="preserve">. </w:t>
      </w:r>
      <w:r w:rsidRPr="006E4FDD">
        <w:rPr>
          <w:lang w:val="en-US"/>
        </w:rPr>
        <w:t xml:space="preserve">Immediately inform </w:t>
      </w:r>
      <w:r w:rsidR="0091584C" w:rsidRPr="006E4FDD">
        <w:rPr>
          <w:lang w:val="en-US"/>
        </w:rPr>
        <w:t>top management</w:t>
      </w:r>
      <w:r w:rsidRPr="006E4FDD">
        <w:rPr>
          <w:lang w:val="en-US"/>
        </w:rPr>
        <w:t xml:space="preserve"> and </w:t>
      </w:r>
      <w:r w:rsidR="0091584C" w:rsidRPr="006E4FDD">
        <w:rPr>
          <w:lang w:val="en-US"/>
        </w:rPr>
        <w:t>Legal Compliance Department</w:t>
      </w:r>
      <w:r w:rsidRPr="006E4FDD">
        <w:rPr>
          <w:lang w:val="en-US"/>
        </w:rPr>
        <w:t xml:space="preserve"> of such proposal, as of the government official’s corrupt</w:t>
      </w:r>
      <w:r w:rsidR="0091584C" w:rsidRPr="006E4FDD">
        <w:rPr>
          <w:lang w:val="en-US"/>
        </w:rPr>
        <w:t>ive</w:t>
      </w:r>
      <w:r w:rsidRPr="006E4FDD">
        <w:rPr>
          <w:lang w:val="en-US"/>
        </w:rPr>
        <w:t xml:space="preserve"> action</w:t>
      </w:r>
      <w:r w:rsidR="00F85927" w:rsidRPr="006E4FDD">
        <w:rPr>
          <w:lang w:val="en-US"/>
        </w:rPr>
        <w:t>.</w:t>
      </w:r>
    </w:p>
    <w:p w14:paraId="3D7B59EC" w14:textId="77777777" w:rsidR="0062591E" w:rsidRPr="006E4FDD" w:rsidRDefault="0062591E" w:rsidP="0083003A">
      <w:pPr>
        <w:pStyle w:val="ListParagraph"/>
        <w:rPr>
          <w:lang w:val="en-US"/>
        </w:rPr>
      </w:pPr>
    </w:p>
    <w:p w14:paraId="40357EC9" w14:textId="77777777" w:rsidR="0062591E" w:rsidRPr="006E4FDD" w:rsidRDefault="00A11FD9" w:rsidP="0083003A">
      <w:pPr>
        <w:pStyle w:val="ListParagraph"/>
        <w:rPr>
          <w:lang w:val="en-US"/>
        </w:rPr>
      </w:pPr>
      <w:r w:rsidRPr="006E4FDD">
        <w:rPr>
          <w:lang w:val="en-US"/>
        </w:rPr>
        <w:t>Correct answer</w:t>
      </w:r>
      <w:r w:rsidR="00F85927" w:rsidRPr="006E4FDD">
        <w:rPr>
          <w:lang w:val="en-US"/>
        </w:rPr>
        <w:t xml:space="preserve">: </w:t>
      </w:r>
      <w:r w:rsidR="00BA34E3" w:rsidRPr="006E4FDD">
        <w:rPr>
          <w:lang w:val="en-US"/>
        </w:rPr>
        <w:t>E</w:t>
      </w:r>
    </w:p>
    <w:p w14:paraId="5F4DCCDE" w14:textId="77777777" w:rsidR="0062591E" w:rsidRPr="006E4FDD" w:rsidRDefault="0062591E" w:rsidP="0083003A">
      <w:pPr>
        <w:pStyle w:val="ListParagraph"/>
        <w:rPr>
          <w:lang w:val="en-US"/>
        </w:rPr>
      </w:pPr>
    </w:p>
    <w:p w14:paraId="46B95769" w14:textId="77777777" w:rsidR="0062591E" w:rsidRPr="006E4FDD" w:rsidRDefault="00BA34E3" w:rsidP="000C0287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6E4FDD">
        <w:rPr>
          <w:b/>
          <w:lang w:val="en-US"/>
        </w:rPr>
        <w:lastRenderedPageBreak/>
        <w:t>What actions can counterparties</w:t>
      </w:r>
      <w:r w:rsidR="000F045F" w:rsidRPr="006E4FDD">
        <w:rPr>
          <w:b/>
          <w:lang w:val="en-US"/>
        </w:rPr>
        <w:t xml:space="preserve"> (</w:t>
      </w:r>
      <w:r w:rsidRPr="006E4FDD">
        <w:rPr>
          <w:b/>
          <w:lang w:val="en-US"/>
        </w:rPr>
        <w:t>including Microsoft</w:t>
      </w:r>
      <w:r w:rsidR="000F045F" w:rsidRPr="006E4FDD">
        <w:rPr>
          <w:b/>
          <w:lang w:val="en-US"/>
        </w:rPr>
        <w:t>)</w:t>
      </w:r>
      <w:r w:rsidRPr="006E4FDD">
        <w:rPr>
          <w:b/>
          <w:lang w:val="en-US"/>
        </w:rPr>
        <w:t xml:space="preserve"> take </w:t>
      </w:r>
      <w:r w:rsidR="000F045F" w:rsidRPr="006E4FDD">
        <w:rPr>
          <w:b/>
          <w:lang w:val="en-US"/>
        </w:rPr>
        <w:t xml:space="preserve">to get the </w:t>
      </w:r>
      <w:r w:rsidRPr="006E4FDD">
        <w:rPr>
          <w:b/>
          <w:lang w:val="en-US"/>
        </w:rPr>
        <w:t xml:space="preserve">information </w:t>
      </w:r>
      <w:r w:rsidR="000F045F" w:rsidRPr="006E4FDD">
        <w:rPr>
          <w:b/>
          <w:lang w:val="en-US"/>
        </w:rPr>
        <w:t xml:space="preserve">on Softline’s </w:t>
      </w:r>
      <w:r w:rsidRPr="006E4FDD">
        <w:rPr>
          <w:b/>
          <w:lang w:val="en-US"/>
        </w:rPr>
        <w:t>non-compliance with anti-corruption laws</w:t>
      </w:r>
      <w:r w:rsidR="000C0287" w:rsidRPr="006E4FDD">
        <w:rPr>
          <w:b/>
          <w:lang w:val="en-US"/>
        </w:rPr>
        <w:t>?</w:t>
      </w:r>
    </w:p>
    <w:p w14:paraId="4F5B2D29" w14:textId="77777777" w:rsidR="000C0287" w:rsidRPr="006E4FDD" w:rsidRDefault="000C0287" w:rsidP="000C0287">
      <w:pPr>
        <w:ind w:left="720"/>
        <w:rPr>
          <w:lang w:val="en-US"/>
        </w:rPr>
      </w:pPr>
      <w:r w:rsidRPr="006E4FDD">
        <w:rPr>
          <w:lang w:val="en-US"/>
        </w:rPr>
        <w:t xml:space="preserve">А. </w:t>
      </w:r>
      <w:r w:rsidR="000F045F" w:rsidRPr="006E4FDD">
        <w:rPr>
          <w:lang w:val="en-US"/>
        </w:rPr>
        <w:t>None</w:t>
      </w:r>
      <w:r w:rsidRPr="006E4FDD">
        <w:rPr>
          <w:lang w:val="en-US"/>
        </w:rPr>
        <w:t xml:space="preserve">. </w:t>
      </w:r>
      <w:r w:rsidR="008A3F02" w:rsidRPr="006E4FDD">
        <w:rPr>
          <w:lang w:val="en-US"/>
        </w:rPr>
        <w:t>We are personally responsible for all our actions in the eyes of the law</w:t>
      </w:r>
      <w:r w:rsidRPr="006E4FDD">
        <w:rPr>
          <w:lang w:val="en-US"/>
        </w:rPr>
        <w:t>.</w:t>
      </w:r>
    </w:p>
    <w:p w14:paraId="77E06BD0" w14:textId="77777777" w:rsidR="000C0287" w:rsidRPr="006E4FDD" w:rsidRDefault="008A3F02" w:rsidP="000C0287">
      <w:pPr>
        <w:ind w:left="720"/>
        <w:rPr>
          <w:lang w:val="en-US"/>
        </w:rPr>
      </w:pPr>
      <w:r w:rsidRPr="006E4FDD">
        <w:rPr>
          <w:lang w:val="en-US"/>
        </w:rPr>
        <w:t>B</w:t>
      </w:r>
      <w:r w:rsidR="000C0287" w:rsidRPr="006E4FDD">
        <w:rPr>
          <w:lang w:val="en-US"/>
        </w:rPr>
        <w:t xml:space="preserve">. </w:t>
      </w:r>
      <w:r w:rsidRPr="006E4FDD">
        <w:rPr>
          <w:lang w:val="en-US"/>
        </w:rPr>
        <w:t>Inform Softline</w:t>
      </w:r>
      <w:r w:rsidR="007D11B5">
        <w:rPr>
          <w:lang w:val="en-US"/>
        </w:rPr>
        <w:t>’s</w:t>
      </w:r>
      <w:r w:rsidRPr="006E4FDD">
        <w:rPr>
          <w:lang w:val="en-US"/>
        </w:rPr>
        <w:t xml:space="preserve"> management on the possible corruptive actions of Softline</w:t>
      </w:r>
      <w:r w:rsidR="007D11B5">
        <w:rPr>
          <w:lang w:val="en-US"/>
        </w:rPr>
        <w:t>’s</w:t>
      </w:r>
      <w:r w:rsidRPr="006E4FDD">
        <w:rPr>
          <w:lang w:val="en-US"/>
        </w:rPr>
        <w:t xml:space="preserve"> employees and partners</w:t>
      </w:r>
      <w:r w:rsidR="00F85927" w:rsidRPr="006E4FDD">
        <w:rPr>
          <w:lang w:val="en-US"/>
        </w:rPr>
        <w:t>.</w:t>
      </w:r>
    </w:p>
    <w:p w14:paraId="7794F64E" w14:textId="77777777" w:rsidR="008A3F02" w:rsidRPr="006E4FDD" w:rsidRDefault="008A3F02" w:rsidP="000C0287">
      <w:pPr>
        <w:ind w:left="720"/>
        <w:rPr>
          <w:lang w:val="en-US"/>
        </w:rPr>
      </w:pPr>
    </w:p>
    <w:p w14:paraId="28BA1655" w14:textId="77777777" w:rsidR="00F85927" w:rsidRPr="006E4FDD" w:rsidRDefault="008A3F02" w:rsidP="000C0287">
      <w:pPr>
        <w:ind w:left="720"/>
        <w:rPr>
          <w:lang w:val="en-US"/>
        </w:rPr>
      </w:pPr>
      <w:r w:rsidRPr="006E4FDD">
        <w:rPr>
          <w:lang w:val="en-US"/>
        </w:rPr>
        <w:t>C</w:t>
      </w:r>
      <w:r w:rsidR="00F85927" w:rsidRPr="006E4FDD">
        <w:rPr>
          <w:lang w:val="en-US"/>
        </w:rPr>
        <w:t xml:space="preserve">. </w:t>
      </w:r>
      <w:r w:rsidRPr="006E4FDD">
        <w:rPr>
          <w:lang w:val="en-US"/>
        </w:rPr>
        <w:t>Carry out comprehensive anti-corruption audit and, where corruptive actions</w:t>
      </w:r>
      <w:r w:rsidR="00F85927" w:rsidRPr="006E4FDD">
        <w:rPr>
          <w:lang w:val="en-US"/>
        </w:rPr>
        <w:t xml:space="preserve"> </w:t>
      </w:r>
      <w:r w:rsidRPr="006E4FDD">
        <w:rPr>
          <w:lang w:val="en-US"/>
        </w:rPr>
        <w:t xml:space="preserve">of </w:t>
      </w:r>
      <w:r w:rsidR="00F85927" w:rsidRPr="006E4FDD">
        <w:rPr>
          <w:lang w:val="en-US"/>
        </w:rPr>
        <w:t>Softline</w:t>
      </w:r>
      <w:r w:rsidRPr="006E4FDD">
        <w:rPr>
          <w:lang w:val="en-US"/>
        </w:rPr>
        <w:t>’s employees and/or partners revealed, terminate business relations</w:t>
      </w:r>
      <w:r w:rsidR="00F85927" w:rsidRPr="006E4FDD">
        <w:rPr>
          <w:lang w:val="en-US"/>
        </w:rPr>
        <w:t>.</w:t>
      </w:r>
    </w:p>
    <w:p w14:paraId="05F7886F" w14:textId="77777777" w:rsidR="00F85927" w:rsidRPr="00D83128" w:rsidRDefault="008A3F02" w:rsidP="000C0287">
      <w:pPr>
        <w:ind w:left="720"/>
        <w:rPr>
          <w:rFonts w:cs="Segoe UI"/>
          <w:color w:val="000000"/>
          <w:lang w:val="en-US"/>
        </w:rPr>
      </w:pPr>
      <w:r w:rsidRPr="006E4FDD">
        <w:rPr>
          <w:lang w:val="en-US"/>
        </w:rPr>
        <w:t>D</w:t>
      </w:r>
      <w:r w:rsidR="00F85927" w:rsidRPr="006E4FDD">
        <w:rPr>
          <w:lang w:val="en-US"/>
        </w:rPr>
        <w:t xml:space="preserve">. </w:t>
      </w:r>
      <w:r w:rsidR="007D11B5">
        <w:rPr>
          <w:lang w:val="en-US"/>
        </w:rPr>
        <w:t>Inform</w:t>
      </w:r>
      <w:r w:rsidR="007D11B5" w:rsidRPr="006E4FDD">
        <w:rPr>
          <w:lang w:val="en-US"/>
        </w:rPr>
        <w:t xml:space="preserve"> </w:t>
      </w:r>
      <w:r w:rsidR="00530A5E" w:rsidRPr="006E4FDD">
        <w:rPr>
          <w:lang w:val="en-US"/>
        </w:rPr>
        <w:t>appropriate authorities</w:t>
      </w:r>
      <w:r w:rsidR="007D11B5">
        <w:rPr>
          <w:lang w:val="en-US"/>
        </w:rPr>
        <w:t xml:space="preserve"> </w:t>
      </w:r>
      <w:r w:rsidR="00530A5E" w:rsidRPr="006E4FDD">
        <w:rPr>
          <w:lang w:val="en-US"/>
        </w:rPr>
        <w:t>on the violation of anti-corruption policies</w:t>
      </w:r>
      <w:r w:rsidR="007D11B5">
        <w:rPr>
          <w:lang w:val="en-US"/>
        </w:rPr>
        <w:t xml:space="preserve"> </w:t>
      </w:r>
      <w:r w:rsidR="00AC2B78">
        <w:rPr>
          <w:lang w:val="en-US"/>
        </w:rPr>
        <w:t>revealed</w:t>
      </w:r>
      <w:r w:rsidR="007D11B5">
        <w:rPr>
          <w:lang w:val="en-US"/>
        </w:rPr>
        <w:t xml:space="preserve"> </w:t>
      </w:r>
      <w:r w:rsidR="00AC2B78">
        <w:rPr>
          <w:lang w:val="en-US"/>
        </w:rPr>
        <w:t xml:space="preserve">upon </w:t>
      </w:r>
      <w:r w:rsidR="007D11B5" w:rsidRPr="006E4FDD">
        <w:rPr>
          <w:lang w:val="en-US"/>
        </w:rPr>
        <w:t>results of comprehensive audit</w:t>
      </w:r>
      <w:r w:rsidR="00530A5E" w:rsidRPr="006E4FDD">
        <w:rPr>
          <w:lang w:val="en-US"/>
        </w:rPr>
        <w:t xml:space="preserve">, </w:t>
      </w:r>
      <w:r w:rsidR="00605C75">
        <w:rPr>
          <w:lang w:val="en-US"/>
        </w:rPr>
        <w:t>as</w:t>
      </w:r>
      <w:r w:rsidR="00AC2B78">
        <w:rPr>
          <w:lang w:val="en-US"/>
        </w:rPr>
        <w:t xml:space="preserve"> </w:t>
      </w:r>
      <w:r w:rsidR="00530A5E" w:rsidRPr="006E4FDD">
        <w:rPr>
          <w:lang w:val="en-US"/>
        </w:rPr>
        <w:t xml:space="preserve">criminal prosecution or other </w:t>
      </w:r>
      <w:r w:rsidR="00095EA9">
        <w:rPr>
          <w:lang w:val="en-US"/>
        </w:rPr>
        <w:t>enforcement</w:t>
      </w:r>
      <w:r w:rsidR="00530A5E" w:rsidRPr="006E4FDD">
        <w:rPr>
          <w:lang w:val="en-US"/>
        </w:rPr>
        <w:t xml:space="preserve"> measures, or file a claim for damages</w:t>
      </w:r>
      <w:r w:rsidR="00F85927" w:rsidRPr="006E4FDD">
        <w:rPr>
          <w:rFonts w:cs="Segoe UI"/>
          <w:color w:val="000000"/>
          <w:lang w:val="en-US"/>
        </w:rPr>
        <w:t>.</w:t>
      </w:r>
    </w:p>
    <w:p w14:paraId="0439BDBB" w14:textId="77777777" w:rsidR="0083003A" w:rsidRPr="006E4FDD" w:rsidRDefault="00A11FD9" w:rsidP="0083003A">
      <w:pPr>
        <w:pStyle w:val="ListParagraph"/>
        <w:rPr>
          <w:lang w:val="en-US"/>
        </w:rPr>
      </w:pPr>
      <w:r w:rsidRPr="006E4FDD">
        <w:rPr>
          <w:lang w:val="en-US"/>
        </w:rPr>
        <w:t>Correct answer</w:t>
      </w:r>
      <w:r w:rsidR="0072217F" w:rsidRPr="006E4FDD">
        <w:rPr>
          <w:lang w:val="en-US"/>
        </w:rPr>
        <w:t xml:space="preserve">: </w:t>
      </w:r>
      <w:r w:rsidR="008A3F02" w:rsidRPr="006E4FDD">
        <w:rPr>
          <w:lang w:val="en-US"/>
        </w:rPr>
        <w:t>B</w:t>
      </w:r>
      <w:r w:rsidR="00A557F7" w:rsidRPr="006E4FDD">
        <w:rPr>
          <w:lang w:val="en-US"/>
        </w:rPr>
        <w:t xml:space="preserve">, </w:t>
      </w:r>
      <w:r w:rsidR="008A3F02" w:rsidRPr="006E4FDD">
        <w:rPr>
          <w:lang w:val="en-US"/>
        </w:rPr>
        <w:t>C</w:t>
      </w:r>
      <w:r w:rsidR="0072217F" w:rsidRPr="006E4FDD">
        <w:rPr>
          <w:lang w:val="en-US"/>
        </w:rPr>
        <w:t xml:space="preserve">, </w:t>
      </w:r>
      <w:r w:rsidR="008A3F02" w:rsidRPr="006E4FDD">
        <w:rPr>
          <w:lang w:val="en-US"/>
        </w:rPr>
        <w:t>D</w:t>
      </w:r>
    </w:p>
    <w:p w14:paraId="36305346" w14:textId="77777777" w:rsidR="0072217F" w:rsidRPr="006E4FDD" w:rsidRDefault="0072217F" w:rsidP="0083003A">
      <w:pPr>
        <w:pStyle w:val="ListParagraph"/>
        <w:rPr>
          <w:lang w:val="en-US"/>
        </w:rPr>
      </w:pPr>
    </w:p>
    <w:p w14:paraId="76F781F0" w14:textId="77777777" w:rsidR="0072217F" w:rsidRPr="006E4FDD" w:rsidRDefault="00530A5E" w:rsidP="0072217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E4FDD">
        <w:rPr>
          <w:b/>
          <w:lang w:val="en-US"/>
        </w:rPr>
        <w:t>What measures can be taken against Softline</w:t>
      </w:r>
      <w:r w:rsidR="00AC2B78">
        <w:rPr>
          <w:b/>
          <w:lang w:val="en-US"/>
        </w:rPr>
        <w:t>’s</w:t>
      </w:r>
      <w:r w:rsidRPr="006E4FDD">
        <w:rPr>
          <w:b/>
          <w:lang w:val="en-US"/>
        </w:rPr>
        <w:t xml:space="preserve"> employees</w:t>
      </w:r>
      <w:r w:rsidR="000F5F81" w:rsidRPr="006E4FDD">
        <w:rPr>
          <w:b/>
          <w:lang w:val="en-US"/>
        </w:rPr>
        <w:t xml:space="preserve"> caught </w:t>
      </w:r>
      <w:r w:rsidRPr="006E4FDD">
        <w:rPr>
          <w:b/>
          <w:lang w:val="en-US"/>
        </w:rPr>
        <w:t>to be corrupt?</w:t>
      </w:r>
    </w:p>
    <w:p w14:paraId="1040C868" w14:textId="77777777" w:rsidR="0072217F" w:rsidRPr="006E4FDD" w:rsidRDefault="0072217F" w:rsidP="0072217F">
      <w:pPr>
        <w:ind w:left="360"/>
        <w:rPr>
          <w:lang w:val="en-US"/>
        </w:rPr>
      </w:pPr>
      <w:r w:rsidRPr="006E4FDD">
        <w:rPr>
          <w:lang w:val="en-US"/>
        </w:rPr>
        <w:t xml:space="preserve">А. </w:t>
      </w:r>
      <w:r w:rsidR="00DA42FD" w:rsidRPr="006E4FDD">
        <w:rPr>
          <w:lang w:val="en-US"/>
        </w:rPr>
        <w:t>Measures of f</w:t>
      </w:r>
      <w:r w:rsidR="0006322D" w:rsidRPr="006E4FDD">
        <w:rPr>
          <w:lang w:val="en-US"/>
        </w:rPr>
        <w:t>inancial punishment</w:t>
      </w:r>
      <w:r w:rsidR="00AC2B78">
        <w:rPr>
          <w:lang w:val="en-US"/>
        </w:rPr>
        <w:t>,</w:t>
      </w:r>
      <w:r w:rsidR="0006322D" w:rsidRPr="006E4FDD">
        <w:rPr>
          <w:lang w:val="en-US"/>
        </w:rPr>
        <w:t xml:space="preserve"> like depriving of a bonus</w:t>
      </w:r>
      <w:r w:rsidR="00DA42FD" w:rsidRPr="006E4FDD">
        <w:rPr>
          <w:lang w:val="en-US"/>
        </w:rPr>
        <w:t xml:space="preserve"> or cutting of a salary</w:t>
      </w:r>
      <w:r w:rsidRPr="006E4FDD">
        <w:rPr>
          <w:lang w:val="en-US"/>
        </w:rPr>
        <w:t>.</w:t>
      </w:r>
    </w:p>
    <w:p w14:paraId="2054E6C5" w14:textId="77777777" w:rsidR="0072217F" w:rsidRPr="006E4FDD" w:rsidRDefault="00DA42FD" w:rsidP="0072217F">
      <w:pPr>
        <w:ind w:left="360"/>
        <w:rPr>
          <w:lang w:val="en-US"/>
        </w:rPr>
      </w:pPr>
      <w:r w:rsidRPr="006E4FDD">
        <w:rPr>
          <w:lang w:val="en-US"/>
        </w:rPr>
        <w:t>B</w:t>
      </w:r>
      <w:r w:rsidR="0072217F" w:rsidRPr="006E4FDD">
        <w:rPr>
          <w:lang w:val="en-US"/>
        </w:rPr>
        <w:t xml:space="preserve">. </w:t>
      </w:r>
      <w:r w:rsidRPr="006E4FDD">
        <w:rPr>
          <w:lang w:val="en-US"/>
        </w:rPr>
        <w:t>No special measures; top management takes decision on a case by case basis</w:t>
      </w:r>
      <w:r w:rsidR="0072217F" w:rsidRPr="006E4FDD">
        <w:rPr>
          <w:lang w:val="en-US"/>
        </w:rPr>
        <w:t>.</w:t>
      </w:r>
    </w:p>
    <w:p w14:paraId="7425D4C0" w14:textId="77777777" w:rsidR="0072217F" w:rsidRPr="006E4FDD" w:rsidRDefault="00DA42FD" w:rsidP="0072217F">
      <w:pPr>
        <w:ind w:left="360"/>
        <w:rPr>
          <w:lang w:val="en-US"/>
        </w:rPr>
      </w:pPr>
      <w:r w:rsidRPr="006E4FDD">
        <w:rPr>
          <w:lang w:val="en-US"/>
        </w:rPr>
        <w:t>C</w:t>
      </w:r>
      <w:r w:rsidR="0072217F" w:rsidRPr="006E4FDD">
        <w:rPr>
          <w:lang w:val="en-US"/>
        </w:rPr>
        <w:t xml:space="preserve">. </w:t>
      </w:r>
      <w:r w:rsidRPr="006E4FDD">
        <w:rPr>
          <w:lang w:val="en-US"/>
        </w:rPr>
        <w:t>Cancellation of labor agreement</w:t>
      </w:r>
      <w:r w:rsidR="0072217F" w:rsidRPr="006E4FDD">
        <w:rPr>
          <w:lang w:val="en-US"/>
        </w:rPr>
        <w:t>.</w:t>
      </w:r>
    </w:p>
    <w:p w14:paraId="6A5FCB00" w14:textId="77777777" w:rsidR="0072217F" w:rsidRPr="006E4FDD" w:rsidRDefault="00DA42FD" w:rsidP="0072217F">
      <w:pPr>
        <w:ind w:left="360"/>
        <w:rPr>
          <w:rFonts w:cs="Segoe UI"/>
          <w:color w:val="000000"/>
          <w:lang w:val="en-US"/>
        </w:rPr>
      </w:pPr>
      <w:r w:rsidRPr="006E4FDD">
        <w:rPr>
          <w:lang w:val="en-US"/>
        </w:rPr>
        <w:t>D</w:t>
      </w:r>
      <w:r w:rsidR="0072217F" w:rsidRPr="006E4FDD">
        <w:rPr>
          <w:lang w:val="en-US"/>
        </w:rPr>
        <w:t xml:space="preserve">. </w:t>
      </w:r>
      <w:r w:rsidRPr="006E4FDD">
        <w:rPr>
          <w:lang w:val="en-US"/>
        </w:rPr>
        <w:t>Reporting to law enforcement bodies on the violation of anti-corruption laws</w:t>
      </w:r>
      <w:r w:rsidR="00C57468" w:rsidRPr="006E4FDD">
        <w:rPr>
          <w:rFonts w:cs="Segoe UI"/>
          <w:color w:val="000000"/>
          <w:lang w:val="en-US"/>
        </w:rPr>
        <w:t>.</w:t>
      </w:r>
    </w:p>
    <w:p w14:paraId="77FBA593" w14:textId="77777777" w:rsidR="004D22F8" w:rsidRPr="006E4FDD" w:rsidRDefault="00A11FD9" w:rsidP="004D22F8">
      <w:pPr>
        <w:ind w:left="360"/>
        <w:rPr>
          <w:lang w:val="en-US"/>
        </w:rPr>
      </w:pPr>
      <w:r w:rsidRPr="006E4FDD">
        <w:rPr>
          <w:lang w:val="en-US"/>
        </w:rPr>
        <w:t>Correct answer</w:t>
      </w:r>
      <w:r w:rsidR="00C57468" w:rsidRPr="006E4FDD">
        <w:rPr>
          <w:lang w:val="en-US"/>
        </w:rPr>
        <w:t xml:space="preserve">: </w:t>
      </w:r>
      <w:r w:rsidR="00696D84" w:rsidRPr="006E4FDD">
        <w:rPr>
          <w:lang w:val="en-US"/>
        </w:rPr>
        <w:t>C</w:t>
      </w:r>
      <w:r w:rsidR="00C57468" w:rsidRPr="006E4FDD">
        <w:rPr>
          <w:lang w:val="en-US"/>
        </w:rPr>
        <w:t xml:space="preserve">, </w:t>
      </w:r>
      <w:r w:rsidR="00696D84" w:rsidRPr="006E4FDD">
        <w:rPr>
          <w:lang w:val="en-US"/>
        </w:rPr>
        <w:t>D</w:t>
      </w:r>
    </w:p>
    <w:p w14:paraId="0C0BEBCC" w14:textId="77777777" w:rsidR="004D22F8" w:rsidRPr="006E4FDD" w:rsidRDefault="004D22F8" w:rsidP="004D22F8">
      <w:pPr>
        <w:ind w:left="360"/>
        <w:rPr>
          <w:rFonts w:cs="Segoe UI"/>
          <w:b/>
          <w:color w:val="000000"/>
          <w:lang w:val="en-US"/>
        </w:rPr>
      </w:pPr>
      <w:r w:rsidRPr="006E4FDD">
        <w:rPr>
          <w:rFonts w:cs="Segoe UI"/>
          <w:b/>
          <w:color w:val="000000"/>
          <w:lang w:val="en-US"/>
        </w:rPr>
        <w:t xml:space="preserve">6. </w:t>
      </w:r>
      <w:r w:rsidR="00696D84" w:rsidRPr="006E4FDD">
        <w:rPr>
          <w:b/>
          <w:lang w:val="en-US"/>
        </w:rPr>
        <w:t>What are the consequences of the</w:t>
      </w:r>
      <w:r w:rsidR="00696D84" w:rsidRPr="006E4FDD">
        <w:rPr>
          <w:rFonts w:cs="Segoe UI"/>
          <w:b/>
          <w:color w:val="000000"/>
          <w:lang w:val="en-US"/>
        </w:rPr>
        <w:t xml:space="preserve"> violation of</w:t>
      </w:r>
      <w:r w:rsidR="00696D84" w:rsidRPr="006E4FDD">
        <w:rPr>
          <w:b/>
          <w:lang w:val="en-US"/>
        </w:rPr>
        <w:t xml:space="preserve"> anti-corruption laws</w:t>
      </w:r>
      <w:r w:rsidRPr="006E4FDD">
        <w:rPr>
          <w:rFonts w:cs="Segoe UI"/>
          <w:b/>
          <w:color w:val="000000"/>
          <w:lang w:val="en-US"/>
        </w:rPr>
        <w:t xml:space="preserve">? </w:t>
      </w:r>
    </w:p>
    <w:p w14:paraId="40619A18" w14:textId="77777777" w:rsidR="004D22F8" w:rsidRPr="006E4FDD" w:rsidRDefault="004D22F8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 xml:space="preserve">A. </w:t>
      </w:r>
      <w:r w:rsidR="002D4DF5" w:rsidRPr="006E4FDD">
        <w:rPr>
          <w:rFonts w:cs="Segoe UI"/>
          <w:color w:val="000000"/>
          <w:lang w:val="en-US"/>
        </w:rPr>
        <w:t>Anti-corruption laws envisage criminal liability</w:t>
      </w:r>
      <w:r w:rsidRPr="006E4FDD">
        <w:rPr>
          <w:rFonts w:cs="Segoe UI"/>
          <w:color w:val="000000"/>
          <w:lang w:val="en-US"/>
        </w:rPr>
        <w:t xml:space="preserve">. </w:t>
      </w:r>
    </w:p>
    <w:p w14:paraId="7B617244" w14:textId="77777777" w:rsidR="004D22F8" w:rsidRPr="006E4FDD" w:rsidRDefault="002D4DF5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B</w:t>
      </w:r>
      <w:r w:rsidR="004D22F8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rFonts w:cs="Segoe UI"/>
          <w:color w:val="000000"/>
          <w:lang w:val="en-US"/>
        </w:rPr>
        <w:t xml:space="preserve">Governmental authorities may impose sanction on </w:t>
      </w:r>
      <w:r w:rsidR="004D22F8" w:rsidRPr="006E4FDD">
        <w:rPr>
          <w:rFonts w:cs="Segoe UI"/>
          <w:color w:val="000000"/>
          <w:lang w:val="en-US"/>
        </w:rPr>
        <w:t>Softline</w:t>
      </w:r>
      <w:r w:rsidRPr="006E4FDD">
        <w:rPr>
          <w:rFonts w:cs="Segoe UI"/>
          <w:color w:val="000000"/>
          <w:lang w:val="en-US"/>
        </w:rPr>
        <w:t xml:space="preserve">, and it may </w:t>
      </w:r>
      <w:r w:rsidRPr="006E4FDD">
        <w:rPr>
          <w:rStyle w:val="shorttext"/>
          <w:lang w:val="en-US"/>
        </w:rPr>
        <w:t>lose the right to conduct business.</w:t>
      </w:r>
      <w:r w:rsidR="004D22F8" w:rsidRPr="006E4FDD">
        <w:rPr>
          <w:rFonts w:cs="Segoe UI"/>
          <w:color w:val="000000"/>
          <w:lang w:val="en-US"/>
        </w:rPr>
        <w:t xml:space="preserve"> </w:t>
      </w:r>
    </w:p>
    <w:p w14:paraId="64699BF4" w14:textId="77777777" w:rsidR="004D22F8" w:rsidRPr="006E4FDD" w:rsidRDefault="002D4DF5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C</w:t>
      </w:r>
      <w:r w:rsidR="004D22F8" w:rsidRPr="006E4FDD">
        <w:rPr>
          <w:rFonts w:cs="Segoe UI"/>
          <w:color w:val="000000"/>
          <w:lang w:val="en-US"/>
        </w:rPr>
        <w:t xml:space="preserve">. Softline </w:t>
      </w:r>
      <w:r w:rsidRPr="006E4FDD">
        <w:rPr>
          <w:rFonts w:cs="Segoe UI"/>
          <w:color w:val="000000"/>
          <w:lang w:val="en-US"/>
        </w:rPr>
        <w:t>and its employee may be obliged to pay a huge fine</w:t>
      </w:r>
      <w:r w:rsidR="004D22F8" w:rsidRPr="006E4FDD">
        <w:rPr>
          <w:rFonts w:cs="Segoe UI"/>
          <w:color w:val="000000"/>
          <w:lang w:val="en-US"/>
        </w:rPr>
        <w:t xml:space="preserve">. </w:t>
      </w:r>
    </w:p>
    <w:p w14:paraId="4290C638" w14:textId="77777777" w:rsidR="004D22F8" w:rsidRPr="006E4FDD" w:rsidRDefault="002D4DF5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D</w:t>
      </w:r>
      <w:r w:rsidR="004D22F8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rFonts w:cs="Segoe UI"/>
          <w:color w:val="000000"/>
          <w:lang w:val="en-US"/>
        </w:rPr>
        <w:t xml:space="preserve">Microsoft Corporation or any other counterparty may cancel the contract with </w:t>
      </w:r>
      <w:r w:rsidR="004D22F8" w:rsidRPr="006E4FDD">
        <w:rPr>
          <w:rFonts w:cs="Segoe UI"/>
          <w:color w:val="000000"/>
          <w:lang w:val="en-US"/>
        </w:rPr>
        <w:t xml:space="preserve">Softline. </w:t>
      </w:r>
    </w:p>
    <w:p w14:paraId="47111F5F" w14:textId="77777777" w:rsidR="004D22F8" w:rsidRPr="006E4FDD" w:rsidRDefault="002D4DF5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E</w:t>
      </w:r>
      <w:r w:rsidR="004D22F8" w:rsidRPr="006E4FDD">
        <w:rPr>
          <w:rFonts w:cs="Segoe UI"/>
          <w:color w:val="000000"/>
          <w:lang w:val="en-US"/>
        </w:rPr>
        <w:t>. Softline</w:t>
      </w:r>
      <w:r w:rsidRPr="006E4FDD">
        <w:rPr>
          <w:rFonts w:cs="Segoe UI"/>
          <w:color w:val="000000"/>
          <w:lang w:val="en-US"/>
        </w:rPr>
        <w:t xml:space="preserve"> reputation may be damaged and its clients may terminate their relationship with the company</w:t>
      </w:r>
      <w:r w:rsidR="004D22F8" w:rsidRPr="006E4FDD">
        <w:rPr>
          <w:rFonts w:cs="Segoe UI"/>
          <w:color w:val="000000"/>
          <w:lang w:val="en-US"/>
        </w:rPr>
        <w:t xml:space="preserve">. </w:t>
      </w:r>
    </w:p>
    <w:p w14:paraId="76ED4EDC" w14:textId="77777777" w:rsidR="004D22F8" w:rsidRPr="006E4FDD" w:rsidRDefault="002D4DF5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F</w:t>
      </w:r>
      <w:r w:rsidR="004D22F8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rFonts w:cs="Segoe UI"/>
          <w:color w:val="000000"/>
          <w:lang w:val="en-US"/>
        </w:rPr>
        <w:t xml:space="preserve">Civil claims may be filed against </w:t>
      </w:r>
      <w:r w:rsidR="004D22F8" w:rsidRPr="006E4FDD">
        <w:rPr>
          <w:rFonts w:cs="Segoe UI"/>
          <w:color w:val="000000"/>
          <w:lang w:val="en-US"/>
        </w:rPr>
        <w:t xml:space="preserve">Softline </w:t>
      </w:r>
      <w:r w:rsidRPr="006E4FDD">
        <w:rPr>
          <w:rFonts w:cs="Segoe UI"/>
          <w:color w:val="000000"/>
          <w:lang w:val="en-US"/>
        </w:rPr>
        <w:t>and its employees</w:t>
      </w:r>
      <w:r w:rsidR="004D22F8" w:rsidRPr="006E4FDD">
        <w:rPr>
          <w:rFonts w:cs="Segoe UI"/>
          <w:color w:val="000000"/>
          <w:lang w:val="en-US"/>
        </w:rPr>
        <w:t xml:space="preserve">. </w:t>
      </w:r>
    </w:p>
    <w:p w14:paraId="08F7357A" w14:textId="77777777" w:rsidR="004D22F8" w:rsidRPr="006E4FDD" w:rsidRDefault="00A11FD9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Correct answer</w:t>
      </w:r>
      <w:r w:rsidR="002A78F7" w:rsidRPr="006E4FDD">
        <w:rPr>
          <w:rFonts w:cs="Segoe UI"/>
          <w:color w:val="000000"/>
          <w:lang w:val="en-US"/>
        </w:rPr>
        <w:t>: А-</w:t>
      </w:r>
      <w:r w:rsidR="002D4DF5" w:rsidRPr="006E4FDD">
        <w:rPr>
          <w:rFonts w:cs="Segoe UI"/>
          <w:color w:val="000000"/>
          <w:lang w:val="en-US"/>
        </w:rPr>
        <w:t>F</w:t>
      </w:r>
      <w:r w:rsidR="004D22F8" w:rsidRPr="006E4FDD">
        <w:rPr>
          <w:rFonts w:cs="Segoe UI"/>
          <w:color w:val="000000"/>
          <w:lang w:val="en-US"/>
        </w:rPr>
        <w:t xml:space="preserve"> (</w:t>
      </w:r>
      <w:r w:rsidR="002D4DF5" w:rsidRPr="006E4FDD">
        <w:rPr>
          <w:rFonts w:cs="Segoe UI"/>
          <w:color w:val="000000"/>
          <w:lang w:val="en-US"/>
        </w:rPr>
        <w:t>all</w:t>
      </w:r>
      <w:r w:rsidR="004D22F8" w:rsidRPr="006E4FDD">
        <w:rPr>
          <w:rFonts w:cs="Segoe UI"/>
          <w:color w:val="000000"/>
          <w:lang w:val="en-US"/>
        </w:rPr>
        <w:t>)</w:t>
      </w:r>
    </w:p>
    <w:p w14:paraId="0ECB3E00" w14:textId="77777777" w:rsidR="004D22F8" w:rsidRPr="006E4FDD" w:rsidRDefault="004D22F8" w:rsidP="004D22F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</w:p>
    <w:p w14:paraId="26162DB7" w14:textId="77777777" w:rsidR="004D22F8" w:rsidRPr="006E4FDD" w:rsidRDefault="002D4DF5" w:rsidP="004D22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Segoe UI"/>
          <w:b/>
          <w:color w:val="000000"/>
          <w:lang w:val="en-US"/>
        </w:rPr>
      </w:pPr>
      <w:r w:rsidRPr="006E4FDD">
        <w:rPr>
          <w:rFonts w:cs="Segoe UI"/>
          <w:b/>
          <w:color w:val="000000"/>
          <w:lang w:val="en-US"/>
        </w:rPr>
        <w:t xml:space="preserve">Which of the following statements is true for a bribe? </w:t>
      </w:r>
    </w:p>
    <w:p w14:paraId="3BE4834C" w14:textId="77777777" w:rsidR="00C57468" w:rsidRPr="00D83128" w:rsidRDefault="00C57468" w:rsidP="004D22F8">
      <w:pPr>
        <w:rPr>
          <w:lang w:val="en-US"/>
        </w:rPr>
      </w:pPr>
    </w:p>
    <w:p w14:paraId="488DCED4" w14:textId="77777777" w:rsidR="00E45A06" w:rsidRPr="006E4FDD" w:rsidRDefault="00E45A06" w:rsidP="004D22F8">
      <w:pPr>
        <w:rPr>
          <w:rFonts w:cs="Segoe UI"/>
          <w:color w:val="000000"/>
          <w:lang w:val="en-US"/>
        </w:rPr>
      </w:pPr>
      <w:r w:rsidRPr="006E4FDD">
        <w:rPr>
          <w:lang w:val="en-US"/>
        </w:rPr>
        <w:t xml:space="preserve">А. </w:t>
      </w:r>
      <w:r w:rsidR="002D4DF5" w:rsidRPr="006E4FDD">
        <w:rPr>
          <w:lang w:val="en-US"/>
        </w:rPr>
        <w:t>If an official does not do anything in return, any value transferred or promised to him/her is not a bribe</w:t>
      </w:r>
      <w:r w:rsidRPr="006E4FDD">
        <w:rPr>
          <w:rFonts w:cs="Segoe UI"/>
          <w:color w:val="000000"/>
          <w:lang w:val="en-US"/>
        </w:rPr>
        <w:t>.</w:t>
      </w:r>
    </w:p>
    <w:p w14:paraId="03447B27" w14:textId="77777777" w:rsidR="00E45A06" w:rsidRDefault="00235630" w:rsidP="00AC2B78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B</w:t>
      </w:r>
      <w:r w:rsidR="00E45A06" w:rsidRPr="006E4FDD">
        <w:rPr>
          <w:rFonts w:cs="Segoe UI"/>
          <w:color w:val="000000"/>
          <w:lang w:val="en-US"/>
        </w:rPr>
        <w:t xml:space="preserve">. </w:t>
      </w:r>
      <w:r w:rsidR="001D7C54" w:rsidRPr="006E4FDD">
        <w:rPr>
          <w:rFonts w:cs="Segoe UI"/>
          <w:color w:val="000000"/>
          <w:lang w:val="en-US"/>
        </w:rPr>
        <w:t xml:space="preserve">No </w:t>
      </w:r>
      <w:r w:rsidR="001D7C54" w:rsidRPr="006E4FDD">
        <w:rPr>
          <w:lang w:val="en-US"/>
        </w:rPr>
        <w:t xml:space="preserve">minimum amount is fixed for a bribe, </w:t>
      </w:r>
      <w:r w:rsidRPr="006E4FDD">
        <w:rPr>
          <w:lang w:val="en-US"/>
        </w:rPr>
        <w:t>so</w:t>
      </w:r>
      <w:r w:rsidR="001D7C54" w:rsidRPr="006E4FDD">
        <w:rPr>
          <w:lang w:val="en-US"/>
        </w:rPr>
        <w:t xml:space="preserve"> even small amount can be considered a bribe</w:t>
      </w:r>
      <w:r w:rsidR="00E45A06" w:rsidRPr="006E4FDD">
        <w:rPr>
          <w:rFonts w:cs="Segoe UI"/>
          <w:color w:val="000000"/>
          <w:lang w:val="en-US"/>
        </w:rPr>
        <w:t xml:space="preserve">. </w:t>
      </w:r>
    </w:p>
    <w:p w14:paraId="75353C5D" w14:textId="77777777" w:rsidR="00AC2B78" w:rsidRPr="006E4FDD" w:rsidRDefault="00AC2B78" w:rsidP="00AC2B7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659BAA5" w14:textId="77777777" w:rsidR="00E45A06" w:rsidRPr="006E4FDD" w:rsidRDefault="00235630" w:rsidP="00235630">
      <w:pPr>
        <w:rPr>
          <w:lang w:val="en-US"/>
        </w:rPr>
      </w:pPr>
      <w:r w:rsidRPr="006E4FDD">
        <w:rPr>
          <w:lang w:val="en-US"/>
        </w:rPr>
        <w:t>C</w:t>
      </w:r>
      <w:r w:rsidR="00E45A06" w:rsidRPr="006E4FDD">
        <w:rPr>
          <w:lang w:val="en-US"/>
        </w:rPr>
        <w:t xml:space="preserve">. </w:t>
      </w:r>
      <w:r w:rsidRPr="006E4FDD">
        <w:rPr>
          <w:lang w:val="en-US"/>
        </w:rPr>
        <w:t>The bribe is expressed in money terms. Payment of travel and accommodation expenses or promise of hiring is not a bribe</w:t>
      </w:r>
      <w:r w:rsidR="00E45A06" w:rsidRPr="006E4FDD">
        <w:rPr>
          <w:lang w:val="en-US"/>
        </w:rPr>
        <w:t>.</w:t>
      </w:r>
    </w:p>
    <w:p w14:paraId="0B5A03EB" w14:textId="77777777" w:rsidR="0047701C" w:rsidRPr="006E4FDD" w:rsidRDefault="00235630" w:rsidP="0047701C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lang w:val="en-US"/>
        </w:rPr>
        <w:t>D</w:t>
      </w:r>
      <w:r w:rsidR="00E45A06" w:rsidRPr="006E4FDD">
        <w:rPr>
          <w:lang w:val="en-US"/>
        </w:rPr>
        <w:t xml:space="preserve">. </w:t>
      </w:r>
      <w:r w:rsidRPr="006E4FDD">
        <w:rPr>
          <w:lang w:val="en-US"/>
        </w:rPr>
        <w:t>Softline policy prohibits bribes in any form, regardless of whether the recipient is a government official or a private person</w:t>
      </w:r>
      <w:r w:rsidR="0047701C" w:rsidRPr="006E4FDD">
        <w:rPr>
          <w:rFonts w:cs="Segoe UI"/>
          <w:color w:val="000000"/>
          <w:lang w:val="en-US"/>
        </w:rPr>
        <w:t xml:space="preserve">. </w:t>
      </w:r>
    </w:p>
    <w:p w14:paraId="1754F5C9" w14:textId="77777777" w:rsidR="0047701C" w:rsidRPr="006E4FDD" w:rsidRDefault="00235630" w:rsidP="0047701C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lang w:val="en-US"/>
        </w:rPr>
      </w:pPr>
      <w:r w:rsidRPr="006E4FDD">
        <w:rPr>
          <w:lang w:val="en-US"/>
        </w:rPr>
        <w:t>E</w:t>
      </w:r>
      <w:r w:rsidR="0047701C" w:rsidRPr="006E4FDD">
        <w:rPr>
          <w:lang w:val="en-US"/>
        </w:rPr>
        <w:t xml:space="preserve">. </w:t>
      </w:r>
      <w:r w:rsidRPr="006E4FDD">
        <w:rPr>
          <w:lang w:val="en-US"/>
        </w:rPr>
        <w:t>Even if you do not make improper payments yourself, you can be held liable for such payments made on your behalf, or for their ignoring</w:t>
      </w:r>
      <w:r w:rsidR="0047701C" w:rsidRPr="006E4FDD">
        <w:rPr>
          <w:rFonts w:cs="Segoe UI"/>
          <w:color w:val="000000"/>
          <w:lang w:val="en-US"/>
        </w:rPr>
        <w:t xml:space="preserve">. </w:t>
      </w:r>
    </w:p>
    <w:p w14:paraId="3165E854" w14:textId="77777777" w:rsidR="0047701C" w:rsidRPr="006E4FDD" w:rsidRDefault="00235630" w:rsidP="0047701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E4FDD">
        <w:rPr>
          <w:rFonts w:cs="Segoe UI"/>
          <w:color w:val="000000"/>
          <w:lang w:val="en-US"/>
        </w:rPr>
        <w:lastRenderedPageBreak/>
        <w:t>F</w:t>
      </w:r>
      <w:r w:rsidR="0047701C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lang w:val="en-US"/>
        </w:rPr>
        <w:t>Softline prohibits such actions as attempt to influence conclusion or prolongation of a contract, decrease of duties or fees, speed-up of deliveries and process of approval or authorization, as well as outcome of governmental authorities’ decisions</w:t>
      </w:r>
      <w:r w:rsidR="0047701C" w:rsidRPr="006E4FDD">
        <w:rPr>
          <w:rFonts w:cs="Segoe UI"/>
          <w:color w:val="000000"/>
          <w:lang w:val="en-US"/>
        </w:rPr>
        <w:t>.</w:t>
      </w:r>
    </w:p>
    <w:p w14:paraId="2D8E9CDB" w14:textId="77777777" w:rsidR="00E45A06" w:rsidRPr="006E4FDD" w:rsidRDefault="00E45A06" w:rsidP="004D22F8">
      <w:pPr>
        <w:rPr>
          <w:lang w:val="en-US"/>
        </w:rPr>
      </w:pPr>
    </w:p>
    <w:p w14:paraId="53245C31" w14:textId="77777777" w:rsidR="0047701C" w:rsidRPr="006E4FDD" w:rsidRDefault="00A11FD9" w:rsidP="004D22F8">
      <w:pPr>
        <w:rPr>
          <w:lang w:val="en-US"/>
        </w:rPr>
      </w:pPr>
      <w:r w:rsidRPr="006E4FDD">
        <w:rPr>
          <w:lang w:val="en-US"/>
        </w:rPr>
        <w:t>Correct answer</w:t>
      </w:r>
      <w:r w:rsidR="0047701C" w:rsidRPr="006E4FDD">
        <w:rPr>
          <w:lang w:val="en-US"/>
        </w:rPr>
        <w:t xml:space="preserve">: </w:t>
      </w:r>
      <w:r w:rsidR="00235630" w:rsidRPr="006E4FDD">
        <w:rPr>
          <w:lang w:val="en-US"/>
        </w:rPr>
        <w:t>B</w:t>
      </w:r>
      <w:r w:rsidR="0047701C" w:rsidRPr="006E4FDD">
        <w:rPr>
          <w:lang w:val="en-US"/>
        </w:rPr>
        <w:t xml:space="preserve">, </w:t>
      </w:r>
      <w:r w:rsidR="00235630" w:rsidRPr="006E4FDD">
        <w:rPr>
          <w:lang w:val="en-US"/>
        </w:rPr>
        <w:t>D</w:t>
      </w:r>
      <w:r w:rsidR="0047701C" w:rsidRPr="006E4FDD">
        <w:rPr>
          <w:lang w:val="en-US"/>
        </w:rPr>
        <w:t xml:space="preserve">, </w:t>
      </w:r>
      <w:r w:rsidR="00235630" w:rsidRPr="006E4FDD">
        <w:rPr>
          <w:lang w:val="en-US"/>
        </w:rPr>
        <w:t>E</w:t>
      </w:r>
      <w:r w:rsidR="0047701C" w:rsidRPr="006E4FDD">
        <w:rPr>
          <w:lang w:val="en-US"/>
        </w:rPr>
        <w:t xml:space="preserve">, </w:t>
      </w:r>
      <w:r w:rsidR="00235630" w:rsidRPr="006E4FDD">
        <w:rPr>
          <w:lang w:val="en-US"/>
        </w:rPr>
        <w:t>F</w:t>
      </w:r>
    </w:p>
    <w:p w14:paraId="34F1AD73" w14:textId="77777777" w:rsidR="0047701C" w:rsidRPr="006E4FDD" w:rsidRDefault="00A73749" w:rsidP="0047701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E4FDD">
        <w:rPr>
          <w:b/>
          <w:lang w:val="en-US"/>
        </w:rPr>
        <w:t xml:space="preserve">Which statement is correct for </w:t>
      </w:r>
      <w:r w:rsidR="00AC2B78">
        <w:rPr>
          <w:b/>
          <w:lang w:val="en-US"/>
        </w:rPr>
        <w:t xml:space="preserve">the </w:t>
      </w:r>
      <w:r w:rsidRPr="006E4FDD">
        <w:rPr>
          <w:b/>
          <w:lang w:val="en-US"/>
        </w:rPr>
        <w:t>government officials</w:t>
      </w:r>
      <w:r w:rsidR="003A785C" w:rsidRPr="006E4FDD">
        <w:rPr>
          <w:b/>
          <w:lang w:val="en-US"/>
        </w:rPr>
        <w:t>?</w:t>
      </w:r>
    </w:p>
    <w:p w14:paraId="3697F2F7" w14:textId="77777777" w:rsidR="003A785C" w:rsidRPr="006E4FDD" w:rsidRDefault="003A785C" w:rsidP="003A785C">
      <w:pPr>
        <w:rPr>
          <w:lang w:val="en-US"/>
        </w:rPr>
      </w:pPr>
      <w:r w:rsidRPr="006E4FDD">
        <w:rPr>
          <w:lang w:val="en-US"/>
        </w:rPr>
        <w:t xml:space="preserve">А. </w:t>
      </w:r>
      <w:r w:rsidR="00A73749" w:rsidRPr="006E4FDD">
        <w:rPr>
          <w:lang w:val="en-US"/>
        </w:rPr>
        <w:t>Government officials are the employees of government institutions.</w:t>
      </w:r>
    </w:p>
    <w:p w14:paraId="7E50AD91" w14:textId="77777777" w:rsidR="003A785C" w:rsidRPr="006E4FDD" w:rsidRDefault="000647CF" w:rsidP="003A785C">
      <w:pPr>
        <w:rPr>
          <w:lang w:val="en-US"/>
        </w:rPr>
      </w:pPr>
      <w:r w:rsidRPr="006E4FDD">
        <w:rPr>
          <w:lang w:val="en-US"/>
        </w:rPr>
        <w:t>B</w:t>
      </w:r>
      <w:r w:rsidR="003A785C" w:rsidRPr="006E4FDD">
        <w:rPr>
          <w:lang w:val="en-US"/>
        </w:rPr>
        <w:t xml:space="preserve">. </w:t>
      </w:r>
      <w:r w:rsidR="00A73749" w:rsidRPr="006E4FDD">
        <w:rPr>
          <w:lang w:val="en-US"/>
        </w:rPr>
        <w:t>Private persons</w:t>
      </w:r>
      <w:r w:rsidR="003A785C" w:rsidRPr="006E4FDD">
        <w:rPr>
          <w:lang w:val="en-US"/>
        </w:rPr>
        <w:t xml:space="preserve">, </w:t>
      </w:r>
      <w:r w:rsidR="00A73749" w:rsidRPr="006E4FDD">
        <w:rPr>
          <w:lang w:val="en-US"/>
        </w:rPr>
        <w:t>acting on behalf of government institutions</w:t>
      </w:r>
      <w:r w:rsidR="003A785C" w:rsidRPr="006E4FDD">
        <w:rPr>
          <w:lang w:val="en-US"/>
        </w:rPr>
        <w:t xml:space="preserve">, </w:t>
      </w:r>
      <w:r w:rsidR="00A73749" w:rsidRPr="006E4FDD">
        <w:rPr>
          <w:lang w:val="en-US"/>
        </w:rPr>
        <w:t>are not government officials.</w:t>
      </w:r>
    </w:p>
    <w:tbl>
      <w:tblPr>
        <w:tblW w:w="90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48"/>
      </w:tblGrid>
      <w:tr w:rsidR="003A785C" w:rsidRPr="00320A43" w14:paraId="5B2DD5D4" w14:textId="77777777" w:rsidTr="000647CF">
        <w:trPr>
          <w:trHeight w:val="1914"/>
        </w:trPr>
        <w:tc>
          <w:tcPr>
            <w:tcW w:w="9048" w:type="dxa"/>
          </w:tcPr>
          <w:p w14:paraId="781F8A95" w14:textId="77777777" w:rsidR="003A785C" w:rsidRPr="006E4FDD" w:rsidRDefault="000647CF" w:rsidP="003A785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lang w:val="en-US"/>
              </w:rPr>
              <w:t>C</w:t>
            </w:r>
            <w:r w:rsidR="003A785C" w:rsidRPr="006E4FDD">
              <w:rPr>
                <w:lang w:val="en-US"/>
              </w:rPr>
              <w:t xml:space="preserve">. </w:t>
            </w:r>
            <w:r w:rsidR="00A73749" w:rsidRPr="006E4FDD">
              <w:rPr>
                <w:lang w:val="en-US"/>
              </w:rPr>
              <w:t>Government officials include, but not be limited to, the</w:t>
            </w:r>
            <w:r w:rsidR="003A785C" w:rsidRPr="006E4FDD">
              <w:rPr>
                <w:lang w:val="en-US"/>
              </w:rPr>
              <w:t xml:space="preserve"> </w:t>
            </w:r>
            <w:r w:rsidR="00A73749" w:rsidRPr="006E4FDD">
              <w:rPr>
                <w:rFonts w:cs="Segoe UI"/>
                <w:color w:val="000000"/>
                <w:lang w:val="en-US"/>
              </w:rPr>
              <w:t>elected officials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; </w:t>
            </w:r>
            <w:r w:rsidR="00A73749" w:rsidRPr="006E4FDD">
              <w:rPr>
                <w:rFonts w:cs="Segoe UI"/>
                <w:color w:val="000000"/>
                <w:lang w:val="en-US"/>
              </w:rPr>
              <w:t>private persons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, </w:t>
            </w:r>
            <w:r w:rsidR="00A73749" w:rsidRPr="006E4FDD">
              <w:rPr>
                <w:rFonts w:cs="Segoe UI"/>
                <w:color w:val="000000"/>
                <w:lang w:val="en-US"/>
              </w:rPr>
              <w:t xml:space="preserve">acting on </w:t>
            </w:r>
            <w:r w:rsidR="00A73749" w:rsidRPr="006E4FDD">
              <w:rPr>
                <w:lang w:val="en-US"/>
              </w:rPr>
              <w:t>behalf of government institutions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; </w:t>
            </w:r>
            <w:r w:rsidR="00A73749" w:rsidRPr="006E4FDD">
              <w:rPr>
                <w:rFonts w:cs="Segoe UI"/>
                <w:color w:val="000000"/>
                <w:lang w:val="en-US"/>
              </w:rPr>
              <w:t>managers and employees of companies owned or controlled by the state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; </w:t>
            </w:r>
            <w:r w:rsidR="00A73749" w:rsidRPr="006E4FDD">
              <w:rPr>
                <w:rFonts w:cs="Segoe UI"/>
                <w:color w:val="000000"/>
                <w:lang w:val="en-US"/>
              </w:rPr>
              <w:t>candidates for public posts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; </w:t>
            </w:r>
            <w:r w:rsidR="00A73749" w:rsidRPr="006E4FDD">
              <w:rPr>
                <w:rFonts w:cs="Segoe UI"/>
                <w:color w:val="000000"/>
                <w:lang w:val="en-US"/>
              </w:rPr>
              <w:t xml:space="preserve">employees of party </w:t>
            </w:r>
            <w:r w:rsidR="00A73749" w:rsidRPr="00C8717B">
              <w:rPr>
                <w:rFonts w:cs="Segoe UI"/>
                <w:color w:val="000000"/>
                <w:lang w:val="en-US"/>
              </w:rPr>
              <w:t>apparatus.</w:t>
            </w:r>
            <w:r w:rsidR="00A73749" w:rsidRPr="006E4FDD">
              <w:rPr>
                <w:rFonts w:cs="Segoe UI"/>
                <w:color w:val="000000"/>
                <w:lang w:val="en-US"/>
              </w:rPr>
              <w:t xml:space="preserve"> </w:t>
            </w:r>
          </w:p>
          <w:p w14:paraId="6D148085" w14:textId="77777777" w:rsidR="003A785C" w:rsidRPr="006E4FDD" w:rsidRDefault="003A785C" w:rsidP="003A785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46935B0A" w14:textId="77777777" w:rsidR="003A785C" w:rsidRPr="006E4FDD" w:rsidRDefault="000647CF" w:rsidP="003A785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D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A73749" w:rsidRPr="006E4FDD">
              <w:rPr>
                <w:rFonts w:cs="Segoe UI"/>
                <w:color w:val="000000"/>
                <w:lang w:val="en-US"/>
              </w:rPr>
              <w:t xml:space="preserve">Employees of </w:t>
            </w:r>
            <w:r w:rsidR="00A73749" w:rsidRPr="006E4FDD">
              <w:rPr>
                <w:lang w:val="en-US"/>
              </w:rPr>
              <w:t xml:space="preserve">international </w:t>
            </w:r>
            <w:r w:rsidR="00AC2B78" w:rsidRPr="006E4FDD">
              <w:rPr>
                <w:lang w:val="en-US"/>
              </w:rPr>
              <w:t xml:space="preserve">public </w:t>
            </w:r>
            <w:r w:rsidR="00A73749" w:rsidRPr="006E4FDD">
              <w:rPr>
                <w:lang w:val="en-US"/>
              </w:rPr>
              <w:t>organizations (for example, the World Bank) are not the government officials</w:t>
            </w:r>
            <w:r w:rsidR="003A785C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1E1857B1" w14:textId="77777777" w:rsidR="003A785C" w:rsidRPr="006E4FDD" w:rsidRDefault="003A785C" w:rsidP="003A785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26E8D89A" w14:textId="77777777" w:rsidR="000647CF" w:rsidRDefault="000647CF" w:rsidP="000647CF">
            <w:pPr>
              <w:pStyle w:val="Default"/>
              <w:rPr>
                <w:rFonts w:asciiTheme="minorHAnsi" w:hAnsiTheme="minorHAnsi"/>
                <w:color w:val="FF0000"/>
                <w:sz w:val="22"/>
                <w:szCs w:val="22"/>
                <w:lang w:val="en-US"/>
              </w:rPr>
            </w:pPr>
            <w:r w:rsidRPr="006E4FDD">
              <w:rPr>
                <w:lang w:val="en-US"/>
              </w:rPr>
              <w:t>E</w:t>
            </w:r>
            <w:r w:rsidR="003A785C" w:rsidRPr="006E4FDD">
              <w:rPr>
                <w:lang w:val="en-US"/>
              </w:rPr>
              <w:t xml:space="preserve">. </w:t>
            </w:r>
            <w:r w:rsidRPr="006E4FDD">
              <w:rPr>
                <w:rFonts w:asciiTheme="minorHAnsi" w:hAnsiTheme="minorHAnsi"/>
                <w:sz w:val="22"/>
                <w:szCs w:val="22"/>
                <w:lang w:val="en-US"/>
              </w:rPr>
              <w:t>G</w:t>
            </w:r>
            <w:r w:rsidR="00A73749" w:rsidRPr="006E4FDD">
              <w:rPr>
                <w:rFonts w:asciiTheme="minorHAnsi" w:hAnsiTheme="minorHAnsi"/>
                <w:sz w:val="22"/>
                <w:szCs w:val="22"/>
                <w:lang w:val="en-US"/>
              </w:rPr>
              <w:t>overnment officials</w:t>
            </w:r>
            <w:r w:rsidR="003A785C" w:rsidRPr="006E4F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6E4FDD">
              <w:rPr>
                <w:rFonts w:asciiTheme="minorHAnsi" w:hAnsiTheme="minorHAnsi"/>
                <w:sz w:val="22"/>
                <w:szCs w:val="22"/>
                <w:lang w:val="en-US"/>
              </w:rPr>
              <w:t>may also include</w:t>
            </w:r>
            <w:r w:rsidR="00D5751B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  <w:r w:rsidRPr="006E4F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adviser of an official; employee of </w:t>
            </w:r>
            <w:r w:rsidR="007761C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 </w:t>
            </w:r>
            <w:r w:rsidRPr="006E4F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party </w:t>
            </w:r>
            <w:r w:rsidRPr="00C8717B">
              <w:rPr>
                <w:rFonts w:asciiTheme="minorHAnsi" w:hAnsiTheme="minorHAnsi"/>
                <w:sz w:val="22"/>
                <w:szCs w:val="22"/>
                <w:lang w:val="en-US"/>
              </w:rPr>
              <w:t>apparatus;</w:t>
            </w:r>
            <w:r w:rsidRPr="006E4F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employee of a company owned or controlled by the state; teacher employed by a municipal admin</w:t>
            </w:r>
            <w:r w:rsidR="003C590A">
              <w:rPr>
                <w:rFonts w:asciiTheme="minorHAnsi" w:hAnsiTheme="minorHAnsi"/>
                <w:sz w:val="22"/>
                <w:szCs w:val="22"/>
                <w:lang w:val="en-US"/>
              </w:rPr>
              <w:t>istration</w:t>
            </w:r>
            <w:r w:rsidR="003C590A" w:rsidRPr="00D83128">
              <w:rPr>
                <w:rFonts w:asciiTheme="minorHAnsi" w:hAnsiTheme="minorHAnsi"/>
                <w:color w:val="auto"/>
                <w:sz w:val="22"/>
                <w:szCs w:val="22"/>
                <w:lang w:val="en-US"/>
              </w:rPr>
              <w:t>; private en</w:t>
            </w:r>
            <w:r w:rsidR="000D5939" w:rsidRPr="00D83128">
              <w:rPr>
                <w:rFonts w:asciiTheme="minorHAnsi" w:hAnsiTheme="minorHAnsi"/>
                <w:color w:val="auto"/>
                <w:sz w:val="22"/>
                <w:szCs w:val="22"/>
                <w:lang w:val="en-US"/>
              </w:rPr>
              <w:t>tity providing public services.</w:t>
            </w:r>
          </w:p>
          <w:p w14:paraId="4DCA415E" w14:textId="77777777" w:rsidR="003A785C" w:rsidRPr="006E4FDD" w:rsidRDefault="003A785C" w:rsidP="00203E0A">
            <w:pPr>
              <w:pStyle w:val="Defaul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14:paraId="633AA08B" w14:textId="77777777" w:rsidR="003A785C" w:rsidRPr="006E4FDD" w:rsidRDefault="003A785C" w:rsidP="003A785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</w:tc>
      </w:tr>
    </w:tbl>
    <w:p w14:paraId="0870FDFC" w14:textId="77777777" w:rsidR="003A785C" w:rsidRPr="006E4FDD" w:rsidRDefault="00A11FD9" w:rsidP="003A785C">
      <w:pPr>
        <w:rPr>
          <w:lang w:val="en-US"/>
        </w:rPr>
      </w:pPr>
      <w:r w:rsidRPr="006E4FDD">
        <w:rPr>
          <w:lang w:val="en-US"/>
        </w:rPr>
        <w:t>Correct answer</w:t>
      </w:r>
      <w:r w:rsidR="00425BE0" w:rsidRPr="006E4FDD">
        <w:rPr>
          <w:lang w:val="en-US"/>
        </w:rPr>
        <w:t>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10"/>
        <w:gridCol w:w="85"/>
        <w:gridCol w:w="16"/>
      </w:tblGrid>
      <w:tr w:rsidR="00425BE0" w:rsidRPr="00320A43" w14:paraId="71E05A0E" w14:textId="77777777" w:rsidTr="001B37AC">
        <w:trPr>
          <w:trHeight w:val="2167"/>
        </w:trPr>
        <w:tc>
          <w:tcPr>
            <w:tcW w:w="9411" w:type="dxa"/>
            <w:gridSpan w:val="3"/>
          </w:tcPr>
          <w:p w14:paraId="71CC6976" w14:textId="77777777" w:rsidR="001A2D32" w:rsidRPr="006E4FDD" w:rsidRDefault="00A557F7" w:rsidP="00425BE0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6E4FDD">
              <w:rPr>
                <w:lang w:val="en-US"/>
              </w:rPr>
              <w:t xml:space="preserve">А, </w:t>
            </w:r>
            <w:r w:rsidR="000647CF" w:rsidRPr="006E4FDD">
              <w:rPr>
                <w:lang w:val="en-US"/>
              </w:rPr>
              <w:t>C</w:t>
            </w:r>
            <w:r w:rsidRPr="006E4FDD">
              <w:rPr>
                <w:lang w:val="en-US"/>
              </w:rPr>
              <w:t xml:space="preserve">, </w:t>
            </w:r>
            <w:r w:rsidR="000647CF" w:rsidRPr="006E4FDD">
              <w:rPr>
                <w:lang w:val="en-US"/>
              </w:rPr>
              <w:t>E</w:t>
            </w:r>
          </w:p>
          <w:p w14:paraId="49F6C78E" w14:textId="77777777" w:rsidR="001A2D32" w:rsidRPr="006E4FDD" w:rsidRDefault="001A2D32" w:rsidP="00425BE0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  <w:p w14:paraId="1B527DD0" w14:textId="77777777" w:rsidR="00425BE0" w:rsidRPr="006E4FDD" w:rsidRDefault="00425BE0" w:rsidP="000647CF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b/>
                <w:color w:val="000000"/>
                <w:lang w:val="en-US"/>
              </w:rPr>
            </w:pPr>
            <w:r w:rsidRPr="006E4FDD">
              <w:rPr>
                <w:rFonts w:cs="Segoe UI"/>
                <w:b/>
                <w:color w:val="000000"/>
                <w:lang w:val="en-US"/>
              </w:rPr>
              <w:t>9.</w:t>
            </w:r>
            <w:r w:rsidRPr="006E4FDD">
              <w:rPr>
                <w:rFonts w:cs="Segoe UI"/>
                <w:color w:val="000000"/>
                <w:lang w:val="en-US"/>
              </w:rPr>
              <w:t xml:space="preserve"> </w:t>
            </w:r>
            <w:r w:rsidR="000647CF" w:rsidRPr="006E4FDD">
              <w:rPr>
                <w:b/>
                <w:lang w:val="en-US"/>
              </w:rPr>
              <w:t xml:space="preserve">The client entering into a transaction with Softline in respect of Microsoft products asks to pay for </w:t>
            </w:r>
            <w:r w:rsidR="009211AB" w:rsidRPr="006E4FDD">
              <w:rPr>
                <w:b/>
                <w:lang w:val="en-US"/>
              </w:rPr>
              <w:t>a trip to Microsoft</w:t>
            </w:r>
            <w:r w:rsidR="000647CF" w:rsidRPr="006E4FDD">
              <w:rPr>
                <w:b/>
                <w:lang w:val="en-US"/>
              </w:rPr>
              <w:t xml:space="preserve"> office in the USA to participate in the information meeting. The client also asks to include a trip to Las Vegas to his/her route. How should Softline employee in charge of this transaction act?</w:t>
            </w:r>
            <w:r w:rsidRPr="006E4FDD">
              <w:rPr>
                <w:rFonts w:cs="Segoe UI"/>
                <w:b/>
                <w:color w:val="000000"/>
                <w:lang w:val="en-US"/>
              </w:rPr>
              <w:t xml:space="preserve"> </w:t>
            </w:r>
          </w:p>
          <w:p w14:paraId="46B14544" w14:textId="77777777" w:rsidR="00425BE0" w:rsidRPr="006E4FDD" w:rsidRDefault="00425BE0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 xml:space="preserve">A. </w:t>
            </w:r>
            <w:r w:rsidR="000647CF" w:rsidRPr="006E4FDD">
              <w:rPr>
                <w:rFonts w:cs="Segoe UI"/>
                <w:color w:val="000000"/>
                <w:lang w:val="en-US"/>
              </w:rPr>
              <w:t xml:space="preserve">Pay for the </w:t>
            </w:r>
            <w:r w:rsidR="007761CC">
              <w:rPr>
                <w:lang w:val="en-US"/>
              </w:rPr>
              <w:t>whole</w:t>
            </w:r>
            <w:r w:rsidR="000647CF" w:rsidRPr="006E4FDD">
              <w:rPr>
                <w:lang w:val="en-US"/>
              </w:rPr>
              <w:t xml:space="preserve"> </w:t>
            </w:r>
            <w:r w:rsidR="000647CF" w:rsidRPr="006E4FDD">
              <w:rPr>
                <w:rFonts w:cs="Segoe UI"/>
                <w:color w:val="000000"/>
                <w:lang w:val="en-US"/>
              </w:rPr>
              <w:t>trip, as it is planned for legitimate purpose</w:t>
            </w:r>
            <w:r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19BB1E18" w14:textId="77777777" w:rsidR="00425BE0" w:rsidRPr="006E4FDD" w:rsidRDefault="009211AB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B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0647CF" w:rsidRPr="006E4FDD">
              <w:rPr>
                <w:lang w:val="en-US"/>
              </w:rPr>
              <w:t xml:space="preserve">Contact travel agency, asking them to pay the </w:t>
            </w:r>
            <w:r w:rsidR="007761CC">
              <w:rPr>
                <w:lang w:val="en-US"/>
              </w:rPr>
              <w:t>whole</w:t>
            </w:r>
            <w:r w:rsidR="007761CC" w:rsidRPr="006E4FDD">
              <w:rPr>
                <w:lang w:val="en-US"/>
              </w:rPr>
              <w:t xml:space="preserve"> </w:t>
            </w:r>
            <w:r w:rsidR="000647CF" w:rsidRPr="006E4FDD">
              <w:rPr>
                <w:lang w:val="en-US"/>
              </w:rPr>
              <w:t xml:space="preserve">trip of </w:t>
            </w:r>
            <w:r w:rsidRPr="006E4FDD">
              <w:rPr>
                <w:lang w:val="en-US"/>
              </w:rPr>
              <w:t xml:space="preserve">such </w:t>
            </w:r>
            <w:r w:rsidR="000647CF" w:rsidRPr="006E4FDD">
              <w:rPr>
                <w:lang w:val="en-US"/>
              </w:rPr>
              <w:t xml:space="preserve">client, and then reimburse </w:t>
            </w:r>
            <w:r w:rsidRPr="006E4FDD">
              <w:rPr>
                <w:lang w:val="en-US"/>
              </w:rPr>
              <w:t xml:space="preserve">the agency for the </w:t>
            </w:r>
            <w:r w:rsidR="000647CF" w:rsidRPr="006E4FDD">
              <w:rPr>
                <w:lang w:val="en-US"/>
              </w:rPr>
              <w:t>expenses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3A7E30C6" w14:textId="77777777" w:rsidR="00425BE0" w:rsidRPr="006E4FDD" w:rsidRDefault="009211AB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lang w:val="en-US"/>
              </w:rPr>
              <w:t>Pay for the client's trip to Microsoft office, but refuse to pay a trip to Las Vegas, since it is not related to the business purpose of the visit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1621DC4C" w14:textId="77777777" w:rsidR="00D83128" w:rsidRPr="00D83128" w:rsidRDefault="009211AB" w:rsidP="00425B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D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lang w:val="en-US"/>
              </w:rPr>
              <w:t xml:space="preserve">Tell the client that Softline is not entitled to pay travel expenses on behalf of Microsoft, </w:t>
            </w:r>
            <w:r w:rsidR="00320A43" w:rsidRPr="006E4FDD">
              <w:rPr>
                <w:lang w:val="en-US"/>
              </w:rPr>
              <w:t>and immediately inform both top management and Legal Compliance Department about this fact</w:t>
            </w:r>
            <w:r w:rsidR="00320A43"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2C0D0436" w14:textId="77777777" w:rsidR="00425BE0" w:rsidRPr="006E4FDD" w:rsidRDefault="00425BE0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0A6752BA" w14:textId="77777777" w:rsidR="00425BE0" w:rsidRPr="006E4FDD" w:rsidRDefault="00A11FD9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Correct answer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: </w:t>
            </w:r>
            <w:r w:rsidR="009211AB" w:rsidRPr="006E4FDD">
              <w:rPr>
                <w:rFonts w:cs="Segoe UI"/>
                <w:color w:val="000000"/>
                <w:lang w:val="en-US"/>
              </w:rPr>
              <w:t>D</w:t>
            </w:r>
            <w:r w:rsidR="00425BE0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38DD6B82" w14:textId="77777777" w:rsidR="001A2D32" w:rsidRPr="006E4FDD" w:rsidRDefault="001A2D32" w:rsidP="00425BE0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21722E13" w14:textId="77777777" w:rsidR="001A2D32" w:rsidRPr="006E4FDD" w:rsidRDefault="009211AB" w:rsidP="001A2D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b/>
                <w:lang w:val="en-US"/>
              </w:rPr>
              <w:t xml:space="preserve">Softline’s employee in charge of entering into a contract </w:t>
            </w:r>
            <w:r w:rsidR="007761CC">
              <w:rPr>
                <w:b/>
                <w:lang w:val="en-US"/>
              </w:rPr>
              <w:t>finds out</w:t>
            </w:r>
            <w:r w:rsidRPr="006E4FDD">
              <w:rPr>
                <w:b/>
                <w:lang w:val="en-US"/>
              </w:rPr>
              <w:t xml:space="preserve"> that </w:t>
            </w:r>
            <w:r w:rsidR="007761CC">
              <w:rPr>
                <w:b/>
                <w:lang w:val="en-US"/>
              </w:rPr>
              <w:t xml:space="preserve">its </w:t>
            </w:r>
            <w:r w:rsidRPr="006E4FDD">
              <w:rPr>
                <w:b/>
                <w:lang w:val="en-US"/>
              </w:rPr>
              <w:t xml:space="preserve">partner included paid services, which the counterparty provides on a free basis, to the contract with </w:t>
            </w:r>
            <w:r w:rsidR="007761CC">
              <w:rPr>
                <w:b/>
                <w:lang w:val="en-US"/>
              </w:rPr>
              <w:t xml:space="preserve">a </w:t>
            </w:r>
            <w:r w:rsidRPr="006E4FDD">
              <w:rPr>
                <w:b/>
                <w:lang w:val="en-US"/>
              </w:rPr>
              <w:t>client. What actions should such employee take?</w:t>
            </w:r>
          </w:p>
          <w:p w14:paraId="345E4C32" w14:textId="77777777" w:rsidR="000F2394" w:rsidRPr="006E4FDD" w:rsidRDefault="000F2394" w:rsidP="000F239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 xml:space="preserve">А. </w:t>
            </w:r>
            <w:r w:rsidR="009211AB" w:rsidRPr="006E4FDD">
              <w:rPr>
                <w:lang w:val="en-US"/>
              </w:rPr>
              <w:t>Do nothing, as the partner held negotiations with the Client, and the Client agreed to such terms</w:t>
            </w:r>
            <w:r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209DE3F8" w14:textId="77777777" w:rsidR="000F2394" w:rsidRPr="006E4FDD" w:rsidRDefault="0091584C" w:rsidP="000F239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B</w:t>
            </w:r>
            <w:r w:rsidR="000F2394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9211AB" w:rsidRPr="006E4FDD">
              <w:rPr>
                <w:lang w:val="en-US"/>
              </w:rPr>
              <w:t>Inform the partner about possible negative consequences in case of the counterparty’s check up</w:t>
            </w:r>
            <w:r w:rsidR="00086961"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643F77B5" w14:textId="77777777" w:rsidR="00086961" w:rsidRPr="006E4FDD" w:rsidRDefault="0091584C" w:rsidP="00AE4E7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</w:t>
            </w:r>
            <w:r w:rsidR="006B1E1F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lang w:val="en-US"/>
              </w:rPr>
              <w:t>Immediately inform top management and Legal Compliance Department of such fact, as of the possible corruptive actions of the Partner</w:t>
            </w:r>
            <w:r w:rsidR="006B1E1F" w:rsidRPr="006E4FDD">
              <w:rPr>
                <w:lang w:val="en-US"/>
              </w:rPr>
              <w:t>.</w:t>
            </w:r>
          </w:p>
        </w:tc>
      </w:tr>
      <w:tr w:rsidR="006B1E1F" w:rsidRPr="006E4FDD" w14:paraId="45E25BB7" w14:textId="77777777" w:rsidTr="001B37AC">
        <w:trPr>
          <w:gridAfter w:val="1"/>
          <w:wAfter w:w="16" w:type="dxa"/>
          <w:trHeight w:val="1781"/>
        </w:trPr>
        <w:tc>
          <w:tcPr>
            <w:tcW w:w="9395" w:type="dxa"/>
            <w:gridSpan w:val="2"/>
          </w:tcPr>
          <w:p w14:paraId="46EBBC3A" w14:textId="77777777" w:rsidR="00187E96" w:rsidRPr="006E4FDD" w:rsidRDefault="00A11FD9" w:rsidP="006B1E1F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6E4FDD">
              <w:rPr>
                <w:lang w:val="en-US"/>
              </w:rPr>
              <w:lastRenderedPageBreak/>
              <w:t>Correct answer</w:t>
            </w:r>
            <w:r w:rsidR="006B1E1F" w:rsidRPr="006E4FDD">
              <w:rPr>
                <w:lang w:val="en-US"/>
              </w:rPr>
              <w:t xml:space="preserve">: </w:t>
            </w:r>
            <w:r w:rsidR="0091584C" w:rsidRPr="006E4FDD">
              <w:rPr>
                <w:lang w:val="en-US"/>
              </w:rPr>
              <w:t>C</w:t>
            </w:r>
          </w:p>
          <w:p w14:paraId="5CA0E1B3" w14:textId="77777777" w:rsidR="00187E96" w:rsidRPr="006E4FDD" w:rsidRDefault="00187E96" w:rsidP="006B1E1F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  <w:p w14:paraId="22FF67B2" w14:textId="77777777" w:rsidR="0091584C" w:rsidRPr="006E4FDD" w:rsidRDefault="00187E96" w:rsidP="00187E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n-US"/>
              </w:rPr>
            </w:pPr>
            <w:r w:rsidRPr="006E4FDD">
              <w:rPr>
                <w:b/>
                <w:lang w:val="en-US"/>
              </w:rPr>
              <w:t xml:space="preserve">11. </w:t>
            </w:r>
            <w:r w:rsidR="0091584C" w:rsidRPr="006E4FDD">
              <w:rPr>
                <w:b/>
                <w:lang w:val="en-US"/>
              </w:rPr>
              <w:t xml:space="preserve">The client is a government official. When negotiating </w:t>
            </w:r>
            <w:r w:rsidR="007761CC">
              <w:rPr>
                <w:b/>
                <w:lang w:val="en-US"/>
              </w:rPr>
              <w:t>a</w:t>
            </w:r>
            <w:r w:rsidR="0091584C" w:rsidRPr="006E4FDD">
              <w:rPr>
                <w:b/>
                <w:lang w:val="en-US"/>
              </w:rPr>
              <w:t xml:space="preserve"> transaction, </w:t>
            </w:r>
            <w:r w:rsidR="007761CC">
              <w:rPr>
                <w:b/>
                <w:lang w:val="en-US"/>
              </w:rPr>
              <w:t>such</w:t>
            </w:r>
            <w:r w:rsidR="0091584C" w:rsidRPr="006E4FDD">
              <w:rPr>
                <w:b/>
                <w:lang w:val="en-US"/>
              </w:rPr>
              <w:t xml:space="preserve"> government official tells that his</w:t>
            </w:r>
            <w:r w:rsidR="00AE4E7F">
              <w:rPr>
                <w:b/>
                <w:lang w:val="en-US"/>
              </w:rPr>
              <w:t>/her</w:t>
            </w:r>
            <w:r w:rsidR="0091584C" w:rsidRPr="006E4FDD">
              <w:rPr>
                <w:b/>
                <w:lang w:val="en-US"/>
              </w:rPr>
              <w:t xml:space="preserve"> son has recently graduated from a university and is looking for a job. He</w:t>
            </w:r>
            <w:r w:rsidR="00AE4E7F">
              <w:rPr>
                <w:b/>
                <w:lang w:val="en-US"/>
              </w:rPr>
              <w:t>/she</w:t>
            </w:r>
            <w:r w:rsidR="0091584C" w:rsidRPr="006E4FDD">
              <w:rPr>
                <w:b/>
                <w:lang w:val="en-US"/>
              </w:rPr>
              <w:t xml:space="preserve"> says he</w:t>
            </w:r>
            <w:r w:rsidR="00AE4E7F">
              <w:rPr>
                <w:b/>
                <w:lang w:val="en-US"/>
              </w:rPr>
              <w:t>/she</w:t>
            </w:r>
            <w:r w:rsidR="0091584C" w:rsidRPr="006E4FDD">
              <w:rPr>
                <w:b/>
                <w:lang w:val="en-US"/>
              </w:rPr>
              <w:t xml:space="preserve"> will be able to influence quantity of an order if Softline hires his</w:t>
            </w:r>
            <w:r w:rsidR="00AE4E7F">
              <w:rPr>
                <w:b/>
                <w:lang w:val="en-US"/>
              </w:rPr>
              <w:t>/her</w:t>
            </w:r>
            <w:r w:rsidR="0091584C" w:rsidRPr="006E4FDD">
              <w:rPr>
                <w:b/>
                <w:lang w:val="en-US"/>
              </w:rPr>
              <w:t xml:space="preserve"> son. What actions should such employee take?</w:t>
            </w:r>
            <w:r w:rsidR="0091584C" w:rsidRPr="006E4FDD">
              <w:rPr>
                <w:lang w:val="en-US"/>
              </w:rPr>
              <w:t xml:space="preserve"> </w:t>
            </w:r>
          </w:p>
          <w:p w14:paraId="3B39DF12" w14:textId="77777777" w:rsidR="006B1E1F" w:rsidRPr="006E4FDD" w:rsidRDefault="006B1E1F" w:rsidP="00187E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b/>
                <w:color w:val="000000"/>
                <w:lang w:val="en-US"/>
              </w:rPr>
            </w:pPr>
          </w:p>
          <w:p w14:paraId="362F935A" w14:textId="77777777" w:rsidR="006B1E1F" w:rsidRPr="006E4FDD" w:rsidRDefault="00187E96" w:rsidP="006B1E1F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 xml:space="preserve">A. </w:t>
            </w:r>
            <w:r w:rsidR="0091584C" w:rsidRPr="006E4FDD">
              <w:rPr>
                <w:lang w:val="en-US"/>
              </w:rPr>
              <w:t>Tell the official that he/she will deal with this issue and ask to send son's curriculum vitae</w:t>
            </w:r>
            <w:r w:rsidR="006B1E1F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5A34A70E" w14:textId="77777777" w:rsidR="006B1E1F" w:rsidRPr="006E4FDD" w:rsidRDefault="0091584C" w:rsidP="00187E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B</w:t>
            </w:r>
            <w:r w:rsidR="00187E96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lang w:val="en-US"/>
              </w:rPr>
              <w:t>Tell the official that Softline cannot hire his</w:t>
            </w:r>
            <w:r w:rsidR="00AE4E7F">
              <w:rPr>
                <w:lang w:val="en-US"/>
              </w:rPr>
              <w:t xml:space="preserve">/her </w:t>
            </w:r>
            <w:r w:rsidRPr="006E4FDD">
              <w:rPr>
                <w:lang w:val="en-US"/>
              </w:rPr>
              <w:t>son and immediately inform both top management and Legal Compliance Department about this fact</w:t>
            </w:r>
            <w:r w:rsidR="006B1E1F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30F9A93E" w14:textId="77777777" w:rsidR="006B1E1F" w:rsidRPr="006E4FDD" w:rsidRDefault="0091584C" w:rsidP="006B1E1F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</w:t>
            </w:r>
            <w:r w:rsidR="00187E96" w:rsidRPr="006E4FDD">
              <w:rPr>
                <w:rFonts w:cs="Segoe UI"/>
                <w:color w:val="000000"/>
                <w:lang w:val="en-US"/>
              </w:rPr>
              <w:t>.</w:t>
            </w:r>
            <w:r w:rsidR="006B1E1F" w:rsidRPr="006E4FDD">
              <w:rPr>
                <w:rFonts w:cs="Segoe UI"/>
                <w:color w:val="000000"/>
                <w:lang w:val="en-US"/>
              </w:rPr>
              <w:t xml:space="preserve"> </w:t>
            </w:r>
            <w:r w:rsidRPr="006E4FDD">
              <w:rPr>
                <w:lang w:val="en-US"/>
              </w:rPr>
              <w:t>Promise the official to hire his/her son, but only after the transaction is concluded and only if there are vacancies in Softline</w:t>
            </w:r>
            <w:r w:rsidR="006B1E1F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74DE6B3D" w14:textId="77777777" w:rsidR="00187E96" w:rsidRPr="006E4FDD" w:rsidRDefault="00187E96" w:rsidP="006B1E1F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13C4FA73" w14:textId="77777777" w:rsidR="006B1E1F" w:rsidRPr="006E4FDD" w:rsidRDefault="00A11FD9" w:rsidP="00341AA5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Correct answer</w:t>
            </w:r>
            <w:r w:rsidR="00187E96" w:rsidRPr="006E4FDD">
              <w:rPr>
                <w:rFonts w:cs="Segoe UI"/>
                <w:color w:val="000000"/>
                <w:lang w:val="en-US"/>
              </w:rPr>
              <w:t xml:space="preserve">: </w:t>
            </w:r>
            <w:r w:rsidR="0091584C" w:rsidRPr="006E4FDD">
              <w:rPr>
                <w:rFonts w:cs="Segoe UI"/>
                <w:color w:val="000000"/>
                <w:lang w:val="en-US"/>
              </w:rPr>
              <w:t>B</w:t>
            </w:r>
          </w:p>
          <w:p w14:paraId="06C8C7DA" w14:textId="77777777" w:rsidR="000D5939" w:rsidRDefault="000D5939" w:rsidP="00341A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lang w:val="en-US"/>
              </w:rPr>
            </w:pPr>
          </w:p>
          <w:p w14:paraId="5FA7A0E7" w14:textId="77777777" w:rsidR="000D5939" w:rsidRDefault="000D5939" w:rsidP="000D5939">
            <w:pPr>
              <w:rPr>
                <w:rFonts w:ascii="Segoe UI" w:hAnsi="Segoe UI" w:cs="Segoe UI"/>
                <w:lang w:val="en-US"/>
              </w:rPr>
            </w:pPr>
          </w:p>
          <w:p w14:paraId="3CD4AC4A" w14:textId="77777777" w:rsidR="00341AA5" w:rsidRPr="000D5939" w:rsidRDefault="00341AA5" w:rsidP="000D59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1B37AC" w:rsidRPr="006E4FDD" w14:paraId="65F6783A" w14:textId="77777777" w:rsidTr="001B37AC">
        <w:trPr>
          <w:gridAfter w:val="2"/>
          <w:wAfter w:w="101" w:type="dxa"/>
          <w:trHeight w:val="2287"/>
        </w:trPr>
        <w:tc>
          <w:tcPr>
            <w:tcW w:w="9310" w:type="dxa"/>
          </w:tcPr>
          <w:p w14:paraId="17E5443D" w14:textId="77777777" w:rsidR="0091584C" w:rsidRPr="006E4FDD" w:rsidRDefault="00D65A26" w:rsidP="001B3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lang w:val="en-US"/>
              </w:rPr>
            </w:pPr>
            <w:r w:rsidRPr="006E4FDD">
              <w:rPr>
                <w:rFonts w:cs="Segoe UI"/>
                <w:b/>
                <w:color w:val="000000"/>
                <w:lang w:val="en-US"/>
              </w:rPr>
              <w:t>12</w:t>
            </w:r>
            <w:r w:rsidR="001B37AC" w:rsidRPr="006E4FDD">
              <w:rPr>
                <w:rFonts w:cs="Segoe UI"/>
                <w:b/>
                <w:color w:val="000000"/>
                <w:lang w:val="en-US"/>
              </w:rPr>
              <w:t xml:space="preserve">. </w:t>
            </w:r>
            <w:r w:rsidR="0091584C" w:rsidRPr="006E4FDD">
              <w:rPr>
                <w:b/>
                <w:lang w:val="en-US"/>
              </w:rPr>
              <w:t xml:space="preserve">Softline </w:t>
            </w:r>
            <w:r w:rsidR="00C8717B">
              <w:rPr>
                <w:b/>
                <w:lang w:val="en-US"/>
              </w:rPr>
              <w:t xml:space="preserve">is in competition with </w:t>
            </w:r>
            <w:r w:rsidR="0091584C" w:rsidRPr="006E4FDD">
              <w:rPr>
                <w:b/>
                <w:lang w:val="en-US"/>
              </w:rPr>
              <w:t xml:space="preserve">another company for the right to conclude a transaction with a government organization. </w:t>
            </w:r>
            <w:r w:rsidR="00D123B0" w:rsidRPr="006E4FDD">
              <w:rPr>
                <w:b/>
                <w:lang w:val="en-US"/>
              </w:rPr>
              <w:t>A</w:t>
            </w:r>
            <w:r w:rsidR="0091584C" w:rsidRPr="006E4FDD">
              <w:rPr>
                <w:b/>
                <w:lang w:val="en-US"/>
              </w:rPr>
              <w:t xml:space="preserve"> client declares that he</w:t>
            </w:r>
            <w:r w:rsidR="00D123B0" w:rsidRPr="006E4FDD">
              <w:rPr>
                <w:b/>
                <w:lang w:val="en-US"/>
              </w:rPr>
              <w:t>/she</w:t>
            </w:r>
            <w:r w:rsidR="0091584C" w:rsidRPr="006E4FDD">
              <w:rPr>
                <w:b/>
                <w:lang w:val="en-US"/>
              </w:rPr>
              <w:t xml:space="preserve"> wants to conclude </w:t>
            </w:r>
            <w:r w:rsidR="00605C75">
              <w:rPr>
                <w:b/>
                <w:lang w:val="en-US"/>
              </w:rPr>
              <w:t xml:space="preserve">it </w:t>
            </w:r>
            <w:r w:rsidR="0091584C" w:rsidRPr="006E4FDD">
              <w:rPr>
                <w:b/>
                <w:lang w:val="en-US"/>
              </w:rPr>
              <w:t xml:space="preserve">with Softline, but </w:t>
            </w:r>
            <w:r w:rsidR="00D123B0" w:rsidRPr="006E4FDD">
              <w:rPr>
                <w:b/>
                <w:lang w:val="en-US"/>
              </w:rPr>
              <w:t xml:space="preserve">to succeed with </w:t>
            </w:r>
            <w:r w:rsidR="00AE4E7F">
              <w:rPr>
                <w:b/>
                <w:lang w:val="en-US"/>
              </w:rPr>
              <w:t>such</w:t>
            </w:r>
            <w:r w:rsidR="00D123B0" w:rsidRPr="006E4FDD">
              <w:rPr>
                <w:b/>
                <w:lang w:val="en-US"/>
              </w:rPr>
              <w:t xml:space="preserve"> transaction </w:t>
            </w:r>
            <w:r w:rsidR="0091584C" w:rsidRPr="006E4FDD">
              <w:rPr>
                <w:b/>
                <w:lang w:val="en-US"/>
              </w:rPr>
              <w:t>it is necessary to "pay a little</w:t>
            </w:r>
            <w:r w:rsidR="00D123B0" w:rsidRPr="006E4FDD">
              <w:rPr>
                <w:b/>
                <w:lang w:val="en-US"/>
              </w:rPr>
              <w:t xml:space="preserve"> extra.</w:t>
            </w:r>
            <w:r w:rsidR="0091584C" w:rsidRPr="006E4FDD">
              <w:rPr>
                <w:b/>
                <w:lang w:val="en-US"/>
              </w:rPr>
              <w:t xml:space="preserve">" </w:t>
            </w:r>
            <w:r w:rsidR="00D123B0" w:rsidRPr="006E4FDD">
              <w:rPr>
                <w:b/>
                <w:lang w:val="en-US"/>
              </w:rPr>
              <w:t>What actions should be taken?</w:t>
            </w:r>
          </w:p>
          <w:p w14:paraId="517799F2" w14:textId="77777777" w:rsidR="001B37AC" w:rsidRPr="006E4FDD" w:rsidRDefault="001B37AC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 xml:space="preserve">A. </w:t>
            </w:r>
            <w:r w:rsidR="00D123B0" w:rsidRPr="006E4FDD">
              <w:rPr>
                <w:lang w:val="en-US"/>
              </w:rPr>
              <w:t>Pay, as otherwise a competitor may enter into this transaction</w:t>
            </w:r>
            <w:r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7459C52F" w14:textId="77777777" w:rsidR="001B37AC" w:rsidRPr="006E4FDD" w:rsidRDefault="00F65FE8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B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D123B0" w:rsidRPr="006E4FDD">
              <w:rPr>
                <w:lang w:val="en-US"/>
              </w:rPr>
              <w:t>Ask to pay a subcontractor to ensure that the payment is not made by Softline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32EE87F9" w14:textId="77777777" w:rsidR="001B37AC" w:rsidRPr="006E4FDD" w:rsidRDefault="00F65FE8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D123B0" w:rsidRPr="006E4FDD">
              <w:rPr>
                <w:rFonts w:cs="Segoe UI"/>
                <w:color w:val="000000"/>
                <w:lang w:val="en-US"/>
              </w:rPr>
              <w:t>T</w:t>
            </w:r>
            <w:r w:rsidR="00D123B0" w:rsidRPr="006E4FDD">
              <w:rPr>
                <w:lang w:val="en-US"/>
              </w:rPr>
              <w:t>his is a bribe request. It is necessary to refuse to pay and report the situation to top management and Legal Compliance Department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03E32484" w14:textId="77777777" w:rsidR="001B37AC" w:rsidRPr="006E4FDD" w:rsidRDefault="00F65FE8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D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="002914B0" w:rsidRPr="006E4FDD">
              <w:rPr>
                <w:lang w:val="en-US"/>
              </w:rPr>
              <w:t xml:space="preserve">Do nothing and tell </w:t>
            </w:r>
            <w:r w:rsidR="00AE4E7F">
              <w:rPr>
                <w:lang w:val="en-US"/>
              </w:rPr>
              <w:t xml:space="preserve">nobody </w:t>
            </w:r>
            <w:r w:rsidR="002914B0" w:rsidRPr="006E4FDD">
              <w:rPr>
                <w:lang w:val="en-US"/>
              </w:rPr>
              <w:t xml:space="preserve">about this incident, </w:t>
            </w:r>
            <w:r w:rsidRPr="006E4FDD">
              <w:rPr>
                <w:lang w:val="en-US"/>
              </w:rPr>
              <w:t>so that not to become a party to corruptive actions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. </w:t>
            </w:r>
          </w:p>
          <w:p w14:paraId="3BFC9340" w14:textId="77777777" w:rsidR="001B37AC" w:rsidRPr="006E4FDD" w:rsidRDefault="001B37AC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63A9DA09" w14:textId="77777777" w:rsidR="001B37AC" w:rsidRPr="006E4FDD" w:rsidRDefault="00A11FD9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Correct answer</w:t>
            </w:r>
            <w:r w:rsidR="001B37AC" w:rsidRPr="006E4FDD">
              <w:rPr>
                <w:rFonts w:cs="Segoe UI"/>
                <w:color w:val="000000"/>
                <w:lang w:val="en-US"/>
              </w:rPr>
              <w:t xml:space="preserve">: </w:t>
            </w:r>
            <w:r w:rsidR="00F65FE8" w:rsidRPr="006E4FDD">
              <w:rPr>
                <w:rFonts w:cs="Segoe UI"/>
                <w:color w:val="000000"/>
                <w:lang w:val="en-US"/>
              </w:rPr>
              <w:t>C</w:t>
            </w:r>
          </w:p>
          <w:p w14:paraId="061E78AB" w14:textId="77777777" w:rsidR="00D65A26" w:rsidRPr="006E4FDD" w:rsidRDefault="00D65A26" w:rsidP="001B37AC">
            <w:pPr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color w:val="000000"/>
                <w:lang w:val="en-US"/>
              </w:rPr>
            </w:pPr>
          </w:p>
          <w:p w14:paraId="5A07F317" w14:textId="77777777" w:rsidR="00F65FE8" w:rsidRPr="006E4FDD" w:rsidRDefault="00D65A26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n-US"/>
              </w:rPr>
            </w:pPr>
            <w:r w:rsidRPr="006E4FDD">
              <w:rPr>
                <w:rFonts w:cs="Segoe UI"/>
                <w:b/>
                <w:color w:val="000000"/>
                <w:lang w:val="en-US"/>
              </w:rPr>
              <w:t xml:space="preserve">13. </w:t>
            </w:r>
            <w:r w:rsidR="00F65FE8" w:rsidRPr="006E4FDD">
              <w:rPr>
                <w:rFonts w:cs="Segoe UI"/>
                <w:b/>
                <w:color w:val="000000"/>
                <w:lang w:val="en-US"/>
              </w:rPr>
              <w:t xml:space="preserve">The </w:t>
            </w:r>
            <w:r w:rsidR="00F65FE8" w:rsidRPr="006E4FDD">
              <w:rPr>
                <w:b/>
                <w:lang w:val="en-US"/>
              </w:rPr>
              <w:t>client, who is a government official, informs Softline’s employee that, in view of his/her job duties, he/she is in charge of choosing counterpart</w:t>
            </w:r>
            <w:r w:rsidR="00EF56AF">
              <w:rPr>
                <w:b/>
                <w:lang w:val="en-US"/>
              </w:rPr>
              <w:t>ies</w:t>
            </w:r>
            <w:r w:rsidR="00F65FE8" w:rsidRPr="006E4FDD">
              <w:rPr>
                <w:b/>
                <w:lang w:val="en-US"/>
              </w:rPr>
              <w:t xml:space="preserve"> to the transaction. At the same time, he/she will be absent from work, as he/she is going to </w:t>
            </w:r>
            <w:r w:rsidR="00474090">
              <w:rPr>
                <w:b/>
                <w:lang w:val="en-US"/>
              </w:rPr>
              <w:t>complete</w:t>
            </w:r>
            <w:r w:rsidR="00F65FE8" w:rsidRPr="006E4FDD">
              <w:rPr>
                <w:b/>
                <w:lang w:val="en-US"/>
              </w:rPr>
              <w:t xml:space="preserve"> an expensive medical treatment, and offers to pay for such treatment through a charitable foundation. What actions should be taken?</w:t>
            </w:r>
            <w:r w:rsidR="00F65FE8" w:rsidRPr="006E4FDD">
              <w:rPr>
                <w:lang w:val="en-US"/>
              </w:rPr>
              <w:t xml:space="preserve"> </w:t>
            </w:r>
          </w:p>
          <w:p w14:paraId="7E059151" w14:textId="77777777" w:rsidR="0086709B" w:rsidRPr="006E4FDD" w:rsidRDefault="0086709B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b/>
                <w:color w:val="000000"/>
                <w:lang w:val="en-US"/>
              </w:rPr>
            </w:pPr>
          </w:p>
          <w:p w14:paraId="36A4DA12" w14:textId="77777777" w:rsidR="0086709B" w:rsidRPr="006E4FDD" w:rsidRDefault="0086709B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 xml:space="preserve">А. </w:t>
            </w:r>
            <w:r w:rsidR="00F65FE8" w:rsidRPr="006E4FDD">
              <w:rPr>
                <w:lang w:val="en-US"/>
              </w:rPr>
              <w:t xml:space="preserve">Pay. As far as the donation is made through a charitable foundation, such actions are not corruptive. </w:t>
            </w:r>
          </w:p>
          <w:p w14:paraId="6D4EB1F0" w14:textId="77777777" w:rsidR="00A557F7" w:rsidRPr="006E4FDD" w:rsidRDefault="00F65FE8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B</w:t>
            </w:r>
            <w:r w:rsidR="00A557F7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rFonts w:cs="Segoe UI"/>
                <w:color w:val="000000"/>
                <w:lang w:val="en-US"/>
              </w:rPr>
              <w:t>Agree to pay, but only after successful conclusion of the transaction</w:t>
            </w:r>
            <w:r w:rsidR="00A557F7"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7F0D3660" w14:textId="77777777" w:rsidR="0086709B" w:rsidRPr="006E4FDD" w:rsidRDefault="00F65FE8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</w:t>
            </w:r>
            <w:r w:rsidR="0086709B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rFonts w:cs="Segoe UI"/>
                <w:color w:val="000000"/>
                <w:lang w:val="en-US"/>
              </w:rPr>
              <w:t>T</w:t>
            </w:r>
            <w:r w:rsidRPr="006E4FDD">
              <w:rPr>
                <w:lang w:val="en-US"/>
              </w:rPr>
              <w:t>his is a bribe request. It is necessary to refuse to pay and report the situation to top management and Legal Compliance Department</w:t>
            </w:r>
            <w:r w:rsidR="0086709B"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38EBFA2F" w14:textId="77777777" w:rsidR="001B37AC" w:rsidRPr="006E4FDD" w:rsidRDefault="00F65FE8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D</w:t>
            </w:r>
            <w:r w:rsidR="0086709B" w:rsidRPr="006E4FDD">
              <w:rPr>
                <w:rFonts w:cs="Segoe UI"/>
                <w:color w:val="000000"/>
                <w:lang w:val="en-US"/>
              </w:rPr>
              <w:t xml:space="preserve">. </w:t>
            </w:r>
            <w:r w:rsidRPr="006E4FDD">
              <w:rPr>
                <w:lang w:val="en-US"/>
              </w:rPr>
              <w:t xml:space="preserve">Do nothing and </w:t>
            </w:r>
            <w:r w:rsidR="00EF56AF" w:rsidRPr="006E4FDD">
              <w:rPr>
                <w:lang w:val="en-US"/>
              </w:rPr>
              <w:t xml:space="preserve">tell </w:t>
            </w:r>
            <w:r w:rsidR="00EF56AF">
              <w:rPr>
                <w:lang w:val="en-US"/>
              </w:rPr>
              <w:t>nobody</w:t>
            </w:r>
            <w:r w:rsidR="00EF56AF" w:rsidRPr="006E4FDD">
              <w:rPr>
                <w:lang w:val="en-US"/>
              </w:rPr>
              <w:t xml:space="preserve"> </w:t>
            </w:r>
            <w:r w:rsidRPr="006E4FDD">
              <w:rPr>
                <w:lang w:val="en-US"/>
              </w:rPr>
              <w:t>about this incident, so that not to become a party to corruptive actions</w:t>
            </w:r>
            <w:r w:rsidR="0086709B" w:rsidRPr="006E4FDD">
              <w:rPr>
                <w:rFonts w:cs="Segoe UI"/>
                <w:color w:val="000000"/>
                <w:lang w:val="en-US"/>
              </w:rPr>
              <w:t>.</w:t>
            </w:r>
          </w:p>
          <w:p w14:paraId="4FE9B9E9" w14:textId="77777777" w:rsidR="0086709B" w:rsidRPr="006E4FDD" w:rsidRDefault="0086709B" w:rsidP="008670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Segoe UI"/>
                <w:color w:val="000000"/>
                <w:lang w:val="en-US"/>
              </w:rPr>
            </w:pPr>
          </w:p>
          <w:p w14:paraId="548DFB81" w14:textId="77777777" w:rsidR="0086709B" w:rsidRPr="006E4FDD" w:rsidRDefault="00A11FD9" w:rsidP="00F65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egoe UI" w:hAnsi="Segoe UI" w:cs="Segoe UI"/>
                <w:color w:val="000000"/>
                <w:lang w:val="en-US"/>
              </w:rPr>
            </w:pPr>
            <w:r w:rsidRPr="006E4FDD">
              <w:rPr>
                <w:rFonts w:cs="Segoe UI"/>
                <w:color w:val="000000"/>
                <w:lang w:val="en-US"/>
              </w:rPr>
              <w:t>Correct answer</w:t>
            </w:r>
            <w:r w:rsidR="0086709B" w:rsidRPr="006E4FDD">
              <w:rPr>
                <w:rFonts w:cs="Segoe UI"/>
                <w:color w:val="000000"/>
                <w:lang w:val="en-US"/>
              </w:rPr>
              <w:t xml:space="preserve">: </w:t>
            </w:r>
            <w:r w:rsidR="00F65FE8" w:rsidRPr="006E4FDD">
              <w:rPr>
                <w:rFonts w:cs="Segoe UI"/>
                <w:color w:val="000000"/>
                <w:lang w:val="en-US"/>
              </w:rPr>
              <w:t>С</w:t>
            </w:r>
          </w:p>
        </w:tc>
      </w:tr>
    </w:tbl>
    <w:p w14:paraId="3B6F2648" w14:textId="77777777" w:rsidR="00732C5E" w:rsidRPr="006E4FDD" w:rsidRDefault="00732C5E" w:rsidP="00341AA5">
      <w:pPr>
        <w:rPr>
          <w:b/>
          <w:lang w:val="en-US"/>
        </w:rPr>
      </w:pPr>
    </w:p>
    <w:p w14:paraId="321C707F" w14:textId="77777777" w:rsidR="009650E4" w:rsidRPr="006E4FDD" w:rsidRDefault="0086709B" w:rsidP="006E4FDD">
      <w:pPr>
        <w:jc w:val="both"/>
        <w:rPr>
          <w:rFonts w:cs="Segoe UI"/>
          <w:b/>
          <w:color w:val="000000"/>
          <w:lang w:val="en-US"/>
        </w:rPr>
      </w:pPr>
      <w:r w:rsidRPr="006E4FDD">
        <w:rPr>
          <w:rFonts w:cs="Segoe UI"/>
          <w:b/>
          <w:color w:val="000000"/>
          <w:lang w:val="en-US"/>
        </w:rPr>
        <w:t>14</w:t>
      </w:r>
      <w:r w:rsidR="009650E4" w:rsidRPr="006E4FDD">
        <w:rPr>
          <w:rFonts w:cs="Segoe UI"/>
          <w:b/>
          <w:color w:val="000000"/>
          <w:lang w:val="en-US"/>
        </w:rPr>
        <w:t xml:space="preserve">. </w:t>
      </w:r>
      <w:r w:rsidR="006E4FDD" w:rsidRPr="006E4FDD">
        <w:rPr>
          <w:b/>
          <w:lang w:val="en-US"/>
        </w:rPr>
        <w:t>What actions should be taken when the information about possible corruptive actions or risk factors is obtained?</w:t>
      </w:r>
    </w:p>
    <w:p w14:paraId="081497E6" w14:textId="77777777" w:rsidR="009650E4" w:rsidRPr="006E4FDD" w:rsidRDefault="009650E4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 xml:space="preserve">А. </w:t>
      </w:r>
      <w:r w:rsidR="006E4FDD" w:rsidRPr="006E4FDD">
        <w:rPr>
          <w:rFonts w:cs="Segoe UI"/>
          <w:color w:val="000000"/>
          <w:lang w:val="en-US"/>
        </w:rPr>
        <w:t xml:space="preserve">Tell nobody, as this may </w:t>
      </w:r>
      <w:r w:rsidR="006E4FDD" w:rsidRPr="006E4FDD">
        <w:rPr>
          <w:lang w:val="en-US"/>
        </w:rPr>
        <w:t xml:space="preserve">entail </w:t>
      </w:r>
      <w:r w:rsidR="006E4FDD" w:rsidRPr="00474090">
        <w:rPr>
          <w:lang w:val="en-US"/>
        </w:rPr>
        <w:t>punitive</w:t>
      </w:r>
      <w:r w:rsidR="006E4FDD" w:rsidRPr="006E4FDD">
        <w:rPr>
          <w:lang w:val="en-US"/>
        </w:rPr>
        <w:t xml:space="preserve"> actions</w:t>
      </w:r>
      <w:r w:rsidRPr="006E4FDD">
        <w:rPr>
          <w:rFonts w:cs="Segoe UI"/>
          <w:color w:val="000000"/>
          <w:lang w:val="en-US"/>
        </w:rPr>
        <w:t>.</w:t>
      </w:r>
    </w:p>
    <w:p w14:paraId="19140B47" w14:textId="77777777" w:rsidR="009650E4" w:rsidRPr="006E4FDD" w:rsidRDefault="006E4FDD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B</w:t>
      </w:r>
      <w:r w:rsidR="009650E4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rFonts w:cs="Segoe UI"/>
          <w:color w:val="000000"/>
          <w:lang w:val="en-US"/>
        </w:rPr>
        <w:t>Tell nobody</w:t>
      </w:r>
      <w:r w:rsidR="009650E4" w:rsidRPr="006E4FDD">
        <w:rPr>
          <w:rFonts w:cs="Segoe UI"/>
          <w:color w:val="000000"/>
          <w:lang w:val="en-US"/>
        </w:rPr>
        <w:t xml:space="preserve">, </w:t>
      </w:r>
      <w:r w:rsidRPr="006E4FDD">
        <w:rPr>
          <w:rFonts w:cs="Segoe UI"/>
          <w:color w:val="000000"/>
          <w:lang w:val="en-US"/>
        </w:rPr>
        <w:t xml:space="preserve">as this may result in loss of </w:t>
      </w:r>
      <w:r w:rsidR="009650E4" w:rsidRPr="006E4FDD">
        <w:rPr>
          <w:rFonts w:cs="Segoe UI"/>
          <w:color w:val="000000"/>
          <w:lang w:val="en-US"/>
        </w:rPr>
        <w:t>Softline</w:t>
      </w:r>
      <w:r w:rsidRPr="006E4FDD">
        <w:rPr>
          <w:rFonts w:cs="Segoe UI"/>
          <w:color w:val="000000"/>
          <w:lang w:val="en-US"/>
        </w:rPr>
        <w:t>’s</w:t>
      </w:r>
      <w:r w:rsidR="009650E4" w:rsidRPr="006E4FDD">
        <w:rPr>
          <w:rFonts w:cs="Segoe UI"/>
          <w:color w:val="000000"/>
          <w:lang w:val="en-US"/>
        </w:rPr>
        <w:t xml:space="preserve"> </w:t>
      </w:r>
      <w:r w:rsidRPr="006E4FDD">
        <w:rPr>
          <w:rFonts w:cs="Segoe UI"/>
          <w:color w:val="000000"/>
          <w:lang w:val="en-US"/>
        </w:rPr>
        <w:t>business</w:t>
      </w:r>
      <w:r w:rsidR="009650E4" w:rsidRPr="006E4FDD">
        <w:rPr>
          <w:rFonts w:cs="Segoe UI"/>
          <w:color w:val="000000"/>
          <w:lang w:val="en-US"/>
        </w:rPr>
        <w:t>.</w:t>
      </w:r>
    </w:p>
    <w:p w14:paraId="31016987" w14:textId="77777777" w:rsidR="009650E4" w:rsidRPr="006E4FDD" w:rsidRDefault="006E4FDD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C</w:t>
      </w:r>
      <w:r w:rsidR="00C91B89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lang w:val="en-US"/>
        </w:rPr>
        <w:t>Inform your management verbally, and they have to decide themselves how to proceed</w:t>
      </w:r>
      <w:r w:rsidR="00C91B89" w:rsidRPr="006E4FDD">
        <w:rPr>
          <w:rFonts w:cs="Segoe UI"/>
          <w:color w:val="000000"/>
          <w:lang w:val="en-US"/>
        </w:rPr>
        <w:t>.</w:t>
      </w:r>
    </w:p>
    <w:p w14:paraId="1E3A2581" w14:textId="77777777" w:rsidR="00C91B89" w:rsidRPr="00D83128" w:rsidRDefault="006E4FDD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D</w:t>
      </w:r>
      <w:r w:rsidR="00C91B89" w:rsidRPr="006E4FDD">
        <w:rPr>
          <w:rFonts w:cs="Segoe UI"/>
          <w:color w:val="000000"/>
          <w:lang w:val="en-US"/>
        </w:rPr>
        <w:t xml:space="preserve">. </w:t>
      </w:r>
      <w:r w:rsidRPr="006E4FDD">
        <w:rPr>
          <w:rFonts w:cs="Segoe UI"/>
          <w:color w:val="000000"/>
          <w:lang w:val="en-US"/>
        </w:rPr>
        <w:t xml:space="preserve">Inform </w:t>
      </w:r>
      <w:r w:rsidR="00C91B89" w:rsidRPr="006E4FDD">
        <w:rPr>
          <w:rFonts w:cs="Segoe UI"/>
          <w:color w:val="000000"/>
          <w:lang w:val="en-US"/>
        </w:rPr>
        <w:t>Legal Compliance</w:t>
      </w:r>
      <w:r w:rsidRPr="006E4FDD">
        <w:rPr>
          <w:rFonts w:cs="Segoe UI"/>
          <w:color w:val="000000"/>
          <w:lang w:val="en-US"/>
        </w:rPr>
        <w:t xml:space="preserve"> Department</w:t>
      </w:r>
      <w:r w:rsidR="00C91B89" w:rsidRPr="006E4FDD">
        <w:rPr>
          <w:rFonts w:cs="Segoe UI"/>
          <w:color w:val="000000"/>
          <w:lang w:val="en-US"/>
        </w:rPr>
        <w:t>.</w:t>
      </w:r>
    </w:p>
    <w:p w14:paraId="37BD87F3" w14:textId="77777777" w:rsidR="00C91B89" w:rsidRPr="006E4FDD" w:rsidRDefault="00A11FD9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lastRenderedPageBreak/>
        <w:t>Correct answer</w:t>
      </w:r>
      <w:r w:rsidR="00C91B89" w:rsidRPr="006E4FDD">
        <w:rPr>
          <w:rFonts w:cs="Segoe UI"/>
          <w:color w:val="000000"/>
          <w:lang w:val="en-US"/>
        </w:rPr>
        <w:t xml:space="preserve">: </w:t>
      </w:r>
      <w:r w:rsidR="006E4FDD" w:rsidRPr="006E4FDD">
        <w:rPr>
          <w:rFonts w:cs="Segoe UI"/>
          <w:color w:val="000000"/>
          <w:lang w:val="en-US"/>
        </w:rPr>
        <w:t>D</w:t>
      </w:r>
    </w:p>
    <w:p w14:paraId="7D15570E" w14:textId="77777777" w:rsidR="0086709B" w:rsidRPr="006E4FDD" w:rsidRDefault="0086709B" w:rsidP="006E4FDD">
      <w:pPr>
        <w:jc w:val="both"/>
        <w:rPr>
          <w:rFonts w:cs="Segoe UI"/>
          <w:b/>
          <w:color w:val="000000"/>
          <w:lang w:val="en-US"/>
        </w:rPr>
      </w:pPr>
      <w:r w:rsidRPr="006E4FDD">
        <w:rPr>
          <w:rFonts w:cs="Segoe UI"/>
          <w:b/>
          <w:color w:val="000000"/>
          <w:lang w:val="en-US"/>
        </w:rPr>
        <w:t xml:space="preserve">15. </w:t>
      </w:r>
      <w:r w:rsidR="006E4FDD" w:rsidRPr="006E4FDD">
        <w:rPr>
          <w:b/>
          <w:lang w:val="en-US"/>
        </w:rPr>
        <w:t>What resources / contacts should be used to report on potential corruptive actions?</w:t>
      </w:r>
    </w:p>
    <w:p w14:paraId="36B9B5DD" w14:textId="77777777" w:rsidR="00A557F7" w:rsidRPr="006E4FDD" w:rsidRDefault="0086709B" w:rsidP="00A557F7">
      <w:pPr>
        <w:pStyle w:val="Default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6E4FDD">
        <w:rPr>
          <w:rFonts w:asciiTheme="minorHAnsi" w:hAnsiTheme="minorHAnsi"/>
          <w:sz w:val="22"/>
          <w:szCs w:val="22"/>
          <w:lang w:val="en-US"/>
        </w:rPr>
        <w:t>А</w:t>
      </w:r>
      <w:r w:rsidR="00A557F7" w:rsidRPr="006E4FDD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r w:rsidR="006E4FDD" w:rsidRPr="006E4FDD">
        <w:rPr>
          <w:rFonts w:asciiTheme="minorHAnsi" w:hAnsiTheme="minorHAnsi"/>
          <w:b/>
          <w:bCs/>
          <w:sz w:val="22"/>
          <w:szCs w:val="22"/>
          <w:lang w:val="en-US"/>
        </w:rPr>
        <w:t>Tel.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: </w:t>
      </w:r>
      <w:r w:rsidR="00A557F7" w:rsidRPr="006E4FDD">
        <w:rPr>
          <w:rFonts w:asciiTheme="minorHAnsi" w:hAnsiTheme="minorHAnsi"/>
          <w:bCs/>
          <w:sz w:val="22"/>
          <w:szCs w:val="22"/>
          <w:lang w:val="en-US"/>
        </w:rPr>
        <w:t>+7 (495) 232-00-23 (*0105)</w:t>
      </w:r>
    </w:p>
    <w:p w14:paraId="0D82A9D8" w14:textId="77777777" w:rsidR="00A557F7" w:rsidRPr="006E4FDD" w:rsidRDefault="006E4FDD" w:rsidP="00A557F7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6E4FDD">
        <w:rPr>
          <w:rFonts w:asciiTheme="minorHAnsi" w:hAnsiTheme="minorHAnsi"/>
          <w:bCs/>
          <w:sz w:val="22"/>
          <w:szCs w:val="22"/>
          <w:lang w:val="en-US"/>
        </w:rPr>
        <w:t>B</w:t>
      </w:r>
      <w:r w:rsidR="00A557F7" w:rsidRPr="006E4FDD">
        <w:rPr>
          <w:rFonts w:asciiTheme="minorHAnsi" w:hAnsiTheme="minorHAnsi"/>
          <w:bCs/>
          <w:sz w:val="22"/>
          <w:szCs w:val="22"/>
          <w:lang w:val="en-US"/>
        </w:rPr>
        <w:t>.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r w:rsidRPr="006E4FDD">
        <w:rPr>
          <w:rFonts w:asciiTheme="minorHAnsi" w:hAnsiTheme="minorHAnsi"/>
          <w:b/>
          <w:bCs/>
          <w:sz w:val="22"/>
          <w:szCs w:val="22"/>
          <w:lang w:val="en-US"/>
        </w:rPr>
        <w:t>E-mail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: </w:t>
      </w:r>
      <w:r w:rsidR="00A557F7" w:rsidRPr="006E4FDD">
        <w:rPr>
          <w:rFonts w:asciiTheme="minorHAnsi" w:hAnsiTheme="minorHAnsi"/>
          <w:sz w:val="22"/>
          <w:szCs w:val="22"/>
          <w:lang w:val="en-US"/>
        </w:rPr>
        <w:t>Legal Compliance (</w:t>
      </w:r>
      <w:hyperlink r:id="rId8" w:history="1">
        <w:r w:rsidR="00A557F7" w:rsidRPr="006E4FDD">
          <w:rPr>
            <w:rStyle w:val="Hyperlink"/>
            <w:rFonts w:asciiTheme="minorHAnsi" w:hAnsiTheme="minorHAnsi"/>
            <w:sz w:val="22"/>
            <w:szCs w:val="22"/>
            <w:lang w:val="en-US"/>
          </w:rPr>
          <w:t>compliance@softlinegroup.com</w:t>
        </w:r>
      </w:hyperlink>
      <w:r w:rsidR="00A557F7" w:rsidRPr="006E4FDD">
        <w:rPr>
          <w:rFonts w:asciiTheme="minorHAnsi" w:hAnsiTheme="minorHAnsi"/>
          <w:sz w:val="22"/>
          <w:szCs w:val="22"/>
          <w:lang w:val="en-US"/>
        </w:rPr>
        <w:t xml:space="preserve">) </w:t>
      </w:r>
    </w:p>
    <w:p w14:paraId="68BA6CAD" w14:textId="77777777" w:rsidR="00A557F7" w:rsidRPr="006E4FDD" w:rsidRDefault="006E4FDD" w:rsidP="00A557F7">
      <w:pPr>
        <w:pStyle w:val="Default"/>
        <w:rPr>
          <w:rFonts w:asciiTheme="minorHAnsi" w:hAnsiTheme="minorHAnsi"/>
          <w:bCs/>
          <w:sz w:val="22"/>
          <w:szCs w:val="22"/>
          <w:lang w:val="en-US"/>
        </w:rPr>
      </w:pPr>
      <w:r w:rsidRPr="006E4FDD">
        <w:rPr>
          <w:rFonts w:asciiTheme="minorHAnsi" w:hAnsiTheme="minorHAnsi"/>
          <w:bCs/>
          <w:sz w:val="22"/>
          <w:szCs w:val="22"/>
          <w:lang w:val="en-US"/>
        </w:rPr>
        <w:t>C</w:t>
      </w:r>
      <w:r w:rsidR="00A557F7" w:rsidRPr="006E4FDD">
        <w:rPr>
          <w:rFonts w:asciiTheme="minorHAnsi" w:hAnsiTheme="minorHAnsi"/>
          <w:bCs/>
          <w:sz w:val="22"/>
          <w:szCs w:val="22"/>
          <w:lang w:val="en-US"/>
        </w:rPr>
        <w:t xml:space="preserve">. </w:t>
      </w:r>
      <w:r w:rsidRPr="006E4FDD">
        <w:rPr>
          <w:rFonts w:asciiTheme="minorHAnsi" w:hAnsiTheme="minorHAnsi"/>
          <w:b/>
          <w:bCs/>
          <w:sz w:val="22"/>
          <w:szCs w:val="22"/>
          <w:lang w:val="en-US"/>
        </w:rPr>
        <w:t>Web-site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: </w:t>
      </w:r>
      <w:hyperlink r:id="rId9" w:history="1">
        <w:r w:rsidR="00A557F7" w:rsidRPr="006E4FDD">
          <w:rPr>
            <w:rStyle w:val="Hyperlink"/>
            <w:rFonts w:asciiTheme="minorHAnsi" w:hAnsiTheme="minorHAnsi"/>
            <w:bCs/>
            <w:sz w:val="22"/>
            <w:szCs w:val="22"/>
            <w:lang w:val="en-US"/>
          </w:rPr>
          <w:t>http://softlinegroup.com/</w:t>
        </w:r>
      </w:hyperlink>
    </w:p>
    <w:p w14:paraId="52E8254D" w14:textId="77777777" w:rsidR="00A557F7" w:rsidRPr="006E4FDD" w:rsidRDefault="006E4FDD" w:rsidP="00A557F7">
      <w:pPr>
        <w:pStyle w:val="Default"/>
        <w:rPr>
          <w:rFonts w:asciiTheme="minorHAnsi" w:hAnsiTheme="minorHAnsi"/>
          <w:sz w:val="22"/>
          <w:szCs w:val="22"/>
          <w:lang w:val="en-US"/>
        </w:rPr>
      </w:pPr>
      <w:r w:rsidRPr="006E4FDD">
        <w:rPr>
          <w:rFonts w:asciiTheme="minorHAnsi" w:hAnsiTheme="minorHAnsi"/>
          <w:bCs/>
          <w:sz w:val="22"/>
          <w:szCs w:val="22"/>
          <w:lang w:val="en-US"/>
        </w:rPr>
        <w:t>D</w:t>
      </w:r>
      <w:r w:rsidR="00A557F7" w:rsidRPr="006E4FDD">
        <w:rPr>
          <w:rFonts w:asciiTheme="minorHAnsi" w:hAnsiTheme="minorHAnsi"/>
          <w:bCs/>
          <w:sz w:val="22"/>
          <w:szCs w:val="22"/>
          <w:lang w:val="en-US"/>
        </w:rPr>
        <w:t xml:space="preserve">. </w:t>
      </w:r>
      <w:r w:rsidRPr="006E4FDD">
        <w:rPr>
          <w:rFonts w:asciiTheme="minorHAnsi" w:hAnsiTheme="minorHAnsi"/>
          <w:b/>
          <w:bCs/>
          <w:sz w:val="22"/>
          <w:szCs w:val="22"/>
          <w:lang w:val="en-US"/>
        </w:rPr>
        <w:t>Postal address</w:t>
      </w:r>
      <w:r w:rsidR="00A557F7" w:rsidRPr="006E4FDD">
        <w:rPr>
          <w:rFonts w:asciiTheme="minorHAnsi" w:hAnsiTheme="minorHAnsi"/>
          <w:b/>
          <w:bCs/>
          <w:sz w:val="22"/>
          <w:szCs w:val="22"/>
          <w:lang w:val="en-US"/>
        </w:rPr>
        <w:t xml:space="preserve">: </w:t>
      </w:r>
      <w:r w:rsidR="00A557F7" w:rsidRPr="006E4FDD">
        <w:rPr>
          <w:rFonts w:asciiTheme="minorHAnsi" w:hAnsiTheme="minorHAnsi"/>
          <w:sz w:val="22"/>
          <w:szCs w:val="22"/>
          <w:lang w:val="en-US"/>
        </w:rPr>
        <w:t>Chief Compliance Officer</w:t>
      </w:r>
    </w:p>
    <w:p w14:paraId="2EEBEFDD" w14:textId="77777777" w:rsidR="00A557F7" w:rsidRPr="006E4FDD" w:rsidRDefault="00A557F7" w:rsidP="00A557F7">
      <w:pPr>
        <w:rPr>
          <w:lang w:val="en-US"/>
        </w:rPr>
      </w:pPr>
      <w:r w:rsidRPr="006E4FDD">
        <w:rPr>
          <w:color w:val="000000"/>
          <w:lang w:val="en-US"/>
        </w:rPr>
        <w:t xml:space="preserve">Softline, </w:t>
      </w:r>
      <w:proofErr w:type="spellStart"/>
      <w:r w:rsidRPr="006E4FDD">
        <w:rPr>
          <w:color w:val="000000"/>
          <w:lang w:val="en-US"/>
        </w:rPr>
        <w:t>Derbenevskaja</w:t>
      </w:r>
      <w:proofErr w:type="spellEnd"/>
      <w:r w:rsidRPr="006E4FDD">
        <w:rPr>
          <w:color w:val="000000"/>
          <w:lang w:val="en-US"/>
        </w:rPr>
        <w:t xml:space="preserve"> </w:t>
      </w:r>
      <w:proofErr w:type="spellStart"/>
      <w:r w:rsidRPr="006E4FDD">
        <w:rPr>
          <w:color w:val="000000"/>
          <w:lang w:val="en-US"/>
        </w:rPr>
        <w:t>emb</w:t>
      </w:r>
      <w:proofErr w:type="spellEnd"/>
      <w:r w:rsidRPr="006E4FDD">
        <w:rPr>
          <w:color w:val="000000"/>
          <w:lang w:val="en-US"/>
        </w:rPr>
        <w:t>. 7, building 9, Moscow, Russia, 115114</w:t>
      </w:r>
    </w:p>
    <w:p w14:paraId="2C5DB28D" w14:textId="77777777" w:rsidR="0086709B" w:rsidRPr="006E4FDD" w:rsidRDefault="00A11FD9" w:rsidP="00732C5E">
      <w:pPr>
        <w:jc w:val="both"/>
        <w:rPr>
          <w:rFonts w:cs="Segoe UI"/>
          <w:color w:val="000000"/>
          <w:lang w:val="en-US"/>
        </w:rPr>
      </w:pPr>
      <w:r w:rsidRPr="006E4FDD">
        <w:rPr>
          <w:rFonts w:cs="Segoe UI"/>
          <w:color w:val="000000"/>
          <w:lang w:val="en-US"/>
        </w:rPr>
        <w:t>Correct answer</w:t>
      </w:r>
      <w:r w:rsidR="007725AF" w:rsidRPr="006E4FDD">
        <w:rPr>
          <w:rFonts w:cs="Segoe UI"/>
          <w:color w:val="000000"/>
          <w:lang w:val="en-US"/>
        </w:rPr>
        <w:t>: А-</w:t>
      </w:r>
      <w:r w:rsidR="006E4FDD" w:rsidRPr="006E4FDD">
        <w:rPr>
          <w:rFonts w:cs="Segoe UI"/>
          <w:color w:val="000000"/>
          <w:lang w:val="en-US"/>
        </w:rPr>
        <w:t>D</w:t>
      </w:r>
      <w:r w:rsidR="007725AF" w:rsidRPr="006E4FDD">
        <w:rPr>
          <w:rFonts w:cs="Segoe UI"/>
          <w:color w:val="000000"/>
          <w:lang w:val="en-US"/>
        </w:rPr>
        <w:t xml:space="preserve"> (</w:t>
      </w:r>
      <w:r w:rsidR="006E4FDD" w:rsidRPr="006E4FDD">
        <w:rPr>
          <w:rFonts w:cs="Segoe UI"/>
          <w:color w:val="000000"/>
          <w:lang w:val="en-US"/>
        </w:rPr>
        <w:t>all</w:t>
      </w:r>
      <w:r w:rsidR="007725AF" w:rsidRPr="006E4FDD">
        <w:rPr>
          <w:rFonts w:cs="Segoe UI"/>
          <w:color w:val="000000"/>
          <w:lang w:val="en-US"/>
        </w:rPr>
        <w:t>).</w:t>
      </w:r>
    </w:p>
    <w:sectPr w:rsidR="0086709B" w:rsidRPr="006E4FDD" w:rsidSect="009E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F4B"/>
    <w:multiLevelType w:val="hybridMultilevel"/>
    <w:tmpl w:val="62DE3B16"/>
    <w:lvl w:ilvl="0" w:tplc="FD900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555CC"/>
    <w:multiLevelType w:val="hybridMultilevel"/>
    <w:tmpl w:val="7BEEB9BC"/>
    <w:lvl w:ilvl="0" w:tplc="61567BE4">
      <w:start w:val="1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5E76C92"/>
    <w:multiLevelType w:val="hybridMultilevel"/>
    <w:tmpl w:val="B840186E"/>
    <w:lvl w:ilvl="0" w:tplc="FD900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3479"/>
    <w:multiLevelType w:val="hybridMultilevel"/>
    <w:tmpl w:val="7744F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32F30"/>
    <w:multiLevelType w:val="hybridMultilevel"/>
    <w:tmpl w:val="F3DCE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87B5B"/>
    <w:multiLevelType w:val="hybridMultilevel"/>
    <w:tmpl w:val="6DB078E4"/>
    <w:lvl w:ilvl="0" w:tplc="41FE00F4">
      <w:start w:val="10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25EEC"/>
    <w:multiLevelType w:val="hybridMultilevel"/>
    <w:tmpl w:val="39B8B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0D57"/>
    <w:multiLevelType w:val="hybridMultilevel"/>
    <w:tmpl w:val="FADC64EC"/>
    <w:lvl w:ilvl="0" w:tplc="FD900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497D"/>
    <w:multiLevelType w:val="hybridMultilevel"/>
    <w:tmpl w:val="20A6F5B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42"/>
    <w:rsid w:val="0006322D"/>
    <w:rsid w:val="000647CF"/>
    <w:rsid w:val="00086961"/>
    <w:rsid w:val="00095EA9"/>
    <w:rsid w:val="000C0287"/>
    <w:rsid w:val="000D4F4B"/>
    <w:rsid w:val="000D5939"/>
    <w:rsid w:val="000F045F"/>
    <w:rsid w:val="000F2394"/>
    <w:rsid w:val="000F5F81"/>
    <w:rsid w:val="00102FCE"/>
    <w:rsid w:val="00127441"/>
    <w:rsid w:val="00187E96"/>
    <w:rsid w:val="001A2D32"/>
    <w:rsid w:val="001B37AC"/>
    <w:rsid w:val="001D7C54"/>
    <w:rsid w:val="00203E0A"/>
    <w:rsid w:val="00235630"/>
    <w:rsid w:val="002744A7"/>
    <w:rsid w:val="0028733C"/>
    <w:rsid w:val="002914B0"/>
    <w:rsid w:val="002A78F7"/>
    <w:rsid w:val="002B3D42"/>
    <w:rsid w:val="002D4DF5"/>
    <w:rsid w:val="002F0FF6"/>
    <w:rsid w:val="00320A43"/>
    <w:rsid w:val="00341AA5"/>
    <w:rsid w:val="003A785C"/>
    <w:rsid w:val="003C584B"/>
    <w:rsid w:val="003C590A"/>
    <w:rsid w:val="003F054A"/>
    <w:rsid w:val="00425BE0"/>
    <w:rsid w:val="00474090"/>
    <w:rsid w:val="0047701C"/>
    <w:rsid w:val="004D22F8"/>
    <w:rsid w:val="00530A5E"/>
    <w:rsid w:val="0057359E"/>
    <w:rsid w:val="005D68B9"/>
    <w:rsid w:val="005F6A94"/>
    <w:rsid w:val="00605C75"/>
    <w:rsid w:val="0062591E"/>
    <w:rsid w:val="00696D84"/>
    <w:rsid w:val="006B1E1F"/>
    <w:rsid w:val="006C54FE"/>
    <w:rsid w:val="006E4FDD"/>
    <w:rsid w:val="0072217F"/>
    <w:rsid w:val="00732C5E"/>
    <w:rsid w:val="00766124"/>
    <w:rsid w:val="007725AF"/>
    <w:rsid w:val="007761CC"/>
    <w:rsid w:val="00787D05"/>
    <w:rsid w:val="007D11B5"/>
    <w:rsid w:val="0083003A"/>
    <w:rsid w:val="0086709B"/>
    <w:rsid w:val="008A3F02"/>
    <w:rsid w:val="0091584C"/>
    <w:rsid w:val="009211AB"/>
    <w:rsid w:val="009650E4"/>
    <w:rsid w:val="009E252F"/>
    <w:rsid w:val="009E625B"/>
    <w:rsid w:val="009F2FF6"/>
    <w:rsid w:val="00A11FD9"/>
    <w:rsid w:val="00A557F7"/>
    <w:rsid w:val="00A73749"/>
    <w:rsid w:val="00AC2B78"/>
    <w:rsid w:val="00AE4E7F"/>
    <w:rsid w:val="00B73A67"/>
    <w:rsid w:val="00BA34E3"/>
    <w:rsid w:val="00C42312"/>
    <w:rsid w:val="00C57468"/>
    <w:rsid w:val="00C71468"/>
    <w:rsid w:val="00C7587B"/>
    <w:rsid w:val="00C8717B"/>
    <w:rsid w:val="00C91B89"/>
    <w:rsid w:val="00CB3F3B"/>
    <w:rsid w:val="00D123B0"/>
    <w:rsid w:val="00D5751B"/>
    <w:rsid w:val="00D65A26"/>
    <w:rsid w:val="00D83128"/>
    <w:rsid w:val="00DA42FD"/>
    <w:rsid w:val="00DD271E"/>
    <w:rsid w:val="00E45A06"/>
    <w:rsid w:val="00EF56AF"/>
    <w:rsid w:val="00F65FE8"/>
    <w:rsid w:val="00F85927"/>
    <w:rsid w:val="00FA5CC3"/>
    <w:rsid w:val="00FC02D4"/>
    <w:rsid w:val="00FD5AC0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FCDC"/>
  <w15:docId w15:val="{32C3920F-557B-4457-8E1D-60D48709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42"/>
    <w:pPr>
      <w:ind w:left="720"/>
      <w:contextualSpacing/>
    </w:pPr>
  </w:style>
  <w:style w:type="paragraph" w:customStyle="1" w:styleId="Default">
    <w:name w:val="Default"/>
    <w:rsid w:val="003A785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5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8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8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84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57F7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A1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liance@softlinegroup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oftlinegrou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E2E09052F855438508C54D4D883D05" ma:contentTypeVersion="1" ma:contentTypeDescription="Создание документа." ma:contentTypeScope="" ma:versionID="32c113432ebe98758cc88fb394becb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9884a9746cc884cefd03812ea258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617F7-2539-4D16-94A5-72CCD6F48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D2D34-98FB-4DC9-ABF9-FEA26B69F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1F9CA-249F-4C04-906F-6F9EA9DB2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1499</Words>
  <Characters>8549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Zhuravleva, Varvara</dc:creator>
  <cp:keywords/>
  <dc:description/>
  <cp:lastModifiedBy>Naidu, Sumitha</cp:lastModifiedBy>
  <cp:revision>2</cp:revision>
  <dcterms:created xsi:type="dcterms:W3CDTF">2021-08-10T11:03:00Z</dcterms:created>
  <dcterms:modified xsi:type="dcterms:W3CDTF">2021-08-10T11:03:00Z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0x010100FBE2E09052F855438508C54D4D883D05</vt:lpwstr>
  </property>
</Properties>
</file>