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6A9B" w14:textId="7DF06846" w:rsidR="00D24E8F" w:rsidRPr="00D24E8F" w:rsidRDefault="00D24E8F" w:rsidP="00D24E8F">
      <w:pPr>
        <w:jc w:val="center"/>
        <w:rPr>
          <w:b/>
          <w:bCs/>
          <w:sz w:val="36"/>
          <w:szCs w:val="36"/>
        </w:rPr>
      </w:pPr>
      <w:proofErr w:type="spellStart"/>
      <w:r w:rsidRPr="00D24E8F">
        <w:rPr>
          <w:b/>
          <w:bCs/>
          <w:sz w:val="36"/>
          <w:szCs w:val="36"/>
        </w:rPr>
        <w:t>Finance_Backend_Testing_Report</w:t>
      </w:r>
      <w:proofErr w:type="spellEnd"/>
    </w:p>
    <w:p w14:paraId="51736E9E" w14:textId="75E8C592" w:rsidR="00D24E8F" w:rsidRPr="00D24E8F" w:rsidRDefault="00D24E8F">
      <w:p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1)</w:t>
      </w:r>
      <w:r w:rsidRPr="00D24E8F">
        <w:rPr>
          <w:b/>
          <w:bCs/>
          <w:color w:val="4472C4" w:themeColor="accent1"/>
          <w:sz w:val="32"/>
          <w:szCs w:val="32"/>
        </w:rPr>
        <w:t>USER MANAGEMENT</w:t>
      </w:r>
    </w:p>
    <w:p w14:paraId="5335CDF9" w14:textId="765FBA1A" w:rsidR="0075408B" w:rsidRDefault="004F6542">
      <w:r w:rsidRPr="004F6542">
        <w:rPr>
          <w:noProof/>
        </w:rPr>
        <w:drawing>
          <wp:inline distT="0" distB="0" distL="0" distR="0" wp14:anchorId="7C3505DB" wp14:editId="2F02BF19">
            <wp:extent cx="5731510" cy="1980565"/>
            <wp:effectExtent l="0" t="0" r="2540" b="635"/>
            <wp:docPr id="19763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1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D8A9" w14:textId="43A50E76" w:rsidR="004F6542" w:rsidRDefault="004F6542">
      <w:r w:rsidRPr="004F6542">
        <w:rPr>
          <w:noProof/>
        </w:rPr>
        <w:drawing>
          <wp:inline distT="0" distB="0" distL="0" distR="0" wp14:anchorId="2E28A500" wp14:editId="0317C2B7">
            <wp:extent cx="5731510" cy="1995170"/>
            <wp:effectExtent l="0" t="0" r="2540" b="5080"/>
            <wp:docPr id="162482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25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4918" w14:textId="511CE24A" w:rsidR="00D24E8F" w:rsidRDefault="004F6542">
      <w:r w:rsidRPr="004F6542">
        <w:rPr>
          <w:noProof/>
        </w:rPr>
        <w:drawing>
          <wp:inline distT="0" distB="0" distL="0" distR="0" wp14:anchorId="193C7BDF" wp14:editId="318BF8C7">
            <wp:extent cx="5731510" cy="1925320"/>
            <wp:effectExtent l="0" t="0" r="2540" b="0"/>
            <wp:docPr id="13301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79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E8F" w:rsidRPr="004F6542">
        <w:rPr>
          <w:noProof/>
        </w:rPr>
        <w:drawing>
          <wp:inline distT="0" distB="0" distL="0" distR="0" wp14:anchorId="5B4EE2C7" wp14:editId="5DBA591F">
            <wp:extent cx="5731510" cy="1739900"/>
            <wp:effectExtent l="0" t="0" r="2540" b="0"/>
            <wp:docPr id="48873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5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A5EC" w14:textId="0C92F164" w:rsidR="00D24E8F" w:rsidRPr="00D24E8F" w:rsidRDefault="00D24E8F">
      <w:pPr>
        <w:rPr>
          <w:b/>
          <w:bCs/>
          <w:color w:val="4472C4" w:themeColor="accent1"/>
          <w:sz w:val="32"/>
          <w:szCs w:val="32"/>
        </w:rPr>
      </w:pPr>
      <w:r w:rsidRPr="00D24E8F">
        <w:rPr>
          <w:b/>
          <w:bCs/>
          <w:color w:val="4472C4" w:themeColor="accent1"/>
          <w:sz w:val="32"/>
          <w:szCs w:val="32"/>
        </w:rPr>
        <w:lastRenderedPageBreak/>
        <w:t>2) FINANCIAL RECORDS MANAGEMENT</w:t>
      </w:r>
    </w:p>
    <w:p w14:paraId="1A4BC3B4" w14:textId="3E0EB2FD" w:rsidR="004F6542" w:rsidRDefault="004F6542">
      <w:r w:rsidRPr="004F6542">
        <w:rPr>
          <w:noProof/>
        </w:rPr>
        <w:drawing>
          <wp:inline distT="0" distB="0" distL="0" distR="0" wp14:anchorId="54F56368" wp14:editId="12913E7C">
            <wp:extent cx="5731510" cy="3152140"/>
            <wp:effectExtent l="0" t="0" r="2540" b="0"/>
            <wp:docPr id="594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4111" w14:textId="5B97FE12" w:rsidR="004F6542" w:rsidRDefault="004F6542">
      <w:r w:rsidRPr="004F6542">
        <w:rPr>
          <w:noProof/>
        </w:rPr>
        <w:drawing>
          <wp:inline distT="0" distB="0" distL="0" distR="0" wp14:anchorId="70FAEDCD" wp14:editId="49319C90">
            <wp:extent cx="5731510" cy="3100070"/>
            <wp:effectExtent l="0" t="0" r="2540" b="5080"/>
            <wp:docPr id="117582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20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9839" w14:textId="2E15A951" w:rsidR="004F6542" w:rsidRDefault="004F6542">
      <w:r w:rsidRPr="004F6542">
        <w:rPr>
          <w:noProof/>
        </w:rPr>
        <w:lastRenderedPageBreak/>
        <w:drawing>
          <wp:inline distT="0" distB="0" distL="0" distR="0" wp14:anchorId="100D63C4" wp14:editId="19B7D9E4">
            <wp:extent cx="5731510" cy="2800350"/>
            <wp:effectExtent l="0" t="0" r="2540" b="0"/>
            <wp:docPr id="10432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57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72B0" w14:textId="4FBDD44A" w:rsidR="004F6542" w:rsidRDefault="004F6542">
      <w:r w:rsidRPr="004F6542">
        <w:rPr>
          <w:noProof/>
        </w:rPr>
        <w:drawing>
          <wp:inline distT="0" distB="0" distL="0" distR="0" wp14:anchorId="4085F4B9" wp14:editId="71D34787">
            <wp:extent cx="5731510" cy="2565400"/>
            <wp:effectExtent l="0" t="0" r="2540" b="6350"/>
            <wp:docPr id="18329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24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0ED1" w14:textId="3E0CE0B4" w:rsidR="004F6542" w:rsidRDefault="004F6542">
      <w:r w:rsidRPr="004F6542">
        <w:rPr>
          <w:noProof/>
        </w:rPr>
        <w:drawing>
          <wp:inline distT="0" distB="0" distL="0" distR="0" wp14:anchorId="0F152E5D" wp14:editId="477E3AAB">
            <wp:extent cx="5731510" cy="2870200"/>
            <wp:effectExtent l="0" t="0" r="2540" b="6350"/>
            <wp:docPr id="12397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89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06EE" w14:textId="77777777" w:rsidR="00A00A96" w:rsidRDefault="00A00A96"/>
    <w:p w14:paraId="51D9D1C3" w14:textId="19BB3A93" w:rsidR="00A00A96" w:rsidRPr="00D24E8F" w:rsidRDefault="00D24E8F">
      <w:pPr>
        <w:rPr>
          <w:b/>
          <w:bCs/>
          <w:color w:val="4472C4" w:themeColor="accent1"/>
          <w:sz w:val="32"/>
          <w:szCs w:val="32"/>
        </w:rPr>
      </w:pPr>
      <w:r w:rsidRPr="00D24E8F">
        <w:rPr>
          <w:b/>
          <w:bCs/>
          <w:color w:val="4472C4" w:themeColor="accent1"/>
          <w:sz w:val="32"/>
          <w:szCs w:val="32"/>
        </w:rPr>
        <w:lastRenderedPageBreak/>
        <w:t>3)</w:t>
      </w:r>
      <w:r w:rsidRPr="00D24E8F">
        <w:rPr>
          <w:rFonts w:ascii="Consolas" w:eastAsia="Times New Roman" w:hAnsi="Consolas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</w:t>
      </w:r>
      <w:r w:rsidRPr="00D24E8F">
        <w:rPr>
          <w:b/>
          <w:bCs/>
          <w:color w:val="4472C4" w:themeColor="accent1"/>
          <w:sz w:val="32"/>
          <w:szCs w:val="32"/>
        </w:rPr>
        <w:t>DASHBOARD ANALYTICS</w:t>
      </w:r>
    </w:p>
    <w:p w14:paraId="48022CD9" w14:textId="692F2CE2" w:rsidR="00A00A96" w:rsidRDefault="00A00A96">
      <w:r w:rsidRPr="00A00A96">
        <w:rPr>
          <w:noProof/>
        </w:rPr>
        <w:drawing>
          <wp:inline distT="0" distB="0" distL="0" distR="0" wp14:anchorId="60989C7E" wp14:editId="72939802">
            <wp:extent cx="5731510" cy="1752600"/>
            <wp:effectExtent l="0" t="0" r="2540" b="0"/>
            <wp:docPr id="6925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27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6295" w14:textId="6F22AD28" w:rsidR="00A00A96" w:rsidRDefault="00A00A96">
      <w:r w:rsidRPr="00A00A96">
        <w:rPr>
          <w:noProof/>
        </w:rPr>
        <w:drawing>
          <wp:inline distT="0" distB="0" distL="0" distR="0" wp14:anchorId="2059CE2E" wp14:editId="23F5C852">
            <wp:extent cx="5657850" cy="2425700"/>
            <wp:effectExtent l="0" t="0" r="0" b="0"/>
            <wp:docPr id="154150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02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1522" w14:textId="233B769F" w:rsidR="00D24E8F" w:rsidRDefault="00A00A96">
      <w:r w:rsidRPr="00A00A96">
        <w:rPr>
          <w:noProof/>
        </w:rPr>
        <w:drawing>
          <wp:inline distT="0" distB="0" distL="0" distR="0" wp14:anchorId="4D7D8C20" wp14:editId="771DFA32">
            <wp:extent cx="5731510" cy="3892550"/>
            <wp:effectExtent l="0" t="0" r="2540" b="0"/>
            <wp:docPr id="1719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1B1E" w14:textId="02B5F74E" w:rsidR="00D24E8F" w:rsidRPr="00D24E8F" w:rsidRDefault="005F7C57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lastRenderedPageBreak/>
        <w:t>4)</w:t>
      </w:r>
      <w:r w:rsidR="00D24E8F" w:rsidRPr="00D24E8F">
        <w:rPr>
          <w:b/>
          <w:bCs/>
          <w:color w:val="4472C4" w:themeColor="accent1"/>
          <w:sz w:val="40"/>
          <w:szCs w:val="40"/>
        </w:rPr>
        <w:t>ACCESS CONTROL &amp; SECURITY</w:t>
      </w:r>
    </w:p>
    <w:p w14:paraId="7830EFE1" w14:textId="5964FA3D" w:rsidR="00D24E8F" w:rsidRDefault="00D24E8F">
      <w:r w:rsidRPr="00D24E8F">
        <w:rPr>
          <w:noProof/>
        </w:rPr>
        <w:drawing>
          <wp:inline distT="0" distB="0" distL="0" distR="0" wp14:anchorId="11E0E3EF" wp14:editId="0BC47403">
            <wp:extent cx="5731510" cy="1600200"/>
            <wp:effectExtent l="0" t="0" r="2540" b="0"/>
            <wp:docPr id="1038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9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2889" w14:textId="77777777" w:rsidR="005F7C57" w:rsidRDefault="005F7C57"/>
    <w:p w14:paraId="2DE12A99" w14:textId="77777777" w:rsidR="005F7C57" w:rsidRDefault="005F7C57"/>
    <w:p w14:paraId="54A8CF94" w14:textId="02B236B9" w:rsidR="005F7C57" w:rsidRDefault="005F7C57" w:rsidP="005F7C57">
      <w:pPr>
        <w:rPr>
          <w:b/>
          <w:bCs/>
          <w:color w:val="4472C4" w:themeColor="accent1"/>
          <w:sz w:val="36"/>
          <w:szCs w:val="36"/>
        </w:rPr>
      </w:pPr>
      <w:r w:rsidRPr="005F7C57">
        <w:rPr>
          <w:b/>
          <w:bCs/>
          <w:color w:val="4472C4" w:themeColor="accent1"/>
          <w:sz w:val="36"/>
          <w:szCs w:val="36"/>
        </w:rPr>
        <w:t>5)MONGODB COMPASS DASHBOARD</w:t>
      </w:r>
    </w:p>
    <w:p w14:paraId="598FDE29" w14:textId="2F3FC7CF" w:rsidR="005F7C57" w:rsidRDefault="005F7C57" w:rsidP="005F7C57">
      <w:pPr>
        <w:rPr>
          <w:b/>
          <w:bCs/>
          <w:color w:val="4472C4" w:themeColor="accent1"/>
          <w:sz w:val="36"/>
          <w:szCs w:val="36"/>
        </w:rPr>
      </w:pPr>
      <w:r>
        <w:rPr>
          <w:noProof/>
        </w:rPr>
        <w:drawing>
          <wp:inline distT="0" distB="0" distL="0" distR="0" wp14:anchorId="3CE11C54" wp14:editId="4B2D1973">
            <wp:extent cx="5731510" cy="3249295"/>
            <wp:effectExtent l="0" t="0" r="2540" b="8255"/>
            <wp:docPr id="12893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5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7457" w14:textId="483BF1BA" w:rsidR="005F7C57" w:rsidRPr="005F7C57" w:rsidRDefault="005F7C57" w:rsidP="005F7C57">
      <w:pPr>
        <w:rPr>
          <w:b/>
          <w:bCs/>
          <w:color w:val="4472C4" w:themeColor="accen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EB541EA" wp14:editId="5D5CD3A2">
            <wp:extent cx="5731510" cy="3336925"/>
            <wp:effectExtent l="0" t="0" r="2540" b="0"/>
            <wp:docPr id="7429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30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27E2" w14:textId="77777777" w:rsidR="004F6542" w:rsidRDefault="004F6542"/>
    <w:sectPr w:rsidR="004F6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42"/>
    <w:rsid w:val="0032095E"/>
    <w:rsid w:val="00421616"/>
    <w:rsid w:val="004F6542"/>
    <w:rsid w:val="005F7C57"/>
    <w:rsid w:val="0075408B"/>
    <w:rsid w:val="00A00A96"/>
    <w:rsid w:val="00CC23B6"/>
    <w:rsid w:val="00D24E8F"/>
    <w:rsid w:val="00E3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49C9"/>
  <w15:chartTrackingRefBased/>
  <w15:docId w15:val="{1163B2C0-B1C1-46E1-BA0D-F27DEC3E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jakkampudipriyanka3@outlook.com</dc:creator>
  <cp:keywords/>
  <dc:description/>
  <cp:lastModifiedBy>jakkampudipriyanka3@outlook.com</cp:lastModifiedBy>
  <cp:revision>2</cp:revision>
  <dcterms:created xsi:type="dcterms:W3CDTF">2026-04-05T17:51:00Z</dcterms:created>
  <dcterms:modified xsi:type="dcterms:W3CDTF">2026-04-05T18:45:00Z</dcterms:modified>
</cp:coreProperties>
</file>