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64FA476D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542830">
        <w:rPr>
          <w:sz w:val="56"/>
          <w:szCs w:val="56"/>
        </w:rPr>
        <w:t>4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01FF2CB9" w:rsidR="00F52506" w:rsidRDefault="00C35F38" w:rsidP="00F52506">
      <w:pPr>
        <w:rPr>
          <w:sz w:val="40"/>
          <w:szCs w:val="40"/>
        </w:rPr>
      </w:pPr>
      <w:r>
        <w:rPr>
          <w:sz w:val="40"/>
          <w:szCs w:val="40"/>
        </w:rPr>
        <w:t>Chandani Madnani (cxm152930)</w:t>
      </w:r>
    </w:p>
    <w:p w14:paraId="76613393" w14:textId="3FCB293C" w:rsidR="00C35F38" w:rsidRDefault="00C35F38" w:rsidP="00F52506">
      <w:pPr>
        <w:rPr>
          <w:sz w:val="40"/>
          <w:szCs w:val="40"/>
        </w:rPr>
      </w:pPr>
      <w:r>
        <w:rPr>
          <w:sz w:val="40"/>
          <w:szCs w:val="40"/>
        </w:rPr>
        <w:t>Roshan Ravikumar (rxr151330)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02A3BBB9" w:rsidR="00F52506" w:rsidRDefault="00876347" w:rsidP="00F52506">
      <w:pPr>
        <w:rPr>
          <w:sz w:val="40"/>
          <w:szCs w:val="40"/>
        </w:rPr>
      </w:pPr>
      <w:r w:rsidRPr="00876347">
        <w:rPr>
          <w:sz w:val="40"/>
          <w:szCs w:val="40"/>
        </w:rPr>
        <w:t xml:space="preserve">Book Ratings Data Sets </w:t>
      </w:r>
      <w:hyperlink r:id="rId5" w:history="1">
        <w:r w:rsidRPr="00D1276F">
          <w:rPr>
            <w:rStyle w:val="Hyperlink"/>
            <w:sz w:val="40"/>
            <w:szCs w:val="40"/>
          </w:rPr>
          <w:t>http://www.informatik.uni-freiburg.de/~cziegler/BX/</w:t>
        </w:r>
      </w:hyperlink>
    </w:p>
    <w:p w14:paraId="59E068A1" w14:textId="77777777" w:rsidR="00876347" w:rsidRDefault="00876347" w:rsidP="00F52506">
      <w:pPr>
        <w:rPr>
          <w:sz w:val="40"/>
          <w:szCs w:val="40"/>
        </w:rPr>
      </w:pPr>
    </w:p>
    <w:p w14:paraId="4C180481" w14:textId="24D9E489" w:rsidR="00876347" w:rsidRDefault="00876347" w:rsidP="00F52506">
      <w:pPr>
        <w:rPr>
          <w:sz w:val="40"/>
          <w:szCs w:val="40"/>
        </w:rPr>
      </w:pPr>
      <w:r w:rsidRPr="00876347">
        <w:rPr>
          <w:sz w:val="40"/>
          <w:szCs w:val="40"/>
        </w:rPr>
        <w:t>Breast Cancer Wisconsin (Original) Data Set</w:t>
      </w:r>
    </w:p>
    <w:p w14:paraId="5E655FA7" w14:textId="571B7FCB" w:rsidR="00876347" w:rsidRDefault="00876347" w:rsidP="00F52506">
      <w:pPr>
        <w:rPr>
          <w:sz w:val="40"/>
          <w:szCs w:val="40"/>
        </w:rPr>
      </w:pPr>
      <w:hyperlink r:id="rId6" w:history="1">
        <w:r w:rsidRPr="00D1276F">
          <w:rPr>
            <w:rStyle w:val="Hyperlink"/>
            <w:sz w:val="40"/>
            <w:szCs w:val="40"/>
          </w:rPr>
          <w:t>https://archive.ics.uci.edu/ml/datasets/Breast+Cancer+Wisconsin+(Original)</w:t>
        </w:r>
      </w:hyperlink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611E2D2A" w14:textId="3026BC51" w:rsidR="000B5439" w:rsidRDefault="000B5439" w:rsidP="00F52506">
      <w:pPr>
        <w:rPr>
          <w:sz w:val="40"/>
          <w:szCs w:val="40"/>
        </w:rPr>
      </w:pPr>
      <w:r w:rsidRPr="000B5439">
        <w:rPr>
          <w:sz w:val="40"/>
          <w:szCs w:val="40"/>
        </w:rPr>
        <w:t>Turkiye Student Evaluation Data Set</w:t>
      </w:r>
    </w:p>
    <w:p w14:paraId="550265E3" w14:textId="251CE8DD" w:rsidR="00876347" w:rsidRDefault="000B5439" w:rsidP="00F52506">
      <w:pPr>
        <w:rPr>
          <w:sz w:val="40"/>
          <w:szCs w:val="40"/>
        </w:rPr>
      </w:pPr>
      <w:hyperlink r:id="rId7" w:history="1">
        <w:r w:rsidRPr="00D1276F">
          <w:rPr>
            <w:rStyle w:val="Hyperlink"/>
            <w:sz w:val="40"/>
            <w:szCs w:val="40"/>
          </w:rPr>
          <w:t>https://archive.ics.uci.edu/ml/datasets/Turkiye+Student+Evaluation</w:t>
        </w:r>
      </w:hyperlink>
    </w:p>
    <w:p w14:paraId="6F0C14F3" w14:textId="77777777" w:rsidR="000B5439" w:rsidRDefault="000B5439" w:rsidP="00F52506">
      <w:pPr>
        <w:rPr>
          <w:sz w:val="40"/>
          <w:szCs w:val="40"/>
        </w:rPr>
      </w:pPr>
    </w:p>
    <w:p w14:paraId="5CB4B31D" w14:textId="7E0E3473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C35F38">
        <w:rPr>
          <w:sz w:val="40"/>
          <w:szCs w:val="40"/>
        </w:rPr>
        <w:t>0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28AA9F32" w14:textId="444844F4" w:rsidR="00C35F38" w:rsidRDefault="007A3D5C" w:rsidP="007A3D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Instructor Notes</w:t>
      </w:r>
    </w:p>
    <w:p w14:paraId="502AB53A" w14:textId="4AA01812" w:rsidR="00C04813" w:rsidRDefault="00F50BF5" w:rsidP="007A3D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Databricks</w:t>
      </w:r>
    </w:p>
    <w:p w14:paraId="76237DDA" w14:textId="41FEAB2F" w:rsidR="00F50BF5" w:rsidRDefault="00163D38" w:rsidP="007A3D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Spark MLLib Documentation and Examples.</w:t>
      </w:r>
      <w:bookmarkStart w:id="0" w:name="_GoBack"/>
      <w:bookmarkEnd w:id="0"/>
    </w:p>
    <w:p w14:paraId="718ED6CD" w14:textId="77777777" w:rsidR="00C04813" w:rsidRPr="00C35F38" w:rsidRDefault="00C04813" w:rsidP="00C04813">
      <w:pPr>
        <w:pStyle w:val="ListParagraph"/>
        <w:ind w:left="1440"/>
        <w:rPr>
          <w:sz w:val="40"/>
          <w:szCs w:val="40"/>
        </w:rPr>
      </w:pPr>
    </w:p>
    <w:sectPr w:rsidR="00C04813" w:rsidRPr="00C35F38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D3369"/>
    <w:multiLevelType w:val="hybridMultilevel"/>
    <w:tmpl w:val="21FC24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D423E2"/>
    <w:multiLevelType w:val="hybridMultilevel"/>
    <w:tmpl w:val="88D4D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B5439"/>
    <w:rsid w:val="00163D38"/>
    <w:rsid w:val="001E5937"/>
    <w:rsid w:val="00311112"/>
    <w:rsid w:val="00542830"/>
    <w:rsid w:val="005461BC"/>
    <w:rsid w:val="005C6F7D"/>
    <w:rsid w:val="00721AF1"/>
    <w:rsid w:val="0076481B"/>
    <w:rsid w:val="007A3D5C"/>
    <w:rsid w:val="00876347"/>
    <w:rsid w:val="008C6EAA"/>
    <w:rsid w:val="009F1DB8"/>
    <w:rsid w:val="00AF4A39"/>
    <w:rsid w:val="00C04813"/>
    <w:rsid w:val="00C35F38"/>
    <w:rsid w:val="00C555DE"/>
    <w:rsid w:val="00DA766C"/>
    <w:rsid w:val="00F04E85"/>
    <w:rsid w:val="00F50BF5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nformatik.uni-freiburg.de/~cziegler/BX/" TargetMode="External"/><Relationship Id="rId6" Type="http://schemas.openxmlformats.org/officeDocument/2006/relationships/hyperlink" Target="https://archive.ics.uci.edu/ml/datasets/Breast+Cancer+Wisconsin+(Original)" TargetMode="External"/><Relationship Id="rId7" Type="http://schemas.openxmlformats.org/officeDocument/2006/relationships/hyperlink" Target="https://archive.ics.uci.edu/ml/datasets/Turkiye+Student+Evalua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153</Words>
  <Characters>874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Ravikumar, Roshan</cp:lastModifiedBy>
  <cp:revision>23</cp:revision>
  <dcterms:created xsi:type="dcterms:W3CDTF">2016-06-06T02:54:00Z</dcterms:created>
  <dcterms:modified xsi:type="dcterms:W3CDTF">2017-03-25T01:26:00Z</dcterms:modified>
</cp:coreProperties>
</file>