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SELENIUM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--------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DAY1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--------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1.Introduction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selenium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2.Download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jar file and drivers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3.Browser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Launch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QUESTIONS(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Theory)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-----------------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1.What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Automation Testing and benefits?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2.Why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Selenium be selected as a test tool?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3.What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Selenium? What are the different Selenium components?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4.What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difference between Selenium IDE, Selenium RC, and </w:t>
      </w:r>
      <w:proofErr w:type="spell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WebDriver</w:t>
      </w:r>
      <w:proofErr w:type="spell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5.What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latest version of selenium jar file and how you will configure selenium jar file    with eclipse?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6.Can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Google Chrome be supported by Selenium IDE?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7.What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different browsers supported by selenium?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8.What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</w:t>
      </w:r>
      <w:proofErr w:type="spell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Classname,driver</w:t>
      </w:r>
      <w:proofErr w:type="spell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for the below browsers,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1.Firefox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browser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2.Chrome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browser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3.IE</w:t>
      </w:r>
      <w:proofErr w:type="gramEnd"/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4.safari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browser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5.Opera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browser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9.What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</w:t>
      </w:r>
      <w:proofErr w:type="spell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WebDriver</w:t>
      </w:r>
      <w:proofErr w:type="spell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WebDriver</w:t>
      </w:r>
      <w:proofErr w:type="spell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class or interface?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.What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method name to launch the </w:t>
      </w:r>
      <w:proofErr w:type="spell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.Method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 to get the title and current URL?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.What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difference between close() and quit()?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QUESTIONS(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practical)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1.Launch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below URL's in </w:t>
      </w:r>
      <w:proofErr w:type="spell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firefox</w:t>
      </w:r>
      <w:proofErr w:type="spell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browser: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1.Greens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technologys</w:t>
      </w:r>
      <w:proofErr w:type="spell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http://www.greenstechnologys.com/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2.Facebook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https://www.facebook.com/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3.Amazon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https://www.amazon.in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4.Greens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technologys</w:t>
      </w:r>
      <w:proofErr w:type="spell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-http://</w:t>
      </w:r>
      <w:proofErr w:type="spell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greenstech.in</w:t>
      </w:r>
      <w:proofErr w:type="spell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/selenium-course-content.html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2.Launch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below URL's in chrome browser: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1.Greens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technologys</w:t>
      </w:r>
      <w:proofErr w:type="spell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http://www.greenstechnologys.com/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2.Gmail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http://gmail.com/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3.Flipkart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http://www.flipkart.com/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4.Greens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technology-http://</w:t>
      </w:r>
      <w:proofErr w:type="spell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greenstech.in</w:t>
      </w:r>
      <w:proofErr w:type="spell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/selenium-course-content.html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3.Launch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below URL's in IE browser: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1.Greens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technologys</w:t>
      </w:r>
      <w:proofErr w:type="spell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http://www.greenstechnologys.com/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2.DemoQa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Registration http://demo.automationtesting.in/Register.html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3.Greens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technologys</w:t>
      </w:r>
      <w:proofErr w:type="spell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http://www.greenstechnologys.com/</w:t>
      </w:r>
    </w:p>
    <w:p w:rsidR="004A4456" w:rsidRPr="004A4456" w:rsidRDefault="004A4456" w:rsidP="004A4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4.Greens</w:t>
      </w:r>
      <w:proofErr w:type="gram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technologys</w:t>
      </w:r>
      <w:proofErr w:type="spellEnd"/>
      <w:r w:rsidRPr="004A4456">
        <w:rPr>
          <w:rFonts w:ascii="Courier New" w:eastAsia="Times New Roman" w:hAnsi="Courier New" w:cs="Courier New"/>
          <w:color w:val="000000"/>
          <w:sz w:val="20"/>
          <w:szCs w:val="20"/>
        </w:rPr>
        <w:t>- http://greenstech.in/selenium-course-content.html</w:t>
      </w:r>
    </w:p>
    <w:p w:rsidR="00A7661C" w:rsidRDefault="00A7661C"/>
    <w:sectPr w:rsidR="00A7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4456"/>
    <w:rsid w:val="004A4456"/>
    <w:rsid w:val="00A76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4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4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1659</Characters>
  <Application>Microsoft Office Word</Application>
  <DocSecurity>0</DocSecurity>
  <Lines>13</Lines>
  <Paragraphs>3</Paragraphs>
  <ScaleCrop>false</ScaleCrop>
  <Company>HP</Company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2</cp:revision>
  <dcterms:created xsi:type="dcterms:W3CDTF">2023-01-30T09:05:00Z</dcterms:created>
  <dcterms:modified xsi:type="dcterms:W3CDTF">2023-01-30T09:05:00Z</dcterms:modified>
</cp:coreProperties>
</file>