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BC82" w14:textId="6205A20D" w:rsidR="00C06F20" w:rsidRPr="00192921" w:rsidRDefault="00C06F20" w:rsidP="003F642B">
      <w:pPr>
        <w:jc w:val="center"/>
        <w:rPr>
          <w:rFonts w:cstheme="minorHAnsi"/>
          <w:b/>
          <w:bCs/>
          <w:sz w:val="32"/>
          <w:szCs w:val="32"/>
        </w:rPr>
      </w:pPr>
      <w:r w:rsidRPr="00192921">
        <w:rPr>
          <w:rFonts w:cstheme="minorHAnsi"/>
          <w:b/>
          <w:bCs/>
          <w:sz w:val="32"/>
          <w:szCs w:val="32"/>
        </w:rPr>
        <w:t>Big Bonus Point Requirements</w:t>
      </w:r>
    </w:p>
    <w:p w14:paraId="2B51BBE1" w14:textId="6ADCCD08" w:rsidR="00C06F20" w:rsidRPr="00192921" w:rsidRDefault="00C06F20" w:rsidP="00C06F20">
      <w:pPr>
        <w:pStyle w:val="ListParagraph"/>
        <w:numPr>
          <w:ilvl w:val="0"/>
          <w:numId w:val="1"/>
        </w:numPr>
        <w:rPr>
          <w:rFonts w:cstheme="minorHAnsi"/>
        </w:rPr>
      </w:pPr>
      <w:r w:rsidRPr="00192921">
        <w:rPr>
          <w:rFonts w:cstheme="minorHAnsi"/>
        </w:rPr>
        <w:t xml:space="preserve">Intent is to develop a mobile based Loyalty application where customers can earn &amp; burn points on every purchase. Mobile app will be developed for both Merchants &amp; consumers.  </w:t>
      </w:r>
    </w:p>
    <w:p w14:paraId="4B826769" w14:textId="2500DF61" w:rsidR="005D6B1A" w:rsidRPr="00192921" w:rsidRDefault="00C06F20" w:rsidP="005D6B1A">
      <w:pPr>
        <w:pStyle w:val="ListParagraph"/>
        <w:numPr>
          <w:ilvl w:val="0"/>
          <w:numId w:val="1"/>
        </w:numPr>
        <w:rPr>
          <w:rFonts w:cstheme="minorHAnsi"/>
        </w:rPr>
      </w:pPr>
      <w:r w:rsidRPr="00192921">
        <w:rPr>
          <w:rFonts w:cstheme="minorHAnsi"/>
        </w:rPr>
        <w:t xml:space="preserve">It all starts with Merchant onboarding and customer signing in either by self or directly by Merchants. </w:t>
      </w:r>
    </w:p>
    <w:p w14:paraId="3EF99F63" w14:textId="1AEB04A0" w:rsidR="00CB600E" w:rsidRPr="00192921" w:rsidRDefault="00D813C5" w:rsidP="00CB600E">
      <w:pPr>
        <w:pStyle w:val="ListParagraph"/>
        <w:rPr>
          <w:rFonts w:cstheme="minorHAnsi"/>
        </w:rPr>
      </w:pPr>
      <w:r w:rsidRPr="001929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75E39" wp14:editId="1E964989">
                <wp:simplePos x="0" y="0"/>
                <wp:positionH relativeFrom="column">
                  <wp:posOffset>977900</wp:posOffset>
                </wp:positionH>
                <wp:positionV relativeFrom="paragraph">
                  <wp:posOffset>95885</wp:posOffset>
                </wp:positionV>
                <wp:extent cx="1212850" cy="311150"/>
                <wp:effectExtent l="0" t="0" r="25400" b="12700"/>
                <wp:wrapNone/>
                <wp:docPr id="226032915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11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BB3EE" w14:textId="3B30A04C" w:rsidR="00CB600E" w:rsidRDefault="00CB600E" w:rsidP="00CB600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75E3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left:0;text-align:left;margin-left:77pt;margin-top:7.55pt;width:95.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" fillcolor="white [3201]" strokecolor="#4472c4 [3204]" strokeweight="1pt">
                <v:textbox>
                  <w:txbxContent>
                    <w:p w14:paraId="320BB3EE" w14:textId="3B30A04C" w:rsidR="00CB600E" w:rsidRDefault="00CB600E" w:rsidP="00CB600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B600E" w:rsidRPr="001929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9AE81" wp14:editId="781F28F9">
                <wp:simplePos x="0" y="0"/>
                <wp:positionH relativeFrom="column">
                  <wp:posOffset>3651250</wp:posOffset>
                </wp:positionH>
                <wp:positionV relativeFrom="paragraph">
                  <wp:posOffset>82550</wp:posOffset>
                </wp:positionV>
                <wp:extent cx="1212850" cy="311150"/>
                <wp:effectExtent l="0" t="0" r="25400" b="12700"/>
                <wp:wrapNone/>
                <wp:docPr id="110486286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11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64207" w14:textId="07EE02E4" w:rsidR="00CB600E" w:rsidRDefault="00D813C5" w:rsidP="00CB600E">
                            <w:pPr>
                              <w:jc w:val="center"/>
                            </w:pPr>
                            <w:r>
                              <w:t>Merchants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9AE81" id="_x0000_s1027" type="#_x0000_t176" style="position:absolute;left:0;text-align:left;margin-left:287.5pt;margin-top:6.5pt;width:95.5pt;height: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" fillcolor="white [3201]" strokecolor="#4472c4 [3204]" strokeweight="1pt">
                <v:textbox>
                  <w:txbxContent>
                    <w:p w14:paraId="56764207" w14:textId="07EE02E4" w:rsidR="00CB600E" w:rsidRDefault="00D813C5" w:rsidP="00CB600E">
                      <w:pPr>
                        <w:jc w:val="center"/>
                      </w:pPr>
                      <w:r>
                        <w:t>Merchants</w:t>
                      </w:r>
                    </w:p>
                  </w:txbxContent>
                </v:textbox>
              </v:shape>
            </w:pict>
          </mc:Fallback>
        </mc:AlternateContent>
      </w:r>
    </w:p>
    <w:p w14:paraId="20307BDF" w14:textId="45BE26E0" w:rsidR="00C06F20" w:rsidRPr="00192921" w:rsidRDefault="00C06F20" w:rsidP="00C06F20">
      <w:pPr>
        <w:pStyle w:val="ListParagraph"/>
        <w:rPr>
          <w:rFonts w:cstheme="minorHAnsi"/>
        </w:rPr>
      </w:pPr>
    </w:p>
    <w:p w14:paraId="54C2E8AD" w14:textId="56706B82" w:rsidR="00CB600E" w:rsidRPr="00192921" w:rsidRDefault="00D813C5" w:rsidP="00C06F20">
      <w:pPr>
        <w:pStyle w:val="ListParagraph"/>
        <w:rPr>
          <w:rFonts w:cstheme="minorHAnsi"/>
        </w:rPr>
      </w:pPr>
      <w:r w:rsidRPr="001929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526D4" wp14:editId="59585E11">
                <wp:simplePos x="0" y="0"/>
                <wp:positionH relativeFrom="column">
                  <wp:posOffset>3448050</wp:posOffset>
                </wp:positionH>
                <wp:positionV relativeFrom="paragraph">
                  <wp:posOffset>7620</wp:posOffset>
                </wp:positionV>
                <wp:extent cx="1612900" cy="457200"/>
                <wp:effectExtent l="38100" t="0" r="25400" b="57150"/>
                <wp:wrapNone/>
                <wp:docPr id="186828546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45720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EF9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271.5pt;margin-top:.6pt;width:127pt;height:3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" adj="21484" strokecolor="#4472c4 [3204]" strokeweight=".5pt">
                <v:stroke endarrow="block"/>
              </v:shape>
            </w:pict>
          </mc:Fallback>
        </mc:AlternateContent>
      </w:r>
      <w:r w:rsidRPr="001929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D1A50" wp14:editId="1FBEF587">
                <wp:simplePos x="0" y="0"/>
                <wp:positionH relativeFrom="column">
                  <wp:posOffset>4711700</wp:posOffset>
                </wp:positionH>
                <wp:positionV relativeFrom="paragraph">
                  <wp:posOffset>7620</wp:posOffset>
                </wp:positionV>
                <wp:extent cx="533400" cy="482600"/>
                <wp:effectExtent l="0" t="0" r="76200" b="50800"/>
                <wp:wrapNone/>
                <wp:docPr id="87112037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8260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297B" id="Connector: Elbow 2" o:spid="_x0000_s1026" type="#_x0000_t34" style="position:absolute;margin-left:371pt;margin-top:.6pt;width:42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" adj="21484" strokecolor="#4472c4 [3204]" strokeweight=".5pt">
                <v:stroke endarrow="block"/>
              </v:shape>
            </w:pict>
          </mc:Fallback>
        </mc:AlternateContent>
      </w:r>
      <w:r w:rsidRPr="001929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E0EA9" wp14:editId="27791AB6">
                <wp:simplePos x="0" y="0"/>
                <wp:positionH relativeFrom="column">
                  <wp:posOffset>933450</wp:posOffset>
                </wp:positionH>
                <wp:positionV relativeFrom="paragraph">
                  <wp:posOffset>7620</wp:posOffset>
                </wp:positionV>
                <wp:extent cx="622300" cy="469900"/>
                <wp:effectExtent l="76200" t="0" r="25400" b="63500"/>
                <wp:wrapNone/>
                <wp:docPr id="61425831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46990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ED7B" id="Connector: Elbow 2" o:spid="_x0000_s1026" type="#_x0000_t34" style="position:absolute;margin-left:73.5pt;margin-top:.6pt;width:49pt;height:3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" adj="21484" strokecolor="#4472c4 [3204]" strokeweight=".5pt">
                <v:stroke endarrow="block"/>
              </v:shape>
            </w:pict>
          </mc:Fallback>
        </mc:AlternateContent>
      </w:r>
      <w:r w:rsidRPr="001929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F5511" wp14:editId="5AD8306F">
                <wp:simplePos x="0" y="0"/>
                <wp:positionH relativeFrom="column">
                  <wp:posOffset>1555750</wp:posOffset>
                </wp:positionH>
                <wp:positionV relativeFrom="paragraph">
                  <wp:posOffset>7620</wp:posOffset>
                </wp:positionV>
                <wp:extent cx="609600" cy="482600"/>
                <wp:effectExtent l="0" t="0" r="76200" b="50800"/>
                <wp:wrapNone/>
                <wp:docPr id="37832572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8260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1697" id="Connector: Elbow 2" o:spid="_x0000_s1026" type="#_x0000_t34" style="position:absolute;margin-left:122.5pt;margin-top:.6pt;width:48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" adj="21484" strokecolor="#4472c4 [3204]" strokeweight=".5pt">
                <v:stroke endarrow="block"/>
              </v:shape>
            </w:pict>
          </mc:Fallback>
        </mc:AlternateContent>
      </w:r>
    </w:p>
    <w:p w14:paraId="501FC12D" w14:textId="6802ECD4" w:rsidR="00D813C5" w:rsidRPr="00192921" w:rsidRDefault="00D813C5" w:rsidP="00D813C5">
      <w:pPr>
        <w:pStyle w:val="ListParagraph"/>
        <w:rPr>
          <w:rFonts w:cstheme="minorHAnsi"/>
        </w:rPr>
      </w:pPr>
      <w:r w:rsidRPr="0019292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787DE9" wp14:editId="21B62F59">
                <wp:simplePos x="0" y="0"/>
                <wp:positionH relativeFrom="column">
                  <wp:posOffset>4660900</wp:posOffset>
                </wp:positionH>
                <wp:positionV relativeFrom="paragraph">
                  <wp:posOffset>287655</wp:posOffset>
                </wp:positionV>
                <wp:extent cx="1765300" cy="7620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3E051" w14:textId="47BD32AF" w:rsidR="00D813C5" w:rsidRDefault="00D813C5">
                            <w:r>
                              <w:t>pts can be  reloaded from super admin and given to customer</w:t>
                            </w:r>
                          </w:p>
                          <w:p w14:paraId="141B42BE" w14:textId="77777777" w:rsidR="00D813C5" w:rsidRDefault="00D813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87D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67pt;margin-top:22.65pt;width:139pt;height:6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" strokecolor="white [3212]">
                <v:textbox>
                  <w:txbxContent>
                    <w:p w14:paraId="7473E051" w14:textId="47BD32AF" w:rsidR="00D813C5" w:rsidRDefault="00D813C5">
                      <w:r>
                        <w:t>pts can be  reloaded from super admin and given to customer</w:t>
                      </w:r>
                    </w:p>
                    <w:p w14:paraId="141B42BE" w14:textId="77777777" w:rsidR="00D813C5" w:rsidRDefault="00D813C5"/>
                  </w:txbxContent>
                </v:textbox>
                <w10:wrap type="square"/>
              </v:shape>
            </w:pict>
          </mc:Fallback>
        </mc:AlternateContent>
      </w:r>
    </w:p>
    <w:p w14:paraId="325A705B" w14:textId="4605CFD5" w:rsidR="00D813C5" w:rsidRPr="00192921" w:rsidRDefault="00D813C5" w:rsidP="00D813C5">
      <w:pPr>
        <w:tabs>
          <w:tab w:val="left" w:pos="2570"/>
        </w:tabs>
        <w:ind w:hanging="142"/>
        <w:rPr>
          <w:rFonts w:cstheme="minorHAnsi"/>
        </w:rPr>
      </w:pPr>
      <w:r w:rsidRPr="00192921">
        <w:rPr>
          <w:rFonts w:cstheme="minorHAnsi"/>
        </w:rPr>
        <w:t xml:space="preserve">          </w:t>
      </w:r>
      <w:r w:rsidRPr="00192921">
        <w:rPr>
          <w:rFonts w:cstheme="minorHAnsi"/>
        </w:rPr>
        <w:t>Award system             Redemption system</w:t>
      </w:r>
      <w:r w:rsidRPr="00192921">
        <w:rPr>
          <w:rFonts w:cstheme="minorHAnsi"/>
        </w:rPr>
        <w:t xml:space="preserve">         award pts to customer            </w:t>
      </w:r>
    </w:p>
    <w:p w14:paraId="43C349AE" w14:textId="67C9E2E1" w:rsidR="00CB600E" w:rsidRPr="00192921" w:rsidRDefault="00CB600E" w:rsidP="00C06F20">
      <w:pPr>
        <w:pStyle w:val="ListParagraph"/>
        <w:rPr>
          <w:rFonts w:cstheme="minorHAnsi"/>
        </w:rPr>
      </w:pPr>
    </w:p>
    <w:p w14:paraId="4CCDA2D1" w14:textId="77777777" w:rsidR="00CB600E" w:rsidRPr="00192921" w:rsidRDefault="00CB600E" w:rsidP="00C06F20">
      <w:pPr>
        <w:pStyle w:val="ListParagraph"/>
        <w:rPr>
          <w:rFonts w:cstheme="minorHAnsi"/>
        </w:rPr>
      </w:pPr>
    </w:p>
    <w:p w14:paraId="029AD96B" w14:textId="77777777" w:rsidR="00CB600E" w:rsidRPr="00192921" w:rsidRDefault="00CB600E" w:rsidP="00C06F20">
      <w:pPr>
        <w:pStyle w:val="ListParagraph"/>
        <w:rPr>
          <w:rFonts w:cstheme="minorHAnsi"/>
        </w:rPr>
      </w:pPr>
    </w:p>
    <w:p w14:paraId="59C64B08" w14:textId="7C2D406D" w:rsidR="00D813C5" w:rsidRPr="00192921" w:rsidRDefault="00D813C5" w:rsidP="00D813C5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proofErr w:type="spellStart"/>
      <w:r w:rsidRPr="00192921">
        <w:rPr>
          <w:rFonts w:cstheme="minorHAnsi"/>
          <w:b/>
          <w:bCs/>
        </w:rPr>
        <w:t>Superadmins</w:t>
      </w:r>
      <w:proofErr w:type="spellEnd"/>
      <w:r w:rsidRPr="00192921">
        <w:rPr>
          <w:rFonts w:cstheme="minorHAnsi"/>
          <w:b/>
          <w:bCs/>
        </w:rPr>
        <w:t xml:space="preserve"> gives points to merchants and merchants award pts to customers</w:t>
      </w:r>
    </w:p>
    <w:p w14:paraId="05993AF3" w14:textId="4305470E" w:rsidR="00D813C5" w:rsidRPr="00192921" w:rsidRDefault="00D813C5" w:rsidP="003124EE">
      <w:pPr>
        <w:rPr>
          <w:rFonts w:cstheme="minorHAnsi"/>
          <w:b/>
          <w:bCs/>
        </w:rPr>
      </w:pPr>
      <w:r w:rsidRPr="001929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3B1AE" wp14:editId="449CCD1F">
                <wp:simplePos x="0" y="0"/>
                <wp:positionH relativeFrom="column">
                  <wp:posOffset>2711450</wp:posOffset>
                </wp:positionH>
                <wp:positionV relativeFrom="paragraph">
                  <wp:posOffset>228600</wp:posOffset>
                </wp:positionV>
                <wp:extent cx="609600" cy="482600"/>
                <wp:effectExtent l="0" t="0" r="76200" b="50800"/>
                <wp:wrapNone/>
                <wp:docPr id="78176155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8260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11D8" id="Connector: Elbow 2" o:spid="_x0000_s1026" type="#_x0000_t34" style="position:absolute;margin-left:213.5pt;margin-top:18pt;width:48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" adj="21484" strokecolor="#4472c4 [3204]" strokeweight=".5pt">
                <v:stroke endarrow="block"/>
              </v:shape>
            </w:pict>
          </mc:Fallback>
        </mc:AlternateContent>
      </w:r>
      <w:r w:rsidRPr="001929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AA993" wp14:editId="125F6778">
                <wp:simplePos x="0" y="0"/>
                <wp:positionH relativeFrom="column">
                  <wp:posOffset>2070100</wp:posOffset>
                </wp:positionH>
                <wp:positionV relativeFrom="paragraph">
                  <wp:posOffset>228600</wp:posOffset>
                </wp:positionV>
                <wp:extent cx="622300" cy="469900"/>
                <wp:effectExtent l="76200" t="0" r="25400" b="63500"/>
                <wp:wrapNone/>
                <wp:docPr id="41666601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46990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2330" id="Connector: Elbow 2" o:spid="_x0000_s1026" type="#_x0000_t34" style="position:absolute;margin-left:163pt;margin-top:18pt;width:49pt;height:3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" adj="21484" strokecolor="#4472c4 [3204]" strokeweight=".5pt">
                <v:stroke endarrow="block"/>
              </v:shape>
            </w:pict>
          </mc:Fallback>
        </mc:AlternateContent>
      </w:r>
      <w:r w:rsidR="003124EE" w:rsidRPr="00192921">
        <w:rPr>
          <w:rFonts w:cstheme="minorHAnsi"/>
          <w:b/>
          <w:bCs/>
        </w:rPr>
        <w:t xml:space="preserve">                                                                     </w:t>
      </w:r>
      <w:r w:rsidRPr="00192921">
        <w:rPr>
          <w:rFonts w:cstheme="minorHAnsi"/>
          <w:b/>
          <w:bCs/>
        </w:rPr>
        <w:t>2 models</w:t>
      </w:r>
    </w:p>
    <w:p w14:paraId="22A77CC5" w14:textId="1F0FC20B" w:rsidR="00D813C5" w:rsidRPr="00192921" w:rsidRDefault="00D813C5" w:rsidP="00D813C5">
      <w:pPr>
        <w:pStyle w:val="ListParagraph"/>
        <w:rPr>
          <w:rFonts w:cstheme="minorHAnsi"/>
        </w:rPr>
      </w:pPr>
    </w:p>
    <w:p w14:paraId="0E6A68A3" w14:textId="487A129E" w:rsidR="00D813C5" w:rsidRPr="00192921" w:rsidRDefault="00D813C5" w:rsidP="00D813C5">
      <w:pPr>
        <w:pStyle w:val="ListParagraph"/>
        <w:rPr>
          <w:rFonts w:cstheme="minorHAnsi"/>
        </w:rPr>
      </w:pPr>
    </w:p>
    <w:p w14:paraId="233CEB3D" w14:textId="2F11C9C4" w:rsidR="00D813C5" w:rsidRPr="00192921" w:rsidRDefault="003124EE" w:rsidP="003124EE">
      <w:pPr>
        <w:pStyle w:val="ListParagraph"/>
        <w:tabs>
          <w:tab w:val="left" w:pos="3040"/>
          <w:tab w:val="center" w:pos="4873"/>
        </w:tabs>
        <w:rPr>
          <w:rFonts w:cstheme="minorHAnsi"/>
        </w:rPr>
      </w:pPr>
      <w:r w:rsidRPr="00192921">
        <w:rPr>
          <w:rFonts w:cstheme="minorHAnsi"/>
        </w:rPr>
        <w:t xml:space="preserve">                              Rental model</w:t>
      </w:r>
      <w:r w:rsidRPr="00192921">
        <w:rPr>
          <w:rFonts w:cstheme="minorHAnsi"/>
        </w:rPr>
        <w:tab/>
        <w:t xml:space="preserve">         Prepaid model</w:t>
      </w:r>
    </w:p>
    <w:p w14:paraId="46BC1145" w14:textId="0A754547" w:rsidR="003124EE" w:rsidRPr="00192921" w:rsidRDefault="003124EE" w:rsidP="003124EE">
      <w:pPr>
        <w:rPr>
          <w:rFonts w:cstheme="minorHAnsi"/>
          <w:b/>
          <w:bCs/>
        </w:rPr>
      </w:pPr>
      <w:r w:rsidRPr="00192921">
        <w:rPr>
          <w:rFonts w:cstheme="minorHAnsi"/>
          <w:b/>
          <w:bCs/>
        </w:rPr>
        <w:t>Rental model-</w:t>
      </w:r>
    </w:p>
    <w:p w14:paraId="0F077751" w14:textId="32B75EA2" w:rsidR="003124EE" w:rsidRPr="00192921" w:rsidRDefault="003124EE" w:rsidP="003124EE">
      <w:pPr>
        <w:rPr>
          <w:rFonts w:cstheme="minorHAnsi"/>
        </w:rPr>
      </w:pPr>
      <w:r w:rsidRPr="00192921">
        <w:rPr>
          <w:rFonts w:cstheme="minorHAnsi"/>
        </w:rPr>
        <w:t>Provided monthly and yearly bases when points finished merchant receives notification about the remainders “to pay the rent or it will be disabled”</w:t>
      </w:r>
    </w:p>
    <w:p w14:paraId="1D65976A" w14:textId="77777777" w:rsidR="003124EE" w:rsidRPr="00192921" w:rsidRDefault="003124EE" w:rsidP="003124EE">
      <w:pPr>
        <w:rPr>
          <w:rFonts w:cstheme="minorHAnsi"/>
        </w:rPr>
      </w:pPr>
      <w:r w:rsidRPr="00192921">
        <w:rPr>
          <w:rFonts w:cstheme="minorHAnsi"/>
          <w:b/>
          <w:bCs/>
        </w:rPr>
        <w:t>Prepaid model</w:t>
      </w:r>
      <w:r w:rsidRPr="00192921">
        <w:rPr>
          <w:rFonts w:cstheme="minorHAnsi"/>
        </w:rPr>
        <w:t xml:space="preserve">- </w:t>
      </w:r>
    </w:p>
    <w:p w14:paraId="5EF8E3B0" w14:textId="346770CB" w:rsidR="003124EE" w:rsidRPr="00192921" w:rsidRDefault="003124EE" w:rsidP="003124EE">
      <w:pPr>
        <w:ind w:hanging="709"/>
        <w:rPr>
          <w:rFonts w:cstheme="minorHAnsi"/>
        </w:rPr>
      </w:pPr>
      <w:r w:rsidRPr="00192921">
        <w:rPr>
          <w:rFonts w:cstheme="minorHAnsi"/>
        </w:rPr>
        <w:t xml:space="preserve">             pts will be provided by </w:t>
      </w:r>
      <w:proofErr w:type="spellStart"/>
      <w:r w:rsidRPr="00192921">
        <w:rPr>
          <w:rFonts w:cstheme="minorHAnsi"/>
        </w:rPr>
        <w:t>superadmins</w:t>
      </w:r>
      <w:proofErr w:type="spellEnd"/>
      <w:r w:rsidRPr="00192921">
        <w:rPr>
          <w:rFonts w:cstheme="minorHAnsi"/>
        </w:rPr>
        <w:t xml:space="preserve"> to merchants and merchants should pay for the   points </w:t>
      </w:r>
    </w:p>
    <w:p w14:paraId="14322276" w14:textId="69A78BF2" w:rsidR="003124EE" w:rsidRPr="00192921" w:rsidRDefault="003124EE" w:rsidP="003124EE">
      <w:pPr>
        <w:rPr>
          <w:rFonts w:cstheme="minorHAnsi"/>
        </w:rPr>
      </w:pPr>
      <w:r w:rsidRPr="00192921">
        <w:rPr>
          <w:rFonts w:cstheme="minorHAnsi"/>
        </w:rPr>
        <w:t>Example- 1BBP =1₹</w:t>
      </w:r>
    </w:p>
    <w:p w14:paraId="262633FD" w14:textId="46C1C350" w:rsidR="003124EE" w:rsidRPr="00192921" w:rsidRDefault="003124EE" w:rsidP="003124EE">
      <w:pPr>
        <w:rPr>
          <w:rFonts w:cstheme="minorHAnsi"/>
        </w:rPr>
      </w:pPr>
      <w:r w:rsidRPr="00192921">
        <w:rPr>
          <w:rFonts w:cstheme="minorHAnsi"/>
        </w:rPr>
        <w:t>Merchant needs to pay ₹500 for 500BBP by scanning QR code or through bank payments</w:t>
      </w:r>
    </w:p>
    <w:p w14:paraId="5E421B52" w14:textId="77777777" w:rsidR="00D813C5" w:rsidRPr="00192921" w:rsidRDefault="00D813C5" w:rsidP="00D813C5">
      <w:pPr>
        <w:jc w:val="center"/>
        <w:rPr>
          <w:rFonts w:cstheme="minorHAnsi"/>
          <w:b/>
          <w:bCs/>
        </w:rPr>
      </w:pPr>
    </w:p>
    <w:p w14:paraId="4523C50B" w14:textId="5025EB72" w:rsidR="00C06F20" w:rsidRPr="00192921" w:rsidRDefault="00C06F20" w:rsidP="003124EE">
      <w:pPr>
        <w:rPr>
          <w:rFonts w:cstheme="minorHAnsi"/>
          <w:b/>
          <w:bCs/>
        </w:rPr>
      </w:pPr>
      <w:r w:rsidRPr="00192921">
        <w:rPr>
          <w:rFonts w:cstheme="minorHAnsi"/>
          <w:b/>
          <w:bCs/>
        </w:rPr>
        <w:t xml:space="preserve">Register (First time) </w:t>
      </w:r>
      <w:r w:rsidRPr="00192921">
        <w:rPr>
          <w:rFonts w:cstheme="minorHAnsi"/>
          <w:b/>
          <w:bCs/>
        </w:rPr>
        <w:t>-same for both merchant and customer</w:t>
      </w:r>
    </w:p>
    <w:p w14:paraId="084B0F31" w14:textId="77777777" w:rsidR="00C06F20" w:rsidRPr="00192921" w:rsidRDefault="00C06F20" w:rsidP="003F642B">
      <w:pPr>
        <w:pStyle w:val="ListParagraph"/>
        <w:ind w:firstLine="720"/>
        <w:rPr>
          <w:rFonts w:cstheme="minorHAnsi"/>
        </w:rPr>
      </w:pPr>
      <w:r w:rsidRPr="00192921">
        <w:rPr>
          <w:rFonts w:cstheme="minorHAnsi"/>
        </w:rPr>
        <w:t xml:space="preserve">o Enter Email Id </w:t>
      </w:r>
    </w:p>
    <w:p w14:paraId="42927642" w14:textId="77777777" w:rsidR="00C06F20" w:rsidRPr="00192921" w:rsidRDefault="00C06F20" w:rsidP="003F642B">
      <w:pPr>
        <w:pStyle w:val="ListParagraph"/>
        <w:ind w:firstLine="720"/>
        <w:rPr>
          <w:rFonts w:cstheme="minorHAnsi"/>
        </w:rPr>
      </w:pPr>
      <w:r w:rsidRPr="00192921">
        <w:rPr>
          <w:rFonts w:cstheme="minorHAnsi"/>
        </w:rPr>
        <w:t xml:space="preserve">o Enter Mobile number </w:t>
      </w:r>
    </w:p>
    <w:p w14:paraId="07CFA94E" w14:textId="77777777" w:rsidR="00C06F20" w:rsidRPr="00192921" w:rsidRDefault="00C06F20" w:rsidP="003F642B">
      <w:pPr>
        <w:pStyle w:val="ListParagraph"/>
        <w:ind w:firstLine="720"/>
        <w:rPr>
          <w:rFonts w:cstheme="minorHAnsi"/>
        </w:rPr>
      </w:pPr>
      <w:r w:rsidRPr="00192921">
        <w:rPr>
          <w:rFonts w:cstheme="minorHAnsi"/>
        </w:rPr>
        <w:t xml:space="preserve">o Enter </w:t>
      </w:r>
      <w:proofErr w:type="spellStart"/>
      <w:r w:rsidRPr="00192921">
        <w:rPr>
          <w:rFonts w:cstheme="minorHAnsi"/>
        </w:rPr>
        <w:t>Pwd</w:t>
      </w:r>
      <w:proofErr w:type="spellEnd"/>
      <w:r w:rsidRPr="00192921">
        <w:rPr>
          <w:rFonts w:cstheme="minorHAnsi"/>
        </w:rPr>
        <w:t xml:space="preserve"> </w:t>
      </w:r>
    </w:p>
    <w:p w14:paraId="449EDB52" w14:textId="77777777" w:rsidR="00C06F20" w:rsidRPr="00192921" w:rsidRDefault="00C06F20" w:rsidP="003F642B">
      <w:pPr>
        <w:pStyle w:val="ListParagraph"/>
        <w:ind w:firstLine="720"/>
        <w:rPr>
          <w:rFonts w:cstheme="minorHAnsi"/>
        </w:rPr>
      </w:pPr>
      <w:r w:rsidRPr="00192921">
        <w:rPr>
          <w:rFonts w:cstheme="minorHAnsi"/>
        </w:rPr>
        <w:t xml:space="preserve">o Confirm </w:t>
      </w:r>
      <w:proofErr w:type="spellStart"/>
      <w:r w:rsidRPr="00192921">
        <w:rPr>
          <w:rFonts w:cstheme="minorHAnsi"/>
        </w:rPr>
        <w:t>pwd</w:t>
      </w:r>
      <w:proofErr w:type="spellEnd"/>
      <w:r w:rsidRPr="00192921">
        <w:rPr>
          <w:rFonts w:cstheme="minorHAnsi"/>
        </w:rPr>
        <w:t xml:space="preserve"> </w:t>
      </w:r>
    </w:p>
    <w:p w14:paraId="1D50A54B" w14:textId="77777777" w:rsidR="00C06F20" w:rsidRPr="00192921" w:rsidRDefault="00C06F20" w:rsidP="003F642B">
      <w:pPr>
        <w:pStyle w:val="ListParagraph"/>
        <w:ind w:firstLine="720"/>
        <w:rPr>
          <w:rFonts w:cstheme="minorHAnsi"/>
        </w:rPr>
      </w:pPr>
      <w:r w:rsidRPr="00192921">
        <w:rPr>
          <w:rFonts w:cstheme="minorHAnsi"/>
        </w:rPr>
        <w:t xml:space="preserve">o Set PIN </w:t>
      </w:r>
    </w:p>
    <w:p w14:paraId="39E1F32E" w14:textId="77777777" w:rsidR="00C06F20" w:rsidRPr="00192921" w:rsidRDefault="00C06F20" w:rsidP="003F642B">
      <w:pPr>
        <w:pStyle w:val="ListParagraph"/>
        <w:ind w:firstLine="720"/>
        <w:rPr>
          <w:rFonts w:cstheme="minorHAnsi"/>
        </w:rPr>
      </w:pPr>
      <w:r w:rsidRPr="00192921">
        <w:rPr>
          <w:rFonts w:cstheme="minorHAnsi"/>
        </w:rPr>
        <w:lastRenderedPageBreak/>
        <w:t xml:space="preserve">o Confirm PIN </w:t>
      </w:r>
    </w:p>
    <w:p w14:paraId="2C3B09BF" w14:textId="77777777" w:rsidR="00C06F20" w:rsidRPr="00192921" w:rsidRDefault="00C06F20" w:rsidP="003F642B">
      <w:pPr>
        <w:pStyle w:val="ListParagraph"/>
        <w:ind w:firstLine="720"/>
        <w:rPr>
          <w:rFonts w:cstheme="minorHAnsi"/>
        </w:rPr>
      </w:pPr>
      <w:r w:rsidRPr="00192921">
        <w:rPr>
          <w:rFonts w:cstheme="minorHAnsi"/>
        </w:rPr>
        <w:t xml:space="preserve">o Select Security Question &amp; Answer (send OTP) </w:t>
      </w:r>
    </w:p>
    <w:p w14:paraId="6FF1BCA6" w14:textId="77777777" w:rsidR="00C06F20" w:rsidRPr="00192921" w:rsidRDefault="00C06F20" w:rsidP="003F642B">
      <w:pPr>
        <w:pStyle w:val="ListParagraph"/>
        <w:ind w:firstLine="720"/>
        <w:rPr>
          <w:rFonts w:cstheme="minorHAnsi"/>
        </w:rPr>
      </w:pPr>
      <w:r w:rsidRPr="00192921">
        <w:rPr>
          <w:rFonts w:cstheme="minorHAnsi"/>
        </w:rPr>
        <w:t xml:space="preserve">o Enter OTP </w:t>
      </w:r>
    </w:p>
    <w:p w14:paraId="27DF2B76" w14:textId="77777777" w:rsidR="00C06F20" w:rsidRPr="00192921" w:rsidRDefault="00C06F20" w:rsidP="003F642B">
      <w:pPr>
        <w:pStyle w:val="ListParagraph"/>
        <w:ind w:firstLine="720"/>
        <w:rPr>
          <w:rFonts w:cstheme="minorHAnsi"/>
        </w:rPr>
      </w:pPr>
      <w:r w:rsidRPr="00192921">
        <w:rPr>
          <w:rFonts w:cstheme="minorHAnsi"/>
        </w:rPr>
        <w:t xml:space="preserve">o Submit </w:t>
      </w:r>
    </w:p>
    <w:p w14:paraId="37930AC9" w14:textId="77777777" w:rsidR="00C06F20" w:rsidRPr="00192921" w:rsidRDefault="00C06F20" w:rsidP="003F642B">
      <w:pPr>
        <w:pStyle w:val="ListParagraph"/>
        <w:ind w:firstLine="720"/>
        <w:rPr>
          <w:rFonts w:cstheme="minorHAnsi"/>
        </w:rPr>
      </w:pPr>
      <w:r w:rsidRPr="00192921">
        <w:rPr>
          <w:rFonts w:cstheme="minorHAnsi"/>
        </w:rPr>
        <w:t xml:space="preserve">▪ Create Cust ID of 10 </w:t>
      </w:r>
      <w:proofErr w:type="gramStart"/>
      <w:r w:rsidRPr="00192921">
        <w:rPr>
          <w:rFonts w:cstheme="minorHAnsi"/>
        </w:rPr>
        <w:t>digit</w:t>
      </w:r>
      <w:proofErr w:type="gramEnd"/>
      <w:r w:rsidRPr="00192921">
        <w:rPr>
          <w:rFonts w:cstheme="minorHAnsi"/>
        </w:rPr>
        <w:t xml:space="preserve"> (Logic “BP+ 10 digit random unique number) </w:t>
      </w:r>
    </w:p>
    <w:p w14:paraId="42F9C902" w14:textId="1F118E59" w:rsidR="00C06F20" w:rsidRPr="00192921" w:rsidRDefault="00C06F20" w:rsidP="003F642B">
      <w:pPr>
        <w:pStyle w:val="ListParagraph"/>
        <w:ind w:firstLine="720"/>
        <w:rPr>
          <w:rFonts w:cstheme="minorHAnsi"/>
        </w:rPr>
      </w:pPr>
      <w:r w:rsidRPr="00192921">
        <w:rPr>
          <w:rFonts w:cstheme="minorHAnsi"/>
        </w:rPr>
        <w:t xml:space="preserve">o Display Re-Login Screen.  </w:t>
      </w:r>
    </w:p>
    <w:p w14:paraId="16ECB22D" w14:textId="6726236A" w:rsidR="00F15037" w:rsidRPr="00192921" w:rsidRDefault="00F15037" w:rsidP="00F15037">
      <w:pPr>
        <w:rPr>
          <w:rFonts w:cstheme="minorHAnsi"/>
        </w:rPr>
      </w:pPr>
      <w:r w:rsidRPr="00192921">
        <w:rPr>
          <w:rFonts w:cstheme="minorHAnsi"/>
          <w:b/>
          <w:bCs/>
        </w:rPr>
        <w:t xml:space="preserve">                Customer Login</w:t>
      </w:r>
      <w:r w:rsidRPr="00192921">
        <w:rPr>
          <w:rFonts w:cstheme="minorHAnsi"/>
        </w:rPr>
        <w:t>-</w:t>
      </w:r>
    </w:p>
    <w:p w14:paraId="2D3C9DD3" w14:textId="77777777" w:rsidR="00F15037" w:rsidRPr="00F15037" w:rsidRDefault="00F15037" w:rsidP="00F15037">
      <w:pPr>
        <w:pStyle w:val="ListParagraph"/>
        <w:ind w:firstLine="720"/>
        <w:rPr>
          <w:rFonts w:cstheme="minorHAnsi"/>
        </w:rPr>
      </w:pPr>
      <w:r w:rsidRPr="00F15037">
        <w:rPr>
          <w:rFonts w:cstheme="minorHAnsi"/>
          <w:b/>
          <w:bCs/>
        </w:rPr>
        <w:t>Enter Credentials:</w:t>
      </w:r>
    </w:p>
    <w:p w14:paraId="097F7CB3" w14:textId="77777777" w:rsidR="00F15037" w:rsidRPr="00F15037" w:rsidRDefault="00F15037" w:rsidP="00F15037">
      <w:pPr>
        <w:pStyle w:val="ListParagraph"/>
        <w:numPr>
          <w:ilvl w:val="0"/>
          <w:numId w:val="2"/>
        </w:numPr>
        <w:tabs>
          <w:tab w:val="clear" w:pos="720"/>
          <w:tab w:val="num" w:pos="1560"/>
        </w:tabs>
        <w:ind w:firstLine="1265"/>
        <w:rPr>
          <w:rFonts w:cstheme="minorHAnsi"/>
        </w:rPr>
      </w:pPr>
      <w:r w:rsidRPr="00F15037">
        <w:rPr>
          <w:rFonts w:cstheme="minorHAnsi"/>
        </w:rPr>
        <w:t xml:space="preserve">Input either </w:t>
      </w:r>
      <w:r w:rsidRPr="00F15037">
        <w:rPr>
          <w:rFonts w:cstheme="minorHAnsi"/>
          <w:b/>
          <w:bCs/>
        </w:rPr>
        <w:t>Mobile Number, Email, or Cust ID</w:t>
      </w:r>
      <w:r w:rsidRPr="00F15037">
        <w:rPr>
          <w:rFonts w:cstheme="minorHAnsi"/>
        </w:rPr>
        <w:t>.</w:t>
      </w:r>
    </w:p>
    <w:p w14:paraId="7ADF98B8" w14:textId="77777777" w:rsidR="00F15037" w:rsidRPr="00F15037" w:rsidRDefault="00F15037" w:rsidP="00F15037">
      <w:pPr>
        <w:pStyle w:val="ListParagraph"/>
        <w:numPr>
          <w:ilvl w:val="0"/>
          <w:numId w:val="2"/>
        </w:numPr>
        <w:tabs>
          <w:tab w:val="clear" w:pos="720"/>
          <w:tab w:val="num" w:pos="1560"/>
        </w:tabs>
        <w:ind w:firstLine="1265"/>
        <w:rPr>
          <w:rFonts w:cstheme="minorHAnsi"/>
        </w:rPr>
      </w:pPr>
      <w:r w:rsidRPr="00F15037">
        <w:rPr>
          <w:rFonts w:cstheme="minorHAnsi"/>
        </w:rPr>
        <w:t xml:space="preserve">Enter </w:t>
      </w:r>
      <w:r w:rsidRPr="00F15037">
        <w:rPr>
          <w:rFonts w:cstheme="minorHAnsi"/>
          <w:b/>
          <w:bCs/>
        </w:rPr>
        <w:t>Password</w:t>
      </w:r>
      <w:r w:rsidRPr="00F15037">
        <w:rPr>
          <w:rFonts w:cstheme="minorHAnsi"/>
        </w:rPr>
        <w:t xml:space="preserve">, </w:t>
      </w:r>
      <w:r w:rsidRPr="00F15037">
        <w:rPr>
          <w:rFonts w:cstheme="minorHAnsi"/>
          <w:b/>
          <w:bCs/>
        </w:rPr>
        <w:t>PIN</w:t>
      </w:r>
      <w:r w:rsidRPr="00F15037">
        <w:rPr>
          <w:rFonts w:cstheme="minorHAnsi"/>
        </w:rPr>
        <w:t xml:space="preserve">, or </w:t>
      </w:r>
      <w:r w:rsidRPr="00F15037">
        <w:rPr>
          <w:rFonts w:cstheme="minorHAnsi"/>
          <w:b/>
          <w:bCs/>
        </w:rPr>
        <w:t>OTP</w:t>
      </w:r>
      <w:r w:rsidRPr="00F15037">
        <w:rPr>
          <w:rFonts w:cstheme="minorHAnsi"/>
        </w:rPr>
        <w:t>.</w:t>
      </w:r>
    </w:p>
    <w:p w14:paraId="6EF2C5CC" w14:textId="77777777" w:rsidR="00F15037" w:rsidRPr="00F15037" w:rsidRDefault="00F15037" w:rsidP="00F15037">
      <w:pPr>
        <w:pStyle w:val="ListParagraph"/>
        <w:numPr>
          <w:ilvl w:val="0"/>
          <w:numId w:val="2"/>
        </w:numPr>
        <w:tabs>
          <w:tab w:val="clear" w:pos="720"/>
          <w:tab w:val="num" w:pos="1560"/>
        </w:tabs>
        <w:ind w:firstLine="1265"/>
        <w:rPr>
          <w:rFonts w:cstheme="minorHAnsi"/>
        </w:rPr>
      </w:pPr>
      <w:r w:rsidRPr="00F15037">
        <w:rPr>
          <w:rFonts w:cstheme="minorHAnsi"/>
        </w:rPr>
        <w:t>If using OTP:</w:t>
      </w:r>
    </w:p>
    <w:p w14:paraId="729B2628" w14:textId="77777777" w:rsidR="00F15037" w:rsidRPr="00F15037" w:rsidRDefault="00F15037" w:rsidP="00F15037">
      <w:pPr>
        <w:pStyle w:val="ListParagraph"/>
        <w:numPr>
          <w:ilvl w:val="1"/>
          <w:numId w:val="2"/>
        </w:numPr>
        <w:tabs>
          <w:tab w:val="num" w:pos="1560"/>
        </w:tabs>
        <w:ind w:firstLine="1265"/>
        <w:rPr>
          <w:rFonts w:cstheme="minorHAnsi"/>
        </w:rPr>
      </w:pPr>
      <w:r w:rsidRPr="00F15037">
        <w:rPr>
          <w:rFonts w:cstheme="minorHAnsi"/>
        </w:rPr>
        <w:t>Click "Get OTP".</w:t>
      </w:r>
    </w:p>
    <w:p w14:paraId="4513C0E5" w14:textId="77777777" w:rsidR="00F15037" w:rsidRPr="00F15037" w:rsidRDefault="00F15037" w:rsidP="00F15037">
      <w:pPr>
        <w:pStyle w:val="ListParagraph"/>
        <w:numPr>
          <w:ilvl w:val="1"/>
          <w:numId w:val="2"/>
        </w:numPr>
        <w:tabs>
          <w:tab w:val="num" w:pos="1560"/>
        </w:tabs>
        <w:ind w:firstLine="1265"/>
        <w:rPr>
          <w:rFonts w:cstheme="minorHAnsi"/>
        </w:rPr>
      </w:pPr>
      <w:r w:rsidRPr="00F15037">
        <w:rPr>
          <w:rFonts w:cstheme="minorHAnsi"/>
        </w:rPr>
        <w:t>Enter OTP received via SMS.</w:t>
      </w:r>
    </w:p>
    <w:p w14:paraId="21DBEE7B" w14:textId="77777777" w:rsidR="00F15037" w:rsidRPr="00192921" w:rsidRDefault="00F15037" w:rsidP="00F15037">
      <w:pPr>
        <w:pStyle w:val="ListParagraph"/>
        <w:numPr>
          <w:ilvl w:val="0"/>
          <w:numId w:val="2"/>
        </w:numPr>
        <w:tabs>
          <w:tab w:val="clear" w:pos="720"/>
          <w:tab w:val="num" w:pos="1560"/>
        </w:tabs>
        <w:ind w:firstLine="1265"/>
        <w:rPr>
          <w:rFonts w:cstheme="minorHAnsi"/>
        </w:rPr>
      </w:pPr>
      <w:r w:rsidRPr="00F15037">
        <w:rPr>
          <w:rFonts w:cstheme="minorHAnsi"/>
        </w:rPr>
        <w:t xml:space="preserve">Click </w:t>
      </w:r>
      <w:r w:rsidRPr="00F15037">
        <w:rPr>
          <w:rFonts w:cstheme="minorHAnsi"/>
          <w:b/>
          <w:bCs/>
        </w:rPr>
        <w:t>Submit</w:t>
      </w:r>
      <w:r w:rsidRPr="00F15037">
        <w:rPr>
          <w:rFonts w:cstheme="minorHAnsi"/>
        </w:rPr>
        <w:t xml:space="preserve"> to log in successfully.</w:t>
      </w:r>
    </w:p>
    <w:p w14:paraId="6674EDE9" w14:textId="77777777" w:rsidR="00D70F2D" w:rsidRPr="0058386D" w:rsidRDefault="00D70F2D" w:rsidP="00217B33">
      <w:pPr>
        <w:rPr>
          <w:rFonts w:cstheme="minorHAnsi"/>
          <w:b/>
          <w:bCs/>
        </w:rPr>
      </w:pPr>
      <w:r w:rsidRPr="0058386D">
        <w:rPr>
          <w:rFonts w:cstheme="minorHAnsi"/>
          <w:b/>
          <w:bCs/>
        </w:rPr>
        <w:t>Post Login - Customer Dashboard</w:t>
      </w:r>
    </w:p>
    <w:p w14:paraId="2ED7E8E0" w14:textId="77777777" w:rsidR="00D70F2D" w:rsidRPr="0058386D" w:rsidRDefault="00D70F2D" w:rsidP="00D70F2D">
      <w:pPr>
        <w:numPr>
          <w:ilvl w:val="0"/>
          <w:numId w:val="5"/>
        </w:numPr>
        <w:rPr>
          <w:rFonts w:cstheme="minorHAnsi"/>
        </w:rPr>
      </w:pPr>
      <w:r w:rsidRPr="0058386D">
        <w:rPr>
          <w:rFonts w:cstheme="minorHAnsi"/>
          <w:b/>
          <w:bCs/>
        </w:rPr>
        <w:t>View Summary:</w:t>
      </w:r>
    </w:p>
    <w:p w14:paraId="2C0D9C10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Display of loyalty points earned across merchants.</w:t>
      </w:r>
    </w:p>
    <w:p w14:paraId="2128DE9E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Lists merchants visited, sorted by the most recent transaction.</w:t>
      </w:r>
    </w:p>
    <w:p w14:paraId="37F10DD8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Clicking on a merchant reveals complete transaction history with filters (1 month, 3 months, 6 months).</w:t>
      </w:r>
    </w:p>
    <w:p w14:paraId="35ACE505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 xml:space="preserve">Option to </w:t>
      </w:r>
      <w:r w:rsidRPr="0058386D">
        <w:rPr>
          <w:rFonts w:cstheme="minorHAnsi"/>
          <w:b/>
          <w:bCs/>
        </w:rPr>
        <w:t>Download Monthly Statement</w:t>
      </w:r>
      <w:r w:rsidRPr="0058386D">
        <w:rPr>
          <w:rFonts w:cstheme="minorHAnsi"/>
        </w:rPr>
        <w:t>.</w:t>
      </w:r>
    </w:p>
    <w:p w14:paraId="44DACA95" w14:textId="77777777" w:rsidR="00D70F2D" w:rsidRPr="0058386D" w:rsidRDefault="00D70F2D" w:rsidP="00D70F2D">
      <w:pPr>
        <w:numPr>
          <w:ilvl w:val="0"/>
          <w:numId w:val="5"/>
        </w:numPr>
        <w:rPr>
          <w:rFonts w:cstheme="minorHAnsi"/>
        </w:rPr>
      </w:pPr>
      <w:r w:rsidRPr="0058386D">
        <w:rPr>
          <w:rFonts w:cstheme="minorHAnsi"/>
          <w:b/>
          <w:bCs/>
        </w:rPr>
        <w:t>Transfer Points to Another Merchant:</w:t>
      </w:r>
    </w:p>
    <w:p w14:paraId="189A80D6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 xml:space="preserve">Select </w:t>
      </w:r>
      <w:r w:rsidRPr="0058386D">
        <w:rPr>
          <w:rFonts w:cstheme="minorHAnsi"/>
          <w:b/>
          <w:bCs/>
        </w:rPr>
        <w:t>"From Merchant"</w:t>
      </w:r>
      <w:r w:rsidRPr="0058386D">
        <w:rPr>
          <w:rFonts w:cstheme="minorHAnsi"/>
        </w:rPr>
        <w:t xml:space="preserve"> (shows current points and equivalent amount).</w:t>
      </w:r>
    </w:p>
    <w:p w14:paraId="7A4D48E3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 xml:space="preserve">Select </w:t>
      </w:r>
      <w:r w:rsidRPr="0058386D">
        <w:rPr>
          <w:rFonts w:cstheme="minorHAnsi"/>
          <w:b/>
          <w:bCs/>
        </w:rPr>
        <w:t>"To Merchant"</w:t>
      </w:r>
      <w:r w:rsidRPr="0058386D">
        <w:rPr>
          <w:rFonts w:cstheme="minorHAnsi"/>
        </w:rPr>
        <w:t xml:space="preserve"> (MID dropdown appears).</w:t>
      </w:r>
    </w:p>
    <w:p w14:paraId="01F220AF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 xml:space="preserve">Enter OTP received by the </w:t>
      </w:r>
      <w:r w:rsidRPr="0058386D">
        <w:rPr>
          <w:rFonts w:cstheme="minorHAnsi"/>
          <w:b/>
          <w:bCs/>
        </w:rPr>
        <w:t>"To Merchant"</w:t>
      </w:r>
      <w:r w:rsidRPr="0058386D">
        <w:rPr>
          <w:rFonts w:cstheme="minorHAnsi"/>
        </w:rPr>
        <w:t>.</w:t>
      </w:r>
    </w:p>
    <w:p w14:paraId="40DC828F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Points are transferred with the following checks:</w:t>
      </w:r>
    </w:p>
    <w:p w14:paraId="66898F80" w14:textId="77777777" w:rsidR="00D70F2D" w:rsidRPr="0058386D" w:rsidRDefault="00D70F2D" w:rsidP="00D70F2D">
      <w:pPr>
        <w:numPr>
          <w:ilvl w:val="2"/>
          <w:numId w:val="5"/>
        </w:numPr>
        <w:rPr>
          <w:rFonts w:cstheme="minorHAnsi"/>
        </w:rPr>
      </w:pPr>
      <w:r w:rsidRPr="0058386D">
        <w:rPr>
          <w:rFonts w:cstheme="minorHAnsi"/>
        </w:rPr>
        <w:t>Cannot transfer more than available points.</w:t>
      </w:r>
    </w:p>
    <w:p w14:paraId="46531364" w14:textId="77777777" w:rsidR="00D70F2D" w:rsidRPr="0058386D" w:rsidRDefault="00D70F2D" w:rsidP="00D70F2D">
      <w:pPr>
        <w:numPr>
          <w:ilvl w:val="2"/>
          <w:numId w:val="5"/>
        </w:numPr>
        <w:rPr>
          <w:rFonts w:cstheme="minorHAnsi"/>
        </w:rPr>
      </w:pPr>
      <w:r w:rsidRPr="0058386D">
        <w:rPr>
          <w:rFonts w:cstheme="minorHAnsi"/>
        </w:rPr>
        <w:t>Merchant's top-up limit should be sufficient.</w:t>
      </w:r>
    </w:p>
    <w:p w14:paraId="7C1BC0C3" w14:textId="77777777" w:rsidR="00D70F2D" w:rsidRPr="0058386D" w:rsidRDefault="00D70F2D" w:rsidP="00D70F2D">
      <w:pPr>
        <w:numPr>
          <w:ilvl w:val="2"/>
          <w:numId w:val="5"/>
        </w:numPr>
        <w:rPr>
          <w:rFonts w:cstheme="minorHAnsi"/>
        </w:rPr>
      </w:pPr>
      <w:r w:rsidRPr="0058386D">
        <w:rPr>
          <w:rFonts w:cstheme="minorHAnsi"/>
        </w:rPr>
        <w:t>A confirmation SMS is sent.</w:t>
      </w:r>
    </w:p>
    <w:p w14:paraId="4FBEE616" w14:textId="77777777" w:rsidR="00D70F2D" w:rsidRPr="0058386D" w:rsidRDefault="00D70F2D" w:rsidP="00D70F2D">
      <w:pPr>
        <w:numPr>
          <w:ilvl w:val="0"/>
          <w:numId w:val="5"/>
        </w:numPr>
        <w:rPr>
          <w:rFonts w:cstheme="minorHAnsi"/>
        </w:rPr>
      </w:pPr>
      <w:r w:rsidRPr="0058386D">
        <w:rPr>
          <w:rFonts w:cstheme="minorHAnsi"/>
          <w:b/>
          <w:bCs/>
        </w:rPr>
        <w:t>Redeem Points at a Merchant:</w:t>
      </w:r>
    </w:p>
    <w:p w14:paraId="698DAD89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 xml:space="preserve">Enter </w:t>
      </w:r>
      <w:r w:rsidRPr="0058386D">
        <w:rPr>
          <w:rFonts w:cstheme="minorHAnsi"/>
          <w:b/>
          <w:bCs/>
        </w:rPr>
        <w:t>Mobile Number, Cust ID, or Email</w:t>
      </w:r>
      <w:r w:rsidRPr="0058386D">
        <w:rPr>
          <w:rFonts w:cstheme="minorHAnsi"/>
        </w:rPr>
        <w:t>.</w:t>
      </w:r>
    </w:p>
    <w:p w14:paraId="7B474EE9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 xml:space="preserve">Display </w:t>
      </w:r>
      <w:r w:rsidRPr="0058386D">
        <w:rPr>
          <w:rFonts w:cstheme="minorHAnsi"/>
          <w:b/>
          <w:bCs/>
        </w:rPr>
        <w:t>Total Points &amp; Equivalent INR</w:t>
      </w:r>
      <w:r w:rsidRPr="0058386D">
        <w:rPr>
          <w:rFonts w:cstheme="minorHAnsi"/>
        </w:rPr>
        <w:t>.</w:t>
      </w:r>
    </w:p>
    <w:p w14:paraId="79AB414B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lastRenderedPageBreak/>
        <w:t xml:space="preserve">Enter </w:t>
      </w:r>
      <w:r w:rsidRPr="0058386D">
        <w:rPr>
          <w:rFonts w:cstheme="minorHAnsi"/>
          <w:b/>
          <w:bCs/>
        </w:rPr>
        <w:t>Amount to Redeem</w:t>
      </w:r>
      <w:r w:rsidRPr="0058386D">
        <w:rPr>
          <w:rFonts w:cstheme="minorHAnsi"/>
        </w:rPr>
        <w:t>.</w:t>
      </w:r>
    </w:p>
    <w:p w14:paraId="39F4D5CE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OTP is sent to the customer.</w:t>
      </w:r>
    </w:p>
    <w:p w14:paraId="00BB078C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Enter OTP and submit.</w:t>
      </w:r>
    </w:p>
    <w:p w14:paraId="221D32D2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SMS confirmation: “Your BP has been redeemed for INR X. Please get your bill reduced.”</w:t>
      </w:r>
    </w:p>
    <w:p w14:paraId="5533552A" w14:textId="77777777" w:rsidR="00D70F2D" w:rsidRPr="0058386D" w:rsidRDefault="00D70F2D" w:rsidP="00D70F2D">
      <w:pPr>
        <w:numPr>
          <w:ilvl w:val="0"/>
          <w:numId w:val="5"/>
        </w:numPr>
        <w:rPr>
          <w:rFonts w:cstheme="minorHAnsi"/>
        </w:rPr>
      </w:pPr>
      <w:r w:rsidRPr="0058386D">
        <w:rPr>
          <w:rFonts w:cstheme="minorHAnsi"/>
          <w:b/>
          <w:bCs/>
        </w:rPr>
        <w:t>Change Mobile Number:</w:t>
      </w:r>
    </w:p>
    <w:p w14:paraId="2D571E6A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Enter new mobile number.</w:t>
      </w:r>
    </w:p>
    <w:p w14:paraId="023684C1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Confirm Cust ID.</w:t>
      </w:r>
    </w:p>
    <w:p w14:paraId="008F9517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Validate using old mobile OTP and new mobile OTP.</w:t>
      </w:r>
    </w:p>
    <w:p w14:paraId="1F5756F2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Once verified, the number is updated.</w:t>
      </w:r>
    </w:p>
    <w:p w14:paraId="74AF463D" w14:textId="77777777" w:rsidR="00D70F2D" w:rsidRPr="0058386D" w:rsidRDefault="00D70F2D" w:rsidP="00D70F2D">
      <w:pPr>
        <w:numPr>
          <w:ilvl w:val="0"/>
          <w:numId w:val="5"/>
        </w:numPr>
        <w:rPr>
          <w:rFonts w:cstheme="minorHAnsi"/>
        </w:rPr>
      </w:pPr>
      <w:r w:rsidRPr="0058386D">
        <w:rPr>
          <w:rFonts w:cstheme="minorHAnsi"/>
          <w:b/>
          <w:bCs/>
        </w:rPr>
        <w:t>View Notifications and Offers:</w:t>
      </w:r>
    </w:p>
    <w:p w14:paraId="03269866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 xml:space="preserve">Receive promotional offers validated by the </w:t>
      </w:r>
      <w:r w:rsidRPr="0058386D">
        <w:rPr>
          <w:rFonts w:cstheme="minorHAnsi"/>
          <w:b/>
          <w:bCs/>
        </w:rPr>
        <w:t>BPP Office</w:t>
      </w:r>
      <w:r w:rsidRPr="0058386D">
        <w:rPr>
          <w:rFonts w:cstheme="minorHAnsi"/>
        </w:rPr>
        <w:t>.</w:t>
      </w:r>
    </w:p>
    <w:p w14:paraId="7AB13115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View all SMS notifications related to Bonus Points.</w:t>
      </w:r>
    </w:p>
    <w:p w14:paraId="7AB4DD07" w14:textId="77777777" w:rsidR="00D70F2D" w:rsidRPr="0058386D" w:rsidRDefault="00D70F2D" w:rsidP="00D70F2D">
      <w:pPr>
        <w:numPr>
          <w:ilvl w:val="0"/>
          <w:numId w:val="5"/>
        </w:numPr>
        <w:rPr>
          <w:rFonts w:cstheme="minorHAnsi"/>
        </w:rPr>
      </w:pPr>
      <w:r w:rsidRPr="0058386D">
        <w:rPr>
          <w:rFonts w:cstheme="minorHAnsi"/>
          <w:b/>
          <w:bCs/>
        </w:rPr>
        <w:t>Helpdesk Support:</w:t>
      </w:r>
    </w:p>
    <w:p w14:paraId="079043C4" w14:textId="77777777" w:rsidR="00D70F2D" w:rsidRPr="0058386D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Raise queries and generate tickets.</w:t>
      </w:r>
    </w:p>
    <w:p w14:paraId="53C3B5BC" w14:textId="3264D843" w:rsidR="00D70F2D" w:rsidRPr="00192921" w:rsidRDefault="00D70F2D" w:rsidP="00D70F2D">
      <w:pPr>
        <w:numPr>
          <w:ilvl w:val="1"/>
          <w:numId w:val="5"/>
        </w:numPr>
        <w:rPr>
          <w:rFonts w:cstheme="minorHAnsi"/>
        </w:rPr>
      </w:pPr>
      <w:r w:rsidRPr="0058386D">
        <w:rPr>
          <w:rFonts w:cstheme="minorHAnsi"/>
        </w:rPr>
        <w:t>View support responses.</w:t>
      </w:r>
    </w:p>
    <w:p w14:paraId="161FC9B0" w14:textId="77777777" w:rsidR="00D70F2D" w:rsidRPr="00192921" w:rsidRDefault="00D70F2D" w:rsidP="00D70F2D">
      <w:pPr>
        <w:pStyle w:val="ListParagraph"/>
        <w:rPr>
          <w:rFonts w:cstheme="minorHAnsi"/>
        </w:rPr>
      </w:pPr>
    </w:p>
    <w:p w14:paraId="5C8916FD" w14:textId="77777777" w:rsidR="00D70F2D" w:rsidRPr="00192921" w:rsidRDefault="00D70F2D" w:rsidP="00D70F2D">
      <w:pPr>
        <w:pStyle w:val="ListParagraph"/>
        <w:numPr>
          <w:ilvl w:val="0"/>
          <w:numId w:val="7"/>
        </w:numPr>
        <w:rPr>
          <w:rFonts w:cstheme="minorHAnsi"/>
        </w:rPr>
      </w:pPr>
      <w:r w:rsidRPr="00192921">
        <w:rPr>
          <w:rFonts w:cstheme="minorHAnsi"/>
        </w:rPr>
        <w:t xml:space="preserve">Merchants award loyalty points on each purchase which reflects immediately to customer via </w:t>
      </w:r>
    </w:p>
    <w:p w14:paraId="1243CEA4" w14:textId="77777777" w:rsidR="00D70F2D" w:rsidRPr="00192921" w:rsidRDefault="00D70F2D" w:rsidP="00D70F2D">
      <w:pPr>
        <w:pStyle w:val="ListParagraph"/>
        <w:numPr>
          <w:ilvl w:val="0"/>
          <w:numId w:val="7"/>
        </w:numPr>
        <w:rPr>
          <w:rFonts w:cstheme="minorHAnsi"/>
        </w:rPr>
      </w:pPr>
      <w:r w:rsidRPr="00192921">
        <w:rPr>
          <w:rFonts w:cstheme="minorHAnsi"/>
        </w:rPr>
        <w:t xml:space="preserve">app/email and </w:t>
      </w:r>
      <w:proofErr w:type="spellStart"/>
      <w:r w:rsidRPr="00192921">
        <w:rPr>
          <w:rFonts w:cstheme="minorHAnsi"/>
        </w:rPr>
        <w:t>sms</w:t>
      </w:r>
      <w:proofErr w:type="spellEnd"/>
      <w:r w:rsidRPr="00192921">
        <w:rPr>
          <w:rFonts w:cstheme="minorHAnsi"/>
        </w:rPr>
        <w:t xml:space="preserve">. </w:t>
      </w:r>
    </w:p>
    <w:p w14:paraId="4E5B1E2D" w14:textId="77777777" w:rsidR="00D70F2D" w:rsidRPr="00192921" w:rsidRDefault="00D70F2D" w:rsidP="00D70F2D">
      <w:pPr>
        <w:pStyle w:val="ListParagraph"/>
        <w:numPr>
          <w:ilvl w:val="0"/>
          <w:numId w:val="7"/>
        </w:numPr>
        <w:rPr>
          <w:rFonts w:cstheme="minorHAnsi"/>
        </w:rPr>
      </w:pPr>
      <w:r w:rsidRPr="00192921">
        <w:rPr>
          <w:rFonts w:cstheme="minorHAnsi"/>
        </w:rPr>
        <w:t xml:space="preserve">On next visit of customer to the same Merchant, he/she can burn/redeem points to earn cash </w:t>
      </w:r>
    </w:p>
    <w:p w14:paraId="18A191D2" w14:textId="77777777" w:rsidR="00D70F2D" w:rsidRPr="00192921" w:rsidRDefault="00D70F2D" w:rsidP="00D70F2D">
      <w:pPr>
        <w:pStyle w:val="ListParagraph"/>
        <w:numPr>
          <w:ilvl w:val="0"/>
          <w:numId w:val="7"/>
        </w:numPr>
        <w:rPr>
          <w:rFonts w:cstheme="minorHAnsi"/>
        </w:rPr>
      </w:pPr>
      <w:r w:rsidRPr="00192921">
        <w:rPr>
          <w:rFonts w:cstheme="minorHAnsi"/>
        </w:rPr>
        <w:t>discounts on current purchase.</w:t>
      </w:r>
    </w:p>
    <w:p w14:paraId="6253DABD" w14:textId="77777777" w:rsidR="00D70F2D" w:rsidRPr="00192921" w:rsidRDefault="00D70F2D" w:rsidP="00D70F2D">
      <w:pPr>
        <w:ind w:left="720"/>
        <w:rPr>
          <w:rFonts w:cstheme="minorHAnsi"/>
        </w:rPr>
      </w:pPr>
    </w:p>
    <w:p w14:paraId="4DCA2812" w14:textId="77777777" w:rsidR="00D70F2D" w:rsidRPr="00192921" w:rsidRDefault="00D70F2D" w:rsidP="00D70F2D">
      <w:pPr>
        <w:pStyle w:val="ListParagraph"/>
        <w:ind w:left="1985"/>
        <w:rPr>
          <w:rFonts w:cstheme="minorHAnsi"/>
        </w:rPr>
      </w:pPr>
    </w:p>
    <w:p w14:paraId="7743BF12" w14:textId="7C3B177D" w:rsidR="00D70F2D" w:rsidRPr="00192921" w:rsidRDefault="00D70F2D" w:rsidP="00D70F2D">
      <w:pPr>
        <w:tabs>
          <w:tab w:val="num" w:pos="1560"/>
        </w:tabs>
        <w:rPr>
          <w:rFonts w:cstheme="minorHAnsi"/>
          <w:b/>
          <w:bCs/>
        </w:rPr>
      </w:pPr>
      <w:r w:rsidRPr="00192921">
        <w:rPr>
          <w:rFonts w:cstheme="minorHAnsi"/>
          <w:b/>
          <w:bCs/>
        </w:rPr>
        <w:t xml:space="preserve">Merchant Dashboard </w:t>
      </w:r>
    </w:p>
    <w:p w14:paraId="67B5C2BE" w14:textId="4D82C71A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 xml:space="preserve">   </w:t>
      </w:r>
      <w:r w:rsidRPr="00192921">
        <w:rPr>
          <w:rFonts w:cstheme="minorHAnsi"/>
        </w:rPr>
        <w:t>---------------------------------------------------</w:t>
      </w:r>
    </w:p>
    <w:p w14:paraId="42FCF267" w14:textId="77777777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>|   Merchant Name: ABC Store                      |</w:t>
      </w:r>
    </w:p>
    <w:p w14:paraId="7CEC2B29" w14:textId="0F388A95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>|   Location: Mumbai, Maharashtra              |</w:t>
      </w:r>
    </w:p>
    <w:p w14:paraId="0B40CA9F" w14:textId="77777777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>---------------------------------------------------</w:t>
      </w:r>
    </w:p>
    <w:p w14:paraId="4FA9D9A7" w14:textId="7A6C3FFE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lastRenderedPageBreak/>
        <w:t xml:space="preserve">| </w:t>
      </w:r>
      <w:r w:rsidRPr="00192921">
        <w:rPr>
          <w:rFonts w:ascii="Segoe UI Emoji" w:hAnsi="Segoe UI Emoji" w:cs="Segoe UI Emoji"/>
        </w:rPr>
        <w:t>🏆</w:t>
      </w:r>
      <w:r w:rsidRPr="00192921">
        <w:rPr>
          <w:rFonts w:cstheme="minorHAnsi"/>
        </w:rPr>
        <w:t xml:space="preserve"> Total Bonus Points Issued: 10,000       |</w:t>
      </w:r>
    </w:p>
    <w:p w14:paraId="420FB5BB" w14:textId="1BBD3ECC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 xml:space="preserve">| </w:t>
      </w:r>
      <w:r w:rsidRPr="00192921">
        <w:rPr>
          <w:rFonts w:ascii="Segoe UI Emoji" w:hAnsi="Segoe UI Emoji" w:cs="Segoe UI Emoji"/>
        </w:rPr>
        <w:t>💰</w:t>
      </w:r>
      <w:r w:rsidRPr="00192921">
        <w:rPr>
          <w:rFonts w:cstheme="minorHAnsi"/>
        </w:rPr>
        <w:t xml:space="preserve"> Total Points Redeemed: 5,000              |</w:t>
      </w:r>
    </w:p>
    <w:p w14:paraId="6FBBAD82" w14:textId="3EE716B7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 xml:space="preserve">| </w:t>
      </w:r>
      <w:r w:rsidRPr="00192921">
        <w:rPr>
          <w:rFonts w:ascii="Segoe UI Emoji" w:hAnsi="Segoe UI Emoji" w:cs="Segoe UI Emoji"/>
        </w:rPr>
        <w:t>📅</w:t>
      </w:r>
      <w:r w:rsidRPr="00192921">
        <w:rPr>
          <w:rFonts w:cstheme="minorHAnsi"/>
        </w:rPr>
        <w:t xml:space="preserve"> Transactions Today: 50                      </w:t>
      </w:r>
      <w:r w:rsidRPr="00192921">
        <w:rPr>
          <w:rFonts w:cstheme="minorHAnsi"/>
        </w:rPr>
        <w:t xml:space="preserve">     </w:t>
      </w:r>
      <w:r w:rsidRPr="00192921">
        <w:rPr>
          <w:rFonts w:cstheme="minorHAnsi"/>
        </w:rPr>
        <w:t>|</w:t>
      </w:r>
    </w:p>
    <w:p w14:paraId="0DFC479F" w14:textId="2A3E1861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 xml:space="preserve">| </w:t>
      </w:r>
      <w:r w:rsidRPr="00192921">
        <w:rPr>
          <w:rFonts w:ascii="Segoe UI Emoji" w:hAnsi="Segoe UI Emoji" w:cs="Segoe UI Emoji"/>
        </w:rPr>
        <w:t>🛍️</w:t>
      </w:r>
      <w:r w:rsidRPr="00192921">
        <w:rPr>
          <w:rFonts w:cstheme="minorHAnsi"/>
        </w:rPr>
        <w:t xml:space="preserve"> Pending Redemptions: 2                     </w:t>
      </w:r>
      <w:r w:rsidRPr="00192921">
        <w:rPr>
          <w:rFonts w:cstheme="minorHAnsi"/>
        </w:rPr>
        <w:t xml:space="preserve">   </w:t>
      </w:r>
      <w:r w:rsidRPr="00192921">
        <w:rPr>
          <w:rFonts w:cstheme="minorHAnsi"/>
        </w:rPr>
        <w:t>|</w:t>
      </w:r>
    </w:p>
    <w:p w14:paraId="225447C0" w14:textId="77777777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>---------------------------------------------------</w:t>
      </w:r>
    </w:p>
    <w:p w14:paraId="165151F1" w14:textId="77777777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>| [</w:t>
      </w:r>
      <w:r w:rsidRPr="00192921">
        <w:rPr>
          <w:rFonts w:ascii="Segoe UI Emoji" w:hAnsi="Segoe UI Emoji" w:cs="Segoe UI Emoji"/>
        </w:rPr>
        <w:t>📊</w:t>
      </w:r>
      <w:r w:rsidRPr="00192921">
        <w:rPr>
          <w:rFonts w:cstheme="minorHAnsi"/>
        </w:rPr>
        <w:t xml:space="preserve"> View Reports]  [</w:t>
      </w:r>
      <w:r w:rsidRPr="00192921">
        <w:rPr>
          <w:rFonts w:ascii="Segoe UI Emoji" w:hAnsi="Segoe UI Emoji" w:cs="Segoe UI Emoji"/>
        </w:rPr>
        <w:t>🛒</w:t>
      </w:r>
      <w:r w:rsidRPr="00192921">
        <w:rPr>
          <w:rFonts w:cstheme="minorHAnsi"/>
        </w:rPr>
        <w:t xml:space="preserve"> Award Points] [</w:t>
      </w:r>
      <w:r w:rsidRPr="00192921">
        <w:rPr>
          <w:rFonts w:ascii="Segoe UI Emoji" w:hAnsi="Segoe UI Emoji" w:cs="Segoe UI Emoji"/>
        </w:rPr>
        <w:t>💳</w:t>
      </w:r>
      <w:r w:rsidRPr="00192921">
        <w:rPr>
          <w:rFonts w:cstheme="minorHAnsi"/>
        </w:rPr>
        <w:t xml:space="preserve"> Redeem Points] |</w:t>
      </w:r>
    </w:p>
    <w:p w14:paraId="48C13F13" w14:textId="77777777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>| [</w:t>
      </w:r>
      <w:r w:rsidRPr="00192921">
        <w:rPr>
          <w:rFonts w:ascii="Segoe UI Emoji" w:hAnsi="Segoe UI Emoji" w:cs="Segoe UI Emoji"/>
        </w:rPr>
        <w:t>📑</w:t>
      </w:r>
      <w:r w:rsidRPr="00192921">
        <w:rPr>
          <w:rFonts w:cstheme="minorHAnsi"/>
        </w:rPr>
        <w:t xml:space="preserve"> Payment Details] [</w:t>
      </w:r>
      <w:r w:rsidRPr="00192921">
        <w:rPr>
          <w:rFonts w:ascii="Segoe UI Emoji" w:hAnsi="Segoe UI Emoji" w:cs="Segoe UI Emoji"/>
        </w:rPr>
        <w:t>📣</w:t>
      </w:r>
      <w:r w:rsidRPr="00192921">
        <w:rPr>
          <w:rFonts w:cstheme="minorHAnsi"/>
        </w:rPr>
        <w:t xml:space="preserve"> Offers] [</w:t>
      </w:r>
      <w:r w:rsidRPr="00192921">
        <w:rPr>
          <w:rFonts w:ascii="Segoe UI Emoji" w:hAnsi="Segoe UI Emoji" w:cs="Segoe UI Emoji"/>
        </w:rPr>
        <w:t>📩</w:t>
      </w:r>
      <w:r w:rsidRPr="00192921">
        <w:rPr>
          <w:rFonts w:cstheme="minorHAnsi"/>
        </w:rPr>
        <w:t xml:space="preserve"> Notifications] |</w:t>
      </w:r>
    </w:p>
    <w:p w14:paraId="389DA268" w14:textId="77777777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>| [</w:t>
      </w:r>
      <w:r w:rsidRPr="00192921">
        <w:rPr>
          <w:rFonts w:ascii="Segoe UI Emoji" w:hAnsi="Segoe UI Emoji" w:cs="Segoe UI Emoji"/>
        </w:rPr>
        <w:t>☎️</w:t>
      </w:r>
      <w:r w:rsidRPr="00192921">
        <w:rPr>
          <w:rFonts w:cstheme="minorHAnsi"/>
        </w:rPr>
        <w:t xml:space="preserve"> Helpdesk] [</w:t>
      </w:r>
      <w:r w:rsidRPr="00192921">
        <w:rPr>
          <w:rFonts w:ascii="Segoe UI Emoji" w:hAnsi="Segoe UI Emoji" w:cs="Segoe UI Emoji"/>
        </w:rPr>
        <w:t>⚙️</w:t>
      </w:r>
      <w:r w:rsidRPr="00192921">
        <w:rPr>
          <w:rFonts w:cstheme="minorHAnsi"/>
        </w:rPr>
        <w:t xml:space="preserve"> Settings]                     |</w:t>
      </w:r>
    </w:p>
    <w:p w14:paraId="148919E4" w14:textId="126C35D8" w:rsidR="00D70F2D" w:rsidRPr="00192921" w:rsidRDefault="00D70F2D" w:rsidP="00D70F2D">
      <w:pPr>
        <w:tabs>
          <w:tab w:val="num" w:pos="1560"/>
        </w:tabs>
        <w:rPr>
          <w:rFonts w:cstheme="minorHAnsi"/>
        </w:rPr>
      </w:pPr>
      <w:r w:rsidRPr="00192921">
        <w:rPr>
          <w:rFonts w:cstheme="minorHAnsi"/>
        </w:rPr>
        <w:t>---------------------------------------------------</w:t>
      </w:r>
    </w:p>
    <w:p w14:paraId="1847B705" w14:textId="6BC2B3A5" w:rsidR="00F15037" w:rsidRPr="00192921" w:rsidRDefault="00F15037" w:rsidP="00F15037">
      <w:pPr>
        <w:ind w:left="720"/>
        <w:rPr>
          <w:rFonts w:cstheme="minorHAnsi"/>
        </w:rPr>
      </w:pPr>
      <w:r w:rsidRPr="00192921">
        <w:rPr>
          <w:rFonts w:cstheme="minorHAnsi"/>
          <w:b/>
          <w:bCs/>
        </w:rPr>
        <w:t>Merchant Login</w:t>
      </w:r>
      <w:r w:rsidRPr="00192921">
        <w:rPr>
          <w:rFonts w:cstheme="minorHAnsi"/>
        </w:rPr>
        <w:t>-</w:t>
      </w:r>
    </w:p>
    <w:p w14:paraId="56E610C4" w14:textId="62C5AFA6" w:rsidR="00F15037" w:rsidRPr="00192921" w:rsidRDefault="00F15037" w:rsidP="0058386D">
      <w:pPr>
        <w:numPr>
          <w:ilvl w:val="0"/>
          <w:numId w:val="3"/>
        </w:numPr>
        <w:ind w:firstLine="414"/>
        <w:rPr>
          <w:rFonts w:cstheme="minorHAnsi"/>
        </w:rPr>
      </w:pPr>
      <w:r w:rsidRPr="00192921">
        <w:rPr>
          <w:rFonts w:cstheme="minorHAnsi"/>
        </w:rPr>
        <w:t xml:space="preserve"> Merchant ID (MID)</w:t>
      </w:r>
    </w:p>
    <w:p w14:paraId="531E0AB1" w14:textId="77777777" w:rsidR="00F15037" w:rsidRPr="00F15037" w:rsidRDefault="00F15037" w:rsidP="0058386D">
      <w:pPr>
        <w:numPr>
          <w:ilvl w:val="0"/>
          <w:numId w:val="3"/>
        </w:numPr>
        <w:ind w:firstLine="414"/>
        <w:rPr>
          <w:rFonts w:cstheme="minorHAnsi"/>
        </w:rPr>
      </w:pPr>
      <w:r w:rsidRPr="00F15037">
        <w:rPr>
          <w:rFonts w:cstheme="minorHAnsi"/>
        </w:rPr>
        <w:t>Terminal ID (TID)</w:t>
      </w:r>
    </w:p>
    <w:p w14:paraId="428CF9D3" w14:textId="77777777" w:rsidR="00F15037" w:rsidRPr="00F15037" w:rsidRDefault="00F15037" w:rsidP="0058386D">
      <w:pPr>
        <w:numPr>
          <w:ilvl w:val="0"/>
          <w:numId w:val="3"/>
        </w:numPr>
        <w:ind w:firstLine="414"/>
        <w:rPr>
          <w:rFonts w:cstheme="minorHAnsi"/>
        </w:rPr>
      </w:pPr>
      <w:r w:rsidRPr="00F15037">
        <w:rPr>
          <w:rFonts w:cstheme="minorHAnsi"/>
        </w:rPr>
        <w:t>Password (for first-time login, PIN setup is required).</w:t>
      </w:r>
    </w:p>
    <w:p w14:paraId="64A25119" w14:textId="77777777" w:rsidR="00F15037" w:rsidRPr="00192921" w:rsidRDefault="00F15037" w:rsidP="0058386D">
      <w:pPr>
        <w:numPr>
          <w:ilvl w:val="0"/>
          <w:numId w:val="3"/>
        </w:numPr>
        <w:ind w:firstLine="414"/>
        <w:rPr>
          <w:rFonts w:cstheme="minorHAnsi"/>
        </w:rPr>
      </w:pPr>
      <w:r w:rsidRPr="00F15037">
        <w:rPr>
          <w:rFonts w:cstheme="minorHAnsi"/>
        </w:rPr>
        <w:t>Alternatively, use PIN or OTP.</w:t>
      </w:r>
    </w:p>
    <w:p w14:paraId="2D73E547" w14:textId="4691DB99" w:rsidR="00F15037" w:rsidRPr="00F15037" w:rsidRDefault="00F15037" w:rsidP="0058386D">
      <w:pPr>
        <w:numPr>
          <w:ilvl w:val="0"/>
          <w:numId w:val="3"/>
        </w:numPr>
        <w:ind w:firstLine="414"/>
        <w:rPr>
          <w:rFonts w:cstheme="minorHAnsi"/>
          <w:b/>
          <w:bCs/>
        </w:rPr>
      </w:pPr>
      <w:r w:rsidRPr="00F15037">
        <w:rPr>
          <w:rFonts w:cstheme="minorHAnsi"/>
          <w:b/>
          <w:bCs/>
        </w:rPr>
        <w:t xml:space="preserve"> If first-time login:</w:t>
      </w:r>
    </w:p>
    <w:p w14:paraId="522F9FCC" w14:textId="77777777" w:rsidR="00F15037" w:rsidRPr="00F15037" w:rsidRDefault="00F15037" w:rsidP="0058386D">
      <w:pPr>
        <w:numPr>
          <w:ilvl w:val="0"/>
          <w:numId w:val="4"/>
        </w:numPr>
        <w:ind w:firstLine="1123"/>
        <w:rPr>
          <w:rFonts w:cstheme="minorHAnsi"/>
        </w:rPr>
      </w:pPr>
      <w:r w:rsidRPr="00F15037">
        <w:rPr>
          <w:rFonts w:cstheme="minorHAnsi"/>
        </w:rPr>
        <w:t>Change Password.</w:t>
      </w:r>
    </w:p>
    <w:p w14:paraId="08122822" w14:textId="77777777" w:rsidR="00F15037" w:rsidRPr="00192921" w:rsidRDefault="00F15037" w:rsidP="0058386D">
      <w:pPr>
        <w:numPr>
          <w:ilvl w:val="0"/>
          <w:numId w:val="4"/>
        </w:numPr>
        <w:ind w:firstLine="1123"/>
        <w:rPr>
          <w:rFonts w:cstheme="minorHAnsi"/>
        </w:rPr>
      </w:pPr>
      <w:r w:rsidRPr="00F15037">
        <w:rPr>
          <w:rFonts w:cstheme="minorHAnsi"/>
        </w:rPr>
        <w:t>Save login credentials (optional).</w:t>
      </w:r>
    </w:p>
    <w:p w14:paraId="5D5C997A" w14:textId="0CFA609E" w:rsidR="0058386D" w:rsidRPr="00192921" w:rsidRDefault="0058386D" w:rsidP="0058386D">
      <w:pPr>
        <w:ind w:left="720"/>
        <w:rPr>
          <w:rFonts w:cstheme="minorHAnsi"/>
        </w:rPr>
      </w:pPr>
      <w:r w:rsidRPr="00192921">
        <w:rPr>
          <w:rFonts w:cstheme="minorHAnsi"/>
        </w:rPr>
        <w:t xml:space="preserve">Don’t have MID, Please Contact “ XXXXXX” @ 12345678 email id “XXXX@xxxx.com (Please provide input box in </w:t>
      </w:r>
      <w:proofErr w:type="spellStart"/>
      <w:r w:rsidRPr="00192921">
        <w:rPr>
          <w:rFonts w:cstheme="minorHAnsi"/>
        </w:rPr>
        <w:t>Superadmin</w:t>
      </w:r>
      <w:proofErr w:type="spellEnd"/>
      <w:r w:rsidRPr="00192921">
        <w:rPr>
          <w:rFonts w:cstheme="minorHAnsi"/>
        </w:rPr>
        <w:t>)</w:t>
      </w:r>
    </w:p>
    <w:p w14:paraId="6449C214" w14:textId="0E172971" w:rsidR="00D70F2D" w:rsidRPr="00D70F2D" w:rsidRDefault="00D70F2D" w:rsidP="00D70F2D">
      <w:pPr>
        <w:ind w:left="720"/>
        <w:rPr>
          <w:rFonts w:cstheme="minorHAnsi"/>
          <w:b/>
          <w:bCs/>
        </w:rPr>
      </w:pPr>
      <w:r w:rsidRPr="00D70F2D">
        <w:rPr>
          <w:rFonts w:cstheme="minorHAnsi"/>
          <w:b/>
          <w:bCs/>
        </w:rPr>
        <w:t>2️Awarding Loyalty Points to Customers</w:t>
      </w:r>
    </w:p>
    <w:p w14:paraId="7CA76562" w14:textId="0B1BAD39" w:rsidR="00D70F2D" w:rsidRPr="00192921" w:rsidRDefault="00D70F2D" w:rsidP="00D70F2D">
      <w:pPr>
        <w:ind w:left="720"/>
        <w:rPr>
          <w:rFonts w:cstheme="minorHAnsi"/>
        </w:rPr>
      </w:pPr>
      <w:r w:rsidRPr="00D70F2D">
        <w:rPr>
          <w:rFonts w:cstheme="minorHAnsi"/>
          <w:b/>
          <w:bCs/>
        </w:rPr>
        <w:t>When a customer makes a purchase, the merchant follows these steps:</w:t>
      </w:r>
      <w:r w:rsidRPr="00D70F2D">
        <w:rPr>
          <w:rFonts w:cstheme="minorHAnsi"/>
        </w:rPr>
        <w:br/>
        <w:t>1️</w:t>
      </w:r>
      <w:r w:rsidRPr="00192921">
        <w:rPr>
          <w:rFonts w:cstheme="minorHAnsi"/>
        </w:rPr>
        <w:t xml:space="preserve"> </w:t>
      </w:r>
      <w:r w:rsidRPr="00D70F2D">
        <w:rPr>
          <w:rFonts w:cstheme="minorHAnsi"/>
        </w:rPr>
        <w:t xml:space="preserve">Click </w:t>
      </w:r>
      <w:r w:rsidRPr="00D70F2D">
        <w:rPr>
          <w:rFonts w:cstheme="minorHAnsi"/>
          <w:b/>
          <w:bCs/>
        </w:rPr>
        <w:t>"Award Points"</w:t>
      </w:r>
      <w:r w:rsidRPr="00D70F2D">
        <w:rPr>
          <w:rFonts w:cstheme="minorHAnsi"/>
        </w:rPr>
        <w:t>.</w:t>
      </w:r>
      <w:r w:rsidRPr="00D70F2D">
        <w:rPr>
          <w:rFonts w:cstheme="minorHAnsi"/>
        </w:rPr>
        <w:br/>
        <w:t>2️</w:t>
      </w:r>
      <w:r w:rsidRPr="00192921">
        <w:rPr>
          <w:rFonts w:cstheme="minorHAnsi"/>
        </w:rPr>
        <w:t xml:space="preserve"> </w:t>
      </w:r>
      <w:r w:rsidRPr="00D70F2D">
        <w:rPr>
          <w:rFonts w:cstheme="minorHAnsi"/>
        </w:rPr>
        <w:t xml:space="preserve">Enter </w:t>
      </w:r>
      <w:r w:rsidRPr="00D70F2D">
        <w:rPr>
          <w:rFonts w:cstheme="minorHAnsi"/>
          <w:b/>
          <w:bCs/>
        </w:rPr>
        <w:t>Customer Mobile / Email / Cust ID</w:t>
      </w:r>
      <w:r w:rsidRPr="00D70F2D">
        <w:rPr>
          <w:rFonts w:cstheme="minorHAnsi"/>
        </w:rPr>
        <w:t xml:space="preserve"> (System fetches customer name).</w:t>
      </w:r>
      <w:r w:rsidRPr="00D70F2D">
        <w:rPr>
          <w:rFonts w:cstheme="minorHAnsi"/>
        </w:rPr>
        <w:br/>
        <w:t xml:space="preserve">3️ Enter </w:t>
      </w:r>
      <w:r w:rsidRPr="00D70F2D">
        <w:rPr>
          <w:rFonts w:cstheme="minorHAnsi"/>
          <w:b/>
          <w:bCs/>
        </w:rPr>
        <w:t>Purchase Amount</w:t>
      </w:r>
      <w:r w:rsidRPr="00D70F2D">
        <w:rPr>
          <w:rFonts w:cstheme="minorHAnsi"/>
        </w:rPr>
        <w:t>.</w:t>
      </w:r>
      <w:r w:rsidRPr="00D70F2D">
        <w:rPr>
          <w:rFonts w:cstheme="minorHAnsi"/>
        </w:rPr>
        <w:br/>
        <w:t>4️</w:t>
      </w:r>
      <w:r w:rsidRPr="00192921">
        <w:rPr>
          <w:rFonts w:cstheme="minorHAnsi"/>
        </w:rPr>
        <w:t xml:space="preserve"> </w:t>
      </w:r>
      <w:r w:rsidRPr="00D70F2D">
        <w:rPr>
          <w:rFonts w:cstheme="minorHAnsi"/>
        </w:rPr>
        <w:t xml:space="preserve">System automatically </w:t>
      </w:r>
      <w:r w:rsidRPr="00D70F2D">
        <w:rPr>
          <w:rFonts w:cstheme="minorHAnsi"/>
          <w:b/>
          <w:bCs/>
        </w:rPr>
        <w:t>calculates loyalty points</w:t>
      </w:r>
      <w:r w:rsidRPr="00D70F2D">
        <w:rPr>
          <w:rFonts w:cstheme="minorHAnsi"/>
        </w:rPr>
        <w:t xml:space="preserve"> (e.g., 10 BP per ₹100 spent).</w:t>
      </w:r>
      <w:r w:rsidRPr="00D70F2D">
        <w:rPr>
          <w:rFonts w:cstheme="minorHAnsi"/>
        </w:rPr>
        <w:br/>
        <w:t>5️</w:t>
      </w:r>
      <w:r w:rsidRPr="00192921">
        <w:rPr>
          <w:rFonts w:cstheme="minorHAnsi"/>
        </w:rPr>
        <w:t xml:space="preserve"> </w:t>
      </w:r>
      <w:r w:rsidRPr="00D70F2D">
        <w:rPr>
          <w:rFonts w:cstheme="minorHAnsi"/>
        </w:rPr>
        <w:t xml:space="preserve">Merchant can </w:t>
      </w:r>
      <w:r w:rsidRPr="00D70F2D">
        <w:rPr>
          <w:rFonts w:cstheme="minorHAnsi"/>
          <w:b/>
          <w:bCs/>
        </w:rPr>
        <w:t>add bonus points</w:t>
      </w:r>
      <w:r w:rsidRPr="00D70F2D">
        <w:rPr>
          <w:rFonts w:cstheme="minorHAnsi"/>
        </w:rPr>
        <w:t xml:space="preserve"> if needed.</w:t>
      </w:r>
      <w:r w:rsidRPr="00D70F2D">
        <w:rPr>
          <w:rFonts w:cstheme="minorHAnsi"/>
        </w:rPr>
        <w:br/>
        <w:t>6️</w:t>
      </w:r>
      <w:r w:rsidRPr="00192921">
        <w:rPr>
          <w:rFonts w:cstheme="minorHAnsi"/>
        </w:rPr>
        <w:t xml:space="preserve"> </w:t>
      </w:r>
      <w:r w:rsidRPr="00D70F2D">
        <w:rPr>
          <w:rFonts w:cstheme="minorHAnsi"/>
        </w:rPr>
        <w:t xml:space="preserve">Click </w:t>
      </w:r>
      <w:r w:rsidRPr="00D70F2D">
        <w:rPr>
          <w:rFonts w:cstheme="minorHAnsi"/>
          <w:b/>
          <w:bCs/>
        </w:rPr>
        <w:t>Submit</w:t>
      </w:r>
      <w:r w:rsidRPr="00D70F2D">
        <w:rPr>
          <w:rFonts w:cstheme="minorHAnsi"/>
        </w:rPr>
        <w:t xml:space="preserve"> → Loyalty points are credited to the customer.</w:t>
      </w:r>
      <w:r w:rsidRPr="00D70F2D">
        <w:rPr>
          <w:rFonts w:cstheme="minorHAnsi"/>
        </w:rPr>
        <w:br/>
        <w:t xml:space="preserve">7️ Customer receives an </w:t>
      </w:r>
      <w:r w:rsidRPr="00D70F2D">
        <w:rPr>
          <w:rFonts w:cstheme="minorHAnsi"/>
          <w:b/>
          <w:bCs/>
        </w:rPr>
        <w:t>SMS notification</w:t>
      </w:r>
      <w:r w:rsidRPr="00D70F2D">
        <w:rPr>
          <w:rFonts w:cstheme="minorHAnsi"/>
        </w:rPr>
        <w:t xml:space="preserve"> about the reward.</w:t>
      </w:r>
    </w:p>
    <w:p w14:paraId="1B370554" w14:textId="77777777" w:rsidR="00D70F2D" w:rsidRPr="00192921" w:rsidRDefault="00D70F2D" w:rsidP="00D70F2D">
      <w:pPr>
        <w:ind w:left="720"/>
        <w:rPr>
          <w:rFonts w:cstheme="minorHAnsi"/>
        </w:rPr>
      </w:pPr>
    </w:p>
    <w:p w14:paraId="6E0ABDB3" w14:textId="77777777" w:rsidR="00D70F2D" w:rsidRPr="00D70F2D" w:rsidRDefault="00D70F2D" w:rsidP="00D70F2D">
      <w:pPr>
        <w:ind w:left="720"/>
        <w:rPr>
          <w:rFonts w:cstheme="minorHAnsi"/>
        </w:rPr>
      </w:pPr>
    </w:p>
    <w:p w14:paraId="3CE964ED" w14:textId="77777777" w:rsidR="00D70F2D" w:rsidRPr="00192921" w:rsidRDefault="00D70F2D" w:rsidP="00D70F2D">
      <w:pPr>
        <w:ind w:left="720"/>
        <w:rPr>
          <w:rFonts w:cstheme="minorHAnsi"/>
          <w:b/>
          <w:bCs/>
        </w:rPr>
      </w:pPr>
      <w:r w:rsidRPr="00D70F2D">
        <w:rPr>
          <w:rFonts w:ascii="Segoe UI Symbol" w:hAnsi="Segoe UI Symbol" w:cs="Segoe UI Symbol"/>
        </w:rPr>
        <w:lastRenderedPageBreak/>
        <w:t>🖥</w:t>
      </w:r>
      <w:r w:rsidRPr="00D70F2D">
        <w:rPr>
          <w:rFonts w:cstheme="minorHAnsi"/>
        </w:rPr>
        <w:t xml:space="preserve"> </w:t>
      </w:r>
      <w:r w:rsidRPr="00D70F2D">
        <w:rPr>
          <w:rFonts w:cstheme="minorHAnsi"/>
          <w:b/>
          <w:bCs/>
        </w:rPr>
        <w:t>Example Display for Awarding Points:</w:t>
      </w:r>
    </w:p>
    <w:p w14:paraId="4B5BE9F9" w14:textId="77777777" w:rsidR="00D70F2D" w:rsidRPr="00192921" w:rsidRDefault="00D70F2D" w:rsidP="00D70F2D">
      <w:pPr>
        <w:ind w:left="720"/>
        <w:rPr>
          <w:rFonts w:cstheme="minorHAnsi"/>
        </w:rPr>
      </w:pPr>
      <w:r w:rsidRPr="00192921">
        <w:rPr>
          <w:rFonts w:cstheme="minorHAnsi"/>
        </w:rPr>
        <w:t>------------------------------------------</w:t>
      </w:r>
    </w:p>
    <w:p w14:paraId="202BE062" w14:textId="77777777" w:rsidR="00D70F2D" w:rsidRPr="00192921" w:rsidRDefault="00D70F2D" w:rsidP="00D70F2D">
      <w:pPr>
        <w:ind w:left="720"/>
        <w:rPr>
          <w:rFonts w:cstheme="minorHAnsi"/>
        </w:rPr>
      </w:pPr>
      <w:r w:rsidRPr="00192921">
        <w:rPr>
          <w:rFonts w:cstheme="minorHAnsi"/>
        </w:rPr>
        <w:t>| Award Loyalty Points                   |</w:t>
      </w:r>
    </w:p>
    <w:p w14:paraId="4E4BCACB" w14:textId="77777777" w:rsidR="00D70F2D" w:rsidRPr="00192921" w:rsidRDefault="00D70F2D" w:rsidP="00D70F2D">
      <w:pPr>
        <w:ind w:left="720"/>
        <w:rPr>
          <w:rFonts w:cstheme="minorHAnsi"/>
        </w:rPr>
      </w:pPr>
      <w:r w:rsidRPr="00192921">
        <w:rPr>
          <w:rFonts w:cstheme="minorHAnsi"/>
        </w:rPr>
        <w:t>------------------------------------------</w:t>
      </w:r>
    </w:p>
    <w:p w14:paraId="4CAFBA9E" w14:textId="5665C204" w:rsidR="00D70F2D" w:rsidRPr="00192921" w:rsidRDefault="00D70F2D" w:rsidP="00D70F2D">
      <w:pPr>
        <w:ind w:left="720"/>
        <w:rPr>
          <w:rFonts w:cstheme="minorHAnsi"/>
        </w:rPr>
      </w:pPr>
      <w:r w:rsidRPr="00192921">
        <w:rPr>
          <w:rFonts w:cstheme="minorHAnsi"/>
        </w:rPr>
        <w:t>| Customer ID: 9876543210          |</w:t>
      </w:r>
    </w:p>
    <w:p w14:paraId="0C971652" w14:textId="1ADE063C" w:rsidR="00D70F2D" w:rsidRPr="00192921" w:rsidRDefault="00D70F2D" w:rsidP="00D70F2D">
      <w:pPr>
        <w:ind w:left="720"/>
        <w:rPr>
          <w:rFonts w:cstheme="minorHAnsi"/>
        </w:rPr>
      </w:pPr>
      <w:r w:rsidRPr="00192921">
        <w:rPr>
          <w:rFonts w:cstheme="minorHAnsi"/>
        </w:rPr>
        <w:t>| Name: Rahul Sharma                   |</w:t>
      </w:r>
    </w:p>
    <w:p w14:paraId="1B3FEFE1" w14:textId="1FA93E7C" w:rsidR="00D70F2D" w:rsidRPr="00192921" w:rsidRDefault="00D70F2D" w:rsidP="00D70F2D">
      <w:pPr>
        <w:ind w:left="720"/>
        <w:rPr>
          <w:rFonts w:cstheme="minorHAnsi"/>
        </w:rPr>
      </w:pPr>
      <w:r w:rsidRPr="00192921">
        <w:rPr>
          <w:rFonts w:cstheme="minorHAnsi"/>
        </w:rPr>
        <w:t>| Purchase Amount: ₹500              |</w:t>
      </w:r>
    </w:p>
    <w:p w14:paraId="7EE24507" w14:textId="270B22CD" w:rsidR="00D70F2D" w:rsidRPr="00192921" w:rsidRDefault="00D70F2D" w:rsidP="00D70F2D">
      <w:pPr>
        <w:ind w:left="720"/>
        <w:rPr>
          <w:rFonts w:cstheme="minorHAnsi"/>
        </w:rPr>
      </w:pPr>
      <w:r w:rsidRPr="00192921">
        <w:rPr>
          <w:rFonts w:cstheme="minorHAnsi"/>
        </w:rPr>
        <w:t>| Auto-Calculated Points: 50 BP    |</w:t>
      </w:r>
    </w:p>
    <w:p w14:paraId="497F29E2" w14:textId="0465F526" w:rsidR="00D70F2D" w:rsidRPr="00192921" w:rsidRDefault="00D70F2D" w:rsidP="00D70F2D">
      <w:pPr>
        <w:ind w:left="720"/>
        <w:rPr>
          <w:rFonts w:cstheme="minorHAnsi"/>
        </w:rPr>
      </w:pPr>
      <w:r w:rsidRPr="00192921">
        <w:rPr>
          <w:rFonts w:cstheme="minorHAnsi"/>
        </w:rPr>
        <w:t>| Bonus Points (optional): __         |</w:t>
      </w:r>
    </w:p>
    <w:p w14:paraId="2E76A52F" w14:textId="77777777" w:rsidR="00D70F2D" w:rsidRPr="00192921" w:rsidRDefault="00D70F2D" w:rsidP="00D70F2D">
      <w:pPr>
        <w:ind w:left="720"/>
        <w:rPr>
          <w:rFonts w:cstheme="minorHAnsi"/>
        </w:rPr>
      </w:pPr>
      <w:r w:rsidRPr="00192921">
        <w:rPr>
          <w:rFonts w:cstheme="minorHAnsi"/>
        </w:rPr>
        <w:t>------------------------------------------</w:t>
      </w:r>
    </w:p>
    <w:p w14:paraId="18ABCD00" w14:textId="3DF81818" w:rsidR="00D70F2D" w:rsidRPr="00192921" w:rsidRDefault="00D70F2D" w:rsidP="00D70F2D">
      <w:pPr>
        <w:pBdr>
          <w:bottom w:val="single" w:sz="6" w:space="1" w:color="auto"/>
        </w:pBdr>
        <w:ind w:left="720"/>
        <w:rPr>
          <w:rFonts w:cstheme="minorHAnsi"/>
        </w:rPr>
      </w:pPr>
      <w:r w:rsidRPr="00192921">
        <w:rPr>
          <w:rFonts w:cstheme="minorHAnsi"/>
        </w:rPr>
        <w:t xml:space="preserve">| [Submit]                              </w:t>
      </w:r>
      <w:r w:rsidRPr="00192921">
        <w:rPr>
          <w:rFonts w:cstheme="minorHAnsi"/>
        </w:rPr>
        <w:t xml:space="preserve">          </w:t>
      </w:r>
      <w:r w:rsidRPr="00192921">
        <w:rPr>
          <w:rFonts w:cstheme="minorHAnsi"/>
        </w:rPr>
        <w:t xml:space="preserve">  |</w:t>
      </w:r>
    </w:p>
    <w:p w14:paraId="2778A4E5" w14:textId="77777777" w:rsidR="00D70F2D" w:rsidRPr="00D70F2D" w:rsidRDefault="00D70F2D" w:rsidP="00D70F2D">
      <w:pPr>
        <w:ind w:left="720"/>
        <w:rPr>
          <w:rFonts w:cstheme="minorHAnsi"/>
        </w:rPr>
      </w:pPr>
      <w:r w:rsidRPr="00D70F2D">
        <w:rPr>
          <w:rFonts w:ascii="Segoe UI Emoji" w:hAnsi="Segoe UI Emoji" w:cs="Segoe UI Emoji"/>
        </w:rPr>
        <w:t>✅</w:t>
      </w:r>
      <w:r w:rsidRPr="00D70F2D">
        <w:rPr>
          <w:rFonts w:cstheme="minorHAnsi"/>
        </w:rPr>
        <w:t xml:space="preserve"> </w:t>
      </w:r>
      <w:r w:rsidRPr="00D70F2D">
        <w:rPr>
          <w:rFonts w:cstheme="minorHAnsi"/>
          <w:b/>
          <w:bCs/>
        </w:rPr>
        <w:t>System Response:</w:t>
      </w:r>
    </w:p>
    <w:p w14:paraId="5A5A9CB7" w14:textId="77777777" w:rsidR="00D70F2D" w:rsidRPr="00D70F2D" w:rsidRDefault="00D70F2D" w:rsidP="00D70F2D">
      <w:pPr>
        <w:numPr>
          <w:ilvl w:val="0"/>
          <w:numId w:val="8"/>
        </w:numPr>
        <w:rPr>
          <w:rFonts w:cstheme="minorHAnsi"/>
        </w:rPr>
      </w:pPr>
      <w:r w:rsidRPr="00D70F2D">
        <w:rPr>
          <w:rFonts w:cstheme="minorHAnsi"/>
        </w:rPr>
        <w:t>"50 BP awarded to Rahul Sharma for a ₹500 purchase at ABC Store."</w:t>
      </w:r>
    </w:p>
    <w:p w14:paraId="613AF9D0" w14:textId="77777777" w:rsidR="00D70F2D" w:rsidRPr="00D70F2D" w:rsidRDefault="00D70F2D" w:rsidP="00D70F2D">
      <w:pPr>
        <w:numPr>
          <w:ilvl w:val="0"/>
          <w:numId w:val="8"/>
        </w:numPr>
        <w:rPr>
          <w:rFonts w:cstheme="minorHAnsi"/>
        </w:rPr>
      </w:pPr>
      <w:r w:rsidRPr="00D70F2D">
        <w:rPr>
          <w:rFonts w:cstheme="minorHAnsi"/>
        </w:rPr>
        <w:t xml:space="preserve">Customer receives SMS: </w:t>
      </w:r>
      <w:r w:rsidRPr="00D70F2D">
        <w:rPr>
          <w:rFonts w:cstheme="minorHAnsi"/>
          <w:i/>
          <w:iCs/>
        </w:rPr>
        <w:t>"Congrats! You earned 50 BP at ABC Store. Use them on your next visit!"</w:t>
      </w:r>
    </w:p>
    <w:p w14:paraId="26B03592" w14:textId="5A59FC33" w:rsidR="00D70F2D" w:rsidRPr="00D70F2D" w:rsidRDefault="00D70F2D" w:rsidP="00D70F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D70F2D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3️ Redeeming Loyalty Points (Customer Uses Points for Discounts)</w:t>
      </w:r>
    </w:p>
    <w:p w14:paraId="5103F4FC" w14:textId="1CFB0B6F" w:rsidR="00D70F2D" w:rsidRPr="00D70F2D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When a customer wants to redeem points: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br/>
        <w:t>1️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 xml:space="preserve">Click </w:t>
      </w: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"Redeem Points"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>.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br/>
        <w:t xml:space="preserve">2️ Enter </w:t>
      </w: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Customer Mobile / Email / Cust ID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>.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br/>
        <w:t xml:space="preserve">3️ Display customer’s </w:t>
      </w: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Total Available Points &amp; Equivalent ₹ Amount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>.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br/>
        <w:t xml:space="preserve">4️ Enter </w:t>
      </w: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Amount to Redeem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>.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br/>
        <w:t xml:space="preserve">5️ OTP is sent to the </w:t>
      </w: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Customer’s Mobile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>.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br/>
        <w:t xml:space="preserve">6️ Enter </w:t>
      </w: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OTP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Submit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>.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br/>
        <w:t xml:space="preserve">7️ System </w:t>
      </w: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deducts points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 xml:space="preserve"> from the customer and applies a discount.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br/>
        <w:t xml:space="preserve">8️ Customer receives an </w:t>
      </w: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SMS confirmation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FDA444F" w14:textId="77777777" w:rsidR="00D70F2D" w:rsidRPr="00192921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70F2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Example Display for Redeeming Points:</w:t>
      </w:r>
    </w:p>
    <w:p w14:paraId="1305295B" w14:textId="77777777" w:rsidR="00D70F2D" w:rsidRPr="00192921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481050D0" w14:textId="77777777" w:rsidR="00D70F2D" w:rsidRPr="00192921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Redeem Loyalty Points                        |</w:t>
      </w:r>
    </w:p>
    <w:p w14:paraId="34F923B7" w14:textId="77777777" w:rsidR="00D70F2D" w:rsidRPr="00192921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54DBE963" w14:textId="47AB6BB5" w:rsidR="00D70F2D" w:rsidRPr="00192921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Customer ID: 9876543210                   |</w:t>
      </w:r>
    </w:p>
    <w:p w14:paraId="139566DD" w14:textId="77777777" w:rsidR="00D70F2D" w:rsidRPr="00192921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lastRenderedPageBreak/>
        <w:t>| Name: Rahul Sharma                            |</w:t>
      </w:r>
    </w:p>
    <w:p w14:paraId="6597F557" w14:textId="1CCE63EB" w:rsidR="00D70F2D" w:rsidRPr="00192921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Available Points: 500 BP (₹50)            |</w:t>
      </w:r>
    </w:p>
    <w:p w14:paraId="11ABE845" w14:textId="7D13BCD1" w:rsidR="00D70F2D" w:rsidRPr="00192921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Enter Redemption Amount: ₹30           |</w:t>
      </w:r>
    </w:p>
    <w:p w14:paraId="0AFA547E" w14:textId="77777777" w:rsidR="00D70F2D" w:rsidRPr="00192921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40882CCE" w14:textId="153E10CB" w:rsidR="00D70F2D" w:rsidRPr="00192921" w:rsidRDefault="00D70F2D" w:rsidP="00D70F2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| [Get OTP]  [Submit]                          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|</w:t>
      </w:r>
    </w:p>
    <w:p w14:paraId="37592C28" w14:textId="77777777" w:rsidR="00D70F2D" w:rsidRPr="00D70F2D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0F2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D70F2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70F2D">
        <w:rPr>
          <w:rFonts w:eastAsia="Times New Roman" w:cstheme="minorHAnsi"/>
          <w:b/>
          <w:bCs/>
          <w:kern w:val="0"/>
          <w:lang w:eastAsia="en-IN"/>
          <w14:ligatures w14:val="none"/>
        </w:rPr>
        <w:t>System Response:</w:t>
      </w:r>
    </w:p>
    <w:p w14:paraId="72FFD292" w14:textId="77777777" w:rsidR="00D70F2D" w:rsidRPr="00D70F2D" w:rsidRDefault="00D70F2D" w:rsidP="00D70F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0F2D">
        <w:rPr>
          <w:rFonts w:eastAsia="Times New Roman" w:cstheme="minorHAnsi"/>
          <w:kern w:val="0"/>
          <w:lang w:eastAsia="en-IN"/>
          <w14:ligatures w14:val="none"/>
        </w:rPr>
        <w:t>"Rahul Sharma redeemed 300 BP (₹30) at ABC Store."</w:t>
      </w:r>
    </w:p>
    <w:p w14:paraId="5B3E1549" w14:textId="77777777" w:rsidR="00D70F2D" w:rsidRPr="00192921" w:rsidRDefault="00D70F2D" w:rsidP="00D70F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0F2D">
        <w:rPr>
          <w:rFonts w:eastAsia="Times New Roman" w:cstheme="minorHAnsi"/>
          <w:kern w:val="0"/>
          <w:lang w:eastAsia="en-IN"/>
          <w14:ligatures w14:val="none"/>
        </w:rPr>
        <w:t>Customer receives SMS: "Your 300 BP has been redeemed for ₹30. Pay ₹170 for your purchase."</w:t>
      </w:r>
    </w:p>
    <w:p w14:paraId="47082E04" w14:textId="77777777" w:rsidR="00D70F2D" w:rsidRPr="00192921" w:rsidRDefault="00D70F2D" w:rsidP="00D70F2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7DA690D1" w14:textId="240788C0" w:rsidR="00D70F2D" w:rsidRPr="00192921" w:rsidRDefault="00D70F2D" w:rsidP="00D70F2D">
      <w:pPr>
        <w:pStyle w:val="ListParagraph"/>
        <w:spacing w:before="100" w:beforeAutospacing="1" w:after="100" w:afterAutospacing="1" w:line="240" w:lineRule="auto"/>
        <w:ind w:left="142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 w:rsidRPr="00192921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 xml:space="preserve">4 </w:t>
      </w:r>
      <w:r w:rsidRPr="00192921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Viewing Reports &amp; Transaction Summary</w:t>
      </w:r>
    </w:p>
    <w:p w14:paraId="7A0E9769" w14:textId="4FC2C7C8" w:rsidR="00D70F2D" w:rsidRPr="00192921" w:rsidRDefault="00D70F2D" w:rsidP="00D70F2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Merchants can track their activity by clicking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"View Reports"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: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 xml:space="preserve">1️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Daily Summary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– Number of transactions, awarded/redeemed points.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 xml:space="preserve">2️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Date-wise Transactions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– View purchases where loyalty points were used.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 xml:space="preserve">3️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Bonus Points Mapping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– View total points issued &amp; remaining balance.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 xml:space="preserve">4️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Download Monthly Report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CD39028" w14:textId="77777777" w:rsidR="00D70F2D" w:rsidRPr="00192921" w:rsidRDefault="00D70F2D" w:rsidP="00D70F2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Example Display for Reports:</w:t>
      </w:r>
    </w:p>
    <w:p w14:paraId="5CF7D689" w14:textId="77777777" w:rsidR="00192921" w:rsidRPr="00192921" w:rsidRDefault="00192921" w:rsidP="001929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2AEE2E39" w14:textId="6367433F" w:rsidR="00192921" w:rsidRPr="00192921" w:rsidRDefault="00192921" w:rsidP="001929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| Transactions Summary (Last 30 Days)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|</w:t>
      </w:r>
    </w:p>
    <w:p w14:paraId="0E701322" w14:textId="77777777" w:rsidR="00192921" w:rsidRPr="00192921" w:rsidRDefault="00192921" w:rsidP="001929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7C9AAB55" w14:textId="77777777" w:rsidR="00192921" w:rsidRPr="00192921" w:rsidRDefault="00192921" w:rsidP="001929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Date       | Customer      | Points | Status  |</w:t>
      </w:r>
    </w:p>
    <w:p w14:paraId="54ABCD9E" w14:textId="1A5D9420" w:rsidR="00192921" w:rsidRPr="00192921" w:rsidRDefault="00192921" w:rsidP="001929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|------------|--------------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---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|--------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-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|---------|</w:t>
      </w:r>
    </w:p>
    <w:p w14:paraId="5DFC1C69" w14:textId="37608F2E" w:rsidR="00192921" w:rsidRPr="00192921" w:rsidRDefault="00192921" w:rsidP="001929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| 01-Feb-25  | Rahul Sharma | 50 BP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| Awarded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|</w:t>
      </w:r>
    </w:p>
    <w:p w14:paraId="2BDAC535" w14:textId="0B8BB044" w:rsidR="00192921" w:rsidRPr="00192921" w:rsidRDefault="00192921" w:rsidP="001929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| 02-Feb-25  | Pooja Verma 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| 100 BP | Redeemed|</w:t>
      </w:r>
    </w:p>
    <w:p w14:paraId="02CC4CA9" w14:textId="0E61B0CE" w:rsidR="00192921" w:rsidRPr="00192921" w:rsidRDefault="00192921" w:rsidP="001929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| 03-Feb-25  | Arjun Patel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   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| 200 BP | Awarded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|</w:t>
      </w:r>
    </w:p>
    <w:p w14:paraId="72A5B107" w14:textId="77777777" w:rsidR="00192921" w:rsidRPr="00192921" w:rsidRDefault="00192921" w:rsidP="001929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59855E3E" w14:textId="77777777" w:rsidR="00192921" w:rsidRPr="00192921" w:rsidRDefault="00192921" w:rsidP="00192921">
      <w:pPr>
        <w:pStyle w:val="ListParagraph"/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[Download Monthly Report]                     |</w:t>
      </w:r>
    </w:p>
    <w:p w14:paraId="3F116D79" w14:textId="77777777" w:rsidR="00192921" w:rsidRPr="00192921" w:rsidRDefault="00192921" w:rsidP="001929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AB13215" w14:textId="77777777" w:rsidR="00192921" w:rsidRPr="00192921" w:rsidRDefault="00192921" w:rsidP="00192921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Payment Details (Merchant Settlements &amp; Balances)</w:t>
      </w:r>
    </w:p>
    <w:p w14:paraId="3ADB311C" w14:textId="77777777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Merchants can check:</w:t>
      </w:r>
    </w:p>
    <w:p w14:paraId="05F7E514" w14:textId="77777777" w:rsidR="00192921" w:rsidRPr="00192921" w:rsidRDefault="00192921" w:rsidP="00192921">
      <w:pPr>
        <w:pStyle w:val="ListParagraph"/>
        <w:numPr>
          <w:ilvl w:val="0"/>
          <w:numId w:val="10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Past payments received from the loyalty program.</w:t>
      </w:r>
    </w:p>
    <w:p w14:paraId="121BE4F1" w14:textId="77777777" w:rsidR="00192921" w:rsidRPr="00192921" w:rsidRDefault="00192921" w:rsidP="00192921">
      <w:pPr>
        <w:pStyle w:val="ListParagraph"/>
        <w:numPr>
          <w:ilvl w:val="0"/>
          <w:numId w:val="10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Account details (Bank Name, IFSC, Account Number).</w:t>
      </w:r>
    </w:p>
    <w:p w14:paraId="4964166A" w14:textId="77777777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4D04218E" w14:textId="616DF558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Example Display for Payment Details:</w:t>
      </w:r>
    </w:p>
    <w:p w14:paraId="328824B8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2BF58268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Merchant Payment Summary                      |</w:t>
      </w:r>
    </w:p>
    <w:p w14:paraId="0498A847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6F7C4CC2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lastRenderedPageBreak/>
        <w:t>| Last Payment Received: ₹5000                  |</w:t>
      </w:r>
    </w:p>
    <w:p w14:paraId="0E99ABAF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Bank Name: HDFC Bank                          |</w:t>
      </w:r>
    </w:p>
    <w:p w14:paraId="385C2022" w14:textId="1FBCB853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IFSC Code: HDFC0001234                       |</w:t>
      </w:r>
    </w:p>
    <w:p w14:paraId="41497DBC" w14:textId="154C440D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Next Settlement Date: 10-Feb-25         |</w:t>
      </w:r>
    </w:p>
    <w:p w14:paraId="3B6976C7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57FE9632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[View All Payments]                           |</w:t>
      </w:r>
    </w:p>
    <w:p w14:paraId="5CD4D733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6C50B3F7" w14:textId="77777777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Important Note: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Merchants receive payment only via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bank transfer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(no cash transactions).</w:t>
      </w:r>
    </w:p>
    <w:p w14:paraId="6F14EEE8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pict w14:anchorId="775ECCF6">
          <v:rect id="_x0000_i1043" style="width:0;height:1.5pt" o:hralign="center" o:hrstd="t" o:hr="t" fillcolor="#a0a0a0" stroked="f"/>
        </w:pict>
      </w:r>
    </w:p>
    <w:p w14:paraId="111E34F1" w14:textId="3A9066B5" w:rsidR="00192921" w:rsidRPr="00192921" w:rsidRDefault="00192921" w:rsidP="00192921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6️ Managing Offers &amp; Promotions</w:t>
      </w:r>
    </w:p>
    <w:p w14:paraId="4EE1C25D" w14:textId="1F219199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Merchants can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send offers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to customers via the loyalty app.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 xml:space="preserve">1️ Click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"Create Offer"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.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>2️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Enter offer details (max 250 characters).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 xml:space="preserve">3️ Offer gets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approved by the admin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.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>4️ Customers see the offer in their app.</w:t>
      </w:r>
    </w:p>
    <w:p w14:paraId="2DF47195" w14:textId="77777777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45EA4832" w14:textId="77777777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Example Display for Creating Offers:</w:t>
      </w:r>
    </w:p>
    <w:p w14:paraId="3EA4AA18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4E1E35D5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Create New Offer                              |</w:t>
      </w:r>
    </w:p>
    <w:p w14:paraId="7804016B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4CB76C4B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Offer Title: "Buy 1 Get 1 Free"               |</w:t>
      </w:r>
    </w:p>
    <w:p w14:paraId="33C24DFE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Offer Description: "Applicable on all drinks."|</w:t>
      </w:r>
    </w:p>
    <w:p w14:paraId="4036CD75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Valid Until: 15-Feb-25                        |</w:t>
      </w:r>
    </w:p>
    <w:p w14:paraId="1174E696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4CBEBD3E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[Submit for Approval]                         |</w:t>
      </w:r>
    </w:p>
    <w:p w14:paraId="4C6EC891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511142BC" w14:textId="77777777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Customers receive a notification when a new offer is available!</w:t>
      </w:r>
    </w:p>
    <w:p w14:paraId="1E39FAE5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pict w14:anchorId="0AE9F5C0">
          <v:rect id="_x0000_i1044" style="width:0;height:1.5pt" o:hralign="center" o:hrstd="t" o:hr="t" fillcolor="#a0a0a0" stroked="f"/>
        </w:pict>
      </w:r>
    </w:p>
    <w:p w14:paraId="315AD971" w14:textId="15B62863" w:rsidR="00192921" w:rsidRPr="00192921" w:rsidRDefault="00192921" w:rsidP="00192921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7️ Notifications &amp; Alerts</w:t>
      </w:r>
    </w:p>
    <w:p w14:paraId="75382069" w14:textId="0DCAFA9F" w:rsidR="00192921" w:rsidRDefault="00192921" w:rsidP="00192921">
      <w:pPr>
        <w:pStyle w:val="ListParagraph"/>
        <w:numPr>
          <w:ilvl w:val="0"/>
          <w:numId w:val="13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Merchants receive notifications for: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>Payment reminders.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>System updates.</w:t>
      </w:r>
    </w:p>
    <w:p w14:paraId="05548B03" w14:textId="05404606" w:rsidR="00192921" w:rsidRPr="00192921" w:rsidRDefault="00192921" w:rsidP="00192921">
      <w:pPr>
        <w:pStyle w:val="ListParagraph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Customer redemptions.</w:t>
      </w:r>
    </w:p>
    <w:p w14:paraId="3A1DC660" w14:textId="77777777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1765A618" w14:textId="77777777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Example Notification:</w:t>
      </w:r>
    </w:p>
    <w:p w14:paraId="0E1BF0DB" w14:textId="45A07C88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ALERT: Your next payment settlement is due on 10-Feb-25.</w:t>
      </w:r>
    </w:p>
    <w:p w14:paraId="60F3B4A8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pict w14:anchorId="4C858E4E">
          <v:rect id="_x0000_i1045" style="width:0;height:1.5pt" o:hralign="center" o:hrstd="t" o:hr="t" fillcolor="#a0a0a0" stroked="f"/>
        </w:pict>
      </w:r>
    </w:p>
    <w:p w14:paraId="00668C98" w14:textId="08382DD8" w:rsidR="00192921" w:rsidRPr="00192921" w:rsidRDefault="00192921" w:rsidP="00192921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8️ Helpdesk &amp; Support</w:t>
      </w:r>
    </w:p>
    <w:p w14:paraId="792C447C" w14:textId="61462428" w:rsid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Merchants can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raise tickets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for support.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 xml:space="preserve">1️ Click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"Helpdesk"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>.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>2️ Describe the issue and submit.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br/>
        <w:t>3️ Track the response from the admin.</w:t>
      </w:r>
    </w:p>
    <w:p w14:paraId="5E3A328B" w14:textId="77777777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324C3BC4" w14:textId="77777777" w:rsidR="00192921" w:rsidRPr="00192921" w:rsidRDefault="00192921" w:rsidP="00192921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1929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92921">
        <w:rPr>
          <w:rFonts w:eastAsia="Times New Roman" w:cstheme="minorHAnsi"/>
          <w:b/>
          <w:bCs/>
          <w:kern w:val="0"/>
          <w:lang w:eastAsia="en-IN"/>
          <w14:ligatures w14:val="none"/>
        </w:rPr>
        <w:t>Example Display for Helpdesk:</w:t>
      </w:r>
    </w:p>
    <w:p w14:paraId="1C121A41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7D85E4A9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Helpdesk Support                              |</w:t>
      </w:r>
    </w:p>
    <w:p w14:paraId="14A21850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298B84B7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Issue: "Customer points not reflecting."      |</w:t>
      </w:r>
    </w:p>
    <w:p w14:paraId="686F172D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Status: Pending                               |</w:t>
      </w:r>
    </w:p>
    <w:p w14:paraId="08D90A1E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Response: --                                  |</w:t>
      </w:r>
    </w:p>
    <w:p w14:paraId="0965E28A" w14:textId="77777777" w:rsidR="00192921" w:rsidRPr="00192921" w:rsidRDefault="00192921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24B0801B" w14:textId="77777777" w:rsidR="00192921" w:rsidRPr="00192921" w:rsidRDefault="00192921" w:rsidP="00192921">
      <w:pPr>
        <w:pStyle w:val="ListParagraph"/>
        <w:pBdr>
          <w:bottom w:val="single" w:sz="6" w:space="1" w:color="auto"/>
        </w:pBdr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192921">
        <w:rPr>
          <w:rFonts w:eastAsia="Times New Roman" w:cstheme="minorHAnsi"/>
          <w:kern w:val="0"/>
          <w:lang w:eastAsia="en-IN"/>
          <w14:ligatures w14:val="none"/>
        </w:rPr>
        <w:t>| [Submit New Ticket]                           |</w:t>
      </w:r>
    </w:p>
    <w:p w14:paraId="79020A99" w14:textId="77777777" w:rsidR="00CA3675" w:rsidRDefault="00CA3675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</w:p>
    <w:p w14:paraId="478156D5" w14:textId="77777777" w:rsidR="00CA3675" w:rsidRDefault="00CA3675" w:rsidP="00192921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</w:p>
    <w:p w14:paraId="6D16D0B1" w14:textId="71E60DBE" w:rsidR="00CA3675" w:rsidRPr="00CA3675" w:rsidRDefault="00CA3675" w:rsidP="00192921">
      <w:pPr>
        <w:pStyle w:val="ListParagraph"/>
        <w:spacing w:before="100" w:beforeAutospacing="1" w:after="100" w:afterAutospacing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Superadmin</w:t>
      </w:r>
      <w:proofErr w:type="spellEnd"/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login and dashboard</w:t>
      </w:r>
    </w:p>
    <w:p w14:paraId="62AC2B83" w14:textId="77777777" w:rsidR="00CA3675" w:rsidRPr="00CA3675" w:rsidRDefault="00CA3675" w:rsidP="00CA367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020E2EF7" w14:textId="77777777" w:rsidR="00CA3675" w:rsidRPr="00CA3675" w:rsidRDefault="00CA3675" w:rsidP="00CA367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🔑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Super Admin Dashboard                     |</w:t>
      </w:r>
    </w:p>
    <w:p w14:paraId="752C5C32" w14:textId="77777777" w:rsidR="00CA3675" w:rsidRPr="00CA3675" w:rsidRDefault="00CA3675" w:rsidP="00CA367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41D9D949" w14:textId="77777777" w:rsidR="00CA3675" w:rsidRPr="00CA3675" w:rsidRDefault="00CA3675" w:rsidP="00CA367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🏢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Total Projects: 15  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🏬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Active Merchants: 200  |</w:t>
      </w:r>
    </w:p>
    <w:p w14:paraId="5D719E4F" w14:textId="77777777" w:rsidR="00CA3675" w:rsidRPr="00CA3675" w:rsidRDefault="00CA3675" w:rsidP="00CA367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🔄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Points Transfers: 50K 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💳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Redeemed Points: 25K |</w:t>
      </w:r>
    </w:p>
    <w:p w14:paraId="6AD31FE7" w14:textId="77777777" w:rsidR="00CA3675" w:rsidRPr="00CA3675" w:rsidRDefault="00CA3675" w:rsidP="00CA367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407BCDA4" w14:textId="77777777" w:rsidR="00CA3675" w:rsidRPr="00CA3675" w:rsidRDefault="00CA3675" w:rsidP="00CA367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Manage Merchants]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🏢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Manage Projects]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💳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Transfer Points] |</w:t>
      </w:r>
    </w:p>
    <w:p w14:paraId="688CD5A2" w14:textId="77777777" w:rsidR="00CA3675" w:rsidRPr="00CA3675" w:rsidRDefault="00CA3675" w:rsidP="00CA3675">
      <w:pPr>
        <w:pStyle w:val="ListParagraph"/>
        <w:pBdr>
          <w:bottom w:val="single" w:sz="6" w:space="1" w:color="auto"/>
        </w:pBdr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📁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View Reports]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📩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Notifications]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⚙️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Settings] |</w:t>
      </w:r>
    </w:p>
    <w:p w14:paraId="005C2659" w14:textId="77777777" w:rsidR="00CA3675" w:rsidRDefault="00CA3675" w:rsidP="00CA367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</w:p>
    <w:p w14:paraId="79B97C1D" w14:textId="77777777" w:rsidR="00CA3675" w:rsidRPr="00CA3675" w:rsidRDefault="00CA3675" w:rsidP="00CA3675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Super Admin Login Process</w:t>
      </w:r>
    </w:p>
    <w:p w14:paraId="5BDB6CD4" w14:textId="07A9C885" w:rsid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Steps to Log in: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br/>
        <w:t xml:space="preserve">1️ Enter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Admin Username &amp; Password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.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br/>
        <w:t>2️ OTP verification (if enabled).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br/>
        <w:t>3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️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Redirect to the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Super Admin Dashboard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61D94E50" w14:textId="77777777" w:rsid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312EC053" w14:textId="77777777" w:rsidR="00CA3675" w:rsidRPr="00CA3675" w:rsidRDefault="00CA3675" w:rsidP="00CA3675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Managing Merchant Accounts</w:t>
      </w:r>
    </w:p>
    <w:p w14:paraId="1165F839" w14:textId="77777777" w:rsidR="00CA3675" w:rsidRPr="00CA3675" w:rsidRDefault="00CA3675" w:rsidP="00CA3675">
      <w:pPr>
        <w:pStyle w:val="ListParagraph"/>
        <w:numPr>
          <w:ilvl w:val="0"/>
          <w:numId w:val="14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Add/Edit merchant details (Contact Info, Store Name, MID, TID).</w:t>
      </w:r>
    </w:p>
    <w:p w14:paraId="0FF052F7" w14:textId="77777777" w:rsidR="00CA3675" w:rsidRPr="00CA3675" w:rsidRDefault="00CA3675" w:rsidP="00CA3675">
      <w:pPr>
        <w:pStyle w:val="ListParagraph"/>
        <w:numPr>
          <w:ilvl w:val="0"/>
          <w:numId w:val="14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Enable/Disable merchant accounts.</w:t>
      </w:r>
    </w:p>
    <w:p w14:paraId="11AB804F" w14:textId="77777777" w:rsidR="00CA3675" w:rsidRPr="00CA3675" w:rsidRDefault="00CA3675" w:rsidP="00CA3675">
      <w:pPr>
        <w:pStyle w:val="ListParagraph"/>
        <w:numPr>
          <w:ilvl w:val="0"/>
          <w:numId w:val="14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Reset merchant passwords.</w:t>
      </w:r>
    </w:p>
    <w:p w14:paraId="7B662179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Example Display for Merchant Management:</w:t>
      </w:r>
    </w:p>
    <w:p w14:paraId="77EDE568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7C86C615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🏬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Manage Merchants                          |</w:t>
      </w:r>
    </w:p>
    <w:p w14:paraId="596A04D8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5348BDFD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lastRenderedPageBreak/>
        <w:t>| Search Merchant: [__________] 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🔍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Search]    |</w:t>
      </w:r>
    </w:p>
    <w:p w14:paraId="28AD85DA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23F4C81A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MID      | Merchant Name | Location | Status  |</w:t>
      </w:r>
    </w:p>
    <w:p w14:paraId="00AD4100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|----------|--------------|----------|---------|</w:t>
      </w:r>
    </w:p>
    <w:p w14:paraId="11A34F48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MID001   | ABC Store    | Mumbai   | Active  |</w:t>
      </w:r>
    </w:p>
    <w:p w14:paraId="41252C10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MID002   | XYZ Mart     | Pune     | Suspended |</w:t>
      </w:r>
    </w:p>
    <w:p w14:paraId="4A183BEA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1EBF56ED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🔄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Edit] 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Disable] 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📩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Contact]        |</w:t>
      </w:r>
    </w:p>
    <w:p w14:paraId="38942B85" w14:textId="1E1AD784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27564CEF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pict w14:anchorId="5D6D0405">
          <v:rect id="_x0000_i1082" style="width:0;height:1.5pt" o:hralign="center" o:hrstd="t" o:hr="t" fillcolor="#a0a0a0" stroked="f"/>
        </w:pict>
      </w:r>
    </w:p>
    <w:p w14:paraId="7D674D8B" w14:textId="1741E444" w:rsidR="00CA3675" w:rsidRPr="00CA3675" w:rsidRDefault="00CA3675" w:rsidP="00CA3675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3️ Project Onboarding (Adding New Business Projects)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br/>
        <w:t xml:space="preserve">1️ Enter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Project Name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(e.g., "Big Retail Chain").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br/>
        <w:t xml:space="preserve">2️ Assign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Contact Person, Mobile, Email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.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br/>
        <w:t xml:space="preserve">3️ System auto-generates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Project ID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(e.g., "BIGR123456").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br/>
        <w:t xml:space="preserve">4️ Assign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Merchant IDs (MID) to the project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.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br/>
        <w:t xml:space="preserve">5️ Upload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Company Logo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.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br/>
        <w:t>6️ Submit &amp; Save.</w:t>
      </w:r>
    </w:p>
    <w:p w14:paraId="7F16D869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Example Display for Adding a Project:</w:t>
      </w:r>
    </w:p>
    <w:p w14:paraId="450C98BE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0F4C9AE7" w14:textId="1981FCB1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🏢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Add New Business Project                  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      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|</w:t>
      </w:r>
    </w:p>
    <w:p w14:paraId="08DF3649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763241FE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Project Name: [__________________]           |</w:t>
      </w:r>
    </w:p>
    <w:p w14:paraId="011AA550" w14:textId="2AC7C720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Contact Person: [__________________]        |</w:t>
      </w:r>
    </w:p>
    <w:p w14:paraId="7644A13C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Mobile: [_____________] Email: [____________]|</w:t>
      </w:r>
    </w:p>
    <w:p w14:paraId="41EA7D53" w14:textId="2767F11C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Project Abbreviation: [BIGR] (Auto)          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              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|</w:t>
      </w:r>
    </w:p>
    <w:p w14:paraId="5BD6A833" w14:textId="59998155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Address: [____________________________]      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|</w:t>
      </w:r>
    </w:p>
    <w:p w14:paraId="54FF9E91" w14:textId="367265F9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Upload Logo: [Choose File]                   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                    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|</w:t>
      </w:r>
    </w:p>
    <w:p w14:paraId="6D730C0C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71A20D5C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Submit]                                   |</w:t>
      </w:r>
    </w:p>
    <w:p w14:paraId="70E77CED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3F85ACC1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pict w14:anchorId="3A401A8B">
          <v:rect id="_x0000_i1083" style="width:0;height:1.5pt" o:hralign="center" o:hrstd="t" o:hr="t" fillcolor="#a0a0a0" stroked="f"/>
        </w:pict>
      </w:r>
    </w:p>
    <w:p w14:paraId="06414328" w14:textId="5DBECEEE" w:rsidR="00CA3675" w:rsidRPr="00CA3675" w:rsidRDefault="00CA3675" w:rsidP="00CA3675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4️ Managing Point Transfers Between Merchants &amp; Projects</w:t>
      </w:r>
    </w:p>
    <w:p w14:paraId="4A3517B4" w14:textId="77777777" w:rsidR="00CA3675" w:rsidRPr="00CA3675" w:rsidRDefault="00CA3675" w:rsidP="00CA3675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Customers can use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loyalty points across different merchants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(if allowed).</w:t>
      </w:r>
    </w:p>
    <w:p w14:paraId="71DB289B" w14:textId="77777777" w:rsidR="00CA3675" w:rsidRPr="00CA3675" w:rsidRDefault="00CA3675" w:rsidP="00CA3675">
      <w:pPr>
        <w:pStyle w:val="ListParagraph"/>
        <w:numPr>
          <w:ilvl w:val="0"/>
          <w:numId w:val="1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Admin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sets rules for point transfers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within or across projects.</w:t>
      </w:r>
    </w:p>
    <w:p w14:paraId="7FB1C8CD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Example Rules:</w:t>
      </w:r>
    </w:p>
    <w:p w14:paraId="62716279" w14:textId="77777777" w:rsidR="00CA3675" w:rsidRPr="00CA3675" w:rsidRDefault="00CA3675" w:rsidP="00CA3675">
      <w:pPr>
        <w:pStyle w:val="ListParagraph"/>
        <w:numPr>
          <w:ilvl w:val="0"/>
          <w:numId w:val="16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Allow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points transfer only within the same project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?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Yes /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No</w:t>
      </w:r>
    </w:p>
    <w:p w14:paraId="32DB9B7E" w14:textId="77777777" w:rsidR="00CA3675" w:rsidRPr="00CA3675" w:rsidRDefault="00CA3675" w:rsidP="00CA3675">
      <w:pPr>
        <w:pStyle w:val="ListParagraph"/>
        <w:numPr>
          <w:ilvl w:val="0"/>
          <w:numId w:val="16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Allow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points transfer across different projects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?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Yes /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No</w:t>
      </w:r>
    </w:p>
    <w:p w14:paraId="2DE8FAF4" w14:textId="77777777" w:rsidR="00CA3675" w:rsidRDefault="00CA3675" w:rsidP="00CA3675">
      <w:pPr>
        <w:pStyle w:val="ListParagraph"/>
        <w:numPr>
          <w:ilvl w:val="0"/>
          <w:numId w:val="16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Select projects that can exchange points.</w:t>
      </w:r>
    </w:p>
    <w:p w14:paraId="2A455E17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5DF035BC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Example Display for Transfer Settings:</w:t>
      </w:r>
    </w:p>
    <w:p w14:paraId="4FAB4FC1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lastRenderedPageBreak/>
        <w:t>-------------------------------------------------</w:t>
      </w:r>
    </w:p>
    <w:p w14:paraId="7A1F74E7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💳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Transfer Points Settings                   |</w:t>
      </w:r>
    </w:p>
    <w:p w14:paraId="23D4C14C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3408525B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Allow Transfers Within Project? 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Yes]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No] |</w:t>
      </w:r>
    </w:p>
    <w:p w14:paraId="3E4C4D6B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Allow Transfers Across Projects?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Yes]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❌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No] |</w:t>
      </w:r>
    </w:p>
    <w:p w14:paraId="1042CBFA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6D9801F2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Select Allowed Projects:                      |</w:t>
      </w:r>
    </w:p>
    <w:p w14:paraId="7B8F8FBB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☑️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Project A]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☑️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Project B]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⬜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Project C]  |</w:t>
      </w:r>
    </w:p>
    <w:p w14:paraId="4D89EBA6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3F221CBE" w14:textId="2E740C9A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[Save Settings]                             |</w:t>
      </w:r>
    </w:p>
    <w:p w14:paraId="1AB56BE9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494AAB0E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pict w14:anchorId="48472175">
          <v:rect id="_x0000_i1084" style="width:0;height:1.5pt" o:hralign="center" o:hrstd="t" o:hr="t" fillcolor="#a0a0a0" stroked="f"/>
        </w:pict>
      </w:r>
    </w:p>
    <w:p w14:paraId="50911A9E" w14:textId="35143FE5" w:rsidR="00CA3675" w:rsidRPr="00CA3675" w:rsidRDefault="00CA3675" w:rsidP="00CA3675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5️ Viewing Reports &amp; System-Wide Transactions</w:t>
      </w:r>
    </w:p>
    <w:p w14:paraId="2AB29446" w14:textId="77777777" w:rsidR="00CA3675" w:rsidRPr="00CA3675" w:rsidRDefault="00CA3675" w:rsidP="00CA3675">
      <w:pPr>
        <w:pStyle w:val="ListParagraph"/>
        <w:numPr>
          <w:ilvl w:val="0"/>
          <w:numId w:val="17"/>
        </w:numPr>
        <w:tabs>
          <w:tab w:val="clear" w:pos="720"/>
          <w:tab w:val="num" w:pos="709"/>
        </w:tabs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View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total points issued &amp; redeemed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across all merchants.</w:t>
      </w:r>
    </w:p>
    <w:p w14:paraId="1FEF14C1" w14:textId="77777777" w:rsidR="00CA3675" w:rsidRDefault="00CA3675" w:rsidP="00CA3675">
      <w:pPr>
        <w:pStyle w:val="ListParagraph"/>
        <w:numPr>
          <w:ilvl w:val="0"/>
          <w:numId w:val="17"/>
        </w:numPr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Download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monthly and yearly reports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AE44720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31FBE2FE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Example Display for Reports:</w:t>
      </w:r>
    </w:p>
    <w:p w14:paraId="28F923EE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78E42305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Loyalty Points Reports                    |</w:t>
      </w:r>
    </w:p>
    <w:p w14:paraId="6320748B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6F23F0E7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Filter by Date: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📅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Start Date] -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📅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End Date] |</w:t>
      </w:r>
    </w:p>
    <w:p w14:paraId="50DDCA26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67A0F3F0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Merchant   | Points Issued | Points Redeemed  |</w:t>
      </w:r>
    </w:p>
    <w:p w14:paraId="24BB19C0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|------------|--------------|------------------|</w:t>
      </w:r>
    </w:p>
    <w:p w14:paraId="38D7B33E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ABC Store  | 10,000 BP     | 5,000 BP        |</w:t>
      </w:r>
    </w:p>
    <w:p w14:paraId="460418DB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XYZ Mart   | 7,500 BP      | 3,000 BP        |</w:t>
      </w:r>
    </w:p>
    <w:p w14:paraId="263A6067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289116E7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📩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Download Report]                          |</w:t>
      </w:r>
    </w:p>
    <w:p w14:paraId="641E547B" w14:textId="7A37300B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7A9BD835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pict w14:anchorId="6BDB72F9">
          <v:rect id="_x0000_i1085" style="width:0;height:1.5pt" o:hralign="center" o:hrstd="t" o:hr="t" fillcolor="#a0a0a0" stroked="f"/>
        </w:pict>
      </w:r>
    </w:p>
    <w:p w14:paraId="47C26E2D" w14:textId="323B05DD" w:rsidR="00CA3675" w:rsidRPr="00CA3675" w:rsidRDefault="00CA3675" w:rsidP="00CA3675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6️ Notifications &amp; Alerts</w:t>
      </w:r>
    </w:p>
    <w:p w14:paraId="0909972F" w14:textId="2F355078" w:rsidR="00CA3675" w:rsidRPr="00CA3675" w:rsidRDefault="00CA3675" w:rsidP="00CA3675">
      <w:pPr>
        <w:pStyle w:val="ListParagraph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Low balance in a merchant</w:t>
      </w:r>
      <w:r w:rsidRPr="00CA3675">
        <w:rPr>
          <w:rFonts w:ascii="Calibri" w:eastAsia="Times New Roman" w:hAnsi="Calibri" w:cs="Calibri"/>
          <w:kern w:val="0"/>
          <w:lang w:eastAsia="en-IN"/>
          <w14:ligatures w14:val="none"/>
        </w:rPr>
        <w:t>’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s account.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br/>
        <w:t>Large point transfers (potential fraud alerts).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br/>
        <w:t>System maintenance updates.</w:t>
      </w:r>
    </w:p>
    <w:p w14:paraId="4FF98997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Example Notification Display:</w:t>
      </w:r>
    </w:p>
    <w:p w14:paraId="52BBA82A" w14:textId="697C1DA9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ALERT: Merchant XYZ Mart has reached low balance (Only 500 BP left).</w:t>
      </w:r>
    </w:p>
    <w:p w14:paraId="042F344B" w14:textId="215CD8BB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ALERT: ₹50,000 worth of points redeemed today across all merchants.</w:t>
      </w:r>
    </w:p>
    <w:p w14:paraId="70392001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pict w14:anchorId="5CD6A2C1">
          <v:rect id="_x0000_i1086" style="width:0;height:1.5pt" o:hralign="center" o:hrstd="t" o:hr="t" fillcolor="#a0a0a0" stroked="f"/>
        </w:pict>
      </w:r>
    </w:p>
    <w:p w14:paraId="5A8DB88D" w14:textId="598AC3B9" w:rsidR="00CA3675" w:rsidRPr="00CA3675" w:rsidRDefault="00CA3675" w:rsidP="00CA3675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7️ Managing Payment Details</w:t>
      </w:r>
    </w:p>
    <w:p w14:paraId="09EDF289" w14:textId="3C00DA9A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Super Admin can update payment records:</w:t>
      </w:r>
    </w:p>
    <w:p w14:paraId="087E282C" w14:textId="77777777" w:rsidR="00CA3675" w:rsidRPr="00CA3675" w:rsidRDefault="00CA3675" w:rsidP="00CA3675">
      <w:pPr>
        <w:pStyle w:val="ListParagraph"/>
        <w:numPr>
          <w:ilvl w:val="0"/>
          <w:numId w:val="18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Track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settlements with merchants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6AD7CE83" w14:textId="77777777" w:rsidR="00CA3675" w:rsidRPr="00CA3675" w:rsidRDefault="00CA3675" w:rsidP="00CA3675">
      <w:pPr>
        <w:pStyle w:val="ListParagraph"/>
        <w:numPr>
          <w:ilvl w:val="0"/>
          <w:numId w:val="18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View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merchant bank details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(non-editable).</w:t>
      </w:r>
    </w:p>
    <w:p w14:paraId="741A7012" w14:textId="77777777" w:rsidR="00CA3675" w:rsidRPr="00CA3675" w:rsidRDefault="00CA3675" w:rsidP="00CA3675">
      <w:pPr>
        <w:pStyle w:val="ListParagraph"/>
        <w:numPr>
          <w:ilvl w:val="0"/>
          <w:numId w:val="18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Send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automated reminders for pending payments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354A65BD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🖥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A3675">
        <w:rPr>
          <w:rFonts w:eastAsia="Times New Roman" w:cstheme="minorHAnsi"/>
          <w:b/>
          <w:bCs/>
          <w:kern w:val="0"/>
          <w:lang w:eastAsia="en-IN"/>
          <w14:ligatures w14:val="none"/>
        </w:rPr>
        <w:t>Example Payment Details Display:</w:t>
      </w:r>
    </w:p>
    <w:p w14:paraId="3A928B51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22F76BC8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 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🏦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Merchant Payment Summary                  |</w:t>
      </w:r>
    </w:p>
    <w:p w14:paraId="08EEAAD5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471C5252" w14:textId="142C0BFF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Last Payment Received: ₹5,00,000              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  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|</w:t>
      </w:r>
    </w:p>
    <w:p w14:paraId="248EDC52" w14:textId="0E97295B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Next Settlement Date: 10-Feb-25               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|</w:t>
      </w:r>
    </w:p>
    <w:p w14:paraId="17A7090A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7E12708A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Merchant   | Bank Name  | Payment Due  |</w:t>
      </w:r>
    </w:p>
    <w:p w14:paraId="247448E8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|------------|-----------|--------------|</w:t>
      </w:r>
    </w:p>
    <w:p w14:paraId="1C1DBFFB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ABC Store  | HDFC Bank | ₹50,000      |</w:t>
      </w:r>
    </w:p>
    <w:p w14:paraId="3C5AAF8A" w14:textId="6B09F9C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| XYZ Mart   | ICICI Bank | ₹75,000     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  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>|</w:t>
      </w:r>
    </w:p>
    <w:p w14:paraId="7E0D132D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-------------------------------------------------</w:t>
      </w:r>
    </w:p>
    <w:p w14:paraId="56A5A194" w14:textId="77777777" w:rsidR="00CA3675" w:rsidRPr="00CA3675" w:rsidRDefault="00CA3675" w:rsidP="00CA3675">
      <w:pPr>
        <w:pStyle w:val="ListParagraph"/>
        <w:pBdr>
          <w:bottom w:val="single" w:sz="6" w:space="1" w:color="auto"/>
        </w:pBdr>
        <w:rPr>
          <w:rFonts w:eastAsia="Times New Roman" w:cstheme="minorHAnsi"/>
          <w:kern w:val="0"/>
          <w:lang w:eastAsia="en-IN"/>
          <w14:ligatures w14:val="none"/>
        </w:rPr>
      </w:pPr>
      <w:r w:rsidRPr="00CA3675">
        <w:rPr>
          <w:rFonts w:eastAsia="Times New Roman" w:cstheme="minorHAnsi"/>
          <w:kern w:val="0"/>
          <w:lang w:eastAsia="en-IN"/>
          <w14:ligatures w14:val="none"/>
        </w:rPr>
        <w:t>| [</w:t>
      </w:r>
      <w:r w:rsidRPr="00CA367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📩</w:t>
      </w:r>
      <w:r w:rsidRPr="00CA3675">
        <w:rPr>
          <w:rFonts w:eastAsia="Times New Roman" w:cstheme="minorHAnsi"/>
          <w:kern w:val="0"/>
          <w:lang w:eastAsia="en-IN"/>
          <w14:ligatures w14:val="none"/>
        </w:rPr>
        <w:t xml:space="preserve"> Send Payment Reminder]                    |</w:t>
      </w:r>
    </w:p>
    <w:p w14:paraId="13A54445" w14:textId="77777777" w:rsidR="005D4F16" w:rsidRDefault="005D4F16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46EFE8B5" w14:textId="77777777" w:rsidR="005D4F16" w:rsidRDefault="005D4F16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6AF94270" w14:textId="77777777" w:rsidR="005D4F16" w:rsidRPr="005D4F16" w:rsidRDefault="005D4F16" w:rsidP="005D4F16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1. Merchant Onboarding Process (New Entry &amp; Modification)</w:t>
      </w:r>
    </w:p>
    <w:p w14:paraId="1FB85241" w14:textId="7CBF359A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1️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Admin enters merchant details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D38413B" w14:textId="77777777" w:rsidR="005D4F16" w:rsidRPr="005D4F16" w:rsidRDefault="005D4F16" w:rsidP="005D4F16">
      <w:pPr>
        <w:pStyle w:val="ListParagraph"/>
        <w:numPr>
          <w:ilvl w:val="0"/>
          <w:numId w:val="19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Project ID/Name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Corporate Business Name (e.g., "</w:t>
      </w:r>
      <w:proofErr w:type="spellStart"/>
      <w:r w:rsidRPr="005D4F16">
        <w:rPr>
          <w:rFonts w:eastAsia="Times New Roman" w:cstheme="minorHAnsi"/>
          <w:kern w:val="0"/>
          <w:lang w:eastAsia="en-IN"/>
          <w14:ligatures w14:val="none"/>
        </w:rPr>
        <w:t>RetailMart</w:t>
      </w:r>
      <w:proofErr w:type="spellEnd"/>
      <w:r w:rsidRPr="005D4F16">
        <w:rPr>
          <w:rFonts w:eastAsia="Times New Roman" w:cstheme="minorHAnsi"/>
          <w:kern w:val="0"/>
          <w:lang w:eastAsia="en-IN"/>
          <w14:ligatures w14:val="none"/>
        </w:rPr>
        <w:t>")</w:t>
      </w:r>
    </w:p>
    <w:p w14:paraId="722B686B" w14:textId="77777777" w:rsidR="005D4F16" w:rsidRPr="005D4F16" w:rsidRDefault="005D4F16" w:rsidP="005D4F16">
      <w:pPr>
        <w:pStyle w:val="ListParagraph"/>
        <w:numPr>
          <w:ilvl w:val="0"/>
          <w:numId w:val="19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Contact Person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John Doe</w:t>
      </w:r>
    </w:p>
    <w:p w14:paraId="0651D7F8" w14:textId="77777777" w:rsidR="005D4F16" w:rsidRPr="005D4F16" w:rsidRDefault="005D4F16" w:rsidP="005D4F16">
      <w:pPr>
        <w:pStyle w:val="ListParagraph"/>
        <w:numPr>
          <w:ilvl w:val="0"/>
          <w:numId w:val="19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Mobile Number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9876543210</w:t>
      </w:r>
    </w:p>
    <w:p w14:paraId="0CD70BC1" w14:textId="77777777" w:rsidR="005D4F16" w:rsidRPr="005D4F16" w:rsidRDefault="005D4F16" w:rsidP="005D4F16">
      <w:pPr>
        <w:pStyle w:val="ListParagraph"/>
        <w:numPr>
          <w:ilvl w:val="0"/>
          <w:numId w:val="19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Email Address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johndoe@retailmart.com</w:t>
      </w:r>
    </w:p>
    <w:p w14:paraId="30EAA99B" w14:textId="77777777" w:rsidR="005D4F16" w:rsidRPr="005D4F16" w:rsidRDefault="005D4F16" w:rsidP="005D4F16">
      <w:pPr>
        <w:pStyle w:val="ListParagraph"/>
        <w:numPr>
          <w:ilvl w:val="0"/>
          <w:numId w:val="19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Shop Name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</w:t>
      </w:r>
      <w:proofErr w:type="spellStart"/>
      <w:r w:rsidRPr="005D4F16">
        <w:rPr>
          <w:rFonts w:eastAsia="Times New Roman" w:cstheme="minorHAnsi"/>
          <w:kern w:val="0"/>
          <w:lang w:eastAsia="en-IN"/>
          <w14:ligatures w14:val="none"/>
        </w:rPr>
        <w:t>RetailMart</w:t>
      </w:r>
      <w:proofErr w:type="spellEnd"/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Superstore</w:t>
      </w:r>
    </w:p>
    <w:p w14:paraId="35796584" w14:textId="77777777" w:rsidR="005D4F16" w:rsidRPr="005D4F16" w:rsidRDefault="005D4F16" w:rsidP="005D4F16">
      <w:pPr>
        <w:pStyle w:val="ListParagraph"/>
        <w:numPr>
          <w:ilvl w:val="0"/>
          <w:numId w:val="19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Legal Name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</w:t>
      </w:r>
      <w:proofErr w:type="spellStart"/>
      <w:r w:rsidRPr="005D4F16">
        <w:rPr>
          <w:rFonts w:eastAsia="Times New Roman" w:cstheme="minorHAnsi"/>
          <w:kern w:val="0"/>
          <w:lang w:eastAsia="en-IN"/>
          <w14:ligatures w14:val="none"/>
        </w:rPr>
        <w:t>RetailMart</w:t>
      </w:r>
      <w:proofErr w:type="spellEnd"/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5D4F16">
        <w:rPr>
          <w:rFonts w:eastAsia="Times New Roman" w:cstheme="minorHAnsi"/>
          <w:kern w:val="0"/>
          <w:lang w:eastAsia="en-IN"/>
          <w14:ligatures w14:val="none"/>
        </w:rPr>
        <w:t>Pvt.</w:t>
      </w:r>
      <w:proofErr w:type="spellEnd"/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Ltd.</w:t>
      </w:r>
    </w:p>
    <w:p w14:paraId="0D385A5D" w14:textId="77777777" w:rsidR="005D4F16" w:rsidRPr="005D4F16" w:rsidRDefault="005D4F16" w:rsidP="005D4F16">
      <w:pPr>
        <w:pStyle w:val="ListParagraph"/>
        <w:numPr>
          <w:ilvl w:val="0"/>
          <w:numId w:val="19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Address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123, MG Road, Mumbai</w:t>
      </w:r>
    </w:p>
    <w:p w14:paraId="45EF5A5B" w14:textId="77777777" w:rsidR="005D4F16" w:rsidRPr="005D4F16" w:rsidRDefault="005D4F16" w:rsidP="005D4F16">
      <w:pPr>
        <w:pStyle w:val="ListParagraph"/>
        <w:numPr>
          <w:ilvl w:val="0"/>
          <w:numId w:val="19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Upload Logo</w:t>
      </w:r>
    </w:p>
    <w:p w14:paraId="0A6A3439" w14:textId="4E784A95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2️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On Clicking ‘Submit’:</w:t>
      </w:r>
    </w:p>
    <w:p w14:paraId="2762160C" w14:textId="77777777" w:rsidR="005D4F16" w:rsidRPr="005D4F16" w:rsidRDefault="005D4F16" w:rsidP="005D4F16">
      <w:pPr>
        <w:pStyle w:val="ListParagraph"/>
        <w:numPr>
          <w:ilvl w:val="0"/>
          <w:numId w:val="20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Merchant ID (MID) is auto-generated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based on project abbreviation.</w:t>
      </w:r>
    </w:p>
    <w:p w14:paraId="78F48BB2" w14:textId="77777777" w:rsidR="005D4F16" w:rsidRPr="005D4F16" w:rsidRDefault="005D4F16" w:rsidP="005D4F16">
      <w:pPr>
        <w:pStyle w:val="ListParagraph"/>
        <w:numPr>
          <w:ilvl w:val="0"/>
          <w:numId w:val="20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Default Terminal ID (TID) is also generated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and displayed on-screen.</w:t>
      </w:r>
    </w:p>
    <w:p w14:paraId="58A0147D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pict w14:anchorId="7C3A9E67">
          <v:rect id="_x0000_i1116" style="width:0;height:1.5pt" o:hralign="center" o:hrstd="t" o:hr="t" fillcolor="#a0a0a0" stroked="f"/>
        </w:pict>
      </w:r>
    </w:p>
    <w:p w14:paraId="103EDDC0" w14:textId="32605003" w:rsidR="005D4F16" w:rsidRPr="005D4F16" w:rsidRDefault="005D4F16" w:rsidP="005D4F16">
      <w:p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  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2. MID &amp; TID Generation Logic</w:t>
      </w:r>
    </w:p>
    <w:p w14:paraId="2CD23191" w14:textId="77777777" w:rsidR="005D4F16" w:rsidRPr="005D4F16" w:rsidRDefault="005D4F16" w:rsidP="005D4F16">
      <w:pPr>
        <w:pStyle w:val="ListParagraph"/>
        <w:numPr>
          <w:ilvl w:val="0"/>
          <w:numId w:val="21"/>
        </w:numPr>
        <w:ind w:hanging="15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Format: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First 4 letters of Project Abbreviation (</w:t>
      </w:r>
      <w:proofErr w:type="spellStart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Abrv</w:t>
      </w:r>
      <w:proofErr w:type="spellEnd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) + 11-digit random number</w:t>
      </w:r>
    </w:p>
    <w:p w14:paraId="16C44605" w14:textId="77777777" w:rsidR="005D4F16" w:rsidRPr="005D4F16" w:rsidRDefault="005D4F16" w:rsidP="005D4F16">
      <w:pPr>
        <w:pStyle w:val="ListParagraph"/>
        <w:numPr>
          <w:ilvl w:val="0"/>
          <w:numId w:val="21"/>
        </w:numPr>
        <w:ind w:hanging="15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>Example:</w:t>
      </w:r>
    </w:p>
    <w:p w14:paraId="02BEE617" w14:textId="77777777" w:rsidR="005D4F16" w:rsidRPr="005D4F16" w:rsidRDefault="005D4F16" w:rsidP="005D4F16">
      <w:pPr>
        <w:pStyle w:val="ListParagraph"/>
        <w:numPr>
          <w:ilvl w:val="1"/>
          <w:numId w:val="21"/>
        </w:numPr>
        <w:ind w:hanging="15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Project Name: </w:t>
      </w:r>
      <w:proofErr w:type="spellStart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RetailMart</w:t>
      </w:r>
      <w:proofErr w:type="spellEnd"/>
    </w:p>
    <w:p w14:paraId="708DC3A3" w14:textId="77777777" w:rsidR="005D4F16" w:rsidRPr="005D4F16" w:rsidRDefault="005D4F16" w:rsidP="005D4F16">
      <w:pPr>
        <w:pStyle w:val="ListParagraph"/>
        <w:numPr>
          <w:ilvl w:val="1"/>
          <w:numId w:val="21"/>
        </w:numPr>
        <w:ind w:hanging="15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Abbreviation: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</w:t>
      </w:r>
    </w:p>
    <w:p w14:paraId="099748C5" w14:textId="77777777" w:rsidR="005D4F16" w:rsidRPr="005D4F16" w:rsidRDefault="005D4F16" w:rsidP="005D4F16">
      <w:pPr>
        <w:pStyle w:val="ListParagraph"/>
        <w:numPr>
          <w:ilvl w:val="1"/>
          <w:numId w:val="21"/>
        </w:numPr>
        <w:ind w:hanging="15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Auto-generated MID: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RETA98765432101</w:t>
      </w:r>
    </w:p>
    <w:p w14:paraId="0BCF5E0C" w14:textId="18EDA7AB" w:rsidR="005D4F16" w:rsidRPr="005D4F16" w:rsidRDefault="005D4F16" w:rsidP="005D4F16">
      <w:pPr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          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TID (Terminal ID) Generation Logic</w:t>
      </w:r>
    </w:p>
    <w:p w14:paraId="2D57B9D8" w14:textId="77777777" w:rsidR="005D4F16" w:rsidRPr="005D4F16" w:rsidRDefault="005D4F16" w:rsidP="005D4F16">
      <w:pPr>
        <w:pStyle w:val="ListParagraph"/>
        <w:numPr>
          <w:ilvl w:val="0"/>
          <w:numId w:val="22"/>
        </w:numPr>
        <w:ind w:hanging="15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Format: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8-digit random number between 10000001 and 99999999</w:t>
      </w:r>
    </w:p>
    <w:p w14:paraId="198151E3" w14:textId="77777777" w:rsidR="005D4F16" w:rsidRPr="005D4F16" w:rsidRDefault="005D4F16" w:rsidP="005D4F16">
      <w:pPr>
        <w:pStyle w:val="ListParagraph"/>
        <w:numPr>
          <w:ilvl w:val="0"/>
          <w:numId w:val="22"/>
        </w:numPr>
        <w:ind w:hanging="15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>Example:</w:t>
      </w:r>
    </w:p>
    <w:p w14:paraId="112F30B5" w14:textId="77777777" w:rsidR="005D4F16" w:rsidRPr="005D4F16" w:rsidRDefault="005D4F16" w:rsidP="005D4F16">
      <w:pPr>
        <w:pStyle w:val="ListParagraph"/>
        <w:numPr>
          <w:ilvl w:val="1"/>
          <w:numId w:val="22"/>
        </w:numPr>
        <w:ind w:hanging="15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Randomly generated TID: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29573421</w:t>
      </w:r>
    </w:p>
    <w:p w14:paraId="5A6C4EEB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pict w14:anchorId="6FDBCE3D">
          <v:rect id="_x0000_i1117" style="width:0;height:1.5pt" o:hralign="center" o:hrstd="t" o:hr="t" fillcolor="#a0a0a0" stroked="f"/>
        </w:pict>
      </w:r>
    </w:p>
    <w:p w14:paraId="081C6BEF" w14:textId="61AEB879" w:rsidR="005D4F16" w:rsidRPr="005D4F16" w:rsidRDefault="005D4F16" w:rsidP="005D4F16">
      <w:p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3. Generating Additional TIDs for a Merchant</w:t>
      </w:r>
    </w:p>
    <w:p w14:paraId="45656C24" w14:textId="3B836C45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If a merchant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needs more terminals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, the admin follows these steps: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1️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Select Project ID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from dropdown → </w:t>
      </w:r>
      <w:proofErr w:type="spellStart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RetailMart</w:t>
      </w:r>
      <w:proofErr w:type="spellEnd"/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2️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Select Merchant ID (MID)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RETA98765432101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3️ Click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"Generate Another TID"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4️ A new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TID &amp; Password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is generated and displayed.</w:t>
      </w:r>
    </w:p>
    <w:p w14:paraId="5EF28362" w14:textId="35635796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Example Additional TID Generated: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76439285</w:t>
      </w:r>
    </w:p>
    <w:p w14:paraId="18A72C6F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pict w14:anchorId="5E83E348">
          <v:rect id="_x0000_i1118" style="width:0;height:1.5pt" o:hralign="center" o:hrstd="t" o:hr="t" fillcolor="#a0a0a0" stroked="f"/>
        </w:pict>
      </w:r>
    </w:p>
    <w:p w14:paraId="60604C07" w14:textId="3F23F8D9" w:rsidR="005D4F16" w:rsidRPr="005D4F16" w:rsidRDefault="005D4F16" w:rsidP="005D4F16">
      <w:p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4. Sending Merchant Credentials</w:t>
      </w:r>
    </w:p>
    <w:p w14:paraId="6951A11A" w14:textId="2CEB8394" w:rsidR="005D4F16" w:rsidRDefault="005D4F16" w:rsidP="005D4F16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After onboarding, the system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emails login details to the merchant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1️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Admin selects Project ID (</w:t>
      </w:r>
      <w:proofErr w:type="spellStart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RetailMart</w:t>
      </w:r>
      <w:proofErr w:type="spellEnd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)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2️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Selects Merchant ID (MID)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RETA98765432101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3️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Selects TID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76439285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4️ Clicks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"Send Credentials"</w:t>
      </w:r>
    </w:p>
    <w:p w14:paraId="4046DE17" w14:textId="77777777" w:rsidR="00217B33" w:rsidRPr="005D4F16" w:rsidRDefault="00217B33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7B9E463F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✉️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Merchant Receives Email &amp; SMS:</w:t>
      </w:r>
    </w:p>
    <w:p w14:paraId="3230FBDE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Dear John Doe,  </w:t>
      </w:r>
    </w:p>
    <w:p w14:paraId="1C3B4A45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Your Merchant Account is successfully created.  </w:t>
      </w:r>
    </w:p>
    <w:p w14:paraId="299CEBA5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0408E3B9" w14:textId="7BA72A96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MID: RETA98765432101  </w:t>
      </w:r>
    </w:p>
    <w:p w14:paraId="6414EE52" w14:textId="67DB947F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TID: 29573421  </w:t>
      </w:r>
    </w:p>
    <w:p w14:paraId="1207AFE3" w14:textId="48A6ADA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Default Password: abcd@123  </w:t>
      </w:r>
    </w:p>
    <w:p w14:paraId="4BF340C0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4E07E2CF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Please log in and change your password.  </w:t>
      </w:r>
    </w:p>
    <w:p w14:paraId="1F950FF8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Best Regards,  </w:t>
      </w:r>
    </w:p>
    <w:p w14:paraId="34925EBB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Loyalty Program Admin  </w:t>
      </w:r>
    </w:p>
    <w:p w14:paraId="6E490A44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pict w14:anchorId="04B33B5E">
          <v:rect id="_x0000_i1119" style="width:0;height:1.5pt" o:hralign="center" o:hrstd="t" o:hr="t" fillcolor="#a0a0a0" stroked="f"/>
        </w:pict>
      </w:r>
    </w:p>
    <w:p w14:paraId="031BC6D9" w14:textId="0971CA0A" w:rsidR="005D4F16" w:rsidRPr="005D4F16" w:rsidRDefault="005D4F16" w:rsidP="005D4F16">
      <w:p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5. Modifying Merchant Details</w:t>
      </w:r>
    </w:p>
    <w:p w14:paraId="5BA814EC" w14:textId="77777777" w:rsidR="005D4F16" w:rsidRPr="005D4F16" w:rsidRDefault="005D4F16" w:rsidP="005D4F16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Admin can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search merchants by Project ID &amp; MID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5A379460" w14:textId="77777777" w:rsidR="005D4F16" w:rsidRPr="005D4F16" w:rsidRDefault="005D4F16" w:rsidP="005D4F16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Can update details like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contact information, store name, or address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21441446" w14:textId="77777777" w:rsidR="005D4F16" w:rsidRPr="005D4F16" w:rsidRDefault="005D4F16" w:rsidP="005D4F16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MID/TID cannot be modified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, only new TIDs can be generated.</w:t>
      </w:r>
    </w:p>
    <w:p w14:paraId="4BCA7C66" w14:textId="713D6485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Example Modification:</w:t>
      </w:r>
    </w:p>
    <w:p w14:paraId="32132D06" w14:textId="77777777" w:rsidR="005D4F16" w:rsidRPr="005D4F16" w:rsidRDefault="005D4F16" w:rsidP="005D4F16">
      <w:pPr>
        <w:pStyle w:val="ListParagraph"/>
        <w:numPr>
          <w:ilvl w:val="0"/>
          <w:numId w:val="24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Update John Doe’s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email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to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john@retailmart.in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24B2FC19" w14:textId="77777777" w:rsidR="005D4F16" w:rsidRDefault="005D4F16" w:rsidP="005D4F16">
      <w:pPr>
        <w:pStyle w:val="ListParagraph"/>
        <w:numPr>
          <w:ilvl w:val="0"/>
          <w:numId w:val="24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Keep MID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unchanged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but add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one more TID (87564123)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2DF1E26A" w14:textId="77777777" w:rsid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254A86E8" w14:textId="77777777" w:rsidR="005D4F16" w:rsidRPr="005D4F16" w:rsidRDefault="005D4F16" w:rsidP="005D4F16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Mapping &amp; Modifying Bonus Points</w:t>
      </w:r>
    </w:p>
    <w:p w14:paraId="512F4ADC" w14:textId="5E8BB1B5" w:rsidR="005D4F16" w:rsidRPr="00217B33" w:rsidRDefault="005D4F16" w:rsidP="00217B33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This feature allows Super Admins to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set or update the bonus points conversion rate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for each merchant.</w:t>
      </w:r>
    </w:p>
    <w:p w14:paraId="1E57AE72" w14:textId="3D76C022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1️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Enter Project ID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Project ID: RETA123456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2️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Select MID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Select a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Merchant (MID: RETA98765432101)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or choose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ALL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(to apply changes to all merchants in the project).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3️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System Fetches Existing Bonus Point Details:</w:t>
      </w:r>
    </w:p>
    <w:p w14:paraId="24CBFAB2" w14:textId="77777777" w:rsidR="005D4F16" w:rsidRPr="005D4F16" w:rsidRDefault="005D4F16" w:rsidP="00217B33">
      <w:pPr>
        <w:pStyle w:val="ListParagraph"/>
        <w:numPr>
          <w:ilvl w:val="0"/>
          <w:numId w:val="25"/>
        </w:numPr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If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already set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, display the values for modification.</w:t>
      </w:r>
    </w:p>
    <w:p w14:paraId="405D49BE" w14:textId="6E13C037" w:rsidR="005D4F16" w:rsidRPr="005D4F16" w:rsidRDefault="005D4F16" w:rsidP="00217B33">
      <w:pPr>
        <w:pStyle w:val="ListParagraph"/>
        <w:numPr>
          <w:ilvl w:val="0"/>
          <w:numId w:val="25"/>
        </w:numPr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If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new entry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, show empty fields for admin to enter values.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4️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Admin Enters Bonus Point Details:</w:t>
      </w:r>
    </w:p>
    <w:p w14:paraId="55E2D803" w14:textId="77777777" w:rsidR="005D4F16" w:rsidRPr="005D4F16" w:rsidRDefault="005D4F16" w:rsidP="00217B33">
      <w:pPr>
        <w:pStyle w:val="ListParagraph"/>
        <w:numPr>
          <w:ilvl w:val="0"/>
          <w:numId w:val="25"/>
        </w:numPr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BP per ₹100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10 BP</w:t>
      </w:r>
    </w:p>
    <w:p w14:paraId="7A85CAB2" w14:textId="0ED568C4" w:rsidR="005D4F16" w:rsidRPr="005D4F16" w:rsidRDefault="005D4F16" w:rsidP="00217B33">
      <w:pPr>
        <w:pStyle w:val="ListParagraph"/>
        <w:numPr>
          <w:ilvl w:val="0"/>
          <w:numId w:val="25"/>
        </w:numPr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BP Value in INR per Point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1 BP = ₹0.50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5️ Click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Submit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to save the changes.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6️ System confirms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"Values saved successfully."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>7️</w:t>
      </w:r>
      <w:r w:rsidR="00217B33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 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Redirects back to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Home Page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79BE062C" w14:textId="02022771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Example Data Mapping: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1973"/>
        <w:gridCol w:w="2275"/>
      </w:tblGrid>
      <w:tr w:rsidR="005D4F16" w:rsidRPr="005D4F16" w14:paraId="07EAE73C" w14:textId="77777777" w:rsidTr="005D4F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FBB67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Merchant ID (MID)</w:t>
            </w:r>
          </w:p>
        </w:tc>
        <w:tc>
          <w:tcPr>
            <w:tcW w:w="0" w:type="auto"/>
            <w:vAlign w:val="center"/>
            <w:hideMark/>
          </w:tcPr>
          <w:p w14:paraId="32C503CF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BP per ₹100</w:t>
            </w:r>
          </w:p>
        </w:tc>
        <w:tc>
          <w:tcPr>
            <w:tcW w:w="0" w:type="auto"/>
            <w:vAlign w:val="center"/>
            <w:hideMark/>
          </w:tcPr>
          <w:p w14:paraId="4B2FE82D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1 BP Value in ₹</w:t>
            </w:r>
          </w:p>
        </w:tc>
      </w:tr>
      <w:tr w:rsidR="005D4F16" w:rsidRPr="005D4F16" w14:paraId="2457BA93" w14:textId="77777777" w:rsidTr="005D4F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596F4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RETA98765432101</w:t>
            </w:r>
          </w:p>
        </w:tc>
        <w:tc>
          <w:tcPr>
            <w:tcW w:w="0" w:type="auto"/>
            <w:vAlign w:val="center"/>
            <w:hideMark/>
          </w:tcPr>
          <w:p w14:paraId="266CE449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10 BP</w:t>
            </w:r>
          </w:p>
        </w:tc>
        <w:tc>
          <w:tcPr>
            <w:tcW w:w="0" w:type="auto"/>
            <w:vAlign w:val="center"/>
            <w:hideMark/>
          </w:tcPr>
          <w:p w14:paraId="3A7E8F99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₹0.50</w:t>
            </w:r>
          </w:p>
        </w:tc>
      </w:tr>
      <w:tr w:rsidR="005D4F16" w:rsidRPr="005D4F16" w14:paraId="48B6A39C" w14:textId="77777777" w:rsidTr="005D4F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D52A6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RETA87654321098</w:t>
            </w:r>
          </w:p>
        </w:tc>
        <w:tc>
          <w:tcPr>
            <w:tcW w:w="0" w:type="auto"/>
            <w:vAlign w:val="center"/>
            <w:hideMark/>
          </w:tcPr>
          <w:p w14:paraId="32787B74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5 BP</w:t>
            </w:r>
          </w:p>
        </w:tc>
        <w:tc>
          <w:tcPr>
            <w:tcW w:w="0" w:type="auto"/>
            <w:vAlign w:val="center"/>
            <w:hideMark/>
          </w:tcPr>
          <w:p w14:paraId="5324E01D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₹0.25</w:t>
            </w:r>
          </w:p>
        </w:tc>
      </w:tr>
    </w:tbl>
    <w:p w14:paraId="60217D1A" w14:textId="77777777" w:rsidR="005D4F16" w:rsidRPr="005D4F16" w:rsidRDefault="005D4F16" w:rsidP="005D4F16">
      <w:pPr>
        <w:pStyle w:val="ListParagraph"/>
        <w:numPr>
          <w:ilvl w:val="0"/>
          <w:numId w:val="26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A customer spending ₹100 at </w:t>
      </w:r>
      <w:proofErr w:type="spellStart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RetailMart</w:t>
      </w:r>
      <w:proofErr w:type="spellEnd"/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(MID: RETA98765432101) will earn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10 BP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7FC9261C" w14:textId="77777777" w:rsidR="005D4F16" w:rsidRPr="005D4F16" w:rsidRDefault="005D4F16" w:rsidP="005D4F16">
      <w:pPr>
        <w:pStyle w:val="ListParagraph"/>
        <w:numPr>
          <w:ilvl w:val="0"/>
          <w:numId w:val="26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If they redeem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100 BP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, they get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₹50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discount.</w:t>
      </w:r>
    </w:p>
    <w:p w14:paraId="62C7EDF1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pict w14:anchorId="5051DAA7">
          <v:rect id="_x0000_i1142" style="width:0;height:1.5pt" o:hralign="center" o:hrstd="t" o:hr="t" fillcolor="#a0a0a0" stroked="f"/>
        </w:pict>
      </w:r>
    </w:p>
    <w:p w14:paraId="2B001470" w14:textId="27AFC37D" w:rsidR="005D4F16" w:rsidRPr="005D4F16" w:rsidRDefault="005D4F16" w:rsidP="005D4F16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2️ Updating Merchant Top-up Limit</w:t>
      </w:r>
    </w:p>
    <w:p w14:paraId="1671957D" w14:textId="38CA2F48" w:rsidR="005D4F16" w:rsidRPr="00217B33" w:rsidRDefault="005D4F16" w:rsidP="00217B33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This feature allows Super Admins to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update the maximum limit of loyalty points that a merchant can distribute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E809881" w14:textId="61C6424C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1️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Upload Top-Up Limit File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(Bulk upload option).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2️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Manually update for a single merchant:</w:t>
      </w:r>
    </w:p>
    <w:p w14:paraId="46675A44" w14:textId="77777777" w:rsidR="005D4F16" w:rsidRPr="005D4F16" w:rsidRDefault="005D4F16" w:rsidP="00217B33">
      <w:pPr>
        <w:pStyle w:val="ListParagraph"/>
        <w:numPr>
          <w:ilvl w:val="0"/>
          <w:numId w:val="27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Select Project ID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</w:t>
      </w:r>
      <w:proofErr w:type="spellStart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RetailMart</w:t>
      </w:r>
      <w:proofErr w:type="spellEnd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(RETA123456)</w:t>
      </w:r>
    </w:p>
    <w:p w14:paraId="05FEAE89" w14:textId="77777777" w:rsidR="005D4F16" w:rsidRPr="005D4F16" w:rsidRDefault="005D4F16" w:rsidP="00217B33">
      <w:pPr>
        <w:pStyle w:val="ListParagraph"/>
        <w:numPr>
          <w:ilvl w:val="0"/>
          <w:numId w:val="27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Select MID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RETA98765432101</w:t>
      </w:r>
    </w:p>
    <w:p w14:paraId="167A6A5B" w14:textId="77777777" w:rsidR="005D4F16" w:rsidRPr="005D4F16" w:rsidRDefault="005D4F16" w:rsidP="00217B33">
      <w:pPr>
        <w:pStyle w:val="ListParagraph"/>
        <w:numPr>
          <w:ilvl w:val="0"/>
          <w:numId w:val="27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Enter Agreed Top-up Amount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₹10,000</w:t>
      </w:r>
    </w:p>
    <w:p w14:paraId="714EDB74" w14:textId="77777777" w:rsidR="005D4F16" w:rsidRPr="005D4F16" w:rsidRDefault="005D4F16" w:rsidP="00217B33">
      <w:pPr>
        <w:pStyle w:val="ListParagraph"/>
        <w:numPr>
          <w:ilvl w:val="0"/>
          <w:numId w:val="27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Amount Paid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₹8,000</w:t>
      </w:r>
    </w:p>
    <w:p w14:paraId="7945EC65" w14:textId="77777777" w:rsidR="005D4F16" w:rsidRPr="005D4F16" w:rsidRDefault="005D4F16" w:rsidP="00217B33">
      <w:pPr>
        <w:pStyle w:val="ListParagraph"/>
        <w:numPr>
          <w:ilvl w:val="0"/>
          <w:numId w:val="27"/>
        </w:numPr>
        <w:ind w:firstLine="1123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Enter Cheque Details:</w:t>
      </w:r>
    </w:p>
    <w:p w14:paraId="0A8AD741" w14:textId="77777777" w:rsidR="005D4F16" w:rsidRPr="005D4F16" w:rsidRDefault="005D4F16" w:rsidP="005D4F16">
      <w:pPr>
        <w:pStyle w:val="ListParagraph"/>
        <w:numPr>
          <w:ilvl w:val="1"/>
          <w:numId w:val="27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Cheque Number →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C12345678</w:t>
      </w:r>
    </w:p>
    <w:p w14:paraId="0B709622" w14:textId="77777777" w:rsidR="005D4F16" w:rsidRPr="005D4F16" w:rsidRDefault="005D4F16" w:rsidP="005D4F16">
      <w:pPr>
        <w:pStyle w:val="ListParagraph"/>
        <w:numPr>
          <w:ilvl w:val="1"/>
          <w:numId w:val="27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Cheque Date →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01-Feb-2025</w:t>
      </w:r>
    </w:p>
    <w:p w14:paraId="793C4EB2" w14:textId="77777777" w:rsidR="005D4F16" w:rsidRPr="005D4F16" w:rsidRDefault="005D4F16" w:rsidP="005D4F16">
      <w:pPr>
        <w:pStyle w:val="ListParagraph"/>
        <w:numPr>
          <w:ilvl w:val="1"/>
          <w:numId w:val="27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Cheque Clearance Date →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05-Feb-2025</w:t>
      </w:r>
    </w:p>
    <w:p w14:paraId="19A3F349" w14:textId="319E24CF" w:rsidR="005D4F16" w:rsidRPr="005D4F16" w:rsidRDefault="005D4F16" w:rsidP="005D4F16">
      <w:pPr>
        <w:pStyle w:val="ListParagraph"/>
        <w:numPr>
          <w:ilvl w:val="1"/>
          <w:numId w:val="27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Transaction ID →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TXN987654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3️ Click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Submit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to save.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</w:r>
      <w:r w:rsidRPr="005D4F16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4️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Condition Check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If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top-up balance falls below 20% of the agreed amount (₹2,000 in this case), an alert (SMS &amp; Email) is sent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to the merchant.</w:t>
      </w:r>
    </w:p>
    <w:p w14:paraId="41B8EB4C" w14:textId="0B9ABD8E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Example Top-Up Limit Updates: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2195"/>
        <w:gridCol w:w="2425"/>
        <w:gridCol w:w="1769"/>
      </w:tblGrid>
      <w:tr w:rsidR="005D4F16" w:rsidRPr="005D4F16" w14:paraId="0A551C78" w14:textId="77777777" w:rsidTr="005D4F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789CA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14:paraId="7DDDF9A6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Top-Up Limit (₹)</w:t>
            </w:r>
          </w:p>
        </w:tc>
        <w:tc>
          <w:tcPr>
            <w:tcW w:w="0" w:type="auto"/>
            <w:vAlign w:val="center"/>
            <w:hideMark/>
          </w:tcPr>
          <w:p w14:paraId="47BF4B77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Current Balance (₹)</w:t>
            </w:r>
          </w:p>
        </w:tc>
        <w:tc>
          <w:tcPr>
            <w:tcW w:w="0" w:type="auto"/>
            <w:vAlign w:val="center"/>
            <w:hideMark/>
          </w:tcPr>
          <w:p w14:paraId="10BEFF4E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Alert Sent?</w:t>
            </w:r>
          </w:p>
        </w:tc>
      </w:tr>
      <w:tr w:rsidR="005D4F16" w:rsidRPr="005D4F16" w14:paraId="68725F4F" w14:textId="77777777" w:rsidTr="005D4F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E5DB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RETA98765432101</w:t>
            </w:r>
          </w:p>
        </w:tc>
        <w:tc>
          <w:tcPr>
            <w:tcW w:w="0" w:type="auto"/>
            <w:vAlign w:val="center"/>
            <w:hideMark/>
          </w:tcPr>
          <w:p w14:paraId="5B4C0096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₹10,000</w:t>
            </w:r>
          </w:p>
        </w:tc>
        <w:tc>
          <w:tcPr>
            <w:tcW w:w="0" w:type="auto"/>
            <w:vAlign w:val="center"/>
            <w:hideMark/>
          </w:tcPr>
          <w:p w14:paraId="0DBF686A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₹8,000</w:t>
            </w:r>
          </w:p>
        </w:tc>
        <w:tc>
          <w:tcPr>
            <w:tcW w:w="0" w:type="auto"/>
            <w:vAlign w:val="center"/>
            <w:hideMark/>
          </w:tcPr>
          <w:p w14:paraId="03156FE5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No</w:t>
            </w:r>
          </w:p>
        </w:tc>
      </w:tr>
      <w:tr w:rsidR="005D4F16" w:rsidRPr="005D4F16" w14:paraId="561868E4" w14:textId="77777777" w:rsidTr="005D4F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3F9C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RETA87654321098</w:t>
            </w:r>
          </w:p>
        </w:tc>
        <w:tc>
          <w:tcPr>
            <w:tcW w:w="0" w:type="auto"/>
            <w:vAlign w:val="center"/>
            <w:hideMark/>
          </w:tcPr>
          <w:p w14:paraId="71F7E8FC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₹5,000</w:t>
            </w:r>
          </w:p>
        </w:tc>
        <w:tc>
          <w:tcPr>
            <w:tcW w:w="0" w:type="auto"/>
            <w:vAlign w:val="center"/>
            <w:hideMark/>
          </w:tcPr>
          <w:p w14:paraId="4EB1F6EB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₹900</w:t>
            </w:r>
          </w:p>
        </w:tc>
        <w:tc>
          <w:tcPr>
            <w:tcW w:w="0" w:type="auto"/>
            <w:vAlign w:val="center"/>
            <w:hideMark/>
          </w:tcPr>
          <w:p w14:paraId="1C5A7A74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Yes</w:t>
            </w:r>
          </w:p>
        </w:tc>
      </w:tr>
    </w:tbl>
    <w:p w14:paraId="2B0C9612" w14:textId="77777777" w:rsidR="005D4F16" w:rsidRPr="005D4F16" w:rsidRDefault="005D4F16" w:rsidP="005D4F16">
      <w:pPr>
        <w:pStyle w:val="ListParagraph"/>
        <w:numPr>
          <w:ilvl w:val="0"/>
          <w:numId w:val="28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If </w:t>
      </w:r>
      <w:proofErr w:type="spellStart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RetailMart</w:t>
      </w:r>
      <w:proofErr w:type="spellEnd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(MID: RETA87654321098) reaches ₹900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, the system sends: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"Your loyalty points balance is low. Please top up immediately."</w:t>
      </w:r>
    </w:p>
    <w:p w14:paraId="1CE60523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pict w14:anchorId="6F3E08FD">
          <v:rect id="_x0000_i1143" style="width:0;height:1.5pt" o:hralign="center" o:hrstd="t" o:hr="t" fillcolor="#a0a0a0" stroked="f"/>
        </w:pict>
      </w:r>
    </w:p>
    <w:p w14:paraId="3F5FD177" w14:textId="4A66A137" w:rsidR="005D4F16" w:rsidRPr="005D4F16" w:rsidRDefault="005D4F16" w:rsidP="005D4F16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3️ Updating &amp; Viewing Payment Details</w:t>
      </w:r>
    </w:p>
    <w:p w14:paraId="7114C78D" w14:textId="50566DCB" w:rsidR="005D4F16" w:rsidRPr="00217B33" w:rsidRDefault="005D4F16" w:rsidP="00217B33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Super Admin can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view past payment records or add new entries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4538721F" w14:textId="3271F75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1️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Enter Project ID / MID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</w:t>
      </w:r>
      <w:proofErr w:type="spellStart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RetailMart</w:t>
      </w:r>
      <w:proofErr w:type="spellEnd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(RETA123456)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2️ Select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New Entry / View Last Entry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>3️ Enter Payment Details:</w:t>
      </w:r>
    </w:p>
    <w:p w14:paraId="217ED985" w14:textId="77777777" w:rsidR="005D4F16" w:rsidRPr="005D4F16" w:rsidRDefault="005D4F16" w:rsidP="00217B33">
      <w:pPr>
        <w:pStyle w:val="ListParagraph"/>
        <w:numPr>
          <w:ilvl w:val="0"/>
          <w:numId w:val="29"/>
        </w:numPr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Cheque Number: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C98765432</w:t>
      </w:r>
    </w:p>
    <w:p w14:paraId="1A6B7705" w14:textId="77777777" w:rsidR="005D4F16" w:rsidRPr="005D4F16" w:rsidRDefault="005D4F16" w:rsidP="00217B33">
      <w:pPr>
        <w:pStyle w:val="ListParagraph"/>
        <w:numPr>
          <w:ilvl w:val="0"/>
          <w:numId w:val="29"/>
        </w:numPr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Cheque Date: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10-Jan-2025</w:t>
      </w:r>
    </w:p>
    <w:p w14:paraId="27C1BB08" w14:textId="77777777" w:rsidR="005D4F16" w:rsidRPr="005D4F16" w:rsidRDefault="005D4F16" w:rsidP="00217B33">
      <w:pPr>
        <w:pStyle w:val="ListParagraph"/>
        <w:numPr>
          <w:ilvl w:val="0"/>
          <w:numId w:val="29"/>
        </w:numPr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Bank Name: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HDFC Bank</w:t>
      </w:r>
    </w:p>
    <w:p w14:paraId="4E30EEEF" w14:textId="77777777" w:rsidR="005D4F16" w:rsidRPr="005D4F16" w:rsidRDefault="005D4F16" w:rsidP="00217B33">
      <w:pPr>
        <w:pStyle w:val="ListParagraph"/>
        <w:numPr>
          <w:ilvl w:val="0"/>
          <w:numId w:val="29"/>
        </w:numPr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City: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Mumbai</w:t>
      </w:r>
    </w:p>
    <w:p w14:paraId="464B162C" w14:textId="77777777" w:rsidR="005D4F16" w:rsidRPr="005D4F16" w:rsidRDefault="005D4F16" w:rsidP="00217B33">
      <w:pPr>
        <w:pStyle w:val="ListParagraph"/>
        <w:numPr>
          <w:ilvl w:val="0"/>
          <w:numId w:val="29"/>
        </w:numPr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Cheque Amount: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₹5,000</w:t>
      </w:r>
    </w:p>
    <w:p w14:paraId="499E7D89" w14:textId="592AA0EA" w:rsidR="005D4F16" w:rsidRPr="005D4F16" w:rsidRDefault="005D4F16" w:rsidP="00217B33">
      <w:pPr>
        <w:pStyle w:val="ListParagraph"/>
        <w:numPr>
          <w:ilvl w:val="0"/>
          <w:numId w:val="29"/>
        </w:numPr>
        <w:ind w:firstLine="556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Next Due Date: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10-Jan-2026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(Auto-set for next year).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4️ Click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Submit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to save.</w:t>
      </w:r>
    </w:p>
    <w:p w14:paraId="6042CBA8" w14:textId="7766C4C5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Example Payment Record: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276"/>
        <w:gridCol w:w="1508"/>
      </w:tblGrid>
      <w:tr w:rsidR="005D4F16" w:rsidRPr="005D4F16" w14:paraId="4AB98CB3" w14:textId="77777777" w:rsidTr="005D4F16">
        <w:trPr>
          <w:trHeight w:val="2196"/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7D8BD288" w14:textId="77777777" w:rsidR="005D4F16" w:rsidRPr="005D4F16" w:rsidRDefault="005D4F16" w:rsidP="005D4F16">
            <w:pPr>
              <w:pStyle w:val="ListParagraph"/>
              <w:ind w:hanging="208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MID</w:t>
            </w:r>
          </w:p>
        </w:tc>
        <w:tc>
          <w:tcPr>
            <w:tcW w:w="1529" w:type="dxa"/>
            <w:vAlign w:val="center"/>
            <w:hideMark/>
          </w:tcPr>
          <w:p w14:paraId="781897D3" w14:textId="77777777" w:rsidR="005D4F16" w:rsidRPr="005D4F16" w:rsidRDefault="005D4F16" w:rsidP="005D4F16">
            <w:pPr>
              <w:pStyle w:val="ListParagraph"/>
              <w:ind w:left="386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Cheque No.</w:t>
            </w:r>
          </w:p>
        </w:tc>
        <w:tc>
          <w:tcPr>
            <w:tcW w:w="1529" w:type="dxa"/>
            <w:vAlign w:val="center"/>
            <w:hideMark/>
          </w:tcPr>
          <w:p w14:paraId="6285738F" w14:textId="77777777" w:rsidR="005D4F16" w:rsidRPr="005D4F16" w:rsidRDefault="005D4F16" w:rsidP="005D4F16">
            <w:pPr>
              <w:pStyle w:val="ListParagraph"/>
              <w:ind w:left="278" w:hanging="142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Cheque Date</w:t>
            </w:r>
          </w:p>
        </w:tc>
        <w:tc>
          <w:tcPr>
            <w:tcW w:w="1529" w:type="dxa"/>
            <w:vAlign w:val="center"/>
            <w:hideMark/>
          </w:tcPr>
          <w:p w14:paraId="34AF232B" w14:textId="77777777" w:rsidR="005D4F16" w:rsidRPr="005D4F16" w:rsidRDefault="005D4F16" w:rsidP="005D4F16">
            <w:pPr>
              <w:pStyle w:val="ListParagraph"/>
              <w:ind w:hanging="617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Bank Name</w:t>
            </w:r>
          </w:p>
        </w:tc>
        <w:tc>
          <w:tcPr>
            <w:tcW w:w="1246" w:type="dxa"/>
            <w:vAlign w:val="center"/>
            <w:hideMark/>
          </w:tcPr>
          <w:p w14:paraId="3DE509E1" w14:textId="77777777" w:rsidR="005D4F16" w:rsidRPr="005D4F16" w:rsidRDefault="005D4F16" w:rsidP="005D4F16">
            <w:pPr>
              <w:pStyle w:val="ListParagraph"/>
              <w:ind w:hanging="720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Amount (₹)</w:t>
            </w:r>
          </w:p>
        </w:tc>
        <w:tc>
          <w:tcPr>
            <w:tcW w:w="1463" w:type="dxa"/>
            <w:vAlign w:val="center"/>
            <w:hideMark/>
          </w:tcPr>
          <w:p w14:paraId="16B8CDBD" w14:textId="77777777" w:rsidR="005D4F16" w:rsidRPr="005D4F16" w:rsidRDefault="005D4F16" w:rsidP="005D4F16">
            <w:pPr>
              <w:pStyle w:val="ListParagraph"/>
              <w:ind w:hanging="618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Next Due Date</w:t>
            </w:r>
          </w:p>
        </w:tc>
      </w:tr>
      <w:tr w:rsidR="005D4F16" w:rsidRPr="005D4F16" w14:paraId="698B6573" w14:textId="77777777" w:rsidTr="005D4F16">
        <w:trPr>
          <w:trHeight w:val="2196"/>
          <w:tblCellSpacing w:w="15" w:type="dxa"/>
        </w:trPr>
        <w:tc>
          <w:tcPr>
            <w:tcW w:w="1510" w:type="dxa"/>
            <w:vAlign w:val="center"/>
            <w:hideMark/>
          </w:tcPr>
          <w:p w14:paraId="4B577BFA" w14:textId="77777777" w:rsidR="005D4F16" w:rsidRPr="005D4F16" w:rsidRDefault="005D4F16" w:rsidP="005D4F16">
            <w:pPr>
              <w:pStyle w:val="ListParagraph"/>
              <w:ind w:hanging="633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RETA98765432101</w:t>
            </w:r>
          </w:p>
        </w:tc>
        <w:tc>
          <w:tcPr>
            <w:tcW w:w="1529" w:type="dxa"/>
            <w:vAlign w:val="center"/>
            <w:hideMark/>
          </w:tcPr>
          <w:p w14:paraId="763C1490" w14:textId="77777777" w:rsidR="005D4F16" w:rsidRPr="005D4F16" w:rsidRDefault="005D4F16" w:rsidP="005D4F16">
            <w:pPr>
              <w:pStyle w:val="ListParagraph"/>
              <w:ind w:hanging="613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C12345678</w:t>
            </w:r>
          </w:p>
        </w:tc>
        <w:tc>
          <w:tcPr>
            <w:tcW w:w="1529" w:type="dxa"/>
            <w:vAlign w:val="center"/>
            <w:hideMark/>
          </w:tcPr>
          <w:p w14:paraId="79EDC3FB" w14:textId="77777777" w:rsidR="005D4F16" w:rsidRPr="005D4F16" w:rsidRDefault="005D4F16" w:rsidP="005D4F16">
            <w:pPr>
              <w:pStyle w:val="ListParagraph"/>
              <w:ind w:hanging="473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01-Feb-2025</w:t>
            </w:r>
          </w:p>
        </w:tc>
        <w:tc>
          <w:tcPr>
            <w:tcW w:w="1529" w:type="dxa"/>
            <w:vAlign w:val="center"/>
            <w:hideMark/>
          </w:tcPr>
          <w:p w14:paraId="31847523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SBI</w:t>
            </w:r>
          </w:p>
        </w:tc>
        <w:tc>
          <w:tcPr>
            <w:tcW w:w="1246" w:type="dxa"/>
            <w:vAlign w:val="center"/>
            <w:hideMark/>
          </w:tcPr>
          <w:p w14:paraId="418E8A6B" w14:textId="77777777" w:rsidR="005D4F16" w:rsidRPr="005D4F16" w:rsidRDefault="005D4F16" w:rsidP="005D4F16">
            <w:pPr>
              <w:pStyle w:val="ListParagraph"/>
              <w:ind w:hanging="479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₹8,000</w:t>
            </w:r>
          </w:p>
        </w:tc>
        <w:tc>
          <w:tcPr>
            <w:tcW w:w="1463" w:type="dxa"/>
            <w:vAlign w:val="center"/>
            <w:hideMark/>
          </w:tcPr>
          <w:p w14:paraId="14610862" w14:textId="77777777" w:rsidR="005D4F16" w:rsidRPr="005D4F16" w:rsidRDefault="005D4F16" w:rsidP="005D4F16">
            <w:pPr>
              <w:pStyle w:val="ListParagraph"/>
              <w:ind w:hanging="618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01-Feb-2026</w:t>
            </w:r>
          </w:p>
        </w:tc>
      </w:tr>
      <w:tr w:rsidR="005D4F16" w:rsidRPr="005D4F16" w14:paraId="721646FA" w14:textId="77777777" w:rsidTr="005D4F16">
        <w:trPr>
          <w:trHeight w:val="2196"/>
          <w:tblCellSpacing w:w="15" w:type="dxa"/>
        </w:trPr>
        <w:tc>
          <w:tcPr>
            <w:tcW w:w="1510" w:type="dxa"/>
            <w:vAlign w:val="center"/>
            <w:hideMark/>
          </w:tcPr>
          <w:p w14:paraId="23BFE26B" w14:textId="77777777" w:rsidR="005D4F16" w:rsidRPr="005D4F16" w:rsidRDefault="005D4F16" w:rsidP="005D4F16">
            <w:pPr>
              <w:pStyle w:val="ListParagraph"/>
              <w:ind w:hanging="72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lastRenderedPageBreak/>
              <w:t>RETA87654321098</w:t>
            </w:r>
          </w:p>
        </w:tc>
        <w:tc>
          <w:tcPr>
            <w:tcW w:w="1529" w:type="dxa"/>
            <w:vAlign w:val="center"/>
            <w:hideMark/>
          </w:tcPr>
          <w:p w14:paraId="135DDD18" w14:textId="77777777" w:rsidR="005D4F16" w:rsidRPr="005D4F16" w:rsidRDefault="005D4F16" w:rsidP="005D4F16">
            <w:pPr>
              <w:pStyle w:val="ListParagraph"/>
              <w:ind w:hanging="613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C98765432</w:t>
            </w:r>
          </w:p>
        </w:tc>
        <w:tc>
          <w:tcPr>
            <w:tcW w:w="1529" w:type="dxa"/>
            <w:vAlign w:val="center"/>
            <w:hideMark/>
          </w:tcPr>
          <w:p w14:paraId="12F79A5E" w14:textId="77777777" w:rsidR="005D4F16" w:rsidRPr="005D4F16" w:rsidRDefault="005D4F16" w:rsidP="005D4F16">
            <w:pPr>
              <w:pStyle w:val="ListParagraph"/>
              <w:ind w:hanging="473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10-Jan-2025</w:t>
            </w:r>
          </w:p>
        </w:tc>
        <w:tc>
          <w:tcPr>
            <w:tcW w:w="1529" w:type="dxa"/>
            <w:vAlign w:val="center"/>
            <w:hideMark/>
          </w:tcPr>
          <w:p w14:paraId="3FE9C7EA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HDFC Bank</w:t>
            </w:r>
          </w:p>
        </w:tc>
        <w:tc>
          <w:tcPr>
            <w:tcW w:w="1246" w:type="dxa"/>
            <w:vAlign w:val="center"/>
            <w:hideMark/>
          </w:tcPr>
          <w:p w14:paraId="06A72597" w14:textId="77777777" w:rsidR="005D4F16" w:rsidRPr="005D4F16" w:rsidRDefault="005D4F16" w:rsidP="005D4F16">
            <w:pPr>
              <w:pStyle w:val="ListParagraph"/>
              <w:ind w:hanging="479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₹5,000</w:t>
            </w:r>
          </w:p>
        </w:tc>
        <w:tc>
          <w:tcPr>
            <w:tcW w:w="1463" w:type="dxa"/>
            <w:vAlign w:val="center"/>
            <w:hideMark/>
          </w:tcPr>
          <w:p w14:paraId="5559D391" w14:textId="77777777" w:rsidR="005D4F16" w:rsidRPr="005D4F16" w:rsidRDefault="005D4F16" w:rsidP="005D4F16">
            <w:pPr>
              <w:pStyle w:val="ListParagraph"/>
              <w:ind w:hanging="720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10-Jan-2026</w:t>
            </w:r>
          </w:p>
        </w:tc>
      </w:tr>
    </w:tbl>
    <w:p w14:paraId="5BADD4D6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pict w14:anchorId="39EBC753">
          <v:rect id="_x0000_i1144" style="width:0;height:1.5pt" o:hralign="center" o:hrstd="t" o:hr="t" fillcolor="#a0a0a0" stroked="f"/>
        </w:pict>
      </w:r>
    </w:p>
    <w:p w14:paraId="36CB04DD" w14:textId="2E26E4EB" w:rsidR="005D4F16" w:rsidRPr="005D4F16" w:rsidRDefault="005D4F16" w:rsidP="005D4F16">
      <w:pPr>
        <w:pStyle w:val="ListParagraph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4️ Enabling &amp; Disabling Merchants</w:t>
      </w:r>
    </w:p>
    <w:p w14:paraId="25865413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This feature allows Super Admin to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temporarily or permanently disable merchants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from awarding or redeeming points.</w:t>
      </w:r>
    </w:p>
    <w:p w14:paraId="0FC84B19" w14:textId="0460D323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>1️</w:t>
      </w:r>
      <w:r w:rsidR="00217B33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Enter Project ID / MID</w:t>
      </w:r>
    </w:p>
    <w:p w14:paraId="11F5C724" w14:textId="77777777" w:rsidR="005D4F16" w:rsidRPr="005D4F16" w:rsidRDefault="005D4F16" w:rsidP="005D4F16">
      <w:pPr>
        <w:pStyle w:val="ListParagraph"/>
        <w:numPr>
          <w:ilvl w:val="0"/>
          <w:numId w:val="30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Project ID: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RETA123456</w:t>
      </w:r>
    </w:p>
    <w:p w14:paraId="1CE56761" w14:textId="1806189A" w:rsidR="005D4F16" w:rsidRPr="005D4F16" w:rsidRDefault="005D4F16" w:rsidP="005D4F16">
      <w:pPr>
        <w:pStyle w:val="ListParagraph"/>
        <w:numPr>
          <w:ilvl w:val="0"/>
          <w:numId w:val="30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Merchant ID (MID):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RETA98765432101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2️ Select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Enable / Disable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3️ Click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Submit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to confirm.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br/>
        <w:t xml:space="preserve">4️ </w:t>
      </w: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Disabled merchants cannot award or redeem points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until reactivated.</w:t>
      </w:r>
    </w:p>
    <w:p w14:paraId="27BBA9AA" w14:textId="0DEA4418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Example Merchant Status Updates: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1619"/>
        <w:gridCol w:w="2098"/>
      </w:tblGrid>
      <w:tr w:rsidR="005D4F16" w:rsidRPr="005D4F16" w14:paraId="37B8BBD8" w14:textId="77777777" w:rsidTr="005D4F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8A5CA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14:paraId="7AAD17B6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D739F72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Action Taken</w:t>
            </w:r>
          </w:p>
        </w:tc>
      </w:tr>
      <w:tr w:rsidR="005D4F16" w:rsidRPr="005D4F16" w14:paraId="3EE1ABFF" w14:textId="77777777" w:rsidTr="005D4F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B28BB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RETA98765432101</w:t>
            </w:r>
          </w:p>
        </w:tc>
        <w:tc>
          <w:tcPr>
            <w:tcW w:w="0" w:type="auto"/>
            <w:vAlign w:val="center"/>
            <w:hideMark/>
          </w:tcPr>
          <w:p w14:paraId="582670EA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55C698D3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Disabled</w:t>
            </w:r>
          </w:p>
        </w:tc>
      </w:tr>
      <w:tr w:rsidR="005D4F16" w:rsidRPr="005D4F16" w14:paraId="55A87D4C" w14:textId="77777777" w:rsidTr="005D4F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2B34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RETA87654321098</w:t>
            </w:r>
          </w:p>
        </w:tc>
        <w:tc>
          <w:tcPr>
            <w:tcW w:w="0" w:type="auto"/>
            <w:vAlign w:val="center"/>
            <w:hideMark/>
          </w:tcPr>
          <w:p w14:paraId="1FD6545E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7C6F51F7" w14:textId="77777777" w:rsidR="005D4F16" w:rsidRPr="005D4F16" w:rsidRDefault="005D4F16" w:rsidP="005D4F16">
            <w:pPr>
              <w:pStyle w:val="ListParagrap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5D4F16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5D4F16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Enabled</w:t>
            </w:r>
          </w:p>
        </w:tc>
      </w:tr>
    </w:tbl>
    <w:p w14:paraId="7328EB7C" w14:textId="77777777" w:rsidR="005D4F16" w:rsidRPr="005D4F16" w:rsidRDefault="005D4F16" w:rsidP="005D4F16">
      <w:pPr>
        <w:pStyle w:val="ListParagraph"/>
        <w:numPr>
          <w:ilvl w:val="0"/>
          <w:numId w:val="31"/>
        </w:numPr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>RetailMart</w:t>
      </w:r>
      <w:proofErr w:type="spellEnd"/>
      <w:r w:rsidRPr="005D4F1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(MID: RETA98765432101) is disabled</w:t>
      </w:r>
      <w:r w:rsidRPr="005D4F16">
        <w:rPr>
          <w:rFonts w:eastAsia="Times New Roman" w:cstheme="minorHAnsi"/>
          <w:kern w:val="0"/>
          <w:lang w:eastAsia="en-IN"/>
          <w14:ligatures w14:val="none"/>
        </w:rPr>
        <w:t xml:space="preserve"> → It cannot issue or redeem loyalty points.</w:t>
      </w:r>
    </w:p>
    <w:p w14:paraId="03DED9BB" w14:textId="77777777" w:rsidR="005D4F16" w:rsidRPr="005D4F16" w:rsidRDefault="005D4F16" w:rsidP="005D4F16">
      <w:pPr>
        <w:pStyle w:val="ListParagraph"/>
        <w:numPr>
          <w:ilvl w:val="0"/>
          <w:numId w:val="31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5D4F16">
        <w:rPr>
          <w:rFonts w:eastAsia="Times New Roman" w:cstheme="minorHAnsi"/>
          <w:kern w:val="0"/>
          <w:lang w:eastAsia="en-IN"/>
          <w14:ligatures w14:val="none"/>
        </w:rPr>
        <w:t>If the admin enables it again, normal transactions resume.</w:t>
      </w:r>
    </w:p>
    <w:p w14:paraId="7B681AD2" w14:textId="77777777" w:rsidR="005D4F16" w:rsidRPr="005D4F16" w:rsidRDefault="005D4F16" w:rsidP="005D4F16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0C6DEF97" w14:textId="77777777" w:rsidR="005D4F16" w:rsidRPr="00CA3675" w:rsidRDefault="005D4F16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1C2F71EA" w14:textId="77777777" w:rsidR="00CA3675" w:rsidRPr="00CA3675" w:rsidRDefault="00CA3675" w:rsidP="00CA3675">
      <w:pPr>
        <w:pStyle w:val="ListParagraph"/>
        <w:rPr>
          <w:rFonts w:eastAsia="Times New Roman" w:cstheme="minorHAnsi"/>
          <w:kern w:val="0"/>
          <w:lang w:eastAsia="en-IN"/>
          <w14:ligatures w14:val="none"/>
        </w:rPr>
      </w:pPr>
    </w:p>
    <w:p w14:paraId="7D8C98C8" w14:textId="77777777" w:rsidR="00CA3675" w:rsidRPr="00192921" w:rsidRDefault="00CA3675" w:rsidP="00CA3675">
      <w:pPr>
        <w:pStyle w:val="ListParagraph"/>
        <w:spacing w:before="100" w:beforeAutospacing="1" w:after="100" w:afterAutospacing="1"/>
        <w:rPr>
          <w:rFonts w:eastAsia="Times New Roman" w:cstheme="minorHAnsi"/>
          <w:kern w:val="0"/>
          <w:lang w:eastAsia="en-IN"/>
          <w14:ligatures w14:val="none"/>
        </w:rPr>
      </w:pPr>
    </w:p>
    <w:p w14:paraId="40AE6C1F" w14:textId="77777777" w:rsidR="00192921" w:rsidRPr="00192921" w:rsidRDefault="00192921" w:rsidP="0019292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4D31B88" w14:textId="77777777" w:rsidR="00D70F2D" w:rsidRPr="00D70F2D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36AC6C5" w14:textId="77777777" w:rsidR="00D70F2D" w:rsidRPr="00D70F2D" w:rsidRDefault="00D70F2D" w:rsidP="00D70F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6081583" w14:textId="77777777" w:rsidR="00D70F2D" w:rsidRPr="00D70F2D" w:rsidRDefault="00D70F2D" w:rsidP="00D70F2D">
      <w:pPr>
        <w:ind w:left="720"/>
        <w:rPr>
          <w:rFonts w:cstheme="minorHAnsi"/>
        </w:rPr>
      </w:pPr>
    </w:p>
    <w:p w14:paraId="7FC48BA8" w14:textId="77777777" w:rsidR="00D70F2D" w:rsidRPr="00192921" w:rsidRDefault="00D70F2D" w:rsidP="0058386D">
      <w:pPr>
        <w:ind w:left="720"/>
        <w:rPr>
          <w:rFonts w:cstheme="minorHAnsi"/>
        </w:rPr>
      </w:pPr>
    </w:p>
    <w:sectPr w:rsidR="00D70F2D" w:rsidRPr="0019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0013"/>
    <w:multiLevelType w:val="multilevel"/>
    <w:tmpl w:val="112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167F"/>
    <w:multiLevelType w:val="multilevel"/>
    <w:tmpl w:val="810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10030"/>
    <w:multiLevelType w:val="multilevel"/>
    <w:tmpl w:val="B5DE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42E6C"/>
    <w:multiLevelType w:val="hybridMultilevel"/>
    <w:tmpl w:val="3DAA2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45FEA"/>
    <w:multiLevelType w:val="multilevel"/>
    <w:tmpl w:val="C2E4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8008D"/>
    <w:multiLevelType w:val="multilevel"/>
    <w:tmpl w:val="AD04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A161A"/>
    <w:multiLevelType w:val="multilevel"/>
    <w:tmpl w:val="38D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E02A3"/>
    <w:multiLevelType w:val="multilevel"/>
    <w:tmpl w:val="8ED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E5E8A"/>
    <w:multiLevelType w:val="multilevel"/>
    <w:tmpl w:val="394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677BA"/>
    <w:multiLevelType w:val="multilevel"/>
    <w:tmpl w:val="D804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05A0E"/>
    <w:multiLevelType w:val="hybridMultilevel"/>
    <w:tmpl w:val="2A5A0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BD5C96"/>
    <w:multiLevelType w:val="multilevel"/>
    <w:tmpl w:val="553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97554"/>
    <w:multiLevelType w:val="multilevel"/>
    <w:tmpl w:val="E4A8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8D5ECA"/>
    <w:multiLevelType w:val="multilevel"/>
    <w:tmpl w:val="6A12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46465"/>
    <w:multiLevelType w:val="multilevel"/>
    <w:tmpl w:val="89D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328B9"/>
    <w:multiLevelType w:val="multilevel"/>
    <w:tmpl w:val="077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67099"/>
    <w:multiLevelType w:val="multilevel"/>
    <w:tmpl w:val="C9E6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B0E5F"/>
    <w:multiLevelType w:val="multilevel"/>
    <w:tmpl w:val="0824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40620"/>
    <w:multiLevelType w:val="multilevel"/>
    <w:tmpl w:val="41D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D5F25"/>
    <w:multiLevelType w:val="hybridMultilevel"/>
    <w:tmpl w:val="B20E5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C12058"/>
    <w:multiLevelType w:val="multilevel"/>
    <w:tmpl w:val="2A2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E3C0C"/>
    <w:multiLevelType w:val="hybridMultilevel"/>
    <w:tmpl w:val="B62E83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904003"/>
    <w:multiLevelType w:val="multilevel"/>
    <w:tmpl w:val="CFB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D5226"/>
    <w:multiLevelType w:val="multilevel"/>
    <w:tmpl w:val="7C0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644227"/>
    <w:multiLevelType w:val="multilevel"/>
    <w:tmpl w:val="065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E09C1"/>
    <w:multiLevelType w:val="multilevel"/>
    <w:tmpl w:val="E23E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D07416"/>
    <w:multiLevelType w:val="multilevel"/>
    <w:tmpl w:val="8620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A535A"/>
    <w:multiLevelType w:val="multilevel"/>
    <w:tmpl w:val="C340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0F3235"/>
    <w:multiLevelType w:val="hybridMultilevel"/>
    <w:tmpl w:val="937224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A01EAD"/>
    <w:multiLevelType w:val="hybridMultilevel"/>
    <w:tmpl w:val="257EC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772C6"/>
    <w:multiLevelType w:val="multilevel"/>
    <w:tmpl w:val="D64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227731">
    <w:abstractNumId w:val="29"/>
  </w:num>
  <w:num w:numId="2" w16cid:durableId="1798333887">
    <w:abstractNumId w:val="15"/>
  </w:num>
  <w:num w:numId="3" w16cid:durableId="83499591">
    <w:abstractNumId w:val="2"/>
  </w:num>
  <w:num w:numId="4" w16cid:durableId="647561679">
    <w:abstractNumId w:val="24"/>
  </w:num>
  <w:num w:numId="5" w16cid:durableId="1838498703">
    <w:abstractNumId w:val="12"/>
  </w:num>
  <w:num w:numId="6" w16cid:durableId="497886262">
    <w:abstractNumId w:val="21"/>
  </w:num>
  <w:num w:numId="7" w16cid:durableId="626937558">
    <w:abstractNumId w:val="3"/>
  </w:num>
  <w:num w:numId="8" w16cid:durableId="763454819">
    <w:abstractNumId w:val="0"/>
  </w:num>
  <w:num w:numId="9" w16cid:durableId="316888127">
    <w:abstractNumId w:val="30"/>
  </w:num>
  <w:num w:numId="10" w16cid:durableId="1075274928">
    <w:abstractNumId w:val="1"/>
  </w:num>
  <w:num w:numId="11" w16cid:durableId="862936097">
    <w:abstractNumId w:val="19"/>
  </w:num>
  <w:num w:numId="12" w16cid:durableId="148838020">
    <w:abstractNumId w:val="28"/>
  </w:num>
  <w:num w:numId="13" w16cid:durableId="1512840240">
    <w:abstractNumId w:val="10"/>
  </w:num>
  <w:num w:numId="14" w16cid:durableId="1619872667">
    <w:abstractNumId w:val="14"/>
  </w:num>
  <w:num w:numId="15" w16cid:durableId="1200822355">
    <w:abstractNumId w:val="22"/>
  </w:num>
  <w:num w:numId="16" w16cid:durableId="83890618">
    <w:abstractNumId w:val="27"/>
  </w:num>
  <w:num w:numId="17" w16cid:durableId="1481968982">
    <w:abstractNumId w:val="13"/>
  </w:num>
  <w:num w:numId="18" w16cid:durableId="376510017">
    <w:abstractNumId w:val="11"/>
  </w:num>
  <w:num w:numId="19" w16cid:durableId="953908089">
    <w:abstractNumId w:val="7"/>
  </w:num>
  <w:num w:numId="20" w16cid:durableId="1183203752">
    <w:abstractNumId w:val="9"/>
  </w:num>
  <w:num w:numId="21" w16cid:durableId="784276505">
    <w:abstractNumId w:val="8"/>
  </w:num>
  <w:num w:numId="22" w16cid:durableId="474375611">
    <w:abstractNumId w:val="17"/>
  </w:num>
  <w:num w:numId="23" w16cid:durableId="593636677">
    <w:abstractNumId w:val="5"/>
  </w:num>
  <w:num w:numId="24" w16cid:durableId="785269584">
    <w:abstractNumId w:val="26"/>
  </w:num>
  <w:num w:numId="25" w16cid:durableId="1732117765">
    <w:abstractNumId w:val="18"/>
  </w:num>
  <w:num w:numId="26" w16cid:durableId="806703602">
    <w:abstractNumId w:val="16"/>
  </w:num>
  <w:num w:numId="27" w16cid:durableId="917904699">
    <w:abstractNumId w:val="25"/>
  </w:num>
  <w:num w:numId="28" w16cid:durableId="1073967810">
    <w:abstractNumId w:val="23"/>
  </w:num>
  <w:num w:numId="29" w16cid:durableId="459962141">
    <w:abstractNumId w:val="20"/>
  </w:num>
  <w:num w:numId="30" w16cid:durableId="1596136618">
    <w:abstractNumId w:val="4"/>
  </w:num>
  <w:num w:numId="31" w16cid:durableId="1647586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20"/>
    <w:rsid w:val="00192921"/>
    <w:rsid w:val="00217B33"/>
    <w:rsid w:val="00266083"/>
    <w:rsid w:val="003124EE"/>
    <w:rsid w:val="003F642B"/>
    <w:rsid w:val="0058386D"/>
    <w:rsid w:val="005D4F16"/>
    <w:rsid w:val="005D6B1A"/>
    <w:rsid w:val="00C06F20"/>
    <w:rsid w:val="00CA3675"/>
    <w:rsid w:val="00CB600E"/>
    <w:rsid w:val="00D70F2D"/>
    <w:rsid w:val="00D813C5"/>
    <w:rsid w:val="00F1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92B3"/>
  <w15:chartTrackingRefBased/>
  <w15:docId w15:val="{5B7E53CC-E378-4D4A-BBED-CE0FBAB8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C5"/>
  </w:style>
  <w:style w:type="paragraph" w:styleId="Heading1">
    <w:name w:val="heading 1"/>
    <w:basedOn w:val="Normal"/>
    <w:next w:val="Normal"/>
    <w:link w:val="Heading1Char"/>
    <w:uiPriority w:val="9"/>
    <w:qFormat/>
    <w:rsid w:val="00C06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6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F2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0F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2999</Words>
  <Characters>17097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Irale Shraddha</dc:creator>
  <cp:keywords/>
  <dc:description/>
  <cp:lastModifiedBy>Irale Shraddha</cp:lastModifiedBy>
  <cp:revision>1</cp:revision>
  <dcterms:created xsi:type="dcterms:W3CDTF">2025-02-25T09:44:00Z</dcterms:created>
  <dcterms:modified xsi:type="dcterms:W3CDTF">2025-02-25T12:43:00Z</dcterms:modified>
</cp:coreProperties>
</file>