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DEC85" w14:textId="77777777" w:rsidR="00F0698D" w:rsidRDefault="00F0698D" w:rsidP="00F0698D">
      <w:r>
        <w:t>A script for a TV commercial promoting a consumer product, including dialogue, visual elements, and target audience considerations.</w:t>
      </w:r>
    </w:p>
    <w:p w14:paraId="652794A3" w14:textId="77777777" w:rsidR="00F0698D" w:rsidRDefault="00F0698D" w:rsidP="00F0698D"/>
    <w:p w14:paraId="3A7E27C1" w14:textId="77777777" w:rsidR="00F0698D" w:rsidRDefault="00F0698D" w:rsidP="00F0698D">
      <w:r>
        <w:t>TV Commercial Script for a Smart Air Purifier</w:t>
      </w:r>
    </w:p>
    <w:p w14:paraId="14C7D83B" w14:textId="77777777" w:rsidR="00F0698D" w:rsidRDefault="00F0698D" w:rsidP="00F0698D">
      <w:r>
        <w:t xml:space="preserve">Product: </w:t>
      </w:r>
      <w:proofErr w:type="spellStart"/>
      <w:r>
        <w:t>PureBreathe</w:t>
      </w:r>
      <w:proofErr w:type="spellEnd"/>
      <w:r>
        <w:t xml:space="preserve"> 360 Smart Air Purifier</w:t>
      </w:r>
    </w:p>
    <w:p w14:paraId="51BEFCFD" w14:textId="77777777" w:rsidR="00F0698D" w:rsidRDefault="00F0698D" w:rsidP="00F0698D">
      <w:r>
        <w:t>Target Audience: Health-conscious families and urban dwellers aged 25–45.</w:t>
      </w:r>
    </w:p>
    <w:p w14:paraId="26FC6089" w14:textId="77777777" w:rsidR="00F0698D" w:rsidRDefault="00F0698D" w:rsidP="00F0698D"/>
    <w:p w14:paraId="3B102D74" w14:textId="77777777" w:rsidR="00F0698D" w:rsidRDefault="00F0698D" w:rsidP="00F0698D">
      <w:r>
        <w:t>Title: "Breathe Pure, Live Fully"</w:t>
      </w:r>
    </w:p>
    <w:p w14:paraId="76AC9221" w14:textId="77777777" w:rsidR="00F0698D" w:rsidRDefault="00F0698D" w:rsidP="00F0698D">
      <w:r>
        <w:t>Opening Scene</w:t>
      </w:r>
    </w:p>
    <w:p w14:paraId="556EF7C5" w14:textId="77777777" w:rsidR="00F0698D" w:rsidRDefault="00F0698D" w:rsidP="00F0698D">
      <w:r>
        <w:t>Visuals:</w:t>
      </w:r>
    </w:p>
    <w:p w14:paraId="1D241D1B" w14:textId="77777777" w:rsidR="00F0698D" w:rsidRDefault="00F0698D" w:rsidP="00F0698D"/>
    <w:p w14:paraId="0D7D54CD" w14:textId="77777777" w:rsidR="00F0698D" w:rsidRDefault="00F0698D" w:rsidP="00F0698D">
      <w:r>
        <w:t>A busy urban street, traffic honking, and hazy air. A young mother, Anna, walks with her son, Jack, who coughs lightly.</w:t>
      </w:r>
    </w:p>
    <w:p w14:paraId="1C2AF499" w14:textId="77777777" w:rsidR="00F0698D" w:rsidRDefault="00F0698D" w:rsidP="00F0698D">
      <w:r>
        <w:t>The screen fades to their cozy home, where Anna shuts the windows to block out pollution.</w:t>
      </w:r>
    </w:p>
    <w:p w14:paraId="36F646EF" w14:textId="77777777" w:rsidR="00F0698D" w:rsidRDefault="00F0698D" w:rsidP="00F0698D">
      <w:r>
        <w:t>Voiceover (soft and soothing):</w:t>
      </w:r>
    </w:p>
    <w:p w14:paraId="210BFEE4" w14:textId="77777777" w:rsidR="00F0698D" w:rsidRDefault="00F0698D" w:rsidP="00F0698D">
      <w:r>
        <w:t>"In a world filled with pollution, protecting your loved ones starts at home."</w:t>
      </w:r>
    </w:p>
    <w:p w14:paraId="643E2FEA" w14:textId="77777777" w:rsidR="00F0698D" w:rsidRDefault="00F0698D" w:rsidP="00F0698D"/>
    <w:p w14:paraId="40C121F6" w14:textId="77777777" w:rsidR="00F0698D" w:rsidRDefault="00F0698D" w:rsidP="00F0698D">
      <w:r>
        <w:t>Scene 2: The Problem</w:t>
      </w:r>
    </w:p>
    <w:p w14:paraId="4C40C12B" w14:textId="77777777" w:rsidR="00F0698D" w:rsidRDefault="00F0698D" w:rsidP="00F0698D">
      <w:r>
        <w:t>Visuals:</w:t>
      </w:r>
    </w:p>
    <w:p w14:paraId="6B3F708D" w14:textId="77777777" w:rsidR="00F0698D" w:rsidRDefault="00F0698D" w:rsidP="00F0698D"/>
    <w:p w14:paraId="7BCDBA92" w14:textId="77777777" w:rsidR="00F0698D" w:rsidRDefault="00F0698D" w:rsidP="00F0698D">
      <w:r>
        <w:t>Close-up of dust particles in sunlight streaming through the window.</w:t>
      </w:r>
    </w:p>
    <w:p w14:paraId="1E7B5BDE" w14:textId="77777777" w:rsidR="00F0698D" w:rsidRDefault="00F0698D" w:rsidP="00F0698D">
      <w:r>
        <w:t>Jack playing on the floor while Anna looks concerned, reading about air quality on her phone.</w:t>
      </w:r>
    </w:p>
    <w:p w14:paraId="7D800B9E" w14:textId="77777777" w:rsidR="00F0698D" w:rsidRDefault="00F0698D" w:rsidP="00F0698D">
      <w:r>
        <w:t>Dialogue:</w:t>
      </w:r>
    </w:p>
    <w:p w14:paraId="344AA08A" w14:textId="77777777" w:rsidR="00F0698D" w:rsidRDefault="00F0698D" w:rsidP="00F0698D">
      <w:r>
        <w:t>Anna (to herself): "I need to make our home safe for him..."</w:t>
      </w:r>
    </w:p>
    <w:p w14:paraId="2DFD9697" w14:textId="77777777" w:rsidR="00F0698D" w:rsidRDefault="00F0698D" w:rsidP="00F0698D"/>
    <w:p w14:paraId="7486EB21" w14:textId="77777777" w:rsidR="00F0698D" w:rsidRDefault="00F0698D" w:rsidP="00F0698D">
      <w:r>
        <w:t xml:space="preserve">Scene 3: Introducing </w:t>
      </w:r>
      <w:proofErr w:type="spellStart"/>
      <w:r>
        <w:t>PureBreathe</w:t>
      </w:r>
      <w:proofErr w:type="spellEnd"/>
      <w:r>
        <w:t xml:space="preserve"> 360</w:t>
      </w:r>
    </w:p>
    <w:p w14:paraId="76F74DBE" w14:textId="77777777" w:rsidR="00F0698D" w:rsidRDefault="00F0698D" w:rsidP="00F0698D">
      <w:r>
        <w:t>Visuals:</w:t>
      </w:r>
    </w:p>
    <w:p w14:paraId="086E5C80" w14:textId="77777777" w:rsidR="00F0698D" w:rsidRDefault="00F0698D" w:rsidP="00F0698D"/>
    <w:p w14:paraId="0CDF5253" w14:textId="77777777" w:rsidR="00F0698D" w:rsidRDefault="00F0698D" w:rsidP="00F0698D">
      <w:r>
        <w:t xml:space="preserve">Anna unboxes the sleek, modern </w:t>
      </w:r>
      <w:proofErr w:type="spellStart"/>
      <w:r>
        <w:t>PureBreathe</w:t>
      </w:r>
      <w:proofErr w:type="spellEnd"/>
      <w:r>
        <w:t xml:space="preserve"> 360 Smart Air Purifier.</w:t>
      </w:r>
    </w:p>
    <w:p w14:paraId="6E65F9FD" w14:textId="77777777" w:rsidR="00F0698D" w:rsidRDefault="00F0698D" w:rsidP="00F0698D">
      <w:r>
        <w:t>The purifier powers on with a glowing display showing real-time air quality improvements.</w:t>
      </w:r>
    </w:p>
    <w:p w14:paraId="593455D2" w14:textId="77777777" w:rsidR="00F0698D" w:rsidRDefault="00F0698D" w:rsidP="00F0698D">
      <w:r>
        <w:t>Voiceover (upbeat):</w:t>
      </w:r>
    </w:p>
    <w:p w14:paraId="47CD3D51" w14:textId="77777777" w:rsidR="00F0698D" w:rsidRDefault="00F0698D" w:rsidP="00F0698D">
      <w:r>
        <w:lastRenderedPageBreak/>
        <w:t xml:space="preserve">"Meet </w:t>
      </w:r>
      <w:proofErr w:type="spellStart"/>
      <w:r>
        <w:t>PureBreathe</w:t>
      </w:r>
      <w:proofErr w:type="spellEnd"/>
      <w:r>
        <w:t xml:space="preserve"> 360, the smart air purifier designed to eliminate up to 99.9% of pollutants, allergens, and harmful particles."</w:t>
      </w:r>
    </w:p>
    <w:p w14:paraId="27B63913" w14:textId="77777777" w:rsidR="00F0698D" w:rsidRDefault="00F0698D" w:rsidP="00F0698D"/>
    <w:p w14:paraId="14B84FEB" w14:textId="77777777" w:rsidR="00F0698D" w:rsidRDefault="00F0698D" w:rsidP="00F0698D">
      <w:r>
        <w:t>Scene 4: Product in Action</w:t>
      </w:r>
    </w:p>
    <w:p w14:paraId="7DDE9ED1" w14:textId="77777777" w:rsidR="00F0698D" w:rsidRDefault="00F0698D" w:rsidP="00F0698D">
      <w:r>
        <w:t>Visuals:</w:t>
      </w:r>
    </w:p>
    <w:p w14:paraId="607FBDD2" w14:textId="77777777" w:rsidR="00F0698D" w:rsidRDefault="00F0698D" w:rsidP="00F0698D"/>
    <w:p w14:paraId="1FA211E9" w14:textId="77777777" w:rsidR="00F0698D" w:rsidRDefault="00F0698D" w:rsidP="00F0698D">
      <w:r>
        <w:t>Animation showing the purifier pulling in dirty air and releasing clean air.</w:t>
      </w:r>
    </w:p>
    <w:p w14:paraId="2795CB59" w14:textId="77777777" w:rsidR="00F0698D" w:rsidRDefault="00F0698D" w:rsidP="00F0698D">
      <w:r>
        <w:t>Real-time app notifications on Anna's phone: "Air quality: Excellent!"</w:t>
      </w:r>
    </w:p>
    <w:p w14:paraId="38A6D58C" w14:textId="77777777" w:rsidR="00F0698D" w:rsidRDefault="00F0698D" w:rsidP="00F0698D">
      <w:r>
        <w:t>Jack runs through the living room, laughing, while Anna smiles.</w:t>
      </w:r>
    </w:p>
    <w:p w14:paraId="735B28E2" w14:textId="77777777" w:rsidR="00F0698D" w:rsidRDefault="00F0698D" w:rsidP="00F0698D">
      <w:r>
        <w:t>Voiceover:</w:t>
      </w:r>
    </w:p>
    <w:p w14:paraId="0B3C5BD1" w14:textId="77777777" w:rsidR="00F0698D" w:rsidRDefault="00F0698D" w:rsidP="00F0698D">
      <w:r>
        <w:t xml:space="preserve">"With its advanced HEPA filtration and AI-powered air quality sensors, </w:t>
      </w:r>
      <w:proofErr w:type="spellStart"/>
      <w:r>
        <w:t>PureBreathe</w:t>
      </w:r>
      <w:proofErr w:type="spellEnd"/>
      <w:r>
        <w:t xml:space="preserve"> 360 adapts to your environment, giving you and your family the clean air you deserve."</w:t>
      </w:r>
    </w:p>
    <w:p w14:paraId="259B2231" w14:textId="77777777" w:rsidR="00F0698D" w:rsidRDefault="00F0698D" w:rsidP="00F0698D"/>
    <w:p w14:paraId="4B7B6D4B" w14:textId="77777777" w:rsidR="00F0698D" w:rsidRDefault="00F0698D" w:rsidP="00F0698D">
      <w:r>
        <w:t>Scene 5: Happy Family Moment</w:t>
      </w:r>
    </w:p>
    <w:p w14:paraId="591CB8A0" w14:textId="77777777" w:rsidR="00F0698D" w:rsidRDefault="00F0698D" w:rsidP="00F0698D">
      <w:r>
        <w:t>Visuals:</w:t>
      </w:r>
    </w:p>
    <w:p w14:paraId="3DE3BEEC" w14:textId="77777777" w:rsidR="00F0698D" w:rsidRDefault="00F0698D" w:rsidP="00F0698D"/>
    <w:p w14:paraId="652033AE" w14:textId="77777777" w:rsidR="00F0698D" w:rsidRDefault="00F0698D" w:rsidP="00F0698D">
      <w:r>
        <w:t>The family enjoys dinner together in a bright, airy kitchen.</w:t>
      </w:r>
    </w:p>
    <w:p w14:paraId="1F6B9326" w14:textId="77777777" w:rsidR="00F0698D" w:rsidRDefault="00F0698D" w:rsidP="00F0698D">
      <w:r>
        <w:t>The purifier hums softly in the background, and the app displays "Pollution removed: 100%".</w:t>
      </w:r>
    </w:p>
    <w:p w14:paraId="7CF8D2B9" w14:textId="77777777" w:rsidR="00F0698D" w:rsidRDefault="00F0698D" w:rsidP="00F0698D">
      <w:r>
        <w:t>A golden retriever joins the family, wagging its tail.</w:t>
      </w:r>
    </w:p>
    <w:p w14:paraId="70B8ECB4" w14:textId="77777777" w:rsidR="00F0698D" w:rsidRDefault="00F0698D" w:rsidP="00F0698D">
      <w:r>
        <w:t>Dialogue:</w:t>
      </w:r>
    </w:p>
    <w:p w14:paraId="015DAC02" w14:textId="77777777" w:rsidR="00F0698D" w:rsidRDefault="00F0698D" w:rsidP="00F0698D">
      <w:r>
        <w:t>Anna (to Jack): "Feels good to breathe easy, doesn't it?"</w:t>
      </w:r>
    </w:p>
    <w:p w14:paraId="019C6A86" w14:textId="77777777" w:rsidR="00F0698D" w:rsidRDefault="00F0698D" w:rsidP="00F0698D">
      <w:r>
        <w:t>Jack: "Yeah! Can we take it to grandma’s house too?"</w:t>
      </w:r>
    </w:p>
    <w:p w14:paraId="68AF4715" w14:textId="77777777" w:rsidR="00F0698D" w:rsidRDefault="00F0698D" w:rsidP="00F0698D"/>
    <w:p w14:paraId="2746E302" w14:textId="77777777" w:rsidR="00F0698D" w:rsidRDefault="00F0698D" w:rsidP="00F0698D">
      <w:r>
        <w:t>Voiceover (warm):</w:t>
      </w:r>
    </w:p>
    <w:p w14:paraId="657F7DF2" w14:textId="77777777" w:rsidR="00F0698D" w:rsidRDefault="00F0698D" w:rsidP="00F0698D">
      <w:r>
        <w:t>"</w:t>
      </w:r>
      <w:proofErr w:type="spellStart"/>
      <w:r>
        <w:t>PureBreathe</w:t>
      </w:r>
      <w:proofErr w:type="spellEnd"/>
      <w:r>
        <w:t xml:space="preserve"> 360. Clean air, wherever life takes you."</w:t>
      </w:r>
    </w:p>
    <w:p w14:paraId="670F8BEC" w14:textId="77777777" w:rsidR="00F0698D" w:rsidRDefault="00F0698D" w:rsidP="00F0698D"/>
    <w:p w14:paraId="5A77C2DC" w14:textId="77777777" w:rsidR="00F0698D" w:rsidRDefault="00F0698D" w:rsidP="00F0698D">
      <w:r>
        <w:t>Closing Scene</w:t>
      </w:r>
    </w:p>
    <w:p w14:paraId="3F7B61DD" w14:textId="77777777" w:rsidR="00F0698D" w:rsidRDefault="00F0698D" w:rsidP="00F0698D">
      <w:r>
        <w:t>Visuals:</w:t>
      </w:r>
    </w:p>
    <w:p w14:paraId="7B66435B" w14:textId="77777777" w:rsidR="00F0698D" w:rsidRDefault="00F0698D" w:rsidP="00F0698D"/>
    <w:p w14:paraId="1D3305BA" w14:textId="77777777" w:rsidR="00F0698D" w:rsidRDefault="00F0698D" w:rsidP="00F0698D">
      <w:r>
        <w:t>The purifier placed prominently in the living room, blending seamlessly with the décor.</w:t>
      </w:r>
    </w:p>
    <w:p w14:paraId="496F7A39" w14:textId="77777777" w:rsidR="00F0698D" w:rsidRDefault="00F0698D" w:rsidP="00F0698D">
      <w:r>
        <w:t>Bold text appears: "Breathe Pure. Live Fully."</w:t>
      </w:r>
    </w:p>
    <w:p w14:paraId="54B0CBC0" w14:textId="77777777" w:rsidR="00F0698D" w:rsidRDefault="00F0698D" w:rsidP="00F0698D">
      <w:r>
        <w:t>Voiceover:</w:t>
      </w:r>
    </w:p>
    <w:p w14:paraId="1D8565EF" w14:textId="77777777" w:rsidR="00F0698D" w:rsidRDefault="00F0698D" w:rsidP="00F0698D">
      <w:r>
        <w:lastRenderedPageBreak/>
        <w:t xml:space="preserve">"Available online and in stores. </w:t>
      </w:r>
      <w:proofErr w:type="spellStart"/>
      <w:r>
        <w:t>PureBreathe</w:t>
      </w:r>
      <w:proofErr w:type="spellEnd"/>
      <w:r>
        <w:t xml:space="preserve"> 360—because every breath matters."</w:t>
      </w:r>
    </w:p>
    <w:p w14:paraId="21A44BDB" w14:textId="77777777" w:rsidR="00F0698D" w:rsidRDefault="00F0698D" w:rsidP="00F0698D"/>
    <w:p w14:paraId="36FED5B8" w14:textId="77777777" w:rsidR="00F0698D" w:rsidRDefault="00F0698D" w:rsidP="00F0698D">
      <w:r>
        <w:t>Call to Action</w:t>
      </w:r>
    </w:p>
    <w:p w14:paraId="6959C06B" w14:textId="77777777" w:rsidR="00F0698D" w:rsidRDefault="00F0698D" w:rsidP="00F0698D">
      <w:r>
        <w:t>Visuals:</w:t>
      </w:r>
    </w:p>
    <w:p w14:paraId="3337BB23" w14:textId="77777777" w:rsidR="00F0698D" w:rsidRDefault="00F0698D" w:rsidP="00F0698D"/>
    <w:p w14:paraId="7C1307A0" w14:textId="77777777" w:rsidR="00F0698D" w:rsidRDefault="00F0698D" w:rsidP="00F0698D">
      <w:r>
        <w:t>Website link and QR code appear on-screen.</w:t>
      </w:r>
    </w:p>
    <w:p w14:paraId="01188422" w14:textId="77777777" w:rsidR="00F0698D" w:rsidRDefault="00F0698D" w:rsidP="00F0698D">
      <w:r>
        <w:t>Social media icons fade in.</w:t>
      </w:r>
    </w:p>
    <w:p w14:paraId="2491BB55" w14:textId="77777777" w:rsidR="00F0698D" w:rsidRDefault="00F0698D" w:rsidP="00F0698D">
      <w:r>
        <w:t>Tagline: "Order now and get free filters for a year!"</w:t>
      </w:r>
    </w:p>
    <w:p w14:paraId="05CC8174" w14:textId="77777777" w:rsidR="00F0698D" w:rsidRDefault="00F0698D" w:rsidP="00F0698D">
      <w:r>
        <w:t>Voiceover (energetic):</w:t>
      </w:r>
    </w:p>
    <w:p w14:paraId="118EE864" w14:textId="77777777" w:rsidR="00F0698D" w:rsidRDefault="00F0698D" w:rsidP="00F0698D">
      <w:r>
        <w:t>"Visit PureBreathe.com or your nearest retailer today!"</w:t>
      </w:r>
    </w:p>
    <w:p w14:paraId="32760AB9" w14:textId="77777777" w:rsidR="00F0698D" w:rsidRDefault="00F0698D" w:rsidP="00F0698D"/>
    <w:p w14:paraId="16330820" w14:textId="75863ADA" w:rsidR="00B2184D" w:rsidRDefault="00F0698D" w:rsidP="00F0698D">
      <w:r>
        <w:t>End of Commercial</w:t>
      </w:r>
    </w:p>
    <w:sectPr w:rsidR="00B2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8D"/>
    <w:rsid w:val="002A4484"/>
    <w:rsid w:val="003479B0"/>
    <w:rsid w:val="00B2184D"/>
    <w:rsid w:val="00B56341"/>
    <w:rsid w:val="00C3214A"/>
    <w:rsid w:val="00F0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2BB8B"/>
  <w15:chartTrackingRefBased/>
  <w15:docId w15:val="{4529AF9F-B73A-4797-960B-6AA60137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2251</Characters>
  <Application>Microsoft Office Word</Application>
  <DocSecurity>0</DocSecurity>
  <Lines>75</Lines>
  <Paragraphs>54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1</cp:revision>
  <cp:lastPrinted>2024-12-01T15:47:00Z</cp:lastPrinted>
  <dcterms:created xsi:type="dcterms:W3CDTF">2024-12-01T15:46:00Z</dcterms:created>
  <dcterms:modified xsi:type="dcterms:W3CDTF">2024-12-01T15:49:00Z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e9258536-57a9-44bd-a443-f01f3cce54eb</vt:lpwstr>
  </property>
</Properties>
</file>