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B3" w:rsidRDefault="00A84CB5" w:rsidP="00A84CB5">
      <w:pPr>
        <w:pStyle w:val="Subtitle"/>
        <w:jc w:val="center"/>
      </w:pPr>
      <w:r>
        <w:t>United International University</w:t>
      </w:r>
    </w:p>
    <w:p w:rsidR="00A84CB5" w:rsidRDefault="00A84CB5" w:rsidP="00A84CB5">
      <w:pPr>
        <w:pStyle w:val="Subtitle"/>
        <w:jc w:val="center"/>
      </w:pPr>
      <w:r>
        <w:t>School of Science and Engineering</w:t>
      </w:r>
    </w:p>
    <w:p w:rsidR="00A84CB5" w:rsidRDefault="00A84CB5" w:rsidP="00A84CB5">
      <w:pPr>
        <w:pStyle w:val="Subtitle"/>
        <w:jc w:val="center"/>
      </w:pPr>
      <w:r>
        <w:t>Course Title: Simulation and Modeling Laboratory</w:t>
      </w:r>
    </w:p>
    <w:p w:rsidR="00A84CB5" w:rsidRDefault="00A84CB5" w:rsidP="00A84CB5">
      <w:pPr>
        <w:pStyle w:val="Subtitle"/>
        <w:jc w:val="center"/>
      </w:pPr>
      <w:r>
        <w:t>Course Code: CSI 424</w:t>
      </w:r>
    </w:p>
    <w:p w:rsidR="00A84CB5" w:rsidRDefault="00A84CB5" w:rsidP="00A84CB5">
      <w:pPr>
        <w:pStyle w:val="Subtitle"/>
        <w:pBdr>
          <w:bottom w:val="single" w:sz="12" w:space="1" w:color="auto"/>
        </w:pBdr>
        <w:jc w:val="center"/>
      </w:pPr>
      <w:r>
        <w:t>Lab: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CB5" w:rsidTr="00A84CB5">
        <w:tc>
          <w:tcPr>
            <w:tcW w:w="9350" w:type="dxa"/>
          </w:tcPr>
          <w:p w:rsidR="00A84CB5" w:rsidRDefault="00A84CB5" w:rsidP="00A84CB5">
            <w:r w:rsidRPr="00A84CB5">
              <w:rPr>
                <w:b/>
                <w:u w:val="single"/>
              </w:rPr>
              <w:t>Problem name :</w:t>
            </w:r>
            <w:r>
              <w:t xml:space="preserve"> Pure pursuit problem</w:t>
            </w:r>
          </w:p>
        </w:tc>
      </w:tr>
      <w:tr w:rsidR="00A84CB5" w:rsidTr="00A84CB5">
        <w:tc>
          <w:tcPr>
            <w:tcW w:w="9350" w:type="dxa"/>
          </w:tcPr>
          <w:p w:rsidR="00A84CB5" w:rsidRPr="00A84CB5" w:rsidRDefault="00A84CB5" w:rsidP="00A84CB5">
            <w:pPr>
              <w:rPr>
                <w:b/>
                <w:u w:val="single"/>
              </w:rPr>
            </w:pPr>
            <w:r w:rsidRPr="00A84CB5">
              <w:rPr>
                <w:b/>
                <w:u w:val="single"/>
              </w:rPr>
              <w:t>Problem description :</w:t>
            </w:r>
          </w:p>
          <w:p w:rsidR="00A84CB5" w:rsidRPr="00A84CB5" w:rsidRDefault="00A84CB5" w:rsidP="00A84CB5">
            <w:pPr>
              <w:rPr>
                <w:rFonts w:eastAsia="Times New Roman" w:cs="Times New Roman"/>
                <w:bCs/>
              </w:rPr>
            </w:pPr>
            <w:r w:rsidRPr="00A84CB5">
              <w:rPr>
                <w:rFonts w:eastAsia="Times New Roman" w:cs="Times New Roman"/>
              </w:rPr>
              <w:t xml:space="preserve">A fighter aircraft sights an enemy bomber and flies directly toward it, in order to catch up and destroy it. </w:t>
            </w:r>
            <w:r w:rsidRPr="00A84CB5">
              <w:rPr>
                <w:rFonts w:eastAsia="Times New Roman" w:cs="Times New Roman"/>
                <w:b/>
                <w:bCs/>
              </w:rPr>
              <w:t>We have to determine whether the fighter aircraft can catch/destroy the enemy bomber or not within a given time.</w:t>
            </w:r>
          </w:p>
          <w:p w:rsidR="00A84CB5" w:rsidRDefault="00A84CB5" w:rsidP="00A84CB5"/>
        </w:tc>
      </w:tr>
      <w:tr w:rsidR="00A84CB5" w:rsidTr="002559AE">
        <w:trPr>
          <w:trHeight w:val="2888"/>
        </w:trPr>
        <w:tc>
          <w:tcPr>
            <w:tcW w:w="9350" w:type="dxa"/>
          </w:tcPr>
          <w:p w:rsidR="00A84CB5" w:rsidRPr="002559AE" w:rsidRDefault="002559AE" w:rsidP="00A84CB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Necessary theories</w:t>
            </w:r>
            <w:r w:rsidRPr="002559AE">
              <w:rPr>
                <w:b/>
                <w:u w:val="single"/>
              </w:rPr>
              <w:t xml:space="preserve">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F52D6" w:rsidTr="006F52D6">
              <w:tc>
                <w:tcPr>
                  <w:tcW w:w="9124" w:type="dxa"/>
                </w:tcPr>
                <w:p w:rsidR="006F52D6" w:rsidRDefault="006F52D6" w:rsidP="00AD3D94">
                  <w:r w:rsidRPr="006F52D6">
                    <w:rPr>
                      <w:noProof/>
                    </w:rPr>
                    <w:drawing>
                      <wp:inline distT="0" distB="0" distL="0" distR="0" wp14:anchorId="68A3945F" wp14:editId="381240FA">
                        <wp:extent cx="5943600" cy="383857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838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2D6" w:rsidTr="006F52D6">
              <w:trPr>
                <w:trHeight w:val="70"/>
              </w:trPr>
              <w:tc>
                <w:tcPr>
                  <w:tcW w:w="9124" w:type="dxa"/>
                </w:tcPr>
                <w:p w:rsidR="006F52D6" w:rsidRPr="006F52D6" w:rsidRDefault="006F52D6" w:rsidP="00AD3D94">
                  <w:pPr>
                    <w:rPr>
                      <w:noProof/>
                    </w:rPr>
                  </w:pPr>
                </w:p>
              </w:tc>
            </w:tr>
          </w:tbl>
          <w:p w:rsidR="002559AE" w:rsidRPr="006F52D6" w:rsidRDefault="006F52D6" w:rsidP="00A84CB5">
            <w:pPr>
              <w:rPr>
                <w:b/>
                <w:u w:val="single"/>
              </w:rPr>
            </w:pPr>
            <w:r w:rsidRPr="006F52D6">
              <w:rPr>
                <w:b/>
                <w:u w:val="single"/>
              </w:rPr>
              <w:t>Task description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6"/>
              <w:gridCol w:w="4858"/>
            </w:tblGrid>
            <w:tr w:rsidR="006F52D6" w:rsidTr="006F52D6">
              <w:tc>
                <w:tcPr>
                  <w:tcW w:w="4562" w:type="dxa"/>
                </w:tcPr>
                <w:p w:rsidR="006F52D6" w:rsidRDefault="006F52D6" w:rsidP="00A84CB5">
                  <w:r>
                    <w:t>Task -1 :</w:t>
                  </w:r>
                </w:p>
                <w:p w:rsidR="006F52D6" w:rsidRDefault="006F52D6" w:rsidP="00A84CB5">
                  <w:r>
                    <w:t>Marks distribution :</w:t>
                  </w:r>
                </w:p>
                <w:p w:rsidR="006F52D6" w:rsidRDefault="006F52D6" w:rsidP="00A84CB5">
                  <w:r>
                    <w:t>Code : 3</w:t>
                  </w:r>
                </w:p>
                <w:p w:rsidR="006F52D6" w:rsidRDefault="006F52D6" w:rsidP="00A84CB5">
                  <w:r>
                    <w:t>Graph : 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040"/>
                  </w:tblGrid>
                  <w:tr w:rsidR="006F52D6" w:rsidTr="006F52D6">
                    <w:trPr>
                      <w:trHeight w:val="683"/>
                    </w:trPr>
                    <w:tc>
                      <w:tcPr>
                        <w:tcW w:w="4336" w:type="dxa"/>
                      </w:tcPr>
                      <w:p w:rsidR="006F52D6" w:rsidRDefault="00875413" w:rsidP="00A84CB5"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7E4DF3F4" wp14:editId="788B068F">
                              <wp:extent cx="2447925" cy="1038225"/>
                              <wp:effectExtent l="0" t="0" r="9525" b="9525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47925" cy="1038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75413" w:rsidRDefault="00875413" w:rsidP="00A84CB5"/>
                    </w:tc>
                  </w:tr>
                </w:tbl>
                <w:p w:rsidR="006F52D6" w:rsidRDefault="006F52D6" w:rsidP="00A84CB5"/>
              </w:tc>
              <w:tc>
                <w:tcPr>
                  <w:tcW w:w="4562" w:type="dxa"/>
                </w:tcPr>
                <w:p w:rsidR="006F52D6" w:rsidRDefault="006F52D6" w:rsidP="00A84CB5">
                  <w:r>
                    <w:lastRenderedPageBreak/>
                    <w:t>Task -2 :</w:t>
                  </w:r>
                </w:p>
                <w:p w:rsidR="006F52D6" w:rsidRDefault="006F52D6" w:rsidP="00A84CB5">
                  <w:r>
                    <w:t>Marks distribution :</w:t>
                  </w:r>
                </w:p>
                <w:p w:rsidR="006F52D6" w:rsidRDefault="006F52D6" w:rsidP="00A84CB5">
                  <w:r>
                    <w:t>Code : 3</w:t>
                  </w:r>
                </w:p>
                <w:p w:rsidR="006F52D6" w:rsidRDefault="006F52D6" w:rsidP="00A84CB5">
                  <w:r>
                    <w:t>Graph : 2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32"/>
                  </w:tblGrid>
                  <w:tr w:rsidR="00875413" w:rsidTr="00875413">
                    <w:tc>
                      <w:tcPr>
                        <w:tcW w:w="4336" w:type="dxa"/>
                      </w:tcPr>
                      <w:p w:rsidR="00875413" w:rsidRDefault="00875413" w:rsidP="00A84CB5"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2D39C98F" wp14:editId="032ACD43">
                              <wp:extent cx="2838450" cy="122872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38450" cy="12287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75413" w:rsidRDefault="00875413" w:rsidP="00A84CB5"/>
              </w:tc>
            </w:tr>
          </w:tbl>
          <w:p w:rsidR="006F52D6" w:rsidRPr="00875413" w:rsidRDefault="00875413" w:rsidP="00A84CB5">
            <w:pPr>
              <w:rPr>
                <w:b/>
                <w:u w:val="single"/>
              </w:rPr>
            </w:pPr>
            <w:r w:rsidRPr="00875413">
              <w:rPr>
                <w:b/>
                <w:u w:val="single"/>
              </w:rPr>
              <w:lastRenderedPageBreak/>
              <w:t>Sample input and output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58"/>
              <w:gridCol w:w="4566"/>
            </w:tblGrid>
            <w:tr w:rsidR="007C4E53" w:rsidTr="00BA758A">
              <w:tc>
                <w:tcPr>
                  <w:tcW w:w="4562" w:type="dxa"/>
                </w:tcPr>
                <w:p w:rsidR="006D443B" w:rsidRPr="003A63E3" w:rsidRDefault="006D443B" w:rsidP="00A84CB5">
                  <w:pPr>
                    <w:rPr>
                      <w:b/>
                    </w:rPr>
                  </w:pPr>
                  <w:r w:rsidRPr="003A63E3">
                    <w:rPr>
                      <w:b/>
                    </w:rPr>
                    <w:t>Task-1 :</w:t>
                  </w:r>
                </w:p>
                <w:p w:rsidR="006D443B" w:rsidRPr="003A63E3" w:rsidRDefault="006D443B" w:rsidP="00A84CB5">
                  <w:pPr>
                    <w:rPr>
                      <w:b/>
                      <w:u w:val="single"/>
                    </w:rPr>
                  </w:pPr>
                  <w:r w:rsidRPr="003A63E3">
                    <w:rPr>
                      <w:b/>
                      <w:u w:val="single"/>
                    </w:rPr>
                    <w:t>Input :</w:t>
                  </w:r>
                </w:p>
                <w:p w:rsidR="00BA758A" w:rsidRDefault="00BA758A" w:rsidP="00A84CB5">
                  <w:r>
                    <w:t>Position of A (0,0)</w:t>
                  </w:r>
                </w:p>
                <w:p w:rsidR="00BA758A" w:rsidRDefault="00BA758A" w:rsidP="00A84CB5">
                  <w:r>
                    <w:t>Position of B(10,000,10,000)</w:t>
                  </w:r>
                </w:p>
                <w:p w:rsidR="00BA758A" w:rsidRDefault="006D443B" w:rsidP="00A84CB5">
                  <w:proofErr w:type="spellStart"/>
                  <w:r>
                    <w:t>Va</w:t>
                  </w:r>
                  <w:proofErr w:type="spellEnd"/>
                  <w:r>
                    <w:t xml:space="preserve"> = 60 m/s</w:t>
                  </w:r>
                </w:p>
                <w:p w:rsidR="006D443B" w:rsidRDefault="006D443B" w:rsidP="00A84CB5">
                  <w:r>
                    <w:t>Da(attack distance) : 1000m</w:t>
                  </w:r>
                </w:p>
                <w:p w:rsidR="006D443B" w:rsidRDefault="006D443B" w:rsidP="00A84CB5">
                  <w:r>
                    <w:t xml:space="preserve">Time </w:t>
                  </w:r>
                  <w:proofErr w:type="gramStart"/>
                  <w:r>
                    <w:t>limit :</w:t>
                  </w:r>
                  <w:proofErr w:type="gramEnd"/>
                  <w:r>
                    <w:t xml:space="preserve"> </w:t>
                  </w:r>
                  <w:r w:rsidR="003246DB">
                    <w:t>300</w:t>
                  </w:r>
                  <w:r>
                    <w:t>sec.</w:t>
                  </w:r>
                </w:p>
                <w:p w:rsidR="0039052D" w:rsidRDefault="0039052D" w:rsidP="00A84CB5">
                  <w:proofErr w:type="spellStart"/>
                  <w:r>
                    <w:t>deltaT</w:t>
                  </w:r>
                  <w:proofErr w:type="spellEnd"/>
                  <w:r>
                    <w:t xml:space="preserve"> = 2sec</w:t>
                  </w:r>
                </w:p>
                <w:p w:rsidR="006D443B" w:rsidRDefault="006D443B" w:rsidP="00A84CB5">
                  <w:proofErr w:type="spellStart"/>
                  <w:r>
                    <w:t>Vb</w:t>
                  </w:r>
                  <w:proofErr w:type="spellEnd"/>
                  <w:r>
                    <w:t xml:space="preserve"> = 50 m/s(x-coordinate changes only)</w:t>
                  </w:r>
                </w:p>
              </w:tc>
              <w:tc>
                <w:tcPr>
                  <w:tcW w:w="4562" w:type="dxa"/>
                </w:tcPr>
                <w:p w:rsidR="00BA758A" w:rsidRPr="003A63E3" w:rsidRDefault="00BA758A" w:rsidP="00A84CB5">
                  <w:pPr>
                    <w:rPr>
                      <w:b/>
                      <w:u w:val="single"/>
                    </w:rPr>
                  </w:pPr>
                  <w:r w:rsidRPr="003A63E3">
                    <w:rPr>
                      <w:b/>
                      <w:u w:val="single"/>
                    </w:rPr>
                    <w:t>Output :</w:t>
                  </w:r>
                </w:p>
                <w:p w:rsidR="00BA758A" w:rsidRDefault="003A63E3" w:rsidP="00A84CB5">
                  <w:r>
                    <w:rPr>
                      <w:noProof/>
                    </w:rPr>
                    <w:drawing>
                      <wp:inline distT="0" distB="0" distL="0" distR="0" wp14:anchorId="000D1BAD" wp14:editId="1FA7B70C">
                        <wp:extent cx="2609850" cy="14478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85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63E3" w:rsidRDefault="003A63E3" w:rsidP="00A84CB5">
                  <w:proofErr w:type="gramStart"/>
                  <w:r w:rsidRPr="003A63E3">
                    <w:t>defense</w:t>
                  </w:r>
                  <w:proofErr w:type="gramEnd"/>
                  <w:r w:rsidRPr="003A63E3">
                    <w:t xml:space="preserve"> A wins.........</w:t>
                  </w:r>
                </w:p>
              </w:tc>
            </w:tr>
            <w:tr w:rsidR="007C4E53" w:rsidTr="00BA758A">
              <w:tc>
                <w:tcPr>
                  <w:tcW w:w="4562" w:type="dxa"/>
                </w:tcPr>
                <w:p w:rsidR="00BA758A" w:rsidRPr="007C4E53" w:rsidRDefault="003A63E3" w:rsidP="00A84CB5">
                  <w:pPr>
                    <w:rPr>
                      <w:b/>
                    </w:rPr>
                  </w:pPr>
                  <w:r w:rsidRPr="007C4E53">
                    <w:rPr>
                      <w:b/>
                    </w:rPr>
                    <w:t>Task-2:</w:t>
                  </w:r>
                </w:p>
                <w:p w:rsidR="003A63E3" w:rsidRPr="007C4E53" w:rsidRDefault="003A63E3" w:rsidP="00A84CB5">
                  <w:pPr>
                    <w:rPr>
                      <w:b/>
                      <w:u w:val="single"/>
                    </w:rPr>
                  </w:pPr>
                  <w:r w:rsidRPr="007C4E53">
                    <w:rPr>
                      <w:b/>
                      <w:u w:val="single"/>
                    </w:rPr>
                    <w:t>Input :</w:t>
                  </w:r>
                </w:p>
                <w:p w:rsidR="003A63E3" w:rsidRDefault="003A63E3" w:rsidP="003A63E3">
                  <w:r>
                    <w:t>Position of A (0,1000)</w:t>
                  </w:r>
                </w:p>
                <w:p w:rsidR="003A63E3" w:rsidRDefault="003A63E3" w:rsidP="003A63E3">
                  <w:r>
                    <w:t xml:space="preserve">Position of </w:t>
                  </w:r>
                  <w:r w:rsidR="007C4E53">
                    <w:t>B</w:t>
                  </w:r>
                  <w:r>
                    <w:t xml:space="preserve"> (</w:t>
                  </w:r>
                  <w:r w:rsidR="007C4E53">
                    <w:t>1200</w:t>
                  </w:r>
                  <w:r>
                    <w:t>0,</w:t>
                  </w:r>
                  <w:r w:rsidR="007C4E53">
                    <w:t>200</w:t>
                  </w:r>
                  <w:r>
                    <w:t>0)</w:t>
                  </w:r>
                </w:p>
                <w:p w:rsidR="007C4E53" w:rsidRDefault="007C4E53" w:rsidP="007C4E53">
                  <w:r>
                    <w:t>Position of C (10000,10000)</w:t>
                  </w:r>
                </w:p>
                <w:p w:rsidR="007C4E53" w:rsidRDefault="007C4E53" w:rsidP="007C4E53">
                  <w:r>
                    <w:t>Position of D (5000,15000)</w:t>
                  </w:r>
                </w:p>
                <w:p w:rsidR="007C4E53" w:rsidRDefault="007C4E53" w:rsidP="007C4E53">
                  <w:proofErr w:type="spellStart"/>
                  <w:r>
                    <w:t>Va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Vb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Vc</w:t>
                  </w:r>
                  <w:proofErr w:type="spellEnd"/>
                  <w:r>
                    <w:t xml:space="preserve"> = 60 m/s</w:t>
                  </w:r>
                </w:p>
                <w:p w:rsidR="007C4E53" w:rsidRDefault="007C4E53" w:rsidP="007C4E53">
                  <w:proofErr w:type="spellStart"/>
                  <w:r>
                    <w:t>Vd</w:t>
                  </w:r>
                  <w:proofErr w:type="spellEnd"/>
                  <w:r>
                    <w:t xml:space="preserve"> = 60 m/s(x-coordinate changes only)</w:t>
                  </w:r>
                </w:p>
                <w:p w:rsidR="007C4E53" w:rsidRDefault="007C4E53" w:rsidP="007C4E53">
                  <w:r>
                    <w:t>Da(attack distance) : 1000m</w:t>
                  </w:r>
                </w:p>
                <w:p w:rsidR="007C4E53" w:rsidRDefault="007C4E53" w:rsidP="007C4E53">
                  <w:r>
                    <w:t xml:space="preserve">Time </w:t>
                  </w:r>
                  <w:proofErr w:type="gramStart"/>
                  <w:r>
                    <w:t>limit :</w:t>
                  </w:r>
                  <w:proofErr w:type="gramEnd"/>
                  <w:r>
                    <w:t xml:space="preserve"> 300sec.</w:t>
                  </w:r>
                </w:p>
                <w:p w:rsidR="003A63E3" w:rsidRDefault="00EF60BD" w:rsidP="00EF60BD">
                  <w:proofErr w:type="spellStart"/>
                  <w:r>
                    <w:t>deltaT</w:t>
                  </w:r>
                  <w:proofErr w:type="spellEnd"/>
                  <w:r>
                    <w:t xml:space="preserve"> = 2sec</w:t>
                  </w:r>
                </w:p>
              </w:tc>
              <w:tc>
                <w:tcPr>
                  <w:tcW w:w="4562" w:type="dxa"/>
                </w:tcPr>
                <w:p w:rsidR="00BA758A" w:rsidRPr="007C4E53" w:rsidRDefault="003A63E3" w:rsidP="00A84CB5">
                  <w:pPr>
                    <w:rPr>
                      <w:b/>
                      <w:u w:val="single"/>
                    </w:rPr>
                  </w:pPr>
                  <w:r w:rsidRPr="007C4E53">
                    <w:rPr>
                      <w:b/>
                      <w:u w:val="single"/>
                    </w:rPr>
                    <w:t>Output :</w:t>
                  </w:r>
                </w:p>
                <w:p w:rsidR="003A63E3" w:rsidRDefault="00972753" w:rsidP="00A84CB5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</w:t>
                  </w:r>
                  <w:r w:rsidR="007C4E53">
                    <w:rPr>
                      <w:noProof/>
                    </w:rPr>
                    <w:drawing>
                      <wp:inline distT="0" distB="0" distL="0" distR="0" wp14:anchorId="297C9510" wp14:editId="0835B9D4">
                        <wp:extent cx="2762250" cy="19240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0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72753" w:rsidRDefault="00972753" w:rsidP="00A84CB5">
                  <w:r>
                    <w:rPr>
                      <w:noProof/>
                    </w:rPr>
                    <w:t xml:space="preserve">A attacks B </w:t>
                  </w:r>
                  <w:bookmarkStart w:id="0" w:name="_GoBack"/>
                  <w:bookmarkEnd w:id="0"/>
                </w:p>
              </w:tc>
            </w:tr>
          </w:tbl>
          <w:p w:rsidR="006F52D6" w:rsidRDefault="006F52D6" w:rsidP="00A84CB5"/>
        </w:tc>
      </w:tr>
    </w:tbl>
    <w:p w:rsidR="00A84CB5" w:rsidRPr="00A84CB5" w:rsidRDefault="00A84CB5" w:rsidP="00A84CB5"/>
    <w:sectPr w:rsidR="00A84CB5" w:rsidRPr="00A8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63"/>
    <w:rsid w:val="002559AE"/>
    <w:rsid w:val="003246DB"/>
    <w:rsid w:val="00387B63"/>
    <w:rsid w:val="0039052D"/>
    <w:rsid w:val="003A63E3"/>
    <w:rsid w:val="006D443B"/>
    <w:rsid w:val="006F52D6"/>
    <w:rsid w:val="007C4E53"/>
    <w:rsid w:val="008408B1"/>
    <w:rsid w:val="00875413"/>
    <w:rsid w:val="00972753"/>
    <w:rsid w:val="00A84CB5"/>
    <w:rsid w:val="00A9556B"/>
    <w:rsid w:val="00AF57A9"/>
    <w:rsid w:val="00BA758A"/>
    <w:rsid w:val="00C8231E"/>
    <w:rsid w:val="00CF4205"/>
    <w:rsid w:val="00EA77B3"/>
    <w:rsid w:val="00E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0096D-AA3B-47A2-8A36-8E98D052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CB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84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84CB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10</cp:revision>
  <dcterms:created xsi:type="dcterms:W3CDTF">2018-04-01T17:48:00Z</dcterms:created>
  <dcterms:modified xsi:type="dcterms:W3CDTF">2020-12-17T06:51:00Z</dcterms:modified>
</cp:coreProperties>
</file>