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C5E" w:rsidRDefault="00E172E0">
      <w:pPr>
        <w:pStyle w:val="Title"/>
      </w:pPr>
      <w:r>
        <w:t>Clockwork Kode Redeemer</w:t>
      </w:r>
    </w:p>
    <w:p w:rsidR="000E0746" w:rsidRDefault="000E0746" w:rsidP="000E0746">
      <w:pPr>
        <w:pStyle w:val="Heading1"/>
      </w:pPr>
      <w:r>
        <w:t>Update</w:t>
      </w:r>
    </w:p>
    <w:p w:rsidR="000E0746" w:rsidRDefault="000E0746" w:rsidP="000E0746">
      <w:pPr>
        <w:pStyle w:val="Heading2"/>
      </w:pPr>
      <w:r>
        <w:t>Web</w:t>
      </w:r>
    </w:p>
    <w:p w:rsidR="000E0746" w:rsidRDefault="000E0746" w:rsidP="000E0746"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5AD36B0" wp14:editId="2117E245">
            <wp:simplePos x="0" y="0"/>
            <wp:positionH relativeFrom="column">
              <wp:posOffset>9525</wp:posOffset>
            </wp:positionH>
            <wp:positionV relativeFrom="paragraph">
              <wp:posOffset>448310</wp:posOffset>
            </wp:positionV>
            <wp:extent cx="1609725" cy="3619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9" t="10963" r="48485" b="81161"/>
                    <a:stretch/>
                  </pic:blipFill>
                  <pic:spPr bwMode="auto"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new version (28/3/14) includes a newer mysql table. You will lose any current data in the tables, so please export them first. You can add older keys to the database later.</w:t>
      </w:r>
      <w:bookmarkStart w:id="0" w:name="_GoBack"/>
      <w:bookmarkEnd w:id="0"/>
    </w:p>
    <w:p w:rsidR="000E0746" w:rsidRPr="000E0746" w:rsidRDefault="000E0746" w:rsidP="000E0746"/>
    <w:p w:rsidR="00FF1C5E" w:rsidRDefault="00E172E0">
      <w:pPr>
        <w:pStyle w:val="Heading1"/>
      </w:pPr>
      <w:r>
        <w:t>Installation</w:t>
      </w:r>
    </w:p>
    <w:p w:rsidR="00E172E0" w:rsidRDefault="00E172E0" w:rsidP="00E172E0">
      <w:pPr>
        <w:pStyle w:val="Heading2"/>
      </w:pPr>
      <w:r>
        <w:t>Web</w:t>
      </w:r>
    </w:p>
    <w:p w:rsidR="00E172E0" w:rsidRDefault="00E172E0" w:rsidP="00E172E0">
      <w:r>
        <w:t>Extract the ‘web’ files and upload them to a website.</w:t>
      </w:r>
    </w:p>
    <w:p w:rsidR="00E172E0" w:rsidRPr="00E172E0" w:rsidRDefault="00E172E0" w:rsidP="00E172E0">
      <w:r>
        <w:t xml:space="preserve">Upload </w:t>
      </w:r>
      <w:r w:rsidR="000E0746">
        <w:t>both</w:t>
      </w:r>
      <w:r>
        <w:t xml:space="preserve"> .sql file to your clockwork database (or another)</w:t>
      </w:r>
    </w:p>
    <w:p w:rsidR="00E172E0" w:rsidRDefault="00E172E0" w:rsidP="00E172E0">
      <w:pPr>
        <w:pStyle w:val="ListParagraph"/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675C72B" wp14:editId="1F66B8EE">
            <wp:simplePos x="0" y="0"/>
            <wp:positionH relativeFrom="column">
              <wp:posOffset>9525</wp:posOffset>
            </wp:positionH>
            <wp:positionV relativeFrom="paragraph">
              <wp:posOffset>9525</wp:posOffset>
            </wp:positionV>
            <wp:extent cx="4924425" cy="38766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39744" b="5075"/>
                    <a:stretch/>
                  </pic:blipFill>
                  <pic:spPr bwMode="auto">
                    <a:xfrm>
                      <a:off x="0" y="0"/>
                      <a:ext cx="49244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  <w:r>
        <w:t>Edit config.php</w:t>
      </w:r>
    </w:p>
    <w:p w:rsidR="00E172E0" w:rsidRDefault="00E172E0" w:rsidP="00E172E0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63E47205" wp14:editId="77DD74D7">
            <wp:extent cx="3975146" cy="2266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60" t="8266" r="47436" b="51255"/>
                    <a:stretch/>
                  </pic:blipFill>
                  <pic:spPr bwMode="auto">
                    <a:xfrm>
                      <a:off x="0" y="0"/>
                      <a:ext cx="3999478" cy="228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2E0" w:rsidRDefault="00E172E0" w:rsidP="00E172E0"/>
    <w:p w:rsidR="00E172E0" w:rsidRDefault="00E172E0" w:rsidP="00E172E0">
      <w:pPr>
        <w:pStyle w:val="Heading2"/>
      </w:pPr>
      <w:r>
        <w:t>Packages</w:t>
      </w:r>
    </w:p>
    <w:p w:rsidR="00E172E0" w:rsidRDefault="00E172E0" w:rsidP="00E172E0">
      <w:r>
        <w:t>These are pretty simple,  for each ‘package’ you follow this format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>"Admin"=&gt;array(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 xml:space="preserve">"title" 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"Admin",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"color"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"danger",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 xml:space="preserve">"price" 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20.00,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"description"</w:t>
      </w:r>
      <w:r w:rsidRPr="00E172E0">
        <w:rPr>
          <w:rFonts w:ascii="Lucida Console" w:hAnsi="Lucida Console"/>
        </w:rPr>
        <w:tab/>
        <w:t>=&gt; "This will provide you with a code that grants you admin on the server.",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"number"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1</w:t>
      </w:r>
    </w:p>
    <w:p w:rsid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  <w:t>),</w:t>
      </w:r>
    </w:p>
    <w:p w:rsidR="00E172E0" w:rsidRDefault="00E172E0" w:rsidP="00E172E0">
      <w:r>
        <w:t>The colors are seen here, use the name of the button.</w:t>
      </w:r>
    </w:p>
    <w:p w:rsidR="00E172E0" w:rsidRDefault="00E172E0" w:rsidP="00E172E0">
      <w:r>
        <w:rPr>
          <w:noProof/>
          <w:lang w:val="en-GB" w:eastAsia="en-GB"/>
        </w:rPr>
        <w:drawing>
          <wp:inline distT="0" distB="0" distL="0" distR="0" wp14:anchorId="47FF93CC" wp14:editId="09F229AA">
            <wp:extent cx="5797428" cy="71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3" t="36488" r="58013" b="56100"/>
                    <a:stretch/>
                  </pic:blipFill>
                  <pic:spPr bwMode="auto">
                    <a:xfrm>
                      <a:off x="0" y="0"/>
                      <a:ext cx="5801961" cy="71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2E0" w:rsidRDefault="00F860F1" w:rsidP="00E172E0">
      <w:hyperlink r:id="rId12" w:anchor="buttons" w:history="1">
        <w:r w:rsidR="00E172E0" w:rsidRPr="00B24AC8">
          <w:rPr>
            <w:rStyle w:val="Hyperlink"/>
          </w:rPr>
          <w:t>http://getbootstrap.com/css/#buttons</w:t>
        </w:r>
      </w:hyperlink>
    </w:p>
    <w:p w:rsidR="00E172E0" w:rsidRDefault="00E172E0" w:rsidP="00E172E0">
      <w:r>
        <w:t>The “number” will be needed later, just make sure they are unique.</w:t>
      </w:r>
    </w:p>
    <w:p w:rsidR="006B2A5E" w:rsidRDefault="006B2A5E" w:rsidP="00E172E0">
      <w:pPr>
        <w:rPr>
          <w:color w:val="FF0000"/>
        </w:rPr>
      </w:pPr>
      <w:r>
        <w:t xml:space="preserve">The $paypalurl should stay at </w:t>
      </w:r>
      <w:hyperlink r:id="rId13" w:history="1">
        <w:r w:rsidRPr="00B24AC8">
          <w:rPr>
            <w:rStyle w:val="Hyperlink"/>
          </w:rPr>
          <w:t>https://www.paypal.com/cgi-bin/webscr</w:t>
        </w:r>
      </w:hyperlink>
    </w:p>
    <w:p w:rsidR="006B2A5E" w:rsidRDefault="006B2A5E" w:rsidP="006B2A5E">
      <w:pPr>
        <w:pStyle w:val="Heading2"/>
      </w:pPr>
      <w:r>
        <w:t>Paypal setup</w:t>
      </w:r>
    </w:p>
    <w:p w:rsidR="006B2A5E" w:rsidRPr="006B2A5E" w:rsidRDefault="006B2A5E" w:rsidP="006B2A5E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41549B35" wp14:editId="65D31E96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4010025" cy="17049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2" t="12543" r="18430" b="36431"/>
                    <a:stretch/>
                  </pic:blipFill>
                  <pic:spPr bwMode="auto">
                    <a:xfrm>
                      <a:off x="0" y="0"/>
                      <a:ext cx="4010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to your PayPal</w:t>
      </w:r>
    </w:p>
    <w:p w:rsidR="00E172E0" w:rsidRDefault="00E172E0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10B9B1A5" wp14:editId="3EE0B147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4380230" cy="1171575"/>
            <wp:effectExtent l="0" t="0" r="127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25940" r="46474" b="54390"/>
                    <a:stretch/>
                  </pic:blipFill>
                  <pic:spPr bwMode="auto">
                    <a:xfrm>
                      <a:off x="0" y="0"/>
                      <a:ext cx="438023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 go to My Selling Preferences</w:t>
      </w:r>
    </w:p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>
      <w:r>
        <w:t>Click Instant Payment Notifications</w:t>
      </w:r>
    </w:p>
    <w:p w:rsidR="006B2A5E" w:rsidRDefault="006B2A5E" w:rsidP="00E172E0">
      <w:r>
        <w:rPr>
          <w:noProof/>
          <w:lang w:val="en-GB" w:eastAsia="en-GB"/>
        </w:rPr>
        <w:drawing>
          <wp:inline distT="0" distB="0" distL="0" distR="0" wp14:anchorId="5CEF99D9" wp14:editId="4DE8DAF6">
            <wp:extent cx="61722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28" t="34492" r="13462" b="40422"/>
                    <a:stretch/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5E" w:rsidRDefault="006B2A5E" w:rsidP="00E172E0">
      <w:r>
        <w:t>Then “Choose”</w:t>
      </w:r>
    </w:p>
    <w:p w:rsidR="006B2A5E" w:rsidRDefault="006B2A5E" w:rsidP="00E172E0">
      <w:r>
        <w:t>In this part you enter the URL where you placed your website files, you should see a folder called ipn, inside that should be ipn.php make sure that is in the URL you enter.</w:t>
      </w:r>
    </w:p>
    <w:p w:rsidR="006B2A5E" w:rsidRDefault="006B2A5E" w:rsidP="00E172E0">
      <w:r w:rsidRPr="006B2A5E">
        <w:t>http://mygamingcommunity.com/donate/</w:t>
      </w:r>
      <w:r w:rsidRPr="006B2A5E">
        <w:rPr>
          <w:b/>
        </w:rPr>
        <w:t>ipn/ipn.php</w:t>
      </w:r>
    </w:p>
    <w:p w:rsidR="006B2A5E" w:rsidRDefault="006B2A5E" w:rsidP="00E172E0">
      <w:r>
        <w:rPr>
          <w:noProof/>
          <w:lang w:val="en-GB" w:eastAsia="en-GB"/>
        </w:rPr>
        <w:lastRenderedPageBreak/>
        <w:drawing>
          <wp:inline distT="0" distB="0" distL="0" distR="0" wp14:anchorId="0EADC680" wp14:editId="2C14A57F">
            <wp:extent cx="6254550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72" t="30787" r="20994" b="33010"/>
                    <a:stretch/>
                  </pic:blipFill>
                  <pic:spPr bwMode="auto">
                    <a:xfrm>
                      <a:off x="0" y="0"/>
                      <a:ext cx="6264872" cy="215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5E" w:rsidRDefault="006B2A5E" w:rsidP="00E172E0">
      <w:r>
        <w:t>Then Enable &amp; Save.</w:t>
      </w:r>
    </w:p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6B2A5E">
      <w:pPr>
        <w:pStyle w:val="Heading1"/>
      </w:pPr>
      <w:r>
        <w:t>Game server files</w:t>
      </w:r>
    </w:p>
    <w:p w:rsidR="006B2A5E" w:rsidRDefault="006B2A5E" w:rsidP="006B2A5E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t>IMPORTANT STEP</w:t>
      </w:r>
    </w:p>
    <w:p w:rsidR="006B2A5E" w:rsidRDefault="006B2A5E" w:rsidP="006B2A5E">
      <w:pPr>
        <w:rPr>
          <w:b/>
          <w:color w:val="FF0000"/>
        </w:rPr>
      </w:pPr>
      <w:r w:rsidRPr="006B2A5E">
        <w:rPr>
          <w:b/>
          <w:color w:val="FF0000"/>
          <w:highlight w:val="yellow"/>
        </w:rPr>
        <w:t>You need to place the gmsv_mysqloo_win32.dll into /garrysmod/lua/bin</w:t>
      </w:r>
      <w:r>
        <w:rPr>
          <w:b/>
          <w:color w:val="FF0000"/>
        </w:rPr>
        <w:t xml:space="preserve"> </w:t>
      </w:r>
    </w:p>
    <w:p w:rsidR="006B2A5E" w:rsidRPr="006B2A5E" w:rsidRDefault="006B2A5E" w:rsidP="006B2A5E">
      <w:r w:rsidRPr="006B2A5E">
        <w:t xml:space="preserve">Then just upload the plugin files to the clockwork directory. </w:t>
      </w:r>
    </w:p>
    <w:p w:rsidR="006B2A5E" w:rsidRPr="006B2A5E" w:rsidRDefault="006B2A5E" w:rsidP="006B2A5E">
      <w:r w:rsidRPr="006B2A5E">
        <w:t>Open sv_plugin.lua</w:t>
      </w:r>
    </w:p>
    <w:p w:rsidR="006B2A5E" w:rsidRDefault="006B2A5E" w:rsidP="006B2A5E">
      <w:r w:rsidRPr="006B2A5E">
        <w:t>The first thing you will see is packages</w:t>
      </w:r>
      <w:r>
        <w:t xml:space="preserve">. I have provided 4 default packages, but you see the number in the [] ? That is the number from the web file step I told you to remember. </w:t>
      </w:r>
      <w:r w:rsidR="007673D2">
        <w:t>Fill it in likewise. I have given you some sample functions that can be done, like whitelists and tokens. If you have no idea how to change them you should ask someone.</w:t>
      </w:r>
    </w:p>
    <w:p w:rsidR="007673D2" w:rsidRPr="007673D2" w:rsidRDefault="007673D2" w:rsidP="006B2A5E">
      <w:pPr>
        <w:rPr>
          <w:b/>
          <w:color w:val="FF0000"/>
        </w:rPr>
      </w:pPr>
      <w:r w:rsidRPr="007673D2">
        <w:rPr>
          <w:b/>
          <w:color w:val="FF0000"/>
          <w:highlight w:val="yellow"/>
        </w:rPr>
        <w:t>For some reason the flag code I used didn’t work. So I don’t know how to give flags yet</w:t>
      </w:r>
      <w:r>
        <w:rPr>
          <w:b/>
          <w:color w:val="FF0000"/>
        </w:rPr>
        <w:t xml:space="preserve"> </w:t>
      </w:r>
    </w:p>
    <w:p w:rsidR="006B2A5E" w:rsidRDefault="006B2A5E" w:rsidP="006B2A5E">
      <w:r>
        <w:rPr>
          <w:noProof/>
          <w:lang w:val="en-GB" w:eastAsia="en-GB"/>
        </w:rPr>
        <w:lastRenderedPageBreak/>
        <w:drawing>
          <wp:inline distT="0" distB="0" distL="0" distR="0" wp14:anchorId="65076355" wp14:editId="0912806A">
            <wp:extent cx="5581650" cy="3608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67" t="19669" r="27563" b="16192"/>
                    <a:stretch/>
                  </pic:blipFill>
                  <pic:spPr bwMode="auto">
                    <a:xfrm>
                      <a:off x="0" y="0"/>
                      <a:ext cx="5583883" cy="361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3D2" w:rsidRDefault="007673D2" w:rsidP="006B2A5E">
      <w:r>
        <w:t xml:space="preserve">Once you have done that on line 46, you see </w:t>
      </w:r>
    </w:p>
    <w:p w:rsidR="007673D2" w:rsidRDefault="007673D2" w:rsidP="006B2A5E">
      <w:r>
        <w:rPr>
          <w:noProof/>
          <w:lang w:val="en-GB" w:eastAsia="en-GB"/>
        </w:rPr>
        <w:drawing>
          <wp:inline distT="0" distB="0" distL="0" distR="0" wp14:anchorId="48973A57" wp14:editId="21885BF4">
            <wp:extent cx="5161280" cy="3048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782" t="60433" r="45513" b="35291"/>
                    <a:stretch/>
                  </pic:blipFill>
                  <pic:spPr bwMode="auto">
                    <a:xfrm>
                      <a:off x="0" y="0"/>
                      <a:ext cx="5161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3D2" w:rsidRDefault="007673D2" w:rsidP="006B2A5E">
      <w:pPr>
        <w:rPr>
          <w:b/>
        </w:rPr>
      </w:pPr>
      <w:r>
        <w:t xml:space="preserve">Fill that in with your database information. The format is: </w:t>
      </w:r>
      <w:r w:rsidRPr="007673D2">
        <w:rPr>
          <w:b/>
        </w:rPr>
        <w:t>host,username,password,database,port</w:t>
      </w:r>
    </w:p>
    <w:p w:rsidR="007673D2" w:rsidRDefault="007673D2" w:rsidP="006B2A5E">
      <w:pPr>
        <w:rPr>
          <w:b/>
        </w:rPr>
      </w:pPr>
    </w:p>
    <w:p w:rsidR="007673D2" w:rsidRDefault="007673D2" w:rsidP="007673D2">
      <w:pPr>
        <w:pStyle w:val="Heading1"/>
      </w:pPr>
      <w:r>
        <w:t>Done!</w:t>
      </w:r>
    </w:p>
    <w:p w:rsidR="007673D2" w:rsidRDefault="007673D2" w:rsidP="007673D2">
      <w:r>
        <w:t>That was simple right! (lol). Since we did all that lets check some stuff.</w:t>
      </w:r>
    </w:p>
    <w:p w:rsidR="007673D2" w:rsidRDefault="007673D2" w:rsidP="007673D2">
      <w:pPr>
        <w:rPr>
          <w:color w:val="FF0000"/>
        </w:rPr>
      </w:pPr>
      <w:r w:rsidRPr="007673D2">
        <w:rPr>
          <w:color w:val="FF0000"/>
          <w:highlight w:val="yellow"/>
        </w:rPr>
        <w:t>Is the MySQL info correct in both the website and gameserver?</w:t>
      </w:r>
    </w:p>
    <w:p w:rsidR="007673D2" w:rsidRDefault="007673D2" w:rsidP="007673D2">
      <w:pPr>
        <w:rPr>
          <w:color w:val="FF0000"/>
        </w:rPr>
      </w:pPr>
      <w:r w:rsidRPr="007673D2">
        <w:rPr>
          <w:color w:val="FF0000"/>
          <w:highlight w:val="yellow"/>
        </w:rPr>
        <w:t>Do the package numbers match in both parts?</w:t>
      </w:r>
    </w:p>
    <w:p w:rsidR="007673D2" w:rsidRDefault="007673D2" w:rsidP="007673D2">
      <w:pPr>
        <w:rPr>
          <w:color w:val="FF0000"/>
        </w:rPr>
      </w:pPr>
      <w:r w:rsidRPr="007673D2">
        <w:rPr>
          <w:color w:val="FF0000"/>
          <w:highlight w:val="yellow"/>
        </w:rPr>
        <w:t>Did you set your IPN url?</w:t>
      </w:r>
    </w:p>
    <w:p w:rsidR="007673D2" w:rsidRPr="007673D2" w:rsidRDefault="007673D2" w:rsidP="007673D2">
      <w:r>
        <w:t>Help will be available in the thread. To use keys, people have to type /redeem in game.</w:t>
      </w:r>
    </w:p>
    <w:sectPr w:rsidR="007673D2" w:rsidRPr="007673D2">
      <w:head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0F1" w:rsidRDefault="00F860F1">
      <w:pPr>
        <w:spacing w:after="0" w:line="240" w:lineRule="auto"/>
      </w:pPr>
      <w:r>
        <w:separator/>
      </w:r>
    </w:p>
  </w:endnote>
  <w:endnote w:type="continuationSeparator" w:id="0">
    <w:p w:rsidR="00F860F1" w:rsidRDefault="00F86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0F1" w:rsidRDefault="00F860F1">
      <w:pPr>
        <w:spacing w:after="0" w:line="240" w:lineRule="auto"/>
      </w:pPr>
      <w:r>
        <w:separator/>
      </w:r>
    </w:p>
  </w:footnote>
  <w:footnote w:type="continuationSeparator" w:id="0">
    <w:p w:rsidR="00F860F1" w:rsidRDefault="00F86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2E0" w:rsidRPr="00E172E0" w:rsidRDefault="000E0746">
    <w:pPr>
      <w:pStyle w:val="Header"/>
      <w:rPr>
        <w:lang w:val="en-GB"/>
      </w:rPr>
    </w:pPr>
    <w:r>
      <w:rPr>
        <w:lang w:val="en-GB"/>
      </w:rPr>
      <w:t>By Tru</w:t>
    </w:r>
    <w:r>
      <w:rPr>
        <w:lang w:val="en-GB"/>
      </w:rPr>
      <w:tab/>
      <w:t>V0.3</w:t>
    </w:r>
    <w:r w:rsidR="00E172E0">
      <w:rPr>
        <w:lang w:val="en-GB"/>
      </w:rPr>
      <w:tab/>
      <w:t>17/3/14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1F0311"/>
    <w:multiLevelType w:val="hybridMultilevel"/>
    <w:tmpl w:val="7F844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2E0"/>
    <w:rsid w:val="000E0746"/>
    <w:rsid w:val="006B2A5E"/>
    <w:rsid w:val="007673D2"/>
    <w:rsid w:val="00E10182"/>
    <w:rsid w:val="00E172E0"/>
    <w:rsid w:val="00F860F1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92162D-0955-436C-88F0-A7CCB0956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172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2E0"/>
  </w:style>
  <w:style w:type="paragraph" w:styleId="Footer">
    <w:name w:val="footer"/>
    <w:basedOn w:val="Normal"/>
    <w:link w:val="FooterChar"/>
    <w:uiPriority w:val="99"/>
    <w:unhideWhenUsed/>
    <w:rsid w:val="00E172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2E0"/>
  </w:style>
  <w:style w:type="character" w:styleId="Hyperlink">
    <w:name w:val="Hyperlink"/>
    <w:basedOn w:val="DefaultParagraphFont"/>
    <w:uiPriority w:val="99"/>
    <w:unhideWhenUsed/>
    <w:rsid w:val="00E172E0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aypal.com/cgi-bin/webscr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getbootstrap.com/css/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E1F4A8-250D-4122-954F-729835A24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30</TotalTime>
  <Pages>5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Savory</dc:creator>
  <cp:keywords/>
  <cp:lastModifiedBy>Alex Savory</cp:lastModifiedBy>
  <cp:revision>2</cp:revision>
  <dcterms:created xsi:type="dcterms:W3CDTF">2014-03-17T20:21:00Z</dcterms:created>
  <dcterms:modified xsi:type="dcterms:W3CDTF">2014-03-28T21:52:00Z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