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1CC" w:rsidRDefault="0063651B">
      <w:r>
        <w:t>Mfbbfkjsdfkdfkdsf</w:t>
      </w:r>
    </w:p>
    <w:p w:rsidR="0063651B" w:rsidRDefault="0063651B">
      <w:r>
        <w:t xml:space="preserve"> D’pifjdifsdj</w:t>
      </w:r>
    </w:p>
    <w:p w:rsidR="0063651B" w:rsidRDefault="0063651B">
      <w:r>
        <w:t xml:space="preserve">Pfoj  idf fdijfoidf  </w:t>
      </w:r>
    </w:p>
    <w:p w:rsidR="0063651B" w:rsidRDefault="0063651B">
      <w:r>
        <w:t>Dpf si</w:t>
      </w:r>
    </w:p>
    <w:p w:rsidR="0063651B" w:rsidRDefault="0063651B">
      <w:r>
        <w:t>Df so</w:t>
      </w:r>
    </w:p>
    <w:p w:rsidR="0063651B" w:rsidRDefault="0063651B">
      <w:r>
        <w:t>Djf  sodf sdo</w:t>
      </w:r>
    </w:p>
    <w:p w:rsidR="0063651B" w:rsidRDefault="0063651B">
      <w:r>
        <w:t xml:space="preserve">Jf </w:t>
      </w:r>
      <w:bookmarkStart w:id="0" w:name="_GoBack"/>
      <w:bookmarkEnd w:id="0"/>
    </w:p>
    <w:sectPr w:rsidR="00636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27"/>
    <w:rsid w:val="00306F27"/>
    <w:rsid w:val="0063651B"/>
    <w:rsid w:val="00BB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Ishant Upadhyay</dc:creator>
  <cp:keywords/>
  <dc:description/>
  <cp:lastModifiedBy>Ishant Upadhyay</cp:lastModifiedBy>
  <cp:revision>2</cp:revision>
  <dcterms:created xsi:type="dcterms:W3CDTF">2015-02-16T18:13:00Z</dcterms:created>
  <dcterms:modified xsi:type="dcterms:W3CDTF">2015-02-16T18:13:00Z</dcterms:modified>
</cp:coreProperties>
</file>