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8E" w:rsidRDefault="00CE438E" w:rsidP="00CE438E"/>
    <w:p w:rsidR="00CE438E" w:rsidRDefault="00CE438E" w:rsidP="00CE438E"/>
    <w:p w:rsidR="00CE438E" w:rsidRDefault="00CE438E" w:rsidP="00CE438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BB65D6" w:rsidTr="00C37CBC">
        <w:tc>
          <w:tcPr>
            <w:tcW w:w="9338" w:type="dxa"/>
            <w:gridSpan w:val="4"/>
          </w:tcPr>
          <w:p w:rsidR="00CE438E" w:rsidRDefault="00CE438E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CE438E" w:rsidRDefault="00CE438E" w:rsidP="00C37CBC">
            <w:r>
              <w:t>Проверка пустого поля Город</w:t>
            </w:r>
          </w:p>
          <w:p w:rsidR="00CE438E" w:rsidRPr="00FE3A33" w:rsidRDefault="00CE438E" w:rsidP="00FB62B6">
            <w:pPr>
              <w:rPr>
                <w:lang w:val="en-US"/>
              </w:rPr>
            </w:pPr>
          </w:p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r>
              <w:t>Получить сообщение под полем Город</w:t>
            </w:r>
            <w:r w:rsidRPr="00863089">
              <w:t>:</w:t>
            </w:r>
          </w:p>
          <w:p w:rsidR="00CE438E" w:rsidRDefault="00CE438E" w:rsidP="00C37CBC">
            <w:pPr>
              <w:rPr>
                <w:color w:val="6AA84F"/>
              </w:rPr>
            </w:pPr>
            <w:r>
              <w:t>"Поле обязательное"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Нажать на поле Город и ничего не вводить</w:t>
            </w:r>
          </w:p>
          <w:p w:rsidR="00CE438E" w:rsidRDefault="00CE438E" w:rsidP="00C37CBC"/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Pr="00A460CA" w:rsidRDefault="00CE438E" w:rsidP="00C37CBC">
            <w:r w:rsidRPr="00A460CA">
              <w:t>1</w:t>
            </w:r>
          </w:p>
        </w:tc>
        <w:tc>
          <w:tcPr>
            <w:tcW w:w="3912" w:type="dxa"/>
            <w:gridSpan w:val="2"/>
          </w:tcPr>
          <w:p w:rsidR="00CE438E" w:rsidRPr="002F5729" w:rsidRDefault="00CE438E" w:rsidP="00C37CBC"/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p w:rsidR="00CE438E" w:rsidRDefault="00CE438E" w:rsidP="00CE438E"/>
    <w:p w:rsidR="00CE438E" w:rsidRPr="00BA5144" w:rsidRDefault="00CE438E" w:rsidP="00CE43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8E34F4" w:rsidTr="00C37CBC">
        <w:tc>
          <w:tcPr>
            <w:tcW w:w="9338" w:type="dxa"/>
            <w:gridSpan w:val="4"/>
          </w:tcPr>
          <w:p w:rsidR="00CE438E" w:rsidRDefault="00CE438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E438E" w:rsidRDefault="00CE438E" w:rsidP="00C37CBC">
            <w:r>
              <w:t>Проверка возможности ввода символов</w:t>
            </w:r>
            <w:proofErr w:type="gramStart"/>
            <w:r>
              <w:t xml:space="preserve"> </w:t>
            </w:r>
            <w:r w:rsidRPr="00BB65D6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 w:rsidRPr="00BB65D6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:_*%#(){}[]/+^$@)</w:t>
            </w:r>
            <w:r w:rsidRPr="00856D0E"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 </w:t>
            </w:r>
            <w:proofErr w:type="gramEnd"/>
            <w:r>
              <w:rPr>
                <w:rFonts w:eastAsia="Arial"/>
                <w:color w:val="333333"/>
              </w:rPr>
              <w:t>в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 </w:t>
            </w:r>
            <w:r>
              <w:t>поле Город</w:t>
            </w:r>
          </w:p>
          <w:p w:rsidR="00CE438E" w:rsidRPr="008E34F4" w:rsidRDefault="00CE438E" w:rsidP="00C37CBC"/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r>
              <w:t>Получить сообщение под полем Город</w:t>
            </w:r>
            <w:r w:rsidRPr="00863089">
              <w:t>:</w:t>
            </w:r>
          </w:p>
          <w:p w:rsidR="00CE438E" w:rsidRDefault="00CE438E" w:rsidP="00C37CBC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RPr="00557D6F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Ввести в поле Город строку </w:t>
            </w:r>
          </w:p>
          <w:p w:rsidR="00CE438E" w:rsidRDefault="00CE438E" w:rsidP="00C37CBC">
            <w:r>
              <w:t>с символами</w:t>
            </w:r>
          </w:p>
          <w:p w:rsidR="00CE438E" w:rsidRPr="00557D6F" w:rsidRDefault="00CE438E" w:rsidP="00C37CBC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(~&amp;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()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*</w:t>
            </w:r>
            <w:r>
              <w:t>"</w:t>
            </w:r>
            <w:r w:rsidRPr="00E3439A">
              <w:t>'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%#(){}[]/+^$@)</w:t>
            </w:r>
          </w:p>
          <w:p w:rsidR="00CE438E" w:rsidRPr="00557D6F" w:rsidRDefault="00CE438E" w:rsidP="00C37CBC">
            <w:pPr>
              <w:rPr>
                <w:lang w:val="en-US"/>
              </w:rPr>
            </w:pPr>
          </w:p>
        </w:tc>
        <w:tc>
          <w:tcPr>
            <w:tcW w:w="3560" w:type="dxa"/>
            <w:vMerge/>
          </w:tcPr>
          <w:p w:rsidR="00CE438E" w:rsidRPr="00557D6F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Очистить поле Город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p w:rsidR="00CE438E" w:rsidRDefault="00CE438E" w:rsidP="00CE438E"/>
    <w:p w:rsidR="00CE438E" w:rsidRDefault="00CE438E" w:rsidP="00CE438E"/>
    <w:p w:rsidR="00B15387" w:rsidRDefault="00B15387" w:rsidP="00CE438E"/>
    <w:p w:rsidR="00B15387" w:rsidRDefault="00B15387" w:rsidP="00CE438E">
      <w:bookmarkStart w:id="0" w:name="_GoBack"/>
      <w:bookmarkEnd w:id="0"/>
    </w:p>
    <w:p w:rsidR="00CE438E" w:rsidRDefault="00CE438E" w:rsidP="00CE438E"/>
    <w:p w:rsidR="00CE438E" w:rsidRDefault="00CE438E" w:rsidP="00CE438E"/>
    <w:p w:rsidR="00CE438E" w:rsidRDefault="00CE438E" w:rsidP="00CE438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F04870" w:rsidTr="00C37CBC">
        <w:tc>
          <w:tcPr>
            <w:tcW w:w="9338" w:type="dxa"/>
            <w:gridSpan w:val="4"/>
          </w:tcPr>
          <w:p w:rsidR="00CE438E" w:rsidRDefault="00CE438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E438E" w:rsidRPr="00F04870" w:rsidRDefault="00CE438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букв русского </w:t>
            </w:r>
            <w:r>
              <w:t>алфавита и дефиса в поле Город</w:t>
            </w:r>
          </w:p>
          <w:p w:rsidR="00CE438E" w:rsidRPr="00F04870" w:rsidRDefault="00CE438E" w:rsidP="00C37CBC"/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pPr>
              <w:jc w:val="center"/>
            </w:pPr>
            <w:r>
              <w:t>В правом краю поля Город появляется зелёная галочка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RPr="00557D6F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Ввести в поле Город строку </w:t>
            </w:r>
          </w:p>
          <w:p w:rsidR="00CE438E" w:rsidRPr="00C34587" w:rsidRDefault="00CE438E" w:rsidP="00C37CBC">
            <w:r>
              <w:t>буквы русского алфавита и дефис</w:t>
            </w:r>
          </w:p>
          <w:p w:rsidR="00CE438E" w:rsidRPr="00FE3A33" w:rsidRDefault="00CE438E" w:rsidP="00C37CBC"/>
        </w:tc>
        <w:tc>
          <w:tcPr>
            <w:tcW w:w="3560" w:type="dxa"/>
            <w:vMerge/>
          </w:tcPr>
          <w:p w:rsidR="00CE438E" w:rsidRPr="00FE3A33" w:rsidRDefault="00CE438E" w:rsidP="00C37CBC"/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Очистить поле Город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7A3D93" w:rsidTr="00C37CBC">
        <w:tc>
          <w:tcPr>
            <w:tcW w:w="9338" w:type="dxa"/>
            <w:gridSpan w:val="4"/>
          </w:tcPr>
          <w:p w:rsidR="00CE438E" w:rsidRDefault="00CE438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E438E" w:rsidRPr="007A3D93" w:rsidRDefault="00CE438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букв латинского </w:t>
            </w:r>
            <w:r>
              <w:t>алфавита и дефиса в поле Город</w:t>
            </w:r>
          </w:p>
          <w:p w:rsidR="00CE438E" w:rsidRPr="007A3D93" w:rsidRDefault="00CE438E" w:rsidP="00C37CBC"/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pPr>
              <w:jc w:val="center"/>
            </w:pPr>
            <w:r>
              <w:t>В правом краю поля Город появляется зелёная галочка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RPr="00247449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Ввести в поле Город строку </w:t>
            </w:r>
          </w:p>
          <w:p w:rsidR="00CE438E" w:rsidRPr="00C34587" w:rsidRDefault="00CE438E" w:rsidP="00C37CBC">
            <w:r>
              <w:t>буквы латинского алфавита</w:t>
            </w:r>
          </w:p>
          <w:p w:rsidR="00CE438E" w:rsidRPr="00247449" w:rsidRDefault="00CE438E" w:rsidP="00C37CBC"/>
        </w:tc>
        <w:tc>
          <w:tcPr>
            <w:tcW w:w="3560" w:type="dxa"/>
            <w:vMerge/>
          </w:tcPr>
          <w:p w:rsidR="00CE438E" w:rsidRPr="00247449" w:rsidRDefault="00CE438E" w:rsidP="00C37CBC"/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Очистить поле Город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p w:rsidR="00CE438E" w:rsidRDefault="00CE438E" w:rsidP="00CE438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89733D" w:rsidTr="00C37CBC">
        <w:tc>
          <w:tcPr>
            <w:tcW w:w="9338" w:type="dxa"/>
            <w:gridSpan w:val="4"/>
          </w:tcPr>
          <w:p w:rsidR="00CE438E" w:rsidRDefault="00CE438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E438E" w:rsidRPr="0089733D" w:rsidRDefault="00CE438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букв русского и латинского алфавита и дефиса в поле Город    </w:t>
            </w:r>
          </w:p>
          <w:p w:rsidR="00CE438E" w:rsidRPr="0089733D" w:rsidRDefault="00CE438E" w:rsidP="00C37CBC"/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r>
              <w:t>Получить сообщение под полем Город</w:t>
            </w:r>
            <w:r w:rsidRPr="00863089">
              <w:t>:</w:t>
            </w:r>
          </w:p>
          <w:p w:rsidR="00CE438E" w:rsidRDefault="00CE438E" w:rsidP="00C37CBC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RPr="00247449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Ввести в поле Город строку </w:t>
            </w:r>
          </w:p>
          <w:p w:rsidR="00CE438E" w:rsidRPr="00C34587" w:rsidRDefault="00CE438E" w:rsidP="00C37CBC">
            <w:r>
              <w:t>буквы латинского и русского алфавита</w:t>
            </w:r>
          </w:p>
          <w:p w:rsidR="00CE438E" w:rsidRPr="00247449" w:rsidRDefault="00CE438E" w:rsidP="00C37CBC"/>
        </w:tc>
        <w:tc>
          <w:tcPr>
            <w:tcW w:w="3560" w:type="dxa"/>
            <w:vMerge/>
          </w:tcPr>
          <w:p w:rsidR="00CE438E" w:rsidRPr="00247449" w:rsidRDefault="00CE438E" w:rsidP="00C37CBC"/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Очистить поле Город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p w:rsidR="00CE438E" w:rsidRDefault="00CE438E" w:rsidP="00CE438E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CE438E" w:rsidTr="00C37CBC">
        <w:tc>
          <w:tcPr>
            <w:tcW w:w="1866" w:type="dxa"/>
          </w:tcPr>
          <w:p w:rsidR="00CE438E" w:rsidRDefault="00CE438E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CE438E" w:rsidRDefault="00CE438E" w:rsidP="00C37CBC"/>
        </w:tc>
        <w:tc>
          <w:tcPr>
            <w:tcW w:w="1868" w:type="dxa"/>
          </w:tcPr>
          <w:p w:rsidR="00CE438E" w:rsidRDefault="00CE438E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CE438E" w:rsidRDefault="00CE438E" w:rsidP="00C37CBC">
            <w:r>
              <w:t>1</w:t>
            </w:r>
          </w:p>
          <w:p w:rsidR="00CE438E" w:rsidRDefault="00CE438E" w:rsidP="00C37CBC"/>
        </w:tc>
      </w:tr>
      <w:tr w:rsidR="00CE438E" w:rsidRPr="00BD2A9F" w:rsidTr="00C37CBC">
        <w:tc>
          <w:tcPr>
            <w:tcW w:w="9338" w:type="dxa"/>
            <w:gridSpan w:val="4"/>
          </w:tcPr>
          <w:p w:rsidR="00CE438E" w:rsidRDefault="00CE438E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E438E" w:rsidRPr="00140DAF" w:rsidRDefault="00CE438E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цифр в поле Город </w:t>
            </w:r>
          </w:p>
          <w:p w:rsidR="00CE438E" w:rsidRPr="00BD2A9F" w:rsidRDefault="00CE438E" w:rsidP="00C37CBC"/>
        </w:tc>
      </w:tr>
      <w:tr w:rsidR="00CE438E" w:rsidTr="00C37CBC">
        <w:tc>
          <w:tcPr>
            <w:tcW w:w="9338" w:type="dxa"/>
            <w:gridSpan w:val="4"/>
          </w:tcPr>
          <w:p w:rsidR="00CE438E" w:rsidRDefault="00CE438E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CE438E" w:rsidRPr="00BB65D6" w:rsidTr="00C37CBC">
        <w:tc>
          <w:tcPr>
            <w:tcW w:w="1866" w:type="dxa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CE438E" w:rsidRDefault="00CE438E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CE438E" w:rsidRPr="00F61B51" w:rsidRDefault="00CE438E" w:rsidP="00C37CBC">
            <w:pPr>
              <w:rPr>
                <w:lang w:val="en-US"/>
              </w:rPr>
            </w:pPr>
          </w:p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CE438E" w:rsidRDefault="00CE438E" w:rsidP="00C37CBC">
            <w:r>
              <w:t>Получить сообщение под полем Город</w:t>
            </w:r>
            <w:r w:rsidRPr="00863089">
              <w:t>:</w:t>
            </w:r>
          </w:p>
          <w:p w:rsidR="00CE438E" w:rsidRDefault="00CE438E" w:rsidP="00C37CBC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RPr="00557D6F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Ввести в поле Город строку </w:t>
            </w:r>
          </w:p>
          <w:p w:rsidR="00CE438E" w:rsidRPr="00FE3A33" w:rsidRDefault="00CE438E" w:rsidP="00C37CBC">
            <w:r>
              <w:t>с цифрами</w:t>
            </w:r>
          </w:p>
          <w:p w:rsidR="00CE438E" w:rsidRPr="00FE3A33" w:rsidRDefault="00CE438E" w:rsidP="00C37CBC"/>
        </w:tc>
        <w:tc>
          <w:tcPr>
            <w:tcW w:w="3560" w:type="dxa"/>
            <w:vMerge/>
          </w:tcPr>
          <w:p w:rsidR="00CE438E" w:rsidRPr="00FE3A33" w:rsidRDefault="00CE438E" w:rsidP="00C37CBC"/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  <w:tr w:rsidR="00CE438E" w:rsidTr="00C37CBC">
        <w:trPr>
          <w:trHeight w:val="240"/>
        </w:trPr>
        <w:tc>
          <w:tcPr>
            <w:tcW w:w="5778" w:type="dxa"/>
            <w:gridSpan w:val="3"/>
          </w:tcPr>
          <w:p w:rsidR="00CE438E" w:rsidRDefault="00CE438E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CE438E" w:rsidRDefault="00CE438E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438E" w:rsidTr="00C37CBC">
        <w:trPr>
          <w:trHeight w:val="240"/>
        </w:trPr>
        <w:tc>
          <w:tcPr>
            <w:tcW w:w="1866" w:type="dxa"/>
          </w:tcPr>
          <w:p w:rsidR="00CE438E" w:rsidRDefault="00CE438E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CE438E" w:rsidRDefault="00CE438E" w:rsidP="00C37CBC">
            <w:r>
              <w:t>Очистить поле Город</w:t>
            </w:r>
          </w:p>
        </w:tc>
        <w:tc>
          <w:tcPr>
            <w:tcW w:w="3560" w:type="dxa"/>
            <w:vMerge/>
          </w:tcPr>
          <w:p w:rsidR="00CE438E" w:rsidRDefault="00CE438E" w:rsidP="00C37CBC"/>
        </w:tc>
      </w:tr>
    </w:tbl>
    <w:p w:rsidR="00CE438E" w:rsidRDefault="00CE438E" w:rsidP="00CE438E"/>
    <w:sectPr w:rsidR="00CE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4B"/>
    <w:rsid w:val="00171F57"/>
    <w:rsid w:val="004618A9"/>
    <w:rsid w:val="007A654B"/>
    <w:rsid w:val="00B15387"/>
    <w:rsid w:val="00CE438E"/>
    <w:rsid w:val="00FB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4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4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cp:lastPrinted>2018-09-24T00:04:00Z</cp:lastPrinted>
  <dcterms:created xsi:type="dcterms:W3CDTF">2018-09-24T00:02:00Z</dcterms:created>
  <dcterms:modified xsi:type="dcterms:W3CDTF">2018-09-24T00:04:00Z</dcterms:modified>
</cp:coreProperties>
</file>