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626BCCB3" w:rsidR="007E3CCC" w:rsidRPr="00B450BA" w:rsidRDefault="00F20BDE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32B4A14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9420225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0225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3CD9631D" w14:textId="77777777" w:rsidR="00F20BDE" w:rsidRPr="00F20BDE" w:rsidRDefault="00F20BDE" w:rsidP="00F20BDE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20BDE">
                              <w:rPr>
                                <w:sz w:val="48"/>
                                <w:szCs w:val="48"/>
                              </w:rPr>
                              <w:t xml:space="preserve">Alternativa a </w:t>
                            </w:r>
                            <w:proofErr w:type="spellStart"/>
                            <w:r w:rsidRPr="00F20BDE">
                              <w:rPr>
                                <w:sz w:val="48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F20BDE">
                              <w:rPr>
                                <w:sz w:val="48"/>
                                <w:szCs w:val="48"/>
                              </w:rPr>
                              <w:t xml:space="preserve">, ¿Por qué usar </w:t>
                            </w:r>
                            <w:proofErr w:type="spellStart"/>
                            <w:r w:rsidRPr="00F20BDE">
                              <w:rPr>
                                <w:sz w:val="48"/>
                                <w:szCs w:val="48"/>
                              </w:rPr>
                              <w:t>pnpm</w:t>
                            </w:r>
                            <w:proofErr w:type="spellEnd"/>
                            <w:r w:rsidRPr="00F20BDE">
                              <w:rPr>
                                <w:sz w:val="48"/>
                                <w:szCs w:val="48"/>
                              </w:rPr>
                              <w:t>? Instalación y puesta en marcha.</w:t>
                            </w:r>
                          </w:p>
                          <w:p w14:paraId="4A34F84E" w14:textId="7ABC26AC" w:rsidR="0058117C" w:rsidRPr="00A93BB8" w:rsidRDefault="00F20BDE" w:rsidP="00F20BDE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20BDE">
                              <w:rPr>
                                <w:sz w:val="48"/>
                                <w:szCs w:val="48"/>
                              </w:rPr>
                              <w:t>Exploración guiada del proyecto generado con Vite, identificación de archivos principales y comandos de inicio. Explicación de las dependencias y su rol dentro del desarrollo.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8pt;width:741.75pt;height:37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3CD9631D" w14:textId="77777777" w:rsidR="00F20BDE" w:rsidRPr="00F20BDE" w:rsidRDefault="00F20BDE" w:rsidP="00F20BDE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20BDE">
                        <w:rPr>
                          <w:sz w:val="48"/>
                          <w:szCs w:val="48"/>
                        </w:rPr>
                        <w:t xml:space="preserve">Alternativa a </w:t>
                      </w:r>
                      <w:proofErr w:type="spellStart"/>
                      <w:r w:rsidRPr="00F20BDE">
                        <w:rPr>
                          <w:sz w:val="48"/>
                          <w:szCs w:val="48"/>
                        </w:rPr>
                        <w:t>npm</w:t>
                      </w:r>
                      <w:proofErr w:type="spellEnd"/>
                      <w:r w:rsidRPr="00F20BDE">
                        <w:rPr>
                          <w:sz w:val="48"/>
                          <w:szCs w:val="48"/>
                        </w:rPr>
                        <w:t xml:space="preserve">, ¿Por qué usar </w:t>
                      </w:r>
                      <w:proofErr w:type="spellStart"/>
                      <w:r w:rsidRPr="00F20BDE">
                        <w:rPr>
                          <w:sz w:val="48"/>
                          <w:szCs w:val="48"/>
                        </w:rPr>
                        <w:t>pnpm</w:t>
                      </w:r>
                      <w:proofErr w:type="spellEnd"/>
                      <w:r w:rsidRPr="00F20BDE">
                        <w:rPr>
                          <w:sz w:val="48"/>
                          <w:szCs w:val="48"/>
                        </w:rPr>
                        <w:t>? Instalación y puesta en marcha.</w:t>
                      </w:r>
                    </w:p>
                    <w:p w14:paraId="4A34F84E" w14:textId="7ABC26AC" w:rsidR="0058117C" w:rsidRPr="00A93BB8" w:rsidRDefault="00F20BDE" w:rsidP="00F20BDE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20BDE">
                        <w:rPr>
                          <w:sz w:val="48"/>
                          <w:szCs w:val="48"/>
                        </w:rPr>
                        <w:t>Exploración guiada del proyecto generado con Vite, identificación de archivos principales y comandos de inicio. Explicación de las dependencias y su rol dentro del desarrollo.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99A9C4" w14:textId="7CF8734A" w:rsidR="007E3CCC" w:rsidRPr="00C65E8E" w:rsidRDefault="007E3CCC" w:rsidP="0088540D">
      <w:pPr>
        <w:spacing w:after="0"/>
        <w:ind w:right="16885"/>
        <w:rPr>
          <w:lang w:val="en-US"/>
        </w:rPr>
      </w:pPr>
    </w:p>
    <w:p w14:paraId="4FAC790F" w14:textId="005920B0" w:rsidR="007E3CCC" w:rsidRPr="00C65E8E" w:rsidRDefault="007E3CCC" w:rsidP="0088540D">
      <w:pPr>
        <w:spacing w:after="0"/>
        <w:ind w:right="17269"/>
        <w:rPr>
          <w:lang w:val="en-US"/>
        </w:rPr>
      </w:pP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Default="004D43F0" w:rsidP="0088540D">
      <w:pPr>
        <w:spacing w:after="0"/>
        <w:ind w:right="17269"/>
        <w:rPr>
          <w:lang w:val="en-US"/>
        </w:rPr>
      </w:pPr>
    </w:p>
    <w:p w14:paraId="142E312A" w14:textId="77777777" w:rsidR="00F20BDE" w:rsidRDefault="00F20BDE" w:rsidP="0088540D">
      <w:pPr>
        <w:spacing w:after="0"/>
        <w:ind w:right="17269"/>
        <w:rPr>
          <w:lang w:val="en-US"/>
        </w:rPr>
      </w:pPr>
    </w:p>
    <w:p w14:paraId="43D0217F" w14:textId="77777777" w:rsidR="00F20BDE" w:rsidRDefault="00F20BDE" w:rsidP="0088540D">
      <w:pPr>
        <w:spacing w:after="0"/>
        <w:ind w:right="17269"/>
        <w:rPr>
          <w:lang w:val="en-US"/>
        </w:rPr>
      </w:pPr>
    </w:p>
    <w:p w14:paraId="35811F2D" w14:textId="77777777" w:rsidR="00F20BDE" w:rsidRPr="00C65E8E" w:rsidRDefault="00F20BDE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3A956357" w14:textId="13017A7E" w:rsidR="005E4D8B" w:rsidRDefault="005E4D8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3AC4E12E" wp14:editId="476616CF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10375"/>
                <wp:effectExtent l="0" t="0" r="0" b="0"/>
                <wp:wrapNone/>
                <wp:docPr id="2353490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B64C7" w14:textId="783DACF5" w:rsidR="005E4D8B" w:rsidRPr="005E4D8B" w:rsidRDefault="005E4D8B" w:rsidP="005E4D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E4D8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Puente Cognitivo</w:t>
                            </w:r>
                          </w:p>
                          <w:p w14:paraId="58496701" w14:textId="60C5D18A" w:rsidR="005E4D8B" w:rsidRPr="005E4D8B" w:rsidRDefault="005E4D8B" w:rsidP="005E4D8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5E4D8B">
                              <w:rPr>
                                <w:sz w:val="44"/>
                                <w:szCs w:val="44"/>
                              </w:rPr>
                              <w:t>Debemos reconocer la diferencia entre la "fábrica" (el servidor de desarrollo de Vite/Node) y el "producto" (el código visual JSX). Debemos recordar que, para ver cambios en el navegador, el servidor debe estar ejecutándose.</w:t>
                            </w:r>
                          </w:p>
                          <w:p w14:paraId="67FC6FA0" w14:textId="77777777" w:rsidR="005E4D8B" w:rsidRPr="005E4D8B" w:rsidRDefault="005E4D8B" w:rsidP="005E4D8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4BF8FBF" w14:textId="5A07EFF0" w:rsidR="005E4D8B" w:rsidRPr="005E4D8B" w:rsidRDefault="005E4D8B" w:rsidP="005E4D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E4D8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Reto rápido</w:t>
                            </w:r>
                          </w:p>
                          <w:p w14:paraId="1E4BC3F7" w14:textId="51D57ABB" w:rsidR="005E4D8B" w:rsidRPr="005E4D8B" w:rsidRDefault="005E4D8B" w:rsidP="005E4D8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Observen el siguiente bloque de código de un archivo 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. Un compañero de equipo intenta ejecutar 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 run 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dev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>, el servidor enciende sin errores en la terminal, pero la pantalla del navegador está completamente en blanco.</w:t>
                            </w:r>
                          </w:p>
                          <w:p w14:paraId="2D00CA59" w14:textId="77777777" w:rsidR="005E4D8B" w:rsidRDefault="005E4D8B" w:rsidP="005E4D8B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774F5C1" w14:textId="77777777" w:rsidR="005E4D8B" w:rsidRDefault="005E4D8B" w:rsidP="005E4D8B">
                            <w:pPr>
                              <w:spacing w:after="0"/>
                            </w:pP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App(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1D04BBF1" w14:textId="77777777" w:rsidR="005E4D8B" w:rsidRDefault="005E4D8B" w:rsidP="005E4D8B">
                            <w:pPr>
                              <w:spacing w:after="0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mensaje = "Hola, bienvenidos a la segunda clase";</w:t>
                            </w:r>
                          </w:p>
                          <w:p w14:paraId="59AAC352" w14:textId="77777777" w:rsidR="005E4D8B" w:rsidRDefault="005E4D8B" w:rsidP="005E4D8B">
                            <w:pPr>
                              <w:spacing w:after="0"/>
                            </w:pPr>
                            <w:r>
                              <w:t xml:space="preserve">  </w:t>
                            </w:r>
                          </w:p>
                          <w:p w14:paraId="07141887" w14:textId="77777777" w:rsidR="005E4D8B" w:rsidRPr="005E4D8B" w:rsidRDefault="005E4D8B" w:rsidP="005E4D8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5E4D8B">
                              <w:rPr>
                                <w:lang w:val="en-US"/>
                              </w:rPr>
                              <w:t>return</w:t>
                            </w:r>
                          </w:p>
                          <w:p w14:paraId="28FDB090" w14:textId="77777777" w:rsidR="005E4D8B" w:rsidRPr="005E4D8B" w:rsidRDefault="005E4D8B" w:rsidP="005E4D8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5E4D8B">
                              <w:rPr>
                                <w:lang w:val="en-US"/>
                              </w:rPr>
                              <w:t xml:space="preserve">  (</w:t>
                            </w:r>
                          </w:p>
                          <w:p w14:paraId="276B3CA9" w14:textId="77777777" w:rsidR="005E4D8B" w:rsidRPr="005E4D8B" w:rsidRDefault="005E4D8B" w:rsidP="005E4D8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5E4D8B">
                              <w:rPr>
                                <w:lang w:val="en-US"/>
                              </w:rPr>
                              <w:t xml:space="preserve">    &lt;div&gt;</w:t>
                            </w:r>
                          </w:p>
                          <w:p w14:paraId="5802E9A6" w14:textId="77777777" w:rsidR="005E4D8B" w:rsidRPr="005E4D8B" w:rsidRDefault="005E4D8B" w:rsidP="005E4D8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5E4D8B">
                              <w:rPr>
                                <w:lang w:val="en-US"/>
                              </w:rPr>
                              <w:t xml:space="preserve">      &lt;h1&gt;{</w:t>
                            </w:r>
                            <w:proofErr w:type="spellStart"/>
                            <w:r w:rsidRPr="005E4D8B">
                              <w:rPr>
                                <w:lang w:val="en-US"/>
                              </w:rPr>
                              <w:t>mensaje</w:t>
                            </w:r>
                            <w:proofErr w:type="spellEnd"/>
                            <w:r w:rsidRPr="005E4D8B">
                              <w:rPr>
                                <w:lang w:val="en-US"/>
                              </w:rPr>
                              <w:t>}&lt;/h1&gt;</w:t>
                            </w:r>
                          </w:p>
                          <w:p w14:paraId="02CA5F5F" w14:textId="77777777" w:rsidR="005E4D8B" w:rsidRDefault="005E4D8B" w:rsidP="005E4D8B">
                            <w:pPr>
                              <w:spacing w:after="0"/>
                            </w:pPr>
                            <w:r w:rsidRPr="005E4D8B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8B97FBA" w14:textId="77777777" w:rsidR="005E4D8B" w:rsidRDefault="005E4D8B" w:rsidP="005E4D8B">
                            <w:pPr>
                              <w:spacing w:after="0"/>
                            </w:pPr>
                            <w:r>
                              <w:t xml:space="preserve">  );</w:t>
                            </w:r>
                          </w:p>
                          <w:p w14:paraId="2FDA06EF" w14:textId="0190A97A" w:rsidR="005E4D8B" w:rsidRDefault="005E4D8B" w:rsidP="005E4D8B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14DDC09E" w14:textId="5A48DD75" w:rsidR="005E4D8B" w:rsidRDefault="005E4D8B" w:rsidP="005E4D8B">
                            <w:pPr>
                              <w:spacing w:after="0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App;</w:t>
                            </w:r>
                          </w:p>
                          <w:p w14:paraId="2A480378" w14:textId="77777777" w:rsidR="005E4D8B" w:rsidRDefault="005E4D8B" w:rsidP="005E4D8B">
                            <w:pPr>
                              <w:spacing w:after="0"/>
                            </w:pPr>
                          </w:p>
                          <w:p w14:paraId="206CFA0F" w14:textId="293112F0" w:rsidR="005E4D8B" w:rsidRPr="005E4D8B" w:rsidRDefault="005E4D8B" w:rsidP="005E4D8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El salto de línea después de la palabra reservada 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>. En JavaScript/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, si hay un salto de línea inmediato tras un 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, asume que no se está devolviendo nada (retorna 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undefined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). El paréntesis de apertura </w:t>
                            </w:r>
                            <w:proofErr w:type="gram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( debe</w:t>
                            </w:r>
                            <w:proofErr w:type="gramEnd"/>
                            <w:r w:rsidRPr="005E4D8B">
                              <w:rPr>
                                <w:sz w:val="44"/>
                                <w:szCs w:val="44"/>
                              </w:rPr>
                              <w:t xml:space="preserve"> estar en la misma línea que el </w:t>
                            </w:r>
                            <w:proofErr w:type="spellStart"/>
                            <w:r w:rsidRPr="005E4D8B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5E4D8B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4E12E" id="_x0000_s1027" type="#_x0000_t202" style="position:absolute;margin-left:0;margin-top:.6pt;width:862.7pt;height:536.2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" filled="f" stroked="f">
                <v:textbox>
                  <w:txbxContent>
                    <w:p w14:paraId="5F3B64C7" w14:textId="783DACF5" w:rsidR="005E4D8B" w:rsidRPr="005E4D8B" w:rsidRDefault="005E4D8B" w:rsidP="005E4D8B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5E4D8B">
                        <w:rPr>
                          <w:b/>
                          <w:bCs/>
                          <w:sz w:val="52"/>
                          <w:szCs w:val="52"/>
                        </w:rPr>
                        <w:t>Puente Cognitivo</w:t>
                      </w:r>
                    </w:p>
                    <w:p w14:paraId="58496701" w14:textId="60C5D18A" w:rsidR="005E4D8B" w:rsidRPr="005E4D8B" w:rsidRDefault="005E4D8B" w:rsidP="005E4D8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5E4D8B">
                        <w:rPr>
                          <w:sz w:val="44"/>
                          <w:szCs w:val="44"/>
                        </w:rPr>
                        <w:t>Debemos reconocer la diferencia entre la "fábrica" (el servidor de desarrollo de Vite/Node) y el "producto" (el código visual JSX). Debemos recordar que, para ver cambios en el navegador, el servidor debe estar ejecutándose.</w:t>
                      </w:r>
                    </w:p>
                    <w:p w14:paraId="67FC6FA0" w14:textId="77777777" w:rsidR="005E4D8B" w:rsidRPr="005E4D8B" w:rsidRDefault="005E4D8B" w:rsidP="005E4D8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4BF8FBF" w14:textId="5A07EFF0" w:rsidR="005E4D8B" w:rsidRPr="005E4D8B" w:rsidRDefault="005E4D8B" w:rsidP="005E4D8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E4D8B">
                        <w:rPr>
                          <w:b/>
                          <w:bCs/>
                          <w:sz w:val="44"/>
                          <w:szCs w:val="44"/>
                        </w:rPr>
                        <w:t>Reto rápido</w:t>
                      </w:r>
                    </w:p>
                    <w:p w14:paraId="1E4BC3F7" w14:textId="51D57ABB" w:rsidR="005E4D8B" w:rsidRPr="005E4D8B" w:rsidRDefault="005E4D8B" w:rsidP="005E4D8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5E4D8B">
                        <w:rPr>
                          <w:sz w:val="44"/>
                          <w:szCs w:val="44"/>
                        </w:rPr>
                        <w:t xml:space="preserve">Observen el siguiente bloque de código de un archivo 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App.jsx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 xml:space="preserve">. Un compañero de equipo intenta ejecutar 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npm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 xml:space="preserve"> run 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dev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>, el servidor enciende sin errores en la terminal, pero la pantalla del navegador está completamente en blanco.</w:t>
                      </w:r>
                    </w:p>
                    <w:p w14:paraId="2D00CA59" w14:textId="77777777" w:rsidR="005E4D8B" w:rsidRDefault="005E4D8B" w:rsidP="005E4D8B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3774F5C1" w14:textId="77777777" w:rsidR="005E4D8B" w:rsidRDefault="005E4D8B" w:rsidP="005E4D8B">
                      <w:pPr>
                        <w:spacing w:after="0"/>
                      </w:pP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App(</w:t>
                      </w:r>
                      <w:proofErr w:type="gramEnd"/>
                      <w:r>
                        <w:t>) {</w:t>
                      </w:r>
                    </w:p>
                    <w:p w14:paraId="1D04BBF1" w14:textId="77777777" w:rsidR="005E4D8B" w:rsidRDefault="005E4D8B" w:rsidP="005E4D8B">
                      <w:pPr>
                        <w:spacing w:after="0"/>
                      </w:pPr>
                      <w:r>
                        <w:t xml:space="preserve">  </w:t>
                      </w: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mensaje = "Hola, bienvenidos a la segunda clase";</w:t>
                      </w:r>
                    </w:p>
                    <w:p w14:paraId="59AAC352" w14:textId="77777777" w:rsidR="005E4D8B" w:rsidRDefault="005E4D8B" w:rsidP="005E4D8B">
                      <w:pPr>
                        <w:spacing w:after="0"/>
                      </w:pPr>
                      <w:r>
                        <w:t xml:space="preserve">  </w:t>
                      </w:r>
                    </w:p>
                    <w:p w14:paraId="07141887" w14:textId="77777777" w:rsidR="005E4D8B" w:rsidRPr="005E4D8B" w:rsidRDefault="005E4D8B" w:rsidP="005E4D8B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5E4D8B">
                        <w:rPr>
                          <w:lang w:val="en-US"/>
                        </w:rPr>
                        <w:t>return</w:t>
                      </w:r>
                    </w:p>
                    <w:p w14:paraId="28FDB090" w14:textId="77777777" w:rsidR="005E4D8B" w:rsidRPr="005E4D8B" w:rsidRDefault="005E4D8B" w:rsidP="005E4D8B">
                      <w:pPr>
                        <w:spacing w:after="0"/>
                        <w:rPr>
                          <w:lang w:val="en-US"/>
                        </w:rPr>
                      </w:pPr>
                      <w:r w:rsidRPr="005E4D8B">
                        <w:rPr>
                          <w:lang w:val="en-US"/>
                        </w:rPr>
                        <w:t xml:space="preserve">  (</w:t>
                      </w:r>
                    </w:p>
                    <w:p w14:paraId="276B3CA9" w14:textId="77777777" w:rsidR="005E4D8B" w:rsidRPr="005E4D8B" w:rsidRDefault="005E4D8B" w:rsidP="005E4D8B">
                      <w:pPr>
                        <w:spacing w:after="0"/>
                        <w:rPr>
                          <w:lang w:val="en-US"/>
                        </w:rPr>
                      </w:pPr>
                      <w:r w:rsidRPr="005E4D8B">
                        <w:rPr>
                          <w:lang w:val="en-US"/>
                        </w:rPr>
                        <w:t xml:space="preserve">    &lt;div&gt;</w:t>
                      </w:r>
                    </w:p>
                    <w:p w14:paraId="5802E9A6" w14:textId="77777777" w:rsidR="005E4D8B" w:rsidRPr="005E4D8B" w:rsidRDefault="005E4D8B" w:rsidP="005E4D8B">
                      <w:pPr>
                        <w:spacing w:after="0"/>
                        <w:rPr>
                          <w:lang w:val="en-US"/>
                        </w:rPr>
                      </w:pPr>
                      <w:r w:rsidRPr="005E4D8B">
                        <w:rPr>
                          <w:lang w:val="en-US"/>
                        </w:rPr>
                        <w:t xml:space="preserve">      &lt;h1&gt;{</w:t>
                      </w:r>
                      <w:proofErr w:type="spellStart"/>
                      <w:r w:rsidRPr="005E4D8B">
                        <w:rPr>
                          <w:lang w:val="en-US"/>
                        </w:rPr>
                        <w:t>mensaje</w:t>
                      </w:r>
                      <w:proofErr w:type="spellEnd"/>
                      <w:r w:rsidRPr="005E4D8B">
                        <w:rPr>
                          <w:lang w:val="en-US"/>
                        </w:rPr>
                        <w:t>}&lt;/h1&gt;</w:t>
                      </w:r>
                    </w:p>
                    <w:p w14:paraId="02CA5F5F" w14:textId="77777777" w:rsidR="005E4D8B" w:rsidRDefault="005E4D8B" w:rsidP="005E4D8B">
                      <w:pPr>
                        <w:spacing w:after="0"/>
                      </w:pPr>
                      <w:r w:rsidRPr="005E4D8B">
                        <w:rPr>
                          <w:lang w:val="en-US"/>
                        </w:rPr>
                        <w:t xml:space="preserve">    </w:t>
                      </w:r>
                      <w:r>
                        <w:t>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28B97FBA" w14:textId="77777777" w:rsidR="005E4D8B" w:rsidRDefault="005E4D8B" w:rsidP="005E4D8B">
                      <w:pPr>
                        <w:spacing w:after="0"/>
                      </w:pPr>
                      <w:r>
                        <w:t xml:space="preserve">  );</w:t>
                      </w:r>
                    </w:p>
                    <w:p w14:paraId="2FDA06EF" w14:textId="0190A97A" w:rsidR="005E4D8B" w:rsidRDefault="005E4D8B" w:rsidP="005E4D8B">
                      <w:pPr>
                        <w:spacing w:after="0"/>
                      </w:pPr>
                      <w:r>
                        <w:t>}</w:t>
                      </w:r>
                    </w:p>
                    <w:p w14:paraId="14DDC09E" w14:textId="5A48DD75" w:rsidR="005E4D8B" w:rsidRDefault="005E4D8B" w:rsidP="005E4D8B">
                      <w:pPr>
                        <w:spacing w:after="0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App;</w:t>
                      </w:r>
                    </w:p>
                    <w:p w14:paraId="2A480378" w14:textId="77777777" w:rsidR="005E4D8B" w:rsidRDefault="005E4D8B" w:rsidP="005E4D8B">
                      <w:pPr>
                        <w:spacing w:after="0"/>
                      </w:pPr>
                    </w:p>
                    <w:p w14:paraId="206CFA0F" w14:textId="293112F0" w:rsidR="005E4D8B" w:rsidRPr="005E4D8B" w:rsidRDefault="005E4D8B" w:rsidP="005E4D8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5E4D8B">
                        <w:rPr>
                          <w:sz w:val="44"/>
                          <w:szCs w:val="44"/>
                        </w:rPr>
                        <w:t xml:space="preserve">El salto de línea después de la palabra reservada 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>. En JavaScript/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 xml:space="preserve">, si hay un salto de línea inmediato tras un 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 xml:space="preserve">, asume que no se está devolviendo nada (retorna 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undefined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 xml:space="preserve">). El paréntesis de apertura </w:t>
                      </w:r>
                      <w:proofErr w:type="gramStart"/>
                      <w:r w:rsidRPr="005E4D8B">
                        <w:rPr>
                          <w:sz w:val="44"/>
                          <w:szCs w:val="44"/>
                        </w:rPr>
                        <w:t>( debe</w:t>
                      </w:r>
                      <w:proofErr w:type="gramEnd"/>
                      <w:r w:rsidRPr="005E4D8B">
                        <w:rPr>
                          <w:sz w:val="44"/>
                          <w:szCs w:val="44"/>
                        </w:rPr>
                        <w:t xml:space="preserve"> estar en la misma línea que el </w:t>
                      </w:r>
                      <w:proofErr w:type="spellStart"/>
                      <w:r w:rsidRPr="005E4D8B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5E4D8B">
                        <w:rPr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156190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2CD2805D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03D61AD5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1390D9D4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4AB5AD89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48D70F86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7F95B14A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449ABB4F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3C749AEB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0E14258A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725F4141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71AB5104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1919FB06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20899847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752BDFAC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7BDBEC18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181FCE84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67294FE6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717EC393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5979D139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4123B1D4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27986196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27807FE5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19797149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6F377BFC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0FD484FD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52275197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311D517C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4258154D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5DC7B5B0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68EC8EDA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355CD4A4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1DE5A317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7A2B4F7F" w14:textId="77777777" w:rsidR="005E4D8B" w:rsidRDefault="005E4D8B" w:rsidP="0088540D">
      <w:pPr>
        <w:spacing w:after="0"/>
        <w:ind w:right="17269"/>
        <w:rPr>
          <w:lang w:val="en-US"/>
        </w:rPr>
      </w:pPr>
    </w:p>
    <w:p w14:paraId="17CD0F14" w14:textId="6A95C274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857B1" w14:textId="27393987" w:rsidR="00F40B23" w:rsidRPr="00664B23" w:rsidRDefault="00F40B23" w:rsidP="00664B2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40B2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 inicial</w:t>
                            </w:r>
                          </w:p>
                          <w:p w14:paraId="6A313736" w14:textId="1C28F6F1" w:rsidR="00A93BB8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Al iniciar un proyecto, no se inicia con el código, l</w:t>
                            </w:r>
                            <w:r w:rsidR="00A93BB8" w:rsidRPr="00A93BB8">
                              <w:rPr>
                                <w:sz w:val="44"/>
                                <w:szCs w:val="48"/>
                              </w:rPr>
                              <w:t xml:space="preserve">o primero que se hace es un </w:t>
                            </w:r>
                            <w:r w:rsidR="00A93BB8"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Plano Arquitectónico</w:t>
                            </w:r>
                            <w:r w:rsidR="00A93BB8" w:rsidRPr="00A93BB8">
                              <w:rPr>
                                <w:sz w:val="44"/>
                                <w:szCs w:val="48"/>
                              </w:rPr>
                              <w:t>. Se definen los flujos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r w:rsidR="00A93BB8" w:rsidRPr="00A93BB8">
                              <w:rPr>
                                <w:sz w:val="44"/>
                                <w:szCs w:val="48"/>
                              </w:rPr>
                              <w:t>Navegación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r w:rsidR="00A93BB8" w:rsidRPr="00A93BB8">
                              <w:rPr>
                                <w:sz w:val="44"/>
                                <w:szCs w:val="48"/>
                              </w:rPr>
                              <w:t>Licenciamiento y Dependencias.</w:t>
                            </w:r>
                          </w:p>
                          <w:p w14:paraId="750F8DBB" w14:textId="77777777" w:rsidR="00664B23" w:rsidRPr="00A93BB8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C438BE5" w14:textId="5164D2E8" w:rsidR="00A93BB8" w:rsidRPr="00A93BB8" w:rsidRDefault="00A93BB8" w:rsidP="00664B2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Vite/</w:t>
                            </w:r>
                            <w:proofErr w:type="spellStart"/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 son tus materiales y herramientas</w:t>
                            </w:r>
                            <w:r w:rsidR="00664B2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65A8A90" w14:textId="77777777" w:rsidR="00A93BB8" w:rsidRPr="00A93BB8" w:rsidRDefault="00A93BB8" w:rsidP="00664B2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Arquitectura de la Información</w:t>
                            </w:r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 es el plano.</w:t>
                            </w:r>
                          </w:p>
                          <w:p w14:paraId="4A828865" w14:textId="4D2DD76B" w:rsidR="00A93BB8" w:rsidRDefault="00A93BB8" w:rsidP="00664B2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estructura de carpetas</w:t>
                            </w:r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 es cómo organizas esos materiales </w:t>
                            </w:r>
                            <w:r w:rsidR="00664B23">
                              <w:rPr>
                                <w:sz w:val="44"/>
                                <w:szCs w:val="48"/>
                              </w:rPr>
                              <w:t>y herramientas.</w:t>
                            </w:r>
                          </w:p>
                          <w:p w14:paraId="747669EE" w14:textId="044D9E30" w:rsid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BC650CF" w14:textId="77777777" w:rsid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Cuando te</w:t>
                            </w:r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 asignan 10 proyectos diferentes de </w:t>
                            </w:r>
                            <w:proofErr w:type="spellStart"/>
                            <w:r w:rsidRPr="00664B23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 durante el mes usas la herramienta estándar (</w:t>
                            </w:r>
                            <w:proofErr w:type="spellStart"/>
                            <w:r w:rsidRPr="00664B23">
                              <w:rPr>
                                <w:sz w:val="44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), cada vez que creas un proyecto, descargas aproximadamente 200 MB a 300 MB de archivos de configuración y librerías de </w:t>
                            </w:r>
                            <w:proofErr w:type="spellStart"/>
                            <w:r w:rsidRPr="00664B23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 en una carpeta llamada </w:t>
                            </w:r>
                            <w:proofErr w:type="spellStart"/>
                            <w:r w:rsidRPr="00664B23">
                              <w:rPr>
                                <w:sz w:val="44"/>
                                <w:szCs w:val="48"/>
                              </w:rPr>
                              <w:t>node_modules</w:t>
                            </w:r>
                            <w:proofErr w:type="spellEnd"/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</w:p>
                          <w:p w14:paraId="0292BEB1" w14:textId="77777777" w:rsid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B8C6F7E" w14:textId="52AA3C07" w:rsid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Al final del mes, tienes 3 GB de tu disco duro ocupados solo en copias idénticas de las mismas herramientas de </w:t>
                            </w:r>
                            <w:proofErr w:type="spellStart"/>
                            <w:r w:rsidRPr="00664B23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</w:p>
                          <w:p w14:paraId="0D898A16" w14:textId="77777777" w:rsidR="00664B23" w:rsidRP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17CB13D" w14:textId="77777777" w:rsid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64B23">
                              <w:rPr>
                                <w:sz w:val="44"/>
                                <w:szCs w:val="48"/>
                              </w:rPr>
                              <w:t>¿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Q</w:t>
                            </w:r>
                            <w:r w:rsidRPr="00664B23">
                              <w:rPr>
                                <w:sz w:val="44"/>
                                <w:szCs w:val="48"/>
                              </w:rPr>
                              <w:t xml:space="preserve">ué pasaría si los descargamos una sola vez en un "almacén central" de tu computadora y todos tus proyectos simplemente crean "accesos directos" a ese almacén? </w:t>
                            </w:r>
                          </w:p>
                          <w:p w14:paraId="2DD9561B" w14:textId="77777777" w:rsid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59DE8FF" w14:textId="1C9C412A" w:rsidR="00664B23" w:rsidRPr="00664B23" w:rsidRDefault="00664B23" w:rsidP="00664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664B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Esa es la solución que aporta </w:t>
                            </w:r>
                            <w:proofErr w:type="spellStart"/>
                            <w:r w:rsidRPr="00664B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pnpm</w:t>
                            </w:r>
                            <w:proofErr w:type="spellEnd"/>
                            <w:r w:rsidRPr="00664B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frente a </w:t>
                            </w:r>
                            <w:proofErr w:type="spellStart"/>
                            <w:r w:rsidRPr="00664B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664B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B4DC8A7" w14:textId="77777777" w:rsidR="0058117C" w:rsidRPr="00A93BB8" w:rsidRDefault="0058117C" w:rsidP="0058117C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OH69Pn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3F5857B1" w14:textId="27393987" w:rsidR="00F40B23" w:rsidRPr="00664B23" w:rsidRDefault="00F40B23" w:rsidP="00664B2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40B23">
                        <w:rPr>
                          <w:b/>
                          <w:bCs/>
                          <w:sz w:val="48"/>
                          <w:szCs w:val="52"/>
                        </w:rPr>
                        <w:t>Situación inicial</w:t>
                      </w:r>
                    </w:p>
                    <w:p w14:paraId="6A313736" w14:textId="1C28F6F1" w:rsidR="00A93BB8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Al iniciar un proyecto, no se inicia con el código, l</w:t>
                      </w:r>
                      <w:r w:rsidR="00A93BB8" w:rsidRPr="00A93BB8">
                        <w:rPr>
                          <w:sz w:val="44"/>
                          <w:szCs w:val="48"/>
                        </w:rPr>
                        <w:t xml:space="preserve">o primero que se hace es un </w:t>
                      </w:r>
                      <w:r w:rsidR="00A93BB8" w:rsidRPr="00A93BB8">
                        <w:rPr>
                          <w:b/>
                          <w:bCs/>
                          <w:sz w:val="44"/>
                          <w:szCs w:val="48"/>
                        </w:rPr>
                        <w:t>Plano Arquitectónico</w:t>
                      </w:r>
                      <w:r w:rsidR="00A93BB8" w:rsidRPr="00A93BB8">
                        <w:rPr>
                          <w:sz w:val="44"/>
                          <w:szCs w:val="48"/>
                        </w:rPr>
                        <w:t>. Se definen los flujos</w:t>
                      </w:r>
                      <w:r>
                        <w:rPr>
                          <w:sz w:val="44"/>
                          <w:szCs w:val="48"/>
                        </w:rPr>
                        <w:t xml:space="preserve">, </w:t>
                      </w:r>
                      <w:r w:rsidR="00A93BB8" w:rsidRPr="00A93BB8">
                        <w:rPr>
                          <w:sz w:val="44"/>
                          <w:szCs w:val="48"/>
                        </w:rPr>
                        <w:t>Navegación</w:t>
                      </w:r>
                      <w:r>
                        <w:rPr>
                          <w:sz w:val="44"/>
                          <w:szCs w:val="48"/>
                        </w:rPr>
                        <w:t xml:space="preserve">, </w:t>
                      </w:r>
                      <w:r w:rsidR="00A93BB8" w:rsidRPr="00A93BB8">
                        <w:rPr>
                          <w:sz w:val="44"/>
                          <w:szCs w:val="48"/>
                        </w:rPr>
                        <w:t>Licenciamiento y Dependencias.</w:t>
                      </w:r>
                    </w:p>
                    <w:p w14:paraId="750F8DBB" w14:textId="77777777" w:rsidR="00664B23" w:rsidRPr="00A93BB8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C438BE5" w14:textId="5164D2E8" w:rsidR="00A93BB8" w:rsidRPr="00A93BB8" w:rsidRDefault="00A93BB8" w:rsidP="00664B2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Vite/</w:t>
                      </w:r>
                      <w:proofErr w:type="spellStart"/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A93BB8">
                        <w:rPr>
                          <w:sz w:val="44"/>
                          <w:szCs w:val="48"/>
                        </w:rPr>
                        <w:t xml:space="preserve"> son tus materiales y herramientas</w:t>
                      </w:r>
                      <w:r w:rsidR="00664B2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65A8A90" w14:textId="77777777" w:rsidR="00A93BB8" w:rsidRPr="00A93BB8" w:rsidRDefault="00A93BB8" w:rsidP="00664B2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La Arquitectura de la Información</w:t>
                      </w:r>
                      <w:r w:rsidRPr="00A93BB8">
                        <w:rPr>
                          <w:sz w:val="44"/>
                          <w:szCs w:val="48"/>
                        </w:rPr>
                        <w:t xml:space="preserve"> es el plano.</w:t>
                      </w:r>
                    </w:p>
                    <w:p w14:paraId="4A828865" w14:textId="4D2DD76B" w:rsidR="00A93BB8" w:rsidRDefault="00A93BB8" w:rsidP="00664B2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La estructura de carpetas</w:t>
                      </w:r>
                      <w:r w:rsidRPr="00A93BB8">
                        <w:rPr>
                          <w:sz w:val="44"/>
                          <w:szCs w:val="48"/>
                        </w:rPr>
                        <w:t xml:space="preserve"> es cómo organizas esos materiales </w:t>
                      </w:r>
                      <w:r w:rsidR="00664B23">
                        <w:rPr>
                          <w:sz w:val="44"/>
                          <w:szCs w:val="48"/>
                        </w:rPr>
                        <w:t>y herramientas.</w:t>
                      </w:r>
                    </w:p>
                    <w:p w14:paraId="747669EE" w14:textId="044D9E30" w:rsidR="00664B23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BC650CF" w14:textId="77777777" w:rsidR="00664B23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Cuando te</w:t>
                      </w:r>
                      <w:r w:rsidRPr="00664B23">
                        <w:rPr>
                          <w:sz w:val="44"/>
                          <w:szCs w:val="48"/>
                        </w:rPr>
                        <w:t xml:space="preserve"> asignan 10 proyectos diferentes de </w:t>
                      </w:r>
                      <w:proofErr w:type="spellStart"/>
                      <w:r w:rsidRPr="00664B23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664B23">
                        <w:rPr>
                          <w:sz w:val="44"/>
                          <w:szCs w:val="48"/>
                        </w:rPr>
                        <w:t xml:space="preserve"> durante el mes usas la herramienta estándar (</w:t>
                      </w:r>
                      <w:proofErr w:type="spellStart"/>
                      <w:r w:rsidRPr="00664B23">
                        <w:rPr>
                          <w:sz w:val="44"/>
                          <w:szCs w:val="48"/>
                        </w:rPr>
                        <w:t>npm</w:t>
                      </w:r>
                      <w:proofErr w:type="spellEnd"/>
                      <w:r w:rsidRPr="00664B23">
                        <w:rPr>
                          <w:sz w:val="44"/>
                          <w:szCs w:val="48"/>
                        </w:rPr>
                        <w:t xml:space="preserve">), cada vez que creas un proyecto, descargas aproximadamente 200 MB a 300 MB de archivos de configuración y librerías de </w:t>
                      </w:r>
                      <w:proofErr w:type="spellStart"/>
                      <w:r w:rsidRPr="00664B23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664B23">
                        <w:rPr>
                          <w:sz w:val="44"/>
                          <w:szCs w:val="48"/>
                        </w:rPr>
                        <w:t xml:space="preserve"> en una carpeta llamada </w:t>
                      </w:r>
                      <w:proofErr w:type="spellStart"/>
                      <w:r w:rsidRPr="00664B23">
                        <w:rPr>
                          <w:sz w:val="44"/>
                          <w:szCs w:val="48"/>
                        </w:rPr>
                        <w:t>node_modules</w:t>
                      </w:r>
                      <w:proofErr w:type="spellEnd"/>
                      <w:r w:rsidRPr="00664B23">
                        <w:rPr>
                          <w:sz w:val="44"/>
                          <w:szCs w:val="48"/>
                        </w:rPr>
                        <w:t xml:space="preserve">. </w:t>
                      </w:r>
                    </w:p>
                    <w:p w14:paraId="0292BEB1" w14:textId="77777777" w:rsidR="00664B23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B8C6F7E" w14:textId="52AA3C07" w:rsidR="00664B23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64B23">
                        <w:rPr>
                          <w:sz w:val="44"/>
                          <w:szCs w:val="48"/>
                        </w:rPr>
                        <w:t xml:space="preserve">Al final del mes, tienes 3 GB de tu disco duro ocupados solo en copias idénticas de las mismas herramientas de </w:t>
                      </w:r>
                      <w:proofErr w:type="spellStart"/>
                      <w:r w:rsidRPr="00664B23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664B23">
                        <w:rPr>
                          <w:sz w:val="44"/>
                          <w:szCs w:val="48"/>
                        </w:rPr>
                        <w:t xml:space="preserve">. </w:t>
                      </w:r>
                    </w:p>
                    <w:p w14:paraId="0D898A16" w14:textId="77777777" w:rsidR="00664B23" w:rsidRPr="00664B23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17CB13D" w14:textId="77777777" w:rsidR="00664B23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664B23">
                        <w:rPr>
                          <w:sz w:val="44"/>
                          <w:szCs w:val="48"/>
                        </w:rPr>
                        <w:t>¿</w:t>
                      </w:r>
                      <w:r>
                        <w:rPr>
                          <w:sz w:val="44"/>
                          <w:szCs w:val="48"/>
                        </w:rPr>
                        <w:t>Q</w:t>
                      </w:r>
                      <w:r w:rsidRPr="00664B23">
                        <w:rPr>
                          <w:sz w:val="44"/>
                          <w:szCs w:val="48"/>
                        </w:rPr>
                        <w:t xml:space="preserve">ué pasaría si los descargamos una sola vez en un "almacén central" de tu computadora y todos tus proyectos simplemente crean "accesos directos" a ese almacén? </w:t>
                      </w:r>
                    </w:p>
                    <w:p w14:paraId="2DD9561B" w14:textId="77777777" w:rsidR="00664B23" w:rsidRDefault="00664B23" w:rsidP="00664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59DE8FF" w14:textId="1C9C412A" w:rsidR="00664B23" w:rsidRPr="00664B23" w:rsidRDefault="00664B23" w:rsidP="00664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664B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Esa es la solución que aporta </w:t>
                      </w:r>
                      <w:proofErr w:type="spellStart"/>
                      <w:r w:rsidRPr="00664B23">
                        <w:rPr>
                          <w:b/>
                          <w:bCs/>
                          <w:sz w:val="44"/>
                          <w:szCs w:val="48"/>
                        </w:rPr>
                        <w:t>pnpm</w:t>
                      </w:r>
                      <w:proofErr w:type="spellEnd"/>
                      <w:r w:rsidRPr="00664B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frente a </w:t>
                      </w:r>
                      <w:proofErr w:type="spellStart"/>
                      <w:r w:rsidRPr="00664B23">
                        <w:rPr>
                          <w:b/>
                          <w:bCs/>
                          <w:sz w:val="44"/>
                          <w:szCs w:val="48"/>
                        </w:rPr>
                        <w:t>npm</w:t>
                      </w:r>
                      <w:proofErr w:type="spellEnd"/>
                      <w:r w:rsidRPr="00664B23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</w:p>
                    <w:p w14:paraId="3B4DC8A7" w14:textId="77777777" w:rsidR="0058117C" w:rsidRPr="00A93BB8" w:rsidRDefault="0058117C" w:rsidP="0058117C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B59B84" w14:textId="0A26864A" w:rsidR="0092203D" w:rsidRDefault="0092203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02FA7ECE" wp14:editId="5EDF67F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682107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EAACF" w14:textId="2D4481D5" w:rsidR="0092203D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92203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Alternativa a </w:t>
                            </w:r>
                            <w:proofErr w:type="spellStart"/>
                            <w:r w:rsidRPr="0092203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npm</w:t>
                            </w:r>
                            <w:proofErr w:type="spellEnd"/>
                            <w:r w:rsidRPr="0092203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: ¿Por qué usar </w:t>
                            </w:r>
                            <w:proofErr w:type="spellStart"/>
                            <w:r w:rsidRPr="0092203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pnpm</w:t>
                            </w:r>
                            <w:proofErr w:type="spellEnd"/>
                            <w:r w:rsidRPr="0092203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?</w:t>
                            </w:r>
                          </w:p>
                          <w:p w14:paraId="1ED8F6EA" w14:textId="77777777" w:rsidR="00754261" w:rsidRPr="00754261" w:rsidRDefault="00754261" w:rsidP="0092203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D25A676" w14:textId="77777777" w:rsidR="0092203D" w:rsidRPr="00754261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2203D">
                              <w:rPr>
                                <w:sz w:val="44"/>
                                <w:szCs w:val="48"/>
                              </w:rPr>
                              <w:t>pnpm</w:t>
                            </w:r>
                            <w:proofErr w:type="spellEnd"/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92203D">
                              <w:rPr>
                                <w:sz w:val="44"/>
                                <w:szCs w:val="48"/>
                              </w:rPr>
                              <w:t>Performant</w:t>
                            </w:r>
                            <w:proofErr w:type="spellEnd"/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 NPM) es un gestor de paquetes alternativo. Un "gestor de paquetes" es el software que usamos para descargar librerías (código escrito por otros) de internet a nuestro proyecto.</w:t>
                            </w:r>
                          </w:p>
                          <w:p w14:paraId="7256BCC3" w14:textId="77777777" w:rsidR="0092203D" w:rsidRPr="0092203D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86FF906" w14:textId="77777777" w:rsidR="0092203D" w:rsidRPr="0092203D" w:rsidRDefault="0092203D" w:rsidP="0092203D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92203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Velocidad:</w:t>
                            </w:r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 Es hasta 2 veces más rápido que </w:t>
                            </w:r>
                            <w:proofErr w:type="spellStart"/>
                            <w:r w:rsidRPr="0092203D">
                              <w:rPr>
                                <w:sz w:val="44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 porque no procesa la misma librería dos veces.</w:t>
                            </w:r>
                          </w:p>
                          <w:p w14:paraId="6AB13444" w14:textId="77777777" w:rsidR="0092203D" w:rsidRPr="0092203D" w:rsidRDefault="0092203D" w:rsidP="0092203D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92203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Eficiencia de Espacio:</w:t>
                            </w:r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 Utiliza un sistema de "enlaces simbólicos" (</w:t>
                            </w:r>
                            <w:proofErr w:type="spellStart"/>
                            <w:r w:rsidRPr="0092203D">
                              <w:rPr>
                                <w:sz w:val="44"/>
                                <w:szCs w:val="48"/>
                              </w:rPr>
                              <w:t>symlinks</w:t>
                            </w:r>
                            <w:proofErr w:type="spellEnd"/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). Si tienes 10 proyectos que usan </w:t>
                            </w:r>
                            <w:proofErr w:type="spellStart"/>
                            <w:r w:rsidRPr="0092203D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92203D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92203D">
                              <w:rPr>
                                <w:sz w:val="44"/>
                                <w:szCs w:val="48"/>
                              </w:rPr>
                              <w:t xml:space="preserve"> se guarda una sola vez en tu disco duro global. Los 10 proyectos solo tienen un enlace que apunta a ese archivo único.</w:t>
                            </w:r>
                          </w:p>
                          <w:p w14:paraId="20A59EEC" w14:textId="77777777" w:rsidR="0092203D" w:rsidRPr="00754261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E5F9F93" w14:textId="12219457" w:rsidR="0092203D" w:rsidRPr="00754261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54261">
                              <w:rPr>
                                <w:sz w:val="44"/>
                                <w:szCs w:val="48"/>
                              </w:rPr>
                              <w:t xml:space="preserve">Podemos validar si activándolo de acuerdo a la versión de </w:t>
                            </w:r>
                            <w:r w:rsidR="00754261" w:rsidRPr="00754261">
                              <w:rPr>
                                <w:sz w:val="44"/>
                                <w:szCs w:val="48"/>
                              </w:rPr>
                              <w:t>node.js</w:t>
                            </w:r>
                            <w:r w:rsidRPr="00754261">
                              <w:rPr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64F9B8F7" w14:textId="6274D146" w:rsidR="0092203D" w:rsidRPr="00754261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corepack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enable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pnpm</w:t>
                            </w:r>
                            <w:proofErr w:type="spellEnd"/>
                          </w:p>
                          <w:p w14:paraId="4204C183" w14:textId="77777777" w:rsidR="0092203D" w:rsidRPr="00754261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E84C267" w14:textId="10623C4A" w:rsidR="0092203D" w:rsidRPr="00754261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54261">
                              <w:rPr>
                                <w:sz w:val="44"/>
                                <w:szCs w:val="48"/>
                              </w:rPr>
                              <w:t>Podemos realizar una instalación global</w:t>
                            </w:r>
                          </w:p>
                          <w:p w14:paraId="211145A4" w14:textId="6FD0415B" w:rsidR="0092203D" w:rsidRPr="00754261" w:rsidRDefault="0092203D" w:rsidP="0092203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8"/>
                              </w:rPr>
                              <w:t xml:space="preserve"> -g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pnpm</w:t>
                            </w:r>
                            <w:proofErr w:type="spellEnd"/>
                          </w:p>
                          <w:p w14:paraId="7A558A44" w14:textId="77777777" w:rsidR="00754261" w:rsidRDefault="00754261" w:rsidP="0092203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C998DB0" w14:textId="77777777" w:rsidR="00754261" w:rsidRPr="00754261" w:rsidRDefault="00754261" w:rsidP="0092203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A7ECE" id="_x0000_s1029" type="#_x0000_t202" style="position:absolute;margin-left:0;margin-top:3.6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rlR1W/QEAANY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AAEAACF" w14:textId="2D4481D5" w:rsidR="0092203D" w:rsidRDefault="0092203D" w:rsidP="0092203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92203D">
                        <w:rPr>
                          <w:b/>
                          <w:bCs/>
                          <w:sz w:val="48"/>
                          <w:szCs w:val="52"/>
                        </w:rPr>
                        <w:t xml:space="preserve">Alternativa a </w:t>
                      </w:r>
                      <w:proofErr w:type="spellStart"/>
                      <w:r w:rsidRPr="0092203D">
                        <w:rPr>
                          <w:b/>
                          <w:bCs/>
                          <w:sz w:val="48"/>
                          <w:szCs w:val="52"/>
                        </w:rPr>
                        <w:t>npm</w:t>
                      </w:r>
                      <w:proofErr w:type="spellEnd"/>
                      <w:r w:rsidRPr="0092203D">
                        <w:rPr>
                          <w:b/>
                          <w:bCs/>
                          <w:sz w:val="48"/>
                          <w:szCs w:val="52"/>
                        </w:rPr>
                        <w:t xml:space="preserve">: ¿Por qué usar </w:t>
                      </w:r>
                      <w:proofErr w:type="spellStart"/>
                      <w:r w:rsidRPr="0092203D">
                        <w:rPr>
                          <w:b/>
                          <w:bCs/>
                          <w:sz w:val="48"/>
                          <w:szCs w:val="52"/>
                        </w:rPr>
                        <w:t>pnpm</w:t>
                      </w:r>
                      <w:proofErr w:type="spellEnd"/>
                      <w:r w:rsidRPr="0092203D">
                        <w:rPr>
                          <w:b/>
                          <w:bCs/>
                          <w:sz w:val="48"/>
                          <w:szCs w:val="52"/>
                        </w:rPr>
                        <w:t>?</w:t>
                      </w:r>
                    </w:p>
                    <w:p w14:paraId="1ED8F6EA" w14:textId="77777777" w:rsidR="00754261" w:rsidRPr="00754261" w:rsidRDefault="00754261" w:rsidP="0092203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D25A676" w14:textId="77777777" w:rsidR="0092203D" w:rsidRPr="00754261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2203D">
                        <w:rPr>
                          <w:sz w:val="44"/>
                          <w:szCs w:val="48"/>
                        </w:rPr>
                        <w:t>pnpm</w:t>
                      </w:r>
                      <w:proofErr w:type="spellEnd"/>
                      <w:r w:rsidRPr="0092203D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92203D">
                        <w:rPr>
                          <w:sz w:val="44"/>
                          <w:szCs w:val="48"/>
                        </w:rPr>
                        <w:t>Performant</w:t>
                      </w:r>
                      <w:proofErr w:type="spellEnd"/>
                      <w:r w:rsidRPr="0092203D">
                        <w:rPr>
                          <w:sz w:val="44"/>
                          <w:szCs w:val="48"/>
                        </w:rPr>
                        <w:t xml:space="preserve"> NPM) es un gestor de paquetes alternativo. Un "gestor de paquetes" es el software que usamos para descargar librerías (código escrito por otros) de internet a nuestro proyecto.</w:t>
                      </w:r>
                    </w:p>
                    <w:p w14:paraId="7256BCC3" w14:textId="77777777" w:rsidR="0092203D" w:rsidRPr="0092203D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86FF906" w14:textId="77777777" w:rsidR="0092203D" w:rsidRPr="0092203D" w:rsidRDefault="0092203D" w:rsidP="0092203D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92203D">
                        <w:rPr>
                          <w:b/>
                          <w:bCs/>
                          <w:sz w:val="44"/>
                          <w:szCs w:val="48"/>
                        </w:rPr>
                        <w:t>Velocidad:</w:t>
                      </w:r>
                      <w:r w:rsidRPr="0092203D">
                        <w:rPr>
                          <w:sz w:val="44"/>
                          <w:szCs w:val="48"/>
                        </w:rPr>
                        <w:t xml:space="preserve"> Es hasta 2 veces más rápido que </w:t>
                      </w:r>
                      <w:proofErr w:type="spellStart"/>
                      <w:r w:rsidRPr="0092203D">
                        <w:rPr>
                          <w:sz w:val="44"/>
                          <w:szCs w:val="48"/>
                        </w:rPr>
                        <w:t>npm</w:t>
                      </w:r>
                      <w:proofErr w:type="spellEnd"/>
                      <w:r w:rsidRPr="0092203D">
                        <w:rPr>
                          <w:sz w:val="44"/>
                          <w:szCs w:val="48"/>
                        </w:rPr>
                        <w:t xml:space="preserve"> porque no procesa la misma librería dos veces.</w:t>
                      </w:r>
                    </w:p>
                    <w:p w14:paraId="6AB13444" w14:textId="77777777" w:rsidR="0092203D" w:rsidRPr="0092203D" w:rsidRDefault="0092203D" w:rsidP="0092203D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92203D">
                        <w:rPr>
                          <w:b/>
                          <w:bCs/>
                          <w:sz w:val="44"/>
                          <w:szCs w:val="48"/>
                        </w:rPr>
                        <w:t>Eficiencia de Espacio:</w:t>
                      </w:r>
                      <w:r w:rsidRPr="0092203D">
                        <w:rPr>
                          <w:sz w:val="44"/>
                          <w:szCs w:val="48"/>
                        </w:rPr>
                        <w:t xml:space="preserve"> Utiliza un sistema de "enlaces simbólicos" (</w:t>
                      </w:r>
                      <w:proofErr w:type="spellStart"/>
                      <w:r w:rsidRPr="0092203D">
                        <w:rPr>
                          <w:sz w:val="44"/>
                          <w:szCs w:val="48"/>
                        </w:rPr>
                        <w:t>symlinks</w:t>
                      </w:r>
                      <w:proofErr w:type="spellEnd"/>
                      <w:r w:rsidRPr="0092203D">
                        <w:rPr>
                          <w:sz w:val="44"/>
                          <w:szCs w:val="48"/>
                        </w:rPr>
                        <w:t xml:space="preserve">). Si tienes 10 proyectos que usan </w:t>
                      </w:r>
                      <w:proofErr w:type="spellStart"/>
                      <w:r w:rsidRPr="0092203D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92203D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92203D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92203D">
                        <w:rPr>
                          <w:sz w:val="44"/>
                          <w:szCs w:val="48"/>
                        </w:rPr>
                        <w:t xml:space="preserve"> se guarda una sola vez en tu disco duro global. Los 10 proyectos solo tienen un enlace que apunta a ese archivo único.</w:t>
                      </w:r>
                    </w:p>
                    <w:p w14:paraId="20A59EEC" w14:textId="77777777" w:rsidR="0092203D" w:rsidRPr="00754261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E5F9F93" w14:textId="12219457" w:rsidR="0092203D" w:rsidRPr="00754261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54261">
                        <w:rPr>
                          <w:sz w:val="44"/>
                          <w:szCs w:val="48"/>
                        </w:rPr>
                        <w:t xml:space="preserve">Podemos validar si activándolo de acuerdo a la versión de </w:t>
                      </w:r>
                      <w:r w:rsidR="00754261" w:rsidRPr="00754261">
                        <w:rPr>
                          <w:sz w:val="44"/>
                          <w:szCs w:val="48"/>
                        </w:rPr>
                        <w:t>node.js</w:t>
                      </w:r>
                      <w:r w:rsidRPr="00754261">
                        <w:rPr>
                          <w:sz w:val="44"/>
                          <w:szCs w:val="48"/>
                        </w:rPr>
                        <w:t>:</w:t>
                      </w:r>
                    </w:p>
                    <w:p w14:paraId="64F9B8F7" w14:textId="6274D146" w:rsidR="0092203D" w:rsidRPr="00754261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corepack</w:t>
                      </w:r>
                      <w:proofErr w:type="spellEnd"/>
                      <w:r w:rsidRPr="0075426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enable</w:t>
                      </w:r>
                      <w:proofErr w:type="spellEnd"/>
                      <w:r w:rsidRPr="0075426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pnpm</w:t>
                      </w:r>
                      <w:proofErr w:type="spellEnd"/>
                    </w:p>
                    <w:p w14:paraId="4204C183" w14:textId="77777777" w:rsidR="0092203D" w:rsidRPr="00754261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E84C267" w14:textId="10623C4A" w:rsidR="0092203D" w:rsidRPr="00754261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54261">
                        <w:rPr>
                          <w:sz w:val="44"/>
                          <w:szCs w:val="48"/>
                        </w:rPr>
                        <w:t>Podemos realizar una instalación global</w:t>
                      </w:r>
                    </w:p>
                    <w:p w14:paraId="211145A4" w14:textId="6FD0415B" w:rsidR="0092203D" w:rsidRPr="00754261" w:rsidRDefault="0092203D" w:rsidP="0092203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npm</w:t>
                      </w:r>
                      <w:proofErr w:type="spellEnd"/>
                      <w:r w:rsidRPr="0075426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754261">
                        <w:rPr>
                          <w:sz w:val="44"/>
                          <w:szCs w:val="48"/>
                        </w:rPr>
                        <w:t xml:space="preserve"> -g </w:t>
                      </w: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pnpm</w:t>
                      </w:r>
                      <w:proofErr w:type="spellEnd"/>
                    </w:p>
                    <w:p w14:paraId="7A558A44" w14:textId="77777777" w:rsidR="00754261" w:rsidRDefault="00754261" w:rsidP="0092203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C998DB0" w14:textId="77777777" w:rsidR="00754261" w:rsidRPr="00754261" w:rsidRDefault="00754261" w:rsidP="0092203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4C56B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0514DFC5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0711CA74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5186175B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0AEF95F3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66BA3750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4FFCEEC0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450052CF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13CBE2DA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67DCF520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0A797157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78D09BAF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4A983464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500CE9FC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39F75600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1AD611C9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229CA43D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6161F79B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658B298B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061C4B9F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0A95C5D5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774171D5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6353E9D8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7BB96375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5C3D7E20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6395A2ED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33A08197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7FABB8E3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43A390AD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07996163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1E7BA358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21B4F5A7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6F88A762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1BCDC4FC" w14:textId="77777777" w:rsidR="0092203D" w:rsidRDefault="0092203D" w:rsidP="0088540D">
      <w:pPr>
        <w:spacing w:after="0"/>
        <w:ind w:right="17269"/>
        <w:rPr>
          <w:lang w:val="en-US"/>
        </w:rPr>
      </w:pPr>
    </w:p>
    <w:p w14:paraId="78970593" w14:textId="2613005B" w:rsidR="0092203D" w:rsidRDefault="00754261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420177CD" wp14:editId="4D5DDE0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08558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DC0FB" w14:textId="64BB792D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5426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Tabla de Equivalencias (</w:t>
                            </w:r>
                            <w:proofErr w:type="spellStart"/>
                            <w:r w:rsidRPr="0075426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vs </w:t>
                            </w:r>
                            <w:proofErr w:type="spellStart"/>
                            <w:r w:rsidRPr="0075426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  <w:p w14:paraId="0586010A" w14:textId="77777777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503DF55" w14:textId="13057291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54261">
                              <w:rPr>
                                <w:sz w:val="44"/>
                                <w:szCs w:val="44"/>
                              </w:rPr>
                              <w:t xml:space="preserve">La curva de aprendizaje es mínima porque los comandos son casi idénticos, pero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4"/>
                              </w:rPr>
                              <w:t xml:space="preserve"> utiliza una semántica más estricta (usa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4"/>
                              </w:rPr>
                              <w:t xml:space="preserve"> para agregar, en lugar de sobrecargar el comando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4CEE095A" w14:textId="77777777" w:rsid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tbl>
                            <w:tblPr>
                              <w:tblStyle w:val="Tablaconcuadrcula5oscura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949"/>
                              <w:gridCol w:w="5724"/>
                              <w:gridCol w:w="5284"/>
                            </w:tblGrid>
                            <w:tr w:rsidR="00754261" w:rsidRPr="00754261" w14:paraId="7AF6D9D0" w14:textId="77777777" w:rsidTr="0075426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58013FA3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Acción a realizar</w:t>
                                  </w:r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42F34421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Comando en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npm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9897FC2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Comando en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</w:p>
                              </w:tc>
                            </w:tr>
                            <w:tr w:rsidR="00754261" w:rsidRPr="00A34C76" w14:paraId="193B993D" w14:textId="77777777" w:rsidTr="007542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6B0F046F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Instalar todo el proyecto (leer </w:t>
                                  </w:r>
                                  <w:proofErr w:type="spellStart"/>
                                  <w:proofErr w:type="gram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package.json</w:t>
                                  </w:r>
                                  <w:proofErr w:type="spellEnd"/>
                                  <w:proofErr w:type="gram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3A2A0A8A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 xml:space="preserve"> install (o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9E31F7B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 xml:space="preserve"> install (o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754261" w:rsidRPr="00754261" w14:paraId="3666B607" w14:textId="77777777" w:rsidTr="0075426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1E726DD6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Agregar una dependencia para producción</w:t>
                                  </w:r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26EC78D2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install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&lt;paquete&gt;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E3CE1B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add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&lt;paquete&gt;</w:t>
                                  </w:r>
                                </w:p>
                              </w:tc>
                            </w:tr>
                            <w:tr w:rsidR="00754261" w:rsidRPr="00754261" w14:paraId="4654328C" w14:textId="77777777" w:rsidTr="007542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1D620AAE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Agregar una dependencia de desarrollo</w:t>
                                  </w:r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55406A69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install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-D &lt;paquete&gt;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3F16A3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add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-D &lt;paquete&gt;</w:t>
                                  </w:r>
                                </w:p>
                              </w:tc>
                            </w:tr>
                            <w:tr w:rsidR="00754261" w:rsidRPr="00754261" w14:paraId="067984FD" w14:textId="77777777" w:rsidTr="0075426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2723FBB4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Eliminar una dependencia</w:t>
                                  </w:r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2A7BEFE0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uninstall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&lt;paquete&gt;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FAE22CA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remove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&lt;paquete&gt;</w:t>
                                  </w:r>
                                </w:p>
                              </w:tc>
                            </w:tr>
                            <w:tr w:rsidR="00754261" w:rsidRPr="00754261" w14:paraId="759009E7" w14:textId="77777777" w:rsidTr="007542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7EEF9D12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Ejecutar un script del </w:t>
                                  </w:r>
                                  <w:proofErr w:type="spellStart"/>
                                  <w:proofErr w:type="gram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package.json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4969C076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run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dev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90951B2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dev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omite el "run")</w:t>
                                  </w:r>
                                </w:p>
                              </w:tc>
                            </w:tr>
                            <w:tr w:rsidR="00754261" w:rsidRPr="00754261" w14:paraId="012D97A5" w14:textId="77777777" w:rsidTr="0075426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31D8E705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Ejecutar paquetes remotos (ej. crear proyecto)</w:t>
                                  </w:r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69236748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npx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create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-vite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E3E2567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create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vite (o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dlx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754261" w:rsidRPr="00A34C76" w14:paraId="214D0C52" w14:textId="77777777" w:rsidTr="007542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949" w:type="dxa"/>
                                  <w:vAlign w:val="center"/>
                                  <w:hideMark/>
                                </w:tcPr>
                                <w:p w14:paraId="4D1F4365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Actualizar dependencias</w:t>
                                  </w:r>
                                </w:p>
                              </w:tc>
                              <w:tc>
                                <w:tcPr>
                                  <w:tcW w:w="5724" w:type="dxa"/>
                                  <w:vAlign w:val="center"/>
                                  <w:hideMark/>
                                </w:tcPr>
                                <w:p w14:paraId="43696B36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</w:rPr>
                                    <w:t>update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E42BCAD" w14:textId="77777777" w:rsidR="00754261" w:rsidRPr="00754261" w:rsidRDefault="00754261" w:rsidP="00754261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</w:pP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 xml:space="preserve"> update (o </w:t>
                                  </w:r>
                                  <w:proofErr w:type="spellStart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>pnpm</w:t>
                                  </w:r>
                                  <w:proofErr w:type="spellEnd"/>
                                  <w:r w:rsidRPr="00754261">
                                    <w:rPr>
                                      <w:sz w:val="40"/>
                                      <w:szCs w:val="44"/>
                                      <w:lang w:val="en-US"/>
                                    </w:rPr>
                                    <w:t xml:space="preserve"> up)</w:t>
                                  </w:r>
                                </w:p>
                              </w:tc>
                            </w:tr>
                          </w:tbl>
                          <w:p w14:paraId="23DE669B" w14:textId="77777777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177CD" id="_x0000_s1030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f4/AEAANY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V2k3CTDDtoTCuFhMho+&#10;DNz04H9RMqDJGA0/D9xLSvRHi2Ku54tFcmU+LOq3FR78dWR3HeFWIBSjkZJpexezkyfKtyh6p7Ia&#10;L52cW0bzZJHORk/uvD7nWy/P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BaYh/j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6D9DC0FB" w14:textId="64BB792D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54261">
                        <w:rPr>
                          <w:b/>
                          <w:bCs/>
                          <w:sz w:val="52"/>
                          <w:szCs w:val="52"/>
                        </w:rPr>
                        <w:t>Tabla de Equivalencias (</w:t>
                      </w:r>
                      <w:proofErr w:type="spellStart"/>
                      <w:r w:rsidRPr="00754261">
                        <w:rPr>
                          <w:b/>
                          <w:bCs/>
                          <w:sz w:val="52"/>
                          <w:szCs w:val="52"/>
                        </w:rPr>
                        <w:t>npm</w:t>
                      </w:r>
                      <w:proofErr w:type="spellEnd"/>
                      <w:r w:rsidRPr="00754261">
                        <w:rPr>
                          <w:b/>
                          <w:bCs/>
                          <w:sz w:val="52"/>
                          <w:szCs w:val="52"/>
                        </w:rPr>
                        <w:t xml:space="preserve"> vs </w:t>
                      </w:r>
                      <w:proofErr w:type="spellStart"/>
                      <w:r w:rsidRPr="00754261">
                        <w:rPr>
                          <w:b/>
                          <w:bCs/>
                          <w:sz w:val="52"/>
                          <w:szCs w:val="52"/>
                        </w:rPr>
                        <w:t>pnpm</w:t>
                      </w:r>
                      <w:proofErr w:type="spellEnd"/>
                      <w:r w:rsidRPr="00754261">
                        <w:rPr>
                          <w:b/>
                          <w:bCs/>
                          <w:sz w:val="52"/>
                          <w:szCs w:val="52"/>
                        </w:rPr>
                        <w:t>)</w:t>
                      </w:r>
                    </w:p>
                    <w:p w14:paraId="0586010A" w14:textId="77777777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503DF55" w14:textId="13057291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54261">
                        <w:rPr>
                          <w:sz w:val="44"/>
                          <w:szCs w:val="44"/>
                        </w:rPr>
                        <w:t xml:space="preserve">La curva de aprendizaje es mínima porque los comandos son casi idénticos, pero </w:t>
                      </w:r>
                      <w:proofErr w:type="spellStart"/>
                      <w:r w:rsidRPr="00754261">
                        <w:rPr>
                          <w:sz w:val="44"/>
                          <w:szCs w:val="44"/>
                        </w:rPr>
                        <w:t>pnpm</w:t>
                      </w:r>
                      <w:proofErr w:type="spellEnd"/>
                      <w:r w:rsidRPr="00754261">
                        <w:rPr>
                          <w:sz w:val="44"/>
                          <w:szCs w:val="44"/>
                        </w:rPr>
                        <w:t xml:space="preserve"> utiliza una semántica más estricta (usa </w:t>
                      </w:r>
                      <w:proofErr w:type="spellStart"/>
                      <w:r w:rsidRPr="00754261">
                        <w:rPr>
                          <w:sz w:val="44"/>
                          <w:szCs w:val="44"/>
                        </w:rPr>
                        <w:t>add</w:t>
                      </w:r>
                      <w:proofErr w:type="spellEnd"/>
                      <w:r w:rsidRPr="00754261">
                        <w:rPr>
                          <w:sz w:val="44"/>
                          <w:szCs w:val="44"/>
                        </w:rPr>
                        <w:t xml:space="preserve"> para agregar, en lugar de sobrecargar el comando </w:t>
                      </w:r>
                      <w:proofErr w:type="spellStart"/>
                      <w:r w:rsidRPr="00754261">
                        <w:rPr>
                          <w:sz w:val="44"/>
                          <w:szCs w:val="44"/>
                        </w:rPr>
                        <w:t>install</w:t>
                      </w:r>
                      <w:proofErr w:type="spellEnd"/>
                      <w:r w:rsidRPr="00754261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4CEE095A" w14:textId="77777777" w:rsid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tbl>
                      <w:tblPr>
                        <w:tblStyle w:val="Tablaconcuadrcula5oscura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949"/>
                        <w:gridCol w:w="5724"/>
                        <w:gridCol w:w="5284"/>
                      </w:tblGrid>
                      <w:tr w:rsidR="00754261" w:rsidRPr="00754261" w14:paraId="7AF6D9D0" w14:textId="77777777" w:rsidTr="0075426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58013FA3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>Acción a realizar</w:t>
                            </w:r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42F34421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Comando en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9897FC2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Comando en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</w:p>
                        </w:tc>
                      </w:tr>
                      <w:tr w:rsidR="00754261" w:rsidRPr="00A34C76" w14:paraId="193B993D" w14:textId="77777777" w:rsidTr="007542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6B0F046F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Instalar todo el proyecto (leer </w:t>
                            </w:r>
                            <w:proofErr w:type="spellStart"/>
                            <w:proofErr w:type="gram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754261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3A2A0A8A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install (o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9E31F7B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install (o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754261" w:rsidRPr="00754261" w14:paraId="3666B607" w14:textId="77777777" w:rsidTr="0075426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1E726DD6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>Agregar una dependencia para producción</w:t>
                            </w:r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26EC78D2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&lt;paquete&gt;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E3CE1B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&lt;paquete&gt;</w:t>
                            </w:r>
                          </w:p>
                        </w:tc>
                      </w:tr>
                      <w:tr w:rsidR="00754261" w:rsidRPr="00754261" w14:paraId="4654328C" w14:textId="77777777" w:rsidTr="007542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1D620AAE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>Agregar una dependencia de desarrollo</w:t>
                            </w:r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55406A69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-D &lt;paquete&gt;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3F16A3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-D &lt;paquete&gt;</w:t>
                            </w:r>
                          </w:p>
                        </w:tc>
                      </w:tr>
                      <w:tr w:rsidR="00754261" w:rsidRPr="00754261" w14:paraId="067984FD" w14:textId="77777777" w:rsidTr="0075426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2723FBB4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>Eliminar una dependencia</w:t>
                            </w:r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2A7BEFE0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uninstall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&lt;paquete&gt;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FAE22CA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remove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&lt;paquete&gt;</w:t>
                            </w:r>
                          </w:p>
                        </w:tc>
                      </w:tr>
                      <w:tr w:rsidR="00754261" w:rsidRPr="00754261" w14:paraId="759009E7" w14:textId="77777777" w:rsidTr="007542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7EEF9D12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Ejecutar un script del </w:t>
                            </w:r>
                            <w:proofErr w:type="spellStart"/>
                            <w:proofErr w:type="gram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4969C076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run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dev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90951B2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dev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omite el "run")</w:t>
                            </w:r>
                          </w:p>
                        </w:tc>
                      </w:tr>
                      <w:tr w:rsidR="00754261" w:rsidRPr="00754261" w14:paraId="012D97A5" w14:textId="77777777" w:rsidTr="0075426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31D8E705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>Ejecutar paquetes remotos (ej. crear proyecto)</w:t>
                            </w:r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69236748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npx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create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>-vite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E3E2567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create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vite (o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dlx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</w:tc>
                      </w:tr>
                      <w:tr w:rsidR="00754261" w:rsidRPr="00A34C76" w14:paraId="214D0C52" w14:textId="77777777" w:rsidTr="007542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949" w:type="dxa"/>
                            <w:vAlign w:val="center"/>
                            <w:hideMark/>
                          </w:tcPr>
                          <w:p w14:paraId="4D1F4365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sz w:val="40"/>
                                <w:szCs w:val="44"/>
                              </w:rPr>
                              <w:t>Actualizar dependencias</w:t>
                            </w:r>
                          </w:p>
                        </w:tc>
                        <w:tc>
                          <w:tcPr>
                            <w:tcW w:w="5724" w:type="dxa"/>
                            <w:vAlign w:val="center"/>
                            <w:hideMark/>
                          </w:tcPr>
                          <w:p w14:paraId="43696B36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</w:rPr>
                              <w:t>update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E42BCAD" w14:textId="77777777" w:rsidR="00754261" w:rsidRPr="00754261" w:rsidRDefault="00754261" w:rsidP="00754261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update (o </w:t>
                            </w:r>
                            <w:proofErr w:type="spellStart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up)</w:t>
                            </w:r>
                          </w:p>
                        </w:tc>
                      </w:tr>
                    </w:tbl>
                    <w:p w14:paraId="23DE669B" w14:textId="77777777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25AD7C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F7E40B2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1258990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0F470FC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7F54EDE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BC49C48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7028652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2514DFA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E43B257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BC466BE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ED992C0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5810815F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E479FC6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B819E37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72ADCA6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714720B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579D154A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FD5466B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E1FE796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46001A4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9766933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EB52857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B6983B3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80FA664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58E4BF8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7E87C5D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FDB929F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4C786F5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BD7C7AC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7F83850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9587D97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60FD630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4412A93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7473689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208D42D" w14:textId="3134CC72" w:rsidR="00754261" w:rsidRDefault="00754261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5193EEB4" wp14:editId="5F2F4662">
                <wp:simplePos x="0" y="0"/>
                <wp:positionH relativeFrom="margin">
                  <wp:align>left</wp:align>
                </wp:positionH>
                <wp:positionV relativeFrom="paragraph">
                  <wp:posOffset>47624</wp:posOffset>
                </wp:positionV>
                <wp:extent cx="10956290" cy="6886575"/>
                <wp:effectExtent l="0" t="0" r="0" b="0"/>
                <wp:wrapNone/>
                <wp:docPr id="11070400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8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FF6D" w14:textId="00477242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5426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Cómo configurar el </w:t>
                            </w:r>
                            <w:proofErr w:type="spellStart"/>
                            <w:r w:rsidRPr="0075426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con alias </w:t>
                            </w:r>
                            <w:proofErr w:type="spellStart"/>
                            <w:r w:rsidRPr="0075426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pn</w:t>
                            </w:r>
                            <w:proofErr w:type="spellEnd"/>
                          </w:p>
                          <w:p w14:paraId="51B7B40C" w14:textId="77777777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7D18CED7" w14:textId="77777777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En Windows (PowerShell):</w:t>
                            </w:r>
                          </w:p>
                          <w:p w14:paraId="3BC40F35" w14:textId="77777777" w:rsidR="00754261" w:rsidRPr="00754261" w:rsidRDefault="00754261" w:rsidP="0075426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>Abre PowerShell y verifica si tienes un perfil creado ejecutando: Test-Path $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profile</w:t>
                            </w:r>
                            <w:proofErr w:type="spellEnd"/>
                          </w:p>
                          <w:p w14:paraId="6B883CE4" w14:textId="77777777" w:rsidR="00754261" w:rsidRPr="00754261" w:rsidRDefault="00754261" w:rsidP="0075426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Si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  <w:lang w:val="en-US"/>
                              </w:rPr>
                              <w:t>devuelve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False,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  <w:lang w:val="en-US"/>
                              </w:rPr>
                              <w:t>créalo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con: New-Item -path $profile -type file -force</w:t>
                            </w:r>
                          </w:p>
                          <w:p w14:paraId="6494F275" w14:textId="77777777" w:rsidR="00754261" w:rsidRPr="00754261" w:rsidRDefault="00754261" w:rsidP="0075426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Abre el archivo ejecutando: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notepad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 $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profile</w:t>
                            </w:r>
                            <w:proofErr w:type="spellEnd"/>
                          </w:p>
                          <w:p w14:paraId="4126679E" w14:textId="7CAF8523" w:rsidR="00754261" w:rsidRPr="00754261" w:rsidRDefault="00754261" w:rsidP="0075426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Añade la siguiente línea al archivo, guarda y cierra:  Set-Alias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pn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pnpm</w:t>
                            </w:r>
                            <w:proofErr w:type="spellEnd"/>
                          </w:p>
                          <w:p w14:paraId="5CCB531E" w14:textId="233E6D9E" w:rsidR="00754261" w:rsidRPr="00754261" w:rsidRDefault="00754261" w:rsidP="0075426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Reinicia PowerShell. Ahora puedes escribir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pn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install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 o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pn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dev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3723C46B" w14:textId="77777777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E4886CA" w14:textId="77D59C7D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Bash</w:t>
                            </w:r>
                          </w:p>
                          <w:p w14:paraId="485AAA91" w14:textId="0BF2618C" w:rsidR="00754261" w:rsidRPr="00754261" w:rsidRDefault="00754261" w:rsidP="00754261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Abre tu terminal y edita el archivo de configuración de tu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shell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 (generalmente ~</w:t>
                            </w:r>
                            <w:proofErr w:type="gram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/.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bashrc</w:t>
                            </w:r>
                            <w:proofErr w:type="spellEnd"/>
                            <w:proofErr w:type="gramEnd"/>
                            <w:r w:rsidRPr="00754261">
                              <w:rPr>
                                <w:sz w:val="48"/>
                                <w:szCs w:val="52"/>
                              </w:rPr>
                              <w:t>):</w:t>
                            </w:r>
                          </w:p>
                          <w:p w14:paraId="2809946F" w14:textId="27901699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nano ~/.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bashrc</w:t>
                            </w:r>
                            <w:proofErr w:type="spellEnd"/>
                          </w:p>
                          <w:p w14:paraId="0D632AE3" w14:textId="20FD725F" w:rsidR="00754261" w:rsidRPr="00754261" w:rsidRDefault="00754261" w:rsidP="00754261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>Añade esta línea al final del archivo:</w:t>
                            </w:r>
                          </w:p>
                          <w:p w14:paraId="7AACD326" w14:textId="24112437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alias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pn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>="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pnpm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>"</w:t>
                            </w:r>
                          </w:p>
                          <w:p w14:paraId="7C343D78" w14:textId="77777777" w:rsidR="00754261" w:rsidRPr="00754261" w:rsidRDefault="00754261" w:rsidP="00754261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54261">
                              <w:rPr>
                                <w:sz w:val="48"/>
                                <w:szCs w:val="52"/>
                              </w:rPr>
                              <w:t>Guarda el archivo (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Ctrl+O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 xml:space="preserve">, Enter, </w:t>
                            </w:r>
                            <w:proofErr w:type="spellStart"/>
                            <w:r w:rsidRPr="00754261">
                              <w:rPr>
                                <w:sz w:val="48"/>
                                <w:szCs w:val="52"/>
                              </w:rPr>
                              <w:t>Ctrl+X</w:t>
                            </w:r>
                            <w:proofErr w:type="spellEnd"/>
                            <w:r w:rsidRPr="00754261">
                              <w:rPr>
                                <w:sz w:val="48"/>
                                <w:szCs w:val="52"/>
                              </w:rPr>
                              <w:t>) y recarga la configuración:</w:t>
                            </w:r>
                          </w:p>
                          <w:p w14:paraId="6A1AE2E6" w14:textId="28148C30" w:rsidR="00754261" w:rsidRPr="00754261" w:rsidRDefault="00754261" w:rsidP="007542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source</w:t>
                            </w:r>
                            <w:proofErr w:type="spellEnd"/>
                            <w:r w:rsidRPr="00754261">
                              <w:rPr>
                                <w:sz w:val="44"/>
                                <w:szCs w:val="48"/>
                              </w:rPr>
                              <w:t xml:space="preserve"> ~/. </w:t>
                            </w:r>
                            <w:proofErr w:type="spellStart"/>
                            <w:r w:rsidRPr="00754261">
                              <w:rPr>
                                <w:sz w:val="44"/>
                                <w:szCs w:val="48"/>
                              </w:rPr>
                              <w:t>bashrc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3EEB4" id="_x0000_s1031" type="#_x0000_t202" style="position:absolute;margin-left:0;margin-top:3.75pt;width:862.7pt;height:542.25pt;z-index:251996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" filled="f" stroked="f">
                <v:textbox>
                  <w:txbxContent>
                    <w:p w14:paraId="4F55FF6D" w14:textId="00477242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54261">
                        <w:rPr>
                          <w:b/>
                          <w:bCs/>
                          <w:sz w:val="52"/>
                          <w:szCs w:val="56"/>
                        </w:rPr>
                        <w:t xml:space="preserve">Cómo configurar el </w:t>
                      </w:r>
                      <w:proofErr w:type="spellStart"/>
                      <w:r w:rsidRPr="00754261">
                        <w:rPr>
                          <w:b/>
                          <w:bCs/>
                          <w:sz w:val="52"/>
                          <w:szCs w:val="56"/>
                        </w:rPr>
                        <w:t>pnpm</w:t>
                      </w:r>
                      <w:proofErr w:type="spellEnd"/>
                      <w:r w:rsidRPr="00754261">
                        <w:rPr>
                          <w:b/>
                          <w:bCs/>
                          <w:sz w:val="52"/>
                          <w:szCs w:val="56"/>
                        </w:rPr>
                        <w:t xml:space="preserve"> con alias </w:t>
                      </w:r>
                      <w:proofErr w:type="spellStart"/>
                      <w:r w:rsidRPr="00754261">
                        <w:rPr>
                          <w:b/>
                          <w:bCs/>
                          <w:sz w:val="52"/>
                          <w:szCs w:val="56"/>
                        </w:rPr>
                        <w:t>pn</w:t>
                      </w:r>
                      <w:proofErr w:type="spellEnd"/>
                    </w:p>
                    <w:p w14:paraId="51B7B40C" w14:textId="77777777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7D18CED7" w14:textId="77777777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b/>
                          <w:bCs/>
                          <w:sz w:val="48"/>
                          <w:szCs w:val="52"/>
                        </w:rPr>
                        <w:t>En Windows (PowerShell):</w:t>
                      </w:r>
                    </w:p>
                    <w:p w14:paraId="3BC40F35" w14:textId="77777777" w:rsidR="00754261" w:rsidRPr="00754261" w:rsidRDefault="00754261" w:rsidP="0075426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>Abre PowerShell y verifica si tienes un perfil creado ejecutando: Test-Path $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profile</w:t>
                      </w:r>
                      <w:proofErr w:type="spellEnd"/>
                    </w:p>
                    <w:p w14:paraId="6B883CE4" w14:textId="77777777" w:rsidR="00754261" w:rsidRPr="00754261" w:rsidRDefault="00754261" w:rsidP="0075426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54261">
                        <w:rPr>
                          <w:sz w:val="48"/>
                          <w:szCs w:val="52"/>
                          <w:lang w:val="en-US"/>
                        </w:rPr>
                        <w:t xml:space="preserve">Si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  <w:lang w:val="en-US"/>
                        </w:rPr>
                        <w:t>devuelve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  <w:lang w:val="en-US"/>
                        </w:rPr>
                        <w:t xml:space="preserve"> False,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  <w:lang w:val="en-US"/>
                        </w:rPr>
                        <w:t>créalo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  <w:lang w:val="en-US"/>
                        </w:rPr>
                        <w:t xml:space="preserve"> con: New-Item -path $profile -type file -force</w:t>
                      </w:r>
                    </w:p>
                    <w:p w14:paraId="6494F275" w14:textId="77777777" w:rsidR="00754261" w:rsidRPr="00754261" w:rsidRDefault="00754261" w:rsidP="0075426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 xml:space="preserve">Abre el archivo ejecutando: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notepad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 xml:space="preserve"> $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profile</w:t>
                      </w:r>
                      <w:proofErr w:type="spellEnd"/>
                    </w:p>
                    <w:p w14:paraId="4126679E" w14:textId="7CAF8523" w:rsidR="00754261" w:rsidRPr="00754261" w:rsidRDefault="00754261" w:rsidP="0075426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 xml:space="preserve">Añade la siguiente línea al archivo, guarda y cierra:  Set-Alias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pn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pnpm</w:t>
                      </w:r>
                      <w:proofErr w:type="spellEnd"/>
                    </w:p>
                    <w:p w14:paraId="5CCB531E" w14:textId="233E6D9E" w:rsidR="00754261" w:rsidRPr="00754261" w:rsidRDefault="00754261" w:rsidP="0075426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 xml:space="preserve">Reinicia PowerShell. Ahora puedes escribir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pn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install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 xml:space="preserve"> o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pn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dev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3723C46B" w14:textId="77777777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E4886CA" w14:textId="77D59C7D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54261">
                        <w:rPr>
                          <w:b/>
                          <w:bCs/>
                          <w:sz w:val="48"/>
                          <w:szCs w:val="52"/>
                        </w:rPr>
                        <w:t>Bash</w:t>
                      </w:r>
                    </w:p>
                    <w:p w14:paraId="485AAA91" w14:textId="0BF2618C" w:rsidR="00754261" w:rsidRPr="00754261" w:rsidRDefault="00754261" w:rsidP="00754261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 xml:space="preserve">Abre tu terminal y edita el archivo de configuración de tu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shell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 xml:space="preserve"> (generalmente ~</w:t>
                      </w:r>
                      <w:proofErr w:type="gramStart"/>
                      <w:r w:rsidRPr="00754261">
                        <w:rPr>
                          <w:sz w:val="48"/>
                          <w:szCs w:val="52"/>
                        </w:rPr>
                        <w:t>/.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bashrc</w:t>
                      </w:r>
                      <w:proofErr w:type="spellEnd"/>
                      <w:proofErr w:type="gramEnd"/>
                      <w:r w:rsidRPr="00754261">
                        <w:rPr>
                          <w:sz w:val="48"/>
                          <w:szCs w:val="52"/>
                        </w:rPr>
                        <w:t>):</w:t>
                      </w:r>
                    </w:p>
                    <w:p w14:paraId="2809946F" w14:textId="27901699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 xml:space="preserve">nano ~/.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bashrc</w:t>
                      </w:r>
                      <w:proofErr w:type="spellEnd"/>
                    </w:p>
                    <w:p w14:paraId="0D632AE3" w14:textId="20FD725F" w:rsidR="00754261" w:rsidRPr="00754261" w:rsidRDefault="00754261" w:rsidP="00754261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>Añade esta línea al final del archivo:</w:t>
                      </w:r>
                    </w:p>
                    <w:p w14:paraId="7AACD326" w14:textId="24112437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 xml:space="preserve">alias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pn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>="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pnpm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>"</w:t>
                      </w:r>
                    </w:p>
                    <w:p w14:paraId="7C343D78" w14:textId="77777777" w:rsidR="00754261" w:rsidRPr="00754261" w:rsidRDefault="00754261" w:rsidP="00754261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54261">
                        <w:rPr>
                          <w:sz w:val="48"/>
                          <w:szCs w:val="52"/>
                        </w:rPr>
                        <w:t>Guarda el archivo (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Ctrl+O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 xml:space="preserve">, Enter, </w:t>
                      </w:r>
                      <w:proofErr w:type="spellStart"/>
                      <w:r w:rsidRPr="00754261">
                        <w:rPr>
                          <w:sz w:val="48"/>
                          <w:szCs w:val="52"/>
                        </w:rPr>
                        <w:t>Ctrl+X</w:t>
                      </w:r>
                      <w:proofErr w:type="spellEnd"/>
                      <w:r w:rsidRPr="00754261">
                        <w:rPr>
                          <w:sz w:val="48"/>
                          <w:szCs w:val="52"/>
                        </w:rPr>
                        <w:t>) y recarga la configuración:</w:t>
                      </w:r>
                    </w:p>
                    <w:p w14:paraId="6A1AE2E6" w14:textId="28148C30" w:rsidR="00754261" w:rsidRPr="00754261" w:rsidRDefault="00754261" w:rsidP="007542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source</w:t>
                      </w:r>
                      <w:proofErr w:type="spellEnd"/>
                      <w:r w:rsidRPr="00754261">
                        <w:rPr>
                          <w:sz w:val="44"/>
                          <w:szCs w:val="48"/>
                        </w:rPr>
                        <w:t xml:space="preserve"> ~/. </w:t>
                      </w:r>
                      <w:proofErr w:type="spellStart"/>
                      <w:r w:rsidRPr="00754261">
                        <w:rPr>
                          <w:sz w:val="44"/>
                          <w:szCs w:val="48"/>
                        </w:rPr>
                        <w:t>bashrc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48CE35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99BF9F7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543E1A15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6E1B60E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BA1AB76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DF9EF4F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B062C89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F72FB3A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54252B8E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F457C8A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492F268F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C4FD727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584AA9F7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B634D5B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90C076F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0147FCA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4F32248D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ED85ECB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6C9D714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B7F9E81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407F4CCB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3667C8DA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467FF1B9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D163D00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68ABD76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1A91875E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6F0E9C6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61DC7E69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58978D83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06A6D4A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2E20BAE1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7000B56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7B6F6A8E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4FEAB06F" w14:textId="77777777" w:rsidR="00754261" w:rsidRDefault="00754261" w:rsidP="0088540D">
      <w:pPr>
        <w:spacing w:after="0"/>
        <w:ind w:right="17269"/>
        <w:rPr>
          <w:lang w:val="en-US"/>
        </w:rPr>
      </w:pPr>
    </w:p>
    <w:p w14:paraId="0792A64E" w14:textId="7C57D09A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F9A6A" w14:textId="5ABF8A6F" w:rsidR="00F40B23" w:rsidRDefault="00425262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Arquitectura Web y Mapas de Navegación</w:t>
                            </w:r>
                          </w:p>
                          <w:p w14:paraId="49F3B62F" w14:textId="77777777" w:rsidR="00425262" w:rsidRDefault="00425262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70F2AC8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sz w:val="44"/>
                                <w:szCs w:val="48"/>
                              </w:rPr>
                              <w:t>Antes de tocar código, debemos entender la estructura lógica.</w:t>
                            </w:r>
                          </w:p>
                          <w:p w14:paraId="7A732946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D095E8F" w14:textId="1B7D937B" w:rsidR="00425262" w:rsidRPr="00425262" w:rsidRDefault="0042526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Arquitectura de la Información (AI):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6BE8F03A" w14:textId="5339D76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Es la práctica de organizar y etiquetar el contenido para que el usuario encuentre lo que busca. En una SPA (Single Page </w:t>
                            </w:r>
                            <w:proofErr w:type="spellStart"/>
                            <w:r w:rsidRPr="00425262">
                              <w:rPr>
                                <w:sz w:val="44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425262">
                              <w:rPr>
                                <w:sz w:val="44"/>
                                <w:szCs w:val="48"/>
                              </w:rPr>
                              <w:t>), esto es vital porque no tenemos "páginas físicas" diferentes, sino "vistas" simuladas.</w:t>
                            </w:r>
                          </w:p>
                          <w:p w14:paraId="6254DC67" w14:textId="77777777" w:rsidR="00425262" w:rsidRPr="00425262" w:rsidRDefault="0042526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Jerárquica (Árbol):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La más común. Home -&gt; Categoría -&gt; Detalle. (Ej. Amazon).</w:t>
                            </w:r>
                          </w:p>
                          <w:p w14:paraId="6C9834A8" w14:textId="77777777" w:rsidR="00425262" w:rsidRPr="00425262" w:rsidRDefault="0042526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Lineal: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Secuencial. Paso 1 -&gt; Paso 2 -&gt; Final. (Ej. Un </w:t>
                            </w:r>
                            <w:proofErr w:type="spellStart"/>
                            <w:r w:rsidRPr="00425262">
                              <w:rPr>
                                <w:sz w:val="44"/>
                                <w:szCs w:val="48"/>
                              </w:rPr>
                              <w:t>Checkout</w:t>
                            </w:r>
                            <w:proofErr w:type="spellEnd"/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de pago o un asistente de instalación).</w:t>
                            </w:r>
                          </w:p>
                          <w:p w14:paraId="2628F7AF" w14:textId="77777777" w:rsidR="00425262" w:rsidRPr="00425262" w:rsidRDefault="0042526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 Red (Malla):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Todo conecta con todo. (Ej. Wikipedia).</w:t>
                            </w:r>
                          </w:p>
                          <w:p w14:paraId="2DEC099F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02F2924" w14:textId="1C4A17C8" w:rsidR="00425262" w:rsidRPr="00425262" w:rsidRDefault="0042526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Mapa de Navegación (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Sitemap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0CB2C8B9" w14:textId="3A497C3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sz w:val="44"/>
                                <w:szCs w:val="48"/>
                              </w:rPr>
                              <w:t>Es la representación gráfica de la arquitectura.</w:t>
                            </w:r>
                          </w:p>
                          <w:p w14:paraId="41CB1402" w14:textId="77777777" w:rsidR="00425262" w:rsidRPr="00425262" w:rsidRDefault="00425262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Concepto Clave: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En </w:t>
                            </w:r>
                            <w:proofErr w:type="spellStart"/>
                            <w:r w:rsidRPr="00425262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, el mapa de navegación dicta tu </w:t>
                            </w: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Árbol de Componentes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>. Si en tu mapa tienes un "Encabezado" que aparece en todas partes, en tu código tendrás un componente &lt;Header /&gt; en el nivel superior.</w:t>
                            </w:r>
                          </w:p>
                          <w:p w14:paraId="2C4D2471" w14:textId="77777777" w:rsidR="00425262" w:rsidRPr="00425262" w:rsidRDefault="00425262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2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4DAF9A6A" w14:textId="5ABF8A6F" w:rsidR="00F40B23" w:rsidRDefault="00425262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Arquitectura Web y Mapas de Navegación</w:t>
                      </w:r>
                    </w:p>
                    <w:p w14:paraId="49F3B62F" w14:textId="77777777" w:rsidR="00425262" w:rsidRDefault="00425262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70F2AC8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sz w:val="44"/>
                          <w:szCs w:val="48"/>
                        </w:rPr>
                        <w:t>Antes de tocar código, debemos entender la estructura lógica.</w:t>
                      </w:r>
                    </w:p>
                    <w:p w14:paraId="7A732946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D095E8F" w14:textId="1B7D937B" w:rsidR="00425262" w:rsidRPr="00425262" w:rsidRDefault="0042526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Arquitectura de la Información (AI):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6BE8F03A" w14:textId="5339D76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sz w:val="44"/>
                          <w:szCs w:val="48"/>
                        </w:rPr>
                        <w:t xml:space="preserve">Es la práctica de organizar y etiquetar el contenido para que el usuario encuentre lo que busca. En una SPA (Single Page </w:t>
                      </w:r>
                      <w:proofErr w:type="spellStart"/>
                      <w:r w:rsidRPr="00425262">
                        <w:rPr>
                          <w:sz w:val="44"/>
                          <w:szCs w:val="48"/>
                        </w:rPr>
                        <w:t>Application</w:t>
                      </w:r>
                      <w:proofErr w:type="spellEnd"/>
                      <w:r w:rsidRPr="00425262">
                        <w:rPr>
                          <w:sz w:val="44"/>
                          <w:szCs w:val="48"/>
                        </w:rPr>
                        <w:t>), esto es vital porque no tenemos "páginas físicas" diferentes, sino "vistas" simuladas.</w:t>
                      </w:r>
                    </w:p>
                    <w:p w14:paraId="6254DC67" w14:textId="77777777" w:rsidR="00425262" w:rsidRPr="00425262" w:rsidRDefault="00425262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Jerárquica (Árbol):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La más común. Home -&gt; Categoría -&gt; Detalle. (Ej. Amazon).</w:t>
                      </w:r>
                    </w:p>
                    <w:p w14:paraId="6C9834A8" w14:textId="77777777" w:rsidR="00425262" w:rsidRPr="00425262" w:rsidRDefault="00425262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Lineal: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Secuencial. Paso 1 -&gt; Paso 2 -&gt; Final. (Ej. Un </w:t>
                      </w:r>
                      <w:proofErr w:type="spellStart"/>
                      <w:r w:rsidRPr="00425262">
                        <w:rPr>
                          <w:sz w:val="44"/>
                          <w:szCs w:val="48"/>
                        </w:rPr>
                        <w:t>Checkout</w:t>
                      </w:r>
                      <w:proofErr w:type="spellEnd"/>
                      <w:r w:rsidRPr="00425262">
                        <w:rPr>
                          <w:sz w:val="44"/>
                          <w:szCs w:val="48"/>
                        </w:rPr>
                        <w:t xml:space="preserve"> de pago o un asistente de instalación).</w:t>
                      </w:r>
                    </w:p>
                    <w:p w14:paraId="2628F7AF" w14:textId="77777777" w:rsidR="00425262" w:rsidRPr="00425262" w:rsidRDefault="00425262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En Red (Malla):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Todo conecta con todo. (Ej. Wikipedia).</w:t>
                      </w:r>
                    </w:p>
                    <w:p w14:paraId="2DEC099F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02F2924" w14:textId="1C4A17C8" w:rsidR="00425262" w:rsidRPr="00425262" w:rsidRDefault="0042526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El Mapa de Navegación (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Sitemap</w:t>
                      </w:r>
                      <w:proofErr w:type="spellEnd"/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0CB2C8B9" w14:textId="3A497C3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sz w:val="44"/>
                          <w:szCs w:val="48"/>
                        </w:rPr>
                        <w:t>Es la representación gráfica de la arquitectura.</w:t>
                      </w:r>
                    </w:p>
                    <w:p w14:paraId="41CB1402" w14:textId="77777777" w:rsidR="00425262" w:rsidRPr="00425262" w:rsidRDefault="00425262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i/>
                          <w:iCs/>
                          <w:sz w:val="44"/>
                          <w:szCs w:val="48"/>
                        </w:rPr>
                        <w:t>Concepto Clave: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En </w:t>
                      </w:r>
                      <w:proofErr w:type="spellStart"/>
                      <w:r w:rsidRPr="00425262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44"/>
                          <w:szCs w:val="48"/>
                        </w:rPr>
                        <w:t xml:space="preserve">, el mapa de navegación dicta tu </w:t>
                      </w: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Árbol de Componentes</w:t>
                      </w:r>
                      <w:r w:rsidRPr="00425262">
                        <w:rPr>
                          <w:sz w:val="44"/>
                          <w:szCs w:val="48"/>
                        </w:rPr>
                        <w:t>. Si en tu mapa tienes un "Encabezado" que aparece en todas partes, en tu código tendrás un componente &lt;Header /&gt; en el nivel superior.</w:t>
                      </w:r>
                    </w:p>
                    <w:p w14:paraId="2C4D2471" w14:textId="77777777" w:rsidR="00425262" w:rsidRPr="00425262" w:rsidRDefault="00425262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9C5EA" w14:textId="50367FDF" w:rsidR="00F40B23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Anatomía de un Proyecto Vite + 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</w:p>
                          <w:p w14:paraId="4D3A615B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91226C5" w14:textId="77777777" w:rsidR="00754261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Vamos a "hacer la autopsia" al proyecto que creamos con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create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vite@latest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>. Cada archivo tiene una razón de ser ingenieril.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Al abrir la carpeta del proyecto, vemos una estructura diseñada para la escalabilidad. </w:t>
                            </w:r>
                          </w:p>
                          <w:p w14:paraId="064719A9" w14:textId="77777777" w:rsidR="00754261" w:rsidRDefault="00754261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C92AAC5" w14:textId="786643E1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Vamos a dividirla en tres zonas: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Configuración (Raíz)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Código Fuente (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Archivos Públicos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D2376A9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FC1EFCE" w14:textId="77777777" w:rsid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La Zona Estática (Carpeta 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5C80DA69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E19A9B8" w14:textId="77777777" w:rsidR="00425262" w:rsidRPr="00425262" w:rsidRDefault="00425262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Contenido: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Archivos estáticos puros.</w:t>
                            </w:r>
                          </w:p>
                          <w:p w14:paraId="3990E9A9" w14:textId="77777777" w:rsidR="00425262" w:rsidRPr="00425262" w:rsidRDefault="00425262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54261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Diferencia con </w:t>
                            </w:r>
                            <w:proofErr w:type="spellStart"/>
                            <w:r w:rsidRPr="00754261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754261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  <w:t>: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Los archivos aquí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se procesan ni se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minifican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. Se copian tal cual al servidor final. Se usa para el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favicon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, robots.txt o imágenes que no cambian nunca y que se referencian directamente en el HTML (no vía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7FFF7DA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B72F041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ABD3EBF" w14:textId="77777777" w:rsidR="00425262" w:rsidRP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3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" filled="f" stroked="f">
                <v:textbox>
                  <w:txbxContent>
                    <w:p w14:paraId="01B9C5EA" w14:textId="50367FDF" w:rsidR="00F40B23" w:rsidRDefault="00425262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 xml:space="preserve">Anatomía de un Proyecto Vite + 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React</w:t>
                      </w:r>
                      <w:proofErr w:type="spellEnd"/>
                    </w:p>
                    <w:p w14:paraId="4D3A615B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91226C5" w14:textId="77777777" w:rsidR="00754261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25262">
                        <w:rPr>
                          <w:sz w:val="40"/>
                          <w:szCs w:val="44"/>
                        </w:rPr>
                        <w:t xml:space="preserve">Vamos a "hacer la autopsia" al proyecto que creamos con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create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vite@latest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>. Cada archivo tiene una razón de ser ingenieril.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Al abrir la carpeta del proyecto, vemos una estructura diseñada para la escalabilidad. </w:t>
                      </w:r>
                    </w:p>
                    <w:p w14:paraId="064719A9" w14:textId="77777777" w:rsidR="00754261" w:rsidRDefault="00754261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C92AAC5" w14:textId="786643E1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25262">
                        <w:rPr>
                          <w:sz w:val="40"/>
                          <w:szCs w:val="44"/>
                        </w:rPr>
                        <w:t xml:space="preserve">Vamos a dividirla en tres zonas: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Configuración (Raíz)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,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Código Fuente (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y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Archivos Públicos</w:t>
                      </w:r>
                      <w:r w:rsidRPr="00425262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D2376A9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FC1EFCE" w14:textId="77777777" w:rsidR="00425262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 xml:space="preserve">La Zona Estática (Carpeta 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public</w:t>
                      </w:r>
                      <w:proofErr w:type="spellEnd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</w:p>
                    <w:p w14:paraId="5C80DA69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E19A9B8" w14:textId="77777777" w:rsidR="00425262" w:rsidRPr="00425262" w:rsidRDefault="00425262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Contenido: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Archivos estáticos puros.</w:t>
                      </w:r>
                    </w:p>
                    <w:p w14:paraId="3990E9A9" w14:textId="77777777" w:rsidR="00425262" w:rsidRPr="00425262" w:rsidRDefault="00425262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54261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  <w:t xml:space="preserve">Diferencia con </w:t>
                      </w:r>
                      <w:proofErr w:type="spellStart"/>
                      <w:r w:rsidRPr="00754261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  <w:t>assets</w:t>
                      </w:r>
                      <w:proofErr w:type="spellEnd"/>
                      <w:r w:rsidRPr="00754261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  <w:t>: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Los archivos aquí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NO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se procesan ni se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minifican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. Se copian tal cual al servidor final. Se usa para el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favicon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, robots.txt o imágenes que no cambian nunca y que se referencian directamente en el HTML (no vía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7FFF7DA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B72F041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ABD3EBF" w14:textId="77777777" w:rsidR="00425262" w:rsidRP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2BA2BC8F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6755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67745" w14:textId="77777777" w:rsidR="00425262" w:rsidRPr="00BF2888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Zona de Configuración (La Raíz)</w:t>
                            </w:r>
                          </w:p>
                          <w:p w14:paraId="6A16A475" w14:textId="77777777" w:rsid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BF3E14E" w14:textId="3A1929FB" w:rsid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Estos archivos controlan </w:t>
                            </w: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cómo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se construye y gestiona el proyecto, no el código que ve el usuario final.</w:t>
                            </w:r>
                          </w:p>
                          <w:p w14:paraId="4C1600D5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3F8EF44" w14:textId="5F47DC87" w:rsid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r w:rsidR="00754261" w:rsidRPr="00754261">
                              <w:rPr>
                                <w:sz w:val="36"/>
                                <w:szCs w:val="40"/>
                              </w:rPr>
                              <w:t>Es el "manifiesto" o "receta" de tu proyecto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. Define el nombre, la versión y, lo más importante, las </w:t>
                            </w: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dependencias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DOM) y los </w:t>
                            </w: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scripts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dev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build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). Es el mapa de ruta que sigue Node.js.</w:t>
                            </w:r>
                          </w:p>
                          <w:p w14:paraId="1DAE468F" w14:textId="77777777" w:rsidR="00425262" w:rsidRPr="00425262" w:rsidRDefault="00425262" w:rsidP="00425262">
                            <w:pPr>
                              <w:spacing w:after="0" w:line="240" w:lineRule="auto"/>
                              <w:ind w:left="36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FFFC138" w14:textId="62E416C2" w:rsid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package-</w:t>
                            </w:r>
                            <w:proofErr w:type="gram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lock.json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(El recibo de compra exacto). Asegura que</w:t>
                            </w:r>
                            <w:r w:rsidR="00754261">
                              <w:rPr>
                                <w:sz w:val="36"/>
                                <w:szCs w:val="40"/>
                              </w:rPr>
                              <w:t>,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si instalas este proyecto en otro computador, se descarguen las versiones </w:t>
                            </w: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exactas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de las librerías para evitar errores de compatibilidad.</w:t>
                            </w:r>
                          </w:p>
                          <w:p w14:paraId="39118F98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1A4600E" w14:textId="634A0A02" w:rsid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vite.config.js: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Es el archivo de configuración del empaquetador. Aquí se definen los "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plugins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" (como el plugin de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para que Vite entienda JSX) y se pueden configurar puertos, alias o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proxies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73325FBB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7BD18B3" w14:textId="54440A9F" w:rsidR="00425262" w:rsidRPr="00754261" w:rsidRDefault="00425262" w:rsidP="0075426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54261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eslint.config.js</w:t>
                            </w:r>
                            <w:r w:rsidR="00754261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: </w:t>
                            </w:r>
                            <w:r w:rsidRPr="00754261">
                              <w:rPr>
                                <w:sz w:val="36"/>
                                <w:szCs w:val="40"/>
                              </w:rPr>
                              <w:t xml:space="preserve">Analiza tu código en tiempo real y te grita (subraya en rojo) si cometes errores de sintaxis, si dejas variables sin usar o si violas las reglas de buenas prácticas de </w:t>
                            </w:r>
                            <w:proofErr w:type="spellStart"/>
                            <w:r w:rsidRPr="00754261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754261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3CEB8B95" w14:textId="77777777" w:rsidR="00425262" w:rsidRPr="00425262" w:rsidRDefault="00425262" w:rsidP="00425262">
                            <w:pPr>
                              <w:spacing w:after="0" w:line="240" w:lineRule="auto"/>
                              <w:ind w:left="108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063E070" w14:textId="6B9DC220" w:rsidR="00425262" w:rsidRPr="00BF2888" w:rsidRDefault="00425262" w:rsidP="00BF2888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gram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.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Le dice a Git: Ignora estos archivos, no los subas a la nube.</w:t>
                            </w:r>
                            <w:r w:rsidR="00BF2888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Aquí </w:t>
                            </w:r>
                            <w:r w:rsidRPr="00BF288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debe</w:t>
                            </w:r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 estar 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node_modules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F6D1550" w14:textId="77777777" w:rsidR="00425262" w:rsidRPr="00425262" w:rsidRDefault="00425262" w:rsidP="00425262">
                            <w:pPr>
                              <w:spacing w:after="0" w:line="240" w:lineRule="auto"/>
                              <w:ind w:left="108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7452C35" w14:textId="35507930" w:rsidR="00425262" w:rsidRPr="00BF2888" w:rsidRDefault="00425262" w:rsidP="00BF2888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index.html:</w:t>
                            </w:r>
                            <w:r w:rsidR="00BF288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</w:t>
                            </w:r>
                            <w:r w:rsidRPr="00BF2888">
                              <w:rPr>
                                <w:sz w:val="36"/>
                                <w:szCs w:val="40"/>
                              </w:rPr>
                              <w:t>Contiene el &lt;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 id="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root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>"&gt;&lt;/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&gt; y, crucialmente, la etiqueta &lt;script 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="module" 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>="/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main.jsx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>"&gt; que conecta todo.</w:t>
                            </w:r>
                          </w:p>
                          <w:p w14:paraId="36B1A9A3" w14:textId="77777777" w:rsidR="00F40B23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8A3B583" w14:textId="71D9A51C" w:rsidR="00BF2888" w:rsidRPr="00425262" w:rsidRDefault="00BF2888" w:rsidP="00BF2888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BF288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node_modules</w:t>
                            </w:r>
                            <w:proofErr w:type="spellEnd"/>
                            <w:r w:rsidRPr="00BF288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BF288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Es una carpeta pesada donde se descargan físicamente (o se enlazan con </w:t>
                            </w:r>
                            <w:proofErr w:type="spell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pnpm</w:t>
                            </w:r>
                            <w:proofErr w:type="spellEnd"/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) todas las librerías mencionadas en el </w:t>
                            </w:r>
                            <w:proofErr w:type="spellStart"/>
                            <w:proofErr w:type="gramStart"/>
                            <w:r w:rsidRPr="00BF2888">
                              <w:rPr>
                                <w:sz w:val="36"/>
                                <w:szCs w:val="40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. </w:t>
                            </w:r>
                            <w:r w:rsidRPr="00BF288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Nunca</w:t>
                            </w:r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 se modifica manualmente y </w:t>
                            </w:r>
                            <w:r w:rsidRPr="00BF288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nunca</w:t>
                            </w:r>
                            <w:r w:rsidRPr="00BF2888">
                              <w:rPr>
                                <w:sz w:val="36"/>
                                <w:szCs w:val="40"/>
                              </w:rPr>
                              <w:t xml:space="preserve"> se sube a un repositorio como GitHub (se ignora).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4" type="#_x0000_t202" style="position:absolute;margin-left:0;margin-top:-21.15pt;width:862.7pt;height:556.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" filled="f" stroked="f">
                <v:textbox>
                  <w:txbxContent>
                    <w:p w14:paraId="65567745" w14:textId="77777777" w:rsidR="00425262" w:rsidRPr="00BF2888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F2888">
                        <w:rPr>
                          <w:b/>
                          <w:bCs/>
                          <w:sz w:val="48"/>
                          <w:szCs w:val="52"/>
                        </w:rPr>
                        <w:t>La Zona de Configuración (La Raíz)</w:t>
                      </w:r>
                    </w:p>
                    <w:p w14:paraId="6A16A475" w14:textId="77777777" w:rsid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5BF3E14E" w14:textId="3A1929FB" w:rsid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 xml:space="preserve">Estos archivos controlan </w:t>
                      </w: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cómo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se construye y gestiona el proyecto, no el código que ve el usuario final.</w:t>
                      </w:r>
                    </w:p>
                    <w:p w14:paraId="4C1600D5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13F8EF44" w14:textId="5F47DC87" w:rsid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proofErr w:type="gram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package.json</w:t>
                      </w:r>
                      <w:proofErr w:type="spellEnd"/>
                      <w:proofErr w:type="gram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</w:t>
                      </w:r>
                      <w:r w:rsidR="00754261" w:rsidRPr="00754261">
                        <w:rPr>
                          <w:sz w:val="36"/>
                          <w:szCs w:val="40"/>
                        </w:rPr>
                        <w:t>Es el "manifiesto" o "receta" de tu proyecto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. Define el nombre, la versión y, lo más importante, las </w:t>
                      </w: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dependencias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DOM) y los </w:t>
                      </w: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scripts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dev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build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). Es el mapa de ruta que sigue Node.js.</w:t>
                      </w:r>
                    </w:p>
                    <w:p w14:paraId="1DAE468F" w14:textId="77777777" w:rsidR="00425262" w:rsidRPr="00425262" w:rsidRDefault="00425262" w:rsidP="00425262">
                      <w:pPr>
                        <w:spacing w:after="0" w:line="240" w:lineRule="auto"/>
                        <w:ind w:left="36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FFFC138" w14:textId="62E416C2" w:rsid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package-</w:t>
                      </w:r>
                      <w:proofErr w:type="gram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lock.json</w:t>
                      </w:r>
                      <w:proofErr w:type="spellEnd"/>
                      <w:proofErr w:type="gram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(El recibo de compra exacto). Asegura que</w:t>
                      </w:r>
                      <w:r w:rsidR="00754261">
                        <w:rPr>
                          <w:sz w:val="36"/>
                          <w:szCs w:val="40"/>
                        </w:rPr>
                        <w:t>,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si instalas este proyecto en otro computador, se descarguen las versiones </w:t>
                      </w: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exactas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de las librerías para evitar errores de compatibilidad.</w:t>
                      </w:r>
                    </w:p>
                    <w:p w14:paraId="39118F98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1A4600E" w14:textId="634A0A02" w:rsid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vite.config.js: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Es el archivo de configuración del empaquetador. Aquí se definen los "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plugins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" (como el plugin de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para que Vite entienda JSX) y se pueden configurar puertos, alias o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proxies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73325FBB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17BD18B3" w14:textId="54440A9F" w:rsidR="00425262" w:rsidRPr="00754261" w:rsidRDefault="00425262" w:rsidP="00754261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54261">
                        <w:rPr>
                          <w:b/>
                          <w:bCs/>
                          <w:sz w:val="36"/>
                          <w:szCs w:val="40"/>
                        </w:rPr>
                        <w:t>eslint.config.js</w:t>
                      </w:r>
                      <w:r w:rsidR="00754261">
                        <w:rPr>
                          <w:b/>
                          <w:bCs/>
                          <w:sz w:val="36"/>
                          <w:szCs w:val="40"/>
                        </w:rPr>
                        <w:t xml:space="preserve">: </w:t>
                      </w:r>
                      <w:r w:rsidRPr="00754261">
                        <w:rPr>
                          <w:sz w:val="36"/>
                          <w:szCs w:val="40"/>
                        </w:rPr>
                        <w:t xml:space="preserve">Analiza tu código en tiempo real y te grita (subraya en rojo) si cometes errores de sintaxis, si dejas variables sin usar o si violas las reglas de buenas prácticas de </w:t>
                      </w:r>
                      <w:proofErr w:type="spellStart"/>
                      <w:r w:rsidRPr="00754261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754261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3CEB8B95" w14:textId="77777777" w:rsidR="00425262" w:rsidRPr="00425262" w:rsidRDefault="00425262" w:rsidP="00425262">
                      <w:pPr>
                        <w:spacing w:after="0" w:line="240" w:lineRule="auto"/>
                        <w:ind w:left="108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063E070" w14:textId="6B9DC220" w:rsidR="00425262" w:rsidRPr="00BF2888" w:rsidRDefault="00425262" w:rsidP="00BF2888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gram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.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gitignore</w:t>
                      </w:r>
                      <w:proofErr w:type="spellEnd"/>
                      <w:proofErr w:type="gram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Le dice a Git: Ignora estos archivos, no los subas a la nube.</w:t>
                      </w:r>
                      <w:r w:rsidR="00BF2888">
                        <w:rPr>
                          <w:sz w:val="36"/>
                          <w:szCs w:val="40"/>
                        </w:rPr>
                        <w:t xml:space="preserve"> </w:t>
                      </w:r>
                      <w:r w:rsidRPr="00BF2888">
                        <w:rPr>
                          <w:sz w:val="36"/>
                          <w:szCs w:val="40"/>
                        </w:rPr>
                        <w:t xml:space="preserve">Aquí </w:t>
                      </w:r>
                      <w:r w:rsidRPr="00BF2888">
                        <w:rPr>
                          <w:b/>
                          <w:bCs/>
                          <w:sz w:val="36"/>
                          <w:szCs w:val="40"/>
                        </w:rPr>
                        <w:t>debe</w:t>
                      </w:r>
                      <w:r w:rsidRPr="00BF2888">
                        <w:rPr>
                          <w:sz w:val="36"/>
                          <w:szCs w:val="40"/>
                        </w:rPr>
                        <w:t xml:space="preserve"> estar 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node_modules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F6D1550" w14:textId="77777777" w:rsidR="00425262" w:rsidRPr="00425262" w:rsidRDefault="00425262" w:rsidP="00425262">
                      <w:pPr>
                        <w:spacing w:after="0" w:line="240" w:lineRule="auto"/>
                        <w:ind w:left="108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57452C35" w14:textId="35507930" w:rsidR="00425262" w:rsidRPr="00BF2888" w:rsidRDefault="00425262" w:rsidP="00BF2888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BF2888">
                        <w:rPr>
                          <w:b/>
                          <w:bCs/>
                          <w:sz w:val="36"/>
                          <w:szCs w:val="40"/>
                        </w:rPr>
                        <w:t>index.html:</w:t>
                      </w:r>
                      <w:r w:rsidR="00BF2888">
                        <w:rPr>
                          <w:b/>
                          <w:bCs/>
                          <w:sz w:val="36"/>
                          <w:szCs w:val="40"/>
                        </w:rPr>
                        <w:t xml:space="preserve"> </w:t>
                      </w:r>
                      <w:r w:rsidRPr="00BF2888">
                        <w:rPr>
                          <w:sz w:val="36"/>
                          <w:szCs w:val="40"/>
                        </w:rPr>
                        <w:t>Contiene el &lt;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 xml:space="preserve"> id="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root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>"&gt;&lt;/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 xml:space="preserve">&gt; y, crucialmente, la etiqueta &lt;script 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type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 xml:space="preserve">="module" 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src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>="/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src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main.jsx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>"&gt; que conecta todo.</w:t>
                      </w:r>
                    </w:p>
                    <w:p w14:paraId="36B1A9A3" w14:textId="77777777" w:rsidR="00F40B23" w:rsidRDefault="00F40B23" w:rsidP="00F40B23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78A3B583" w14:textId="71D9A51C" w:rsidR="00BF2888" w:rsidRPr="00425262" w:rsidRDefault="00BF2888" w:rsidP="00BF2888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BF2888">
                        <w:rPr>
                          <w:b/>
                          <w:bCs/>
                          <w:sz w:val="36"/>
                          <w:szCs w:val="40"/>
                        </w:rPr>
                        <w:t>node_modules</w:t>
                      </w:r>
                      <w:proofErr w:type="spellEnd"/>
                      <w:r w:rsidRPr="00BF2888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BF2888">
                        <w:rPr>
                          <w:sz w:val="32"/>
                          <w:szCs w:val="36"/>
                        </w:rPr>
                        <w:t xml:space="preserve"> </w:t>
                      </w:r>
                      <w:r w:rsidRPr="00BF2888">
                        <w:rPr>
                          <w:sz w:val="36"/>
                          <w:szCs w:val="40"/>
                        </w:rPr>
                        <w:t xml:space="preserve">Es una carpeta pesada donde se descargan físicamente (o se enlazan con </w:t>
                      </w:r>
                      <w:proofErr w:type="spellStart"/>
                      <w:r w:rsidRPr="00BF2888">
                        <w:rPr>
                          <w:sz w:val="36"/>
                          <w:szCs w:val="40"/>
                        </w:rPr>
                        <w:t>pnpm</w:t>
                      </w:r>
                      <w:proofErr w:type="spellEnd"/>
                      <w:r w:rsidRPr="00BF2888">
                        <w:rPr>
                          <w:sz w:val="36"/>
                          <w:szCs w:val="40"/>
                        </w:rPr>
                        <w:t xml:space="preserve">) todas las librerías mencionadas en el </w:t>
                      </w:r>
                      <w:proofErr w:type="spellStart"/>
                      <w:proofErr w:type="gramStart"/>
                      <w:r w:rsidRPr="00BF2888">
                        <w:rPr>
                          <w:sz w:val="36"/>
                          <w:szCs w:val="40"/>
                        </w:rPr>
                        <w:t>package.json</w:t>
                      </w:r>
                      <w:proofErr w:type="spellEnd"/>
                      <w:proofErr w:type="gramEnd"/>
                      <w:r w:rsidRPr="00BF2888">
                        <w:rPr>
                          <w:sz w:val="36"/>
                          <w:szCs w:val="40"/>
                        </w:rPr>
                        <w:t xml:space="preserve">. </w:t>
                      </w:r>
                      <w:r w:rsidRPr="00BF2888">
                        <w:rPr>
                          <w:b/>
                          <w:bCs/>
                          <w:sz w:val="36"/>
                          <w:szCs w:val="40"/>
                        </w:rPr>
                        <w:t>Nunca</w:t>
                      </w:r>
                      <w:r w:rsidRPr="00BF2888">
                        <w:rPr>
                          <w:sz w:val="36"/>
                          <w:szCs w:val="40"/>
                        </w:rPr>
                        <w:t xml:space="preserve"> se modifica manualmente y </w:t>
                      </w:r>
                      <w:r w:rsidRPr="00BF2888">
                        <w:rPr>
                          <w:b/>
                          <w:bCs/>
                          <w:sz w:val="36"/>
                          <w:szCs w:val="40"/>
                        </w:rPr>
                        <w:t>nunca</w:t>
                      </w:r>
                      <w:r w:rsidRPr="00BF2888">
                        <w:rPr>
                          <w:sz w:val="36"/>
                          <w:szCs w:val="40"/>
                        </w:rPr>
                        <w:t xml:space="preserve"> se sube a un repositorio como GitHub (se ignora).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32C0CA27">
                <wp:simplePos x="0" y="0"/>
                <wp:positionH relativeFrom="margin">
                  <wp:align>left</wp:align>
                </wp:positionH>
                <wp:positionV relativeFrom="paragraph">
                  <wp:posOffset>47624</wp:posOffset>
                </wp:positionV>
                <wp:extent cx="10956290" cy="6924675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24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EAB4D" w14:textId="77777777" w:rsid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Dependencias y su Rol</w:t>
                            </w:r>
                            <w:r w:rsidRPr="00BF2888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2BD17A98" w14:textId="76D673A0" w:rsidR="00BF2888" w:rsidRP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F2888">
                              <w:rPr>
                                <w:sz w:val="44"/>
                                <w:szCs w:val="48"/>
                              </w:rPr>
                              <w:t xml:space="preserve">Dentro del </w:t>
                            </w:r>
                            <w:proofErr w:type="spellStart"/>
                            <w:proofErr w:type="gramStart"/>
                            <w:r w:rsidRPr="00BF2888">
                              <w:rPr>
                                <w:sz w:val="44"/>
                                <w:szCs w:val="48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BF2888">
                              <w:rPr>
                                <w:sz w:val="44"/>
                                <w:szCs w:val="48"/>
                              </w:rPr>
                              <w:t xml:space="preserve"> existen dos listas de mercado:</w:t>
                            </w:r>
                          </w:p>
                          <w:p w14:paraId="2130C1C4" w14:textId="77777777" w:rsid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C72A0E1" w14:textId="668632C0" w:rsidR="00BF2888" w:rsidRP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F28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dependencies</w:t>
                            </w:r>
                            <w:proofErr w:type="spellEnd"/>
                            <w:r w:rsidRPr="00BF28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BF2888">
                              <w:rPr>
                                <w:sz w:val="44"/>
                                <w:szCs w:val="48"/>
                              </w:rPr>
                              <w:t xml:space="preserve"> Código necesario para que la aplicación funcione en producción (ej. </w:t>
                            </w:r>
                            <w:proofErr w:type="spellStart"/>
                            <w:r w:rsidRPr="00BF2888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BF2888">
                              <w:rPr>
                                <w:sz w:val="44"/>
                                <w:szCs w:val="48"/>
                              </w:rPr>
                              <w:t>, librerías de gráficos, librerías de iconos).</w:t>
                            </w:r>
                          </w:p>
                          <w:p w14:paraId="51CE0206" w14:textId="7B68BEF4" w:rsidR="00BF2888" w:rsidRP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F28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devDependencies</w:t>
                            </w:r>
                            <w:proofErr w:type="spellEnd"/>
                            <w:r w:rsidRPr="00BF28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BF2888">
                              <w:rPr>
                                <w:sz w:val="44"/>
                                <w:szCs w:val="48"/>
                              </w:rPr>
                              <w:t xml:space="preserve"> Herramientas necesarias solo para el desarrollador mientras construye la app (ej. Vite, herramientas de </w:t>
                            </w:r>
                            <w:proofErr w:type="spellStart"/>
                            <w:r w:rsidRPr="00BF2888">
                              <w:rPr>
                                <w:sz w:val="44"/>
                                <w:szCs w:val="48"/>
                              </w:rPr>
                              <w:t>testing</w:t>
                            </w:r>
                            <w:proofErr w:type="spellEnd"/>
                            <w:r w:rsidRPr="00BF2888">
                              <w:rPr>
                                <w:sz w:val="44"/>
                                <w:szCs w:val="48"/>
                              </w:rPr>
                              <w:t>). Estas no se envían al usuario final.</w:t>
                            </w:r>
                          </w:p>
                          <w:p w14:paraId="486B449D" w14:textId="77777777" w:rsidR="00BF2888" w:rsidRDefault="00BF2888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6B8F724" w14:textId="29180D0A" w:rsidR="00425262" w:rsidRPr="00BF2888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La Zona de Código (Carpeta 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4E0E1F39" w14:textId="20CE4664" w:rsidR="00425262" w:rsidRPr="00BF2888" w:rsidRDefault="00425262" w:rsidP="00BF288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main.jsx</w:t>
                            </w:r>
                            <w:proofErr w:type="spellEnd"/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El Motor de Arranque.</w:t>
                            </w:r>
                            <w:r w:rsidR="00BF2888" w:rsidRPr="00BF288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Es el punto de entrada de JavaScript. Importa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y busca el elemento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root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del HTML para inyectar la aplicación.</w:t>
                            </w:r>
                            <w:r w:rsidR="00BF2888" w:rsidRPr="00BF288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>Usa la extensión</w:t>
                            </w:r>
                            <w:r w:rsidR="00BF2888" w:rsidRPr="00BF288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jsx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explícitamente, obligatorio en Vite para archivos que contienen sintaxis HTML+JS.</w:t>
                            </w:r>
                          </w:p>
                          <w:p w14:paraId="748DFE8F" w14:textId="77777777" w:rsidR="00425262" w:rsidRPr="00BF2888" w:rsidRDefault="00425262" w:rsidP="00425262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64B10EF" w14:textId="19084B55" w:rsidR="00425262" w:rsidRPr="00BF2888" w:rsidRDefault="00425262" w:rsidP="00BF288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El Componente Principal.</w:t>
                            </w:r>
                            <w:r w:rsidR="00BF2888" w:rsidRPr="00BF288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>Es el contenedor padre de toda la interfaz. Actualmente contiene el código de ejemplo de los contadores y logos que vimos al iniciar.</w:t>
                            </w:r>
                          </w:p>
                          <w:p w14:paraId="69983431" w14:textId="77777777" w:rsidR="00425262" w:rsidRPr="00BF2888" w:rsidRDefault="00425262" w:rsidP="00425262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D58E38" w14:textId="57050BED" w:rsidR="00425262" w:rsidRPr="00BF2888" w:rsidRDefault="0042526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App.css y index.css: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La Pintura.</w:t>
                            </w:r>
                          </w:p>
                          <w:p w14:paraId="73BDDBAC" w14:textId="77777777" w:rsidR="00425262" w:rsidRPr="00BF2888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index.css: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Estilos globales (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reseteos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>, fuentes base).</w:t>
                            </w:r>
                          </w:p>
                          <w:p w14:paraId="55A153D0" w14:textId="77777777" w:rsidR="00425262" w:rsidRPr="00BF2888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App.css: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Estilos específicos del componente App.</w:t>
                            </w:r>
                          </w:p>
                          <w:p w14:paraId="0934E63D" w14:textId="77777777" w:rsidR="00425262" w:rsidRPr="00BF2888" w:rsidRDefault="00425262" w:rsidP="00425262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3A41D89" w14:textId="77777777" w:rsidR="00F40B23" w:rsidRPr="00425262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5" type="#_x0000_t202" style="position:absolute;margin-left:0;margin-top:3.75pt;width:862.7pt;height:545.2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AhD/AEAANY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" filled="f" stroked="f">
                <v:textbox>
                  <w:txbxContent>
                    <w:p w14:paraId="1C1EAB4D" w14:textId="77777777" w:rsidR="00BF2888" w:rsidRDefault="00BF2888" w:rsidP="00BF288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BF2888">
                        <w:rPr>
                          <w:b/>
                          <w:bCs/>
                          <w:sz w:val="48"/>
                          <w:szCs w:val="52"/>
                        </w:rPr>
                        <w:t>Dependencias y su Rol</w:t>
                      </w:r>
                      <w:r w:rsidRPr="00BF2888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2BD17A98" w14:textId="76D673A0" w:rsidR="00BF2888" w:rsidRPr="00BF2888" w:rsidRDefault="00BF2888" w:rsidP="00BF288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BF2888">
                        <w:rPr>
                          <w:sz w:val="44"/>
                          <w:szCs w:val="48"/>
                        </w:rPr>
                        <w:t xml:space="preserve">Dentro del </w:t>
                      </w:r>
                      <w:proofErr w:type="spellStart"/>
                      <w:proofErr w:type="gramStart"/>
                      <w:r w:rsidRPr="00BF2888">
                        <w:rPr>
                          <w:sz w:val="44"/>
                          <w:szCs w:val="48"/>
                        </w:rPr>
                        <w:t>package.json</w:t>
                      </w:r>
                      <w:proofErr w:type="spellEnd"/>
                      <w:proofErr w:type="gramEnd"/>
                      <w:r w:rsidRPr="00BF2888">
                        <w:rPr>
                          <w:sz w:val="44"/>
                          <w:szCs w:val="48"/>
                        </w:rPr>
                        <w:t xml:space="preserve"> existen dos listas de mercado:</w:t>
                      </w:r>
                    </w:p>
                    <w:p w14:paraId="2130C1C4" w14:textId="77777777" w:rsidR="00BF2888" w:rsidRDefault="00BF2888" w:rsidP="00BF288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C72A0E1" w14:textId="668632C0" w:rsidR="00BF2888" w:rsidRPr="00BF2888" w:rsidRDefault="00BF2888" w:rsidP="00BF288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F2888">
                        <w:rPr>
                          <w:b/>
                          <w:bCs/>
                          <w:sz w:val="44"/>
                          <w:szCs w:val="48"/>
                        </w:rPr>
                        <w:t>dependencies</w:t>
                      </w:r>
                      <w:proofErr w:type="spellEnd"/>
                      <w:r w:rsidRPr="00BF2888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BF2888">
                        <w:rPr>
                          <w:sz w:val="44"/>
                          <w:szCs w:val="48"/>
                        </w:rPr>
                        <w:t xml:space="preserve"> Código necesario para que la aplicación funcione en producción (ej. </w:t>
                      </w:r>
                      <w:proofErr w:type="spellStart"/>
                      <w:r w:rsidRPr="00BF2888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BF2888">
                        <w:rPr>
                          <w:sz w:val="44"/>
                          <w:szCs w:val="48"/>
                        </w:rPr>
                        <w:t>, librerías de gráficos, librerías de iconos).</w:t>
                      </w:r>
                    </w:p>
                    <w:p w14:paraId="51CE0206" w14:textId="7B68BEF4" w:rsidR="00BF2888" w:rsidRPr="00BF2888" w:rsidRDefault="00BF2888" w:rsidP="00BF288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F2888">
                        <w:rPr>
                          <w:b/>
                          <w:bCs/>
                          <w:sz w:val="44"/>
                          <w:szCs w:val="48"/>
                        </w:rPr>
                        <w:t>devDependencies</w:t>
                      </w:r>
                      <w:proofErr w:type="spellEnd"/>
                      <w:r w:rsidRPr="00BF2888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BF2888">
                        <w:rPr>
                          <w:sz w:val="44"/>
                          <w:szCs w:val="48"/>
                        </w:rPr>
                        <w:t xml:space="preserve"> Herramientas necesarias solo para el desarrollador mientras construye la app (ej. Vite, herramientas de </w:t>
                      </w:r>
                      <w:proofErr w:type="spellStart"/>
                      <w:r w:rsidRPr="00BF2888">
                        <w:rPr>
                          <w:sz w:val="44"/>
                          <w:szCs w:val="48"/>
                        </w:rPr>
                        <w:t>testing</w:t>
                      </w:r>
                      <w:proofErr w:type="spellEnd"/>
                      <w:r w:rsidRPr="00BF2888">
                        <w:rPr>
                          <w:sz w:val="44"/>
                          <w:szCs w:val="48"/>
                        </w:rPr>
                        <w:t>). Estas no se envían al usuario final.</w:t>
                      </w:r>
                    </w:p>
                    <w:p w14:paraId="486B449D" w14:textId="77777777" w:rsidR="00BF2888" w:rsidRDefault="00BF2888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6B8F724" w14:textId="29180D0A" w:rsidR="00425262" w:rsidRPr="00BF2888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 xml:space="preserve">La Zona de Código (Carpeta 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4E0E1F39" w14:textId="20CE4664" w:rsidR="00425262" w:rsidRPr="00BF2888" w:rsidRDefault="00425262" w:rsidP="00BF288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main.jsx</w:t>
                      </w:r>
                      <w:proofErr w:type="spellEnd"/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 El Motor de Arranque.</w:t>
                      </w:r>
                      <w:r w:rsidR="00BF2888" w:rsidRPr="00BF2888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Es el punto de entrada de JavaScript. Importa 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 y busca el elemento 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root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 del HTML para inyectar la aplicación.</w:t>
                      </w:r>
                      <w:r w:rsidR="00BF2888" w:rsidRPr="00BF2888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BF2888">
                        <w:rPr>
                          <w:sz w:val="40"/>
                          <w:szCs w:val="44"/>
                        </w:rPr>
                        <w:t>Usa la extensión</w:t>
                      </w:r>
                      <w:r w:rsidR="00BF2888" w:rsidRPr="00BF2888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BF2888">
                        <w:rPr>
                          <w:sz w:val="40"/>
                          <w:szCs w:val="44"/>
                        </w:rPr>
                        <w:t>.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jsx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 explícitamente, obligatorio en Vite para archivos que contienen sintaxis HTML+JS.</w:t>
                      </w:r>
                    </w:p>
                    <w:p w14:paraId="748DFE8F" w14:textId="77777777" w:rsidR="00425262" w:rsidRPr="00BF2888" w:rsidRDefault="00425262" w:rsidP="00425262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64B10EF" w14:textId="19084B55" w:rsidR="00425262" w:rsidRPr="00BF2888" w:rsidRDefault="00425262" w:rsidP="00BF288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 El Componente Principal.</w:t>
                      </w:r>
                      <w:r w:rsidR="00BF2888" w:rsidRPr="00BF2888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BF2888">
                        <w:rPr>
                          <w:sz w:val="40"/>
                          <w:szCs w:val="44"/>
                        </w:rPr>
                        <w:t>Es el contenedor padre de toda la interfaz. Actualmente contiene el código de ejemplo de los contadores y logos que vimos al iniciar.</w:t>
                      </w:r>
                    </w:p>
                    <w:p w14:paraId="69983431" w14:textId="77777777" w:rsidR="00425262" w:rsidRPr="00BF2888" w:rsidRDefault="00425262" w:rsidP="00425262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8D58E38" w14:textId="57050BED" w:rsidR="00425262" w:rsidRPr="00BF2888" w:rsidRDefault="0042526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App.css y index.css: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 La Pintura.</w:t>
                      </w:r>
                    </w:p>
                    <w:p w14:paraId="73BDDBAC" w14:textId="77777777" w:rsidR="00425262" w:rsidRPr="00BF2888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index.css: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 Estilos globales (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reseteos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>, fuentes base).</w:t>
                      </w:r>
                    </w:p>
                    <w:p w14:paraId="55A153D0" w14:textId="77777777" w:rsidR="00425262" w:rsidRPr="00BF2888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App.css: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 Estilos específicos del componente App.</w:t>
                      </w:r>
                    </w:p>
                    <w:p w14:paraId="0934E63D" w14:textId="77777777" w:rsidR="00425262" w:rsidRPr="00BF2888" w:rsidRDefault="00425262" w:rsidP="00425262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3A41D89" w14:textId="77777777" w:rsidR="00F40B23" w:rsidRPr="00425262" w:rsidRDefault="00F40B23" w:rsidP="00F40B23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9AE880C" w14:textId="6ADB9226" w:rsidR="00BF2888" w:rsidRDefault="00BF2888" w:rsidP="00AE16BF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6522B21A" wp14:editId="6A6C7D57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1190388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231D2" w14:textId="77777777" w:rsid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A1668B5" w14:textId="77777777" w:rsidR="00BF2888" w:rsidRPr="00BF2888" w:rsidRDefault="00BF2888" w:rsidP="00BF2888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/: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El Almacén de Recursos. Contiene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react.svg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68BBA81D" w14:textId="77777777" w:rsidR="00BF2888" w:rsidRPr="00BF2888" w:rsidRDefault="00BF2888" w:rsidP="00BF2888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Lo que guardas aquí se puede </w:t>
                            </w:r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importar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dentro de los archivos JS (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reactLogo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from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'./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react.svg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'). </w:t>
                            </w:r>
                          </w:p>
                          <w:p w14:paraId="022D61DE" w14:textId="77777777" w:rsidR="00BF2888" w:rsidRPr="00BF2888" w:rsidRDefault="00BF2888" w:rsidP="00BF2888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>Vite procesa estos archivos, los optimiza y les agrega "hashes" para mejorar el caché del navegador.</w:t>
                            </w:r>
                          </w:p>
                          <w:p w14:paraId="034549FB" w14:textId="77777777" w:rsid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21D1724" w14:textId="77777777" w:rsidR="00BF2888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30"/>
                              <w:gridCol w:w="5324"/>
                              <w:gridCol w:w="8503"/>
                            </w:tblGrid>
                            <w:tr w:rsidR="00BF2888" w:rsidRPr="00BF2888" w14:paraId="5FBBD049" w14:textId="77777777" w:rsidTr="00BF2888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7AB86F1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Característica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A64992C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src</w:t>
                                  </w:r>
                                  <w:proofErr w:type="spellEnd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/</w:t>
                                  </w:r>
                                  <w:proofErr w:type="spell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assets</w:t>
                                  </w:r>
                                  <w:proofErr w:type="spellEnd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0553416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public</w:t>
                                  </w:r>
                                  <w:proofErr w:type="spellEnd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 w:rsidR="00BF2888" w:rsidRPr="00BF2888" w14:paraId="60365836" w14:textId="77777777" w:rsidTr="00BF2888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3326560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¿Vite lo procesa?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F67E877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b/>
                                      <w:bCs/>
                                      <w:sz w:val="40"/>
                                      <w:szCs w:val="44"/>
                                    </w:rPr>
                                    <w:t>Sí.</w:t>
                                  </w: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 xml:space="preserve"> Se optimiza y se le aplica </w:t>
                                  </w:r>
                                  <w:proofErr w:type="spell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Hashing</w:t>
                                  </w:r>
                                  <w:proofErr w:type="spellEnd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 xml:space="preserve"> (cambio de nombre).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04E2034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b/>
                                      <w:bCs/>
                                      <w:sz w:val="40"/>
                                      <w:szCs w:val="44"/>
                                    </w:rPr>
                                    <w:t>No.</w:t>
                                  </w: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 xml:space="preserve"> Se copia exactamente igual a la carpeta final de producción.</w:t>
                                  </w:r>
                                </w:p>
                              </w:tc>
                            </w:tr>
                            <w:tr w:rsidR="00BF2888" w:rsidRPr="00BF2888" w14:paraId="3A84644E" w14:textId="77777777" w:rsidTr="00BF2888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FE2E9FC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¿Cómo se usa en código?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F371E45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 xml:space="preserve">Requiere la palabra </w:t>
                                  </w:r>
                                  <w:proofErr w:type="spell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import</w:t>
                                  </w:r>
                                  <w:proofErr w:type="spellEnd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 xml:space="preserve"> en el inicio del </w:t>
                                  </w:r>
                                  <w:proofErr w:type="gram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archivo .</w:t>
                                  </w:r>
                                  <w:proofErr w:type="spell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jsx</w:t>
                                  </w:r>
                                  <w:proofErr w:type="spellEnd"/>
                                  <w:proofErr w:type="gramEnd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911FF8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 xml:space="preserve">Se referencia directo con una barra / en la ruta (ej. </w:t>
                                  </w:r>
                                  <w:proofErr w:type="spellStart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src</w:t>
                                  </w:r>
                                  <w:proofErr w:type="spellEnd"/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="/imagen.png").</w:t>
                                  </w:r>
                                </w:p>
                              </w:tc>
                            </w:tr>
                            <w:tr w:rsidR="00BF2888" w:rsidRPr="00BF2888" w14:paraId="02862978" w14:textId="77777777" w:rsidTr="00BF2888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408DDCE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Casos de uso ideales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331D6AA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Logos, iconos de botones, imágenes internas de componentes.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A0525C2" w14:textId="77777777" w:rsidR="00BF2888" w:rsidRPr="00BF2888" w:rsidRDefault="00BF2888" w:rsidP="00BF2888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BF2888">
                                    <w:rPr>
                                      <w:sz w:val="40"/>
                                      <w:szCs w:val="44"/>
                                    </w:rPr>
                                    <w:t>favicon.ico, robots.txt, o videos masivos de 500MB que colapsarían el empaquetador si intenta procesarlos.</w:t>
                                  </w:r>
                                </w:p>
                              </w:tc>
                            </w:tr>
                          </w:tbl>
                          <w:p w14:paraId="10808D70" w14:textId="77777777" w:rsidR="00BF2888" w:rsidRPr="008E41E5" w:rsidRDefault="00BF2888" w:rsidP="00BF288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B21A" id="_x0000_s1036" type="#_x0000_t202" style="position:absolute;margin-left:0;margin-top:.6pt;width:862.7pt;height:535.5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" filled="f" stroked="f">
                <v:textbox>
                  <w:txbxContent>
                    <w:p w14:paraId="325231D2" w14:textId="77777777" w:rsidR="00BF2888" w:rsidRDefault="00BF2888" w:rsidP="00BF288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A1668B5" w14:textId="77777777" w:rsidR="00BF2888" w:rsidRPr="00BF2888" w:rsidRDefault="00BF2888" w:rsidP="00BF2888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assets</w:t>
                      </w:r>
                      <w:proofErr w:type="spellEnd"/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/: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 El Almacén de Recursos. Contiene 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react.svg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68BBA81D" w14:textId="77777777" w:rsidR="00BF2888" w:rsidRPr="00BF2888" w:rsidRDefault="00BF2888" w:rsidP="00BF2888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BF2888">
                        <w:rPr>
                          <w:sz w:val="40"/>
                          <w:szCs w:val="44"/>
                        </w:rPr>
                        <w:t xml:space="preserve">Lo que guardas aquí se puede </w:t>
                      </w:r>
                      <w:r w:rsidRPr="00BF2888">
                        <w:rPr>
                          <w:b/>
                          <w:bCs/>
                          <w:sz w:val="40"/>
                          <w:szCs w:val="44"/>
                        </w:rPr>
                        <w:t>importar</w:t>
                      </w:r>
                      <w:r w:rsidRPr="00BF2888">
                        <w:rPr>
                          <w:sz w:val="40"/>
                          <w:szCs w:val="44"/>
                        </w:rPr>
                        <w:t xml:space="preserve"> dentro de los archivos JS (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reactLogo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from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 './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assets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BF2888">
                        <w:rPr>
                          <w:sz w:val="40"/>
                          <w:szCs w:val="44"/>
                        </w:rPr>
                        <w:t>react.svg</w:t>
                      </w:r>
                      <w:proofErr w:type="spellEnd"/>
                      <w:r w:rsidRPr="00BF2888">
                        <w:rPr>
                          <w:sz w:val="40"/>
                          <w:szCs w:val="44"/>
                        </w:rPr>
                        <w:t xml:space="preserve">'). </w:t>
                      </w:r>
                    </w:p>
                    <w:p w14:paraId="022D61DE" w14:textId="77777777" w:rsidR="00BF2888" w:rsidRPr="00BF2888" w:rsidRDefault="00BF2888" w:rsidP="00BF2888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BF2888">
                        <w:rPr>
                          <w:sz w:val="40"/>
                          <w:szCs w:val="44"/>
                        </w:rPr>
                        <w:t>Vite procesa estos archivos, los optimiza y les agrega "hashes" para mejorar el caché del navegador.</w:t>
                      </w:r>
                    </w:p>
                    <w:p w14:paraId="034549FB" w14:textId="77777777" w:rsidR="00BF2888" w:rsidRDefault="00BF2888" w:rsidP="00BF288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21D1724" w14:textId="77777777" w:rsidR="00BF2888" w:rsidRDefault="00BF2888" w:rsidP="00BF288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30"/>
                        <w:gridCol w:w="5324"/>
                        <w:gridCol w:w="8503"/>
                      </w:tblGrid>
                      <w:tr w:rsidR="00BF2888" w:rsidRPr="00BF2888" w14:paraId="5FBBD049" w14:textId="77777777" w:rsidTr="00BF2888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7AB86F1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>Característica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A64992C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0553416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</w:p>
                        </w:tc>
                      </w:tr>
                      <w:tr w:rsidR="00BF2888" w:rsidRPr="00BF2888" w14:paraId="60365836" w14:textId="77777777" w:rsidTr="00BF288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3326560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>¿Vite lo procesa?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F67E877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Sí.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Se optimiza y se le aplica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Hashing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(cambio de nombre).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04E2034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No.</w:t>
                            </w: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Se copia exactamente igual a la carpeta final de producción.</w:t>
                            </w:r>
                          </w:p>
                        </w:tc>
                      </w:tr>
                      <w:tr w:rsidR="00BF2888" w:rsidRPr="00BF2888" w14:paraId="3A84644E" w14:textId="77777777" w:rsidTr="00BF2888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FE2E9FC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>¿Cómo se usa en código?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F371E45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Requiere la palabra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 en el inicio del </w:t>
                            </w:r>
                            <w:proofErr w:type="gram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archivo .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jsx</w:t>
                            </w:r>
                            <w:proofErr w:type="spellEnd"/>
                            <w:proofErr w:type="gramEnd"/>
                            <w:r w:rsidRPr="00BF2888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911FF8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 xml:space="preserve">Se referencia directo con una barra / en la ruta (ej. </w:t>
                            </w:r>
                            <w:proofErr w:type="spellStart"/>
                            <w:r w:rsidRPr="00BF2888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BF2888">
                              <w:rPr>
                                <w:sz w:val="40"/>
                                <w:szCs w:val="44"/>
                              </w:rPr>
                              <w:t>="/imagen.png").</w:t>
                            </w:r>
                          </w:p>
                        </w:tc>
                      </w:tr>
                      <w:tr w:rsidR="00BF2888" w:rsidRPr="00BF2888" w14:paraId="02862978" w14:textId="77777777" w:rsidTr="00BF288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408DDCE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>Casos de uso ideales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331D6AA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>Logos, iconos de botones, imágenes internas de componentes.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A0525C2" w14:textId="77777777" w:rsidR="00BF2888" w:rsidRPr="00BF2888" w:rsidRDefault="00BF2888" w:rsidP="00BF2888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BF2888">
                              <w:rPr>
                                <w:sz w:val="40"/>
                                <w:szCs w:val="44"/>
                              </w:rPr>
                              <w:t>favicon.ico, robots.txt, o videos masivos de 500MB que colapsarían el empaquetador si intenta procesarlos.</w:t>
                            </w:r>
                          </w:p>
                        </w:tc>
                      </w:tr>
                    </w:tbl>
                    <w:p w14:paraId="10808D70" w14:textId="77777777" w:rsidR="00BF2888" w:rsidRPr="008E41E5" w:rsidRDefault="00BF2888" w:rsidP="00BF288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6E80F2B" w14:textId="0482A2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760FD" w14:textId="29BF66DA" w:rsidR="00F40B23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Integración de Contenidos y Licenciamiento</w:t>
                            </w:r>
                          </w:p>
                          <w:p w14:paraId="13ADB576" w14:textId="77777777" w:rsid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D1E4375" w14:textId="1D0EC209" w:rsidR="008E41E5" w:rsidRPr="008E41E5" w:rsidRDefault="008E41E5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/ </w:t>
                            </w:r>
                            <w:proofErr w:type="spellStart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Export</w:t>
                            </w:r>
                            <w:proofErr w:type="spellEnd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(Módulos ES6):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6D7BF9C0" w14:textId="68923C40" w:rsidR="008E41E5" w:rsidRPr="008E41E5" w:rsidRDefault="008E41E5" w:rsidP="008E41E5">
                            <w:pPr>
                              <w:pStyle w:val="Prrafodelista"/>
                              <w:spacing w:after="0" w:line="240" w:lineRule="auto"/>
                              <w:ind w:left="804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sz w:val="44"/>
                                <w:szCs w:val="48"/>
                              </w:rPr>
                              <w:t>La técnica de integración en JS moderno.</w:t>
                            </w:r>
                          </w:p>
                          <w:p w14:paraId="4829247A" w14:textId="77777777" w:rsidR="008E41E5" w:rsidRPr="008E41E5" w:rsidRDefault="008E41E5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export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>: Hace que una función o variable sea pública para otros archivos.</w:t>
                            </w:r>
                          </w:p>
                          <w:p w14:paraId="6D6926B9" w14:textId="77777777" w:rsidR="008E41E5" w:rsidRPr="008E41E5" w:rsidRDefault="008E41E5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export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default: La exportación principal del archivo (solo una por archivo).</w:t>
                            </w:r>
                          </w:p>
                          <w:p w14:paraId="75FF6F34" w14:textId="77777777" w:rsidR="008E41E5" w:rsidRDefault="008E41E5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>: Trae esa funcionalidad a otro archivo.</w:t>
                            </w:r>
                          </w:p>
                          <w:p w14:paraId="2C77AE5D" w14:textId="77777777" w:rsidR="008E41E5" w:rsidRPr="008E41E5" w:rsidRDefault="008E41E5" w:rsidP="008E41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5AD6898" w14:textId="77777777" w:rsidR="008E41E5" w:rsidRDefault="008E41E5" w:rsidP="008E41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2. Licenciamiento: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635A2296" w14:textId="06690339" w:rsidR="008E41E5" w:rsidRPr="008E41E5" w:rsidRDefault="008E41E5" w:rsidP="008E41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Al usar librerías de NPM (Node </w:t>
                            </w: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Package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Manager), estamos usando código de otros.</w:t>
                            </w:r>
                          </w:p>
                          <w:p w14:paraId="13EDC8B5" w14:textId="77777777" w:rsidR="008E41E5" w:rsidRPr="008E41E5" w:rsidRDefault="008E41E5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MIT / ISC / Apache: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Permisivas. Puedes usarlas gratis, incluso para vender tu software. (</w:t>
                            </w: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usa MIT).</w:t>
                            </w:r>
                          </w:p>
                          <w:p w14:paraId="24399708" w14:textId="23D9D37C" w:rsidR="008E41E5" w:rsidRPr="008E41E5" w:rsidRDefault="008E41E5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GPL (Copyleft):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Virales. Si usas una librería GPL, tu software </w:t>
                            </w:r>
                            <w:r w:rsidRPr="008E41E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también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debe ser libre y abierto. Cuidado con esto en proyectos comerciales.</w:t>
                            </w: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7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y3eOGv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62E760FD" w14:textId="29BF66DA" w:rsidR="00F40B23" w:rsidRDefault="008E41E5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E41E5">
                        <w:rPr>
                          <w:b/>
                          <w:bCs/>
                          <w:sz w:val="48"/>
                          <w:szCs w:val="52"/>
                        </w:rPr>
                        <w:t>Integración de Contenidos y Licenciamiento</w:t>
                      </w:r>
                    </w:p>
                    <w:p w14:paraId="13ADB576" w14:textId="77777777" w:rsidR="008E41E5" w:rsidRDefault="008E41E5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D1E4375" w14:textId="1D0EC209" w:rsidR="008E41E5" w:rsidRPr="008E41E5" w:rsidRDefault="008E41E5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/ </w:t>
                      </w:r>
                      <w:proofErr w:type="spellStart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Export</w:t>
                      </w:r>
                      <w:proofErr w:type="spellEnd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(Módulos ES6):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6D7BF9C0" w14:textId="68923C40" w:rsidR="008E41E5" w:rsidRPr="008E41E5" w:rsidRDefault="008E41E5" w:rsidP="008E41E5">
                      <w:pPr>
                        <w:pStyle w:val="Prrafodelista"/>
                        <w:spacing w:after="0" w:line="240" w:lineRule="auto"/>
                        <w:ind w:left="804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sz w:val="44"/>
                          <w:szCs w:val="48"/>
                        </w:rPr>
                        <w:t>La técnica de integración en JS moderno.</w:t>
                      </w:r>
                    </w:p>
                    <w:p w14:paraId="4829247A" w14:textId="77777777" w:rsidR="008E41E5" w:rsidRPr="008E41E5" w:rsidRDefault="008E41E5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export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>: Hace que una función o variable sea pública para otros archivos.</w:t>
                      </w:r>
                    </w:p>
                    <w:p w14:paraId="6D6926B9" w14:textId="77777777" w:rsidR="008E41E5" w:rsidRPr="008E41E5" w:rsidRDefault="008E41E5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export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 xml:space="preserve"> default: La exportación principal del archivo (solo una por archivo).</w:t>
                      </w:r>
                    </w:p>
                    <w:p w14:paraId="75FF6F34" w14:textId="77777777" w:rsidR="008E41E5" w:rsidRDefault="008E41E5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>: Trae esa funcionalidad a otro archivo.</w:t>
                      </w:r>
                    </w:p>
                    <w:p w14:paraId="2C77AE5D" w14:textId="77777777" w:rsidR="008E41E5" w:rsidRPr="008E41E5" w:rsidRDefault="008E41E5" w:rsidP="008E41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5AD6898" w14:textId="77777777" w:rsidR="008E41E5" w:rsidRDefault="008E41E5" w:rsidP="008E41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2. Licenciamiento: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635A2296" w14:textId="06690339" w:rsidR="008E41E5" w:rsidRPr="008E41E5" w:rsidRDefault="008E41E5" w:rsidP="008E41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sz w:val="44"/>
                          <w:szCs w:val="48"/>
                        </w:rPr>
                        <w:t xml:space="preserve">Al usar librerías de NPM (Node </w:t>
                      </w: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Package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 xml:space="preserve"> Manager), estamos usando código de otros.</w:t>
                      </w:r>
                    </w:p>
                    <w:p w14:paraId="13EDC8B5" w14:textId="77777777" w:rsidR="008E41E5" w:rsidRPr="008E41E5" w:rsidRDefault="008E41E5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MIT / ISC / Apache: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Permisivas. Puedes usarlas gratis, incluso para vender tu software. (</w:t>
                      </w: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 xml:space="preserve"> usa MIT).</w:t>
                      </w:r>
                    </w:p>
                    <w:p w14:paraId="24399708" w14:textId="23D9D37C" w:rsidR="008E41E5" w:rsidRPr="008E41E5" w:rsidRDefault="008E41E5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GPL (Copyleft):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Virales. Si usas una librería GPL, tu software </w:t>
                      </w:r>
                      <w:r w:rsidRPr="008E41E5">
                        <w:rPr>
                          <w:i/>
                          <w:iCs/>
                          <w:sz w:val="44"/>
                          <w:szCs w:val="48"/>
                        </w:rPr>
                        <w:t>también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debe ser libre y abierto. Cuidado con esto en proyectos comerciales.</w:t>
                      </w: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272956" w14:textId="77777777" w:rsidR="00751709" w:rsidRDefault="00751709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21CECBA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571D5" w14:textId="21507D13" w:rsidR="00F40B23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Semáforo de las Licencias</w:t>
                            </w:r>
                          </w:p>
                          <w:p w14:paraId="72A1A62E" w14:textId="77777777" w:rsidR="00372C57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F69001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Para saber si una librería es segura de usar, miren el tipo de licencia. Vamos a clasificarlas en un semáforo:</w:t>
                            </w:r>
                          </w:p>
                          <w:p w14:paraId="5A3474A0" w14:textId="715DE041" w:rsidR="00372C57" w:rsidRPr="00372C57" w:rsidRDefault="00372C57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VERDE (Permisivas - "Haz lo que quieras"):</w:t>
                            </w:r>
                          </w:p>
                          <w:p w14:paraId="296AFFE8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Nombres comunes: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MIT, ISC, Apache 2.0, BSD.</w:t>
                            </w:r>
                          </w:p>
                          <w:p w14:paraId="08E842B3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¿Qué significa?: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Puedes usar la librería gratis, modificarla, usarla en trabajos de la universidad, en proyectos personales o </w:t>
                            </w: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incluso en software comercial cerrado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para vender. Lo único que piden es que no borres el nombre del autor original en el código fuente.</w:t>
                            </w:r>
                          </w:p>
                          <w:p w14:paraId="51537138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Ejemplo: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usa licencia MIT. (Por eso Facebook permite que cualquiera haga apps con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y las venda).</w:t>
                            </w:r>
                          </w:p>
                          <w:p w14:paraId="092B40EC" w14:textId="41CE610D" w:rsidR="00372C57" w:rsidRPr="00372C57" w:rsidRDefault="00372C57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AMARILLO (Copyleft Débil - "Comparte los cambios"):</w:t>
                            </w:r>
                          </w:p>
                          <w:p w14:paraId="5B664D76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Nombres comunes: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LGPL, MPL (Mozilla).</w:t>
                            </w:r>
                          </w:p>
                          <w:p w14:paraId="7EB69CC0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¿Qué significa?: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Puedes usarla en tu software cerrado, PERO si modificas el código </w:t>
                            </w: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interno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de la librería, debes compartir esos cambios con la comunidad.</w:t>
                            </w:r>
                          </w:p>
                          <w:p w14:paraId="3EA87FBD" w14:textId="0AB0BCA2" w:rsidR="00372C57" w:rsidRPr="00372C57" w:rsidRDefault="00372C57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ROJO (Copyleft Fuerte / Virales - "Todo o nada"):</w:t>
                            </w:r>
                          </w:p>
                          <w:p w14:paraId="61395797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Nombres comunes: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GPL (v2 o v3), AGPL.</w:t>
                            </w:r>
                          </w:p>
                          <w:p w14:paraId="6FE22534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¿Qué significa?: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¡Cuidado! Si usas una librería GPL en tu proyecto, </w:t>
                            </w: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tu proyecto entero se vuelve GPL automáticamente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1BA2491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consecuencia: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Estás legalmente obligado a liberar tu código fuente para que cualquiera lo vea y lo copie. Si estás haciendo un software privado para un cliente o una empresa, </w:t>
                            </w: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prohibido usar GPL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(a menos que el cliente quiera que sea Open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Source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15CCA300" w14:textId="77777777" w:rsidR="00372C57" w:rsidRPr="00372C57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38" type="#_x0000_t202" style="position:absolute;margin-left:0;margin-top:3.6pt;width:862.7pt;height:535.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FC571D5" w14:textId="21507D13" w:rsidR="00F40B23" w:rsidRDefault="00372C57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El Semáforo de las Licencias</w:t>
                      </w:r>
                    </w:p>
                    <w:p w14:paraId="72A1A62E" w14:textId="77777777" w:rsidR="00372C57" w:rsidRDefault="00372C57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F69001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Para saber si una librería es segura de usar, miren el tipo de licencia. Vamos a clasificarlas en un semáforo:</w:t>
                      </w:r>
                    </w:p>
                    <w:p w14:paraId="5A3474A0" w14:textId="715DE041" w:rsidR="00372C57" w:rsidRPr="00372C57" w:rsidRDefault="00372C57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VERDE (Permisivas - "Haz lo que quieras"):</w:t>
                      </w:r>
                    </w:p>
                    <w:p w14:paraId="296AFFE8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Nombres comunes: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MIT, ISC, Apache 2.0, BSD.</w:t>
                      </w:r>
                    </w:p>
                    <w:p w14:paraId="08E842B3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¿Qué significa?: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Puedes usar la librería gratis, modificarla, usarla en trabajos de la universidad, en proyectos personales o </w:t>
                      </w: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incluso en software comercial cerrado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para vender. Lo único que piden es que no borres el nombre del autor original en el código fuente.</w:t>
                      </w:r>
                    </w:p>
                    <w:p w14:paraId="51537138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Ejemplo: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usa licencia MIT. (Por eso Facebook permite que cualquiera haga apps con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y las venda).</w:t>
                      </w:r>
                    </w:p>
                    <w:p w14:paraId="092B40EC" w14:textId="41CE610D" w:rsidR="00372C57" w:rsidRPr="00372C57" w:rsidRDefault="00372C57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AMARILLO (Copyleft Débil - "Comparte los cambios"):</w:t>
                      </w:r>
                    </w:p>
                    <w:p w14:paraId="5B664D76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Nombres comunes: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LGPL, MPL (Mozilla).</w:t>
                      </w:r>
                    </w:p>
                    <w:p w14:paraId="7EB69CC0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¿Qué significa?: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Puedes usarla en tu software cerrado, PERO si modificas el código </w:t>
                      </w: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interno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de la librería, debes compartir esos cambios con la comunidad.</w:t>
                      </w:r>
                    </w:p>
                    <w:p w14:paraId="3EA87FBD" w14:textId="0AB0BCA2" w:rsidR="00372C57" w:rsidRPr="00372C57" w:rsidRDefault="00372C57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ROJO (Copyleft Fuerte / Virales - "Todo o nada"):</w:t>
                      </w:r>
                    </w:p>
                    <w:p w14:paraId="61395797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Nombres comunes: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GPL (v2 o v3), AGPL.</w:t>
                      </w:r>
                    </w:p>
                    <w:p w14:paraId="6FE22534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¿Qué significa?: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¡Cuidado! Si usas una librería GPL en tu proyecto, </w:t>
                      </w: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tu proyecto entero se vuelve GPL automáticamente</w:t>
                      </w:r>
                      <w:r w:rsidRPr="00372C57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1BA2491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La consecuencia: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Estás legalmente obligado a liberar tu código fuente para que cualquiera lo vea y lo copie. Si estás haciendo un software privado para un cliente o una empresa, </w:t>
                      </w: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prohibido usar GPL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(a menos que el cliente quiera que sea Open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Source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15CCA300" w14:textId="77777777" w:rsidR="00372C57" w:rsidRPr="00372C57" w:rsidRDefault="00372C57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938F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3F23E1A4" w14:textId="44C256D0" w:rsidR="00642637" w:rsidRDefault="0064263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1FF5D0E" w14:textId="77777777" w:rsidR="00372C57" w:rsidRPr="00751709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5170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¿Puedo borrar el archivo index.css y App.css?</w:t>
                            </w:r>
                          </w:p>
                          <w:p w14:paraId="043AAEAA" w14:textId="77777777" w:rsidR="00372C57" w:rsidRPr="00751709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</w:p>
                          <w:p w14:paraId="67D60D3C" w14:textId="4D2365A6" w:rsidR="00372C57" w:rsidRPr="00751709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51709">
                              <w:rPr>
                                <w:sz w:val="44"/>
                                <w:szCs w:val="44"/>
                              </w:rPr>
                              <w:t xml:space="preserve">Sí. Esos archivos son estilos de ejemplo. De hecho, en un proyecto profesional, solemos borrarlos para empezar con nuestra propia arquitectura de estilos (o instalar </w:t>
                            </w:r>
                            <w:proofErr w:type="spell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Tailwind</w:t>
                            </w:r>
                            <w:proofErr w:type="spellEnd"/>
                            <w:r w:rsidRPr="00751709">
                              <w:rPr>
                                <w:sz w:val="44"/>
                                <w:szCs w:val="44"/>
                              </w:rPr>
                              <w:t xml:space="preserve">/SASS). No son obligatorios para que </w:t>
                            </w:r>
                            <w:proofErr w:type="spell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751709">
                              <w:rPr>
                                <w:sz w:val="44"/>
                                <w:szCs w:val="44"/>
                              </w:rPr>
                              <w:t xml:space="preserve"> funcione, son solo "maquillaje".</w:t>
                            </w:r>
                          </w:p>
                          <w:p w14:paraId="37B5831B" w14:textId="77777777" w:rsidR="00372C57" w:rsidRPr="00751709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3851780" w14:textId="77777777" w:rsidR="00751709" w:rsidRDefault="00751709" w:rsidP="007517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51709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¿Qué pasa si borro la carpeta </w:t>
                            </w:r>
                            <w:proofErr w:type="spellStart"/>
                            <w:r w:rsidRPr="00751709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node_modules</w:t>
                            </w:r>
                            <w:proofErr w:type="spellEnd"/>
                            <w:r w:rsidRPr="00751709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 por error?</w:t>
                            </w:r>
                            <w:r w:rsidRPr="0075170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7E9D25F9" w14:textId="77777777" w:rsidR="00751709" w:rsidRPr="00751709" w:rsidRDefault="00751709" w:rsidP="007517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8794023" w14:textId="78731F4F" w:rsidR="00751709" w:rsidRPr="00751709" w:rsidRDefault="00751709" w:rsidP="007517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51709">
                              <w:rPr>
                                <w:sz w:val="44"/>
                                <w:szCs w:val="44"/>
                              </w:rPr>
                              <w:t>Absolutamente nada grave. Como tienes tu "receta" (</w:t>
                            </w:r>
                            <w:proofErr w:type="spellStart"/>
                            <w:proofErr w:type="gram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751709">
                              <w:rPr>
                                <w:sz w:val="44"/>
                                <w:szCs w:val="44"/>
                              </w:rPr>
                              <w:t>), solo debes abrir la terminal, ejecutar el comando de instalación (</w:t>
                            </w:r>
                            <w:proofErr w:type="spell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1709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751709">
                              <w:rPr>
                                <w:sz w:val="44"/>
                                <w:szCs w:val="44"/>
                              </w:rPr>
                              <w:t>) y el gestor volverá a descargar o enlazar todo exactamente como estaba.</w:t>
                            </w:r>
                          </w:p>
                          <w:p w14:paraId="46277862" w14:textId="77777777" w:rsidR="00751709" w:rsidRPr="00751709" w:rsidRDefault="00751709" w:rsidP="007517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ADEFBE1" w14:textId="77777777" w:rsidR="00751709" w:rsidRDefault="00751709" w:rsidP="007517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751709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¿Si uso </w:t>
                            </w:r>
                            <w:proofErr w:type="spellStart"/>
                            <w:r w:rsidRPr="00751709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1709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, mis compañeros de equipo también deben usarlo obligatoriamente?</w:t>
                            </w:r>
                          </w:p>
                          <w:p w14:paraId="7D004223" w14:textId="77777777" w:rsidR="00751709" w:rsidRPr="00751709" w:rsidRDefault="00751709" w:rsidP="007517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E9E466C" w14:textId="0E505524" w:rsidR="00751709" w:rsidRPr="00751709" w:rsidRDefault="00751709" w:rsidP="007517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51709">
                              <w:rPr>
                                <w:sz w:val="44"/>
                                <w:szCs w:val="44"/>
                              </w:rPr>
                              <w:t>En entornos profesionales, sí. Se debe unificar el gestor para evitar conflictos en los archivos que bloquean las versiones (</w:t>
                            </w:r>
                            <w:proofErr w:type="gram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archivos .</w:t>
                            </w:r>
                            <w:proofErr w:type="spell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lock</w:t>
                            </w:r>
                            <w:proofErr w:type="spellEnd"/>
                            <w:proofErr w:type="gramEnd"/>
                            <w:r w:rsidRPr="00751709">
                              <w:rPr>
                                <w:sz w:val="44"/>
                                <w:szCs w:val="44"/>
                              </w:rPr>
                              <w:t xml:space="preserve">). Si el proyecto usa </w:t>
                            </w:r>
                            <w:proofErr w:type="spell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1709">
                              <w:rPr>
                                <w:sz w:val="44"/>
                                <w:szCs w:val="44"/>
                              </w:rPr>
                              <w:t xml:space="preserve">, todo el equipo debe usar </w:t>
                            </w:r>
                            <w:proofErr w:type="spellStart"/>
                            <w:r w:rsidRPr="00751709">
                              <w:rPr>
                                <w:sz w:val="44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751709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1AA8EF0" w14:textId="77777777" w:rsidR="00751709" w:rsidRPr="00642637" w:rsidRDefault="00751709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39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Lh4i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6E8938F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3F23E1A4" w14:textId="44C256D0" w:rsidR="00642637" w:rsidRDefault="0064263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1FF5D0E" w14:textId="77777777" w:rsidR="00372C57" w:rsidRPr="00751709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51709">
                        <w:rPr>
                          <w:b/>
                          <w:bCs/>
                          <w:sz w:val="44"/>
                          <w:szCs w:val="44"/>
                        </w:rPr>
                        <w:t>¿Puedo borrar el archivo index.css y App.css?</w:t>
                      </w:r>
                    </w:p>
                    <w:p w14:paraId="043AAEAA" w14:textId="77777777" w:rsidR="00372C57" w:rsidRPr="00751709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4"/>
                        </w:rPr>
                      </w:pPr>
                    </w:p>
                    <w:p w14:paraId="67D60D3C" w14:textId="4D2365A6" w:rsidR="00372C57" w:rsidRPr="00751709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51709">
                        <w:rPr>
                          <w:sz w:val="44"/>
                          <w:szCs w:val="44"/>
                        </w:rPr>
                        <w:t xml:space="preserve">Sí. Esos archivos son estilos de ejemplo. De hecho, en un proyecto profesional, solemos borrarlos para empezar con nuestra propia arquitectura de estilos (o instalar </w:t>
                      </w:r>
                      <w:proofErr w:type="spellStart"/>
                      <w:r w:rsidRPr="00751709">
                        <w:rPr>
                          <w:sz w:val="44"/>
                          <w:szCs w:val="44"/>
                        </w:rPr>
                        <w:t>Tailwind</w:t>
                      </w:r>
                      <w:proofErr w:type="spellEnd"/>
                      <w:r w:rsidRPr="00751709">
                        <w:rPr>
                          <w:sz w:val="44"/>
                          <w:szCs w:val="44"/>
                        </w:rPr>
                        <w:t xml:space="preserve">/SASS). No son obligatorios para que </w:t>
                      </w:r>
                      <w:proofErr w:type="spellStart"/>
                      <w:r w:rsidRPr="00751709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751709">
                        <w:rPr>
                          <w:sz w:val="44"/>
                          <w:szCs w:val="44"/>
                        </w:rPr>
                        <w:t xml:space="preserve"> funcione, son solo "maquillaje".</w:t>
                      </w:r>
                    </w:p>
                    <w:p w14:paraId="37B5831B" w14:textId="77777777" w:rsidR="00372C57" w:rsidRPr="00751709" w:rsidRDefault="00372C57" w:rsidP="0064263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3851780" w14:textId="77777777" w:rsidR="00751709" w:rsidRDefault="00751709" w:rsidP="007517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51709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 xml:space="preserve">¿Qué pasa si borro la carpeta </w:t>
                      </w:r>
                      <w:proofErr w:type="spellStart"/>
                      <w:r w:rsidRPr="00751709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node_modules</w:t>
                      </w:r>
                      <w:proofErr w:type="spellEnd"/>
                      <w:r w:rsidRPr="00751709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 xml:space="preserve"> por error?</w:t>
                      </w:r>
                      <w:r w:rsidRPr="00751709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  <w:p w14:paraId="7E9D25F9" w14:textId="77777777" w:rsidR="00751709" w:rsidRPr="00751709" w:rsidRDefault="00751709" w:rsidP="007517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8794023" w14:textId="78731F4F" w:rsidR="00751709" w:rsidRPr="00751709" w:rsidRDefault="00751709" w:rsidP="0075170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51709">
                        <w:rPr>
                          <w:sz w:val="44"/>
                          <w:szCs w:val="44"/>
                        </w:rPr>
                        <w:t>Absolutamente nada grave. Como tienes tu "receta" (</w:t>
                      </w:r>
                      <w:proofErr w:type="spellStart"/>
                      <w:proofErr w:type="gramStart"/>
                      <w:r w:rsidRPr="00751709">
                        <w:rPr>
                          <w:sz w:val="44"/>
                          <w:szCs w:val="44"/>
                        </w:rPr>
                        <w:t>package.json</w:t>
                      </w:r>
                      <w:proofErr w:type="spellEnd"/>
                      <w:proofErr w:type="gramEnd"/>
                      <w:r w:rsidRPr="00751709">
                        <w:rPr>
                          <w:sz w:val="44"/>
                          <w:szCs w:val="44"/>
                        </w:rPr>
                        <w:t>), solo debes abrir la terminal, ejecutar el comando de instalación (</w:t>
                      </w:r>
                      <w:proofErr w:type="spellStart"/>
                      <w:r w:rsidRPr="00751709">
                        <w:rPr>
                          <w:sz w:val="44"/>
                          <w:szCs w:val="44"/>
                        </w:rPr>
                        <w:t>pnpm</w:t>
                      </w:r>
                      <w:proofErr w:type="spellEnd"/>
                      <w:r w:rsidRPr="00751709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751709">
                        <w:rPr>
                          <w:sz w:val="44"/>
                          <w:szCs w:val="44"/>
                        </w:rPr>
                        <w:t>install</w:t>
                      </w:r>
                      <w:proofErr w:type="spellEnd"/>
                      <w:r w:rsidRPr="00751709">
                        <w:rPr>
                          <w:sz w:val="44"/>
                          <w:szCs w:val="44"/>
                        </w:rPr>
                        <w:t>) y el gestor volverá a descargar o enlazar todo exactamente como estaba.</w:t>
                      </w:r>
                    </w:p>
                    <w:p w14:paraId="46277862" w14:textId="77777777" w:rsidR="00751709" w:rsidRPr="00751709" w:rsidRDefault="00751709" w:rsidP="0075170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ADEFBE1" w14:textId="77777777" w:rsidR="00751709" w:rsidRDefault="00751709" w:rsidP="007517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</w:pPr>
                      <w:r w:rsidRPr="00751709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 xml:space="preserve">¿Si uso </w:t>
                      </w:r>
                      <w:proofErr w:type="spellStart"/>
                      <w:r w:rsidRPr="00751709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pnpm</w:t>
                      </w:r>
                      <w:proofErr w:type="spellEnd"/>
                      <w:r w:rsidRPr="00751709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, mis compañeros de equipo también deben usarlo obligatoriamente?</w:t>
                      </w:r>
                    </w:p>
                    <w:p w14:paraId="7D004223" w14:textId="77777777" w:rsidR="00751709" w:rsidRPr="00751709" w:rsidRDefault="00751709" w:rsidP="007517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E9E466C" w14:textId="0E505524" w:rsidR="00751709" w:rsidRPr="00751709" w:rsidRDefault="00751709" w:rsidP="0075170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51709">
                        <w:rPr>
                          <w:sz w:val="44"/>
                          <w:szCs w:val="44"/>
                        </w:rPr>
                        <w:t>En entornos profesionales, sí. Se debe unificar el gestor para evitar conflictos en los archivos que bloquean las versiones (</w:t>
                      </w:r>
                      <w:proofErr w:type="gramStart"/>
                      <w:r w:rsidRPr="00751709">
                        <w:rPr>
                          <w:sz w:val="44"/>
                          <w:szCs w:val="44"/>
                        </w:rPr>
                        <w:t>archivos .</w:t>
                      </w:r>
                      <w:proofErr w:type="spellStart"/>
                      <w:r w:rsidRPr="00751709">
                        <w:rPr>
                          <w:sz w:val="44"/>
                          <w:szCs w:val="44"/>
                        </w:rPr>
                        <w:t>lock</w:t>
                      </w:r>
                      <w:proofErr w:type="spellEnd"/>
                      <w:proofErr w:type="gramEnd"/>
                      <w:r w:rsidRPr="00751709">
                        <w:rPr>
                          <w:sz w:val="44"/>
                          <w:szCs w:val="44"/>
                        </w:rPr>
                        <w:t xml:space="preserve">). Si el proyecto usa </w:t>
                      </w:r>
                      <w:proofErr w:type="spellStart"/>
                      <w:r w:rsidRPr="00751709">
                        <w:rPr>
                          <w:sz w:val="44"/>
                          <w:szCs w:val="44"/>
                        </w:rPr>
                        <w:t>pnpm</w:t>
                      </w:r>
                      <w:proofErr w:type="spellEnd"/>
                      <w:r w:rsidRPr="00751709">
                        <w:rPr>
                          <w:sz w:val="44"/>
                          <w:szCs w:val="44"/>
                        </w:rPr>
                        <w:t xml:space="preserve">, todo el equipo debe usar </w:t>
                      </w:r>
                      <w:proofErr w:type="spellStart"/>
                      <w:r w:rsidRPr="00751709">
                        <w:rPr>
                          <w:sz w:val="44"/>
                          <w:szCs w:val="44"/>
                        </w:rPr>
                        <w:t>pnpm</w:t>
                      </w:r>
                      <w:proofErr w:type="spellEnd"/>
                      <w:r w:rsidRPr="00751709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1AA8EF0" w14:textId="77777777" w:rsidR="00751709" w:rsidRPr="00642637" w:rsidRDefault="00751709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29358424">
                <wp:simplePos x="0" y="0"/>
                <wp:positionH relativeFrom="margin">
                  <wp:align>right</wp:align>
                </wp:positionH>
                <wp:positionV relativeFrom="paragraph">
                  <wp:posOffset>-2540</wp:posOffset>
                </wp:positionV>
                <wp:extent cx="10956290" cy="6800850"/>
                <wp:effectExtent l="0" t="0" r="0" b="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E812F" w14:textId="7DAD5AD6" w:rsidR="004C2C2D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implementados y demostrativos</w:t>
                            </w:r>
                          </w:p>
                          <w:p w14:paraId="042A4289" w14:textId="77777777" w:rsidR="00372C57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5B6BAE1" w14:textId="1F3DFB06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Del Mapa de Navegación al Código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Imagina que diseñamos un sitio simple para una veterinaria. </w:t>
                            </w: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Mapa:</w:t>
                            </w:r>
                          </w:p>
                          <w:p w14:paraId="4E2C02C2" w14:textId="77777777" w:rsidR="00372C57" w:rsidRP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Inicio (Home)</w:t>
                            </w:r>
                          </w:p>
                          <w:p w14:paraId="0972AF16" w14:textId="77777777" w:rsidR="00372C57" w:rsidRP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Servicios</w:t>
                            </w:r>
                          </w:p>
                          <w:p w14:paraId="0FB393F8" w14:textId="77777777" w:rsid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Contacto</w:t>
                            </w:r>
                          </w:p>
                          <w:p w14:paraId="046C33B2" w14:textId="77777777" w:rsidR="00372C57" w:rsidRPr="00372C57" w:rsidRDefault="00372C57" w:rsidP="00372C5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74054AD" w14:textId="50E0C20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No tiramos todos los archivos en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. Creamos organización:</w:t>
                            </w:r>
                          </w:p>
                          <w:p w14:paraId="219A1B3E" w14:textId="77777777" w:rsidR="00372C57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8CA6FA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</w:p>
                          <w:p w14:paraId="59EE9704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/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Piezas reutilizables: Botones,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Navbar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3124584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Navbar.jsx</w:t>
                            </w:r>
                            <w:proofErr w:type="spellEnd"/>
                          </w:p>
                          <w:p w14:paraId="5A5AB3B7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Footer.jsx</w:t>
                            </w:r>
                            <w:proofErr w:type="spellEnd"/>
                          </w:p>
                          <w:p w14:paraId="64AD6838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/     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Vistas completas del mapa)</w:t>
                            </w:r>
                          </w:p>
                          <w:p w14:paraId="6B840608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Home.jsx</w:t>
                            </w:r>
                            <w:proofErr w:type="spellEnd"/>
                          </w:p>
                          <w:p w14:paraId="42E84B0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Servicios.jsx</w:t>
                            </w:r>
                            <w:proofErr w:type="spellEnd"/>
                          </w:p>
                          <w:p w14:paraId="649246FE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Contacto.jsx</w:t>
                            </w:r>
                            <w:proofErr w:type="spellEnd"/>
                          </w:p>
                          <w:p w14:paraId="5ABA721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El orquestador)</w:t>
                            </w:r>
                          </w:p>
                          <w:p w14:paraId="395D74B0" w14:textId="3DB89555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main.jsx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0" type="#_x0000_t202" style="position:absolute;margin-left:811.5pt;margin-top:-.2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A/2IlK3AAAAAgBAAAPAAAAAAAAAAAA&#10;AAAAAFcEAABkcnMvZG93bnJldi54bWxQSwUGAAAAAAQABADzAAAAYAUAAAAA&#10;" filled="f" stroked="f">
                <v:textbox>
                  <w:txbxContent>
                    <w:p w14:paraId="7E4E812F" w14:textId="7DAD5AD6" w:rsidR="004C2C2D" w:rsidRDefault="00372C57" w:rsidP="004C2C2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Ejemplos implementados y demostrativos</w:t>
                      </w:r>
                    </w:p>
                    <w:p w14:paraId="042A4289" w14:textId="77777777" w:rsidR="00372C57" w:rsidRDefault="00372C57" w:rsidP="004C2C2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5B6BAE1" w14:textId="1F3DFB06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Del Mapa de Navegación al Código</w:t>
                      </w:r>
                      <w:r>
                        <w:rPr>
                          <w:sz w:val="40"/>
                          <w:szCs w:val="44"/>
                        </w:rPr>
                        <w:t>.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Imagina que diseñamos un sitio simple para una veterinaria. </w:t>
                      </w: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Mapa:</w:t>
                      </w:r>
                    </w:p>
                    <w:p w14:paraId="4E2C02C2" w14:textId="77777777" w:rsidR="00372C57" w:rsidRP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Inicio (Home)</w:t>
                      </w:r>
                    </w:p>
                    <w:p w14:paraId="0972AF16" w14:textId="77777777" w:rsidR="00372C57" w:rsidRP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Servicios</w:t>
                      </w:r>
                    </w:p>
                    <w:p w14:paraId="0FB393F8" w14:textId="77777777" w:rsid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Contacto</w:t>
                      </w:r>
                    </w:p>
                    <w:p w14:paraId="046C33B2" w14:textId="77777777" w:rsidR="00372C57" w:rsidRPr="00372C57" w:rsidRDefault="00372C57" w:rsidP="00372C57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74054AD" w14:textId="50E0C20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No tiramos todos los archivos en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. Creamos organización:</w:t>
                      </w:r>
                    </w:p>
                    <w:p w14:paraId="219A1B3E" w14:textId="77777777" w:rsidR="00372C57" w:rsidRDefault="00372C57" w:rsidP="004C2C2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78CA6FA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/</w:t>
                      </w:r>
                    </w:p>
                    <w:p w14:paraId="59EE9704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/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 xml:space="preserve">Piezas reutilizables: Botones,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Navbar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3124584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Navbar.jsx</w:t>
                      </w:r>
                      <w:proofErr w:type="spellEnd"/>
                    </w:p>
                    <w:p w14:paraId="5A5AB3B7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Footer.jsx</w:t>
                      </w:r>
                      <w:proofErr w:type="spellEnd"/>
                    </w:p>
                    <w:p w14:paraId="64AD6838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/     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Vistas completas del mapa)</w:t>
                      </w:r>
                    </w:p>
                    <w:p w14:paraId="6B840608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Home.jsx</w:t>
                      </w:r>
                      <w:proofErr w:type="spellEnd"/>
                    </w:p>
                    <w:p w14:paraId="42E84B0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Servicios.jsx</w:t>
                      </w:r>
                      <w:proofErr w:type="spellEnd"/>
                    </w:p>
                    <w:p w14:paraId="649246FE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Contacto.jsx</w:t>
                      </w:r>
                      <w:proofErr w:type="spellEnd"/>
                    </w:p>
                    <w:p w14:paraId="5ABA721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   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El orquestador)</w:t>
                      </w:r>
                    </w:p>
                    <w:p w14:paraId="395D74B0" w14:textId="3DB89555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main.jsx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F8A0A9" w14:textId="4F43F7B8" w:rsidR="008B4AFA" w:rsidRDefault="008B4AFA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7D832369" wp14:editId="2AF25D9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3829797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9346E" w14:textId="47014A9B" w:rsid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B4AF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Anatomía del </w:t>
                            </w:r>
                            <w:proofErr w:type="spellStart"/>
                            <w:proofErr w:type="gramStart"/>
                            <w:r w:rsidRPr="008B4AF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Pr="008B4AF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diccionario de alias (atajos)</w:t>
                            </w:r>
                          </w:p>
                          <w:p w14:paraId="66239BD2" w14:textId="77777777" w:rsidR="008B4AFA" w:rsidRPr="00A34C76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6CF93C6C" w14:textId="3DAE6348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>{</w:t>
                            </w:r>
                          </w:p>
                          <w:p w14:paraId="308FE2C9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"name": "mi-</w:t>
                            </w:r>
                            <w:proofErr w:type="spellStart"/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>proyecto</w:t>
                            </w:r>
                            <w:proofErr w:type="spellEnd"/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>",</w:t>
                            </w:r>
                          </w:p>
                          <w:p w14:paraId="1AFC140F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"scripts": {</w:t>
                            </w:r>
                          </w:p>
                          <w:p w14:paraId="539A5186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"dev": "</w:t>
                            </w:r>
                            <w:proofErr w:type="spellStart"/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>vite</w:t>
                            </w:r>
                            <w:proofErr w:type="spellEnd"/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>",</w:t>
                            </w:r>
                          </w:p>
                          <w:p w14:paraId="623665DB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"build": "</w:t>
                            </w:r>
                            <w:proofErr w:type="spellStart"/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>vite</w:t>
                            </w:r>
                            <w:proofErr w:type="spellEnd"/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build"</w:t>
                            </w:r>
                          </w:p>
                          <w:p w14:paraId="5BEE7D24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r w:rsidRPr="008B4AFA">
                              <w:rPr>
                                <w:sz w:val="28"/>
                                <w:szCs w:val="32"/>
                              </w:rPr>
                              <w:t>},</w:t>
                            </w:r>
                          </w:p>
                          <w:p w14:paraId="6743AE36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"</w:t>
                            </w:r>
                            <w:proofErr w:type="spellStart"/>
                            <w:r w:rsidRPr="008B4AFA">
                              <w:rPr>
                                <w:sz w:val="28"/>
                                <w:szCs w:val="32"/>
                              </w:rPr>
                              <w:t>dependencies</w:t>
                            </w:r>
                            <w:proofErr w:type="spellEnd"/>
                            <w:r w:rsidRPr="008B4AFA">
                              <w:rPr>
                                <w:sz w:val="28"/>
                                <w:szCs w:val="32"/>
                              </w:rPr>
                              <w:t>": {</w:t>
                            </w:r>
                          </w:p>
                          <w:p w14:paraId="2A7F292E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  "</w:t>
                            </w:r>
                            <w:proofErr w:type="spellStart"/>
                            <w:r w:rsidRPr="008B4AFA">
                              <w:rPr>
                                <w:sz w:val="28"/>
                                <w:szCs w:val="32"/>
                              </w:rPr>
                              <w:t>react</w:t>
                            </w:r>
                            <w:proofErr w:type="spellEnd"/>
                            <w:r w:rsidRPr="008B4AFA">
                              <w:rPr>
                                <w:sz w:val="28"/>
                                <w:szCs w:val="32"/>
                              </w:rPr>
                              <w:t>": "^18.2.0"</w:t>
                            </w:r>
                          </w:p>
                          <w:p w14:paraId="6B5BA233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},</w:t>
                            </w:r>
                          </w:p>
                          <w:p w14:paraId="356A6C39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"</w:t>
                            </w:r>
                            <w:proofErr w:type="spellStart"/>
                            <w:r w:rsidRPr="008B4AFA">
                              <w:rPr>
                                <w:sz w:val="28"/>
                                <w:szCs w:val="32"/>
                              </w:rPr>
                              <w:t>devDependencies</w:t>
                            </w:r>
                            <w:proofErr w:type="spellEnd"/>
                            <w:r w:rsidRPr="008B4AFA">
                              <w:rPr>
                                <w:sz w:val="28"/>
                                <w:szCs w:val="32"/>
                              </w:rPr>
                              <w:t>": {</w:t>
                            </w:r>
                          </w:p>
                          <w:p w14:paraId="4EC69D8C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  "vite": "^5.0.0"</w:t>
                            </w:r>
                          </w:p>
                          <w:p w14:paraId="3496F1B5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}</w:t>
                            </w:r>
                          </w:p>
                          <w:p w14:paraId="67D0C5DF" w14:textId="1DC36B2C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49740E3C" w14:textId="77777777" w:rsid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D2B4F9B" w14:textId="299BFF2B" w:rsid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L</w:t>
                            </w:r>
                            <w:r w:rsidRPr="008B4AFA">
                              <w:rPr>
                                <w:sz w:val="36"/>
                                <w:szCs w:val="40"/>
                              </w:rPr>
                              <w:t xml:space="preserve">a sección "scripts" del </w:t>
                            </w:r>
                            <w:proofErr w:type="spellStart"/>
                            <w:proofErr w:type="gramStart"/>
                            <w:r w:rsidRPr="008B4AFA">
                              <w:rPr>
                                <w:sz w:val="36"/>
                                <w:szCs w:val="40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8B4AFA">
                              <w:rPr>
                                <w:sz w:val="36"/>
                                <w:szCs w:val="40"/>
                              </w:rPr>
                              <w:t xml:space="preserve"> es completamente personalizable. De hecho, adaptar estos comandos es una práctica estándar en la industria para estandarizar el flujo de trabajo de un equipo de desarrollo y automatizar tareas repetitivas.</w:t>
                            </w:r>
                          </w:p>
                          <w:p w14:paraId="072A4134" w14:textId="77777777" w:rsid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3E35A9B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>"scripts": {</w:t>
                            </w:r>
                          </w:p>
                          <w:p w14:paraId="44178E53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"iniciar": "vite",</w:t>
                            </w:r>
                          </w:p>
                          <w:p w14:paraId="56BBF1D3" w14:textId="77777777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 xml:space="preserve">  "construir": "vite </w:t>
                            </w:r>
                            <w:proofErr w:type="spellStart"/>
                            <w:r w:rsidRPr="008B4AFA">
                              <w:rPr>
                                <w:sz w:val="28"/>
                                <w:szCs w:val="32"/>
                              </w:rPr>
                              <w:t>build</w:t>
                            </w:r>
                            <w:proofErr w:type="spellEnd"/>
                            <w:r w:rsidRPr="008B4AFA">
                              <w:rPr>
                                <w:sz w:val="28"/>
                                <w:szCs w:val="32"/>
                              </w:rPr>
                              <w:t>"</w:t>
                            </w:r>
                          </w:p>
                          <w:p w14:paraId="4CDDDD28" w14:textId="0339062B" w:rsid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8B4AFA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30F1872F" w14:textId="77777777" w:rsid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B92C10F" w14:textId="12968465" w:rsidR="008B4AFA" w:rsidRPr="008B4AFA" w:rsidRDefault="008B4AFA" w:rsidP="008B4AF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B4AFA">
                              <w:rPr>
                                <w:sz w:val="36"/>
                                <w:szCs w:val="40"/>
                              </w:rPr>
                              <w:t xml:space="preserve">Ahora, </w:t>
                            </w:r>
                            <w:r>
                              <w:rPr>
                                <w:sz w:val="36"/>
                                <w:szCs w:val="40"/>
                              </w:rPr>
                              <w:t xml:space="preserve">para ejecutar se </w:t>
                            </w:r>
                            <w:r w:rsidRPr="008B4AFA">
                              <w:rPr>
                                <w:sz w:val="36"/>
                                <w:szCs w:val="40"/>
                              </w:rPr>
                              <w:t xml:space="preserve">escribir </w:t>
                            </w:r>
                            <w:proofErr w:type="spellStart"/>
                            <w:r w:rsidRPr="008B4AFA">
                              <w:rPr>
                                <w:sz w:val="36"/>
                                <w:szCs w:val="40"/>
                              </w:rPr>
                              <w:t>pnpm</w:t>
                            </w:r>
                            <w:proofErr w:type="spellEnd"/>
                            <w:r w:rsidRPr="008B4AFA">
                              <w:rPr>
                                <w:sz w:val="36"/>
                                <w:szCs w:val="40"/>
                              </w:rPr>
                              <w:t xml:space="preserve"> iniciar en lugar de </w:t>
                            </w:r>
                            <w:proofErr w:type="spellStart"/>
                            <w:r w:rsidRPr="008B4AFA">
                              <w:rPr>
                                <w:sz w:val="36"/>
                                <w:szCs w:val="40"/>
                              </w:rPr>
                              <w:t>pnpm</w:t>
                            </w:r>
                            <w:proofErr w:type="spellEnd"/>
                            <w:r w:rsidRPr="008B4AFA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B4AFA">
                              <w:rPr>
                                <w:sz w:val="36"/>
                                <w:szCs w:val="40"/>
                              </w:rPr>
                              <w:t>dev</w:t>
                            </w:r>
                            <w:proofErr w:type="spellEnd"/>
                            <w:r w:rsidRPr="008B4AFA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sz w:val="36"/>
                                <w:szCs w:val="40"/>
                              </w:rPr>
                              <w:t xml:space="preserve"> O bueno con </w:t>
                            </w: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sz w:val="36"/>
                                <w:szCs w:val="40"/>
                              </w:rPr>
                              <w:t xml:space="preserve">, sería </w:t>
                            </w: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sz w:val="36"/>
                                <w:szCs w:val="40"/>
                              </w:rPr>
                              <w:t xml:space="preserve"> run iniciar.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32369" id="_x0000_s1041" type="#_x0000_t202" style="position:absolute;margin-left:0;margin-top:3.6pt;width:862.7pt;height:535.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949346E" w14:textId="47014A9B" w:rsidR="008B4AFA" w:rsidRDefault="008B4AFA" w:rsidP="008B4AF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B4AFA">
                        <w:rPr>
                          <w:b/>
                          <w:bCs/>
                          <w:sz w:val="48"/>
                          <w:szCs w:val="52"/>
                        </w:rPr>
                        <w:t xml:space="preserve">Anatomía del </w:t>
                      </w:r>
                      <w:proofErr w:type="spellStart"/>
                      <w:proofErr w:type="gramStart"/>
                      <w:r w:rsidRPr="008B4AFA">
                        <w:rPr>
                          <w:b/>
                          <w:bCs/>
                          <w:sz w:val="48"/>
                          <w:szCs w:val="52"/>
                        </w:rPr>
                        <w:t>package.json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Pr="008B4AFA">
                        <w:rPr>
                          <w:b/>
                          <w:bCs/>
                          <w:sz w:val="48"/>
                          <w:szCs w:val="52"/>
                        </w:rPr>
                        <w:t>diccionario de alias (atajos)</w:t>
                      </w:r>
                    </w:p>
                    <w:p w14:paraId="66239BD2" w14:textId="77777777" w:rsidR="008B4AFA" w:rsidRPr="00A34C76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6CF93C6C" w14:textId="3DAE6348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>{</w:t>
                      </w:r>
                    </w:p>
                    <w:p w14:paraId="308FE2C9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 xml:space="preserve">  "name": "mi-</w:t>
                      </w:r>
                      <w:proofErr w:type="spellStart"/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>proyecto</w:t>
                      </w:r>
                      <w:proofErr w:type="spellEnd"/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>",</w:t>
                      </w:r>
                    </w:p>
                    <w:p w14:paraId="1AFC140F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 xml:space="preserve">  "scripts": {</w:t>
                      </w:r>
                    </w:p>
                    <w:p w14:paraId="539A5186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 xml:space="preserve">    "dev": "</w:t>
                      </w:r>
                      <w:proofErr w:type="spellStart"/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>vite</w:t>
                      </w:r>
                      <w:proofErr w:type="spellEnd"/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>",</w:t>
                      </w:r>
                    </w:p>
                    <w:p w14:paraId="623665DB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 xml:space="preserve">    "build": "</w:t>
                      </w:r>
                      <w:proofErr w:type="spellStart"/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>vite</w:t>
                      </w:r>
                      <w:proofErr w:type="spellEnd"/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 xml:space="preserve"> build"</w:t>
                      </w:r>
                    </w:p>
                    <w:p w14:paraId="5BEE7D24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r w:rsidRPr="008B4AFA">
                        <w:rPr>
                          <w:sz w:val="28"/>
                          <w:szCs w:val="32"/>
                        </w:rPr>
                        <w:t>},</w:t>
                      </w:r>
                    </w:p>
                    <w:p w14:paraId="6743AE36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"</w:t>
                      </w:r>
                      <w:proofErr w:type="spellStart"/>
                      <w:r w:rsidRPr="008B4AFA">
                        <w:rPr>
                          <w:sz w:val="28"/>
                          <w:szCs w:val="32"/>
                        </w:rPr>
                        <w:t>dependencies</w:t>
                      </w:r>
                      <w:proofErr w:type="spellEnd"/>
                      <w:r w:rsidRPr="008B4AFA">
                        <w:rPr>
                          <w:sz w:val="28"/>
                          <w:szCs w:val="32"/>
                        </w:rPr>
                        <w:t>": {</w:t>
                      </w:r>
                    </w:p>
                    <w:p w14:paraId="2A7F292E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  "</w:t>
                      </w:r>
                      <w:proofErr w:type="spellStart"/>
                      <w:r w:rsidRPr="008B4AFA">
                        <w:rPr>
                          <w:sz w:val="28"/>
                          <w:szCs w:val="32"/>
                        </w:rPr>
                        <w:t>react</w:t>
                      </w:r>
                      <w:proofErr w:type="spellEnd"/>
                      <w:r w:rsidRPr="008B4AFA">
                        <w:rPr>
                          <w:sz w:val="28"/>
                          <w:szCs w:val="32"/>
                        </w:rPr>
                        <w:t>": "^18.2.0"</w:t>
                      </w:r>
                    </w:p>
                    <w:p w14:paraId="6B5BA233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},</w:t>
                      </w:r>
                    </w:p>
                    <w:p w14:paraId="356A6C39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"</w:t>
                      </w:r>
                      <w:proofErr w:type="spellStart"/>
                      <w:r w:rsidRPr="008B4AFA">
                        <w:rPr>
                          <w:sz w:val="28"/>
                          <w:szCs w:val="32"/>
                        </w:rPr>
                        <w:t>devDependencies</w:t>
                      </w:r>
                      <w:proofErr w:type="spellEnd"/>
                      <w:r w:rsidRPr="008B4AFA">
                        <w:rPr>
                          <w:sz w:val="28"/>
                          <w:szCs w:val="32"/>
                        </w:rPr>
                        <w:t>": {</w:t>
                      </w:r>
                    </w:p>
                    <w:p w14:paraId="4EC69D8C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  "vite": "^5.0.0"</w:t>
                      </w:r>
                    </w:p>
                    <w:p w14:paraId="3496F1B5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}</w:t>
                      </w:r>
                    </w:p>
                    <w:p w14:paraId="67D0C5DF" w14:textId="1DC36B2C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49740E3C" w14:textId="77777777" w:rsid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7D2B4F9B" w14:textId="299BFF2B" w:rsid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L</w:t>
                      </w:r>
                      <w:r w:rsidRPr="008B4AFA">
                        <w:rPr>
                          <w:sz w:val="36"/>
                          <w:szCs w:val="40"/>
                        </w:rPr>
                        <w:t xml:space="preserve">a sección "scripts" del </w:t>
                      </w:r>
                      <w:proofErr w:type="spellStart"/>
                      <w:proofErr w:type="gramStart"/>
                      <w:r w:rsidRPr="008B4AFA">
                        <w:rPr>
                          <w:sz w:val="36"/>
                          <w:szCs w:val="40"/>
                        </w:rPr>
                        <w:t>package.json</w:t>
                      </w:r>
                      <w:proofErr w:type="spellEnd"/>
                      <w:proofErr w:type="gramEnd"/>
                      <w:r w:rsidRPr="008B4AFA">
                        <w:rPr>
                          <w:sz w:val="36"/>
                          <w:szCs w:val="40"/>
                        </w:rPr>
                        <w:t xml:space="preserve"> es completamente personalizable. De hecho, adaptar estos comandos es una práctica estándar en la industria para estandarizar el flujo de trabajo de un equipo de desarrollo y automatizar tareas repetitivas.</w:t>
                      </w:r>
                    </w:p>
                    <w:p w14:paraId="072A4134" w14:textId="77777777" w:rsid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3E35A9B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>"scripts": {</w:t>
                      </w:r>
                    </w:p>
                    <w:p w14:paraId="44178E53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"iniciar": "vite",</w:t>
                      </w:r>
                    </w:p>
                    <w:p w14:paraId="56BBF1D3" w14:textId="77777777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 xml:space="preserve">  "construir": "vite </w:t>
                      </w:r>
                      <w:proofErr w:type="spellStart"/>
                      <w:r w:rsidRPr="008B4AFA">
                        <w:rPr>
                          <w:sz w:val="28"/>
                          <w:szCs w:val="32"/>
                        </w:rPr>
                        <w:t>build</w:t>
                      </w:r>
                      <w:proofErr w:type="spellEnd"/>
                      <w:r w:rsidRPr="008B4AFA">
                        <w:rPr>
                          <w:sz w:val="28"/>
                          <w:szCs w:val="32"/>
                        </w:rPr>
                        <w:t>"</w:t>
                      </w:r>
                    </w:p>
                    <w:p w14:paraId="4CDDDD28" w14:textId="0339062B" w:rsid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8B4AFA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30F1872F" w14:textId="77777777" w:rsid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B92C10F" w14:textId="12968465" w:rsidR="008B4AFA" w:rsidRPr="008B4AFA" w:rsidRDefault="008B4AFA" w:rsidP="008B4AFA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B4AFA">
                        <w:rPr>
                          <w:sz w:val="36"/>
                          <w:szCs w:val="40"/>
                        </w:rPr>
                        <w:t xml:space="preserve">Ahora, </w:t>
                      </w:r>
                      <w:r>
                        <w:rPr>
                          <w:sz w:val="36"/>
                          <w:szCs w:val="40"/>
                        </w:rPr>
                        <w:t xml:space="preserve">para ejecutar se </w:t>
                      </w:r>
                      <w:r w:rsidRPr="008B4AFA">
                        <w:rPr>
                          <w:sz w:val="36"/>
                          <w:szCs w:val="40"/>
                        </w:rPr>
                        <w:t xml:space="preserve">escribir </w:t>
                      </w:r>
                      <w:proofErr w:type="spellStart"/>
                      <w:r w:rsidRPr="008B4AFA">
                        <w:rPr>
                          <w:sz w:val="36"/>
                          <w:szCs w:val="40"/>
                        </w:rPr>
                        <w:t>pnpm</w:t>
                      </w:r>
                      <w:proofErr w:type="spellEnd"/>
                      <w:r w:rsidRPr="008B4AFA">
                        <w:rPr>
                          <w:sz w:val="36"/>
                          <w:szCs w:val="40"/>
                        </w:rPr>
                        <w:t xml:space="preserve"> iniciar en lugar de </w:t>
                      </w:r>
                      <w:proofErr w:type="spellStart"/>
                      <w:r w:rsidRPr="008B4AFA">
                        <w:rPr>
                          <w:sz w:val="36"/>
                          <w:szCs w:val="40"/>
                        </w:rPr>
                        <w:t>pnpm</w:t>
                      </w:r>
                      <w:proofErr w:type="spellEnd"/>
                      <w:r w:rsidRPr="008B4AFA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B4AFA">
                        <w:rPr>
                          <w:sz w:val="36"/>
                          <w:szCs w:val="40"/>
                        </w:rPr>
                        <w:t>dev</w:t>
                      </w:r>
                      <w:proofErr w:type="spellEnd"/>
                      <w:r w:rsidRPr="008B4AFA">
                        <w:rPr>
                          <w:sz w:val="36"/>
                          <w:szCs w:val="40"/>
                        </w:rPr>
                        <w:t>.</w:t>
                      </w:r>
                      <w:r>
                        <w:rPr>
                          <w:sz w:val="36"/>
                          <w:szCs w:val="40"/>
                        </w:rPr>
                        <w:t xml:space="preserve"> O bueno con </w:t>
                      </w:r>
                      <w:proofErr w:type="spellStart"/>
                      <w:r>
                        <w:rPr>
                          <w:sz w:val="36"/>
                          <w:szCs w:val="40"/>
                        </w:rPr>
                        <w:t>npm</w:t>
                      </w:r>
                      <w:proofErr w:type="spellEnd"/>
                      <w:r>
                        <w:rPr>
                          <w:sz w:val="36"/>
                          <w:szCs w:val="40"/>
                        </w:rPr>
                        <w:t xml:space="preserve">, sería </w:t>
                      </w:r>
                      <w:proofErr w:type="spellStart"/>
                      <w:r>
                        <w:rPr>
                          <w:sz w:val="36"/>
                          <w:szCs w:val="40"/>
                        </w:rPr>
                        <w:t>npm</w:t>
                      </w:r>
                      <w:proofErr w:type="spellEnd"/>
                      <w:r>
                        <w:rPr>
                          <w:sz w:val="36"/>
                          <w:szCs w:val="40"/>
                        </w:rPr>
                        <w:t xml:space="preserve"> run iniciar.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C3CAC8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1934BAA7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0EC79CDE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2B128A72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59D30AF8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84C4C23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59C49A3A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2BD884F5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1561D96D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3648048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7E3EE384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E046EE2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703DC82A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40AC8760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5D303F02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2DC3A7E9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0792923D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4578606A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416304B0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6AF672F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29FF5878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2DB96BA1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14BC773E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6AD78391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56F0DD8A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6D3469A6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5A2AC7E0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82FCF56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1C4AB00A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A1FA424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7E5B30C9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6A1E3A1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3AEC19F9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272E5A9C" w14:textId="77777777" w:rsidR="008B4AFA" w:rsidRDefault="008B4AFA" w:rsidP="0088540D">
      <w:pPr>
        <w:spacing w:after="0"/>
        <w:ind w:right="17269"/>
        <w:rPr>
          <w:lang w:val="en-US"/>
        </w:rPr>
      </w:pPr>
    </w:p>
    <w:p w14:paraId="7EF4B4A6" w14:textId="18C2ABA9" w:rsidR="006D3C40" w:rsidRDefault="006D3C4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7F402711" wp14:editId="6F1FD29A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812729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94033" w14:textId="4F2368EA" w:rsid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Demostrativos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y puesta en marcha</w:t>
                            </w:r>
                          </w:p>
                          <w:p w14:paraId="68FCEEB5" w14:textId="77777777" w:rsid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9C05D81" w14:textId="2C26D66D" w:rsidR="006D3C40" w:rsidRP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Paso A: Instalación Global de </w:t>
                            </w:r>
                            <w:proofErr w:type="spellStart"/>
                            <w:r w:rsidRPr="006D3C4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Como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no viene por defecto con Node.js (como sí lo hace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), debemos instalarlo a través de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03CFE7BF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>Abrir terminal general.</w:t>
                            </w:r>
                          </w:p>
                          <w:p w14:paraId="59FA419C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Ejecutar: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-g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(El -g significa "global", se instala en la computadora, no en un proyecto específico).</w:t>
                            </w:r>
                          </w:p>
                          <w:p w14:paraId="70B3D27D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Verificar la instalación: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-v.</w:t>
                            </w:r>
                          </w:p>
                          <w:p w14:paraId="761FA96D" w14:textId="77777777" w:rsid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3D9EF6ED" w14:textId="1C7CADAE" w:rsidR="006D3C40" w:rsidRP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B: Creación e Inspección del Proyecto</w:t>
                            </w:r>
                          </w:p>
                          <w:p w14:paraId="1673C322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Crear proyecto: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create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vite@latest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demo-dependencias --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template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</w:p>
                          <w:p w14:paraId="7211AB71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>Ingresar: cd demo-dependencias</w:t>
                            </w:r>
                          </w:p>
                          <w:p w14:paraId="2AEB01D1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Abrir VS Code directamente desde la terminal: </w:t>
                            </w:r>
                            <w:proofErr w:type="spellStart"/>
                            <w:proofErr w:type="gram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code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.</w:t>
                            </w:r>
                            <w:proofErr w:type="gramEnd"/>
                          </w:p>
                          <w:p w14:paraId="14B17AD5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Mostrar el archivo </w:t>
                            </w:r>
                            <w:proofErr w:type="spellStart"/>
                            <w:proofErr w:type="gram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vacío de módulos.</w:t>
                            </w:r>
                          </w:p>
                          <w:p w14:paraId="77C1F0ED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Ejecutar en la terminal integrada de VS Code: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</w:p>
                          <w:p w14:paraId="6644B319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Mostrar cómo aparece la carpeta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node_modules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mágicamente.</w:t>
                            </w:r>
                          </w:p>
                          <w:p w14:paraId="7497C1C9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Encender el servidor: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0"/>
                                <w:szCs w:val="44"/>
                              </w:rPr>
                              <w:t>dev</w:t>
                            </w:r>
                            <w:proofErr w:type="spellEnd"/>
                            <w:r w:rsidRPr="006D3C40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09BC6A83" w14:textId="77777777" w:rsidR="006D3C40" w:rsidRPr="00372C57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2711" id="_x0000_s1042" type="#_x0000_t202" style="position:absolute;margin-left:0;margin-top:.6pt;width:862.7pt;height:535.5pt;z-index:25200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3A394033" w14:textId="4F2368EA" w:rsidR="006D3C40" w:rsidRDefault="006D3C40" w:rsidP="006D3C4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D3C40">
                        <w:rPr>
                          <w:b/>
                          <w:bCs/>
                          <w:sz w:val="48"/>
                          <w:szCs w:val="52"/>
                        </w:rPr>
                        <w:t>Ejemplos Demostrativos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y puesta en marcha</w:t>
                      </w:r>
                    </w:p>
                    <w:p w14:paraId="68FCEEB5" w14:textId="77777777" w:rsidR="006D3C40" w:rsidRDefault="006D3C40" w:rsidP="006D3C4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9C05D81" w14:textId="2C26D66D" w:rsidR="006D3C40" w:rsidRPr="006D3C40" w:rsidRDefault="006D3C40" w:rsidP="006D3C4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b/>
                          <w:bCs/>
                          <w:sz w:val="40"/>
                          <w:szCs w:val="44"/>
                        </w:rPr>
                        <w:t xml:space="preserve">Paso A: Instalación Global de </w:t>
                      </w:r>
                      <w:proofErr w:type="spellStart"/>
                      <w:r w:rsidRPr="006D3C40">
                        <w:rPr>
                          <w:b/>
                          <w:bCs/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Como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no viene por defecto con Node.js (como sí lo hace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), debemos instalarlo a través de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03CFE7BF" w14:textId="77777777" w:rsidR="006D3C40" w:rsidRPr="006D3C40" w:rsidRDefault="006D3C40" w:rsidP="006D3C40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>Abrir terminal general.</w:t>
                      </w:r>
                    </w:p>
                    <w:p w14:paraId="59FA419C" w14:textId="77777777" w:rsidR="006D3C40" w:rsidRPr="006D3C40" w:rsidRDefault="006D3C40" w:rsidP="006D3C40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Ejecutar: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-g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(El -g significa "global", se instala en la computadora, no en un proyecto específico).</w:t>
                      </w:r>
                    </w:p>
                    <w:p w14:paraId="70B3D27D" w14:textId="77777777" w:rsidR="006D3C40" w:rsidRPr="006D3C40" w:rsidRDefault="006D3C40" w:rsidP="006D3C40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Verificar la instalación: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-v.</w:t>
                      </w:r>
                    </w:p>
                    <w:p w14:paraId="761FA96D" w14:textId="77777777" w:rsidR="006D3C40" w:rsidRDefault="006D3C40" w:rsidP="006D3C4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3D9EF6ED" w14:textId="1C7CADAE" w:rsidR="006D3C40" w:rsidRPr="006D3C40" w:rsidRDefault="006D3C40" w:rsidP="006D3C4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b/>
                          <w:bCs/>
                          <w:sz w:val="40"/>
                          <w:szCs w:val="44"/>
                        </w:rPr>
                        <w:t>Paso B: Creación e Inspección del Proyecto</w:t>
                      </w:r>
                    </w:p>
                    <w:p w14:paraId="1673C322" w14:textId="77777777" w:rsidR="006D3C40" w:rsidRPr="006D3C40" w:rsidRDefault="006D3C40" w:rsidP="006D3C4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Crear proyecto: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create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vite@latest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demo-dependencias --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template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</w:p>
                    <w:p w14:paraId="7211AB71" w14:textId="77777777" w:rsidR="006D3C40" w:rsidRPr="006D3C40" w:rsidRDefault="006D3C40" w:rsidP="006D3C4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>Ingresar: cd demo-dependencias</w:t>
                      </w:r>
                    </w:p>
                    <w:p w14:paraId="2AEB01D1" w14:textId="77777777" w:rsidR="006D3C40" w:rsidRPr="006D3C40" w:rsidRDefault="006D3C40" w:rsidP="006D3C4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Abrir VS Code directamente desde la terminal: </w:t>
                      </w:r>
                      <w:proofErr w:type="spellStart"/>
                      <w:proofErr w:type="gramStart"/>
                      <w:r w:rsidRPr="006D3C40">
                        <w:rPr>
                          <w:sz w:val="40"/>
                          <w:szCs w:val="44"/>
                        </w:rPr>
                        <w:t>code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.</w:t>
                      </w:r>
                      <w:proofErr w:type="gramEnd"/>
                    </w:p>
                    <w:p w14:paraId="14B17AD5" w14:textId="77777777" w:rsidR="006D3C40" w:rsidRPr="006D3C40" w:rsidRDefault="006D3C40" w:rsidP="006D3C4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Mostrar el archivo </w:t>
                      </w:r>
                      <w:proofErr w:type="spellStart"/>
                      <w:proofErr w:type="gramStart"/>
                      <w:r w:rsidRPr="006D3C40">
                        <w:rPr>
                          <w:sz w:val="40"/>
                          <w:szCs w:val="44"/>
                        </w:rPr>
                        <w:t>package.json</w:t>
                      </w:r>
                      <w:proofErr w:type="spellEnd"/>
                      <w:proofErr w:type="gramEnd"/>
                      <w:r w:rsidRPr="006D3C40">
                        <w:rPr>
                          <w:sz w:val="40"/>
                          <w:szCs w:val="44"/>
                        </w:rPr>
                        <w:t xml:space="preserve"> vacío de módulos.</w:t>
                      </w:r>
                    </w:p>
                    <w:p w14:paraId="77C1F0ED" w14:textId="77777777" w:rsidR="006D3C40" w:rsidRPr="006D3C40" w:rsidRDefault="006D3C40" w:rsidP="006D3C4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Ejecutar en la terminal integrada de VS Code: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</w:p>
                    <w:p w14:paraId="6644B319" w14:textId="77777777" w:rsidR="006D3C40" w:rsidRPr="006D3C40" w:rsidRDefault="006D3C40" w:rsidP="006D3C4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Mostrar cómo aparece la carpeta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node_modules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mágicamente.</w:t>
                      </w:r>
                    </w:p>
                    <w:p w14:paraId="7497C1C9" w14:textId="77777777" w:rsidR="006D3C40" w:rsidRPr="006D3C40" w:rsidRDefault="006D3C40" w:rsidP="006D3C4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D3C40">
                        <w:rPr>
                          <w:sz w:val="40"/>
                          <w:szCs w:val="44"/>
                        </w:rPr>
                        <w:t xml:space="preserve">Encender el servidor: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0"/>
                          <w:szCs w:val="44"/>
                        </w:rPr>
                        <w:t>dev</w:t>
                      </w:r>
                      <w:proofErr w:type="spellEnd"/>
                      <w:r w:rsidRPr="006D3C40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09BC6A83" w14:textId="77777777" w:rsidR="006D3C40" w:rsidRPr="00372C57" w:rsidRDefault="006D3C40" w:rsidP="006D3C4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4A982C0" w14:textId="10139804" w:rsidR="006D3C40" w:rsidRDefault="006D3C4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5ABB98DC" wp14:editId="69E40DB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8325889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7BFE6" w14:textId="145DDF74" w:rsidR="006D3C40" w:rsidRP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</w:pPr>
                            <w:r w:rsidRPr="006D3C4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 xml:space="preserve">Práctica Acompañada - </w:t>
                            </w:r>
                            <w:proofErr w:type="spellStart"/>
                            <w:r w:rsidRPr="006D3C4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Learning</w:t>
                            </w:r>
                            <w:proofErr w:type="spellEnd"/>
                            <w:r w:rsidRPr="006D3C4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by</w:t>
                            </w:r>
                            <w:proofErr w:type="spellEnd"/>
                            <w:r w:rsidRPr="006D3C4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 xml:space="preserve"> Doing</w:t>
                            </w:r>
                          </w:p>
                          <w:p w14:paraId="6080EF16" w14:textId="54732460" w:rsidR="006D3C40" w:rsidRP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1FC0BDD0" w14:textId="16A668A7" w:rsidR="006D3C40" w:rsidRP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>Abran su terminal integrada en VS Code. Vamos a instalar nuestro primer gestor alternativo y a manipular los scripts.</w:t>
                            </w:r>
                          </w:p>
                          <w:p w14:paraId="2AC80FF7" w14:textId="77777777" w:rsidR="006D3C40" w:rsidRPr="006D3C40" w:rsidRDefault="006D3C40" w:rsidP="006D3C4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03E96F3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  <w:lang w:val="en-US"/>
                              </w:rPr>
                              <w:t>Ejecuten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install -g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  <w:lang w:val="en-US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  <w:lang w:val="en-US"/>
                              </w:rPr>
                              <w:t>.</w:t>
                            </w:r>
                          </w:p>
                          <w:p w14:paraId="3C31BF92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Creen un proyecto nuevo: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create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vite@latest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practica-dos --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template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5B8F0EF7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Entren a la carpeta e instalen dependencias: cd practica-dos y luego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install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A3E0C26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Abran el archivo </w:t>
                            </w:r>
                            <w:proofErr w:type="spellStart"/>
                            <w:proofErr w:type="gram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6D3C40">
                              <w:rPr>
                                <w:sz w:val="48"/>
                                <w:szCs w:val="52"/>
                              </w:rPr>
                              <w:t>. Busquen la sección "scripts".</w:t>
                            </w:r>
                          </w:p>
                          <w:p w14:paraId="5964CF4A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>Cambien la palabra "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dev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>": "vite" por "iniciar": "vite".</w:t>
                            </w:r>
                          </w:p>
                          <w:p w14:paraId="0B7140A6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En la terminal, intenten ejecutar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dev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. </w:t>
                            </w:r>
                            <w:r w:rsidRPr="006D3C4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Les dará un error</w:t>
                            </w:r>
                            <w:r w:rsidRPr="006D3C4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2C9CFF6" w14:textId="77777777" w:rsidR="006D3C40" w:rsidRPr="006D3C40" w:rsidRDefault="006D3C40" w:rsidP="006D3C4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Ahora ejecuten 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pnpm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 xml:space="preserve"> run iniciar. El servidor encenderá. (Esto demuestra que los scripts son solo alias personalizables de comandos más largos). Regresen el script a "</w:t>
                            </w:r>
                            <w:proofErr w:type="spellStart"/>
                            <w:r w:rsidRPr="006D3C40">
                              <w:rPr>
                                <w:sz w:val="48"/>
                                <w:szCs w:val="52"/>
                              </w:rPr>
                              <w:t>dev</w:t>
                            </w:r>
                            <w:proofErr w:type="spellEnd"/>
                            <w:r w:rsidRPr="006D3C40">
                              <w:rPr>
                                <w:sz w:val="48"/>
                                <w:szCs w:val="52"/>
                              </w:rPr>
                              <w:t>" por convención estándar.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B98DC" id="_x0000_s1043" type="#_x0000_t202" style="position:absolute;margin-left:0;margin-top:3.6pt;width:862.7pt;height:535.5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997BFE6" w14:textId="145DDF74" w:rsidR="006D3C40" w:rsidRPr="006D3C40" w:rsidRDefault="006D3C40" w:rsidP="006D3C4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6"/>
                          <w:szCs w:val="72"/>
                        </w:rPr>
                      </w:pPr>
                      <w:r w:rsidRPr="006D3C40">
                        <w:rPr>
                          <w:b/>
                          <w:bCs/>
                          <w:sz w:val="56"/>
                          <w:szCs w:val="72"/>
                        </w:rPr>
                        <w:t xml:space="preserve">Práctica Acompañada - </w:t>
                      </w:r>
                      <w:proofErr w:type="spellStart"/>
                      <w:r w:rsidRPr="006D3C40">
                        <w:rPr>
                          <w:b/>
                          <w:bCs/>
                          <w:sz w:val="56"/>
                          <w:szCs w:val="72"/>
                        </w:rPr>
                        <w:t>Learning</w:t>
                      </w:r>
                      <w:proofErr w:type="spellEnd"/>
                      <w:r w:rsidRPr="006D3C40">
                        <w:rPr>
                          <w:b/>
                          <w:bCs/>
                          <w:sz w:val="56"/>
                          <w:szCs w:val="72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b/>
                          <w:bCs/>
                          <w:sz w:val="56"/>
                          <w:szCs w:val="72"/>
                        </w:rPr>
                        <w:t>by</w:t>
                      </w:r>
                      <w:proofErr w:type="spellEnd"/>
                      <w:r w:rsidRPr="006D3C40">
                        <w:rPr>
                          <w:b/>
                          <w:bCs/>
                          <w:sz w:val="56"/>
                          <w:szCs w:val="72"/>
                        </w:rPr>
                        <w:t xml:space="preserve"> Doing</w:t>
                      </w:r>
                    </w:p>
                    <w:p w14:paraId="6080EF16" w14:textId="54732460" w:rsidR="006D3C40" w:rsidRPr="006D3C40" w:rsidRDefault="006D3C40" w:rsidP="006D3C4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1FC0BDD0" w14:textId="16A668A7" w:rsidR="006D3C40" w:rsidRPr="006D3C40" w:rsidRDefault="006D3C40" w:rsidP="006D3C4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>Abran su terminal integrada en VS Code. Vamos a instalar nuestro primer gestor alternativo y a manipular los scripts.</w:t>
                      </w:r>
                    </w:p>
                    <w:p w14:paraId="2AC80FF7" w14:textId="77777777" w:rsidR="006D3C40" w:rsidRPr="006D3C40" w:rsidRDefault="006D3C40" w:rsidP="006D3C4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03E96F3" w14:textId="77777777" w:rsidR="006D3C40" w:rsidRPr="006D3C40" w:rsidRDefault="006D3C40" w:rsidP="006D3C4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proofErr w:type="spellStart"/>
                      <w:r w:rsidRPr="006D3C40">
                        <w:rPr>
                          <w:sz w:val="48"/>
                          <w:szCs w:val="52"/>
                          <w:lang w:val="en-US"/>
                        </w:rPr>
                        <w:t>Ejecuten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  <w:lang w:val="en-US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  <w:lang w:val="en-US"/>
                        </w:rPr>
                        <w:t>npm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  <w:lang w:val="en-US"/>
                        </w:rPr>
                        <w:t xml:space="preserve"> install -g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  <w:lang w:val="en-US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  <w:lang w:val="en-US"/>
                        </w:rPr>
                        <w:t>.</w:t>
                      </w:r>
                    </w:p>
                    <w:p w14:paraId="3C31BF92" w14:textId="77777777" w:rsidR="006D3C40" w:rsidRPr="006D3C40" w:rsidRDefault="006D3C40" w:rsidP="006D3C4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 xml:space="preserve">Creen un proyecto nuevo: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create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vite@latest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 practica-dos --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template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5B8F0EF7" w14:textId="77777777" w:rsidR="006D3C40" w:rsidRPr="006D3C40" w:rsidRDefault="006D3C40" w:rsidP="006D3C4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 xml:space="preserve">Entren a la carpeta e instalen dependencias: cd practica-dos y luego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install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A3E0C26" w14:textId="77777777" w:rsidR="006D3C40" w:rsidRPr="006D3C40" w:rsidRDefault="006D3C40" w:rsidP="006D3C4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 xml:space="preserve">Abran el archivo </w:t>
                      </w:r>
                      <w:proofErr w:type="spellStart"/>
                      <w:proofErr w:type="gramStart"/>
                      <w:r w:rsidRPr="006D3C40">
                        <w:rPr>
                          <w:sz w:val="48"/>
                          <w:szCs w:val="52"/>
                        </w:rPr>
                        <w:t>package.json</w:t>
                      </w:r>
                      <w:proofErr w:type="spellEnd"/>
                      <w:proofErr w:type="gramEnd"/>
                      <w:r w:rsidRPr="006D3C40">
                        <w:rPr>
                          <w:sz w:val="48"/>
                          <w:szCs w:val="52"/>
                        </w:rPr>
                        <w:t>. Busquen la sección "scripts".</w:t>
                      </w:r>
                    </w:p>
                    <w:p w14:paraId="5964CF4A" w14:textId="77777777" w:rsidR="006D3C40" w:rsidRPr="006D3C40" w:rsidRDefault="006D3C40" w:rsidP="006D3C4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>Cambien la palabra "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dev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>": "vite" por "iniciar": "vite".</w:t>
                      </w:r>
                    </w:p>
                    <w:p w14:paraId="0B7140A6" w14:textId="77777777" w:rsidR="006D3C40" w:rsidRPr="006D3C40" w:rsidRDefault="006D3C40" w:rsidP="006D3C4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 xml:space="preserve">En la terminal, intenten ejecutar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dev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. </w:t>
                      </w:r>
                      <w:r w:rsidRPr="006D3C40">
                        <w:rPr>
                          <w:i/>
                          <w:iCs/>
                          <w:sz w:val="48"/>
                          <w:szCs w:val="52"/>
                        </w:rPr>
                        <w:t>Les dará un error</w:t>
                      </w:r>
                      <w:r w:rsidRPr="006D3C40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2C9CFF6" w14:textId="77777777" w:rsidR="006D3C40" w:rsidRPr="006D3C40" w:rsidRDefault="006D3C40" w:rsidP="006D3C4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D3C40">
                        <w:rPr>
                          <w:sz w:val="48"/>
                          <w:szCs w:val="52"/>
                        </w:rPr>
                        <w:t xml:space="preserve">Ahora ejecuten 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pnpm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 xml:space="preserve"> run iniciar. El servidor encenderá. (Esto demuestra que los scripts son solo alias personalizables de comandos más largos). Regresen el script a "</w:t>
                      </w:r>
                      <w:proofErr w:type="spellStart"/>
                      <w:r w:rsidRPr="006D3C40">
                        <w:rPr>
                          <w:sz w:val="48"/>
                          <w:szCs w:val="52"/>
                        </w:rPr>
                        <w:t>dev</w:t>
                      </w:r>
                      <w:proofErr w:type="spellEnd"/>
                      <w:r w:rsidRPr="006D3C40">
                        <w:rPr>
                          <w:sz w:val="48"/>
                          <w:szCs w:val="52"/>
                        </w:rPr>
                        <w:t>" por convención estándar.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D240A9" w14:textId="19D67DE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BDDB5" w14:textId="0A27D2ED" w:rsidR="00936C6F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Importación de Dependencias</w:t>
                            </w:r>
                          </w:p>
                          <w:p w14:paraId="6A234CAC" w14:textId="77777777" w:rsid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EF8499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Si queremos usar un icono, no dibujamos el SVG a mano, instalamos una dependencia (ej.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react-icons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B89CECA" w14:textId="77777777" w:rsidR="008B4AFA" w:rsidRPr="00A34C76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A34C76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  <w:lang w:val="en-US"/>
                              </w:rPr>
                              <w:t>En terminal</w:t>
                            </w:r>
                            <w:r w:rsidRPr="00A34C76">
                              <w:rPr>
                                <w:i/>
                                <w:iCs/>
                                <w:sz w:val="40"/>
                                <w:szCs w:val="44"/>
                                <w:lang w:val="en-US"/>
                              </w:rPr>
                              <w:t>:</w:t>
                            </w:r>
                            <w:r w:rsidRPr="00A34C76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npm install react-icons </w:t>
                            </w:r>
                          </w:p>
                          <w:p w14:paraId="205749B9" w14:textId="77777777" w:rsidR="008B4AFA" w:rsidRPr="00A34C76" w:rsidRDefault="008B4AFA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262B15D8" w14:textId="00CF009D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En código (</w:t>
                            </w:r>
                            <w:proofErr w:type="spellStart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Home.jsx</w:t>
                            </w:r>
                            <w:proofErr w:type="spellEnd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3B39037F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</w:p>
                          <w:p w14:paraId="7946A66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// 1. Integración: Importamos la dependencia</w:t>
                            </w:r>
                          </w:p>
                          <w:p w14:paraId="266BDE65" w14:textId="77777777" w:rsidR="00372C57" w:rsidRPr="00F20BDE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FaDog</w:t>
                            </w:r>
                            <w:proofErr w:type="spellEnd"/>
                            <w:proofErr w:type="gramEnd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} from "react-icons/fa";</w:t>
                            </w:r>
                          </w:p>
                          <w:p w14:paraId="133F9C17" w14:textId="77777777" w:rsidR="00372C57" w:rsidRPr="00F20BDE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A53D834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Home(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D99FF0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27DAB6D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0CA45E00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&lt;h1&gt;Bienvenido a la Veterinaria&lt;/h1&gt;</w:t>
                            </w:r>
                          </w:p>
                          <w:p w14:paraId="18B6D2F6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{/* 2. Uso del componente importado */}</w:t>
                            </w:r>
                          </w:p>
                          <w:p w14:paraId="38C7DA3F" w14:textId="77777777" w:rsidR="00372C57" w:rsidRPr="00F20BDE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FaDog</w:t>
                            </w:r>
                            <w:proofErr w:type="spellEnd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style</w:t>
                            </w:r>
                            <w:proofErr w:type="gramStart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: 'brown', </w:t>
                            </w:r>
                            <w:proofErr w:type="spellStart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: '50px</w:t>
                            </w:r>
                            <w:proofErr w:type="gramStart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>} /&gt;</w:t>
                            </w:r>
                          </w:p>
                          <w:p w14:paraId="660C632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20BD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>&lt;/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04458959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7AB2C03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2B1DCD2" w14:textId="3684261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default Home;</w:t>
                            </w:r>
                          </w:p>
                          <w:p w14:paraId="4F7CEDC0" w14:textId="77777777" w:rsidR="00372C57" w:rsidRP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4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322BDDB5" w14:textId="0A27D2ED" w:rsidR="00936C6F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Importación de Dependencias</w:t>
                      </w:r>
                    </w:p>
                    <w:p w14:paraId="6A234CAC" w14:textId="77777777" w:rsidR="00372C57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EF8499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Si queremos usar un icono, no dibujamos el SVG a mano, instalamos una dependencia (ej.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react-icons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B89CECA" w14:textId="77777777" w:rsidR="008B4AFA" w:rsidRPr="00A34C76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A34C76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  <w:lang w:val="en-US"/>
                        </w:rPr>
                        <w:t>En terminal</w:t>
                      </w:r>
                      <w:r w:rsidRPr="00A34C76">
                        <w:rPr>
                          <w:i/>
                          <w:iCs/>
                          <w:sz w:val="40"/>
                          <w:szCs w:val="44"/>
                          <w:lang w:val="en-US"/>
                        </w:rPr>
                        <w:t>:</w:t>
                      </w:r>
                      <w:r w:rsidRPr="00A34C76">
                        <w:rPr>
                          <w:sz w:val="40"/>
                          <w:szCs w:val="44"/>
                          <w:lang w:val="en-US"/>
                        </w:rPr>
                        <w:t xml:space="preserve"> npm install react-icons </w:t>
                      </w:r>
                    </w:p>
                    <w:p w14:paraId="205749B9" w14:textId="77777777" w:rsidR="008B4AFA" w:rsidRPr="00A34C76" w:rsidRDefault="008B4AFA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262B15D8" w14:textId="00CF009D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En código (</w:t>
                      </w:r>
                      <w:proofErr w:type="spellStart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Home.jsx</w:t>
                      </w:r>
                      <w:proofErr w:type="spellEnd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):</w:t>
                      </w:r>
                    </w:p>
                    <w:p w14:paraId="3B39037F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</w:p>
                    <w:p w14:paraId="7946A66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// 1. Integración: Importamos la dependencia</w:t>
                      </w:r>
                    </w:p>
                    <w:p w14:paraId="266BDE65" w14:textId="77777777" w:rsidR="00372C57" w:rsidRPr="00F20BDE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gramStart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 xml:space="preserve">{ </w:t>
                      </w:r>
                      <w:proofErr w:type="spellStart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FaDog</w:t>
                      </w:r>
                      <w:proofErr w:type="spellEnd"/>
                      <w:proofErr w:type="gramEnd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 xml:space="preserve"> } from "react-icons/fa";</w:t>
                      </w:r>
                    </w:p>
                    <w:p w14:paraId="133F9C17" w14:textId="77777777" w:rsidR="00372C57" w:rsidRPr="00F20BDE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A53D834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Home(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D99FF0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27DAB6D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0CA45E00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&lt;h1&gt;Bienvenido a la Veterinaria&lt;/h1&gt;</w:t>
                      </w:r>
                    </w:p>
                    <w:p w14:paraId="18B6D2F6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{/* 2. Uso del componente importado */}</w:t>
                      </w:r>
                    </w:p>
                    <w:p w14:paraId="38C7DA3F" w14:textId="77777777" w:rsidR="00372C57" w:rsidRPr="00F20BDE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</w:t>
                      </w:r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&lt;</w:t>
                      </w:r>
                      <w:proofErr w:type="spellStart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FaDog</w:t>
                      </w:r>
                      <w:proofErr w:type="spellEnd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 xml:space="preserve"> style</w:t>
                      </w:r>
                      <w:proofErr w:type="gramStart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={{ color</w:t>
                      </w:r>
                      <w:proofErr w:type="gramEnd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 xml:space="preserve">: 'brown', </w:t>
                      </w:r>
                      <w:proofErr w:type="spellStart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fontSize</w:t>
                      </w:r>
                      <w:proofErr w:type="spellEnd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: '50px</w:t>
                      </w:r>
                      <w:proofErr w:type="gramStart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' }</w:t>
                      </w:r>
                      <w:proofErr w:type="gramEnd"/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>} /&gt;</w:t>
                      </w:r>
                    </w:p>
                    <w:p w14:paraId="660C632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20BDE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r w:rsidRPr="00372C57">
                        <w:rPr>
                          <w:sz w:val="40"/>
                          <w:szCs w:val="44"/>
                        </w:rPr>
                        <w:t>&lt;/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04458959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7AB2C03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2B1DCD2" w14:textId="3684261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default Home;</w:t>
                      </w:r>
                    </w:p>
                    <w:p w14:paraId="4F7CEDC0" w14:textId="77777777" w:rsidR="00372C57" w:rsidRPr="00372C57" w:rsidRDefault="00372C57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64AAEDF4">
                <wp:simplePos x="0" y="0"/>
                <wp:positionH relativeFrom="margin">
                  <wp:posOffset>0</wp:posOffset>
                </wp:positionH>
                <wp:positionV relativeFrom="paragraph">
                  <wp:posOffset>47625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B4CA4" w14:textId="646B4445" w:rsidR="002C6AE6" w:rsidRDefault="006374D0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Afianzamiento del Conocimiento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Pr="006374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Implementación de librería de iconos externa en la vista principal.</w:t>
                            </w:r>
                          </w:p>
                          <w:p w14:paraId="10426ECA" w14:textId="77777777" w:rsidR="006374D0" w:rsidRDefault="006374D0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990642D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Ticket de Jira: PROY-004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27FB6B0D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Descripción: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El equipo de diseño requiere que la interfaz principal incluya iconos profesionales. Se solicita integrar la dependencia lucide-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para estandarizar la iconografía, sin usar imágenes PNG. </w:t>
                            </w:r>
                          </w:p>
                          <w:p w14:paraId="783C2FF9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C4DAD10" w14:textId="5BF3541F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Aceptación:</w:t>
                            </w:r>
                          </w:p>
                          <w:p w14:paraId="6AF4F535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>Se debe instalar la dependencia lucide-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utilizando el gestor de paquetes del proyecto.</w:t>
                            </w:r>
                          </w:p>
                          <w:p w14:paraId="526FED83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El archivo </w:t>
                            </w:r>
                            <w:proofErr w:type="spellStart"/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debe reflejar esta nueva dependencia.</w:t>
                            </w:r>
                          </w:p>
                          <w:p w14:paraId="2AF78CCA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La pantalla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debe mostrar el icono de una cámara (Camera) renderizado a través de la librería.</w:t>
                            </w:r>
                          </w:p>
                          <w:p w14:paraId="5FFB2D99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5E0DED2" w14:textId="6972462D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Código Completo de Solución (Instrucciones para el estudiante):</w:t>
                            </w:r>
                          </w:p>
                          <w:p w14:paraId="4ED11C65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En la terminal integrada (asegúrate de haber detenido el servidor con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Ctrl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+ C), ejecuta el comando para instalar la librería:</w:t>
                            </w:r>
                          </w:p>
                          <w:p w14:paraId="3F455993" w14:textId="66595E19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lucide-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</w:p>
                          <w:p w14:paraId="5FB9F102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87C80C3" w14:textId="3910D296" w:rsidR="006374D0" w:rsidRPr="006374D0" w:rsidRDefault="006374D0" w:rsidP="006374D0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Revisa tu </w:t>
                            </w:r>
                            <w:proofErr w:type="spellStart"/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en la sección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dependencies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. Deberías ver "lucide-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": "^0.x.x".</w:t>
                            </w:r>
                          </w:p>
                          <w:p w14:paraId="3B649441" w14:textId="699517FB" w:rsidR="006374D0" w:rsidRPr="006374D0" w:rsidRDefault="006374D0" w:rsidP="006374D0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Modifica tu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para importar y usar el icono:</w:t>
                            </w:r>
                          </w:p>
                          <w:p w14:paraId="2366FD1B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5" type="#_x0000_t202" style="position:absolute;margin-left:0;margin-top:3.75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QyPhMdwAAAAIAQAADwAA&#10;AGRycy9kb3ducmV2LnhtbEyPzU7DMBCE70i8g7VI3OiaqiElZFMhEFcQ5Ufi5sbbJCJeR7HbhLfH&#10;PcFtVrOa+abczK5XRx5D54XgeqFBsdTedtIQvL89Xa1BhWjEmt4LE/xwgE11flaawvpJXvm4jY1K&#10;IRIKQ9DGOBSIoW7ZmbDwA0vy9n50JqZzbNCOZkrhrsel1jfoTCepoTUDP7Rcf28PjuDjef/1udIv&#10;zaPLhsnPGsXdItHlxXx/ByryHP+e4YSf0KFKTDt/EBtUT5CGRII8A3Uy82W2ArVLSufrDLAq8f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BDI+Ex3AAAAAgBAAAPAAAAAAAAAAAA&#10;AAAAAFcEAABkcnMvZG93bnJldi54bWxQSwUGAAAAAAQABADzAAAAYAUAAAAA&#10;" filled="f" stroked="f">
                <v:textbox>
                  <w:txbxContent>
                    <w:p w14:paraId="50EB4CA4" w14:textId="646B4445" w:rsidR="002C6AE6" w:rsidRDefault="006374D0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374D0">
                        <w:rPr>
                          <w:b/>
                          <w:bCs/>
                          <w:sz w:val="48"/>
                          <w:szCs w:val="52"/>
                        </w:rPr>
                        <w:t>Afianzamiento del Conocimiento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Pr="006374D0">
                        <w:rPr>
                          <w:b/>
                          <w:bCs/>
                          <w:sz w:val="48"/>
                          <w:szCs w:val="52"/>
                        </w:rPr>
                        <w:t>Implementación de librería de iconos externa en la vista principal.</w:t>
                      </w:r>
                    </w:p>
                    <w:p w14:paraId="10426ECA" w14:textId="77777777" w:rsidR="006374D0" w:rsidRDefault="006374D0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990642D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Ticket de Jira: PROY-004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27FB6B0D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Descripción: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El equipo de diseño requiere que la interfaz principal incluya iconos profesionales. Se solicita integrar la dependencia lucide-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para estandarizar la iconografía, sin usar imágenes PNG. </w:t>
                      </w:r>
                    </w:p>
                    <w:p w14:paraId="783C2FF9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C4DAD10" w14:textId="5BF3541F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Criterios de Aceptación:</w:t>
                      </w:r>
                    </w:p>
                    <w:p w14:paraId="6AF4F535" w14:textId="77777777" w:rsidR="006374D0" w:rsidRPr="006374D0" w:rsidRDefault="006374D0" w:rsidP="006374D0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>Se debe instalar la dependencia lucide-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utilizando el gestor de paquetes del proyecto.</w:t>
                      </w:r>
                    </w:p>
                    <w:p w14:paraId="526FED83" w14:textId="77777777" w:rsidR="006374D0" w:rsidRPr="006374D0" w:rsidRDefault="006374D0" w:rsidP="006374D0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El archivo </w:t>
                      </w:r>
                      <w:proofErr w:type="spellStart"/>
                      <w:proofErr w:type="gramStart"/>
                      <w:r w:rsidRPr="006374D0">
                        <w:rPr>
                          <w:sz w:val="40"/>
                          <w:szCs w:val="44"/>
                        </w:rPr>
                        <w:t>package.json</w:t>
                      </w:r>
                      <w:proofErr w:type="spellEnd"/>
                      <w:proofErr w:type="gramEnd"/>
                      <w:r w:rsidRPr="006374D0">
                        <w:rPr>
                          <w:sz w:val="40"/>
                          <w:szCs w:val="44"/>
                        </w:rPr>
                        <w:t xml:space="preserve"> debe reflejar esta nueva dependencia.</w:t>
                      </w:r>
                    </w:p>
                    <w:p w14:paraId="2AF78CCA" w14:textId="77777777" w:rsidR="006374D0" w:rsidRPr="006374D0" w:rsidRDefault="006374D0" w:rsidP="006374D0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La pantalla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debe mostrar el icono de una cámara (Camera) renderizado a través de la librería.</w:t>
                      </w:r>
                    </w:p>
                    <w:p w14:paraId="5FFB2D99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5E0DED2" w14:textId="6972462D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Código Completo de Solución (Instrucciones para el estudiante):</w:t>
                      </w:r>
                    </w:p>
                    <w:p w14:paraId="4ED11C65" w14:textId="77777777" w:rsidR="006374D0" w:rsidRPr="006374D0" w:rsidRDefault="006374D0" w:rsidP="006374D0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En la terminal integrada (asegúrate de haber detenido el servidor con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Ctrl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+ C), ejecuta el comando para instalar la librería:</w:t>
                      </w:r>
                    </w:p>
                    <w:p w14:paraId="3F455993" w14:textId="66595E19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add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lucide-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</w:p>
                    <w:p w14:paraId="5FB9F102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87C80C3" w14:textId="3910D296" w:rsidR="006374D0" w:rsidRPr="006374D0" w:rsidRDefault="006374D0" w:rsidP="006374D0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Revisa tu </w:t>
                      </w:r>
                      <w:proofErr w:type="spellStart"/>
                      <w:proofErr w:type="gramStart"/>
                      <w:r w:rsidRPr="006374D0">
                        <w:rPr>
                          <w:sz w:val="40"/>
                          <w:szCs w:val="44"/>
                        </w:rPr>
                        <w:t>package.json</w:t>
                      </w:r>
                      <w:proofErr w:type="spellEnd"/>
                      <w:proofErr w:type="gramEnd"/>
                      <w:r w:rsidRPr="006374D0">
                        <w:rPr>
                          <w:sz w:val="40"/>
                          <w:szCs w:val="44"/>
                        </w:rPr>
                        <w:t xml:space="preserve"> en la sección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dependencies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. Deberías ver "lucide-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": "^0.x.x".</w:t>
                      </w:r>
                    </w:p>
                    <w:p w14:paraId="3B649441" w14:textId="699517FB" w:rsidR="006374D0" w:rsidRPr="006374D0" w:rsidRDefault="006374D0" w:rsidP="006374D0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Modifica tu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para importar y usar el icono:</w:t>
                      </w:r>
                    </w:p>
                    <w:p w14:paraId="2366FD1B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1D97C" w14:textId="77777777" w:rsidR="003C7514" w:rsidRDefault="003C7514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7FA6B2A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// 1. Importamos el componente de icono específico desde la librería descargada en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node_modules</w:t>
                            </w:r>
                            <w:proofErr w:type="spellEnd"/>
                          </w:p>
                          <w:p w14:paraId="5CEE2AC3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{ Camera</w:t>
                            </w:r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Rocket }</w:t>
                            </w:r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from '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lucide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-react';</w:t>
                            </w:r>
                          </w:p>
                          <w:p w14:paraId="37EB5907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5AC32161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App(</w:t>
                            </w:r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0AE47D27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7AA1FEC1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33B73E28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    &lt;h1&gt;Prueba de Dependencias Externas&lt;/h1&gt;</w:t>
                            </w:r>
                          </w:p>
                          <w:p w14:paraId="17D84ABE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    &lt;p&gt;A continuación, cargamos iconos renderizados por código:&lt;/p&gt;</w:t>
                            </w:r>
                          </w:p>
                          <w:p w14:paraId="5FB81611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</w:p>
                          <w:p w14:paraId="3433691C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    {/* 2. Usamos el icono como si fuera una etiqueta HTML/Componente de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*/}</w:t>
                            </w:r>
                          </w:p>
                          <w:p w14:paraId="33543655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&lt;Camera color="blue" size</w:t>
                            </w:r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48} /&gt;</w:t>
                            </w:r>
                          </w:p>
                          <w:p w14:paraId="40B52894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&lt;Rocket color="red" size</w:t>
                            </w:r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>48} /&gt;</w:t>
                            </w:r>
                          </w:p>
                          <w:p w14:paraId="00E29D78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>&lt;/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10BFC70F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28444259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5DB222A4" w14:textId="77777777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5A9281" w14:textId="15E7C8A8" w:rsidR="006374D0" w:rsidRPr="00936C6F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default App;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6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07F1D97C" w14:textId="77777777" w:rsidR="003C7514" w:rsidRDefault="003C7514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7FA6B2A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// 1. Importamos el componente de icono específico desde la librería descargada en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node_modules</w:t>
                      </w:r>
                      <w:proofErr w:type="spellEnd"/>
                    </w:p>
                    <w:p w14:paraId="5CEE2AC3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gramStart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{ Camera</w:t>
                      </w:r>
                      <w:proofErr w:type="gramEnd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 xml:space="preserve">, </w:t>
                      </w:r>
                      <w:proofErr w:type="gramStart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Rocket }</w:t>
                      </w:r>
                      <w:proofErr w:type="gramEnd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 xml:space="preserve"> from '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lucide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-react';</w:t>
                      </w:r>
                    </w:p>
                    <w:p w14:paraId="37EB5907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5AC32161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6374D0">
                        <w:rPr>
                          <w:sz w:val="40"/>
                          <w:szCs w:val="44"/>
                        </w:rPr>
                        <w:t>App(</w:t>
                      </w:r>
                      <w:proofErr w:type="gramEnd"/>
                      <w:r w:rsidRPr="006374D0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0AE47D27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7AA1FEC1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33B73E28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    &lt;h1&gt;Prueba de Dependencias Externas&lt;/h1&gt;</w:t>
                      </w:r>
                    </w:p>
                    <w:p w14:paraId="17D84ABE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    &lt;p&gt;A continuación, cargamos iconos renderizados por código:&lt;/p&gt;</w:t>
                      </w:r>
                    </w:p>
                    <w:p w14:paraId="5FB81611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    </w:t>
                      </w:r>
                    </w:p>
                    <w:p w14:paraId="3433691C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    {/* 2. Usamos el icono como si fuera una etiqueta HTML/Componente de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*/}</w:t>
                      </w:r>
                    </w:p>
                    <w:p w14:paraId="33543655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    </w:t>
                      </w:r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&lt;Camera color="blue" size</w:t>
                      </w:r>
                      <w:proofErr w:type="gramStart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={</w:t>
                      </w:r>
                      <w:proofErr w:type="gramEnd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48} /&gt;</w:t>
                      </w:r>
                    </w:p>
                    <w:p w14:paraId="40B52894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 xml:space="preserve">      &lt;Rocket color="red" size</w:t>
                      </w:r>
                      <w:proofErr w:type="gramStart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={</w:t>
                      </w:r>
                      <w:proofErr w:type="gramEnd"/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>48} /&gt;</w:t>
                      </w:r>
                    </w:p>
                    <w:p w14:paraId="00E29D78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r w:rsidRPr="006374D0">
                        <w:rPr>
                          <w:sz w:val="40"/>
                          <w:szCs w:val="44"/>
                        </w:rPr>
                        <w:t>&lt;/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10BFC70F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28444259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5DB222A4" w14:textId="77777777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A5A9281" w14:textId="15E7C8A8" w:rsidR="006374D0" w:rsidRPr="00936C6F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default App;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3A603C" w14:textId="0FE7EC60" w:rsidR="006374D0" w:rsidRDefault="006374D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4F63E827" wp14:editId="48573C8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19966159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0A319" w14:textId="79B4C25F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</w:t>
                            </w:r>
                            <w:r w:rsidRPr="006374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roubleshooting</w:t>
                            </w:r>
                            <w:proofErr w:type="spellEnd"/>
                            <w:r w:rsidRPr="006374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(Solución de Errores Comunes)</w:t>
                            </w:r>
                          </w:p>
                          <w:p w14:paraId="08608401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7B7E0D1" w14:textId="16E807BF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Error: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:</w:t>
                            </w:r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El término '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' no se reconoce como nombre de un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cmdlet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</w:p>
                          <w:p w14:paraId="6438B3ED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Causa: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Restricciones de ejecución de scripts en Windows o falta de actualización de las variables de entorno.</w:t>
                            </w:r>
                          </w:p>
                          <w:p w14:paraId="6E5B6AA1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Abrir PowerShell como Administrador y ejecutar Set-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ExecutionPolicy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RemoteSigned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. Si persiste, reiniciar VS Code o la terminal por completo.</w:t>
                            </w:r>
                          </w:p>
                          <w:p w14:paraId="6C76054C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4169308" w14:textId="7ED92BE6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Error: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Failed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to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resolve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entry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package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"lucide-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" en el navegador.</w:t>
                            </w:r>
                          </w:p>
                          <w:p w14:paraId="31136D27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Causa: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Se intentó importar o usar el icono en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sin haber ejecutado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lucide-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previamente.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no encuentra la librería en 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node_modules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14F4370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Detener el servidor, ejecutar la instalación de la dependencia y volver a encender el servidor.</w:t>
                            </w:r>
                          </w:p>
                          <w:p w14:paraId="64BC986B" w14:textId="77777777" w:rsid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8DB0A75" w14:textId="059FF668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Error: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Se modificó </w:t>
                            </w:r>
                            <w:proofErr w:type="spellStart"/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y el proyecto se rompió por completo.</w:t>
                            </w:r>
                          </w:p>
                          <w:p w14:paraId="362D247D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Causa: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El archivo </w:t>
                            </w:r>
                            <w:proofErr w:type="spellStart"/>
                            <w:proofErr w:type="gram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es formato JSON estricto. Una coma faltante o sobrante al final de una línea rompe el archivo.</w:t>
                            </w:r>
                          </w:p>
                          <w:p w14:paraId="7CDD9E28" w14:textId="77777777" w:rsidR="006374D0" w:rsidRPr="006374D0" w:rsidRDefault="006374D0" w:rsidP="006374D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374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6374D0">
                              <w:rPr>
                                <w:sz w:val="40"/>
                                <w:szCs w:val="44"/>
                              </w:rPr>
                              <w:t xml:space="preserve"> Revisar la sintaxis del archivo, asegurándose de que todas las claves y valores (</w:t>
                            </w:r>
                            <w:proofErr w:type="spellStart"/>
                            <w:r w:rsidRPr="006374D0">
                              <w:rPr>
                                <w:sz w:val="40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6374D0">
                              <w:rPr>
                                <w:sz w:val="40"/>
                                <w:szCs w:val="44"/>
                              </w:rPr>
                              <w:t>) tengan comillas dobles "" y no haya comas en el último elemento de un bloque.</w:t>
                            </w:r>
                          </w:p>
                          <w:p w14:paraId="7233C926" w14:textId="2691B691" w:rsidR="006374D0" w:rsidRPr="006374D0" w:rsidRDefault="006374D0" w:rsidP="006374D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3E827" id="_x0000_s1047" type="#_x0000_t202" style="position:absolute;margin-left:0;margin-top:.6pt;width:862.7pt;height:535.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AaEPKi/QEAANc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0430A319" w14:textId="79B4C25F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T</w:t>
                      </w:r>
                      <w:r w:rsidRPr="006374D0">
                        <w:rPr>
                          <w:b/>
                          <w:bCs/>
                          <w:sz w:val="48"/>
                          <w:szCs w:val="52"/>
                        </w:rPr>
                        <w:t>roubleshooting</w:t>
                      </w:r>
                      <w:proofErr w:type="spellEnd"/>
                      <w:r w:rsidRPr="006374D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(Solución de Errores Comunes)</w:t>
                      </w:r>
                    </w:p>
                    <w:p w14:paraId="08608401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7B7E0D1" w14:textId="16E807BF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Error: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6374D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:</w:t>
                      </w:r>
                      <w:proofErr w:type="gramEnd"/>
                      <w:r w:rsidRPr="006374D0">
                        <w:rPr>
                          <w:sz w:val="40"/>
                          <w:szCs w:val="44"/>
                        </w:rPr>
                        <w:t xml:space="preserve"> El término '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' no se reconoce como nombre de un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cmdlet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...</w:t>
                      </w:r>
                    </w:p>
                    <w:p w14:paraId="6438B3ED" w14:textId="77777777" w:rsidR="006374D0" w:rsidRPr="006374D0" w:rsidRDefault="006374D0" w:rsidP="006374D0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Causa: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Restricciones de ejecución de scripts en Windows o falta de actualización de las variables de entorno.</w:t>
                      </w:r>
                    </w:p>
                    <w:p w14:paraId="6E5B6AA1" w14:textId="77777777" w:rsidR="006374D0" w:rsidRPr="006374D0" w:rsidRDefault="006374D0" w:rsidP="006374D0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Abrir PowerShell como Administrador y ejecutar Set-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ExecutionPolicy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RemoteSigned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. Si persiste, reiniciar VS Code o la terminal por completo.</w:t>
                      </w:r>
                    </w:p>
                    <w:p w14:paraId="6C76054C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4169308" w14:textId="7ED92BE6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Error: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Failed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to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resolve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entry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package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"lucide-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" en el navegador.</w:t>
                      </w:r>
                    </w:p>
                    <w:p w14:paraId="31136D27" w14:textId="77777777" w:rsidR="006374D0" w:rsidRPr="006374D0" w:rsidRDefault="006374D0" w:rsidP="006374D0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Causa: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Se intentó importar o usar el icono en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sin haber ejecutado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add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lucide-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previamente.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 xml:space="preserve"> no encuentra la librería en 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node_modules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14F4370" w14:textId="77777777" w:rsidR="006374D0" w:rsidRPr="006374D0" w:rsidRDefault="006374D0" w:rsidP="006374D0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Detener el servidor, ejecutar la instalación de la dependencia y volver a encender el servidor.</w:t>
                      </w:r>
                    </w:p>
                    <w:p w14:paraId="64BC986B" w14:textId="77777777" w:rsid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8DB0A75" w14:textId="059FF668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Error: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Se modificó </w:t>
                      </w:r>
                      <w:proofErr w:type="spellStart"/>
                      <w:proofErr w:type="gramStart"/>
                      <w:r w:rsidRPr="006374D0">
                        <w:rPr>
                          <w:sz w:val="40"/>
                          <w:szCs w:val="44"/>
                        </w:rPr>
                        <w:t>package.json</w:t>
                      </w:r>
                      <w:proofErr w:type="spellEnd"/>
                      <w:proofErr w:type="gramEnd"/>
                      <w:r w:rsidRPr="006374D0">
                        <w:rPr>
                          <w:sz w:val="40"/>
                          <w:szCs w:val="44"/>
                        </w:rPr>
                        <w:t xml:space="preserve"> y el proyecto se rompió por completo.</w:t>
                      </w:r>
                    </w:p>
                    <w:p w14:paraId="362D247D" w14:textId="77777777" w:rsidR="006374D0" w:rsidRPr="006374D0" w:rsidRDefault="006374D0" w:rsidP="006374D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Causa: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El archivo </w:t>
                      </w:r>
                      <w:proofErr w:type="spellStart"/>
                      <w:proofErr w:type="gramStart"/>
                      <w:r w:rsidRPr="006374D0">
                        <w:rPr>
                          <w:sz w:val="40"/>
                          <w:szCs w:val="44"/>
                        </w:rPr>
                        <w:t>package.json</w:t>
                      </w:r>
                      <w:proofErr w:type="spellEnd"/>
                      <w:proofErr w:type="gramEnd"/>
                      <w:r w:rsidRPr="006374D0">
                        <w:rPr>
                          <w:sz w:val="40"/>
                          <w:szCs w:val="44"/>
                        </w:rPr>
                        <w:t xml:space="preserve"> es formato JSON estricto. Una coma faltante o sobrante al final de una línea rompe el archivo.</w:t>
                      </w:r>
                    </w:p>
                    <w:p w14:paraId="7CDD9E28" w14:textId="77777777" w:rsidR="006374D0" w:rsidRPr="006374D0" w:rsidRDefault="006374D0" w:rsidP="006374D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374D0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6374D0">
                        <w:rPr>
                          <w:sz w:val="40"/>
                          <w:szCs w:val="44"/>
                        </w:rPr>
                        <w:t xml:space="preserve"> Revisar la sintaxis del archivo, asegurándose de que todas las claves y valores (</w:t>
                      </w:r>
                      <w:proofErr w:type="spellStart"/>
                      <w:r w:rsidRPr="006374D0">
                        <w:rPr>
                          <w:sz w:val="40"/>
                          <w:szCs w:val="44"/>
                        </w:rPr>
                        <w:t>strings</w:t>
                      </w:r>
                      <w:proofErr w:type="spellEnd"/>
                      <w:r w:rsidRPr="006374D0">
                        <w:rPr>
                          <w:sz w:val="40"/>
                          <w:szCs w:val="44"/>
                        </w:rPr>
                        <w:t>) tengan comillas dobles "" y no haya comas en el último elemento de un bloque.</w:t>
                      </w:r>
                    </w:p>
                    <w:p w14:paraId="7233C926" w14:textId="2691B691" w:rsidR="006374D0" w:rsidRPr="006374D0" w:rsidRDefault="006374D0" w:rsidP="006374D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4B0E20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F3BE497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32AC3BA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E978CF3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34DB6DEE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7E772E28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5A416504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6E88BC52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318E8368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0946F6AC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6296BFA2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3418688C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7E48E2CD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0B9446CA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1C74DB6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06018B3A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307CED8C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1A664FCF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B27DBB6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1E61E0D2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47D058DB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1CDEDA86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D45CECE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3D855CCC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51B12000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2AB5D28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56CF0984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0B8598BA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1308250D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F7B2644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66D88AEA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2D1DA829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6899140F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3EE81E6A" w14:textId="77777777" w:rsidR="006374D0" w:rsidRDefault="006374D0" w:rsidP="0088540D">
      <w:pPr>
        <w:spacing w:after="0"/>
        <w:ind w:right="17269"/>
        <w:rPr>
          <w:lang w:val="en-US"/>
        </w:rPr>
      </w:pPr>
    </w:p>
    <w:p w14:paraId="5960FD80" w14:textId="1FF8C4DC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70A9C" w14:textId="5A4D546E" w:rsidR="00595F15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  <w:r w:rsidR="0097035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="00970352" w:rsidRPr="0097035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Configuración de entorno base con generación de datos ficticios</w:t>
                            </w:r>
                          </w:p>
                          <w:p w14:paraId="629DB96A" w14:textId="77777777" w:rsidR="002C6AE6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5B18FFD" w14:textId="77777777" w:rsidR="00970352" w:rsidRDefault="00970352" w:rsidP="0097035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Ticket de Jira: PROY-005</w:t>
                            </w:r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628F749D" w14:textId="77777777" w:rsidR="00970352" w:rsidRDefault="00970352" w:rsidP="0097035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Descripción:</w:t>
                            </w:r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 Para la fase inicial de pruebas de la aplicación, necesitamos llenar la interfaz con datos falsos de usuarios (nombres y correos) de forma dinámica, sin escribirlos a mano. </w:t>
                            </w:r>
                          </w:p>
                          <w:p w14:paraId="408D80BD" w14:textId="3ACCEC3B" w:rsidR="00970352" w:rsidRPr="00970352" w:rsidRDefault="00970352" w:rsidP="0097035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0F90AAC7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Crea un proyecto desde cero usando Vite y </w:t>
                            </w:r>
                            <w:proofErr w:type="spellStart"/>
                            <w:r w:rsidRPr="0097035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970352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3BF45F26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Limpia el código predeterminado de </w:t>
                            </w:r>
                            <w:proofErr w:type="spellStart"/>
                            <w:r w:rsidRPr="00970352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970352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8F2F9E4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>Investiga en la documentación oficial de NPM/</w:t>
                            </w:r>
                            <w:proofErr w:type="spellStart"/>
                            <w:r w:rsidRPr="00970352">
                              <w:rPr>
                                <w:sz w:val="40"/>
                                <w:szCs w:val="44"/>
                              </w:rPr>
                              <w:t>pnpm</w:t>
                            </w:r>
                            <w:proofErr w:type="spellEnd"/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 sobre la librería @faker-js/faker.</w:t>
                            </w:r>
                          </w:p>
                          <w:p w14:paraId="0C696571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>Instala la librería en tu proyecto.</w:t>
                            </w:r>
                          </w:p>
                          <w:p w14:paraId="426549B6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Utiliza la librería dentro de </w:t>
                            </w:r>
                            <w:proofErr w:type="spellStart"/>
                            <w:r w:rsidRPr="00970352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 para generar un nombre de usuario falso y un correo falso, y muéstralos en etiquetas &lt;h2&gt; y &lt;p&gt;.</w:t>
                            </w:r>
                          </w:p>
                          <w:p w14:paraId="377FBEF1" w14:textId="77777777" w:rsidR="00970352" w:rsidRDefault="00970352" w:rsidP="0097035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2C9A4A8" w14:textId="37EDC3DD" w:rsidR="00970352" w:rsidRDefault="00970352" w:rsidP="0097035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384C901F" w14:textId="77777777" w:rsidR="00970352" w:rsidRPr="00970352" w:rsidRDefault="00970352" w:rsidP="0097035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CBE9D31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El archivo </w:t>
                            </w:r>
                            <w:proofErr w:type="spellStart"/>
                            <w:proofErr w:type="gramStart"/>
                            <w:r w:rsidRPr="00970352">
                              <w:rPr>
                                <w:sz w:val="40"/>
                                <w:szCs w:val="44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 refleja @faker-js/faker en </w:t>
                            </w:r>
                            <w:proofErr w:type="spellStart"/>
                            <w:r w:rsidRPr="00970352">
                              <w:rPr>
                                <w:sz w:val="40"/>
                                <w:szCs w:val="44"/>
                              </w:rPr>
                              <w:t>devDependencies</w:t>
                            </w:r>
                            <w:proofErr w:type="spellEnd"/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 o </w:t>
                            </w:r>
                            <w:proofErr w:type="spellStart"/>
                            <w:r w:rsidRPr="00970352">
                              <w:rPr>
                                <w:sz w:val="40"/>
                                <w:szCs w:val="44"/>
                              </w:rPr>
                              <w:t>dependencies</w:t>
                            </w:r>
                            <w:proofErr w:type="spellEnd"/>
                            <w:r w:rsidRPr="00970352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7A14AAD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>Cada vez que se recarga la página en el navegador, el nombre y correo mostrados cambian automáticamente.</w:t>
                            </w:r>
                          </w:p>
                          <w:p w14:paraId="11BA9B94" w14:textId="77777777" w:rsidR="00970352" w:rsidRPr="00970352" w:rsidRDefault="00970352" w:rsidP="00970352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El estudiante demuestra comprensión de cómo importar utilidades de terceros desde </w:t>
                            </w:r>
                            <w:proofErr w:type="spellStart"/>
                            <w:r w:rsidRPr="00970352">
                              <w:rPr>
                                <w:sz w:val="40"/>
                                <w:szCs w:val="44"/>
                              </w:rPr>
                              <w:t>node_modules</w:t>
                            </w:r>
                            <w:proofErr w:type="spellEnd"/>
                            <w:r w:rsidRPr="00970352">
                              <w:rPr>
                                <w:sz w:val="40"/>
                                <w:szCs w:val="44"/>
                              </w:rPr>
                              <w:t xml:space="preserve"> a sus archivos locales.</w:t>
                            </w:r>
                          </w:p>
                          <w:p w14:paraId="23F6BA4B" w14:textId="77777777" w:rsidR="002C6AE6" w:rsidRPr="002C6AE6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8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tzjBj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F170A9C" w14:textId="5A4D546E" w:rsidR="00595F15" w:rsidRDefault="002C6AE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  <w:r w:rsidR="00970352"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="00970352" w:rsidRPr="00970352">
                        <w:rPr>
                          <w:b/>
                          <w:bCs/>
                          <w:sz w:val="48"/>
                          <w:szCs w:val="52"/>
                        </w:rPr>
                        <w:t>Configuración de entorno base con generación de datos ficticios</w:t>
                      </w:r>
                    </w:p>
                    <w:p w14:paraId="629DB96A" w14:textId="77777777" w:rsidR="002C6AE6" w:rsidRDefault="002C6AE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5B18FFD" w14:textId="77777777" w:rsidR="00970352" w:rsidRDefault="00970352" w:rsidP="0097035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70352">
                        <w:rPr>
                          <w:b/>
                          <w:bCs/>
                          <w:sz w:val="40"/>
                          <w:szCs w:val="44"/>
                        </w:rPr>
                        <w:t>Ticket de Jira: PROY-005</w:t>
                      </w:r>
                      <w:r w:rsidRPr="00970352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628F749D" w14:textId="77777777" w:rsidR="00970352" w:rsidRDefault="00970352" w:rsidP="0097035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b/>
                          <w:bCs/>
                          <w:sz w:val="40"/>
                          <w:szCs w:val="44"/>
                        </w:rPr>
                        <w:t>Descripción:</w:t>
                      </w:r>
                      <w:r w:rsidRPr="00970352">
                        <w:rPr>
                          <w:sz w:val="40"/>
                          <w:szCs w:val="44"/>
                        </w:rPr>
                        <w:t xml:space="preserve"> Para la fase inicial de pruebas de la aplicación, necesitamos llenar la interfaz con datos falsos de usuarios (nombres y correos) de forma dinámica, sin escribirlos a mano. </w:t>
                      </w:r>
                    </w:p>
                    <w:p w14:paraId="408D80BD" w14:textId="3ACCEC3B" w:rsidR="00970352" w:rsidRPr="00970352" w:rsidRDefault="00970352" w:rsidP="0097035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0F90AAC7" w14:textId="77777777" w:rsidR="00970352" w:rsidRPr="00970352" w:rsidRDefault="00970352" w:rsidP="00970352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 xml:space="preserve">Crea un proyecto desde cero usando Vite y </w:t>
                      </w:r>
                      <w:proofErr w:type="spellStart"/>
                      <w:r w:rsidRPr="00970352">
                        <w:rPr>
                          <w:b/>
                          <w:bCs/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970352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3BF45F26" w14:textId="77777777" w:rsidR="00970352" w:rsidRPr="00970352" w:rsidRDefault="00970352" w:rsidP="00970352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 xml:space="preserve">Limpia el código predeterminado de </w:t>
                      </w:r>
                      <w:proofErr w:type="spellStart"/>
                      <w:r w:rsidRPr="00970352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970352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8F2F9E4" w14:textId="77777777" w:rsidR="00970352" w:rsidRPr="00970352" w:rsidRDefault="00970352" w:rsidP="00970352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>Investiga en la documentación oficial de NPM/</w:t>
                      </w:r>
                      <w:proofErr w:type="spellStart"/>
                      <w:r w:rsidRPr="00970352">
                        <w:rPr>
                          <w:sz w:val="40"/>
                          <w:szCs w:val="44"/>
                        </w:rPr>
                        <w:t>pnpm</w:t>
                      </w:r>
                      <w:proofErr w:type="spellEnd"/>
                      <w:r w:rsidRPr="00970352">
                        <w:rPr>
                          <w:sz w:val="40"/>
                          <w:szCs w:val="44"/>
                        </w:rPr>
                        <w:t xml:space="preserve"> sobre la librería @faker-js/faker.</w:t>
                      </w:r>
                    </w:p>
                    <w:p w14:paraId="0C696571" w14:textId="77777777" w:rsidR="00970352" w:rsidRPr="00970352" w:rsidRDefault="00970352" w:rsidP="00970352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>Instala la librería en tu proyecto.</w:t>
                      </w:r>
                    </w:p>
                    <w:p w14:paraId="426549B6" w14:textId="77777777" w:rsidR="00970352" w:rsidRPr="00970352" w:rsidRDefault="00970352" w:rsidP="00970352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 xml:space="preserve">Utiliza la librería dentro de </w:t>
                      </w:r>
                      <w:proofErr w:type="spellStart"/>
                      <w:r w:rsidRPr="00970352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970352">
                        <w:rPr>
                          <w:sz w:val="40"/>
                          <w:szCs w:val="44"/>
                        </w:rPr>
                        <w:t xml:space="preserve"> para generar un nombre de usuario falso y un correo falso, y muéstralos en etiquetas &lt;h2&gt; y &lt;p&gt;.</w:t>
                      </w:r>
                    </w:p>
                    <w:p w14:paraId="377FBEF1" w14:textId="77777777" w:rsidR="00970352" w:rsidRDefault="00970352" w:rsidP="0097035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2C9A4A8" w14:textId="37EDC3DD" w:rsidR="00970352" w:rsidRDefault="00970352" w:rsidP="0097035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70352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384C901F" w14:textId="77777777" w:rsidR="00970352" w:rsidRPr="00970352" w:rsidRDefault="00970352" w:rsidP="0097035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CBE9D31" w14:textId="77777777" w:rsidR="00970352" w:rsidRPr="00970352" w:rsidRDefault="00970352" w:rsidP="00970352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 xml:space="preserve">El archivo </w:t>
                      </w:r>
                      <w:proofErr w:type="spellStart"/>
                      <w:proofErr w:type="gramStart"/>
                      <w:r w:rsidRPr="00970352">
                        <w:rPr>
                          <w:sz w:val="40"/>
                          <w:szCs w:val="44"/>
                        </w:rPr>
                        <w:t>package.json</w:t>
                      </w:r>
                      <w:proofErr w:type="spellEnd"/>
                      <w:proofErr w:type="gramEnd"/>
                      <w:r w:rsidRPr="00970352">
                        <w:rPr>
                          <w:sz w:val="40"/>
                          <w:szCs w:val="44"/>
                        </w:rPr>
                        <w:t xml:space="preserve"> refleja @faker-js/faker en </w:t>
                      </w:r>
                      <w:proofErr w:type="spellStart"/>
                      <w:r w:rsidRPr="00970352">
                        <w:rPr>
                          <w:sz w:val="40"/>
                          <w:szCs w:val="44"/>
                        </w:rPr>
                        <w:t>devDependencies</w:t>
                      </w:r>
                      <w:proofErr w:type="spellEnd"/>
                      <w:r w:rsidRPr="00970352">
                        <w:rPr>
                          <w:sz w:val="40"/>
                          <w:szCs w:val="44"/>
                        </w:rPr>
                        <w:t xml:space="preserve"> o </w:t>
                      </w:r>
                      <w:proofErr w:type="spellStart"/>
                      <w:r w:rsidRPr="00970352">
                        <w:rPr>
                          <w:sz w:val="40"/>
                          <w:szCs w:val="44"/>
                        </w:rPr>
                        <w:t>dependencies</w:t>
                      </w:r>
                      <w:proofErr w:type="spellEnd"/>
                      <w:r w:rsidRPr="00970352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7A14AAD" w14:textId="77777777" w:rsidR="00970352" w:rsidRPr="00970352" w:rsidRDefault="00970352" w:rsidP="00970352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>Cada vez que se recarga la página en el navegador, el nombre y correo mostrados cambian automáticamente.</w:t>
                      </w:r>
                    </w:p>
                    <w:p w14:paraId="11BA9B94" w14:textId="77777777" w:rsidR="00970352" w:rsidRPr="00970352" w:rsidRDefault="00970352" w:rsidP="00970352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70352">
                        <w:rPr>
                          <w:sz w:val="40"/>
                          <w:szCs w:val="44"/>
                        </w:rPr>
                        <w:t xml:space="preserve">El estudiante demuestra comprensión de cómo importar utilidades de terceros desde </w:t>
                      </w:r>
                      <w:proofErr w:type="spellStart"/>
                      <w:r w:rsidRPr="00970352">
                        <w:rPr>
                          <w:sz w:val="40"/>
                          <w:szCs w:val="44"/>
                        </w:rPr>
                        <w:t>node_modules</w:t>
                      </w:r>
                      <w:proofErr w:type="spellEnd"/>
                      <w:r w:rsidRPr="00970352">
                        <w:rPr>
                          <w:sz w:val="40"/>
                          <w:szCs w:val="44"/>
                        </w:rPr>
                        <w:t xml:space="preserve"> a sus archivos locales.</w:t>
                      </w:r>
                    </w:p>
                    <w:p w14:paraId="23F6BA4B" w14:textId="77777777" w:rsidR="002C6AE6" w:rsidRPr="002C6AE6" w:rsidRDefault="002C6AE6" w:rsidP="00595F1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E7600E" w14:textId="77777777" w:rsidR="00970352" w:rsidRDefault="00970352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3F172474" w:rsidR="002C6AE6" w:rsidRDefault="002C6AE6" w:rsidP="0088540D">
      <w:pPr>
        <w:spacing w:after="0"/>
        <w:ind w:right="17269"/>
        <w:rPr>
          <w:lang w:val="en-US"/>
        </w:rPr>
      </w:pPr>
    </w:p>
    <w:p w14:paraId="408D16C3" w14:textId="75DE4962" w:rsidR="00BF2888" w:rsidRDefault="00AE16B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0BEB07B7" wp14:editId="42EAF2C9">
                <wp:simplePos x="0" y="0"/>
                <wp:positionH relativeFrom="margin">
                  <wp:align>right</wp:align>
                </wp:positionH>
                <wp:positionV relativeFrom="paragraph">
                  <wp:posOffset>-335280</wp:posOffset>
                </wp:positionV>
                <wp:extent cx="10956290" cy="7429500"/>
                <wp:effectExtent l="0" t="0" r="0" b="0"/>
                <wp:wrapNone/>
                <wp:docPr id="13110201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2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F9BB6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Tener en cuenta</w:t>
                            </w:r>
                          </w:p>
                          <w:p w14:paraId="241585A9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8B5777D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</w:rPr>
                              <w:t>./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(Esta misma carpeta):</w:t>
                            </w:r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"Busca el archivo o la carpeta aquí al lado, en </w:t>
                            </w:r>
                            <w:proofErr w:type="spellStart"/>
                            <w:r w:rsidRPr="00AE16BF">
                              <w:rPr>
                                <w:sz w:val="36"/>
                                <w:szCs w:val="36"/>
                              </w:rPr>
                              <w:t>mi</w:t>
                            </w:r>
                            <w:proofErr w:type="spellEnd"/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mismo nivel actual".</w:t>
                            </w:r>
                          </w:p>
                          <w:p w14:paraId="14B5E11C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</w:rPr>
                              <w:t>..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/ </w:t>
                            </w: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(Subir un nivel / Salir de la carpeta):</w:t>
                            </w:r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"Sal de la carpeta donde estoy parado y ve a la carpeta madre (el nivel superior)".</w:t>
                            </w:r>
                          </w:p>
                          <w:p w14:paraId="2089BBD3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</w:rPr>
                              <w:t>../..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/ </w:t>
                            </w: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(Subir dos niveles):</w:t>
                            </w:r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"Sube dos escalones hacia afuera en el árbol de directorios".</w:t>
                            </w:r>
                          </w:p>
                          <w:p w14:paraId="5EF76085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533ECA79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El Dilema de los </w:t>
                            </w:r>
                            <w:proofErr w:type="spellStart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Imports</w:t>
                            </w:r>
                            <w:proofErr w:type="spellEnd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 ¿Con llaves {} o sin llaves?</w:t>
                            </w:r>
                          </w:p>
                          <w:p w14:paraId="2AEA5CF9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BFD8E33" w14:textId="77777777" w:rsidR="00AE16BF" w:rsidRPr="00AE16BF" w:rsidRDefault="00AE16BF" w:rsidP="00AE16BF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Cómo se exporta: Exportación por Defecto (Default </w:t>
                            </w:r>
                            <w:proofErr w:type="spellStart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)</w:t>
                            </w:r>
                            <w:r w:rsidRPr="00AE16BF">
                              <w:rPr>
                                <w:sz w:val="36"/>
                                <w:szCs w:val="36"/>
                              </w:rPr>
                              <w:t xml:space="preserve"> -&gt; Sin llaves</w:t>
                            </w:r>
                          </w:p>
                          <w:p w14:paraId="49454140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/pages/</w:t>
                            </w:r>
                            <w:proofErr w:type="spell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Login.jsx</w:t>
                            </w:r>
                            <w:proofErr w:type="spellEnd"/>
                          </w:p>
                          <w:p w14:paraId="00E4FE82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Login(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{ ...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}</w:t>
                            </w:r>
                          </w:p>
                          <w:p w14:paraId="6C0474ED" w14:textId="77777777" w:rsidR="00AE16BF" w:rsidRPr="00AE16BF" w:rsidRDefault="00AE16BF" w:rsidP="00AE16BF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Cómo se importa (Sin llaves):</w:t>
                            </w:r>
                          </w:p>
                          <w:p w14:paraId="02068EAE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import Login from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pages/Login';</w:t>
                            </w:r>
                          </w:p>
                          <w:p w14:paraId="509C5B7D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196E9FAF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</w:rPr>
                              <w:t>Al ser una exportación por defecto, el archivo que lo recibe puede cambiarle el nombre al importarlo si quiere, y funcionará igual</w:t>
                            </w:r>
                          </w:p>
                          <w:p w14:paraId="43F0BBD0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05620018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Exportación Nombrada (</w:t>
                            </w:r>
                            <w:proofErr w:type="spellStart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Named</w:t>
                            </w:r>
                            <w:proofErr w:type="spellEnd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) $\</w:t>
                            </w:r>
                            <w:proofErr w:type="spellStart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rightarrow</w:t>
                            </w:r>
                            <w:proofErr w:type="spellEnd"/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$ Con llaves {}</w:t>
                            </w:r>
                          </w:p>
                          <w:p w14:paraId="1BAA50EB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FEF03B0" w14:textId="77777777" w:rsidR="00AE16BF" w:rsidRPr="00AE16BF" w:rsidRDefault="00AE16BF" w:rsidP="00AE16BF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Cómo se exporta: </w:t>
                            </w:r>
                            <w:r w:rsidRPr="00AE16BF">
                              <w:rPr>
                                <w:sz w:val="36"/>
                                <w:szCs w:val="36"/>
                              </w:rPr>
                              <w:t>-&gt; Con llaves</w:t>
                            </w:r>
                          </w:p>
                          <w:p w14:paraId="3F6D593E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/components/</w:t>
                            </w:r>
                            <w:proofErr w:type="spell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Botones.jsx</w:t>
                            </w:r>
                            <w:proofErr w:type="spellEnd"/>
                          </w:p>
                          <w:p w14:paraId="61058559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BotonAzul</w:t>
                            </w:r>
                            <w:proofErr w:type="spell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{ ...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}</w:t>
                            </w:r>
                          </w:p>
                          <w:p w14:paraId="2BD9A1C4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BotonRojo</w:t>
                            </w:r>
                            <w:proofErr w:type="spell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{ ...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}</w:t>
                            </w:r>
                          </w:p>
                          <w:p w14:paraId="571FAE66" w14:textId="77777777" w:rsidR="00AE16BF" w:rsidRPr="00AE16BF" w:rsidRDefault="00AE16BF" w:rsidP="00AE16BF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Cómo se importa (Con llaves):</w:t>
                            </w:r>
                          </w:p>
                          <w:p w14:paraId="757262DB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BotonAzul</w:t>
                            </w:r>
                            <w:proofErr w:type="spellEnd"/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BotonRojo</w:t>
                            </w:r>
                            <w:proofErr w:type="spell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from </w:t>
                            </w:r>
                            <w:proofErr w:type="gram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Botones</w:t>
                            </w:r>
                            <w:proofErr w:type="spellEnd"/>
                            <w:r w:rsidRPr="00AE16BF">
                              <w:rPr>
                                <w:sz w:val="36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404769AA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E436AEA" w14:textId="77777777" w:rsidR="00AE16BF" w:rsidRPr="00A34C76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B07B7" id="_x0000_s1049" type="#_x0000_t202" style="position:absolute;margin-left:811.5pt;margin-top:-26.4pt;width:862.7pt;height:585pt;z-index:252002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" filled="f" stroked="f">
                <v:textbox>
                  <w:txbxContent>
                    <w:p w14:paraId="574F9BB6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Tener en cuenta</w:t>
                      </w:r>
                    </w:p>
                    <w:p w14:paraId="241585A9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8B5777D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</w:rPr>
                        <w:t>./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(Esta misma carpeta):</w:t>
                      </w:r>
                      <w:r w:rsidRPr="00AE16BF">
                        <w:rPr>
                          <w:sz w:val="36"/>
                          <w:szCs w:val="36"/>
                        </w:rPr>
                        <w:t xml:space="preserve"> "Busca el archivo o la carpeta aquí al lado, en </w:t>
                      </w:r>
                      <w:proofErr w:type="spellStart"/>
                      <w:r w:rsidRPr="00AE16BF">
                        <w:rPr>
                          <w:sz w:val="36"/>
                          <w:szCs w:val="36"/>
                        </w:rPr>
                        <w:t>mi</w:t>
                      </w:r>
                      <w:proofErr w:type="spellEnd"/>
                      <w:r w:rsidRPr="00AE16BF">
                        <w:rPr>
                          <w:sz w:val="36"/>
                          <w:szCs w:val="36"/>
                        </w:rPr>
                        <w:t xml:space="preserve"> mismo nivel actual".</w:t>
                      </w:r>
                    </w:p>
                    <w:p w14:paraId="14B5E11C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</w:rPr>
                        <w:t>..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</w:rPr>
                        <w:t xml:space="preserve">/ </w:t>
                      </w: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(Subir un nivel / Salir de la carpeta):</w:t>
                      </w:r>
                      <w:r w:rsidRPr="00AE16BF">
                        <w:rPr>
                          <w:sz w:val="36"/>
                          <w:szCs w:val="36"/>
                        </w:rPr>
                        <w:t xml:space="preserve"> "Sal de la carpeta donde estoy parado y ve a la carpeta madre (el nivel superior)".</w:t>
                      </w:r>
                    </w:p>
                    <w:p w14:paraId="2089BBD3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</w:rPr>
                        <w:t>../..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</w:rPr>
                        <w:t xml:space="preserve">/ </w:t>
                      </w: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(Subir dos niveles):</w:t>
                      </w:r>
                      <w:r w:rsidRPr="00AE16BF">
                        <w:rPr>
                          <w:sz w:val="36"/>
                          <w:szCs w:val="36"/>
                        </w:rPr>
                        <w:t xml:space="preserve"> "Sube dos escalones hacia afuera en el árbol de directorios".</w:t>
                      </w:r>
                    </w:p>
                    <w:p w14:paraId="5EF76085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533ECA79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 xml:space="preserve">El Dilema de los </w:t>
                      </w:r>
                      <w:proofErr w:type="spellStart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Imports</w:t>
                      </w:r>
                      <w:proofErr w:type="spellEnd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: ¿Con llaves {} o sin llaves?</w:t>
                      </w:r>
                    </w:p>
                    <w:p w14:paraId="2AEA5CF9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BFD8E33" w14:textId="77777777" w:rsidR="00AE16BF" w:rsidRPr="00AE16BF" w:rsidRDefault="00AE16BF" w:rsidP="00AE16BF">
                      <w:pPr>
                        <w:pStyle w:val="Prrafodelista"/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 xml:space="preserve">Cómo se exporta: Exportación por Defecto (Default </w:t>
                      </w:r>
                      <w:proofErr w:type="spellStart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Export</w:t>
                      </w:r>
                      <w:proofErr w:type="spellEnd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)</w:t>
                      </w:r>
                      <w:r w:rsidRPr="00AE16BF">
                        <w:rPr>
                          <w:sz w:val="36"/>
                          <w:szCs w:val="36"/>
                        </w:rPr>
                        <w:t xml:space="preserve"> -&gt; Sin llaves</w:t>
                      </w:r>
                    </w:p>
                    <w:p w14:paraId="49454140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// </w:t>
                      </w:r>
                      <w:proofErr w:type="spell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src</w:t>
                      </w:r>
                      <w:proofErr w:type="spell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/pages/</w:t>
                      </w:r>
                      <w:proofErr w:type="spell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Login.jsx</w:t>
                      </w:r>
                      <w:proofErr w:type="spellEnd"/>
                    </w:p>
                    <w:p w14:paraId="00E4FE82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Login(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)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{ ...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 }</w:t>
                      </w:r>
                    </w:p>
                    <w:p w14:paraId="6C0474ED" w14:textId="77777777" w:rsidR="00AE16BF" w:rsidRPr="00AE16BF" w:rsidRDefault="00AE16BF" w:rsidP="00AE16BF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Cómo se importa (Sin llaves):</w:t>
                      </w:r>
                    </w:p>
                    <w:p w14:paraId="02068EAE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import Login from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'./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pages/Login';</w:t>
                      </w:r>
                    </w:p>
                    <w:p w14:paraId="509C5B7D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196E9FAF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sz w:val="36"/>
                          <w:szCs w:val="36"/>
                        </w:rPr>
                        <w:t>Al ser una exportación por defecto, el archivo que lo recibe puede cambiarle el nombre al importarlo si quiere, y funcionará igual</w:t>
                      </w:r>
                    </w:p>
                    <w:p w14:paraId="43F0BBD0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05620018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Exportación Nombrada (</w:t>
                      </w:r>
                      <w:proofErr w:type="spellStart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Named</w:t>
                      </w:r>
                      <w:proofErr w:type="spellEnd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Export</w:t>
                      </w:r>
                      <w:proofErr w:type="spellEnd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) $\</w:t>
                      </w:r>
                      <w:proofErr w:type="spellStart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rightarrow</w:t>
                      </w:r>
                      <w:proofErr w:type="spellEnd"/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$ Con llaves {}</w:t>
                      </w:r>
                    </w:p>
                    <w:p w14:paraId="1BAA50EB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FEF03B0" w14:textId="77777777" w:rsidR="00AE16BF" w:rsidRPr="00AE16BF" w:rsidRDefault="00AE16BF" w:rsidP="00AE16BF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 xml:space="preserve">Cómo se exporta: </w:t>
                      </w:r>
                      <w:r w:rsidRPr="00AE16BF">
                        <w:rPr>
                          <w:sz w:val="36"/>
                          <w:szCs w:val="36"/>
                        </w:rPr>
                        <w:t>-&gt; Con llaves</w:t>
                      </w:r>
                    </w:p>
                    <w:p w14:paraId="3F6D593E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// </w:t>
                      </w:r>
                      <w:proofErr w:type="spell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src</w:t>
                      </w:r>
                      <w:proofErr w:type="spell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/components/</w:t>
                      </w:r>
                      <w:proofErr w:type="spell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Botones.jsx</w:t>
                      </w:r>
                      <w:proofErr w:type="spellEnd"/>
                    </w:p>
                    <w:p w14:paraId="61058559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BotonAzul</w:t>
                      </w:r>
                      <w:proofErr w:type="spell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(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)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{ ...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 }</w:t>
                      </w:r>
                    </w:p>
                    <w:p w14:paraId="2BD9A1C4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BotonRojo</w:t>
                      </w:r>
                      <w:proofErr w:type="spell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(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)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{ ...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 }</w:t>
                      </w:r>
                    </w:p>
                    <w:p w14:paraId="571FAE66" w14:textId="77777777" w:rsidR="00AE16BF" w:rsidRPr="00AE16BF" w:rsidRDefault="00AE16BF" w:rsidP="00AE16BF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AE16BF">
                        <w:rPr>
                          <w:b/>
                          <w:bCs/>
                          <w:sz w:val="36"/>
                          <w:szCs w:val="36"/>
                        </w:rPr>
                        <w:t>Cómo se importa (Con llaves):</w:t>
                      </w:r>
                    </w:p>
                    <w:p w14:paraId="757262DB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{ </w:t>
                      </w:r>
                      <w:proofErr w:type="spell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BotonAzul</w:t>
                      </w:r>
                      <w:proofErr w:type="spellEnd"/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BotonRojo</w:t>
                      </w:r>
                      <w:proofErr w:type="spell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 }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 xml:space="preserve"> from </w:t>
                      </w:r>
                      <w:proofErr w:type="gram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'./</w:t>
                      </w:r>
                      <w:proofErr w:type="gram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components/</w:t>
                      </w:r>
                      <w:proofErr w:type="spellStart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Botones</w:t>
                      </w:r>
                      <w:proofErr w:type="spellEnd"/>
                      <w:r w:rsidRPr="00AE16BF">
                        <w:rPr>
                          <w:sz w:val="36"/>
                          <w:szCs w:val="36"/>
                          <w:lang w:val="en-US"/>
                        </w:rPr>
                        <w:t>';</w:t>
                      </w:r>
                    </w:p>
                    <w:p w14:paraId="404769AA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2E436AEA" w14:textId="77777777" w:rsidR="00AE16BF" w:rsidRPr="00A34C76" w:rsidRDefault="00AE16BF" w:rsidP="00AE16BF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3C1C91" w14:textId="1F236CF9" w:rsidR="00BF2888" w:rsidRDefault="00BF2888" w:rsidP="0088540D">
      <w:pPr>
        <w:spacing w:after="0"/>
        <w:ind w:right="17269"/>
        <w:rPr>
          <w:lang w:val="en-US"/>
        </w:rPr>
      </w:pPr>
    </w:p>
    <w:p w14:paraId="6D1B24EF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46EA5AF3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21EF6C30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645ABBC0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76EDDD12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239940C2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04041542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20254654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3038BC4D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11E9D494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034321B0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05A807DD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7F49725F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343469F9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7383D06D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01186B77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34558B0B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06C87F60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137DE235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5DD07C2E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7C627F7B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3FDBBC3F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630BC9AE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3028D5D3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71FAA460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6AAD3F56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73B2CCC0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3691D6DF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05656473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1B69B492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761A3FA5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2DD4C25D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3A414B34" w14:textId="77777777" w:rsidR="00BF2888" w:rsidRDefault="00BF2888" w:rsidP="0088540D">
      <w:pPr>
        <w:spacing w:after="0"/>
        <w:ind w:right="17269"/>
        <w:rPr>
          <w:lang w:val="en-US"/>
        </w:rPr>
      </w:pPr>
    </w:p>
    <w:p w14:paraId="5319F579" w14:textId="56313EC1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5EB63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AE16BF">
                              <w:rPr>
                                <w:sz w:val="40"/>
                                <w:szCs w:val="40"/>
                              </w:rPr>
                              <w:t>Las llaves {} le dicen a JavaScript: "Abre ese archivo y extrae específicamente las piezas que tengan exactamente estos nombres".</w:t>
                            </w:r>
                          </w:p>
                          <w:p w14:paraId="78E49570" w14:textId="77777777" w:rsid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163A4D7" w14:textId="14E6E4CF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E16B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Resumen Técnico</w:t>
                            </w:r>
                          </w:p>
                          <w:p w14:paraId="16B7AEA4" w14:textId="77777777" w:rsidR="00AE16BF" w:rsidRPr="00AE16BF" w:rsidRDefault="00AE16BF" w:rsidP="00AE16B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AE16BF">
                              <w:rPr>
                                <w:sz w:val="40"/>
                                <w:szCs w:val="40"/>
                              </w:rPr>
                              <w:t xml:space="preserve">Si en el archivo de origen la función dice </w:t>
                            </w:r>
                            <w:proofErr w:type="spellStart"/>
                            <w:r w:rsidRPr="00AE16BF">
                              <w:rPr>
                                <w:sz w:val="40"/>
                                <w:szCs w:val="40"/>
                              </w:rPr>
                              <w:t>export</w:t>
                            </w:r>
                            <w:proofErr w:type="spellEnd"/>
                            <w:r w:rsidRPr="00AE16BF">
                              <w:rPr>
                                <w:sz w:val="40"/>
                                <w:szCs w:val="40"/>
                              </w:rPr>
                              <w:t xml:space="preserve"> default, en el destino se recibe </w:t>
                            </w:r>
                            <w:r w:rsidRPr="00AE16B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sin llaves</w:t>
                            </w:r>
                            <w:r w:rsidRPr="00AE16BF">
                              <w:rPr>
                                <w:sz w:val="40"/>
                                <w:szCs w:val="40"/>
                              </w:rPr>
                              <w:t xml:space="preserve">. Si el archivo de origen dice solo </w:t>
                            </w:r>
                            <w:proofErr w:type="spellStart"/>
                            <w:r w:rsidRPr="00AE16BF">
                              <w:rPr>
                                <w:sz w:val="40"/>
                                <w:szCs w:val="40"/>
                              </w:rPr>
                              <w:t>export</w:t>
                            </w:r>
                            <w:proofErr w:type="spellEnd"/>
                            <w:r w:rsidRPr="00AE16BF">
                              <w:rPr>
                                <w:sz w:val="40"/>
                                <w:szCs w:val="40"/>
                              </w:rPr>
                              <w:t xml:space="preserve"> al principio de la función, en el destino se exige abrir las </w:t>
                            </w:r>
                            <w:r w:rsidRPr="00AE16B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llaves {}</w:t>
                            </w:r>
                            <w:r w:rsidRPr="00AE16BF">
                              <w:rPr>
                                <w:sz w:val="40"/>
                                <w:szCs w:val="40"/>
                              </w:rPr>
                              <w:t xml:space="preserve"> para desestructurar la pieza exacta</w:t>
                            </w:r>
                          </w:p>
                          <w:p w14:paraId="5D02B676" w14:textId="77777777" w:rsidR="00AE16BF" w:rsidRDefault="00AE16BF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7B55420" w14:textId="77777777" w:rsidR="00AE16BF" w:rsidRDefault="00AE16BF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3797E04" w14:textId="7DA40088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JSX no es HTML: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Recuérda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constantemente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que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aunque parece HTML, es JavaScript.</w:t>
                            </w:r>
                          </w:p>
                          <w:p w14:paraId="16E45CE3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(porque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es una palabra reservada en JS).</w:t>
                            </w:r>
                          </w:p>
                          <w:p w14:paraId="51CC26A3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htmlFor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FF32192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Las etiquetas siempre deben cerrarse (&lt;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/&gt;,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br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/&gt;). Si escriben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 como en HTML antiguo, Vite lanzará un error y la app se romperá.</w:t>
                            </w:r>
                          </w:p>
                          <w:p w14:paraId="34F4B7E3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D5B9629" w14:textId="3CF9D2B9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ecosistema de dependencias: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="008A3068">
                              <w:rPr>
                                <w:sz w:val="40"/>
                                <w:szCs w:val="44"/>
                              </w:rPr>
                              <w:t>R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evisar el sitio </w:t>
                            </w: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npmjs.com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es fundamental antes de instalar algo. Deben mirar:</w:t>
                            </w:r>
                          </w:p>
                          <w:p w14:paraId="4D9C7E9B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"Weekly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Downloads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(¿Es popular?).</w:t>
                            </w:r>
                          </w:p>
                          <w:p w14:paraId="07B1E6BD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"Last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Publish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(¿Está mantenido o abandonado?).</w:t>
                            </w:r>
                          </w:p>
                          <w:p w14:paraId="4EED9FC0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Esto es parte de la "seguridad y licenciamiento" de la plataforma.</w:t>
                            </w:r>
                          </w:p>
                          <w:p w14:paraId="1552FAE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50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MQ7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otUnLSYQ/NGZXwMDoN&#10;XwZuOvC/KOnRZYyGn0fuJSX6o0U1N/PFItkyHxbLtxUe/HVkfx3hViAUo5GScXsXs5VHzreoequy&#10;HC+dTD2je7JKk9OTPa/P+dbLe9z9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CdMQ7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445EB63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AE16BF">
                        <w:rPr>
                          <w:sz w:val="40"/>
                          <w:szCs w:val="40"/>
                        </w:rPr>
                        <w:t>Las llaves {} le dicen a JavaScript: "Abre ese archivo y extrae específicamente las piezas que tengan exactamente estos nombres".</w:t>
                      </w:r>
                    </w:p>
                    <w:p w14:paraId="78E49570" w14:textId="77777777" w:rsidR="00AE16BF" w:rsidRDefault="00AE16BF" w:rsidP="00AE16B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163A4D7" w14:textId="14E6E4CF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E16BF">
                        <w:rPr>
                          <w:b/>
                          <w:bCs/>
                          <w:sz w:val="40"/>
                          <w:szCs w:val="40"/>
                        </w:rPr>
                        <w:t>Resumen Técnico</w:t>
                      </w:r>
                    </w:p>
                    <w:p w14:paraId="16B7AEA4" w14:textId="77777777" w:rsidR="00AE16BF" w:rsidRPr="00AE16BF" w:rsidRDefault="00AE16BF" w:rsidP="00AE16BF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AE16BF">
                        <w:rPr>
                          <w:sz w:val="40"/>
                          <w:szCs w:val="40"/>
                        </w:rPr>
                        <w:t xml:space="preserve">Si en el archivo de origen la función dice </w:t>
                      </w:r>
                      <w:proofErr w:type="spellStart"/>
                      <w:r w:rsidRPr="00AE16BF">
                        <w:rPr>
                          <w:sz w:val="40"/>
                          <w:szCs w:val="40"/>
                        </w:rPr>
                        <w:t>export</w:t>
                      </w:r>
                      <w:proofErr w:type="spellEnd"/>
                      <w:r w:rsidRPr="00AE16BF">
                        <w:rPr>
                          <w:sz w:val="40"/>
                          <w:szCs w:val="40"/>
                        </w:rPr>
                        <w:t xml:space="preserve"> default, en el destino se recibe </w:t>
                      </w:r>
                      <w:r w:rsidRPr="00AE16BF">
                        <w:rPr>
                          <w:b/>
                          <w:bCs/>
                          <w:sz w:val="40"/>
                          <w:szCs w:val="40"/>
                        </w:rPr>
                        <w:t>sin llaves</w:t>
                      </w:r>
                      <w:r w:rsidRPr="00AE16BF">
                        <w:rPr>
                          <w:sz w:val="40"/>
                          <w:szCs w:val="40"/>
                        </w:rPr>
                        <w:t xml:space="preserve">. Si el archivo de origen dice solo </w:t>
                      </w:r>
                      <w:proofErr w:type="spellStart"/>
                      <w:r w:rsidRPr="00AE16BF">
                        <w:rPr>
                          <w:sz w:val="40"/>
                          <w:szCs w:val="40"/>
                        </w:rPr>
                        <w:t>export</w:t>
                      </w:r>
                      <w:proofErr w:type="spellEnd"/>
                      <w:r w:rsidRPr="00AE16BF">
                        <w:rPr>
                          <w:sz w:val="40"/>
                          <w:szCs w:val="40"/>
                        </w:rPr>
                        <w:t xml:space="preserve"> al principio de la función, en el destino se exige abrir las </w:t>
                      </w:r>
                      <w:r w:rsidRPr="00AE16BF">
                        <w:rPr>
                          <w:b/>
                          <w:bCs/>
                          <w:sz w:val="40"/>
                          <w:szCs w:val="40"/>
                        </w:rPr>
                        <w:t>llaves {}</w:t>
                      </w:r>
                      <w:r w:rsidRPr="00AE16BF">
                        <w:rPr>
                          <w:sz w:val="40"/>
                          <w:szCs w:val="40"/>
                        </w:rPr>
                        <w:t xml:space="preserve"> para desestructurar la pieza exacta</w:t>
                      </w:r>
                    </w:p>
                    <w:p w14:paraId="5D02B676" w14:textId="77777777" w:rsidR="00AE16BF" w:rsidRDefault="00AE16BF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7B55420" w14:textId="77777777" w:rsidR="00AE16BF" w:rsidRDefault="00AE16BF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3797E04" w14:textId="7DA40088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JSX no es HTML: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Recuérda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constantemente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que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aunque parece HTML, es JavaScript.</w:t>
                      </w:r>
                    </w:p>
                    <w:p w14:paraId="16E45CE3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(porque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es una palabra reservada en JS).</w:t>
                      </w:r>
                    </w:p>
                    <w:p w14:paraId="51CC26A3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htmlFor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FF32192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Las etiquetas siempre deben cerrarse (&lt;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/&gt;,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br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/&gt;). Si escriben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 como en HTML antiguo, Vite lanzará un error y la app se romperá.</w:t>
                      </w:r>
                    </w:p>
                    <w:p w14:paraId="34F4B7E3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D5B9629" w14:textId="3CF9D2B9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El ecosistema de dependencias: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="008A3068">
                        <w:rPr>
                          <w:sz w:val="40"/>
                          <w:szCs w:val="44"/>
                        </w:rPr>
                        <w:t>R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evisar el sitio </w:t>
                      </w: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npmjs.com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es fundamental antes de instalar algo. Deben mirar:</w:t>
                      </w:r>
                    </w:p>
                    <w:p w14:paraId="4D9C7E9B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"Weekly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Downloads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" (¿Es popular?).</w:t>
                      </w:r>
                    </w:p>
                    <w:p w14:paraId="07B1E6BD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"Last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Publish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" (¿Está mantenido o abandonado?).</w:t>
                      </w:r>
                    </w:p>
                    <w:p w14:paraId="4EED9FC0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Esto es parte de la "seguridad y licenciamiento" de la plataforma.</w:t>
                      </w:r>
                    </w:p>
                    <w:p w14:paraId="1552FAE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sectPr w:rsidR="00F40B23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89A6" w14:textId="77777777" w:rsidR="00A60A40" w:rsidRPr="00B450BA" w:rsidRDefault="00A60A40">
      <w:pPr>
        <w:spacing w:after="0" w:line="240" w:lineRule="auto"/>
      </w:pPr>
      <w:r w:rsidRPr="00B450BA">
        <w:separator/>
      </w:r>
    </w:p>
  </w:endnote>
  <w:endnote w:type="continuationSeparator" w:id="0">
    <w:p w14:paraId="25D1A12B" w14:textId="77777777" w:rsidR="00A60A40" w:rsidRPr="00B450BA" w:rsidRDefault="00A60A40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A1C15" w14:textId="77777777" w:rsidR="00A60A40" w:rsidRPr="00B450BA" w:rsidRDefault="00A60A40">
      <w:pPr>
        <w:spacing w:after="0" w:line="240" w:lineRule="auto"/>
      </w:pPr>
      <w:r w:rsidRPr="00B450BA">
        <w:separator/>
      </w:r>
    </w:p>
  </w:footnote>
  <w:footnote w:type="continuationSeparator" w:id="0">
    <w:p w14:paraId="34DCB4DC" w14:textId="77777777" w:rsidR="00A60A40" w:rsidRPr="00B450BA" w:rsidRDefault="00A60A40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41AB1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00299"/>
    <w:multiLevelType w:val="multilevel"/>
    <w:tmpl w:val="978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42E88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9B228C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8D79E9"/>
    <w:multiLevelType w:val="multilevel"/>
    <w:tmpl w:val="78C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244C8"/>
    <w:multiLevelType w:val="hybridMultilevel"/>
    <w:tmpl w:val="120E1B1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77C7F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55315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E52F92"/>
    <w:multiLevelType w:val="multilevel"/>
    <w:tmpl w:val="584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16991"/>
    <w:multiLevelType w:val="multilevel"/>
    <w:tmpl w:val="461C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608C1"/>
    <w:multiLevelType w:val="multilevel"/>
    <w:tmpl w:val="135C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4561A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3E6F1C"/>
    <w:multiLevelType w:val="multilevel"/>
    <w:tmpl w:val="89A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E0F64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0C338B"/>
    <w:multiLevelType w:val="multilevel"/>
    <w:tmpl w:val="5F76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A04779"/>
    <w:multiLevelType w:val="hybridMultilevel"/>
    <w:tmpl w:val="3F2CD63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8"/>
  </w:num>
  <w:num w:numId="2" w16cid:durableId="1984966606">
    <w:abstractNumId w:val="6"/>
  </w:num>
  <w:num w:numId="3" w16cid:durableId="1485468351">
    <w:abstractNumId w:val="11"/>
  </w:num>
  <w:num w:numId="4" w16cid:durableId="1966351641">
    <w:abstractNumId w:val="22"/>
  </w:num>
  <w:num w:numId="5" w16cid:durableId="1196846650">
    <w:abstractNumId w:val="5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36"/>
  </w:num>
  <w:num w:numId="9" w16cid:durableId="1970044403">
    <w:abstractNumId w:val="27"/>
  </w:num>
  <w:num w:numId="10" w16cid:durableId="2049064170">
    <w:abstractNumId w:val="33"/>
  </w:num>
  <w:num w:numId="11" w16cid:durableId="1453019397">
    <w:abstractNumId w:val="7"/>
  </w:num>
  <w:num w:numId="12" w16cid:durableId="774061359">
    <w:abstractNumId w:val="2"/>
  </w:num>
  <w:num w:numId="13" w16cid:durableId="1420131780">
    <w:abstractNumId w:val="18"/>
  </w:num>
  <w:num w:numId="14" w16cid:durableId="1723282711">
    <w:abstractNumId w:val="26"/>
  </w:num>
  <w:num w:numId="15" w16cid:durableId="36005612">
    <w:abstractNumId w:val="21"/>
  </w:num>
  <w:num w:numId="16" w16cid:durableId="1558668798">
    <w:abstractNumId w:val="17"/>
  </w:num>
  <w:num w:numId="17" w16cid:durableId="655497366">
    <w:abstractNumId w:val="0"/>
  </w:num>
  <w:num w:numId="18" w16cid:durableId="1694381569">
    <w:abstractNumId w:val="35"/>
  </w:num>
  <w:num w:numId="19" w16cid:durableId="1835955513">
    <w:abstractNumId w:val="28"/>
  </w:num>
  <w:num w:numId="20" w16cid:durableId="926572537">
    <w:abstractNumId w:val="10"/>
  </w:num>
  <w:num w:numId="21" w16cid:durableId="246229637">
    <w:abstractNumId w:val="4"/>
  </w:num>
  <w:num w:numId="22" w16cid:durableId="1152020790">
    <w:abstractNumId w:val="15"/>
  </w:num>
  <w:num w:numId="23" w16cid:durableId="771586097">
    <w:abstractNumId w:val="9"/>
  </w:num>
  <w:num w:numId="24" w16cid:durableId="1752383579">
    <w:abstractNumId w:val="19"/>
  </w:num>
  <w:num w:numId="25" w16cid:durableId="1886479201">
    <w:abstractNumId w:val="29"/>
  </w:num>
  <w:num w:numId="26" w16cid:durableId="331298791">
    <w:abstractNumId w:val="16"/>
  </w:num>
  <w:num w:numId="27" w16cid:durableId="1558933584">
    <w:abstractNumId w:val="34"/>
  </w:num>
  <w:num w:numId="28" w16cid:durableId="761142955">
    <w:abstractNumId w:val="31"/>
  </w:num>
  <w:num w:numId="29" w16cid:durableId="283195827">
    <w:abstractNumId w:val="20"/>
  </w:num>
  <w:num w:numId="30" w16cid:durableId="140468601">
    <w:abstractNumId w:val="14"/>
  </w:num>
  <w:num w:numId="31" w16cid:durableId="1858735344">
    <w:abstractNumId w:val="24"/>
  </w:num>
  <w:num w:numId="32" w16cid:durableId="351801909">
    <w:abstractNumId w:val="32"/>
  </w:num>
  <w:num w:numId="33" w16cid:durableId="508641716">
    <w:abstractNumId w:val="30"/>
  </w:num>
  <w:num w:numId="34" w16cid:durableId="1745030509">
    <w:abstractNumId w:val="25"/>
  </w:num>
  <w:num w:numId="35" w16cid:durableId="210575987">
    <w:abstractNumId w:val="12"/>
  </w:num>
  <w:num w:numId="36" w16cid:durableId="1592009855">
    <w:abstractNumId w:val="13"/>
  </w:num>
  <w:num w:numId="37" w16cid:durableId="521239980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D529E"/>
    <w:rsid w:val="001E1BD1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A4CB5"/>
    <w:rsid w:val="002B2474"/>
    <w:rsid w:val="002B5D62"/>
    <w:rsid w:val="002C6AE6"/>
    <w:rsid w:val="002D3D68"/>
    <w:rsid w:val="002D4E3C"/>
    <w:rsid w:val="002F4E42"/>
    <w:rsid w:val="002F7748"/>
    <w:rsid w:val="00311C6A"/>
    <w:rsid w:val="00316BE8"/>
    <w:rsid w:val="00324B10"/>
    <w:rsid w:val="00325CD3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06BD5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57C32"/>
    <w:rsid w:val="00563088"/>
    <w:rsid w:val="00573340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C9"/>
    <w:rsid w:val="005E0164"/>
    <w:rsid w:val="005E4D8B"/>
    <w:rsid w:val="00605E44"/>
    <w:rsid w:val="0061486B"/>
    <w:rsid w:val="00621B8E"/>
    <w:rsid w:val="006374D0"/>
    <w:rsid w:val="00642637"/>
    <w:rsid w:val="0064498E"/>
    <w:rsid w:val="006556A4"/>
    <w:rsid w:val="0065675B"/>
    <w:rsid w:val="00656E56"/>
    <w:rsid w:val="00664B23"/>
    <w:rsid w:val="00682C12"/>
    <w:rsid w:val="00685FBD"/>
    <w:rsid w:val="006A6C1A"/>
    <w:rsid w:val="006B07D3"/>
    <w:rsid w:val="006B20F4"/>
    <w:rsid w:val="006B233D"/>
    <w:rsid w:val="006D3C40"/>
    <w:rsid w:val="006D6EE3"/>
    <w:rsid w:val="006E6048"/>
    <w:rsid w:val="006E796F"/>
    <w:rsid w:val="006F0D77"/>
    <w:rsid w:val="00710E6C"/>
    <w:rsid w:val="00714C0B"/>
    <w:rsid w:val="00726254"/>
    <w:rsid w:val="00743502"/>
    <w:rsid w:val="0075105D"/>
    <w:rsid w:val="00751709"/>
    <w:rsid w:val="00754261"/>
    <w:rsid w:val="00754E61"/>
    <w:rsid w:val="00757514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5EDB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068"/>
    <w:rsid w:val="008A3500"/>
    <w:rsid w:val="008B4AFA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203D"/>
    <w:rsid w:val="00926A59"/>
    <w:rsid w:val="00933A7D"/>
    <w:rsid w:val="00936C6F"/>
    <w:rsid w:val="00947EE6"/>
    <w:rsid w:val="009537FA"/>
    <w:rsid w:val="00954668"/>
    <w:rsid w:val="00970352"/>
    <w:rsid w:val="0097035C"/>
    <w:rsid w:val="00972E7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4C76"/>
    <w:rsid w:val="00A37460"/>
    <w:rsid w:val="00A425D9"/>
    <w:rsid w:val="00A45420"/>
    <w:rsid w:val="00A5164E"/>
    <w:rsid w:val="00A51805"/>
    <w:rsid w:val="00A54436"/>
    <w:rsid w:val="00A55DFB"/>
    <w:rsid w:val="00A60A40"/>
    <w:rsid w:val="00A62F2C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6BF"/>
    <w:rsid w:val="00AE561A"/>
    <w:rsid w:val="00AF3055"/>
    <w:rsid w:val="00AF79E1"/>
    <w:rsid w:val="00B01777"/>
    <w:rsid w:val="00B1436C"/>
    <w:rsid w:val="00B26706"/>
    <w:rsid w:val="00B34590"/>
    <w:rsid w:val="00B450BA"/>
    <w:rsid w:val="00B45F48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2888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357"/>
    <w:rsid w:val="00C608B6"/>
    <w:rsid w:val="00C65E8E"/>
    <w:rsid w:val="00C809DF"/>
    <w:rsid w:val="00C870D1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A71D8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854FC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20BDE"/>
    <w:rsid w:val="00F22BA7"/>
    <w:rsid w:val="00F40B23"/>
    <w:rsid w:val="00F43295"/>
    <w:rsid w:val="00F63AFB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25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33</cp:revision>
  <cp:lastPrinted>2025-05-17T00:09:00Z</cp:lastPrinted>
  <dcterms:created xsi:type="dcterms:W3CDTF">2025-09-10T16:26:00Z</dcterms:created>
  <dcterms:modified xsi:type="dcterms:W3CDTF">2026-06-10T19:54:00Z</dcterms:modified>
</cp:coreProperties>
</file>