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Arquitectura web: </w:t>
                            </w:r>
                          </w:p>
                          <w:p w14:paraId="4A34F84E" w14:textId="10BAB318" w:rsidR="0058117C" w:rsidRPr="00A93BB8" w:rsidRDefault="008411A1" w:rsidP="008411A1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411A1">
                              <w:rPr>
                                <w:sz w:val="48"/>
                                <w:szCs w:val="48"/>
                              </w:rPr>
                              <w:t xml:space="preserve">Uso de </w:t>
                            </w:r>
                            <w:proofErr w:type="spellStart"/>
                            <w:r w:rsidRPr="008411A1">
                              <w:rPr>
                                <w:sz w:val="48"/>
                                <w:szCs w:val="48"/>
                              </w:rPr>
                              <w:t>axios</w:t>
                            </w:r>
                            <w:proofErr w:type="spellEnd"/>
                            <w:r w:rsidRPr="008411A1">
                              <w:rPr>
                                <w:sz w:val="48"/>
                                <w:szCs w:val="48"/>
                              </w:rPr>
                              <w:t xml:space="preserve"> para crear peticiones más limpias. Creación de archivos de servicio reutilizables para manejar múltiples consultas.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6CDC2F64" w14:textId="77777777" w:rsidR="00A93BB8" w:rsidRPr="00A93BB8" w:rsidRDefault="00A93BB8" w:rsidP="00A93BB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Arquitectura web: </w:t>
                      </w:r>
                    </w:p>
                    <w:p w14:paraId="4A34F84E" w14:textId="10BAB318" w:rsidR="0058117C" w:rsidRPr="00A93BB8" w:rsidRDefault="008411A1" w:rsidP="008411A1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411A1">
                        <w:rPr>
                          <w:sz w:val="48"/>
                          <w:szCs w:val="48"/>
                        </w:rPr>
                        <w:t xml:space="preserve">Uso de </w:t>
                      </w:r>
                      <w:proofErr w:type="spellStart"/>
                      <w:r w:rsidRPr="008411A1">
                        <w:rPr>
                          <w:sz w:val="48"/>
                          <w:szCs w:val="48"/>
                        </w:rPr>
                        <w:t>axios</w:t>
                      </w:r>
                      <w:proofErr w:type="spellEnd"/>
                      <w:r w:rsidRPr="008411A1">
                        <w:rPr>
                          <w:sz w:val="48"/>
                          <w:szCs w:val="48"/>
                        </w:rPr>
                        <w:t xml:space="preserve"> para crear peticiones más limpias. Creación de archivos de servicio reutilizables para manejar múltiples consultas.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26B6129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  <w:r w:rsidR="008411A1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426B6129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C17A79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  <w:r w:rsidR="008411A1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7F421550" w:rsidR="00067BD6" w:rsidRPr="00B450BA" w:rsidRDefault="008411A1" w:rsidP="00C17A79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8411A1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Montaje de plataforma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7F421550" w:rsidR="00067BD6" w:rsidRPr="00B450BA" w:rsidRDefault="008411A1" w:rsidP="00C17A79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8411A1">
                        <w:rPr>
                          <w:b/>
                          <w:color w:val="E73B75"/>
                          <w:w w:val="102"/>
                          <w:sz w:val="56"/>
                        </w:rPr>
                        <w:t>Montaje de plataforma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7F0FAA99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3E17E75" w14:textId="07F9A60D" w:rsidR="007A7877" w:rsidRDefault="007A7877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0F63F21B" wp14:editId="084B9DD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0212525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7869D" w14:textId="3FB6758B" w:rsidR="007A7877" w:rsidRDefault="007A7877" w:rsidP="007A787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A787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Puente Cognitivo</w:t>
                            </w:r>
                          </w:p>
                          <w:p w14:paraId="044ADDE5" w14:textId="77777777" w:rsidR="007A7877" w:rsidRDefault="007A7877" w:rsidP="007A787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4C36B56" w14:textId="77A322B8" w:rsid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D</w:t>
                            </w:r>
                            <w:r w:rsidRPr="007A7877">
                              <w:rPr>
                                <w:sz w:val="44"/>
                                <w:szCs w:val="48"/>
                              </w:rPr>
                              <w:t>ebe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mos</w:t>
                            </w: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comprender perfectamente la verbosidad de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. Debe recordar que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requiere dos pasos asíncronos (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 w:rsidRPr="007A7877">
                              <w:rPr>
                                <w:sz w:val="44"/>
                                <w:szCs w:val="48"/>
                              </w:rPr>
                              <w:t>()) y que obliga al desarrollador a evaluar manualmente el estado HTTP (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(!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respuesta.ok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>)).</w:t>
                            </w:r>
                          </w:p>
                          <w:p w14:paraId="3D46463D" w14:textId="77777777" w:rsid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F341B2D" w14:textId="637F2A38" w:rsid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Reto rápido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- </w:t>
                            </w:r>
                            <w:r w:rsidRPr="007A7877">
                              <w:rPr>
                                <w:sz w:val="44"/>
                                <w:szCs w:val="48"/>
                              </w:rPr>
                              <w:t>El Falso Positivo</w:t>
                            </w:r>
                          </w:p>
                          <w:p w14:paraId="6FB6DE4C" w14:textId="77777777" w:rsid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80CB228" w14:textId="3C391E74" w:rsid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>¿Por qué la pantalla imprimirá 'Éxito' si la URL no existe (Error 404)?</w:t>
                            </w:r>
                          </w:p>
                          <w:p w14:paraId="496CBAA8" w14:textId="77777777" w:rsid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3BA3F9A" w14:textId="77777777" w:rsidR="007A7877" w:rsidRP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traerDatos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() =&gt; {</w:t>
                            </w:r>
                          </w:p>
                          <w:p w14:paraId="6B26BB34" w14:textId="77777777" w:rsidR="007A7877" w:rsidRP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 try {</w:t>
                            </w:r>
                          </w:p>
                          <w:p w14:paraId="47E8A5F0" w14:textId="77777777" w:rsidR="007A7877" w:rsidRP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respuesta =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>('https://api.empresa.com/ruta-rota');</w:t>
                            </w:r>
                          </w:p>
                          <w:p w14:paraId="4332BF54" w14:textId="77777777" w:rsidR="007A7877" w:rsidRP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gram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A7877">
                              <w:rPr>
                                <w:sz w:val="44"/>
                                <w:szCs w:val="48"/>
                              </w:rPr>
                              <w:t>"Éxito:", respuesta);</w:t>
                            </w:r>
                          </w:p>
                          <w:p w14:paraId="0CE2DCE0" w14:textId="77777777" w:rsidR="007A7877" w:rsidRP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 } catch (error) {</w:t>
                            </w:r>
                          </w:p>
                          <w:p w14:paraId="76402B4E" w14:textId="77777777" w:rsidR="007A7877" w:rsidRP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gram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"Fallo crítico:", </w:t>
                            </w:r>
                            <w:proofErr w:type="spellStart"/>
                            <w:proofErr w:type="gram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error.message</w:t>
                            </w:r>
                            <w:proofErr w:type="spellEnd"/>
                            <w:proofErr w:type="gramEnd"/>
                            <w:r w:rsidRPr="007A7877">
                              <w:rPr>
                                <w:sz w:val="44"/>
                                <w:szCs w:val="48"/>
                              </w:rPr>
                              <w:t>);</w:t>
                            </w:r>
                          </w:p>
                          <w:p w14:paraId="16CA3671" w14:textId="77777777" w:rsidR="007A7877" w:rsidRPr="007A787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 }</w:t>
                            </w:r>
                          </w:p>
                          <w:p w14:paraId="4CDD8857" w14:textId="66973E20" w:rsidR="007A7877" w:rsidRPr="00767ED7" w:rsidRDefault="007A7877" w:rsidP="007A787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3F21B" id="_x0000_s1033" type="#_x0000_t202" style="position:absolute;margin-left:0;margin-top:3.6pt;width:862.7pt;height:536.25pt;z-index:25201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Ac925X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7D37869D" w14:textId="3FB6758B" w:rsidR="007A7877" w:rsidRDefault="007A7877" w:rsidP="007A7877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A7877">
                        <w:rPr>
                          <w:b/>
                          <w:bCs/>
                          <w:sz w:val="52"/>
                          <w:szCs w:val="56"/>
                        </w:rPr>
                        <w:t>Puente Cognitivo</w:t>
                      </w:r>
                    </w:p>
                    <w:p w14:paraId="044ADDE5" w14:textId="77777777" w:rsidR="007A7877" w:rsidRDefault="007A7877" w:rsidP="007A7877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4C36B56" w14:textId="77A322B8" w:rsid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D</w:t>
                      </w:r>
                      <w:r w:rsidRPr="007A7877">
                        <w:rPr>
                          <w:sz w:val="44"/>
                          <w:szCs w:val="48"/>
                        </w:rPr>
                        <w:t>ebe</w:t>
                      </w:r>
                      <w:r>
                        <w:rPr>
                          <w:sz w:val="44"/>
                          <w:szCs w:val="48"/>
                        </w:rPr>
                        <w:t>mos</w:t>
                      </w:r>
                      <w:r w:rsidRPr="007A7877">
                        <w:rPr>
                          <w:sz w:val="44"/>
                          <w:szCs w:val="48"/>
                        </w:rPr>
                        <w:t xml:space="preserve"> comprender perfectamente la verbosidad de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. Debe recordar que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requiere dos pasos asíncronos (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await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await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7A7877">
                        <w:rPr>
                          <w:sz w:val="44"/>
                          <w:szCs w:val="48"/>
                        </w:rPr>
                        <w:t>respuesta.json</w:t>
                      </w:r>
                      <w:proofErr w:type="spellEnd"/>
                      <w:proofErr w:type="gramEnd"/>
                      <w:r w:rsidRPr="007A7877">
                        <w:rPr>
                          <w:sz w:val="44"/>
                          <w:szCs w:val="48"/>
                        </w:rPr>
                        <w:t>()) y que obliga al desarrollador a evaluar manualmente el estado HTTP (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(!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respuesta.ok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>)).</w:t>
                      </w:r>
                    </w:p>
                    <w:p w14:paraId="3D46463D" w14:textId="77777777" w:rsid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F341B2D" w14:textId="637F2A38" w:rsid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Reto rápido </w:t>
                      </w:r>
                      <w:r>
                        <w:rPr>
                          <w:sz w:val="44"/>
                          <w:szCs w:val="48"/>
                        </w:rPr>
                        <w:t xml:space="preserve">- </w:t>
                      </w:r>
                      <w:r w:rsidRPr="007A7877">
                        <w:rPr>
                          <w:sz w:val="44"/>
                          <w:szCs w:val="48"/>
                        </w:rPr>
                        <w:t>El Falso Positivo</w:t>
                      </w:r>
                    </w:p>
                    <w:p w14:paraId="6FB6DE4C" w14:textId="77777777" w:rsid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80CB228" w14:textId="3C391E74" w:rsid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>¿Por qué la pantalla imprimirá 'Éxito' si la URL no existe (Error 404)?</w:t>
                      </w:r>
                    </w:p>
                    <w:p w14:paraId="496CBAA8" w14:textId="77777777" w:rsid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3BA3F9A" w14:textId="77777777" w:rsidR="007A7877" w:rsidRP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traerDatos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async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() =&gt; {</w:t>
                      </w:r>
                    </w:p>
                    <w:p w14:paraId="6B26BB34" w14:textId="77777777" w:rsidR="007A7877" w:rsidRP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  try {</w:t>
                      </w:r>
                    </w:p>
                    <w:p w14:paraId="47E8A5F0" w14:textId="77777777" w:rsidR="007A7877" w:rsidRP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respuesta =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await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>('https://api.empresa.com/ruta-rota');</w:t>
                      </w:r>
                    </w:p>
                    <w:p w14:paraId="4332BF54" w14:textId="77777777" w:rsidR="007A7877" w:rsidRP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gramStart"/>
                      <w:r w:rsidRPr="007A7877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A7877">
                        <w:rPr>
                          <w:sz w:val="44"/>
                          <w:szCs w:val="48"/>
                        </w:rPr>
                        <w:t>"Éxito:", respuesta);</w:t>
                      </w:r>
                    </w:p>
                    <w:p w14:paraId="0CE2DCE0" w14:textId="77777777" w:rsidR="007A7877" w:rsidRP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  } catch (error) {</w:t>
                      </w:r>
                    </w:p>
                    <w:p w14:paraId="76402B4E" w14:textId="77777777" w:rsidR="007A7877" w:rsidRP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gramStart"/>
                      <w:r w:rsidRPr="007A7877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A7877">
                        <w:rPr>
                          <w:sz w:val="44"/>
                          <w:szCs w:val="48"/>
                        </w:rPr>
                        <w:t xml:space="preserve">"Fallo crítico:", </w:t>
                      </w:r>
                      <w:proofErr w:type="spellStart"/>
                      <w:proofErr w:type="gramStart"/>
                      <w:r w:rsidRPr="007A7877">
                        <w:rPr>
                          <w:sz w:val="44"/>
                          <w:szCs w:val="48"/>
                        </w:rPr>
                        <w:t>error.message</w:t>
                      </w:r>
                      <w:proofErr w:type="spellEnd"/>
                      <w:proofErr w:type="gramEnd"/>
                      <w:r w:rsidRPr="007A7877">
                        <w:rPr>
                          <w:sz w:val="44"/>
                          <w:szCs w:val="48"/>
                        </w:rPr>
                        <w:t>);</w:t>
                      </w:r>
                    </w:p>
                    <w:p w14:paraId="16CA3671" w14:textId="77777777" w:rsidR="007A7877" w:rsidRPr="007A787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  }</w:t>
                      </w:r>
                    </w:p>
                    <w:p w14:paraId="4CDD8857" w14:textId="66973E20" w:rsidR="007A7877" w:rsidRPr="00767ED7" w:rsidRDefault="007A7877" w:rsidP="007A7877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4A39AE8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7CD0F14" w14:textId="2CBD5753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138EB9B1" w:rsidR="00526AB0" w:rsidRPr="00C17A79" w:rsidRDefault="00C17A7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41F18D80" w14:textId="77777777" w:rsidR="0030616B" w:rsidRDefault="0030616B" w:rsidP="0030616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0616B">
                              <w:rPr>
                                <w:sz w:val="44"/>
                                <w:szCs w:val="48"/>
                              </w:rPr>
                              <w:t xml:space="preserve">Imaginen que están construyendo la aplicación para su proyecto final. Tienen 10 pantallas distintas que necesitan pedir datos a su API. Si usan </w:t>
                            </w:r>
                            <w:proofErr w:type="spellStart"/>
                            <w:r w:rsidRPr="0030616B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30616B">
                              <w:rPr>
                                <w:sz w:val="44"/>
                                <w:szCs w:val="48"/>
                              </w:rPr>
                              <w:t xml:space="preserve">, tendrán que escribir 10 veces la URL base, 10 veces la transformación a JSON, y 10 veces la validación de errores. </w:t>
                            </w:r>
                          </w:p>
                          <w:p w14:paraId="03299540" w14:textId="77777777" w:rsidR="0030616B" w:rsidRDefault="0030616B" w:rsidP="0030616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B350CA0" w14:textId="77777777" w:rsidR="0030616B" w:rsidRDefault="0030616B" w:rsidP="0030616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0616B">
                              <w:rPr>
                                <w:sz w:val="44"/>
                                <w:szCs w:val="48"/>
                              </w:rPr>
                              <w:t xml:space="preserve">Peor aún, si la API requiere una llave de licenciamiento (API Key) o un Token de autorización, tendrán que inyectar esos parámetros técnicos en los </w:t>
                            </w:r>
                            <w:proofErr w:type="spellStart"/>
                            <w:r w:rsidRPr="0030616B">
                              <w:rPr>
                                <w:sz w:val="44"/>
                                <w:szCs w:val="48"/>
                              </w:rPr>
                              <w:t>Headers</w:t>
                            </w:r>
                            <w:proofErr w:type="spellEnd"/>
                            <w:r w:rsidRPr="0030616B">
                              <w:rPr>
                                <w:sz w:val="44"/>
                                <w:szCs w:val="48"/>
                              </w:rPr>
                              <w:t xml:space="preserve"> 10 veces. </w:t>
                            </w:r>
                          </w:p>
                          <w:p w14:paraId="66FFC413" w14:textId="77777777" w:rsidR="0030616B" w:rsidRDefault="0030616B" w:rsidP="0030616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0616B">
                              <w:rPr>
                                <w:sz w:val="44"/>
                                <w:szCs w:val="48"/>
                              </w:rPr>
                              <w:t xml:space="preserve">¿Qué pasa si el día de mañana la URL del servidor cambia de v1 a v2? </w:t>
                            </w:r>
                          </w:p>
                          <w:p w14:paraId="386B1808" w14:textId="77777777" w:rsidR="0030616B" w:rsidRDefault="0030616B" w:rsidP="0030616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77926F" w14:textId="77777777" w:rsidR="0030616B" w:rsidRDefault="0030616B" w:rsidP="0030616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0616B">
                              <w:rPr>
                                <w:sz w:val="44"/>
                                <w:szCs w:val="48"/>
                              </w:rPr>
                              <w:t xml:space="preserve">Tendrán que buscar y reemplazar en 10 archivos diferentes. El código espagueti es el enemigo de la mantenibilidad. </w:t>
                            </w:r>
                          </w:p>
                          <w:p w14:paraId="4DDF2845" w14:textId="77777777" w:rsidR="0030616B" w:rsidRDefault="0030616B" w:rsidP="0030616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38EA64B" w14:textId="45399A3E" w:rsidR="00526AB0" w:rsidRPr="00767ED7" w:rsidRDefault="0030616B" w:rsidP="0030616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0616B">
                              <w:rPr>
                                <w:sz w:val="44"/>
                                <w:szCs w:val="48"/>
                              </w:rPr>
                              <w:t>Hoy aprenderemos a centralizar toda la configuración técnica de red en un solo archivo usando Axios.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4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CsprJb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138EB9B1" w:rsidR="00526AB0" w:rsidRPr="00C17A79" w:rsidRDefault="00C17A7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17A79">
                        <w:rPr>
                          <w:b/>
                          <w:bCs/>
                          <w:sz w:val="52"/>
                          <w:szCs w:val="56"/>
                        </w:rPr>
                        <w:t>Situación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41F18D80" w14:textId="77777777" w:rsidR="0030616B" w:rsidRDefault="0030616B" w:rsidP="0030616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30616B">
                        <w:rPr>
                          <w:sz w:val="44"/>
                          <w:szCs w:val="48"/>
                        </w:rPr>
                        <w:t xml:space="preserve">Imaginen que están construyendo la aplicación para su proyecto final. Tienen 10 pantallas distintas que necesitan pedir datos a su API. Si usan </w:t>
                      </w:r>
                      <w:proofErr w:type="spellStart"/>
                      <w:r w:rsidRPr="0030616B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30616B">
                        <w:rPr>
                          <w:sz w:val="44"/>
                          <w:szCs w:val="48"/>
                        </w:rPr>
                        <w:t xml:space="preserve">, tendrán que escribir 10 veces la URL base, 10 veces la transformación a JSON, y 10 veces la validación de errores. </w:t>
                      </w:r>
                    </w:p>
                    <w:p w14:paraId="03299540" w14:textId="77777777" w:rsidR="0030616B" w:rsidRDefault="0030616B" w:rsidP="0030616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B350CA0" w14:textId="77777777" w:rsidR="0030616B" w:rsidRDefault="0030616B" w:rsidP="0030616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30616B">
                        <w:rPr>
                          <w:sz w:val="44"/>
                          <w:szCs w:val="48"/>
                        </w:rPr>
                        <w:t xml:space="preserve">Peor aún, si la API requiere una llave de licenciamiento (API Key) o un Token de autorización, tendrán que inyectar esos parámetros técnicos en los </w:t>
                      </w:r>
                      <w:proofErr w:type="spellStart"/>
                      <w:r w:rsidRPr="0030616B">
                        <w:rPr>
                          <w:sz w:val="44"/>
                          <w:szCs w:val="48"/>
                        </w:rPr>
                        <w:t>Headers</w:t>
                      </w:r>
                      <w:proofErr w:type="spellEnd"/>
                      <w:r w:rsidRPr="0030616B">
                        <w:rPr>
                          <w:sz w:val="44"/>
                          <w:szCs w:val="48"/>
                        </w:rPr>
                        <w:t xml:space="preserve"> 10 veces. </w:t>
                      </w:r>
                    </w:p>
                    <w:p w14:paraId="66FFC413" w14:textId="77777777" w:rsidR="0030616B" w:rsidRDefault="0030616B" w:rsidP="0030616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30616B">
                        <w:rPr>
                          <w:sz w:val="44"/>
                          <w:szCs w:val="48"/>
                        </w:rPr>
                        <w:t xml:space="preserve">¿Qué pasa si el día de mañana la URL del servidor cambia de v1 a v2? </w:t>
                      </w:r>
                    </w:p>
                    <w:p w14:paraId="386B1808" w14:textId="77777777" w:rsidR="0030616B" w:rsidRDefault="0030616B" w:rsidP="0030616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B77926F" w14:textId="77777777" w:rsidR="0030616B" w:rsidRDefault="0030616B" w:rsidP="0030616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30616B">
                        <w:rPr>
                          <w:sz w:val="44"/>
                          <w:szCs w:val="48"/>
                        </w:rPr>
                        <w:t xml:space="preserve">Tendrán que buscar y reemplazar en 10 archivos diferentes. El código espagueti es el enemigo de la mantenibilidad. </w:t>
                      </w:r>
                    </w:p>
                    <w:p w14:paraId="4DDF2845" w14:textId="77777777" w:rsidR="0030616B" w:rsidRDefault="0030616B" w:rsidP="0030616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38EA64B" w14:textId="45399A3E" w:rsidR="00526AB0" w:rsidRPr="00767ED7" w:rsidRDefault="0030616B" w:rsidP="0030616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30616B">
                        <w:rPr>
                          <w:sz w:val="44"/>
                          <w:szCs w:val="48"/>
                        </w:rPr>
                        <w:t>Hoy aprenderemos a centralizar toda la configuración técnica de red en un solo archivo usando Axios.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6846A2" w14:textId="505D47E7" w:rsidR="001E42D5" w:rsidRDefault="001E42D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913FD" w14:textId="5FC88014" w:rsid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A787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¿Qué es Axios y por qué reemplaza a Fetch?</w:t>
                            </w:r>
                          </w:p>
                          <w:p w14:paraId="6A0BB04B" w14:textId="7C563554" w:rsidR="007A7877" w:rsidRDefault="007A7877" w:rsidP="007A787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Axios es un cliente HTTP basado en promesas para el navegador y Node.js. Sus ventajas críticas sobre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son:</w:t>
                            </w:r>
                          </w:p>
                          <w:p w14:paraId="07F1D015" w14:textId="77777777" w:rsidR="00F5575B" w:rsidRPr="007A7877" w:rsidRDefault="00F5575B" w:rsidP="007A787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D2653CC" w14:textId="3E3DD75A" w:rsidR="007A7877" w:rsidRPr="007A7877" w:rsidRDefault="007A7877" w:rsidP="00F5575B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Transformación automática:</w:t>
                            </w: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No necesitas </w:t>
                            </w:r>
                            <w:proofErr w:type="gram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hacer .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json</w:t>
                            </w:r>
                            <w:proofErr w:type="spellEnd"/>
                            <w:proofErr w:type="gramEnd"/>
                            <w:r w:rsidRPr="007A7877">
                              <w:rPr>
                                <w:sz w:val="44"/>
                                <w:szCs w:val="48"/>
                              </w:rPr>
                              <w:t>(). Axios asume que trabajas con JSON y lo convierte automáticamente.</w:t>
                            </w:r>
                          </w:p>
                          <w:p w14:paraId="26C72AFF" w14:textId="2B25AF72" w:rsidR="007A7877" w:rsidRPr="007A7877" w:rsidRDefault="007A7877" w:rsidP="00F5575B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Rechazo automático de errores:</w:t>
                            </w: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Si el servidor responde con 404, 403 o 500, Axios lanza un error automáticamente que cae directo en tu bloque catch.</w:t>
                            </w:r>
                          </w:p>
                          <w:p w14:paraId="6C172129" w14:textId="77777777" w:rsidR="007A7877" w:rsidRPr="007A7877" w:rsidRDefault="007A7877" w:rsidP="007A7877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Instancias y Configuración Global:</w:t>
                            </w: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Permite definir una URL base y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Headers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(como Tokens de licenciamiento) en un solo lugar.</w:t>
                            </w:r>
                          </w:p>
                          <w:p w14:paraId="2C941C45" w14:textId="77777777" w:rsid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321EB7" w14:textId="0EFDCC53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npm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install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axios</w:t>
                            </w:r>
                            <w:proofErr w:type="spellEnd"/>
                          </w:p>
                          <w:p w14:paraId="24DD3932" w14:textId="53F077D6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import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from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 xml:space="preserve"> '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>';</w:t>
                            </w:r>
                          </w:p>
                          <w:p w14:paraId="55E7ED62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D8AA79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</w:rPr>
                              <w:t>// Creamos un "cliente" preconfigurado</w:t>
                            </w:r>
                          </w:p>
                          <w:p w14:paraId="0B4CF1CD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>clienteAPI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>axios.create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>({</w:t>
                            </w:r>
                          </w:p>
                          <w:p w14:paraId="21E50F0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>baseURL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>: 'https://api.sistema.com/v1',</w:t>
                            </w:r>
                          </w:p>
                          <w:p w14:paraId="6B7F4DC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timeout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 xml:space="preserve">: 5000, // Si el servidor no responde en 5 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segs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>, aborta</w:t>
                            </w:r>
                          </w:p>
                          <w:p w14:paraId="0DD8706A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>headers: {</w:t>
                            </w:r>
                          </w:p>
                          <w:p w14:paraId="435D5C2A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'Content-Type': 'application/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>json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>',</w:t>
                            </w:r>
                          </w:p>
                          <w:p w14:paraId="6FA57FF0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F5575B">
                              <w:rPr>
                                <w:sz w:val="28"/>
                                <w:szCs w:val="32"/>
                              </w:rPr>
                              <w:t>'</w:t>
                            </w:r>
                            <w:proofErr w:type="spellStart"/>
                            <w:r w:rsidRPr="00F5575B">
                              <w:rPr>
                                <w:sz w:val="28"/>
                                <w:szCs w:val="32"/>
                              </w:rPr>
                              <w:t>Authorization</w:t>
                            </w:r>
                            <w:proofErr w:type="spellEnd"/>
                            <w:r w:rsidRPr="00F5575B">
                              <w:rPr>
                                <w:sz w:val="28"/>
                                <w:szCs w:val="32"/>
                              </w:rPr>
                              <w:t>': 'Bearer TU_LICENCIA_O_TOKEN_AQUI'</w:t>
                            </w:r>
                          </w:p>
                          <w:p w14:paraId="3B29FB5F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</w:rPr>
                              <w:t xml:space="preserve">  }</w:t>
                            </w:r>
                          </w:p>
                          <w:p w14:paraId="3FD66710" w14:textId="549D359D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F5575B">
                              <w:rPr>
                                <w:sz w:val="28"/>
                                <w:szCs w:val="32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35" type="#_x0000_t202" style="position:absolute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" filled="f" stroked="f">
                <v:textbox>
                  <w:txbxContent>
                    <w:p w14:paraId="4F2913FD" w14:textId="5FC88014" w:rsidR="007A7877" w:rsidRDefault="007A7877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A7877">
                        <w:rPr>
                          <w:b/>
                          <w:bCs/>
                          <w:sz w:val="52"/>
                          <w:szCs w:val="56"/>
                        </w:rPr>
                        <w:t>¿Qué es Axios y por qué reemplaza a Fetch?</w:t>
                      </w:r>
                    </w:p>
                    <w:p w14:paraId="6A0BB04B" w14:textId="7C563554" w:rsidR="007A7877" w:rsidRDefault="007A7877" w:rsidP="007A787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Axios es un cliente HTTP basado en promesas para el navegador y Node.js. Sus ventajas críticas sobre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son:</w:t>
                      </w:r>
                    </w:p>
                    <w:p w14:paraId="07F1D015" w14:textId="77777777" w:rsidR="00F5575B" w:rsidRPr="007A7877" w:rsidRDefault="00F5575B" w:rsidP="007A787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D2653CC" w14:textId="3E3DD75A" w:rsidR="007A7877" w:rsidRPr="007A7877" w:rsidRDefault="007A7877" w:rsidP="00F5575B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b/>
                          <w:bCs/>
                          <w:sz w:val="44"/>
                          <w:szCs w:val="48"/>
                        </w:rPr>
                        <w:t>Transformación automática:</w:t>
                      </w:r>
                      <w:r w:rsidRPr="007A7877">
                        <w:rPr>
                          <w:sz w:val="44"/>
                          <w:szCs w:val="48"/>
                        </w:rPr>
                        <w:t xml:space="preserve"> No necesitas </w:t>
                      </w:r>
                      <w:proofErr w:type="gramStart"/>
                      <w:r w:rsidRPr="007A7877">
                        <w:rPr>
                          <w:sz w:val="44"/>
                          <w:szCs w:val="48"/>
                        </w:rPr>
                        <w:t>hacer .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json</w:t>
                      </w:r>
                      <w:proofErr w:type="spellEnd"/>
                      <w:proofErr w:type="gramEnd"/>
                      <w:r w:rsidRPr="007A7877">
                        <w:rPr>
                          <w:sz w:val="44"/>
                          <w:szCs w:val="48"/>
                        </w:rPr>
                        <w:t>(). Axios asume que trabajas con JSON y lo convierte automáticamente.</w:t>
                      </w:r>
                    </w:p>
                    <w:p w14:paraId="26C72AFF" w14:textId="2B25AF72" w:rsidR="007A7877" w:rsidRPr="007A7877" w:rsidRDefault="007A7877" w:rsidP="00F5575B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b/>
                          <w:bCs/>
                          <w:sz w:val="44"/>
                          <w:szCs w:val="48"/>
                        </w:rPr>
                        <w:t>Rechazo automático de errores:</w:t>
                      </w:r>
                      <w:r w:rsidRPr="007A7877">
                        <w:rPr>
                          <w:sz w:val="44"/>
                          <w:szCs w:val="48"/>
                        </w:rPr>
                        <w:t xml:space="preserve"> Si el servidor responde con 404, 403 o 500, Axios lanza un error automáticamente que cae directo en tu bloque catch.</w:t>
                      </w:r>
                    </w:p>
                    <w:p w14:paraId="6C172129" w14:textId="77777777" w:rsidR="007A7877" w:rsidRPr="007A7877" w:rsidRDefault="007A7877" w:rsidP="007A7877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b/>
                          <w:bCs/>
                          <w:sz w:val="44"/>
                          <w:szCs w:val="48"/>
                        </w:rPr>
                        <w:t>Instancias y Configuración Global:</w:t>
                      </w:r>
                      <w:r w:rsidRPr="007A7877">
                        <w:rPr>
                          <w:sz w:val="44"/>
                          <w:szCs w:val="48"/>
                        </w:rPr>
                        <w:t xml:space="preserve"> Permite definir una URL base y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Headers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(como Tokens de licenciamiento) en un solo lugar.</w:t>
                      </w:r>
                    </w:p>
                    <w:p w14:paraId="2C941C45" w14:textId="77777777" w:rsidR="007A7877" w:rsidRDefault="007A7877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B321EB7" w14:textId="0EFDCC53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npm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install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axios</w:t>
                      </w:r>
                      <w:proofErr w:type="spellEnd"/>
                    </w:p>
                    <w:p w14:paraId="24DD3932" w14:textId="53F077D6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import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from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 xml:space="preserve"> '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>';</w:t>
                      </w:r>
                    </w:p>
                    <w:p w14:paraId="55E7ED62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3D8AA79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F5575B">
                        <w:rPr>
                          <w:sz w:val="28"/>
                          <w:szCs w:val="32"/>
                        </w:rPr>
                        <w:t>// Creamos un "cliente" preconfigurado</w:t>
                      </w:r>
                    </w:p>
                    <w:p w14:paraId="0B4CF1CD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>clienteAPI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>axios.create</w:t>
                      </w:r>
                      <w:proofErr w:type="spellEnd"/>
                      <w:proofErr w:type="gramEnd"/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>({</w:t>
                      </w:r>
                    </w:p>
                    <w:p w14:paraId="21E50F0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>baseURL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>: 'https://api.sistema.com/v1',</w:t>
                      </w:r>
                    </w:p>
                    <w:p w14:paraId="6B7F4DC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timeout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 xml:space="preserve">: 5000, // Si el servidor no responde en 5 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segs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>, aborta</w:t>
                      </w:r>
                    </w:p>
                    <w:p w14:paraId="0DD8706A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5575B">
                        <w:rPr>
                          <w:sz w:val="28"/>
                          <w:szCs w:val="32"/>
                        </w:rPr>
                        <w:t xml:space="preserve">  </w:t>
                      </w:r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>headers: {</w:t>
                      </w:r>
                    </w:p>
                    <w:p w14:paraId="435D5C2A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 xml:space="preserve">    'Content-Type': 'application/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>json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>',</w:t>
                      </w:r>
                    </w:p>
                    <w:p w14:paraId="6FA57FF0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F5575B">
                        <w:rPr>
                          <w:sz w:val="28"/>
                          <w:szCs w:val="32"/>
                          <w:lang w:val="en-US"/>
                        </w:rPr>
                        <w:t xml:space="preserve">    </w:t>
                      </w:r>
                      <w:r w:rsidRPr="00F5575B">
                        <w:rPr>
                          <w:sz w:val="28"/>
                          <w:szCs w:val="32"/>
                        </w:rPr>
                        <w:t>'</w:t>
                      </w:r>
                      <w:proofErr w:type="spellStart"/>
                      <w:r w:rsidRPr="00F5575B">
                        <w:rPr>
                          <w:sz w:val="28"/>
                          <w:szCs w:val="32"/>
                        </w:rPr>
                        <w:t>Authorization</w:t>
                      </w:r>
                      <w:proofErr w:type="spellEnd"/>
                      <w:r w:rsidRPr="00F5575B">
                        <w:rPr>
                          <w:sz w:val="28"/>
                          <w:szCs w:val="32"/>
                        </w:rPr>
                        <w:t>': 'Bearer TU_LICENCIA_O_TOKEN_AQUI'</w:t>
                      </w:r>
                    </w:p>
                    <w:p w14:paraId="3B29FB5F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F5575B">
                        <w:rPr>
                          <w:sz w:val="28"/>
                          <w:szCs w:val="32"/>
                        </w:rPr>
                        <w:t xml:space="preserve">  }</w:t>
                      </w:r>
                    </w:p>
                    <w:p w14:paraId="3FD66710" w14:textId="549D359D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F5575B">
                        <w:rPr>
                          <w:sz w:val="28"/>
                          <w:szCs w:val="32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7007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56F6BC5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85B6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C663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18741F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1CC435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BC26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A2C0DD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36D0B8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0B4DA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4A1921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184FD6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31D042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BAD916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00F5A6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24AE2F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54965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6E4F8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19B2ED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E20406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6721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5027D0F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68422A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DC722A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84AA2BD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BCDFC5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8EF83B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476ABE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DD010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A035B9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FA71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F88277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0F224B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D2B3A22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29DAE3D" w14:textId="0E29FF88" w:rsidR="001E42D5" w:rsidRDefault="001E42D5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C3CBABA" wp14:editId="78AAC935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10956290" cy="6594764"/>
                <wp:effectExtent l="0" t="0" r="0" b="0"/>
                <wp:wrapNone/>
                <wp:docPr id="33467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4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8B585" w14:textId="6204B303" w:rsidR="001E42D5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7A787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Modularización</w:t>
                            </w:r>
                            <w:proofErr w:type="spellEnd"/>
                          </w:p>
                          <w:p w14:paraId="29A1B379" w14:textId="77777777" w:rsid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2A023DDB" w14:textId="38BB0127" w:rsid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Es</w:t>
                            </w: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un archivo JavaScript puro (no es un componente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) cuya única responsabilidad es hablar con el servidor. Los componentes de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 (las Vistas) no deben saber de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URLs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, métodos HTTP o llaves de API. El componente solo debe llamar a una función como </w:t>
                            </w:r>
                            <w:proofErr w:type="spellStart"/>
                            <w:proofErr w:type="gram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obtenerUsuarios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7A7877">
                              <w:rPr>
                                <w:sz w:val="44"/>
                                <w:szCs w:val="48"/>
                              </w:rPr>
                              <w:t>) y recibir los datos listos para pintar.</w:t>
                            </w:r>
                          </w:p>
                          <w:p w14:paraId="17F78417" w14:textId="77777777" w:rsidR="007A7877" w:rsidRP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4B675C1" w14:textId="77777777" w:rsid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7A7A7BC" w14:textId="72D6C5DF" w:rsidR="007A7877" w:rsidRP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A787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Parámetros de Integración y Licenciamiento</w:t>
                            </w:r>
                          </w:p>
                          <w:p w14:paraId="07F09A53" w14:textId="77777777" w:rsid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26CAF26" w14:textId="52F25CC1" w:rsidR="007A7877" w:rsidRPr="007A7877" w:rsidRDefault="007A7877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877">
                              <w:rPr>
                                <w:sz w:val="44"/>
                                <w:szCs w:val="48"/>
                              </w:rPr>
                              <w:t xml:space="preserve">Para consumir 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APIs</w:t>
                            </w:r>
                            <w:proofErr w:type="spellEnd"/>
                            <w:r w:rsidRPr="007A7877">
                              <w:rPr>
                                <w:sz w:val="44"/>
                                <w:szCs w:val="48"/>
                              </w:rPr>
                              <w:t>, configuramos una "Instancia" de Axios. Aquí es donde establecemos las reglas de negocio técnicas, el licenciamiento y los límites de tiempo (</w:t>
                            </w:r>
                            <w:proofErr w:type="spellStart"/>
                            <w:r w:rsidRPr="007A7877">
                              <w:rPr>
                                <w:sz w:val="44"/>
                                <w:szCs w:val="48"/>
                              </w:rPr>
                              <w:t>timeouts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ABA" id="_x0000_s1036" type="#_x0000_t202" style="position:absolute;margin-left:0;margin-top:3.5pt;width:862.7pt;height:519.25pt;z-index:25199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CR9/AEAANY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" filled="f" stroked="f">
                <v:textbox>
                  <w:txbxContent>
                    <w:p w14:paraId="4D78B585" w14:textId="6204B303" w:rsidR="001E42D5" w:rsidRDefault="007A7877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proofErr w:type="spellStart"/>
                      <w:r w:rsidRPr="007A7877">
                        <w:rPr>
                          <w:b/>
                          <w:bCs/>
                          <w:sz w:val="52"/>
                          <w:szCs w:val="56"/>
                        </w:rPr>
                        <w:t>Modularización</w:t>
                      </w:r>
                      <w:proofErr w:type="spellEnd"/>
                    </w:p>
                    <w:p w14:paraId="29A1B379" w14:textId="77777777" w:rsidR="007A7877" w:rsidRDefault="007A7877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2A023DDB" w14:textId="38BB0127" w:rsidR="007A7877" w:rsidRDefault="007A7877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Es</w:t>
                      </w:r>
                      <w:r w:rsidRPr="007A7877">
                        <w:rPr>
                          <w:sz w:val="44"/>
                          <w:szCs w:val="48"/>
                        </w:rPr>
                        <w:t xml:space="preserve"> un archivo JavaScript puro (no es un componente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) cuya única responsabilidad es hablar con el servidor. Los componentes de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 (las Vistas) no deben saber de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URLs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 xml:space="preserve">, métodos HTTP o llaves de API. El componente solo debe llamar a una función como </w:t>
                      </w:r>
                      <w:proofErr w:type="spellStart"/>
                      <w:proofErr w:type="gramStart"/>
                      <w:r w:rsidRPr="007A7877">
                        <w:rPr>
                          <w:sz w:val="44"/>
                          <w:szCs w:val="48"/>
                        </w:rPr>
                        <w:t>obtenerUsuarios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7A7877">
                        <w:rPr>
                          <w:sz w:val="44"/>
                          <w:szCs w:val="48"/>
                        </w:rPr>
                        <w:t>) y recibir los datos listos para pintar.</w:t>
                      </w:r>
                    </w:p>
                    <w:p w14:paraId="17F78417" w14:textId="77777777" w:rsidR="007A7877" w:rsidRPr="007A7877" w:rsidRDefault="007A7877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4B675C1" w14:textId="77777777" w:rsidR="007A7877" w:rsidRDefault="007A7877" w:rsidP="001E42D5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7A7A7BC" w14:textId="72D6C5DF" w:rsidR="007A7877" w:rsidRPr="007A7877" w:rsidRDefault="007A7877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A7877">
                        <w:rPr>
                          <w:b/>
                          <w:bCs/>
                          <w:sz w:val="52"/>
                          <w:szCs w:val="56"/>
                        </w:rPr>
                        <w:t>Parámetros de Integración y Licenciamiento</w:t>
                      </w:r>
                    </w:p>
                    <w:p w14:paraId="07F09A53" w14:textId="77777777" w:rsidR="007A7877" w:rsidRDefault="007A7877" w:rsidP="001E42D5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26CAF26" w14:textId="52F25CC1" w:rsidR="007A7877" w:rsidRPr="007A7877" w:rsidRDefault="007A7877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877">
                        <w:rPr>
                          <w:sz w:val="44"/>
                          <w:szCs w:val="48"/>
                        </w:rPr>
                        <w:t xml:space="preserve">Para consumir 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APIs</w:t>
                      </w:r>
                      <w:proofErr w:type="spellEnd"/>
                      <w:r w:rsidRPr="007A7877">
                        <w:rPr>
                          <w:sz w:val="44"/>
                          <w:szCs w:val="48"/>
                        </w:rPr>
                        <w:t>, configuramos una "Instancia" de Axios. Aquí es donde establecemos las reglas de negocio técnicas, el licenciamiento y los límites de tiempo (</w:t>
                      </w:r>
                      <w:proofErr w:type="spellStart"/>
                      <w:r w:rsidRPr="007A7877">
                        <w:rPr>
                          <w:sz w:val="44"/>
                          <w:szCs w:val="48"/>
                        </w:rPr>
                        <w:t>timeouts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F8F11BF" w14:textId="1B2247A4" w:rsidR="001521F0" w:rsidRDefault="001521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0D2316ED" wp14:editId="16334C5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049320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D4797" w14:textId="330789C1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47CAAE1F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D2E6F82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¿Por qué instalar una librería de terceros si JavaScript ya trae </w:t>
                            </w:r>
                            <w:proofErr w:type="spellStart"/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de forma nativa?</w:t>
                            </w:r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45A11934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51054AF" w14:textId="55269EA6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Por "Experiencia del Desarrollador" (DX) y estandarización. Aunque puedes hacer todo con </w:t>
                            </w:r>
                            <w:proofErr w:type="spell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, escribirás un 40% más de código repetitivo. En equipos profesionales, Axios estandariza cómo se envían parámetros, cómo se manejan los errores (el objeto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error.response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48"/>
                                <w:szCs w:val="52"/>
                              </w:rPr>
                              <w:t>) y cómo se interceptan peticiones globales.</w:t>
                            </w:r>
                          </w:p>
                          <w:p w14:paraId="05F4EE3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A5FD31B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¿Cómo envío parámetros en la URL con Axios (</w:t>
                            </w:r>
                            <w:proofErr w:type="gramStart"/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ej. ?limite</w:t>
                            </w:r>
                            <w:proofErr w:type="gramEnd"/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=10&amp;pagina=2)?</w:t>
                            </w:r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447366C9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E8D7578" w14:textId="3FB33E0A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Con </w:t>
                            </w:r>
                            <w:proofErr w:type="spell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 tenías que concatenar textos manualmente en la URL. Con Axios, pasas un objeto </w:t>
                            </w:r>
                            <w:proofErr w:type="spell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params</w:t>
                            </w:r>
                            <w:proofErr w:type="spellEnd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 de forma limpia y él construye la URL por ti: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axios.get</w:t>
                            </w:r>
                            <w:proofErr w:type="spellEnd"/>
                            <w:r w:rsidRPr="00F5575B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'/usuarios', </w:t>
                            </w:r>
                            <w:proofErr w:type="gramStart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{ </w:t>
                            </w:r>
                            <w:proofErr w:type="spell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params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gram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{ limite</w:t>
                            </w:r>
                            <w:proofErr w:type="gramEnd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: 10, </w:t>
                            </w:r>
                            <w:proofErr w:type="spell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pagina</w:t>
                            </w:r>
                            <w:proofErr w:type="spellEnd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gramStart"/>
                            <w:r w:rsidRPr="00F5575B">
                              <w:rPr>
                                <w:sz w:val="48"/>
                                <w:szCs w:val="52"/>
                              </w:rPr>
                              <w:t>2 }</w:t>
                            </w:r>
                            <w:proofErr w:type="gramEnd"/>
                            <w:r w:rsidRPr="00F5575B">
                              <w:rPr>
                                <w:sz w:val="48"/>
                                <w:szCs w:val="52"/>
                              </w:rPr>
                              <w:t xml:space="preserve"> }).</w:t>
                            </w:r>
                          </w:p>
                          <w:p w14:paraId="066E1FC5" w14:textId="77777777" w:rsidR="00F5575B" w:rsidRPr="00767ED7" w:rsidRDefault="00F5575B" w:rsidP="001521F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16ED" id="_x0000_s1037" type="#_x0000_t202" style="position:absolute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JpbAL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5DD4797" w14:textId="330789C1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47CAAE1F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D2E6F82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¿Por qué instalar una librería de terceros si JavaScript ya trae </w:t>
                      </w:r>
                      <w:proofErr w:type="spellStart"/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>fetch</w:t>
                      </w:r>
                      <w:proofErr w:type="spellEnd"/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 xml:space="preserve"> de forma nativa?</w:t>
                      </w:r>
                      <w:r w:rsidRPr="00F5575B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45A11934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51054AF" w14:textId="55269EA6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5575B">
                        <w:rPr>
                          <w:sz w:val="48"/>
                          <w:szCs w:val="52"/>
                        </w:rPr>
                        <w:t xml:space="preserve">Por "Experiencia del Desarrollador" (DX) y estandarización. Aunque puedes hacer todo con </w:t>
                      </w:r>
                      <w:proofErr w:type="spellStart"/>
                      <w:r w:rsidRPr="00F5575B">
                        <w:rPr>
                          <w:sz w:val="48"/>
                          <w:szCs w:val="52"/>
                        </w:rPr>
                        <w:t>fetch</w:t>
                      </w:r>
                      <w:proofErr w:type="spellEnd"/>
                      <w:r w:rsidRPr="00F5575B">
                        <w:rPr>
                          <w:sz w:val="48"/>
                          <w:szCs w:val="52"/>
                        </w:rPr>
                        <w:t xml:space="preserve">, escribirás un 40% más de código repetitivo. En equipos profesionales, Axios estandariza cómo se envían parámetros, cómo se manejan los errores (el objeto </w:t>
                      </w:r>
                      <w:proofErr w:type="spellStart"/>
                      <w:proofErr w:type="gramStart"/>
                      <w:r w:rsidRPr="00F5575B">
                        <w:rPr>
                          <w:sz w:val="48"/>
                          <w:szCs w:val="52"/>
                        </w:rPr>
                        <w:t>error.response</w:t>
                      </w:r>
                      <w:proofErr w:type="spellEnd"/>
                      <w:proofErr w:type="gramEnd"/>
                      <w:r w:rsidRPr="00F5575B">
                        <w:rPr>
                          <w:sz w:val="48"/>
                          <w:szCs w:val="52"/>
                        </w:rPr>
                        <w:t>) y cómo se interceptan peticiones globales.</w:t>
                      </w:r>
                    </w:p>
                    <w:p w14:paraId="05F4EE3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A5FD31B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>¿Cómo envío parámetros en la URL con Axios (</w:t>
                      </w:r>
                      <w:proofErr w:type="gramStart"/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>ej. ?limite</w:t>
                      </w:r>
                      <w:proofErr w:type="gramEnd"/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>=10&amp;pagina=2)?</w:t>
                      </w:r>
                      <w:r w:rsidRPr="00F5575B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447366C9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E8D7578" w14:textId="3FB33E0A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5575B">
                        <w:rPr>
                          <w:sz w:val="48"/>
                          <w:szCs w:val="52"/>
                        </w:rPr>
                        <w:t xml:space="preserve">Con </w:t>
                      </w:r>
                      <w:proofErr w:type="spellStart"/>
                      <w:r w:rsidRPr="00F5575B">
                        <w:rPr>
                          <w:sz w:val="48"/>
                          <w:szCs w:val="52"/>
                        </w:rPr>
                        <w:t>fetch</w:t>
                      </w:r>
                      <w:proofErr w:type="spellEnd"/>
                      <w:r w:rsidRPr="00F5575B">
                        <w:rPr>
                          <w:sz w:val="48"/>
                          <w:szCs w:val="52"/>
                        </w:rPr>
                        <w:t xml:space="preserve"> tenías que concatenar textos manualmente en la URL. Con Axios, pasas un objeto </w:t>
                      </w:r>
                      <w:proofErr w:type="spellStart"/>
                      <w:r w:rsidRPr="00F5575B">
                        <w:rPr>
                          <w:sz w:val="48"/>
                          <w:szCs w:val="52"/>
                        </w:rPr>
                        <w:t>params</w:t>
                      </w:r>
                      <w:proofErr w:type="spellEnd"/>
                      <w:r w:rsidRPr="00F5575B">
                        <w:rPr>
                          <w:sz w:val="48"/>
                          <w:szCs w:val="52"/>
                        </w:rPr>
                        <w:t xml:space="preserve"> de forma limpia y él construye la URL por ti: </w:t>
                      </w:r>
                      <w:proofErr w:type="spellStart"/>
                      <w:proofErr w:type="gramStart"/>
                      <w:r w:rsidRPr="00F5575B">
                        <w:rPr>
                          <w:sz w:val="48"/>
                          <w:szCs w:val="52"/>
                        </w:rPr>
                        <w:t>axios.get</w:t>
                      </w:r>
                      <w:proofErr w:type="spellEnd"/>
                      <w:r w:rsidRPr="00F5575B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F5575B">
                        <w:rPr>
                          <w:sz w:val="48"/>
                          <w:szCs w:val="52"/>
                        </w:rPr>
                        <w:t xml:space="preserve">'/usuarios', </w:t>
                      </w:r>
                      <w:proofErr w:type="gramStart"/>
                      <w:r w:rsidRPr="00F5575B">
                        <w:rPr>
                          <w:sz w:val="48"/>
                          <w:szCs w:val="52"/>
                        </w:rPr>
                        <w:t xml:space="preserve">{ </w:t>
                      </w:r>
                      <w:proofErr w:type="spellStart"/>
                      <w:r w:rsidRPr="00F5575B">
                        <w:rPr>
                          <w:sz w:val="48"/>
                          <w:szCs w:val="52"/>
                        </w:rPr>
                        <w:t>params</w:t>
                      </w:r>
                      <w:proofErr w:type="spellEnd"/>
                      <w:proofErr w:type="gramEnd"/>
                      <w:r w:rsidRPr="00F5575B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gramStart"/>
                      <w:r w:rsidRPr="00F5575B">
                        <w:rPr>
                          <w:sz w:val="48"/>
                          <w:szCs w:val="52"/>
                        </w:rPr>
                        <w:t>{ limite</w:t>
                      </w:r>
                      <w:proofErr w:type="gramEnd"/>
                      <w:r w:rsidRPr="00F5575B">
                        <w:rPr>
                          <w:sz w:val="48"/>
                          <w:szCs w:val="52"/>
                        </w:rPr>
                        <w:t xml:space="preserve">: 10, </w:t>
                      </w:r>
                      <w:proofErr w:type="spellStart"/>
                      <w:r w:rsidRPr="00F5575B">
                        <w:rPr>
                          <w:sz w:val="48"/>
                          <w:szCs w:val="52"/>
                        </w:rPr>
                        <w:t>pagina</w:t>
                      </w:r>
                      <w:proofErr w:type="spellEnd"/>
                      <w:r w:rsidRPr="00F5575B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gramStart"/>
                      <w:r w:rsidRPr="00F5575B">
                        <w:rPr>
                          <w:sz w:val="48"/>
                          <w:szCs w:val="52"/>
                        </w:rPr>
                        <w:t>2 }</w:t>
                      </w:r>
                      <w:proofErr w:type="gramEnd"/>
                      <w:r w:rsidRPr="00F5575B">
                        <w:rPr>
                          <w:sz w:val="48"/>
                          <w:szCs w:val="52"/>
                        </w:rPr>
                        <w:t xml:space="preserve"> }).</w:t>
                      </w:r>
                    </w:p>
                    <w:p w14:paraId="066E1FC5" w14:textId="77777777" w:rsidR="00F5575B" w:rsidRPr="00767ED7" w:rsidRDefault="00F5575B" w:rsidP="001521F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9619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792A64E" w14:textId="2E620D1C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81B32" w14:textId="06EB5C92" w:rsidR="00F5575B" w:rsidRPr="00F5575B" w:rsidRDefault="00F5575B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Ejemplos Demostrativos</w:t>
                            </w:r>
                          </w:p>
                          <w:p w14:paraId="5CC8D293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5575B">
                              <w:rPr>
                                <w:sz w:val="44"/>
                                <w:szCs w:val="48"/>
                              </w:rPr>
                              <w:t>Construir una arquitectura de red profesional, separando la configuración de licenciamiento, el servicio de datos y el componente visual.</w:t>
                            </w:r>
                          </w:p>
                          <w:p w14:paraId="6D7F63B6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F432F5D" w14:textId="77777777" w:rsid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Paso 1: Configuración de la Instancia (El Archivo Base)</w:t>
                            </w:r>
                          </w:p>
                          <w:p w14:paraId="5196EE70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F7CD414" w14:textId="77777777" w:rsid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</w:rPr>
                              <w:t xml:space="preserve">Creamos una carpeta llamada api o 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</w:rPr>
                              <w:t>config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</w:rPr>
                              <w:t xml:space="preserve"> para alojar la configuración troncal.</w:t>
                            </w:r>
                          </w:p>
                          <w:p w14:paraId="6A026665" w14:textId="77777777" w:rsid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CE1F010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/axiosConfig.js</w:t>
                            </w:r>
                          </w:p>
                          <w:p w14:paraId="62C3902B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from '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';</w:t>
                            </w:r>
                          </w:p>
                          <w:p w14:paraId="037EB337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2EAE068B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</w:rPr>
                              <w:t>// Configuración de integración de acuerdo con características técnicas</w:t>
                            </w:r>
                          </w:p>
                          <w:p w14:paraId="653DD9D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apiPublica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axios.create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({</w:t>
                            </w:r>
                          </w:p>
                          <w:p w14:paraId="10DBC52F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baseURL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>: 'https://jsonplaceholder.typicode.com',</w:t>
                            </w:r>
                          </w:p>
                          <w:p w14:paraId="5A286401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</w:rPr>
                              <w:t>timeout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</w:rPr>
                              <w:t>: 8000, // Parámetro técnico: no esperar más de 8 segundos</w:t>
                            </w:r>
                          </w:p>
                          <w:p w14:paraId="5A916296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</w:rPr>
                              <w:t>headers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</w:rPr>
                              <w:t>: {</w:t>
                            </w:r>
                          </w:p>
                          <w:p w14:paraId="168007B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</w:rPr>
                              <w:t xml:space="preserve">    '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</w:rPr>
                              <w:t>Accept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</w:rPr>
                              <w:t>': '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</w:rPr>
                              <w:t>application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F5575B">
                              <w:rPr>
                                <w:sz w:val="36"/>
                                <w:szCs w:val="40"/>
                              </w:rPr>
                              <w:t>json</w:t>
                            </w:r>
                            <w:proofErr w:type="spellEnd"/>
                            <w:r w:rsidRPr="00F5575B">
                              <w:rPr>
                                <w:sz w:val="36"/>
                                <w:szCs w:val="40"/>
                              </w:rPr>
                              <w:t>'</w:t>
                            </w:r>
                          </w:p>
                          <w:p w14:paraId="48B578B6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</w:rPr>
                              <w:t xml:space="preserve">    // Aquí irían los parámetros de licenciamiento si la API lo requiriera</w:t>
                            </w:r>
                          </w:p>
                          <w:p w14:paraId="74E4A78B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</w:rPr>
                              <w:t xml:space="preserve">  }</w:t>
                            </w:r>
                          </w:p>
                          <w:p w14:paraId="391A1B9A" w14:textId="02FC8001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F5575B">
                              <w:rPr>
                                <w:sz w:val="36"/>
                                <w:szCs w:val="40"/>
                              </w:rPr>
                              <w:t>});</w:t>
                            </w:r>
                          </w:p>
                          <w:p w14:paraId="0452D420" w14:textId="77777777" w:rsidR="00F5575B" w:rsidRPr="00F5575B" w:rsidRDefault="00F5575B" w:rsidP="00A64921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8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GcDg7PwBAADX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09181B32" w14:textId="06EB5C92" w:rsidR="00F5575B" w:rsidRPr="00F5575B" w:rsidRDefault="00F5575B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5575B">
                        <w:rPr>
                          <w:b/>
                          <w:bCs/>
                          <w:sz w:val="52"/>
                          <w:szCs w:val="56"/>
                        </w:rPr>
                        <w:t>Ejemplos Demostrativos</w:t>
                      </w:r>
                    </w:p>
                    <w:p w14:paraId="5CC8D293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5575B">
                        <w:rPr>
                          <w:sz w:val="44"/>
                          <w:szCs w:val="48"/>
                        </w:rPr>
                        <w:t>Construir una arquitectura de red profesional, separando la configuración de licenciamiento, el servicio de datos y el componente visual.</w:t>
                      </w:r>
                    </w:p>
                    <w:p w14:paraId="6D7F63B6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1F432F5D" w14:textId="77777777" w:rsid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F5575B">
                        <w:rPr>
                          <w:b/>
                          <w:bCs/>
                          <w:sz w:val="36"/>
                          <w:szCs w:val="40"/>
                        </w:rPr>
                        <w:t>Paso 1: Configuración de la Instancia (El Archivo Base)</w:t>
                      </w:r>
                    </w:p>
                    <w:p w14:paraId="5196EE70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F7CD414" w14:textId="77777777" w:rsid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F5575B">
                        <w:rPr>
                          <w:sz w:val="36"/>
                          <w:szCs w:val="40"/>
                        </w:rPr>
                        <w:t xml:space="preserve">Creamos una carpeta llamada api o 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</w:rPr>
                        <w:t>config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</w:rPr>
                        <w:t xml:space="preserve"> para alojar la configuración troncal.</w:t>
                      </w:r>
                    </w:p>
                    <w:p w14:paraId="6A026665" w14:textId="77777777" w:rsid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5CE1F010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 xml:space="preserve">// 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src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/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api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/axiosConfig.js</w:t>
                      </w:r>
                    </w:p>
                    <w:p w14:paraId="62C3902B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 xml:space="preserve">import 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 xml:space="preserve"> from '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';</w:t>
                      </w:r>
                    </w:p>
                    <w:p w14:paraId="037EB337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2EAE068B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F5575B">
                        <w:rPr>
                          <w:sz w:val="36"/>
                          <w:szCs w:val="40"/>
                        </w:rPr>
                        <w:t>// Configuración de integración de acuerdo con características técnicas</w:t>
                      </w:r>
                    </w:p>
                    <w:p w14:paraId="653DD9D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apiPublica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axios.create</w:t>
                      </w:r>
                      <w:proofErr w:type="spellEnd"/>
                      <w:proofErr w:type="gramEnd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({</w:t>
                      </w:r>
                    </w:p>
                    <w:p w14:paraId="10DBC52F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baseURL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>: 'https://jsonplaceholder.typicode.com',</w:t>
                      </w:r>
                    </w:p>
                    <w:p w14:paraId="5A286401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F5575B">
                        <w:rPr>
                          <w:sz w:val="36"/>
                          <w:szCs w:val="40"/>
                          <w:lang w:val="en-US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</w:rPr>
                        <w:t>timeout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</w:rPr>
                        <w:t>: 8000, // Parámetro técnico: no esperar más de 8 segundos</w:t>
                      </w:r>
                    </w:p>
                    <w:p w14:paraId="5A916296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F5575B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</w:rPr>
                        <w:t>headers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</w:rPr>
                        <w:t>: {</w:t>
                      </w:r>
                    </w:p>
                    <w:p w14:paraId="168007B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F5575B">
                        <w:rPr>
                          <w:sz w:val="36"/>
                          <w:szCs w:val="40"/>
                        </w:rPr>
                        <w:t xml:space="preserve">    '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</w:rPr>
                        <w:t>Accept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</w:rPr>
                        <w:t>': '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</w:rPr>
                        <w:t>application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Pr="00F5575B">
                        <w:rPr>
                          <w:sz w:val="36"/>
                          <w:szCs w:val="40"/>
                        </w:rPr>
                        <w:t>json</w:t>
                      </w:r>
                      <w:proofErr w:type="spellEnd"/>
                      <w:r w:rsidRPr="00F5575B">
                        <w:rPr>
                          <w:sz w:val="36"/>
                          <w:szCs w:val="40"/>
                        </w:rPr>
                        <w:t>'</w:t>
                      </w:r>
                    </w:p>
                    <w:p w14:paraId="48B578B6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F5575B">
                        <w:rPr>
                          <w:sz w:val="36"/>
                          <w:szCs w:val="40"/>
                        </w:rPr>
                        <w:t xml:space="preserve">    // Aquí irían los parámetros de licenciamiento si la API lo requiriera</w:t>
                      </w:r>
                    </w:p>
                    <w:p w14:paraId="74E4A78B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F5575B">
                        <w:rPr>
                          <w:sz w:val="36"/>
                          <w:szCs w:val="40"/>
                        </w:rPr>
                        <w:t xml:space="preserve">  }</w:t>
                      </w:r>
                    </w:p>
                    <w:p w14:paraId="391A1B9A" w14:textId="02FC8001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F5575B">
                        <w:rPr>
                          <w:sz w:val="36"/>
                          <w:szCs w:val="40"/>
                        </w:rPr>
                        <w:t>});</w:t>
                      </w:r>
                    </w:p>
                    <w:p w14:paraId="0452D420" w14:textId="77777777" w:rsidR="00F5575B" w:rsidRPr="00F5575B" w:rsidRDefault="00F5575B" w:rsidP="00A64921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58D7ECA3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10956290" cy="646747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67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DBB43" w14:textId="6D9ACB9C" w:rsidR="00E03957" w:rsidRDefault="00F5575B" w:rsidP="00E039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Paso 2: El Archivo de Servicio</w:t>
                            </w:r>
                          </w:p>
                          <w:p w14:paraId="6694380B" w14:textId="77777777" w:rsidR="00F5575B" w:rsidRPr="00F5575B" w:rsidRDefault="00F5575B" w:rsidP="00E039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58F6FC66" w14:textId="619FF52A" w:rsidR="00F5575B" w:rsidRDefault="00F5575B" w:rsidP="00E039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Creamos una carpeta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services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>. Aquí aislamos toda la lógica de los "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Endpoints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>".</w:t>
                            </w:r>
                          </w:p>
                          <w:p w14:paraId="2CAC7F5F" w14:textId="77777777" w:rsidR="00F5575B" w:rsidRDefault="00F5575B" w:rsidP="00E039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6D78B2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/services/usuariosService.js</w:t>
                            </w:r>
                          </w:p>
                          <w:p w14:paraId="06033217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apiPublica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axiosConfig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';</w:t>
                            </w:r>
                          </w:p>
                          <w:p w14:paraId="43A54FA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37EEB04F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usuariosService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{</w:t>
                            </w:r>
                          </w:p>
                          <w:p w14:paraId="5AEEA854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</w:t>
                            </w:r>
                          </w:p>
                          <w:p w14:paraId="10BC925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obtenerTodos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() =&gt; {</w:t>
                            </w:r>
                          </w:p>
                          <w:p w14:paraId="2D477FDB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   // Fíjate en la limpieza: No </w:t>
                            </w:r>
                            <w:proofErr w:type="gram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hay .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json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40"/>
                                <w:szCs w:val="44"/>
                              </w:rPr>
                              <w:t>(), no hay validación manual de errores</w:t>
                            </w:r>
                          </w:p>
                          <w:p w14:paraId="2B00C362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respuesta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await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apiPublica.get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('/users');</w:t>
                            </w:r>
                          </w:p>
                          <w:p w14:paraId="575463BD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respuesta.data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>; // Axios siempre envuelve la respuesta del servidor en '.data'</w:t>
                            </w:r>
                          </w:p>
                          <w:p w14:paraId="5B831B08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},</w:t>
                            </w:r>
                          </w:p>
                          <w:p w14:paraId="4FB0E5C9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506C2EBA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obtenerPorId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: async (id) =&gt; {</w:t>
                            </w:r>
                          </w:p>
                          <w:p w14:paraId="61498630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respuesta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await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apiPublica.get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>(`/users/${id}`);</w:t>
                            </w:r>
                          </w:p>
                          <w:p w14:paraId="5CADB980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respuesta.data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45D0AE4B" w14:textId="267AD063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25CA15FE" w14:textId="71BB4298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9" type="#_x0000_t202" style="position:absolute;margin-left:0;margin-top:3.25pt;width:862.7pt;height:509.25pt;z-index:251960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" filled="f" stroked="f">
                <v:textbox>
                  <w:txbxContent>
                    <w:p w14:paraId="6A1DBB43" w14:textId="6D9ACB9C" w:rsidR="00E03957" w:rsidRDefault="00F5575B" w:rsidP="00E039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5575B">
                        <w:rPr>
                          <w:b/>
                          <w:bCs/>
                          <w:sz w:val="52"/>
                          <w:szCs w:val="56"/>
                        </w:rPr>
                        <w:t>Paso 2: El Archivo de Servicio</w:t>
                      </w:r>
                    </w:p>
                    <w:p w14:paraId="6694380B" w14:textId="77777777" w:rsidR="00F5575B" w:rsidRPr="00F5575B" w:rsidRDefault="00F5575B" w:rsidP="00E039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58F6FC66" w14:textId="619FF52A" w:rsidR="00F5575B" w:rsidRDefault="00F5575B" w:rsidP="00E039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Creamos una carpeta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services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>. Aquí aislamos toda la lógica de los "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Endpoints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>".</w:t>
                      </w:r>
                    </w:p>
                    <w:p w14:paraId="2CAC7F5F" w14:textId="77777777" w:rsidR="00F5575B" w:rsidRDefault="00F5575B" w:rsidP="00E039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6D78B2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//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src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/services/usuariosService.js</w:t>
                      </w:r>
                    </w:p>
                    <w:p w14:paraId="06033217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import </w:t>
                      </w:r>
                      <w:proofErr w:type="gram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{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apiPublica</w:t>
                      </w:r>
                      <w:proofErr w:type="spellEnd"/>
                      <w:proofErr w:type="gram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} from </w:t>
                      </w:r>
                      <w:proofErr w:type="gram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'..</w:t>
                      </w:r>
                      <w:proofErr w:type="gram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/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api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/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axiosConfig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';</w:t>
                      </w:r>
                    </w:p>
                    <w:p w14:paraId="43A54FA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37EEB04F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usuariosService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= {</w:t>
                      </w:r>
                    </w:p>
                    <w:p w14:paraId="5AEEA854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 </w:t>
                      </w:r>
                    </w:p>
                    <w:p w14:paraId="10BC925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obtenerTodos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async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() =&gt; {</w:t>
                      </w:r>
                    </w:p>
                    <w:p w14:paraId="2D477FDB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    // Fíjate en la limpieza: No </w:t>
                      </w:r>
                      <w:proofErr w:type="gramStart"/>
                      <w:r w:rsidRPr="00F5575B">
                        <w:rPr>
                          <w:sz w:val="40"/>
                          <w:szCs w:val="44"/>
                        </w:rPr>
                        <w:t>hay .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json</w:t>
                      </w:r>
                      <w:proofErr w:type="spellEnd"/>
                      <w:proofErr w:type="gramEnd"/>
                      <w:r w:rsidRPr="00F5575B">
                        <w:rPr>
                          <w:sz w:val="40"/>
                          <w:szCs w:val="44"/>
                        </w:rPr>
                        <w:t>(), no hay validación manual de errores</w:t>
                      </w:r>
                    </w:p>
                    <w:p w14:paraId="2B00C362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    </w:t>
                      </w: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const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respuesta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= await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apiPublica.get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('/users');</w:t>
                      </w:r>
                    </w:p>
                    <w:p w14:paraId="575463BD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respuesta.data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>; // Axios siempre envuelve la respuesta del servidor en '.data'</w:t>
                      </w:r>
                    </w:p>
                    <w:p w14:paraId="5B831B08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  </w:t>
                      </w: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},</w:t>
                      </w:r>
                    </w:p>
                    <w:p w14:paraId="4FB0E5C9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506C2EBA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obtenerPorId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: async (id) =&gt; {</w:t>
                      </w:r>
                    </w:p>
                    <w:p w14:paraId="61498630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   const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respuesta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= await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apiPublica.get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>(`/users/${id}`);</w:t>
                      </w:r>
                    </w:p>
                    <w:p w14:paraId="5CADB980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respuesta.data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45D0AE4B" w14:textId="267AD063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25CA15FE" w14:textId="71BB4298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7FDB1223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07898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78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5C9BC" w14:textId="4F276BE2" w:rsid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Paso 3: Consumo en el Componente de </w:t>
                            </w:r>
                            <w:proofErr w:type="spellStart"/>
                            <w:r w:rsidRPr="00F5575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React</w:t>
                            </w:r>
                            <w:proofErr w:type="spellEnd"/>
                            <w:r w:rsidRPr="00F5575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(La Vista)</w:t>
                            </w:r>
                          </w:p>
                          <w:p w14:paraId="4F4D9C52" w14:textId="7A215F51" w:rsid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El componente ahora es limpio, semántico y fácil de leer. No sabe nada de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URLs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ni de Axios. Solo consume el servicio.</w:t>
                            </w:r>
                          </w:p>
                          <w:p w14:paraId="00DABAF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65ABC657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/pages/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Directorio.jsx</w:t>
                            </w:r>
                            <w:proofErr w:type="spellEnd"/>
                          </w:p>
                          <w:p w14:paraId="09E4F244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2F2EDB71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usuariosService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/services/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usuariosService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';</w:t>
                            </w:r>
                          </w:p>
                          <w:p w14:paraId="33A5557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68CD9BA3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export function </w:t>
                            </w:r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Directorio(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) {</w:t>
                            </w:r>
                          </w:p>
                          <w:p w14:paraId="32D8A664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const [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usuarios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setUsuarios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[]);</w:t>
                            </w:r>
                          </w:p>
                          <w:p w14:paraId="3C740C91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const [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setCargando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(true);</w:t>
                            </w:r>
                          </w:p>
                          <w:p w14:paraId="4B12E008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const [error,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setError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(null);</w:t>
                            </w:r>
                          </w:p>
                          <w:p w14:paraId="2E296614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053DD893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() =&gt; {</w:t>
                            </w:r>
                          </w:p>
                          <w:p w14:paraId="30AA2192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cargarDatos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= async () =&gt; {</w:t>
                            </w:r>
                          </w:p>
                          <w:p w14:paraId="09D6B14A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 w:rsidRPr="00F5575B">
                              <w:rPr>
                                <w:sz w:val="20"/>
                                <w:szCs w:val="22"/>
                              </w:rPr>
                              <w:t>try {</w:t>
                            </w:r>
                          </w:p>
                          <w:p w14:paraId="0C5C0FCB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  // La llamada es semántica y directa</w:t>
                            </w:r>
                          </w:p>
                          <w:p w14:paraId="42D6A328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datos =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usuariosService.obtenerTodos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>();</w:t>
                            </w:r>
                          </w:p>
                          <w:p w14:paraId="3F3E0927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setUsuarios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>(datos);</w:t>
                            </w:r>
                          </w:p>
                          <w:p w14:paraId="49F1EBEB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} catch (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err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>) {</w:t>
                            </w:r>
                          </w:p>
                          <w:p w14:paraId="60F46C89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  // Axios guarda el error del servidor en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err.response</w:t>
                            </w:r>
                            <w:proofErr w:type="spellEnd"/>
                            <w:proofErr w:type="gramEnd"/>
                          </w:p>
                          <w:p w14:paraId="1BF4BFA1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mensaje =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err.response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? `Error servidor: ${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err.response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</w:rPr>
                              <w:t>.</w:t>
                            </w:r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status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>}`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: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err.message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</w:rPr>
                              <w:t>;</w:t>
                            </w:r>
                          </w:p>
                          <w:p w14:paraId="176840A2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setError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>(mensaje);</w:t>
                            </w:r>
                          </w:p>
                          <w:p w14:paraId="158442B9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}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finally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{</w:t>
                            </w:r>
                          </w:p>
                          <w:p w14:paraId="0E006BB5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setCargando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>(false);</w:t>
                            </w:r>
                          </w:p>
                          <w:p w14:paraId="4130B095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  }</w:t>
                            </w:r>
                          </w:p>
                          <w:p w14:paraId="1F9DF29B" w14:textId="1942B581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};</w:t>
                            </w:r>
                          </w:p>
                          <w:p w14:paraId="0970EA4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cargarDatos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</w:rPr>
                              <w:t>);</w:t>
                            </w:r>
                          </w:p>
                          <w:p w14:paraId="4BD90BBF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}, []);</w:t>
                            </w:r>
                          </w:p>
                          <w:p w14:paraId="60A489AF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2342DC9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if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(cargando) 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&lt;h3&gt;Cargando sistema...&lt;/h3&gt;;</w:t>
                            </w:r>
                          </w:p>
                          <w:p w14:paraId="571624F0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if (error) return &lt;h3 style</w:t>
                            </w:r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: 'red</w:t>
                            </w:r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{error}&lt;/h3&gt;;</w:t>
                            </w:r>
                          </w:p>
                          <w:p w14:paraId="0793E3FB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4F9DD106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7468BFE6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&lt;ul&gt;</w:t>
                            </w:r>
                          </w:p>
                          <w:p w14:paraId="7196C9E5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{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usuarios.map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u =&gt; &lt;li key={u.id}&gt;{u.</w:t>
                            </w:r>
                            <w:proofErr w:type="gramStart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name}&lt;</w:t>
                            </w:r>
                            <w:proofErr w:type="gramEnd"/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>/li&gt;)}</w:t>
                            </w:r>
                          </w:p>
                          <w:p w14:paraId="40CC5366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 w:rsidRPr="00F5575B">
                              <w:rPr>
                                <w:sz w:val="20"/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F5575B">
                              <w:rPr>
                                <w:sz w:val="20"/>
                                <w:szCs w:val="22"/>
                              </w:rPr>
                              <w:t>ul</w:t>
                            </w:r>
                            <w:proofErr w:type="spellEnd"/>
                            <w:r w:rsidRPr="00F5575B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79A8379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 xml:space="preserve">  );</w:t>
                            </w:r>
                          </w:p>
                          <w:p w14:paraId="71B1A2E5" w14:textId="456A476B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F5575B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  <w:p w14:paraId="66A00C9D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1218CE8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BD82F63" w14:textId="704CFB7B" w:rsidR="00920E05" w:rsidRPr="00F5575B" w:rsidRDefault="00920E05" w:rsidP="00920E0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40" type="#_x0000_t202" style="position:absolute;margin-left:0;margin-top:-21.15pt;width:862.7pt;height:557.4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" filled="f" stroked="f">
                <v:textbox>
                  <w:txbxContent>
                    <w:p w14:paraId="52A5C9BC" w14:textId="4F276BE2" w:rsid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5575B">
                        <w:rPr>
                          <w:b/>
                          <w:bCs/>
                          <w:sz w:val="52"/>
                          <w:szCs w:val="56"/>
                        </w:rPr>
                        <w:t xml:space="preserve">Paso 3: Consumo en el Componente de </w:t>
                      </w:r>
                      <w:proofErr w:type="spellStart"/>
                      <w:r w:rsidRPr="00F5575B">
                        <w:rPr>
                          <w:b/>
                          <w:bCs/>
                          <w:sz w:val="52"/>
                          <w:szCs w:val="56"/>
                        </w:rPr>
                        <w:t>React</w:t>
                      </w:r>
                      <w:proofErr w:type="spellEnd"/>
                      <w:r w:rsidRPr="00F5575B">
                        <w:rPr>
                          <w:b/>
                          <w:bCs/>
                          <w:sz w:val="52"/>
                          <w:szCs w:val="56"/>
                        </w:rPr>
                        <w:t xml:space="preserve"> (La Vista)</w:t>
                      </w:r>
                    </w:p>
                    <w:p w14:paraId="4F4D9C52" w14:textId="7A215F51" w:rsid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El componente ahora es limpio, semántico y fácil de leer. No sabe nada de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URLs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ni de Axios. Solo consume el servicio.</w:t>
                      </w:r>
                    </w:p>
                    <w:p w14:paraId="00DABAF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65ABC657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//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src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/pages/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Directorio.jsx</w:t>
                      </w:r>
                      <w:proofErr w:type="spellEnd"/>
                    </w:p>
                    <w:p w14:paraId="09E4F244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import </w:t>
                      </w:r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{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useEffect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}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from 'react';</w:t>
                      </w:r>
                    </w:p>
                    <w:p w14:paraId="2F2EDB71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import </w:t>
                      </w:r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{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usuariosService</w:t>
                      </w:r>
                      <w:proofErr w:type="spellEnd"/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} from </w:t>
                      </w:r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'..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/services/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usuariosService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';</w:t>
                      </w:r>
                    </w:p>
                    <w:p w14:paraId="33A5557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68CD9BA3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export function </w:t>
                      </w:r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Directorio(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) {</w:t>
                      </w:r>
                    </w:p>
                    <w:p w14:paraId="32D8A664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const [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usuarios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setUsuarios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[]);</w:t>
                      </w:r>
                    </w:p>
                    <w:p w14:paraId="3C740C91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const [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cargando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setCargando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] =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(true);</w:t>
                      </w:r>
                    </w:p>
                    <w:p w14:paraId="4B12E008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const [error,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setError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] =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(null);</w:t>
                      </w:r>
                    </w:p>
                    <w:p w14:paraId="2E296614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053DD893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useEffect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() =&gt; {</w:t>
                      </w:r>
                    </w:p>
                    <w:p w14:paraId="30AA2192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  const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cargarDatos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= async () =&gt; {</w:t>
                      </w:r>
                    </w:p>
                    <w:p w14:paraId="09D6B14A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    </w:t>
                      </w:r>
                      <w:r w:rsidRPr="00F5575B">
                        <w:rPr>
                          <w:sz w:val="20"/>
                          <w:szCs w:val="22"/>
                        </w:rPr>
                        <w:t>try {</w:t>
                      </w:r>
                    </w:p>
                    <w:p w14:paraId="0C5C0FCB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  // La llamada es semántica y directa</w:t>
                      </w:r>
                    </w:p>
                    <w:p w14:paraId="42D6A328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 xml:space="preserve"> datos =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await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usuariosService.obtenerTodos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>();</w:t>
                      </w:r>
                    </w:p>
                    <w:p w14:paraId="3F3E0927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setUsuarios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>(datos);</w:t>
                      </w:r>
                    </w:p>
                    <w:p w14:paraId="49F1EBEB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} catch (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err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>) {</w:t>
                      </w:r>
                    </w:p>
                    <w:p w14:paraId="60F46C89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  // Axios guarda el error del servidor en 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</w:rPr>
                        <w:t>err.response</w:t>
                      </w:r>
                      <w:proofErr w:type="spellEnd"/>
                      <w:proofErr w:type="gramEnd"/>
                    </w:p>
                    <w:p w14:paraId="1BF4BFA1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 xml:space="preserve"> mensaje = 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</w:rPr>
                        <w:t>err.response</w:t>
                      </w:r>
                      <w:proofErr w:type="spellEnd"/>
                      <w:proofErr w:type="gramEnd"/>
                      <w:r w:rsidRPr="00F5575B">
                        <w:rPr>
                          <w:sz w:val="20"/>
                          <w:szCs w:val="22"/>
                        </w:rPr>
                        <w:t xml:space="preserve"> ? `Error servidor: ${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</w:rPr>
                        <w:t>err.response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</w:rPr>
                        <w:t>.</w:t>
                      </w:r>
                      <w:proofErr w:type="gramStart"/>
                      <w:r w:rsidRPr="00F5575B">
                        <w:rPr>
                          <w:sz w:val="20"/>
                          <w:szCs w:val="22"/>
                        </w:rPr>
                        <w:t>status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>}`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</w:rPr>
                        <w:t xml:space="preserve"> : 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</w:rPr>
                        <w:t>err.message</w:t>
                      </w:r>
                      <w:proofErr w:type="spellEnd"/>
                      <w:proofErr w:type="gramEnd"/>
                      <w:r w:rsidRPr="00F5575B">
                        <w:rPr>
                          <w:sz w:val="20"/>
                          <w:szCs w:val="22"/>
                        </w:rPr>
                        <w:t>;</w:t>
                      </w:r>
                    </w:p>
                    <w:p w14:paraId="176840A2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setError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>(mensaje);</w:t>
                      </w:r>
                    </w:p>
                    <w:p w14:paraId="158442B9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}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finally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 xml:space="preserve"> {</w:t>
                      </w:r>
                    </w:p>
                    <w:p w14:paraId="0E006BB5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setCargando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>(false);</w:t>
                      </w:r>
                    </w:p>
                    <w:p w14:paraId="4130B095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  }</w:t>
                      </w:r>
                    </w:p>
                    <w:p w14:paraId="1F9DF29B" w14:textId="1942B581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};</w:t>
                      </w:r>
                    </w:p>
                    <w:p w14:paraId="0970EA4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</w:rPr>
                        <w:t>cargarDatos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</w:rPr>
                        <w:t>);</w:t>
                      </w:r>
                    </w:p>
                    <w:p w14:paraId="4BD90BBF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}, []);</w:t>
                      </w:r>
                    </w:p>
                    <w:p w14:paraId="60A489AF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2342DC9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if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 xml:space="preserve"> (cargando) 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return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 xml:space="preserve"> &lt;h3&gt;Cargando sistema...&lt;/h3&gt;;</w:t>
                      </w:r>
                    </w:p>
                    <w:p w14:paraId="571624F0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</w:t>
                      </w: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if (error) return &lt;h3 style</w:t>
                      </w:r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={{ color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: 'red</w:t>
                      </w:r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' }}&gt;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{error}&lt;/h3&gt;;</w:t>
                      </w:r>
                    </w:p>
                    <w:p w14:paraId="0793E3FB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4F9DD106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return (</w:t>
                      </w:r>
                    </w:p>
                    <w:p w14:paraId="7468BFE6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  &lt;ul&gt;</w:t>
                      </w:r>
                    </w:p>
                    <w:p w14:paraId="7196C9E5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    {</w:t>
                      </w:r>
                      <w:proofErr w:type="spellStart"/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usuarios.map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u =&gt; &lt;li key={u.id}&gt;{u.</w:t>
                      </w:r>
                      <w:proofErr w:type="gramStart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name}&lt;</w:t>
                      </w:r>
                      <w:proofErr w:type="gramEnd"/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>/li&gt;)}</w:t>
                      </w:r>
                    </w:p>
                    <w:p w14:paraId="40CC5366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  <w:lang w:val="en-US"/>
                        </w:rPr>
                        <w:t xml:space="preserve">    </w:t>
                      </w:r>
                      <w:r w:rsidRPr="00F5575B">
                        <w:rPr>
                          <w:sz w:val="20"/>
                          <w:szCs w:val="22"/>
                        </w:rPr>
                        <w:t>&lt;/</w:t>
                      </w:r>
                      <w:proofErr w:type="spellStart"/>
                      <w:r w:rsidRPr="00F5575B">
                        <w:rPr>
                          <w:sz w:val="20"/>
                          <w:szCs w:val="22"/>
                        </w:rPr>
                        <w:t>ul</w:t>
                      </w:r>
                      <w:proofErr w:type="spellEnd"/>
                      <w:r w:rsidRPr="00F5575B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79A8379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 xml:space="preserve">  );</w:t>
                      </w:r>
                    </w:p>
                    <w:p w14:paraId="71B1A2E5" w14:textId="456A476B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F5575B">
                        <w:rPr>
                          <w:sz w:val="20"/>
                          <w:szCs w:val="22"/>
                        </w:rPr>
                        <w:t>}</w:t>
                      </w:r>
                    </w:p>
                    <w:p w14:paraId="66A00C9D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1218CE8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BD82F63" w14:textId="704CFB7B" w:rsidR="00920E05" w:rsidRPr="00F5575B" w:rsidRDefault="00920E05" w:rsidP="00920E0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27EC16" w14:textId="66CDD17E" w:rsidR="00596CAB" w:rsidRDefault="00596CAB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00EAC131" wp14:editId="72CD9714">
                <wp:simplePos x="0" y="0"/>
                <wp:positionH relativeFrom="margin">
                  <wp:align>left</wp:align>
                </wp:positionH>
                <wp:positionV relativeFrom="paragraph">
                  <wp:posOffset>48491</wp:posOffset>
                </wp:positionV>
                <wp:extent cx="10956290" cy="7031182"/>
                <wp:effectExtent l="0" t="0" r="0" b="0"/>
                <wp:wrapNone/>
                <wp:docPr id="13885038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11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1EEB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596CA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BuscadorUsuario</w:t>
                            </w:r>
                            <w:proofErr w:type="spellEnd"/>
                          </w:p>
                          <w:p w14:paraId="5E1BF848" w14:textId="77777777" w:rsid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</w:p>
                          <w:p w14:paraId="604DA879" w14:textId="1BE5E8AD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/pages/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BuscadorUsuario.jsx</w:t>
                            </w:r>
                            <w:proofErr w:type="spellEnd"/>
                          </w:p>
                          <w:p w14:paraId="1E451C9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5C66EFF9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// Importamos el mismo servicio exacto que usamos en el Directorio</w:t>
                            </w:r>
                          </w:p>
                          <w:p w14:paraId="74110DD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usuariosService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/services/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usuariosService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';</w:t>
                            </w:r>
                          </w:p>
                          <w:p w14:paraId="4D4D61B3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</w:p>
                          <w:p w14:paraId="2CA9F375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export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function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BuscadorUsuario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) {</w:t>
                            </w:r>
                          </w:p>
                          <w:p w14:paraId="0EEDAAC5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// 1. Estado para el input controlado</w:t>
                            </w:r>
                          </w:p>
                          <w:p w14:paraId="4EBD042F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const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[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idBusqueda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setIdBusqueda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useState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"");</w:t>
                            </w:r>
                          </w:p>
                          <w:p w14:paraId="445656E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3F503E2C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// 2. La Trinidad del Estado (Inician vacíos porque no buscamos nada al cargar)</w:t>
                            </w:r>
                          </w:p>
                          <w:p w14:paraId="046DF38E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const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[usuario,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setUsuario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] =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useState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null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); // '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null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' porque esperamos un Objeto, no un Arreglo</w:t>
                            </w:r>
                          </w:p>
                          <w:p w14:paraId="092552B3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const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[cargando,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setCargando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] =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useState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(false);</w:t>
                            </w:r>
                          </w:p>
                          <w:p w14:paraId="77E254C5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const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[error,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setError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] =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useState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null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);</w:t>
                            </w:r>
                          </w:p>
                          <w:p w14:paraId="40DB0F2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2EE19301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// 3. Función manejadora del evento de búsqueda</w:t>
                            </w:r>
                          </w:p>
                          <w:p w14:paraId="1ED1518D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const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ejecutarBusqueda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async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(e) =&gt; {</w:t>
                            </w:r>
                          </w:p>
                          <w:p w14:paraId="5F324CF0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(); // Evita que la página se recargue</w:t>
                            </w:r>
                          </w:p>
                          <w:p w14:paraId="27BE6E4D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4F9A550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// Validación de seguridad básica</w:t>
                            </w:r>
                          </w:p>
                          <w:p w14:paraId="6EBC5A8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if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(!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idBusqueda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||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idBusqueda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&lt;= 0) {</w:t>
                            </w:r>
                          </w:p>
                          <w:p w14:paraId="4AE9282F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setError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"Por favor, ingresa un ID válido (mayor a 0).");</w:t>
                            </w:r>
                          </w:p>
                          <w:p w14:paraId="6DB76FC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return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;</w:t>
                            </w:r>
                          </w:p>
                          <w:p w14:paraId="314759C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}</w:t>
                            </w:r>
                          </w:p>
                          <w:p w14:paraId="194B8A73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020B13E1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// Reiniciamos los estados antes de buscar</w:t>
                            </w:r>
                          </w:p>
                          <w:p w14:paraId="7E0657C1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setCargando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(true);</w:t>
                            </w:r>
                          </w:p>
                          <w:p w14:paraId="54619015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setError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null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);</w:t>
                            </w:r>
                          </w:p>
                          <w:p w14:paraId="3DE1680B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setUsuario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null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);</w:t>
                            </w:r>
                          </w:p>
                          <w:p w14:paraId="0B6155D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3027363B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try {</w:t>
                            </w:r>
                          </w:p>
                          <w:p w14:paraId="6B584B73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// MAGIA ARQUITECTÓNICA: Consumimos el método específico del servicio</w:t>
                            </w:r>
                          </w:p>
                          <w:p w14:paraId="355368B3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const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datos =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await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usuariosService.obtenerPorId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idBusqueda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);</w:t>
                            </w:r>
                          </w:p>
                          <w:p w14:paraId="5BE4607C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63565D7F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// Guardamos el objeto devuelto en el estado</w:t>
                            </w:r>
                          </w:p>
                          <w:p w14:paraId="034DB2EC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setUsuario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(datos);</w:t>
                            </w:r>
                          </w:p>
                          <w:p w14:paraId="56D5BCC8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60B83593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} catch (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err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) {</w:t>
                            </w:r>
                          </w:p>
                          <w:p w14:paraId="15EC2EFB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// Si el ID no existe (ej. ID 999), Axios lanzará un error 404</w:t>
                            </w:r>
                          </w:p>
                          <w:p w14:paraId="20D32036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const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mensaje = 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err.response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&amp;&amp; 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err.response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.status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=== 404</w:t>
                            </w:r>
                          </w:p>
                          <w:p w14:paraId="5E8786F7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    ? "Usuario no encontrado en la base de datos."</w:t>
                            </w:r>
                          </w:p>
                          <w:p w14:paraId="10519949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    : "Error de conexión con el servidor.";</w:t>
                            </w:r>
                          </w:p>
                          <w:p w14:paraId="25723A0C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2A299E80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setError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(mensaje);</w:t>
                            </w:r>
                          </w:p>
                          <w:p w14:paraId="19B25A90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}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finally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{</w:t>
                            </w:r>
                          </w:p>
                          <w:p w14:paraId="6A48F36B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// Pase lo que pase, apagamos el indicador de carga</w:t>
                            </w:r>
                          </w:p>
                          <w:p w14:paraId="0BAF370D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setCargando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(false);</w:t>
                            </w:r>
                          </w:p>
                          <w:p w14:paraId="5BDFA5C5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}</w:t>
                            </w:r>
                          </w:p>
                          <w:p w14:paraId="2DE74B50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};</w:t>
                            </w:r>
                          </w:p>
                          <w:p w14:paraId="1D410040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61B355F7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return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(</w:t>
                            </w:r>
                          </w:p>
                          <w:p w14:paraId="37F5BFD8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&lt;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div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={{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maxWidth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: '500px',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margin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: '0 auto',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padding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: '20px',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border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: '1px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solid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#e2e8f0',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borderRadius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: '8px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' }}&gt;</w:t>
                            </w:r>
                            <w:proofErr w:type="gramEnd"/>
                          </w:p>
                          <w:p w14:paraId="69CD9683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&lt;h2&gt;Buscar Usuario por ID&lt;/h2&gt;</w:t>
                            </w:r>
                          </w:p>
                          <w:p w14:paraId="0F13FFA7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0D4357E7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{/* Formulario que dispara la búsqueda */}</w:t>
                            </w:r>
                          </w:p>
                          <w:p w14:paraId="6B8FEF2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&lt;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form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onSubmit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={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ejecutarBusqueda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}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={{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display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: '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flex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', gap: '10px',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marginBottom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: '20px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' }}&gt;</w:t>
                            </w:r>
                            <w:proofErr w:type="gramEnd"/>
                          </w:p>
                          <w:p w14:paraId="0BD70B95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</w:t>
                            </w: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&lt;input</w:t>
                            </w:r>
                          </w:p>
                          <w:p w14:paraId="53E4073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type="number"</w:t>
                            </w:r>
                          </w:p>
                          <w:p w14:paraId="6DF538F1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value={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idBusqueda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}</w:t>
                            </w:r>
                          </w:p>
                          <w:p w14:paraId="73967AB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={(e) =&gt;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setIdBusqueda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e.target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.value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)}</w:t>
                            </w:r>
                          </w:p>
                          <w:p w14:paraId="6EEDF65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placeholder="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Ej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. 3"</w:t>
                            </w:r>
                          </w:p>
                          <w:p w14:paraId="3A0FAB2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={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{</w:t>
                            </w:r>
                          </w:p>
                          <w:p w14:paraId="06254798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flex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: 1,</w:t>
                            </w:r>
                          </w:p>
                          <w:p w14:paraId="5F383895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padding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: '10px',</w:t>
                            </w:r>
                          </w:p>
                          <w:p w14:paraId="0ADF85F9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borderRadius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: '4px',</w:t>
                            </w:r>
                          </w:p>
                          <w:p w14:paraId="3C234CC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border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: '1px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solid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#cbd5e0',</w:t>
                            </w:r>
                          </w:p>
                          <w:p w14:paraId="3144D498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    color: '#333', // </w:t>
                            </w:r>
                            <w:r w:rsidRPr="00596CAB">
                              <w:rPr>
                                <w:rFonts w:ascii="Segoe UI Emoji" w:hAnsi="Segoe UI Emoji" w:cs="Segoe UI Emoji"/>
                                <w:sz w:val="8"/>
                                <w:szCs w:val="10"/>
                              </w:rPr>
                              <w:t>👈</w:t>
                            </w: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¡SOLUCIÓN 1: Fuerza la tinta del input a gris oscuro!</w:t>
                            </w:r>
                          </w:p>
                          <w:p w14:paraId="389C997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backgroundColor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: '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white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' // Aseguramos el fondo blanco</w:t>
                            </w:r>
                          </w:p>
                          <w:p w14:paraId="6AB7762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</w:t>
                            </w: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}}</w:t>
                            </w:r>
                          </w:p>
                          <w:p w14:paraId="1B3D1B9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/&gt;</w:t>
                            </w:r>
                          </w:p>
                          <w:p w14:paraId="12589D78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&lt;button</w:t>
                            </w:r>
                          </w:p>
                          <w:p w14:paraId="6C9DB2BF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type="submit"</w:t>
                            </w:r>
                          </w:p>
                          <w:p w14:paraId="78DF456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disabled={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}</w:t>
                            </w:r>
                          </w:p>
                          <w:p w14:paraId="2875FED9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style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: '10px 20px',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: '#3182ce', color: 'white', border: 'none',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: '4px', cursor: 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Pr="00596CAB">
                              <w:rPr>
                                <w:sz w:val="8"/>
                                <w:szCs w:val="10"/>
                              </w:rPr>
                              <w:t>'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not-allowed</w:t>
                            </w:r>
                            <w:proofErr w:type="spellEnd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' :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'pointer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' }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}</w:t>
                            </w:r>
                          </w:p>
                          <w:p w14:paraId="51BE8580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    &gt;</w:t>
                            </w:r>
                          </w:p>
                          <w:p w14:paraId="151461F5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        {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cargando ?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'Buscando...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' :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'Buscar'}</w:t>
                            </w:r>
                          </w:p>
                          <w:p w14:paraId="49FEC168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    &lt;/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button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&gt;</w:t>
                            </w:r>
                          </w:p>
                          <w:p w14:paraId="4D4E7E9C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&lt;/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form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&gt;</w:t>
                            </w:r>
                          </w:p>
                          <w:p w14:paraId="575BF99E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7E83FF28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{/* --- RENDERIZADO CONDICIONAL DE RESULTADOS --- */}</w:t>
                            </w:r>
                          </w:p>
                          <w:p w14:paraId="28E09CC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4BEBC39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{error &amp;&amp; (</w:t>
                            </w:r>
                          </w:p>
                          <w:p w14:paraId="2EBAE89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&lt;div style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: '#fed7d7', color: '#c53030', padding: '10px',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 '4px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537900C7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                    </w:t>
                            </w:r>
                            <w:r w:rsidRPr="00596CAB">
                              <w:rPr>
                                <w:rFonts w:ascii="Segoe UI Emoji" w:hAnsi="Segoe UI Emoji" w:cs="Segoe UI Emoji"/>
                                <w:sz w:val="8"/>
                                <w:szCs w:val="10"/>
                              </w:rPr>
                              <w:t>❌</w:t>
                            </w: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{error}</w:t>
                            </w:r>
                          </w:p>
                          <w:p w14:paraId="641FC708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    &lt;/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div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&gt;</w:t>
                            </w:r>
                          </w:p>
                          <w:p w14:paraId="32235799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)}</w:t>
                            </w:r>
                          </w:p>
                          <w:p w14:paraId="10E44C5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  <w:p w14:paraId="2150A10F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{/* Como 'usuario' es un objeto único, no 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usamos .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(), accedemos directamente a sus llaves */}</w:t>
                            </w:r>
                          </w:p>
                          <w:p w14:paraId="2D3F89ED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</w:t>
                            </w: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 &amp;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&amp; !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cargando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 &amp;&amp; (</w:t>
                            </w:r>
                          </w:p>
                          <w:p w14:paraId="799B1BE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&lt;div style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{</w:t>
                            </w:r>
                          </w:p>
                          <w:p w14:paraId="4E89EF04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 '#f7fafc',</w:t>
                            </w:r>
                          </w:p>
                          <w:p w14:paraId="1CA34997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padding: '20px',</w:t>
                            </w:r>
                          </w:p>
                          <w:p w14:paraId="3F4AF73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 '8px',</w:t>
                            </w:r>
                          </w:p>
                          <w:p w14:paraId="39FB4FF3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                   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borderLeft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 '4px solid #3182ce',</w:t>
                            </w:r>
                          </w:p>
                          <w:p w14:paraId="7936FBFC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                    </w:t>
                            </w: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color: '#333' // </w:t>
                            </w:r>
                            <w:r w:rsidRPr="00596CAB">
                              <w:rPr>
                                <w:rFonts w:ascii="Segoe UI Emoji" w:hAnsi="Segoe UI Emoji" w:cs="Segoe UI Emoji"/>
                                <w:sz w:val="8"/>
                                <w:szCs w:val="10"/>
                              </w:rPr>
                              <w:t>👈</w:t>
                            </w: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¡SOLUCIÓN 2: Fuerza el texto de esta caja a gris oscuro!</w:t>
                            </w:r>
                          </w:p>
                          <w:p w14:paraId="4D6DE32A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    }}&gt;</w:t>
                            </w:r>
                          </w:p>
                          <w:p w14:paraId="0BB09C66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&lt;h3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={{ 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margin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: '0 0 10px 0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' }}&gt;</w:t>
                            </w:r>
                            <w:proofErr w:type="gramEnd"/>
                            <w:r w:rsidRPr="00596CAB">
                              <w:rPr>
                                <w:rFonts w:ascii="Segoe UI Emoji" w:hAnsi="Segoe UI Emoji" w:cs="Segoe UI Emoji"/>
                                <w:sz w:val="8"/>
                                <w:szCs w:val="10"/>
                              </w:rPr>
                              <w:t>👤</w:t>
                            </w: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 {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</w:rPr>
                              <w:t>usuario.name}&lt;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</w:rPr>
                              <w:t>/h3&gt;</w:t>
                            </w:r>
                          </w:p>
                          <w:p w14:paraId="116CBC3D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 xml:space="preserve">                    </w:t>
                            </w: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&lt;p style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 '5px 0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&lt;strong&gt;Email:&lt;/strong&gt; {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usuario.email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}&lt;/p&gt;</w:t>
                            </w:r>
                          </w:p>
                          <w:p w14:paraId="137E3912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&lt;p style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 '5px 0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&lt;strong&gt;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Teléfono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:&lt;/strong&gt; {</w:t>
                            </w:r>
                            <w:proofErr w:type="spellStart"/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usuario.phone</w:t>
                            </w:r>
                            <w:proofErr w:type="spellEnd"/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}&lt;/p&gt;</w:t>
                            </w:r>
                          </w:p>
                          <w:p w14:paraId="6C6010E6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  <w:lang w:val="en-US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                    &lt;p style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 '5px 0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&lt;strong&gt;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Empresa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:&lt;/strong&gt; {</w:t>
                            </w:r>
                            <w:proofErr w:type="gramStart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usuario.company?.name}&lt;</w:t>
                            </w:r>
                            <w:proofErr w:type="gramEnd"/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>/p&gt;</w:t>
                            </w:r>
                          </w:p>
                          <w:p w14:paraId="3C752B96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  <w:lang w:val="en-US"/>
                              </w:rPr>
                              <w:t xml:space="preserve">                </w:t>
                            </w:r>
                            <w:r w:rsidRPr="00596CAB">
                              <w:rPr>
                                <w:sz w:val="8"/>
                                <w:szCs w:val="10"/>
                              </w:rPr>
                              <w:t>&lt;/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div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&gt;</w:t>
                            </w:r>
                          </w:p>
                          <w:p w14:paraId="7615DFD9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    )}</w:t>
                            </w:r>
                          </w:p>
                          <w:p w14:paraId="4039772D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    &lt;/</w:t>
                            </w:r>
                            <w:proofErr w:type="spellStart"/>
                            <w:r w:rsidRPr="00596CAB">
                              <w:rPr>
                                <w:sz w:val="8"/>
                                <w:szCs w:val="10"/>
                              </w:rPr>
                              <w:t>div</w:t>
                            </w:r>
                            <w:proofErr w:type="spellEnd"/>
                            <w:r w:rsidRPr="00596CAB">
                              <w:rPr>
                                <w:sz w:val="8"/>
                                <w:szCs w:val="10"/>
                              </w:rPr>
                              <w:t>&gt;</w:t>
                            </w:r>
                          </w:p>
                          <w:p w14:paraId="779DD030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    );</w:t>
                            </w:r>
                          </w:p>
                          <w:p w14:paraId="7C48AF47" w14:textId="77777777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  <w:r w:rsidRPr="00596CAB">
                              <w:rPr>
                                <w:sz w:val="8"/>
                                <w:szCs w:val="10"/>
                              </w:rPr>
                              <w:t>}</w:t>
                            </w:r>
                          </w:p>
                          <w:p w14:paraId="6AD775C4" w14:textId="133564D3" w:rsidR="00596CAB" w:rsidRPr="00596CAB" w:rsidRDefault="00596CAB" w:rsidP="00596CAB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AC131" id="_x0000_s1041" type="#_x0000_t202" style="position:absolute;margin-left:0;margin-top:3.8pt;width:862.7pt;height:553.65pt;z-index:252012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" filled="f" stroked="f">
                <v:textbox>
                  <w:txbxContent>
                    <w:p w14:paraId="2C51EEB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proofErr w:type="spellStart"/>
                      <w:r w:rsidRPr="00596CAB">
                        <w:rPr>
                          <w:b/>
                          <w:bCs/>
                          <w:sz w:val="52"/>
                          <w:szCs w:val="56"/>
                        </w:rPr>
                        <w:t>BuscadorUsuario</w:t>
                      </w:r>
                      <w:proofErr w:type="spellEnd"/>
                    </w:p>
                    <w:p w14:paraId="5E1BF848" w14:textId="77777777" w:rsid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</w:p>
                    <w:p w14:paraId="604DA879" w14:textId="1BE5E8AD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//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src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/pages/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BuscadorUsuario.jsx</w:t>
                      </w:r>
                      <w:proofErr w:type="spellEnd"/>
                    </w:p>
                    <w:p w14:paraId="1E451C9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import 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{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 } from 'react';</w:t>
                      </w:r>
                    </w:p>
                    <w:p w14:paraId="5C66EFF9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// Importamos el mismo servicio exacto que usamos en el Directorio</w:t>
                      </w:r>
                    </w:p>
                    <w:p w14:paraId="74110DD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import 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{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usuariosService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 } from 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'..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/services/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usuariosService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';</w:t>
                      </w:r>
                    </w:p>
                    <w:p w14:paraId="4D4D61B3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</w:p>
                    <w:p w14:paraId="2CA9F375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export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function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BuscadorUsuario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) {</w:t>
                      </w:r>
                    </w:p>
                    <w:p w14:paraId="0EEDAAC5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// 1. Estado para el input controlado</w:t>
                      </w:r>
                    </w:p>
                    <w:p w14:paraId="4EBD042F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const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[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idBusqueda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setIdBusqueda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] = 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useState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"");</w:t>
                      </w:r>
                    </w:p>
                    <w:p w14:paraId="445656E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3F503E2C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// 2. La Trinidad del Estado (Inician vacíos porque no buscamos nada al cargar)</w:t>
                      </w:r>
                    </w:p>
                    <w:p w14:paraId="046DF38E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const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[usuario,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setUsuario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] =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useState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null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); // '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null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' porque esperamos un Objeto, no un Arreglo</w:t>
                      </w:r>
                    </w:p>
                    <w:p w14:paraId="092552B3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const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[cargando,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setCargando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] =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useState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(false);</w:t>
                      </w:r>
                    </w:p>
                    <w:p w14:paraId="77E254C5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const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[error,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setError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] =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useState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null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);</w:t>
                      </w:r>
                    </w:p>
                    <w:p w14:paraId="40DB0F2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2EE19301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// 3. Función manejadora del evento de búsqueda</w:t>
                      </w:r>
                    </w:p>
                    <w:p w14:paraId="1ED1518D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const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ejecutarBusqueda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=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async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(e) =&gt; {</w:t>
                      </w:r>
                    </w:p>
                    <w:p w14:paraId="5F324CF0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e.preventDefault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(); // Evita que la página se recargue</w:t>
                      </w:r>
                    </w:p>
                    <w:p w14:paraId="27BE6E4D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4F9A550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// Validación de seguridad básica</w:t>
                      </w:r>
                    </w:p>
                    <w:p w14:paraId="6EBC5A8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if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(!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idBusqueda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 xml:space="preserve"> ||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idBusqueda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&lt;= 0) {</w:t>
                      </w:r>
                    </w:p>
                    <w:p w14:paraId="4AE9282F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setError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"Por favor, ingresa un ID válido (mayor a 0).");</w:t>
                      </w:r>
                    </w:p>
                    <w:p w14:paraId="6DB76FC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return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;</w:t>
                      </w:r>
                    </w:p>
                    <w:p w14:paraId="314759C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}</w:t>
                      </w:r>
                    </w:p>
                    <w:p w14:paraId="194B8A73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020B13E1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// Reiniciamos los estados antes de buscar</w:t>
                      </w:r>
                    </w:p>
                    <w:p w14:paraId="7E0657C1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setCargando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(true);</w:t>
                      </w:r>
                    </w:p>
                    <w:p w14:paraId="54619015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setError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null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);</w:t>
                      </w:r>
                    </w:p>
                    <w:p w14:paraId="3DE1680B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setUsuario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null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);</w:t>
                      </w:r>
                    </w:p>
                    <w:p w14:paraId="0B6155D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3027363B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try {</w:t>
                      </w:r>
                    </w:p>
                    <w:p w14:paraId="6B584B73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// MAGIA ARQUITECTÓNICA: Consumimos el método específico del servicio</w:t>
                      </w:r>
                    </w:p>
                    <w:p w14:paraId="355368B3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const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datos =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await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usuariosService.obtenerPorId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idBusqueda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);</w:t>
                      </w:r>
                    </w:p>
                    <w:p w14:paraId="5BE4607C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63565D7F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// Guardamos el objeto devuelto en el estado</w:t>
                      </w:r>
                    </w:p>
                    <w:p w14:paraId="034DB2EC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setUsuario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(datos);</w:t>
                      </w:r>
                    </w:p>
                    <w:p w14:paraId="56D5BCC8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60B83593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} catch (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err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) {</w:t>
                      </w:r>
                    </w:p>
                    <w:p w14:paraId="15EC2EFB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// Si el ID no existe (ej. ID 999), Axios lanzará un error 404</w:t>
                      </w:r>
                    </w:p>
                    <w:p w14:paraId="20D32036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const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mensaje = 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err.response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 xml:space="preserve"> &amp;&amp; 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err.response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.status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=== 404</w:t>
                      </w:r>
                    </w:p>
                    <w:p w14:paraId="5E8786F7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    ? "Usuario no encontrado en la base de datos."</w:t>
                      </w:r>
                    </w:p>
                    <w:p w14:paraId="10519949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    : "Error de conexión con el servidor.";</w:t>
                      </w:r>
                    </w:p>
                    <w:p w14:paraId="25723A0C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2A299E80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setError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(mensaje);</w:t>
                      </w:r>
                    </w:p>
                    <w:p w14:paraId="19B25A90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}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finally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{</w:t>
                      </w:r>
                    </w:p>
                    <w:p w14:paraId="6A48F36B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// Pase lo que pase, apagamos el indicador de carga</w:t>
                      </w:r>
                    </w:p>
                    <w:p w14:paraId="0BAF370D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setCargando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(false);</w:t>
                      </w:r>
                    </w:p>
                    <w:p w14:paraId="5BDFA5C5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}</w:t>
                      </w:r>
                    </w:p>
                    <w:p w14:paraId="2DE74B50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};</w:t>
                      </w:r>
                    </w:p>
                    <w:p w14:paraId="1D410040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61B355F7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return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(</w:t>
                      </w:r>
                    </w:p>
                    <w:p w14:paraId="37F5BFD8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&lt;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div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style</w:t>
                      </w:r>
                      <w:proofErr w:type="spellEnd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 xml:space="preserve">={{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maxWidth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 xml:space="preserve">: '500px',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margin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: '0 auto',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padding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: '20px',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border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: '1px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solid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#e2e8f0',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borderRadius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: '8px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' }}&gt;</w:t>
                      </w:r>
                      <w:proofErr w:type="gramEnd"/>
                    </w:p>
                    <w:p w14:paraId="69CD9683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&lt;h2&gt;Buscar Usuario por ID&lt;/h2&gt;</w:t>
                      </w:r>
                    </w:p>
                    <w:p w14:paraId="0F13FFA7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0D4357E7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{/* Formulario que dispara la búsqueda */}</w:t>
                      </w:r>
                    </w:p>
                    <w:p w14:paraId="6B8FEF2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&lt;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form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onSubmit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={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ejecutarBusqueda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}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style</w:t>
                      </w:r>
                      <w:proofErr w:type="spellEnd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 xml:space="preserve">={{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display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: '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flex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', gap: '10px',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marginBottom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: '20px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' }}&gt;</w:t>
                      </w:r>
                      <w:proofErr w:type="gramEnd"/>
                    </w:p>
                    <w:p w14:paraId="0BD70B95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</w:t>
                      </w: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&lt;input</w:t>
                      </w:r>
                    </w:p>
                    <w:p w14:paraId="53E4073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type="number"</w:t>
                      </w:r>
                    </w:p>
                    <w:p w14:paraId="6DF538F1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value={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idBusqueda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}</w:t>
                      </w:r>
                    </w:p>
                    <w:p w14:paraId="73967AB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onChange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={(e) =&gt;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setIdBusqueda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e.target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.value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)}</w:t>
                      </w:r>
                    </w:p>
                    <w:p w14:paraId="6EEDF65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placeholder="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Ej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. 3"</w:t>
                      </w:r>
                    </w:p>
                    <w:p w14:paraId="3A0FAB2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style</w:t>
                      </w:r>
                      <w:proofErr w:type="spellEnd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={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{</w:t>
                      </w:r>
                    </w:p>
                    <w:p w14:paraId="06254798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flex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: 1,</w:t>
                      </w:r>
                    </w:p>
                    <w:p w14:paraId="5F383895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padding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: '10px',</w:t>
                      </w:r>
                    </w:p>
                    <w:p w14:paraId="0ADF85F9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borderRadius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: '4px',</w:t>
                      </w:r>
                    </w:p>
                    <w:p w14:paraId="3C234CC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border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: '1px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solid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 xml:space="preserve"> #cbd5e0',</w:t>
                      </w:r>
                    </w:p>
                    <w:p w14:paraId="3144D498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    color: '#333', // </w:t>
                      </w:r>
                      <w:r w:rsidRPr="00596CAB">
                        <w:rPr>
                          <w:rFonts w:ascii="Segoe UI Emoji" w:hAnsi="Segoe UI Emoji" w:cs="Segoe UI Emoji"/>
                          <w:sz w:val="8"/>
                          <w:szCs w:val="10"/>
                        </w:rPr>
                        <w:t>👈</w:t>
                      </w:r>
                      <w:r w:rsidRPr="00596CAB">
                        <w:rPr>
                          <w:sz w:val="8"/>
                          <w:szCs w:val="10"/>
                        </w:rPr>
                        <w:t xml:space="preserve"> ¡SOLUCIÓN 1: Fuerza la tinta del input a gris oscuro!</w:t>
                      </w:r>
                    </w:p>
                    <w:p w14:paraId="389C997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backgroundColor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: '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white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' // Aseguramos el fondo blanco</w:t>
                      </w:r>
                    </w:p>
                    <w:p w14:paraId="6AB7762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</w:t>
                      </w: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}}</w:t>
                      </w:r>
                    </w:p>
                    <w:p w14:paraId="1B3D1B9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/&gt;</w:t>
                      </w:r>
                    </w:p>
                    <w:p w14:paraId="12589D78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&lt;button</w:t>
                      </w:r>
                    </w:p>
                    <w:p w14:paraId="6C9DB2BF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type="submit"</w:t>
                      </w:r>
                    </w:p>
                    <w:p w14:paraId="78DF456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disabled={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cargando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}</w:t>
                      </w:r>
                    </w:p>
                    <w:p w14:paraId="2875FED9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style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={{ padding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: '10px 20px',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backgroundColor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: '#3182ce', color: 'white', border: 'none',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borderRadius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: '4px', cursor: 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cargando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 ?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 </w:t>
                      </w:r>
                      <w:r w:rsidRPr="00596CAB">
                        <w:rPr>
                          <w:sz w:val="8"/>
                          <w:szCs w:val="10"/>
                        </w:rPr>
                        <w:t>'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not-allowed</w:t>
                      </w:r>
                      <w:proofErr w:type="spellEnd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' :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 xml:space="preserve"> 'pointer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' }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}</w:t>
                      </w:r>
                    </w:p>
                    <w:p w14:paraId="51BE8580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    &gt;</w:t>
                      </w:r>
                    </w:p>
                    <w:p w14:paraId="151461F5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        {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cargando ?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 xml:space="preserve"> 'Buscando...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' :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 xml:space="preserve"> 'Buscar'}</w:t>
                      </w:r>
                    </w:p>
                    <w:p w14:paraId="49FEC168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    &lt;/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button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&gt;</w:t>
                      </w:r>
                    </w:p>
                    <w:p w14:paraId="4D4E7E9C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&lt;/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form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&gt;</w:t>
                      </w:r>
                    </w:p>
                    <w:p w14:paraId="575BF99E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7E83FF28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{/* --- RENDERIZADO CONDICIONAL DE RESULTADOS --- */}</w:t>
                      </w:r>
                    </w:p>
                    <w:p w14:paraId="28E09CC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4BEBC39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{error &amp;&amp; (</w:t>
                      </w:r>
                    </w:p>
                    <w:p w14:paraId="2EBAE89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&lt;div style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={{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backgroundColor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: '#fed7d7', color: '#c53030', padding: '10px',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borderRadius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 '4px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' }}&gt;</w:t>
                      </w:r>
                      <w:proofErr w:type="gramEnd"/>
                    </w:p>
                    <w:p w14:paraId="537900C7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                    </w:t>
                      </w:r>
                      <w:r w:rsidRPr="00596CAB">
                        <w:rPr>
                          <w:rFonts w:ascii="Segoe UI Emoji" w:hAnsi="Segoe UI Emoji" w:cs="Segoe UI Emoji"/>
                          <w:sz w:val="8"/>
                          <w:szCs w:val="10"/>
                        </w:rPr>
                        <w:t>❌</w:t>
                      </w:r>
                      <w:r w:rsidRPr="00596CAB">
                        <w:rPr>
                          <w:sz w:val="8"/>
                          <w:szCs w:val="10"/>
                        </w:rPr>
                        <w:t xml:space="preserve"> {error}</w:t>
                      </w:r>
                    </w:p>
                    <w:p w14:paraId="641FC708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    &lt;/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div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&gt;</w:t>
                      </w:r>
                    </w:p>
                    <w:p w14:paraId="32235799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)}</w:t>
                      </w:r>
                    </w:p>
                    <w:p w14:paraId="10E44C5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  <w:p w14:paraId="2150A10F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{/* Como 'usuario' es un objeto único, no 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usamos .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map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(), accedemos directamente a sus llaves */}</w:t>
                      </w:r>
                    </w:p>
                    <w:p w14:paraId="2D3F89ED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</w:t>
                      </w: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{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usuario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 &amp;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&amp; !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cargando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 &amp;&amp; (</w:t>
                      </w:r>
                    </w:p>
                    <w:p w14:paraId="799B1BE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&lt;div style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={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{</w:t>
                      </w:r>
                    </w:p>
                    <w:p w14:paraId="4E89EF04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backgroundColor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 '#f7fafc',</w:t>
                      </w:r>
                    </w:p>
                    <w:p w14:paraId="1CA34997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padding: '20px',</w:t>
                      </w:r>
                    </w:p>
                    <w:p w14:paraId="3F4AF73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borderRadius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 '8px',</w:t>
                      </w:r>
                    </w:p>
                    <w:p w14:paraId="39FB4FF3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                   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borderLeft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 '4px solid #3182ce',</w:t>
                      </w:r>
                    </w:p>
                    <w:p w14:paraId="7936FBFC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                    </w:t>
                      </w:r>
                      <w:r w:rsidRPr="00596CAB">
                        <w:rPr>
                          <w:sz w:val="8"/>
                          <w:szCs w:val="10"/>
                        </w:rPr>
                        <w:t xml:space="preserve">color: '#333' // </w:t>
                      </w:r>
                      <w:r w:rsidRPr="00596CAB">
                        <w:rPr>
                          <w:rFonts w:ascii="Segoe UI Emoji" w:hAnsi="Segoe UI Emoji" w:cs="Segoe UI Emoji"/>
                          <w:sz w:val="8"/>
                          <w:szCs w:val="10"/>
                        </w:rPr>
                        <w:t>👈</w:t>
                      </w:r>
                      <w:r w:rsidRPr="00596CAB">
                        <w:rPr>
                          <w:sz w:val="8"/>
                          <w:szCs w:val="10"/>
                        </w:rPr>
                        <w:t xml:space="preserve"> ¡SOLUCIÓN 2: Fuerza el texto de esta caja a gris oscuro!</w:t>
                      </w:r>
                    </w:p>
                    <w:p w14:paraId="4D6DE32A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    }}&gt;</w:t>
                      </w:r>
                    </w:p>
                    <w:p w14:paraId="0BB09C66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&lt;h3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style</w:t>
                      </w:r>
                      <w:proofErr w:type="spellEnd"/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 xml:space="preserve">={{ 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margin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: '0 0 10px 0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' }}&gt;</w:t>
                      </w:r>
                      <w:proofErr w:type="gramEnd"/>
                      <w:r w:rsidRPr="00596CAB">
                        <w:rPr>
                          <w:rFonts w:ascii="Segoe UI Emoji" w:hAnsi="Segoe UI Emoji" w:cs="Segoe UI Emoji"/>
                          <w:sz w:val="8"/>
                          <w:szCs w:val="10"/>
                        </w:rPr>
                        <w:t>👤</w:t>
                      </w:r>
                      <w:r w:rsidRPr="00596CAB">
                        <w:rPr>
                          <w:sz w:val="8"/>
                          <w:szCs w:val="10"/>
                        </w:rPr>
                        <w:t xml:space="preserve"> {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</w:rPr>
                        <w:t>usuario.name}&lt;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</w:rPr>
                        <w:t>/h3&gt;</w:t>
                      </w:r>
                    </w:p>
                    <w:p w14:paraId="116CBC3D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 xml:space="preserve">                    </w:t>
                      </w: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&lt;p style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={{ margin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 '5px 0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' }}&gt;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&lt;strong&gt;Email:&lt;/strong&gt; {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usuario.email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}&lt;/p&gt;</w:t>
                      </w:r>
                    </w:p>
                    <w:p w14:paraId="137E3912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&lt;p style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={{ margin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 '5px 0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' }}&gt;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&lt;strong&gt;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Teléfono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:&lt;/strong&gt; {</w:t>
                      </w:r>
                      <w:proofErr w:type="spellStart"/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usuario.phone</w:t>
                      </w:r>
                      <w:proofErr w:type="spellEnd"/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}&lt;/p&gt;</w:t>
                      </w:r>
                    </w:p>
                    <w:p w14:paraId="6C6010E6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  <w:lang w:val="en-US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                    &lt;p style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={{ margin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 '5px 0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' }}&gt;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&lt;strong&gt;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Empresa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:&lt;/strong&gt; {</w:t>
                      </w:r>
                      <w:proofErr w:type="gramStart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usuario.company?.name}&lt;</w:t>
                      </w:r>
                      <w:proofErr w:type="gramEnd"/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>/p&gt;</w:t>
                      </w:r>
                    </w:p>
                    <w:p w14:paraId="3C752B96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  <w:lang w:val="en-US"/>
                        </w:rPr>
                        <w:t xml:space="preserve">                </w:t>
                      </w:r>
                      <w:r w:rsidRPr="00596CAB">
                        <w:rPr>
                          <w:sz w:val="8"/>
                          <w:szCs w:val="10"/>
                        </w:rPr>
                        <w:t>&lt;/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div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&gt;</w:t>
                      </w:r>
                    </w:p>
                    <w:p w14:paraId="7615DFD9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    )}</w:t>
                      </w:r>
                    </w:p>
                    <w:p w14:paraId="4039772D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    &lt;/</w:t>
                      </w:r>
                      <w:proofErr w:type="spellStart"/>
                      <w:r w:rsidRPr="00596CAB">
                        <w:rPr>
                          <w:sz w:val="8"/>
                          <w:szCs w:val="10"/>
                        </w:rPr>
                        <w:t>div</w:t>
                      </w:r>
                      <w:proofErr w:type="spellEnd"/>
                      <w:r w:rsidRPr="00596CAB">
                        <w:rPr>
                          <w:sz w:val="8"/>
                          <w:szCs w:val="10"/>
                        </w:rPr>
                        <w:t>&gt;</w:t>
                      </w:r>
                    </w:p>
                    <w:p w14:paraId="779DD030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    );</w:t>
                      </w:r>
                    </w:p>
                    <w:p w14:paraId="7C48AF47" w14:textId="77777777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  <w:r w:rsidRPr="00596CAB">
                        <w:rPr>
                          <w:sz w:val="8"/>
                          <w:szCs w:val="10"/>
                        </w:rPr>
                        <w:t>}</w:t>
                      </w:r>
                    </w:p>
                    <w:p w14:paraId="6AD775C4" w14:textId="133564D3" w:rsidR="00596CAB" w:rsidRPr="00596CAB" w:rsidRDefault="00596CAB" w:rsidP="00596CAB">
                      <w:pPr>
                        <w:spacing w:after="0" w:line="240" w:lineRule="auto"/>
                        <w:jc w:val="both"/>
                        <w:rPr>
                          <w:sz w:val="8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65DD43D" w14:textId="01716B24" w:rsidR="00F40B23" w:rsidRDefault="00F5575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69D326C6">
                <wp:simplePos x="0" y="0"/>
                <wp:positionH relativeFrom="margin">
                  <wp:align>right</wp:align>
                </wp:positionH>
                <wp:positionV relativeFrom="paragraph">
                  <wp:posOffset>-2771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B4ADD" w14:textId="379E01C0" w:rsidR="00920E05" w:rsidRPr="00F5575B" w:rsidRDefault="00F5575B" w:rsidP="00920E0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Práctica Acompañada - </w:t>
                            </w:r>
                            <w:proofErr w:type="spellStart"/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Learning</w:t>
                            </w:r>
                            <w:proofErr w:type="spellEnd"/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by</w:t>
                            </w:r>
                            <w:proofErr w:type="spellEnd"/>
                            <w:r w:rsidRPr="00F557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Doing</w:t>
                            </w:r>
                          </w:p>
                          <w:p w14:paraId="5E81B8C8" w14:textId="77777777" w:rsidR="00F5575B" w:rsidRPr="00F5575B" w:rsidRDefault="00F5575B" w:rsidP="00920E0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82FEED8" w14:textId="77777777" w:rsid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Nota técnica obligatoria:</w:t>
                            </w: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Antes de iniciar, deben abrir la terminal en su proyecto e instalar Axios ejecutando: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4A43F53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1EAC444" w14:textId="65AAAB04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Ejemplo de Aprendizaje: Refactorización </w:t>
                            </w:r>
                            <w:proofErr w:type="spellStart"/>
                            <w:r w:rsidRPr="00F5575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Cotizador</w:t>
                            </w:r>
                            <w:proofErr w:type="spellEnd"/>
                            <w:r w:rsidRPr="00F5575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Cripto</w:t>
                            </w:r>
                          </w:p>
                          <w:p w14:paraId="6E8568DD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678187A" w14:textId="61FDB101" w:rsid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En la clase anterior consumimos la API de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Binance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usando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. Hoy vamos a reescribir ese componente usando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directamente para ver la reducción de código. No crearemos carpeta de servicios aún, solo cambiaremos la lógica interna.</w:t>
                            </w:r>
                          </w:p>
                          <w:p w14:paraId="12C2A713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84FEDDD" w14:textId="77777777" w:rsidR="00F5575B" w:rsidRPr="00F5575B" w:rsidRDefault="00F5575B" w:rsidP="00F5575B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Importa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D6526B4" w14:textId="77777777" w:rsidR="00F5575B" w:rsidRPr="00F5575B" w:rsidRDefault="00F5575B" w:rsidP="00F5575B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Elimina la </w:t>
                            </w:r>
                            <w:proofErr w:type="gram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validación !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respuesta</w:t>
                            </w:r>
                            <w:proofErr w:type="gramEnd"/>
                            <w:r w:rsidRPr="00F5575B">
                              <w:rPr>
                                <w:sz w:val="40"/>
                                <w:szCs w:val="44"/>
                              </w:rPr>
                              <w:t>.ok</w:t>
                            </w:r>
                            <w:proofErr w:type="spellEnd"/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 y la </w:t>
                            </w:r>
                            <w:proofErr w:type="gram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transformación .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json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40"/>
                                <w:szCs w:val="44"/>
                              </w:rPr>
                              <w:t>().</w:t>
                            </w:r>
                          </w:p>
                          <w:p w14:paraId="1C8AA521" w14:textId="77777777" w:rsidR="00F5575B" w:rsidRPr="00F5575B" w:rsidRDefault="00F5575B" w:rsidP="00F5575B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5575B">
                              <w:rPr>
                                <w:sz w:val="40"/>
                                <w:szCs w:val="44"/>
                              </w:rPr>
                              <w:t xml:space="preserve">Extrae el precio desde </w:t>
                            </w:r>
                            <w:proofErr w:type="spell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respuesta.</w:t>
                            </w:r>
                            <w:proofErr w:type="gramStart"/>
                            <w:r w:rsidRPr="00F5575B">
                              <w:rPr>
                                <w:sz w:val="40"/>
                                <w:szCs w:val="44"/>
                              </w:rPr>
                              <w:t>data.price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920928E" w14:textId="77777777" w:rsidR="00F5575B" w:rsidRPr="00920E05" w:rsidRDefault="00F5575B" w:rsidP="00920E0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42" type="#_x0000_t202" style="position:absolute;margin-left:811.5pt;margin-top:-.2pt;width:862.7pt;height:535.5pt;z-index:251965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A/2IlK3AAAAAgBAAAPAAAAAAAAAAAA&#10;AAAAAFcEAABkcnMvZG93bnJldi54bWxQSwUGAAAAAAQABADzAAAAYAUAAAAA&#10;" filled="f" stroked="f">
                <v:textbox>
                  <w:txbxContent>
                    <w:p w14:paraId="47AB4ADD" w14:textId="379E01C0" w:rsidR="00920E05" w:rsidRPr="00F5575B" w:rsidRDefault="00F5575B" w:rsidP="00920E0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 xml:space="preserve">Práctica Acompañada - </w:t>
                      </w:r>
                      <w:proofErr w:type="spellStart"/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>Learning</w:t>
                      </w:r>
                      <w:proofErr w:type="spellEnd"/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>by</w:t>
                      </w:r>
                      <w:proofErr w:type="spellEnd"/>
                      <w:r w:rsidRPr="00F5575B">
                        <w:rPr>
                          <w:b/>
                          <w:bCs/>
                          <w:sz w:val="48"/>
                          <w:szCs w:val="52"/>
                        </w:rPr>
                        <w:t xml:space="preserve"> Doing</w:t>
                      </w:r>
                    </w:p>
                    <w:p w14:paraId="5E81B8C8" w14:textId="77777777" w:rsidR="00F5575B" w:rsidRPr="00F5575B" w:rsidRDefault="00F5575B" w:rsidP="00920E0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82FEED8" w14:textId="77777777" w:rsid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b/>
                          <w:bCs/>
                          <w:sz w:val="40"/>
                          <w:szCs w:val="44"/>
                        </w:rPr>
                        <w:t>Nota técnica obligatoria:</w:t>
                      </w:r>
                      <w:r w:rsidRPr="00F5575B">
                        <w:rPr>
                          <w:sz w:val="40"/>
                          <w:szCs w:val="44"/>
                        </w:rPr>
                        <w:t xml:space="preserve"> Antes de iniciar, deben abrir la terminal en su proyecto e instalar Axios ejecutando: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4A43F53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1EAC444" w14:textId="65AAAB04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F5575B">
                        <w:rPr>
                          <w:b/>
                          <w:bCs/>
                          <w:sz w:val="40"/>
                          <w:szCs w:val="44"/>
                        </w:rPr>
                        <w:t xml:space="preserve">Ejemplo de Aprendizaje: Refactorización </w:t>
                      </w:r>
                      <w:proofErr w:type="spellStart"/>
                      <w:r w:rsidRPr="00F5575B">
                        <w:rPr>
                          <w:b/>
                          <w:bCs/>
                          <w:sz w:val="40"/>
                          <w:szCs w:val="44"/>
                        </w:rPr>
                        <w:t>Cotizador</w:t>
                      </w:r>
                      <w:proofErr w:type="spellEnd"/>
                      <w:r w:rsidRPr="00F5575B">
                        <w:rPr>
                          <w:b/>
                          <w:bCs/>
                          <w:sz w:val="40"/>
                          <w:szCs w:val="44"/>
                        </w:rPr>
                        <w:t xml:space="preserve"> Cripto</w:t>
                      </w:r>
                    </w:p>
                    <w:p w14:paraId="6E8568DD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678187A" w14:textId="61FDB101" w:rsid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En la clase anterior consumimos la API de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Binance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usando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fetch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. Hoy vamos a reescribir ese componente usando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directamente para ver la reducción de código. No crearemos carpeta de servicios aún, solo cambiaremos la lógica interna.</w:t>
                      </w:r>
                    </w:p>
                    <w:p w14:paraId="12C2A713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84FEDDD" w14:textId="77777777" w:rsidR="00F5575B" w:rsidRPr="00F5575B" w:rsidRDefault="00F5575B" w:rsidP="00F5575B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Importa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D6526B4" w14:textId="77777777" w:rsidR="00F5575B" w:rsidRPr="00F5575B" w:rsidRDefault="00F5575B" w:rsidP="00F5575B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Elimina la </w:t>
                      </w:r>
                      <w:proofErr w:type="gramStart"/>
                      <w:r w:rsidRPr="00F5575B">
                        <w:rPr>
                          <w:sz w:val="40"/>
                          <w:szCs w:val="44"/>
                        </w:rPr>
                        <w:t>validación !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respuesta</w:t>
                      </w:r>
                      <w:proofErr w:type="gramEnd"/>
                      <w:r w:rsidRPr="00F5575B">
                        <w:rPr>
                          <w:sz w:val="40"/>
                          <w:szCs w:val="44"/>
                        </w:rPr>
                        <w:t>.ok</w:t>
                      </w:r>
                      <w:proofErr w:type="spellEnd"/>
                      <w:r w:rsidRPr="00F5575B">
                        <w:rPr>
                          <w:sz w:val="40"/>
                          <w:szCs w:val="44"/>
                        </w:rPr>
                        <w:t xml:space="preserve"> y la </w:t>
                      </w:r>
                      <w:proofErr w:type="gramStart"/>
                      <w:r w:rsidRPr="00F5575B">
                        <w:rPr>
                          <w:sz w:val="40"/>
                          <w:szCs w:val="44"/>
                        </w:rPr>
                        <w:t>transformación .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json</w:t>
                      </w:r>
                      <w:proofErr w:type="spellEnd"/>
                      <w:proofErr w:type="gramEnd"/>
                      <w:r w:rsidRPr="00F5575B">
                        <w:rPr>
                          <w:sz w:val="40"/>
                          <w:szCs w:val="44"/>
                        </w:rPr>
                        <w:t>().</w:t>
                      </w:r>
                    </w:p>
                    <w:p w14:paraId="1C8AA521" w14:textId="77777777" w:rsidR="00F5575B" w:rsidRPr="00F5575B" w:rsidRDefault="00F5575B" w:rsidP="00F5575B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5575B">
                        <w:rPr>
                          <w:sz w:val="40"/>
                          <w:szCs w:val="44"/>
                        </w:rPr>
                        <w:t xml:space="preserve">Extrae el precio desde </w:t>
                      </w:r>
                      <w:proofErr w:type="spellStart"/>
                      <w:r w:rsidRPr="00F5575B">
                        <w:rPr>
                          <w:sz w:val="40"/>
                          <w:szCs w:val="44"/>
                        </w:rPr>
                        <w:t>respuesta.</w:t>
                      </w:r>
                      <w:proofErr w:type="gramStart"/>
                      <w:r w:rsidRPr="00F5575B">
                        <w:rPr>
                          <w:sz w:val="40"/>
                          <w:szCs w:val="44"/>
                        </w:rPr>
                        <w:t>data.price</w:t>
                      </w:r>
                      <w:proofErr w:type="spellEnd"/>
                      <w:proofErr w:type="gramEnd"/>
                      <w:r w:rsidRPr="00F5575B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920928E" w14:textId="77777777" w:rsidR="00F5575B" w:rsidRPr="00920E05" w:rsidRDefault="00F5575B" w:rsidP="00920E0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60B201" w14:textId="232E4F94" w:rsidR="00F40B23" w:rsidRDefault="00F40B23" w:rsidP="0088540D">
      <w:pPr>
        <w:spacing w:after="0"/>
        <w:ind w:right="17269"/>
        <w:rPr>
          <w:lang w:val="en-US"/>
        </w:rPr>
      </w:pP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13B3B9ED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70F07E7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93E3A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193514B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from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'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axios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'; // Nueva importación</w:t>
                            </w:r>
                          </w:p>
                          <w:p w14:paraId="246925B9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70D8F13D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export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CotizadorCriptoAxios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>) {</w:t>
                            </w:r>
                          </w:p>
                          <w:p w14:paraId="4DAB927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[precio,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setPrecio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4A1FC3D0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[cargando,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setCargando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(true);</w:t>
                            </w:r>
                          </w:p>
                          <w:p w14:paraId="3FA7ECD0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2834B0C5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useEffect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>() =&gt; {</w:t>
                            </w:r>
                          </w:p>
                          <w:p w14:paraId="086E3AC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consultarPrecio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async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() =&gt; {</w:t>
                            </w:r>
                          </w:p>
                          <w:p w14:paraId="07D29E05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try {</w:t>
                            </w:r>
                          </w:p>
                          <w:p w14:paraId="3604ED99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  // Reducción drástica de código vs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fetch</w:t>
                            </w:r>
                            <w:proofErr w:type="spellEnd"/>
                          </w:p>
                          <w:p w14:paraId="761BE0D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respuesta =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await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axios.get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>'https://api.binance.com/api/v3/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ticker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price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', {</w:t>
                            </w:r>
                          </w:p>
                          <w:p w14:paraId="268EA022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params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{ symbol</w:t>
                            </w:r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>: 'BTCUSDT</w:t>
                            </w:r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' }</w:t>
                            </w:r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// Inyección de parámetros técnica</w:t>
                            </w:r>
                          </w:p>
                          <w:p w14:paraId="48A1F904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  });</w:t>
                            </w:r>
                          </w:p>
                          <w:p w14:paraId="08DADEE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</w:p>
                          <w:p w14:paraId="4FA70715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setPrecio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parseFloat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respuesta.</w:t>
                            </w:r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data.price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).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toFixed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>(2));</w:t>
                            </w:r>
                          </w:p>
                          <w:p w14:paraId="55C79A6D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} catch (error) {</w:t>
                            </w:r>
                          </w:p>
                          <w:p w14:paraId="657C33B8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("Fallo de red:",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error.message</w:t>
                            </w:r>
                            <w:proofErr w:type="spellEnd"/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68D8F7CD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}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finally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66A76B22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setCargando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(false);</w:t>
                            </w:r>
                          </w:p>
                          <w:p w14:paraId="3FC5D443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  }</w:t>
                            </w:r>
                          </w:p>
                          <w:p w14:paraId="236CF12C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};</w:t>
                            </w:r>
                          </w:p>
                          <w:p w14:paraId="256CEED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F1471D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consultarPrecio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5575B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2E614CD5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}, []);</w:t>
                            </w:r>
                          </w:p>
                          <w:p w14:paraId="65CD5288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10E40C5E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(cargando)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&lt;p&gt;Consultando API...&lt;/p&gt;;</w:t>
                            </w:r>
                          </w:p>
                          <w:p w14:paraId="17BB2746" w14:textId="77777777" w:rsidR="00F5575B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5575B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F5575B">
                              <w:rPr>
                                <w:sz w:val="24"/>
                                <w:szCs w:val="28"/>
                              </w:rPr>
                              <w:t xml:space="preserve"> &lt;h2&gt;BTC/USDT: ${precio}&lt;/h2&gt;;</w:t>
                            </w:r>
                          </w:p>
                          <w:p w14:paraId="28F51650" w14:textId="01DE79F5" w:rsidR="00343A3D" w:rsidRPr="00F5575B" w:rsidRDefault="00F5575B" w:rsidP="00F5575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F5575B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43" type="#_x0000_t202" style="position:absolute;margin-left:0;margin-top:3.6pt;width:862.7pt;height:535.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BpNZ1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0D93E3A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F5575B">
                        <w:rPr>
                          <w:sz w:val="24"/>
                          <w:szCs w:val="28"/>
                          <w:lang w:val="en-US"/>
                        </w:rPr>
                        <w:t xml:space="preserve">import </w:t>
                      </w:r>
                      <w:proofErr w:type="gramStart"/>
                      <w:r w:rsidRPr="00F5575B">
                        <w:rPr>
                          <w:sz w:val="24"/>
                          <w:szCs w:val="28"/>
                          <w:lang w:val="en-US"/>
                        </w:rPr>
                        <w:t xml:space="preserve">{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F5575B">
                        <w:rPr>
                          <w:sz w:val="24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F5575B">
                        <w:rPr>
                          <w:sz w:val="24"/>
                          <w:szCs w:val="28"/>
                          <w:lang w:val="en-US"/>
                        </w:rPr>
                        <w:t>useEffect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  <w:lang w:val="en-US"/>
                        </w:rPr>
                        <w:t xml:space="preserve"> }</w:t>
                      </w:r>
                      <w:proofErr w:type="gramEnd"/>
                      <w:r w:rsidRPr="00F5575B">
                        <w:rPr>
                          <w:sz w:val="24"/>
                          <w:szCs w:val="28"/>
                          <w:lang w:val="en-US"/>
                        </w:rPr>
                        <w:t xml:space="preserve"> from 'react';</w:t>
                      </w:r>
                    </w:p>
                    <w:p w14:paraId="193514B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from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'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axios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'; // Nueva importación</w:t>
                      </w:r>
                    </w:p>
                    <w:p w14:paraId="246925B9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70D8F13D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export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function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CotizadorCriptoAxios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>) {</w:t>
                      </w:r>
                    </w:p>
                    <w:p w14:paraId="4DAB927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[precio,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setPrecio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4A1FC3D0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[cargando,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setCargando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(true);</w:t>
                      </w:r>
                    </w:p>
                    <w:p w14:paraId="3FA7ECD0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2834B0C5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useEffect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>() =&gt; {</w:t>
                      </w:r>
                    </w:p>
                    <w:p w14:paraId="086E3AC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consultarPrecio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async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() =&gt; {</w:t>
                      </w:r>
                    </w:p>
                    <w:p w14:paraId="07D29E05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try {</w:t>
                      </w:r>
                    </w:p>
                    <w:p w14:paraId="3604ED99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  // Reducción drástica de código vs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fetch</w:t>
                      </w:r>
                      <w:proofErr w:type="spellEnd"/>
                    </w:p>
                    <w:p w14:paraId="761BE0D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respuesta =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await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axios.get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>'https://api.binance.com/api/v3/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ticker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/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price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', {</w:t>
                      </w:r>
                    </w:p>
                    <w:p w14:paraId="268EA022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  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params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{ symbol</w:t>
                      </w:r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>: 'BTCUSDT</w:t>
                      </w:r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' }</w:t>
                      </w:r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 xml:space="preserve"> // Inyección de parámetros técnica</w:t>
                      </w:r>
                    </w:p>
                    <w:p w14:paraId="48A1F904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  });</w:t>
                      </w:r>
                    </w:p>
                    <w:p w14:paraId="08DADEE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  </w:t>
                      </w:r>
                    </w:p>
                    <w:p w14:paraId="4FA70715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setPrecio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parseFloat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respuesta.</w:t>
                      </w:r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data.price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).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toFixed</w:t>
                      </w:r>
                      <w:proofErr w:type="spellEnd"/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>(2));</w:t>
                      </w:r>
                    </w:p>
                    <w:p w14:paraId="55C79A6D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} catch (error) {</w:t>
                      </w:r>
                    </w:p>
                    <w:p w14:paraId="657C33B8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console.error</w:t>
                      </w:r>
                      <w:proofErr w:type="spellEnd"/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 xml:space="preserve">("Fallo de red:", </w:t>
                      </w:r>
                      <w:proofErr w:type="spellStart"/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error.message</w:t>
                      </w:r>
                      <w:proofErr w:type="spellEnd"/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68D8F7CD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}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finally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66A76B22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setCargando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(false);</w:t>
                      </w:r>
                    </w:p>
                    <w:p w14:paraId="3FC5D443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  }</w:t>
                      </w:r>
                    </w:p>
                    <w:p w14:paraId="236CF12C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};</w:t>
                      </w:r>
                    </w:p>
                    <w:p w14:paraId="256CEED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5F1471D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proofErr w:type="gramStart"/>
                      <w:r w:rsidRPr="00F5575B">
                        <w:rPr>
                          <w:sz w:val="24"/>
                          <w:szCs w:val="28"/>
                        </w:rPr>
                        <w:t>consultarPrecio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F5575B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2E614CD5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}, []);</w:t>
                      </w:r>
                    </w:p>
                    <w:p w14:paraId="65CD5288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10E40C5E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(cargando)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&lt;p&gt;Consultando API...&lt;/p&gt;;</w:t>
                      </w:r>
                    </w:p>
                    <w:p w14:paraId="17BB2746" w14:textId="77777777" w:rsidR="00F5575B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F5575B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F5575B">
                        <w:rPr>
                          <w:sz w:val="24"/>
                          <w:szCs w:val="28"/>
                        </w:rPr>
                        <w:t xml:space="preserve"> &lt;h2&gt;BTC/USDT: ${precio}&lt;/h2&gt;;</w:t>
                      </w:r>
                    </w:p>
                    <w:p w14:paraId="28F51650" w14:textId="01DE79F5" w:rsidR="00343A3D" w:rsidRPr="00F5575B" w:rsidRDefault="00F5575B" w:rsidP="00F5575B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F5575B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512203B" w14:textId="2503E783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25430E06" wp14:editId="21D54191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995160"/>
                <wp:effectExtent l="0" t="0" r="0" b="0"/>
                <wp:wrapNone/>
                <wp:docPr id="1947955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1DD3A" w14:textId="0ABC4FAA" w:rsidR="00AE13D8" w:rsidRDefault="00B429E7" w:rsidP="00AE13D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429E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Afianzamiento: Arquitectura de Servicios y Licenciamiento Simulado</w:t>
                            </w:r>
                          </w:p>
                          <w:p w14:paraId="6FD81E7D" w14:textId="77777777" w:rsidR="00B429E7" w:rsidRDefault="00B429E7" w:rsidP="00AE13D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43D3539" w14:textId="77777777" w:rsid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429E7">
                              <w:rPr>
                                <w:sz w:val="44"/>
                                <w:szCs w:val="48"/>
                              </w:rPr>
                              <w:t>Vas a construir la arquitectura completa para consultar una API de Noticias simulada.</w:t>
                            </w:r>
                          </w:p>
                          <w:p w14:paraId="60D42C65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2F9B48" w14:textId="77777777" w:rsidR="00B429E7" w:rsidRDefault="00B429E7" w:rsidP="00B429E7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Crea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/api/noticiasConfig.js. Configura una instancia de Axios con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baseURL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: 'https://jsonplaceholder.typicode.com' y un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header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 falso de licenciamiento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Authorization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>: 'Bearer LICENCIA_UNIMINUTO_2026'.</w:t>
                            </w:r>
                          </w:p>
                          <w:p w14:paraId="1E7DC046" w14:textId="77777777" w:rsidR="00B429E7" w:rsidRPr="00B429E7" w:rsidRDefault="00B429E7" w:rsidP="00B429E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C64EF3F" w14:textId="77777777" w:rsidR="00B429E7" w:rsidRDefault="00B429E7" w:rsidP="00B429E7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Crea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services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/postsService.js. Debe tener un método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obtenerNoticias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(limite) que use la instancia de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axios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 y pase el parámetro limite a la API (/posts).</w:t>
                            </w:r>
                          </w:p>
                          <w:p w14:paraId="6DB3095F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73B38C6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Crea el componente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PortalNoticias.jsx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 xml:space="preserve"> que llame al servicio pidiendo solo 5 noticias, controle el </w:t>
                            </w:r>
                            <w:proofErr w:type="spellStart"/>
                            <w:r w:rsidRPr="00B429E7">
                              <w:rPr>
                                <w:sz w:val="44"/>
                                <w:szCs w:val="48"/>
                              </w:rPr>
                              <w:t>loading</w:t>
                            </w:r>
                            <w:proofErr w:type="spellEnd"/>
                            <w:r w:rsidRPr="00B429E7">
                              <w:rPr>
                                <w:sz w:val="44"/>
                                <w:szCs w:val="48"/>
                              </w:rPr>
                              <w:t>, el error y las pinte en pantalla.</w:t>
                            </w:r>
                          </w:p>
                          <w:p w14:paraId="686BC202" w14:textId="77777777" w:rsidR="00B429E7" w:rsidRPr="00B429E7" w:rsidRDefault="00B429E7" w:rsidP="00AE13D8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30E06" id="_x0000_s1044" type="#_x0000_t202" style="position:absolute;margin-left:0;margin-top:3.6pt;width:862.7pt;height:550.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" filled="f" stroked="f">
                <v:textbox>
                  <w:txbxContent>
                    <w:p w14:paraId="3C21DD3A" w14:textId="0ABC4FAA" w:rsidR="00AE13D8" w:rsidRDefault="00B429E7" w:rsidP="00AE13D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429E7">
                        <w:rPr>
                          <w:b/>
                          <w:bCs/>
                          <w:sz w:val="48"/>
                          <w:szCs w:val="52"/>
                        </w:rPr>
                        <w:t>Afianzamiento: Arquitectura de Servicios y Licenciamiento Simulado</w:t>
                      </w:r>
                    </w:p>
                    <w:p w14:paraId="6FD81E7D" w14:textId="77777777" w:rsidR="00B429E7" w:rsidRDefault="00B429E7" w:rsidP="00AE13D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43D3539" w14:textId="77777777" w:rsid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B429E7">
                        <w:rPr>
                          <w:sz w:val="44"/>
                          <w:szCs w:val="48"/>
                        </w:rPr>
                        <w:t>Vas a construir la arquitectura completa para consultar una API de Noticias simulada.</w:t>
                      </w:r>
                    </w:p>
                    <w:p w14:paraId="60D42C65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B2F9B48" w14:textId="77777777" w:rsidR="00B429E7" w:rsidRDefault="00B429E7" w:rsidP="00B429E7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B429E7">
                        <w:rPr>
                          <w:sz w:val="44"/>
                          <w:szCs w:val="48"/>
                        </w:rPr>
                        <w:t xml:space="preserve">Crea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 xml:space="preserve">/api/noticiasConfig.js. Configura una instancia de Axios con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baseURL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 xml:space="preserve">: 'https://jsonplaceholder.typicode.com' y un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header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 xml:space="preserve"> falso de licenciamiento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Authorization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>: 'Bearer LICENCIA_UNIMINUTO_2026'.</w:t>
                      </w:r>
                    </w:p>
                    <w:p w14:paraId="1E7DC046" w14:textId="77777777" w:rsidR="00B429E7" w:rsidRPr="00B429E7" w:rsidRDefault="00B429E7" w:rsidP="00B429E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C64EF3F" w14:textId="77777777" w:rsidR="00B429E7" w:rsidRDefault="00B429E7" w:rsidP="00B429E7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B429E7">
                        <w:rPr>
                          <w:sz w:val="44"/>
                          <w:szCs w:val="48"/>
                        </w:rPr>
                        <w:t xml:space="preserve">Crea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services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 xml:space="preserve">/postsService.js. Debe tener un método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obtenerNoticias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 xml:space="preserve">(limite) que use la instancia de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axios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 xml:space="preserve"> y pase el parámetro limite a la API (/posts).</w:t>
                      </w:r>
                    </w:p>
                    <w:p w14:paraId="6DB3095F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73B38C6" w14:textId="77777777" w:rsidR="00B429E7" w:rsidRPr="00B429E7" w:rsidRDefault="00B429E7" w:rsidP="00B429E7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B429E7">
                        <w:rPr>
                          <w:sz w:val="44"/>
                          <w:szCs w:val="48"/>
                        </w:rPr>
                        <w:t xml:space="preserve">Crea el componente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PortalNoticias.jsx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 xml:space="preserve"> que llame al servicio pidiendo solo 5 noticias, controle el </w:t>
                      </w:r>
                      <w:proofErr w:type="spellStart"/>
                      <w:r w:rsidRPr="00B429E7">
                        <w:rPr>
                          <w:sz w:val="44"/>
                          <w:szCs w:val="48"/>
                        </w:rPr>
                        <w:t>loading</w:t>
                      </w:r>
                      <w:proofErr w:type="spellEnd"/>
                      <w:r w:rsidRPr="00B429E7">
                        <w:rPr>
                          <w:sz w:val="44"/>
                          <w:szCs w:val="48"/>
                        </w:rPr>
                        <w:t>, el error y las pinte en pantalla.</w:t>
                      </w:r>
                    </w:p>
                    <w:p w14:paraId="686BC202" w14:textId="77777777" w:rsidR="00B429E7" w:rsidRPr="00B429E7" w:rsidRDefault="00B429E7" w:rsidP="00AE13D8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7E8C0A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F1765" w14:textId="0DB80DDD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429E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Configuración (noticiasConfig.js)</w:t>
                            </w:r>
                          </w:p>
                          <w:p w14:paraId="150139C1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97B73AF" w14:textId="5302298F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axios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from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'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axios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>';</w:t>
                            </w:r>
                          </w:p>
                          <w:p w14:paraId="3011AD62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13553E8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noticiasAPI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axios.create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({</w:t>
                            </w:r>
                          </w:p>
                          <w:p w14:paraId="65E0B3CF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baseURL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: 'https://jsonplaceholder.typicode.com',</w:t>
                            </w:r>
                          </w:p>
                          <w:p w14:paraId="785F05CE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headers: {</w:t>
                            </w:r>
                          </w:p>
                          <w:p w14:paraId="706EA878" w14:textId="23769140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'Authorization': 'Bearer </w:t>
                            </w:r>
                            <w:r>
                              <w:rPr>
                                <w:sz w:val="32"/>
                                <w:szCs w:val="36"/>
                                <w:lang w:val="en-US"/>
                              </w:rPr>
                              <w:t>Cesde_Docente_225</w:t>
                            </w:r>
                          </w:p>
                          <w:p w14:paraId="6041EE84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}</w:t>
                            </w:r>
                          </w:p>
                          <w:p w14:paraId="09A4FB59" w14:textId="5C681F95" w:rsidR="00920E05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});</w:t>
                            </w:r>
                          </w:p>
                          <w:p w14:paraId="41301EE4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0B19E6CF" w14:textId="6700545A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</w:pPr>
                            <w:proofErr w:type="spellStart"/>
                            <w:r w:rsidRPr="00B429E7"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  <w:t>Servicio</w:t>
                            </w:r>
                            <w:proofErr w:type="spellEnd"/>
                            <w:r w:rsidRPr="00B429E7"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  <w:t xml:space="preserve"> (postsService.js)</w:t>
                            </w:r>
                          </w:p>
                          <w:p w14:paraId="4189C2BF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5CFD9C57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noticiasAPI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noticiasConfig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';</w:t>
                            </w:r>
                          </w:p>
                          <w:p w14:paraId="0863924C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6EF0152B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>postsService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= {</w:t>
                            </w:r>
                          </w:p>
                          <w:p w14:paraId="0B690F3B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obtenerNoticias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async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limiteRegistros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>) =&gt; {</w:t>
                            </w:r>
                          </w:p>
                          <w:p w14:paraId="587A009B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respuesta =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await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noticiasAPI.get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B429E7">
                              <w:rPr>
                                <w:sz w:val="32"/>
                                <w:szCs w:val="36"/>
                              </w:rPr>
                              <w:t>'/posts', {</w:t>
                            </w:r>
                          </w:p>
                          <w:p w14:paraId="5B7620A9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    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params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: </w:t>
                            </w:r>
                            <w:proofErr w:type="gram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{ _</w:t>
                            </w:r>
                            <w:proofErr w:type="spellStart"/>
                            <w:proofErr w:type="gramEnd"/>
                            <w:r w:rsidRPr="00B429E7">
                              <w:rPr>
                                <w:sz w:val="32"/>
                                <w:szCs w:val="36"/>
                              </w:rPr>
                              <w:t>limit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limiteRegistros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}</w:t>
                            </w:r>
                            <w:proofErr w:type="gramEnd"/>
                          </w:p>
                          <w:p w14:paraId="5DCFD1E1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   });</w:t>
                            </w:r>
                          </w:p>
                          <w:p w14:paraId="08B38074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B429E7">
                              <w:rPr>
                                <w:sz w:val="32"/>
                                <w:szCs w:val="36"/>
                              </w:rPr>
                              <w:t>respuesta.data</w:t>
                            </w:r>
                            <w:proofErr w:type="spellEnd"/>
                            <w:r w:rsidRPr="00B429E7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6953A234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</w:rPr>
                              <w:t xml:space="preserve">  }</w:t>
                            </w:r>
                          </w:p>
                          <w:p w14:paraId="0735389E" w14:textId="48828A58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B429E7">
                              <w:rPr>
                                <w:sz w:val="32"/>
                                <w:szCs w:val="36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45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" filled="f" stroked="f">
                <v:textbox>
                  <w:txbxContent>
                    <w:p w14:paraId="78FF1765" w14:textId="0DB80DDD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B429E7">
                        <w:rPr>
                          <w:b/>
                          <w:bCs/>
                          <w:sz w:val="48"/>
                          <w:szCs w:val="52"/>
                        </w:rPr>
                        <w:t>Configuración (noticiasConfig.js)</w:t>
                      </w:r>
                    </w:p>
                    <w:p w14:paraId="150139C1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197B73AF" w14:textId="5302298F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import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axios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from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 '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axios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>';</w:t>
                      </w:r>
                    </w:p>
                    <w:p w14:paraId="3011AD62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13553E8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noticiasAPI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axios.create</w:t>
                      </w:r>
                      <w:proofErr w:type="spellEnd"/>
                      <w:proofErr w:type="gramEnd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({</w:t>
                      </w:r>
                    </w:p>
                    <w:p w14:paraId="65E0B3CF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 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baseURL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: 'https://jsonplaceholder.typicode.com',</w:t>
                      </w:r>
                    </w:p>
                    <w:p w14:paraId="785F05CE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  headers: {</w:t>
                      </w:r>
                    </w:p>
                    <w:p w14:paraId="706EA878" w14:textId="23769140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    'Authorization': 'Bearer </w:t>
                      </w:r>
                      <w:r>
                        <w:rPr>
                          <w:sz w:val="32"/>
                          <w:szCs w:val="36"/>
                          <w:lang w:val="en-US"/>
                        </w:rPr>
                        <w:t>Cesde_Docente_225</w:t>
                      </w:r>
                    </w:p>
                    <w:p w14:paraId="6041EE84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  }</w:t>
                      </w:r>
                    </w:p>
                    <w:p w14:paraId="09A4FB59" w14:textId="5C681F95" w:rsidR="00920E05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});</w:t>
                      </w:r>
                    </w:p>
                    <w:p w14:paraId="41301EE4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0B19E6CF" w14:textId="6700545A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</w:pPr>
                      <w:proofErr w:type="spellStart"/>
                      <w:r w:rsidRPr="00B429E7"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  <w:t>Servicio</w:t>
                      </w:r>
                      <w:proofErr w:type="spellEnd"/>
                      <w:r w:rsidRPr="00B429E7"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  <w:t xml:space="preserve"> (postsService.js)</w:t>
                      </w:r>
                    </w:p>
                    <w:p w14:paraId="4189C2BF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5CFD9C57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import </w:t>
                      </w:r>
                      <w:proofErr w:type="gram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{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noticiasAPI</w:t>
                      </w:r>
                      <w:proofErr w:type="spellEnd"/>
                      <w:proofErr w:type="gramEnd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 } from </w:t>
                      </w:r>
                      <w:proofErr w:type="gram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'..</w:t>
                      </w:r>
                      <w:proofErr w:type="gramEnd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/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api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/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noticiasConfig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';</w:t>
                      </w:r>
                    </w:p>
                    <w:p w14:paraId="0863924C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6EF0152B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>postsService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 = {</w:t>
                      </w:r>
                    </w:p>
                    <w:p w14:paraId="0B690F3B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B429E7">
                        <w:rPr>
                          <w:sz w:val="32"/>
                          <w:szCs w:val="36"/>
                          <w:lang w:val="en-US"/>
                        </w:rPr>
                        <w:t xml:space="preserve"> 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obtenerNoticias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: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async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 (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limiteRegistros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>) =&gt; {</w:t>
                      </w:r>
                    </w:p>
                    <w:p w14:paraId="587A009B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B429E7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 respuesta =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await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B429E7">
                        <w:rPr>
                          <w:sz w:val="32"/>
                          <w:szCs w:val="36"/>
                        </w:rPr>
                        <w:t>noticiasAPI.get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B429E7">
                        <w:rPr>
                          <w:sz w:val="32"/>
                          <w:szCs w:val="36"/>
                        </w:rPr>
                        <w:t>'/posts', {</w:t>
                      </w:r>
                    </w:p>
                    <w:p w14:paraId="5B7620A9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B429E7">
                        <w:rPr>
                          <w:sz w:val="32"/>
                          <w:szCs w:val="36"/>
                        </w:rPr>
                        <w:t xml:space="preserve">     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params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: </w:t>
                      </w:r>
                      <w:proofErr w:type="gramStart"/>
                      <w:r w:rsidRPr="00B429E7">
                        <w:rPr>
                          <w:sz w:val="32"/>
                          <w:szCs w:val="36"/>
                        </w:rPr>
                        <w:t>{ _</w:t>
                      </w:r>
                      <w:proofErr w:type="spellStart"/>
                      <w:proofErr w:type="gramEnd"/>
                      <w:r w:rsidRPr="00B429E7">
                        <w:rPr>
                          <w:sz w:val="32"/>
                          <w:szCs w:val="36"/>
                        </w:rPr>
                        <w:t>limit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: </w:t>
                      </w:r>
                      <w:proofErr w:type="spellStart"/>
                      <w:proofErr w:type="gramStart"/>
                      <w:r w:rsidRPr="00B429E7">
                        <w:rPr>
                          <w:sz w:val="32"/>
                          <w:szCs w:val="36"/>
                        </w:rPr>
                        <w:t>limiteRegistros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 }</w:t>
                      </w:r>
                      <w:proofErr w:type="gramEnd"/>
                    </w:p>
                    <w:p w14:paraId="5DCFD1E1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B429E7">
                        <w:rPr>
                          <w:sz w:val="32"/>
                          <w:szCs w:val="36"/>
                        </w:rPr>
                        <w:t xml:space="preserve">    });</w:t>
                      </w:r>
                    </w:p>
                    <w:p w14:paraId="08B38074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B429E7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return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B429E7">
                        <w:rPr>
                          <w:sz w:val="32"/>
                          <w:szCs w:val="36"/>
                        </w:rPr>
                        <w:t>respuesta.data</w:t>
                      </w:r>
                      <w:proofErr w:type="spellEnd"/>
                      <w:r w:rsidRPr="00B429E7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6953A234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B429E7">
                        <w:rPr>
                          <w:sz w:val="32"/>
                          <w:szCs w:val="36"/>
                        </w:rPr>
                        <w:t xml:space="preserve">  }</w:t>
                      </w:r>
                    </w:p>
                    <w:p w14:paraId="0735389E" w14:textId="48828A58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B429E7">
                        <w:rPr>
                          <w:sz w:val="32"/>
                          <w:szCs w:val="36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16441A1" w14:textId="39022A31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7E05D" w14:textId="5A01CEA9" w:rsidR="00AE13D8" w:rsidRDefault="00B429E7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429E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Componente (</w:t>
                            </w:r>
                            <w:proofErr w:type="spellStart"/>
                            <w:r w:rsidRPr="00B429E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PortalNoticias.jsx</w:t>
                            </w:r>
                            <w:proofErr w:type="spellEnd"/>
                            <w:r w:rsidRPr="00B429E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29D84784" w14:textId="77777777" w:rsidR="00B429E7" w:rsidRDefault="00B429E7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620A2B5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B429E7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B429E7">
                              <w:rPr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B429E7">
                              <w:rPr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6D0ECFFE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B429E7">
                              <w:rPr>
                                <w:lang w:val="en-US"/>
                              </w:rPr>
                              <w:t>postsService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B429E7">
                              <w:rPr>
                                <w:lang w:val="en-US"/>
                              </w:rPr>
                              <w:t>/services/</w:t>
                            </w:r>
                            <w:proofErr w:type="spellStart"/>
                            <w:r w:rsidRPr="00B429E7">
                              <w:rPr>
                                <w:lang w:val="en-US"/>
                              </w:rPr>
                              <w:t>postsService</w:t>
                            </w:r>
                            <w:proofErr w:type="spellEnd"/>
                            <w:r w:rsidRPr="00B429E7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6C4E4619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11E40C9E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B429E7">
                              <w:t>export</w:t>
                            </w:r>
                            <w:proofErr w:type="spellEnd"/>
                            <w:r w:rsidRPr="00B429E7">
                              <w:t xml:space="preserve"> </w:t>
                            </w:r>
                            <w:proofErr w:type="spellStart"/>
                            <w:r w:rsidRPr="00B429E7">
                              <w:t>function</w:t>
                            </w:r>
                            <w:proofErr w:type="spellEnd"/>
                            <w:r w:rsidRPr="00B429E7">
                              <w:t xml:space="preserve"> </w:t>
                            </w:r>
                            <w:proofErr w:type="spellStart"/>
                            <w:proofErr w:type="gramStart"/>
                            <w:r w:rsidRPr="00B429E7">
                              <w:t>PortalNoticias</w:t>
                            </w:r>
                            <w:proofErr w:type="spellEnd"/>
                            <w:r w:rsidRPr="00B429E7">
                              <w:t>(</w:t>
                            </w:r>
                            <w:proofErr w:type="gramEnd"/>
                            <w:r w:rsidRPr="00B429E7">
                              <w:t>) {</w:t>
                            </w:r>
                          </w:p>
                          <w:p w14:paraId="74C4D3A6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</w:t>
                            </w:r>
                            <w:proofErr w:type="spellStart"/>
                            <w:r w:rsidRPr="00B429E7">
                              <w:t>const</w:t>
                            </w:r>
                            <w:proofErr w:type="spellEnd"/>
                            <w:r w:rsidRPr="00B429E7">
                              <w:t xml:space="preserve"> [noticias, </w:t>
                            </w:r>
                            <w:proofErr w:type="spellStart"/>
                            <w:r w:rsidRPr="00B429E7">
                              <w:t>setNoticias</w:t>
                            </w:r>
                            <w:proofErr w:type="spellEnd"/>
                            <w:r w:rsidRPr="00B429E7">
                              <w:t xml:space="preserve">] = </w:t>
                            </w:r>
                            <w:proofErr w:type="spellStart"/>
                            <w:proofErr w:type="gramStart"/>
                            <w:r w:rsidRPr="00B429E7">
                              <w:t>useState</w:t>
                            </w:r>
                            <w:proofErr w:type="spellEnd"/>
                            <w:r w:rsidRPr="00B429E7">
                              <w:t>(</w:t>
                            </w:r>
                            <w:proofErr w:type="gramEnd"/>
                            <w:r w:rsidRPr="00B429E7">
                              <w:t>[]);</w:t>
                            </w:r>
                          </w:p>
                          <w:p w14:paraId="3DF887BB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</w:t>
                            </w:r>
                            <w:proofErr w:type="spellStart"/>
                            <w:r w:rsidRPr="00B429E7">
                              <w:t>const</w:t>
                            </w:r>
                            <w:proofErr w:type="spellEnd"/>
                            <w:r w:rsidRPr="00B429E7">
                              <w:t xml:space="preserve"> [cargando, </w:t>
                            </w:r>
                            <w:proofErr w:type="spellStart"/>
                            <w:r w:rsidRPr="00B429E7">
                              <w:t>setCargando</w:t>
                            </w:r>
                            <w:proofErr w:type="spellEnd"/>
                            <w:r w:rsidRPr="00B429E7">
                              <w:t xml:space="preserve">] = </w:t>
                            </w:r>
                            <w:proofErr w:type="spellStart"/>
                            <w:r w:rsidRPr="00B429E7">
                              <w:t>useState</w:t>
                            </w:r>
                            <w:proofErr w:type="spellEnd"/>
                            <w:r w:rsidRPr="00B429E7">
                              <w:t>(true);</w:t>
                            </w:r>
                          </w:p>
                          <w:p w14:paraId="027BF7AA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68D8E95B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</w:t>
                            </w:r>
                            <w:proofErr w:type="spellStart"/>
                            <w:proofErr w:type="gramStart"/>
                            <w:r w:rsidRPr="00B429E7">
                              <w:t>useEffect</w:t>
                            </w:r>
                            <w:proofErr w:type="spellEnd"/>
                            <w:r w:rsidRPr="00B429E7">
                              <w:t>(</w:t>
                            </w:r>
                            <w:proofErr w:type="gramEnd"/>
                            <w:r w:rsidRPr="00B429E7">
                              <w:t>() =&gt; {</w:t>
                            </w:r>
                          </w:p>
                          <w:p w14:paraId="647D3587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</w:t>
                            </w:r>
                            <w:proofErr w:type="spellStart"/>
                            <w:r w:rsidRPr="00B429E7">
                              <w:t>const</w:t>
                            </w:r>
                            <w:proofErr w:type="spellEnd"/>
                            <w:r w:rsidRPr="00B429E7">
                              <w:t xml:space="preserve"> </w:t>
                            </w:r>
                            <w:proofErr w:type="spellStart"/>
                            <w:r w:rsidRPr="00B429E7">
                              <w:t>cargarNoticias</w:t>
                            </w:r>
                            <w:proofErr w:type="spellEnd"/>
                            <w:r w:rsidRPr="00B429E7">
                              <w:t xml:space="preserve"> = </w:t>
                            </w:r>
                            <w:proofErr w:type="spellStart"/>
                            <w:r w:rsidRPr="00B429E7">
                              <w:t>async</w:t>
                            </w:r>
                            <w:proofErr w:type="spellEnd"/>
                            <w:r w:rsidRPr="00B429E7">
                              <w:t xml:space="preserve"> () =&gt; {</w:t>
                            </w:r>
                          </w:p>
                          <w:p w14:paraId="327B7B59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try {</w:t>
                            </w:r>
                          </w:p>
                          <w:p w14:paraId="4637D01C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  // Consumimos el servicio pasando la regla de negocio: "Traer solo 5"</w:t>
                            </w:r>
                          </w:p>
                          <w:p w14:paraId="6637A6A6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  </w:t>
                            </w:r>
                            <w:proofErr w:type="spellStart"/>
                            <w:r w:rsidRPr="00B429E7">
                              <w:t>const</w:t>
                            </w:r>
                            <w:proofErr w:type="spellEnd"/>
                            <w:r w:rsidRPr="00B429E7">
                              <w:t xml:space="preserve"> datos = </w:t>
                            </w:r>
                            <w:proofErr w:type="spellStart"/>
                            <w:r w:rsidRPr="00B429E7">
                              <w:t>await</w:t>
                            </w:r>
                            <w:proofErr w:type="spellEnd"/>
                            <w:r w:rsidRPr="00B429E7">
                              <w:t xml:space="preserve"> </w:t>
                            </w:r>
                            <w:proofErr w:type="spellStart"/>
                            <w:r w:rsidRPr="00B429E7">
                              <w:t>postsService.obtenerNoticias</w:t>
                            </w:r>
                            <w:proofErr w:type="spellEnd"/>
                            <w:r w:rsidRPr="00B429E7">
                              <w:t>(5);</w:t>
                            </w:r>
                          </w:p>
                          <w:p w14:paraId="00011E67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  </w:t>
                            </w:r>
                            <w:proofErr w:type="spellStart"/>
                            <w:r w:rsidRPr="00B429E7">
                              <w:t>setNoticias</w:t>
                            </w:r>
                            <w:proofErr w:type="spellEnd"/>
                            <w:r w:rsidRPr="00B429E7">
                              <w:t>(datos);</w:t>
                            </w:r>
                          </w:p>
                          <w:p w14:paraId="45F7FEB4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} catch (error) {</w:t>
                            </w:r>
                          </w:p>
                          <w:p w14:paraId="55F31C74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  </w:t>
                            </w:r>
                            <w:proofErr w:type="spellStart"/>
                            <w:proofErr w:type="gramStart"/>
                            <w:r w:rsidRPr="00B429E7">
                              <w:t>console.error</w:t>
                            </w:r>
                            <w:proofErr w:type="spellEnd"/>
                            <w:proofErr w:type="gramEnd"/>
                            <w:r w:rsidRPr="00B429E7">
                              <w:t>("Error al cargar noticias", error);</w:t>
                            </w:r>
                          </w:p>
                          <w:p w14:paraId="6A976667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} </w:t>
                            </w:r>
                            <w:proofErr w:type="spellStart"/>
                            <w:r w:rsidRPr="00B429E7">
                              <w:t>finally</w:t>
                            </w:r>
                            <w:proofErr w:type="spellEnd"/>
                            <w:r w:rsidRPr="00B429E7">
                              <w:t xml:space="preserve"> {</w:t>
                            </w:r>
                          </w:p>
                          <w:p w14:paraId="4D407C92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  </w:t>
                            </w:r>
                            <w:proofErr w:type="spellStart"/>
                            <w:r w:rsidRPr="00B429E7">
                              <w:t>setCargando</w:t>
                            </w:r>
                            <w:proofErr w:type="spellEnd"/>
                            <w:r w:rsidRPr="00B429E7">
                              <w:t>(false);</w:t>
                            </w:r>
                          </w:p>
                          <w:p w14:paraId="3DF7D03F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}</w:t>
                            </w:r>
                          </w:p>
                          <w:p w14:paraId="66FCC73E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};</w:t>
                            </w:r>
                          </w:p>
                          <w:p w14:paraId="0A7484DF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</w:t>
                            </w:r>
                            <w:proofErr w:type="spellStart"/>
                            <w:proofErr w:type="gramStart"/>
                            <w:r w:rsidRPr="00B429E7">
                              <w:t>cargarNoticias</w:t>
                            </w:r>
                            <w:proofErr w:type="spellEnd"/>
                            <w:r w:rsidRPr="00B429E7">
                              <w:t>(</w:t>
                            </w:r>
                            <w:proofErr w:type="gramEnd"/>
                            <w:r w:rsidRPr="00B429E7">
                              <w:t>);</w:t>
                            </w:r>
                          </w:p>
                          <w:p w14:paraId="09CB5C84" w14:textId="212131F8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}, []);</w:t>
                            </w:r>
                          </w:p>
                          <w:p w14:paraId="42A31787" w14:textId="7E411074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</w:t>
                            </w:r>
                            <w:proofErr w:type="spellStart"/>
                            <w:r w:rsidRPr="00B429E7">
                              <w:t>if</w:t>
                            </w:r>
                            <w:proofErr w:type="spellEnd"/>
                            <w:r w:rsidRPr="00B429E7">
                              <w:t xml:space="preserve"> (cargando) </w:t>
                            </w:r>
                            <w:proofErr w:type="spellStart"/>
                            <w:r w:rsidRPr="00B429E7">
                              <w:t>return</w:t>
                            </w:r>
                            <w:proofErr w:type="spellEnd"/>
                            <w:r w:rsidRPr="00B429E7">
                              <w:t xml:space="preserve"> &lt;p&gt;Descargando boletín de prensa...&lt;/p&gt;;</w:t>
                            </w:r>
                          </w:p>
                          <w:p w14:paraId="05CA5C41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t xml:space="preserve">  </w:t>
                            </w:r>
                            <w:r w:rsidRPr="00B429E7">
                              <w:rPr>
                                <w:lang w:val="en-US"/>
                              </w:rPr>
                              <w:t>return (</w:t>
                            </w:r>
                          </w:p>
                          <w:p w14:paraId="3F41E4A8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B429E7">
                              <w:rPr>
                                <w:lang w:val="en-US"/>
                              </w:rPr>
                              <w:t>: '20px</w:t>
                            </w:r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5DEDDFF7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B429E7">
                              <w:t>&lt;h2&gt;Últimas Noticias&lt;/h2&gt;</w:t>
                            </w:r>
                          </w:p>
                          <w:p w14:paraId="09B5E5E5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</w:pPr>
                            <w:r w:rsidRPr="00B429E7">
                              <w:t xml:space="preserve">      {</w:t>
                            </w:r>
                            <w:proofErr w:type="spellStart"/>
                            <w:proofErr w:type="gramStart"/>
                            <w:r w:rsidRPr="00B429E7">
                              <w:t>noticias.map</w:t>
                            </w:r>
                            <w:proofErr w:type="spellEnd"/>
                            <w:r w:rsidRPr="00B429E7">
                              <w:t>(</w:t>
                            </w:r>
                            <w:proofErr w:type="gramEnd"/>
                            <w:r w:rsidRPr="00B429E7">
                              <w:t>noticia =&gt; (</w:t>
                            </w:r>
                          </w:p>
                          <w:p w14:paraId="22412988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t xml:space="preserve">        </w:t>
                            </w:r>
                            <w:r w:rsidRPr="00B429E7">
                              <w:rPr>
                                <w:lang w:val="en-US"/>
                              </w:rPr>
                              <w:t>&lt;div key={noticia.id} style</w:t>
                            </w:r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B429E7">
                              <w:rPr>
                                <w:lang w:val="en-US"/>
                              </w:rPr>
                              <w:t>borderBottom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lang w:val="en-US"/>
                              </w:rPr>
                              <w:t xml:space="preserve">: '1px solid gray', </w:t>
                            </w:r>
                            <w:proofErr w:type="spellStart"/>
                            <w:r w:rsidRPr="00B429E7">
                              <w:rPr>
                                <w:lang w:val="en-US"/>
                              </w:rPr>
                              <w:t>paddingBottom</w:t>
                            </w:r>
                            <w:proofErr w:type="spellEnd"/>
                            <w:r w:rsidRPr="00B429E7">
                              <w:rPr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38E307BF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          &lt;h4&gt;{</w:t>
                            </w:r>
                            <w:proofErr w:type="spellStart"/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>noticia.title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lang w:val="en-US"/>
                              </w:rPr>
                              <w:t>}&lt;/h4&gt;</w:t>
                            </w:r>
                          </w:p>
                          <w:p w14:paraId="78ACECD8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          &lt;p&gt;{</w:t>
                            </w:r>
                            <w:proofErr w:type="spellStart"/>
                            <w:proofErr w:type="gramStart"/>
                            <w:r w:rsidRPr="00B429E7">
                              <w:rPr>
                                <w:lang w:val="en-US"/>
                              </w:rPr>
                              <w:t>noticia.body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lang w:val="en-US"/>
                              </w:rPr>
                              <w:t>}&lt;/p&gt;</w:t>
                            </w:r>
                          </w:p>
                          <w:p w14:paraId="1D071F18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        &lt;/div&gt;</w:t>
                            </w:r>
                          </w:p>
                          <w:p w14:paraId="3540A2AD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      ))}</w:t>
                            </w:r>
                          </w:p>
                          <w:p w14:paraId="0BADA137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    &lt;/div&gt;</w:t>
                            </w:r>
                          </w:p>
                          <w:p w14:paraId="1F0E70B5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 xml:space="preserve">  );</w:t>
                            </w:r>
                          </w:p>
                          <w:p w14:paraId="4AC26079" w14:textId="08068C4D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B429E7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6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537E05D" w14:textId="5A01CEA9" w:rsidR="00AE13D8" w:rsidRDefault="00B429E7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429E7">
                        <w:rPr>
                          <w:b/>
                          <w:bCs/>
                          <w:sz w:val="48"/>
                          <w:szCs w:val="52"/>
                        </w:rPr>
                        <w:t>Componente (</w:t>
                      </w:r>
                      <w:proofErr w:type="spellStart"/>
                      <w:r w:rsidRPr="00B429E7">
                        <w:rPr>
                          <w:b/>
                          <w:bCs/>
                          <w:sz w:val="48"/>
                          <w:szCs w:val="52"/>
                        </w:rPr>
                        <w:t>PortalNoticias.jsx</w:t>
                      </w:r>
                      <w:proofErr w:type="spellEnd"/>
                      <w:r w:rsidRPr="00B429E7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29D84784" w14:textId="77777777" w:rsidR="00B429E7" w:rsidRDefault="00B429E7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620A2B5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B429E7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B429E7">
                        <w:rPr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B429E7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B429E7">
                        <w:rPr>
                          <w:lang w:val="en-US"/>
                        </w:rPr>
                        <w:t>useEffect</w:t>
                      </w:r>
                      <w:proofErr w:type="spellEnd"/>
                      <w:r w:rsidRPr="00B429E7">
                        <w:rPr>
                          <w:lang w:val="en-US"/>
                        </w:rPr>
                        <w:t xml:space="preserve"> }</w:t>
                      </w:r>
                      <w:proofErr w:type="gramEnd"/>
                      <w:r w:rsidRPr="00B429E7">
                        <w:rPr>
                          <w:lang w:val="en-US"/>
                        </w:rPr>
                        <w:t xml:space="preserve"> from 'react';</w:t>
                      </w:r>
                    </w:p>
                    <w:p w14:paraId="6D0ECFFE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B429E7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B429E7">
                        <w:rPr>
                          <w:lang w:val="en-US"/>
                        </w:rPr>
                        <w:t>postsService</w:t>
                      </w:r>
                      <w:proofErr w:type="spellEnd"/>
                      <w:proofErr w:type="gramEnd"/>
                      <w:r w:rsidRPr="00B429E7">
                        <w:rPr>
                          <w:lang w:val="en-US"/>
                        </w:rPr>
                        <w:t xml:space="preserve"> } from </w:t>
                      </w:r>
                      <w:proofErr w:type="gramStart"/>
                      <w:r w:rsidRPr="00B429E7">
                        <w:rPr>
                          <w:lang w:val="en-US"/>
                        </w:rPr>
                        <w:t>'..</w:t>
                      </w:r>
                      <w:proofErr w:type="gramEnd"/>
                      <w:r w:rsidRPr="00B429E7">
                        <w:rPr>
                          <w:lang w:val="en-US"/>
                        </w:rPr>
                        <w:t>/services/</w:t>
                      </w:r>
                      <w:proofErr w:type="spellStart"/>
                      <w:r w:rsidRPr="00B429E7">
                        <w:rPr>
                          <w:lang w:val="en-US"/>
                        </w:rPr>
                        <w:t>postsService</w:t>
                      </w:r>
                      <w:proofErr w:type="spellEnd"/>
                      <w:r w:rsidRPr="00B429E7">
                        <w:rPr>
                          <w:lang w:val="en-US"/>
                        </w:rPr>
                        <w:t>';</w:t>
                      </w:r>
                    </w:p>
                    <w:p w14:paraId="6C4E4619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11E40C9E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B429E7">
                        <w:t>export</w:t>
                      </w:r>
                      <w:proofErr w:type="spellEnd"/>
                      <w:r w:rsidRPr="00B429E7">
                        <w:t xml:space="preserve"> </w:t>
                      </w:r>
                      <w:proofErr w:type="spellStart"/>
                      <w:r w:rsidRPr="00B429E7">
                        <w:t>function</w:t>
                      </w:r>
                      <w:proofErr w:type="spellEnd"/>
                      <w:r w:rsidRPr="00B429E7">
                        <w:t xml:space="preserve"> </w:t>
                      </w:r>
                      <w:proofErr w:type="spellStart"/>
                      <w:proofErr w:type="gramStart"/>
                      <w:r w:rsidRPr="00B429E7">
                        <w:t>PortalNoticias</w:t>
                      </w:r>
                      <w:proofErr w:type="spellEnd"/>
                      <w:r w:rsidRPr="00B429E7">
                        <w:t>(</w:t>
                      </w:r>
                      <w:proofErr w:type="gramEnd"/>
                      <w:r w:rsidRPr="00B429E7">
                        <w:t>) {</w:t>
                      </w:r>
                    </w:p>
                    <w:p w14:paraId="74C4D3A6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</w:t>
                      </w:r>
                      <w:proofErr w:type="spellStart"/>
                      <w:r w:rsidRPr="00B429E7">
                        <w:t>const</w:t>
                      </w:r>
                      <w:proofErr w:type="spellEnd"/>
                      <w:r w:rsidRPr="00B429E7">
                        <w:t xml:space="preserve"> [noticias, </w:t>
                      </w:r>
                      <w:proofErr w:type="spellStart"/>
                      <w:r w:rsidRPr="00B429E7">
                        <w:t>setNoticias</w:t>
                      </w:r>
                      <w:proofErr w:type="spellEnd"/>
                      <w:r w:rsidRPr="00B429E7">
                        <w:t xml:space="preserve">] = </w:t>
                      </w:r>
                      <w:proofErr w:type="spellStart"/>
                      <w:proofErr w:type="gramStart"/>
                      <w:r w:rsidRPr="00B429E7">
                        <w:t>useState</w:t>
                      </w:r>
                      <w:proofErr w:type="spellEnd"/>
                      <w:r w:rsidRPr="00B429E7">
                        <w:t>(</w:t>
                      </w:r>
                      <w:proofErr w:type="gramEnd"/>
                      <w:r w:rsidRPr="00B429E7">
                        <w:t>[]);</w:t>
                      </w:r>
                    </w:p>
                    <w:p w14:paraId="3DF887BB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</w:t>
                      </w:r>
                      <w:proofErr w:type="spellStart"/>
                      <w:r w:rsidRPr="00B429E7">
                        <w:t>const</w:t>
                      </w:r>
                      <w:proofErr w:type="spellEnd"/>
                      <w:r w:rsidRPr="00B429E7">
                        <w:t xml:space="preserve"> [cargando, </w:t>
                      </w:r>
                      <w:proofErr w:type="spellStart"/>
                      <w:r w:rsidRPr="00B429E7">
                        <w:t>setCargando</w:t>
                      </w:r>
                      <w:proofErr w:type="spellEnd"/>
                      <w:r w:rsidRPr="00B429E7">
                        <w:t xml:space="preserve">] = </w:t>
                      </w:r>
                      <w:proofErr w:type="spellStart"/>
                      <w:r w:rsidRPr="00B429E7">
                        <w:t>useState</w:t>
                      </w:r>
                      <w:proofErr w:type="spellEnd"/>
                      <w:r w:rsidRPr="00B429E7">
                        <w:t>(true);</w:t>
                      </w:r>
                    </w:p>
                    <w:p w14:paraId="027BF7AA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</w:p>
                    <w:p w14:paraId="68D8E95B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</w:t>
                      </w:r>
                      <w:proofErr w:type="spellStart"/>
                      <w:proofErr w:type="gramStart"/>
                      <w:r w:rsidRPr="00B429E7">
                        <w:t>useEffect</w:t>
                      </w:r>
                      <w:proofErr w:type="spellEnd"/>
                      <w:r w:rsidRPr="00B429E7">
                        <w:t>(</w:t>
                      </w:r>
                      <w:proofErr w:type="gramEnd"/>
                      <w:r w:rsidRPr="00B429E7">
                        <w:t>() =&gt; {</w:t>
                      </w:r>
                    </w:p>
                    <w:p w14:paraId="647D3587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</w:t>
                      </w:r>
                      <w:proofErr w:type="spellStart"/>
                      <w:r w:rsidRPr="00B429E7">
                        <w:t>const</w:t>
                      </w:r>
                      <w:proofErr w:type="spellEnd"/>
                      <w:r w:rsidRPr="00B429E7">
                        <w:t xml:space="preserve"> </w:t>
                      </w:r>
                      <w:proofErr w:type="spellStart"/>
                      <w:r w:rsidRPr="00B429E7">
                        <w:t>cargarNoticias</w:t>
                      </w:r>
                      <w:proofErr w:type="spellEnd"/>
                      <w:r w:rsidRPr="00B429E7">
                        <w:t xml:space="preserve"> = </w:t>
                      </w:r>
                      <w:proofErr w:type="spellStart"/>
                      <w:r w:rsidRPr="00B429E7">
                        <w:t>async</w:t>
                      </w:r>
                      <w:proofErr w:type="spellEnd"/>
                      <w:r w:rsidRPr="00B429E7">
                        <w:t xml:space="preserve"> () =&gt; {</w:t>
                      </w:r>
                    </w:p>
                    <w:p w14:paraId="327B7B59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try {</w:t>
                      </w:r>
                    </w:p>
                    <w:p w14:paraId="4637D01C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  // Consumimos el servicio pasando la regla de negocio: "Traer solo 5"</w:t>
                      </w:r>
                    </w:p>
                    <w:p w14:paraId="6637A6A6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  </w:t>
                      </w:r>
                      <w:proofErr w:type="spellStart"/>
                      <w:r w:rsidRPr="00B429E7">
                        <w:t>const</w:t>
                      </w:r>
                      <w:proofErr w:type="spellEnd"/>
                      <w:r w:rsidRPr="00B429E7">
                        <w:t xml:space="preserve"> datos = </w:t>
                      </w:r>
                      <w:proofErr w:type="spellStart"/>
                      <w:r w:rsidRPr="00B429E7">
                        <w:t>await</w:t>
                      </w:r>
                      <w:proofErr w:type="spellEnd"/>
                      <w:r w:rsidRPr="00B429E7">
                        <w:t xml:space="preserve"> </w:t>
                      </w:r>
                      <w:proofErr w:type="spellStart"/>
                      <w:r w:rsidRPr="00B429E7">
                        <w:t>postsService.obtenerNoticias</w:t>
                      </w:r>
                      <w:proofErr w:type="spellEnd"/>
                      <w:r w:rsidRPr="00B429E7">
                        <w:t>(5);</w:t>
                      </w:r>
                    </w:p>
                    <w:p w14:paraId="00011E67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  </w:t>
                      </w:r>
                      <w:proofErr w:type="spellStart"/>
                      <w:r w:rsidRPr="00B429E7">
                        <w:t>setNoticias</w:t>
                      </w:r>
                      <w:proofErr w:type="spellEnd"/>
                      <w:r w:rsidRPr="00B429E7">
                        <w:t>(datos);</w:t>
                      </w:r>
                    </w:p>
                    <w:p w14:paraId="45F7FEB4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} catch (error) {</w:t>
                      </w:r>
                    </w:p>
                    <w:p w14:paraId="55F31C74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  </w:t>
                      </w:r>
                      <w:proofErr w:type="spellStart"/>
                      <w:proofErr w:type="gramStart"/>
                      <w:r w:rsidRPr="00B429E7">
                        <w:t>console.error</w:t>
                      </w:r>
                      <w:proofErr w:type="spellEnd"/>
                      <w:proofErr w:type="gramEnd"/>
                      <w:r w:rsidRPr="00B429E7">
                        <w:t>("Error al cargar noticias", error);</w:t>
                      </w:r>
                    </w:p>
                    <w:p w14:paraId="6A976667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} </w:t>
                      </w:r>
                      <w:proofErr w:type="spellStart"/>
                      <w:r w:rsidRPr="00B429E7">
                        <w:t>finally</w:t>
                      </w:r>
                      <w:proofErr w:type="spellEnd"/>
                      <w:r w:rsidRPr="00B429E7">
                        <w:t xml:space="preserve"> {</w:t>
                      </w:r>
                    </w:p>
                    <w:p w14:paraId="4D407C92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  </w:t>
                      </w:r>
                      <w:proofErr w:type="spellStart"/>
                      <w:r w:rsidRPr="00B429E7">
                        <w:t>setCargando</w:t>
                      </w:r>
                      <w:proofErr w:type="spellEnd"/>
                      <w:r w:rsidRPr="00B429E7">
                        <w:t>(false);</w:t>
                      </w:r>
                    </w:p>
                    <w:p w14:paraId="3DF7D03F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}</w:t>
                      </w:r>
                    </w:p>
                    <w:p w14:paraId="66FCC73E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};</w:t>
                      </w:r>
                    </w:p>
                    <w:p w14:paraId="0A7484DF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</w:t>
                      </w:r>
                      <w:proofErr w:type="spellStart"/>
                      <w:proofErr w:type="gramStart"/>
                      <w:r w:rsidRPr="00B429E7">
                        <w:t>cargarNoticias</w:t>
                      </w:r>
                      <w:proofErr w:type="spellEnd"/>
                      <w:r w:rsidRPr="00B429E7">
                        <w:t>(</w:t>
                      </w:r>
                      <w:proofErr w:type="gramEnd"/>
                      <w:r w:rsidRPr="00B429E7">
                        <w:t>);</w:t>
                      </w:r>
                    </w:p>
                    <w:p w14:paraId="09CB5C84" w14:textId="212131F8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}, []);</w:t>
                      </w:r>
                    </w:p>
                    <w:p w14:paraId="42A31787" w14:textId="7E411074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</w:t>
                      </w:r>
                      <w:proofErr w:type="spellStart"/>
                      <w:r w:rsidRPr="00B429E7">
                        <w:t>if</w:t>
                      </w:r>
                      <w:proofErr w:type="spellEnd"/>
                      <w:r w:rsidRPr="00B429E7">
                        <w:t xml:space="preserve"> (cargando) </w:t>
                      </w:r>
                      <w:proofErr w:type="spellStart"/>
                      <w:r w:rsidRPr="00B429E7">
                        <w:t>return</w:t>
                      </w:r>
                      <w:proofErr w:type="spellEnd"/>
                      <w:r w:rsidRPr="00B429E7">
                        <w:t xml:space="preserve"> &lt;p&gt;Descargando boletín de prensa...&lt;/p&gt;;</w:t>
                      </w:r>
                    </w:p>
                    <w:p w14:paraId="05CA5C41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t xml:space="preserve">  </w:t>
                      </w:r>
                      <w:r w:rsidRPr="00B429E7">
                        <w:rPr>
                          <w:lang w:val="en-US"/>
                        </w:rPr>
                        <w:t>return (</w:t>
                      </w:r>
                    </w:p>
                    <w:p w14:paraId="3F41E4A8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B429E7">
                        <w:rPr>
                          <w:lang w:val="en-US"/>
                        </w:rPr>
                        <w:t>={{ padding</w:t>
                      </w:r>
                      <w:proofErr w:type="gramEnd"/>
                      <w:r w:rsidRPr="00B429E7">
                        <w:rPr>
                          <w:lang w:val="en-US"/>
                        </w:rPr>
                        <w:t>: '20px</w:t>
                      </w:r>
                      <w:proofErr w:type="gramStart"/>
                      <w:r w:rsidRPr="00B429E7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5DEDDFF7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rPr>
                          <w:lang w:val="en-US"/>
                        </w:rPr>
                        <w:t xml:space="preserve">      </w:t>
                      </w:r>
                      <w:r w:rsidRPr="00B429E7">
                        <w:t>&lt;h2&gt;Últimas Noticias&lt;/h2&gt;</w:t>
                      </w:r>
                    </w:p>
                    <w:p w14:paraId="09B5E5E5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</w:pPr>
                      <w:r w:rsidRPr="00B429E7">
                        <w:t xml:space="preserve">      {</w:t>
                      </w:r>
                      <w:proofErr w:type="spellStart"/>
                      <w:proofErr w:type="gramStart"/>
                      <w:r w:rsidRPr="00B429E7">
                        <w:t>noticias.map</w:t>
                      </w:r>
                      <w:proofErr w:type="spellEnd"/>
                      <w:r w:rsidRPr="00B429E7">
                        <w:t>(</w:t>
                      </w:r>
                      <w:proofErr w:type="gramEnd"/>
                      <w:r w:rsidRPr="00B429E7">
                        <w:t>noticia =&gt; (</w:t>
                      </w:r>
                    </w:p>
                    <w:p w14:paraId="22412988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t xml:space="preserve">        </w:t>
                      </w:r>
                      <w:r w:rsidRPr="00B429E7">
                        <w:rPr>
                          <w:lang w:val="en-US"/>
                        </w:rPr>
                        <w:t>&lt;div key={noticia.id} style</w:t>
                      </w:r>
                      <w:proofErr w:type="gramStart"/>
                      <w:r w:rsidRPr="00B429E7">
                        <w:rPr>
                          <w:lang w:val="en-US"/>
                        </w:rPr>
                        <w:t xml:space="preserve">={{ </w:t>
                      </w:r>
                      <w:proofErr w:type="spellStart"/>
                      <w:r w:rsidRPr="00B429E7">
                        <w:rPr>
                          <w:lang w:val="en-US"/>
                        </w:rPr>
                        <w:t>borderBottom</w:t>
                      </w:r>
                      <w:proofErr w:type="spellEnd"/>
                      <w:proofErr w:type="gramEnd"/>
                      <w:r w:rsidRPr="00B429E7">
                        <w:rPr>
                          <w:lang w:val="en-US"/>
                        </w:rPr>
                        <w:t xml:space="preserve">: '1px solid gray', </w:t>
                      </w:r>
                      <w:proofErr w:type="spellStart"/>
                      <w:r w:rsidRPr="00B429E7">
                        <w:rPr>
                          <w:lang w:val="en-US"/>
                        </w:rPr>
                        <w:t>paddingBottom</w:t>
                      </w:r>
                      <w:proofErr w:type="spellEnd"/>
                      <w:r w:rsidRPr="00B429E7">
                        <w:rPr>
                          <w:lang w:val="en-US"/>
                        </w:rPr>
                        <w:t>: '10px</w:t>
                      </w:r>
                      <w:proofErr w:type="gramStart"/>
                      <w:r w:rsidRPr="00B429E7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38E307BF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          &lt;h4&gt;{</w:t>
                      </w:r>
                      <w:proofErr w:type="spellStart"/>
                      <w:proofErr w:type="gramStart"/>
                      <w:r w:rsidRPr="00B429E7">
                        <w:rPr>
                          <w:lang w:val="en-US"/>
                        </w:rPr>
                        <w:t>noticia.title</w:t>
                      </w:r>
                      <w:proofErr w:type="spellEnd"/>
                      <w:proofErr w:type="gramEnd"/>
                      <w:r w:rsidRPr="00B429E7">
                        <w:rPr>
                          <w:lang w:val="en-US"/>
                        </w:rPr>
                        <w:t>}&lt;/h4&gt;</w:t>
                      </w:r>
                    </w:p>
                    <w:p w14:paraId="78ACECD8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          &lt;p&gt;{</w:t>
                      </w:r>
                      <w:proofErr w:type="spellStart"/>
                      <w:proofErr w:type="gramStart"/>
                      <w:r w:rsidRPr="00B429E7">
                        <w:rPr>
                          <w:lang w:val="en-US"/>
                        </w:rPr>
                        <w:t>noticia.body</w:t>
                      </w:r>
                      <w:proofErr w:type="spellEnd"/>
                      <w:proofErr w:type="gramEnd"/>
                      <w:r w:rsidRPr="00B429E7">
                        <w:rPr>
                          <w:lang w:val="en-US"/>
                        </w:rPr>
                        <w:t>}&lt;/p&gt;</w:t>
                      </w:r>
                    </w:p>
                    <w:p w14:paraId="1D071F18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        &lt;/div&gt;</w:t>
                      </w:r>
                    </w:p>
                    <w:p w14:paraId="3540A2AD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      ))}</w:t>
                      </w:r>
                    </w:p>
                    <w:p w14:paraId="0BADA137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    &lt;/div&gt;</w:t>
                      </w:r>
                    </w:p>
                    <w:p w14:paraId="1F0E70B5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 xml:space="preserve">  );</w:t>
                      </w:r>
                    </w:p>
                    <w:p w14:paraId="4AC26079" w14:textId="08068C4D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B429E7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874CA" w14:textId="77777777" w:rsidR="00920E05" w:rsidRDefault="00920E05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623C3" w14:textId="31A36CF5" w:rsidR="00AE13D8" w:rsidRDefault="00AE13D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6597D070" wp14:editId="0C2445F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5708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E9696" w14:textId="47A00143" w:rsidR="00AE13D8" w:rsidRPr="00B429E7" w:rsidRDefault="00B429E7" w:rsidP="00AE13D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429E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 Aplicado</w:t>
                            </w:r>
                            <w:r w:rsidRPr="00B429E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Pr="00B429E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Sistema de Consulta Estudiantil Modularizado</w:t>
                            </w:r>
                          </w:p>
                          <w:p w14:paraId="5784D219" w14:textId="77777777" w:rsidR="00B429E7" w:rsidRPr="00B429E7" w:rsidRDefault="00B429E7" w:rsidP="00AE13D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DCF16CB" w14:textId="160D0BE3" w:rsid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sz w:val="36"/>
                                <w:szCs w:val="40"/>
                              </w:rPr>
                              <w:t>Basado en su proyecto actual, deben crear un flujo completo de peticiones utilizando la API pública de Rick and Morty (</w:t>
                            </w:r>
                            <w:hyperlink r:id="rId13" w:history="1">
                              <w:r w:rsidRPr="00B429E7">
                                <w:rPr>
                                  <w:rStyle w:val="Hipervnculo"/>
                                  <w:sz w:val="36"/>
                                  <w:szCs w:val="40"/>
                                </w:rPr>
                                <w:t>https://rickandmortyapi.com/api</w:t>
                              </w:r>
                            </w:hyperlink>
                            <w:r w:rsidRPr="00B429E7">
                              <w:rPr>
                                <w:sz w:val="36"/>
                                <w:szCs w:val="40"/>
                              </w:rPr>
                              <w:t>).</w:t>
                            </w:r>
                          </w:p>
                          <w:p w14:paraId="3F6DBEDC" w14:textId="77777777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CAA6BAD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sz w:val="36"/>
                                <w:szCs w:val="40"/>
                              </w:rPr>
                              <w:t>Construyan una carpeta api con una instancia preconfigurada de Axios.</w:t>
                            </w:r>
                          </w:p>
                          <w:p w14:paraId="00F17E21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Construyan una carpeta 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services</w:t>
                            </w:r>
                            <w:proofErr w:type="spellEnd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 con un archivo personajesService.js.</w:t>
                            </w:r>
                          </w:p>
                          <w:p w14:paraId="4B8066E5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En ese servicio, creen un método llamado 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buscarPorEspecie</w:t>
                            </w:r>
                            <w:proofErr w:type="spellEnd"/>
                            <w:r w:rsidRPr="00B429E7">
                              <w:rPr>
                                <w:sz w:val="36"/>
                                <w:szCs w:val="40"/>
                              </w:rPr>
                              <w:t>(especie) que reciba un String (ej. "Alien" o "Human") y lo pase como parámetro de URL (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params</w:t>
                            </w:r>
                            <w:proofErr w:type="spellEnd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: </w:t>
                            </w:r>
                            <w:proofErr w:type="gramStart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{ 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species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: </w:t>
                            </w:r>
                            <w:proofErr w:type="gram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especie }</w:t>
                            </w:r>
                            <w:proofErr w:type="gramEnd"/>
                            <w:r w:rsidRPr="00B429E7">
                              <w:rPr>
                                <w:sz w:val="36"/>
                                <w:szCs w:val="40"/>
                              </w:rPr>
                              <w:t>).</w:t>
                            </w:r>
                          </w:p>
                          <w:p w14:paraId="17F82DCC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Creen un componente visual con un 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select</w:t>
                            </w:r>
                            <w:proofErr w:type="spellEnd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 (Humanos / 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Aliens</w:t>
                            </w:r>
                            <w:proofErr w:type="spellEnd"/>
                            <w:r w:rsidRPr="00B429E7">
                              <w:rPr>
                                <w:sz w:val="36"/>
                                <w:szCs w:val="40"/>
                              </w:rPr>
                              <w:t>). Cada vez que el selector cambie, debe consumir el servicio y mostrar las tarjetas de los personajes.</w:t>
                            </w:r>
                          </w:p>
                          <w:p w14:paraId="27019871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Entrega:</w:t>
                            </w:r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 El código debe ser entregado subiendo sus avances a su repositorio remoto de Git. Recuerden verificar su </w:t>
                            </w:r>
                            <w:proofErr w:type="gram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archivo .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 para asegurarse de que la carpeta 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node_modules</w:t>
                            </w:r>
                            <w:proofErr w:type="spellEnd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 (que ahora incluye a Axios) </w:t>
                            </w:r>
                            <w:r w:rsidRPr="00B429E7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NO</w:t>
                            </w:r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 suba al repositorio. Git es nuestra herramienta de entrega, mantengan el historial limpio.</w:t>
                            </w:r>
                          </w:p>
                          <w:p w14:paraId="18E1759D" w14:textId="77777777" w:rsid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0341FCC6" w14:textId="653AB93E" w:rsidR="00B429E7" w:rsidRPr="00B429E7" w:rsidRDefault="00B429E7" w:rsidP="00B429E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Criterios de Logro Esperados:</w:t>
                            </w:r>
                          </w:p>
                          <w:p w14:paraId="158AE39E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Separación absoluta de responsabilidades: El componente visual no importa 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axios</w:t>
                            </w:r>
                            <w:proofErr w:type="spellEnd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 en ningún lado.</w:t>
                            </w:r>
                          </w:p>
                          <w:p w14:paraId="0C4AD3E9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Correcto manejo de la dependencia en el </w:t>
                            </w:r>
                            <w:proofErr w:type="spellStart"/>
                            <w:r w:rsidRPr="00B429E7">
                              <w:rPr>
                                <w:sz w:val="36"/>
                                <w:szCs w:val="40"/>
                              </w:rPr>
                              <w:t>useEffect</w:t>
                            </w:r>
                            <w:proofErr w:type="spellEnd"/>
                            <w:r w:rsidRPr="00B429E7">
                              <w:rPr>
                                <w:sz w:val="36"/>
                                <w:szCs w:val="40"/>
                              </w:rPr>
                              <w:t xml:space="preserve"> para el renderizado dinámico al cambiar el selector.</w:t>
                            </w:r>
                          </w:p>
                          <w:p w14:paraId="2DB03BE8" w14:textId="77777777" w:rsidR="00B429E7" w:rsidRPr="00B429E7" w:rsidRDefault="00B429E7" w:rsidP="00B429E7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429E7">
                              <w:rPr>
                                <w:sz w:val="36"/>
                                <w:szCs w:val="40"/>
                              </w:rPr>
                              <w:t>Gestión inmaculada de los estados de interfaz (cargando, error, éxito).</w:t>
                            </w:r>
                          </w:p>
                          <w:p w14:paraId="5E5BE3E6" w14:textId="77777777" w:rsidR="00B429E7" w:rsidRDefault="00B429E7" w:rsidP="00AE13D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197EFCB9" w14:textId="77777777" w:rsidR="00B429E7" w:rsidRDefault="00B429E7" w:rsidP="00AE13D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442AA5E4" w14:textId="77777777" w:rsidR="00B429E7" w:rsidRPr="00AE13D8" w:rsidRDefault="00B429E7" w:rsidP="00AE13D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D070" id="_x0000_s1047" type="#_x0000_t202" style="position:absolute;margin-left:0;margin-top:3.6pt;width:862.7pt;height:535.5pt;z-index:25200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E0E9696" w14:textId="47A00143" w:rsidR="00AE13D8" w:rsidRPr="00B429E7" w:rsidRDefault="00B429E7" w:rsidP="00AE13D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429E7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 Aplicado</w:t>
                      </w:r>
                      <w:r w:rsidRPr="00B429E7"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Pr="00B429E7">
                        <w:rPr>
                          <w:b/>
                          <w:bCs/>
                          <w:sz w:val="48"/>
                          <w:szCs w:val="52"/>
                        </w:rPr>
                        <w:t>Sistema de Consulta Estudiantil Modularizado</w:t>
                      </w:r>
                    </w:p>
                    <w:p w14:paraId="5784D219" w14:textId="77777777" w:rsidR="00B429E7" w:rsidRPr="00B429E7" w:rsidRDefault="00B429E7" w:rsidP="00AE13D8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7DCF16CB" w14:textId="160D0BE3" w:rsid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sz w:val="36"/>
                          <w:szCs w:val="40"/>
                        </w:rPr>
                        <w:t>Basado en su proyecto actual, deben crear un flujo completo de peticiones utilizando la API pública de Rick and Morty (</w:t>
                      </w:r>
                      <w:hyperlink r:id="rId14" w:history="1">
                        <w:r w:rsidRPr="00B429E7">
                          <w:rPr>
                            <w:rStyle w:val="Hipervnculo"/>
                            <w:sz w:val="36"/>
                            <w:szCs w:val="40"/>
                          </w:rPr>
                          <w:t>https://rickandmortyapi.com/api</w:t>
                        </w:r>
                      </w:hyperlink>
                      <w:r w:rsidRPr="00B429E7">
                        <w:rPr>
                          <w:sz w:val="36"/>
                          <w:szCs w:val="40"/>
                        </w:rPr>
                        <w:t>).</w:t>
                      </w:r>
                    </w:p>
                    <w:p w14:paraId="3F6DBEDC" w14:textId="77777777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CAA6BAD" w14:textId="77777777" w:rsidR="00B429E7" w:rsidRPr="00B429E7" w:rsidRDefault="00B429E7" w:rsidP="00B429E7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sz w:val="36"/>
                          <w:szCs w:val="40"/>
                        </w:rPr>
                        <w:t>Construyan una carpeta api con una instancia preconfigurada de Axios.</w:t>
                      </w:r>
                    </w:p>
                    <w:p w14:paraId="00F17E21" w14:textId="77777777" w:rsidR="00B429E7" w:rsidRPr="00B429E7" w:rsidRDefault="00B429E7" w:rsidP="00B429E7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sz w:val="36"/>
                          <w:szCs w:val="40"/>
                        </w:rPr>
                        <w:t xml:space="preserve">Construyan una carpeta 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services</w:t>
                      </w:r>
                      <w:proofErr w:type="spellEnd"/>
                      <w:r w:rsidRPr="00B429E7">
                        <w:rPr>
                          <w:sz w:val="36"/>
                          <w:szCs w:val="40"/>
                        </w:rPr>
                        <w:t xml:space="preserve"> con un archivo personajesService.js.</w:t>
                      </w:r>
                    </w:p>
                    <w:p w14:paraId="4B8066E5" w14:textId="77777777" w:rsidR="00B429E7" w:rsidRPr="00B429E7" w:rsidRDefault="00B429E7" w:rsidP="00B429E7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sz w:val="36"/>
                          <w:szCs w:val="40"/>
                        </w:rPr>
                        <w:t xml:space="preserve">En ese servicio, creen un método llamado 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buscarPorEspecie</w:t>
                      </w:r>
                      <w:proofErr w:type="spellEnd"/>
                      <w:r w:rsidRPr="00B429E7">
                        <w:rPr>
                          <w:sz w:val="36"/>
                          <w:szCs w:val="40"/>
                        </w:rPr>
                        <w:t>(especie) que reciba un String (ej. "Alien" o "Human") y lo pase como parámetro de URL (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params</w:t>
                      </w:r>
                      <w:proofErr w:type="spellEnd"/>
                      <w:r w:rsidRPr="00B429E7">
                        <w:rPr>
                          <w:sz w:val="36"/>
                          <w:szCs w:val="40"/>
                        </w:rPr>
                        <w:t xml:space="preserve">: </w:t>
                      </w:r>
                      <w:proofErr w:type="gramStart"/>
                      <w:r w:rsidRPr="00B429E7">
                        <w:rPr>
                          <w:sz w:val="36"/>
                          <w:szCs w:val="40"/>
                        </w:rPr>
                        <w:t xml:space="preserve">{ 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species</w:t>
                      </w:r>
                      <w:proofErr w:type="spellEnd"/>
                      <w:proofErr w:type="gramEnd"/>
                      <w:r w:rsidRPr="00B429E7">
                        <w:rPr>
                          <w:sz w:val="36"/>
                          <w:szCs w:val="40"/>
                        </w:rPr>
                        <w:t xml:space="preserve">: </w:t>
                      </w:r>
                      <w:proofErr w:type="gramStart"/>
                      <w:r w:rsidRPr="00B429E7">
                        <w:rPr>
                          <w:sz w:val="36"/>
                          <w:szCs w:val="40"/>
                        </w:rPr>
                        <w:t>especie }</w:t>
                      </w:r>
                      <w:proofErr w:type="gramEnd"/>
                      <w:r w:rsidRPr="00B429E7">
                        <w:rPr>
                          <w:sz w:val="36"/>
                          <w:szCs w:val="40"/>
                        </w:rPr>
                        <w:t>).</w:t>
                      </w:r>
                    </w:p>
                    <w:p w14:paraId="17F82DCC" w14:textId="77777777" w:rsidR="00B429E7" w:rsidRPr="00B429E7" w:rsidRDefault="00B429E7" w:rsidP="00B429E7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sz w:val="36"/>
                          <w:szCs w:val="40"/>
                        </w:rPr>
                        <w:t xml:space="preserve">Creen un componente visual con un 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select</w:t>
                      </w:r>
                      <w:proofErr w:type="spellEnd"/>
                      <w:r w:rsidRPr="00B429E7">
                        <w:rPr>
                          <w:sz w:val="36"/>
                          <w:szCs w:val="40"/>
                        </w:rPr>
                        <w:t xml:space="preserve"> (Humanos / 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Aliens</w:t>
                      </w:r>
                      <w:proofErr w:type="spellEnd"/>
                      <w:r w:rsidRPr="00B429E7">
                        <w:rPr>
                          <w:sz w:val="36"/>
                          <w:szCs w:val="40"/>
                        </w:rPr>
                        <w:t>). Cada vez que el selector cambie, debe consumir el servicio y mostrar las tarjetas de los personajes.</w:t>
                      </w:r>
                    </w:p>
                    <w:p w14:paraId="27019871" w14:textId="77777777" w:rsidR="00B429E7" w:rsidRPr="00B429E7" w:rsidRDefault="00B429E7" w:rsidP="00B429E7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b/>
                          <w:bCs/>
                          <w:sz w:val="36"/>
                          <w:szCs w:val="40"/>
                        </w:rPr>
                        <w:t>Entrega:</w:t>
                      </w:r>
                      <w:r w:rsidRPr="00B429E7">
                        <w:rPr>
                          <w:sz w:val="36"/>
                          <w:szCs w:val="40"/>
                        </w:rPr>
                        <w:t xml:space="preserve"> El código debe ser entregado subiendo sus avances a su repositorio remoto de Git. Recuerden verificar su </w:t>
                      </w:r>
                      <w:proofErr w:type="gramStart"/>
                      <w:r w:rsidRPr="00B429E7">
                        <w:rPr>
                          <w:sz w:val="36"/>
                          <w:szCs w:val="40"/>
                        </w:rPr>
                        <w:t>archivo .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gitignore</w:t>
                      </w:r>
                      <w:proofErr w:type="spellEnd"/>
                      <w:proofErr w:type="gramEnd"/>
                      <w:r w:rsidRPr="00B429E7">
                        <w:rPr>
                          <w:sz w:val="36"/>
                          <w:szCs w:val="40"/>
                        </w:rPr>
                        <w:t xml:space="preserve"> para asegurarse de que la carpeta 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node_modules</w:t>
                      </w:r>
                      <w:proofErr w:type="spellEnd"/>
                      <w:r w:rsidRPr="00B429E7">
                        <w:rPr>
                          <w:sz w:val="36"/>
                          <w:szCs w:val="40"/>
                        </w:rPr>
                        <w:t xml:space="preserve"> (que ahora incluye a Axios) </w:t>
                      </w:r>
                      <w:r w:rsidRPr="00B429E7">
                        <w:rPr>
                          <w:b/>
                          <w:bCs/>
                          <w:sz w:val="36"/>
                          <w:szCs w:val="40"/>
                        </w:rPr>
                        <w:t>NO</w:t>
                      </w:r>
                      <w:r w:rsidRPr="00B429E7">
                        <w:rPr>
                          <w:sz w:val="36"/>
                          <w:szCs w:val="40"/>
                        </w:rPr>
                        <w:t xml:space="preserve"> suba al repositorio. Git es nuestra herramienta de entrega, mantengan el historial limpio.</w:t>
                      </w:r>
                    </w:p>
                    <w:p w14:paraId="18E1759D" w14:textId="77777777" w:rsidR="00B429E7" w:rsidRDefault="00B429E7" w:rsidP="00B429E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0341FCC6" w14:textId="653AB93E" w:rsidR="00B429E7" w:rsidRPr="00B429E7" w:rsidRDefault="00B429E7" w:rsidP="00B429E7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b/>
                          <w:bCs/>
                          <w:sz w:val="36"/>
                          <w:szCs w:val="40"/>
                        </w:rPr>
                        <w:t>Criterios de Logro Esperados:</w:t>
                      </w:r>
                    </w:p>
                    <w:p w14:paraId="158AE39E" w14:textId="77777777" w:rsidR="00B429E7" w:rsidRPr="00B429E7" w:rsidRDefault="00B429E7" w:rsidP="00B429E7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sz w:val="36"/>
                          <w:szCs w:val="40"/>
                        </w:rPr>
                        <w:t xml:space="preserve">Separación absoluta de responsabilidades: El componente visual no importa 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axios</w:t>
                      </w:r>
                      <w:proofErr w:type="spellEnd"/>
                      <w:r w:rsidRPr="00B429E7">
                        <w:rPr>
                          <w:sz w:val="36"/>
                          <w:szCs w:val="40"/>
                        </w:rPr>
                        <w:t xml:space="preserve"> en ningún lado.</w:t>
                      </w:r>
                    </w:p>
                    <w:p w14:paraId="0C4AD3E9" w14:textId="77777777" w:rsidR="00B429E7" w:rsidRPr="00B429E7" w:rsidRDefault="00B429E7" w:rsidP="00B429E7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sz w:val="36"/>
                          <w:szCs w:val="40"/>
                        </w:rPr>
                        <w:t xml:space="preserve">Correcto manejo de la dependencia en el </w:t>
                      </w:r>
                      <w:proofErr w:type="spellStart"/>
                      <w:r w:rsidRPr="00B429E7">
                        <w:rPr>
                          <w:sz w:val="36"/>
                          <w:szCs w:val="40"/>
                        </w:rPr>
                        <w:t>useEffect</w:t>
                      </w:r>
                      <w:proofErr w:type="spellEnd"/>
                      <w:r w:rsidRPr="00B429E7">
                        <w:rPr>
                          <w:sz w:val="36"/>
                          <w:szCs w:val="40"/>
                        </w:rPr>
                        <w:t xml:space="preserve"> para el renderizado dinámico al cambiar el selector.</w:t>
                      </w:r>
                    </w:p>
                    <w:p w14:paraId="2DB03BE8" w14:textId="77777777" w:rsidR="00B429E7" w:rsidRPr="00B429E7" w:rsidRDefault="00B429E7" w:rsidP="00B429E7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429E7">
                        <w:rPr>
                          <w:sz w:val="36"/>
                          <w:szCs w:val="40"/>
                        </w:rPr>
                        <w:t>Gestión inmaculada de los estados de interfaz (cargando, error, éxito).</w:t>
                      </w:r>
                    </w:p>
                    <w:p w14:paraId="5E5BE3E6" w14:textId="77777777" w:rsidR="00B429E7" w:rsidRDefault="00B429E7" w:rsidP="00AE13D8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197EFCB9" w14:textId="77777777" w:rsidR="00B429E7" w:rsidRDefault="00B429E7" w:rsidP="00AE13D8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442AA5E4" w14:textId="77777777" w:rsidR="00B429E7" w:rsidRPr="00AE13D8" w:rsidRDefault="00B429E7" w:rsidP="00AE13D8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C2AAA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CDF3AC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4FEE1A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DBD5D2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06153C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CFD9B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09636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208B28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465535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A6BDBF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1A9296B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850AB6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26C126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C981B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4168B3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B57126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205ADD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3FC16E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6364953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3DE886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97E6B1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BFE231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634BE0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944C5B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80CE3E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7D8A0F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38FB0B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3EB113B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C022B1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B6C14D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0CC146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E836B0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F5D53A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4195B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5"/>
      <w:footerReference w:type="default" r:id="rId16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A746" w14:textId="77777777" w:rsidR="00FB36A0" w:rsidRPr="00B450BA" w:rsidRDefault="00FB36A0">
      <w:pPr>
        <w:spacing w:after="0" w:line="240" w:lineRule="auto"/>
      </w:pPr>
      <w:r w:rsidRPr="00B450BA">
        <w:separator/>
      </w:r>
    </w:p>
  </w:endnote>
  <w:endnote w:type="continuationSeparator" w:id="0">
    <w:p w14:paraId="76A6591D" w14:textId="77777777" w:rsidR="00FB36A0" w:rsidRPr="00B450BA" w:rsidRDefault="00FB36A0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9C1B1" w14:textId="77777777" w:rsidR="00FB36A0" w:rsidRPr="00B450BA" w:rsidRDefault="00FB36A0">
      <w:pPr>
        <w:spacing w:after="0" w:line="240" w:lineRule="auto"/>
      </w:pPr>
      <w:r w:rsidRPr="00B450BA">
        <w:separator/>
      </w:r>
    </w:p>
  </w:footnote>
  <w:footnote w:type="continuationSeparator" w:id="0">
    <w:p w14:paraId="6D68A4FA" w14:textId="77777777" w:rsidR="00FB36A0" w:rsidRPr="00B450BA" w:rsidRDefault="00FB36A0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D5B6F"/>
    <w:multiLevelType w:val="multilevel"/>
    <w:tmpl w:val="E6B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D4F0B"/>
    <w:multiLevelType w:val="multilevel"/>
    <w:tmpl w:val="3170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0257D"/>
    <w:multiLevelType w:val="multilevel"/>
    <w:tmpl w:val="BD9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47E61"/>
    <w:multiLevelType w:val="multilevel"/>
    <w:tmpl w:val="2D00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4969AC"/>
    <w:multiLevelType w:val="multilevel"/>
    <w:tmpl w:val="5C10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C2085E"/>
    <w:multiLevelType w:val="multilevel"/>
    <w:tmpl w:val="3E2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91B51"/>
    <w:multiLevelType w:val="multilevel"/>
    <w:tmpl w:val="54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C505E"/>
    <w:multiLevelType w:val="multilevel"/>
    <w:tmpl w:val="EB0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80C74"/>
    <w:multiLevelType w:val="hybridMultilevel"/>
    <w:tmpl w:val="C5829488"/>
    <w:lvl w:ilvl="0" w:tplc="8CA04392">
      <w:start w:val="1"/>
      <w:numFmt w:val="upperLetter"/>
      <w:lvlText w:val="%1."/>
      <w:lvlJc w:val="left"/>
      <w:pPr>
        <w:ind w:left="804" w:hanging="444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943F73"/>
    <w:multiLevelType w:val="multilevel"/>
    <w:tmpl w:val="CAFC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2"/>
  </w:num>
  <w:num w:numId="2" w16cid:durableId="1984966606">
    <w:abstractNumId w:val="10"/>
  </w:num>
  <w:num w:numId="3" w16cid:durableId="1485468351">
    <w:abstractNumId w:val="14"/>
  </w:num>
  <w:num w:numId="4" w16cid:durableId="1966351641">
    <w:abstractNumId w:val="23"/>
  </w:num>
  <w:num w:numId="5" w16cid:durableId="1196846650">
    <w:abstractNumId w:val="9"/>
  </w:num>
  <w:num w:numId="6" w16cid:durableId="2060008041">
    <w:abstractNumId w:val="7"/>
  </w:num>
  <w:num w:numId="7" w16cid:durableId="1314799392">
    <w:abstractNumId w:val="4"/>
  </w:num>
  <w:num w:numId="8" w16cid:durableId="1969044055">
    <w:abstractNumId w:val="37"/>
  </w:num>
  <w:num w:numId="9" w16cid:durableId="1970044403">
    <w:abstractNumId w:val="31"/>
  </w:num>
  <w:num w:numId="10" w16cid:durableId="2049064170">
    <w:abstractNumId w:val="35"/>
  </w:num>
  <w:num w:numId="11" w16cid:durableId="1453019397">
    <w:abstractNumId w:val="11"/>
  </w:num>
  <w:num w:numId="12" w16cid:durableId="774061359">
    <w:abstractNumId w:val="6"/>
  </w:num>
  <w:num w:numId="13" w16cid:durableId="1420131780">
    <w:abstractNumId w:val="20"/>
  </w:num>
  <w:num w:numId="14" w16cid:durableId="1723282711">
    <w:abstractNumId w:val="28"/>
  </w:num>
  <w:num w:numId="15" w16cid:durableId="36005612">
    <w:abstractNumId w:val="22"/>
  </w:num>
  <w:num w:numId="16" w16cid:durableId="1558668798">
    <w:abstractNumId w:val="19"/>
  </w:num>
  <w:num w:numId="17" w16cid:durableId="655497366">
    <w:abstractNumId w:val="2"/>
  </w:num>
  <w:num w:numId="18" w16cid:durableId="1694381569">
    <w:abstractNumId w:val="36"/>
  </w:num>
  <w:num w:numId="19" w16cid:durableId="1835955513">
    <w:abstractNumId w:val="34"/>
  </w:num>
  <w:num w:numId="20" w16cid:durableId="926572537">
    <w:abstractNumId w:val="13"/>
  </w:num>
  <w:num w:numId="21" w16cid:durableId="246229637">
    <w:abstractNumId w:val="8"/>
  </w:num>
  <w:num w:numId="22" w16cid:durableId="1491825490">
    <w:abstractNumId w:val="1"/>
  </w:num>
  <w:num w:numId="23" w16cid:durableId="675037028">
    <w:abstractNumId w:val="15"/>
  </w:num>
  <w:num w:numId="24" w16cid:durableId="194277431">
    <w:abstractNumId w:val="29"/>
  </w:num>
  <w:num w:numId="25" w16cid:durableId="762922864">
    <w:abstractNumId w:val="0"/>
  </w:num>
  <w:num w:numId="26" w16cid:durableId="2140105715">
    <w:abstractNumId w:val="18"/>
  </w:num>
  <w:num w:numId="27" w16cid:durableId="1656646570">
    <w:abstractNumId w:val="25"/>
  </w:num>
  <w:num w:numId="28" w16cid:durableId="1136798133">
    <w:abstractNumId w:val="24"/>
  </w:num>
  <w:num w:numId="29" w16cid:durableId="1725252007">
    <w:abstractNumId w:val="26"/>
  </w:num>
  <w:num w:numId="30" w16cid:durableId="2103258739">
    <w:abstractNumId w:val="21"/>
  </w:num>
  <w:num w:numId="31" w16cid:durableId="1095663473">
    <w:abstractNumId w:val="3"/>
  </w:num>
  <w:num w:numId="32" w16cid:durableId="913390753">
    <w:abstractNumId w:val="30"/>
  </w:num>
  <w:num w:numId="33" w16cid:durableId="1657995527">
    <w:abstractNumId w:val="17"/>
  </w:num>
  <w:num w:numId="34" w16cid:durableId="1738281325">
    <w:abstractNumId w:val="33"/>
  </w:num>
  <w:num w:numId="35" w16cid:durableId="514080189">
    <w:abstractNumId w:val="32"/>
  </w:num>
  <w:num w:numId="36" w16cid:durableId="1900048466">
    <w:abstractNumId w:val="5"/>
  </w:num>
  <w:num w:numId="37" w16cid:durableId="1610238401">
    <w:abstractNumId w:val="27"/>
  </w:num>
  <w:num w:numId="38" w16cid:durableId="1436705418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94181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21F0"/>
    <w:rsid w:val="00156BC0"/>
    <w:rsid w:val="00160ABA"/>
    <w:rsid w:val="00166604"/>
    <w:rsid w:val="00167381"/>
    <w:rsid w:val="0017570D"/>
    <w:rsid w:val="00193B3B"/>
    <w:rsid w:val="001A1FDB"/>
    <w:rsid w:val="001B0D15"/>
    <w:rsid w:val="001B7CA3"/>
    <w:rsid w:val="001C395E"/>
    <w:rsid w:val="001C3A7B"/>
    <w:rsid w:val="001D008E"/>
    <w:rsid w:val="001E42D5"/>
    <w:rsid w:val="001F2B91"/>
    <w:rsid w:val="002037E9"/>
    <w:rsid w:val="00204E5D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B7280"/>
    <w:rsid w:val="002C6AE6"/>
    <w:rsid w:val="002D3D68"/>
    <w:rsid w:val="002D4E3C"/>
    <w:rsid w:val="002F4E42"/>
    <w:rsid w:val="002F7748"/>
    <w:rsid w:val="0030616B"/>
    <w:rsid w:val="00324B10"/>
    <w:rsid w:val="00325CD3"/>
    <w:rsid w:val="00343A3D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1705"/>
    <w:rsid w:val="004B6AC2"/>
    <w:rsid w:val="004C1A16"/>
    <w:rsid w:val="004C2C2D"/>
    <w:rsid w:val="004D385B"/>
    <w:rsid w:val="004D43F0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96CAB"/>
    <w:rsid w:val="005A7BDB"/>
    <w:rsid w:val="005B1A52"/>
    <w:rsid w:val="005C3948"/>
    <w:rsid w:val="005D193D"/>
    <w:rsid w:val="005D3B81"/>
    <w:rsid w:val="005D6FA3"/>
    <w:rsid w:val="005D7A15"/>
    <w:rsid w:val="005D7AC9"/>
    <w:rsid w:val="005E0164"/>
    <w:rsid w:val="005F1068"/>
    <w:rsid w:val="00605E44"/>
    <w:rsid w:val="0061486B"/>
    <w:rsid w:val="00621B8E"/>
    <w:rsid w:val="00642637"/>
    <w:rsid w:val="0064498E"/>
    <w:rsid w:val="006556A4"/>
    <w:rsid w:val="0065675B"/>
    <w:rsid w:val="00656E56"/>
    <w:rsid w:val="0067010A"/>
    <w:rsid w:val="00682C12"/>
    <w:rsid w:val="00685FBD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67ED7"/>
    <w:rsid w:val="00770037"/>
    <w:rsid w:val="007806BE"/>
    <w:rsid w:val="0078553F"/>
    <w:rsid w:val="00790BF8"/>
    <w:rsid w:val="00797C96"/>
    <w:rsid w:val="007A09CD"/>
    <w:rsid w:val="007A7877"/>
    <w:rsid w:val="007E29BD"/>
    <w:rsid w:val="007E3CCC"/>
    <w:rsid w:val="007E5456"/>
    <w:rsid w:val="007F237D"/>
    <w:rsid w:val="008017E4"/>
    <w:rsid w:val="00807B9D"/>
    <w:rsid w:val="008100AF"/>
    <w:rsid w:val="00814AC7"/>
    <w:rsid w:val="00824EBA"/>
    <w:rsid w:val="008411A1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0E05"/>
    <w:rsid w:val="00926A59"/>
    <w:rsid w:val="00936C6F"/>
    <w:rsid w:val="00947EE6"/>
    <w:rsid w:val="009537FA"/>
    <w:rsid w:val="00954668"/>
    <w:rsid w:val="0097035C"/>
    <w:rsid w:val="00976B7E"/>
    <w:rsid w:val="009B2729"/>
    <w:rsid w:val="009B28B9"/>
    <w:rsid w:val="009B7EF6"/>
    <w:rsid w:val="009C0DAA"/>
    <w:rsid w:val="009C3E3C"/>
    <w:rsid w:val="009D6971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13D8"/>
    <w:rsid w:val="00AE561A"/>
    <w:rsid w:val="00AF3055"/>
    <w:rsid w:val="00AF79E1"/>
    <w:rsid w:val="00B01777"/>
    <w:rsid w:val="00B1436C"/>
    <w:rsid w:val="00B235D2"/>
    <w:rsid w:val="00B26706"/>
    <w:rsid w:val="00B34590"/>
    <w:rsid w:val="00B429E7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AB8"/>
    <w:rsid w:val="00BE7F60"/>
    <w:rsid w:val="00BF6F7E"/>
    <w:rsid w:val="00C019BF"/>
    <w:rsid w:val="00C04DB6"/>
    <w:rsid w:val="00C12000"/>
    <w:rsid w:val="00C17A79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03957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23E3"/>
    <w:rsid w:val="00F0725F"/>
    <w:rsid w:val="00F1737D"/>
    <w:rsid w:val="00F174CB"/>
    <w:rsid w:val="00F22BA7"/>
    <w:rsid w:val="00F40B23"/>
    <w:rsid w:val="00F43295"/>
    <w:rsid w:val="00F5575B"/>
    <w:rsid w:val="00F65068"/>
    <w:rsid w:val="00F71AF9"/>
    <w:rsid w:val="00F727CE"/>
    <w:rsid w:val="00F8173B"/>
    <w:rsid w:val="00FA3054"/>
    <w:rsid w:val="00FA6814"/>
    <w:rsid w:val="00FB36A0"/>
    <w:rsid w:val="00FB4618"/>
    <w:rsid w:val="00FC536C"/>
    <w:rsid w:val="00FD2638"/>
    <w:rsid w:val="00FF06CD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2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rickandmortyapi.com/ap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yperlink" Target="https://rickandmortyapi.com/api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18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38</cp:revision>
  <cp:lastPrinted>2025-05-17T00:09:00Z</cp:lastPrinted>
  <dcterms:created xsi:type="dcterms:W3CDTF">2025-09-10T16:26:00Z</dcterms:created>
  <dcterms:modified xsi:type="dcterms:W3CDTF">2026-05-09T02:51:00Z</dcterms:modified>
</cp:coreProperties>
</file>