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Arquitectura web: </w:t>
                            </w:r>
                          </w:p>
                          <w:p w14:paraId="4A34F84E" w14:textId="57BF53BA" w:rsidR="0058117C" w:rsidRPr="00A93BB8" w:rsidRDefault="004C10E5" w:rsidP="004C10E5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4C10E5">
                              <w:rPr>
                                <w:sz w:val="48"/>
                                <w:szCs w:val="48"/>
                              </w:rPr>
                              <w:t xml:space="preserve">Manejo de estado global con </w:t>
                            </w:r>
                            <w:proofErr w:type="spellStart"/>
                            <w:r w:rsidRPr="004C10E5">
                              <w:rPr>
                                <w:sz w:val="48"/>
                                <w:szCs w:val="48"/>
                              </w:rPr>
                              <w:t>useContext</w:t>
                            </w:r>
                            <w:proofErr w:type="spellEnd"/>
                            <w:r w:rsidRPr="004C10E5">
                              <w:rPr>
                                <w:sz w:val="48"/>
                                <w:szCs w:val="48"/>
                              </w:rPr>
                              <w:t xml:space="preserve"> y patrones de compartición de datos entre componentes.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6CDC2F64" w14:textId="77777777" w:rsidR="00A93BB8" w:rsidRPr="00A93BB8" w:rsidRDefault="00A93BB8" w:rsidP="00A93BB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Arquitectura web: </w:t>
                      </w:r>
                    </w:p>
                    <w:p w14:paraId="4A34F84E" w14:textId="57BF53BA" w:rsidR="0058117C" w:rsidRPr="00A93BB8" w:rsidRDefault="004C10E5" w:rsidP="004C10E5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4C10E5">
                        <w:rPr>
                          <w:sz w:val="48"/>
                          <w:szCs w:val="48"/>
                        </w:rPr>
                        <w:t xml:space="preserve">Manejo de estado global con </w:t>
                      </w:r>
                      <w:proofErr w:type="spellStart"/>
                      <w:r w:rsidRPr="004C10E5">
                        <w:rPr>
                          <w:sz w:val="48"/>
                          <w:szCs w:val="48"/>
                        </w:rPr>
                        <w:t>useContext</w:t>
                      </w:r>
                      <w:proofErr w:type="spellEnd"/>
                      <w:r w:rsidRPr="004C10E5">
                        <w:rPr>
                          <w:sz w:val="48"/>
                          <w:szCs w:val="48"/>
                        </w:rPr>
                        <w:t xml:space="preserve"> y patrones de compartición de datos entre componentes.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5BD73D1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5BD73D1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C17A79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06697BEE" w:rsidR="00067BD6" w:rsidRPr="00B450BA" w:rsidRDefault="00C17A79" w:rsidP="00C17A79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Maquetación de sitios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06697BEE" w:rsidR="00067BD6" w:rsidRPr="00B450BA" w:rsidRDefault="00C17A79" w:rsidP="00C17A79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17A79">
                        <w:rPr>
                          <w:b/>
                          <w:color w:val="E73B75"/>
                          <w:w w:val="102"/>
                          <w:sz w:val="56"/>
                        </w:rPr>
                        <w:t>Maquetación de sitios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75994653" w14:textId="6F23B5B4" w:rsidR="00767ED7" w:rsidRDefault="00767ED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47FEA46A" wp14:editId="0EF6514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3144661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4A3A2" w14:textId="5D08B9AC" w:rsidR="00767ED7" w:rsidRPr="004C10E5" w:rsidRDefault="00767ED7" w:rsidP="004C10E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C10E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Puente Cognitivo</w:t>
                            </w:r>
                          </w:p>
                          <w:p w14:paraId="00F3A991" w14:textId="4CF65A81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C10E5">
                              <w:rPr>
                                <w:sz w:val="44"/>
                                <w:szCs w:val="48"/>
                              </w:rPr>
                              <w:t>Debemos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>comprender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 xml:space="preserve"> el flujo unidireccional de datos en </w:t>
                            </w:r>
                            <w:proofErr w:type="spellStart"/>
                            <w:r w:rsidRPr="004C10E5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4C10E5">
                              <w:rPr>
                                <w:sz w:val="44"/>
                                <w:szCs w:val="48"/>
                              </w:rPr>
                              <w:t xml:space="preserve"> (de Padre a Hijo usando </w:t>
                            </w:r>
                            <w:proofErr w:type="spellStart"/>
                            <w:r w:rsidRPr="004C10E5">
                              <w:rPr>
                                <w:sz w:val="44"/>
                                <w:szCs w:val="48"/>
                              </w:rPr>
                              <w:t>props</w:t>
                            </w:r>
                            <w:proofErr w:type="spellEnd"/>
                            <w:r w:rsidRPr="004C10E5">
                              <w:rPr>
                                <w:sz w:val="44"/>
                                <w:szCs w:val="48"/>
                              </w:rPr>
                              <w:t>) y cómo un componente Padre maneja el estado que sus hijos necesitan.</w:t>
                            </w:r>
                          </w:p>
                          <w:p w14:paraId="09F8EB7F" w14:textId="3006F103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C10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Reto rápido: 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>Id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>entifique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>mos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 xml:space="preserve"> el problema arquitectónico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 xml:space="preserve"> del siguiente código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12A6EA81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72B5358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4C10E5">
                              <w:rPr>
                                <w:lang w:val="en-US"/>
                              </w:rPr>
                              <w:t xml:space="preserve">function </w:t>
                            </w:r>
                            <w:proofErr w:type="gramStart"/>
                            <w:r w:rsidRPr="004C10E5">
                              <w:rPr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4C10E5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4292DF7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4C10E5">
                              <w:rPr>
                                <w:lang w:val="en-US"/>
                              </w:rPr>
                              <w:t xml:space="preserve">  const [</w:t>
                            </w:r>
                            <w:proofErr w:type="spellStart"/>
                            <w:r w:rsidRPr="004C10E5">
                              <w:rPr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4C10E5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C10E5">
                              <w:rPr>
                                <w:lang w:val="en-US"/>
                              </w:rPr>
                              <w:t>setUsuario</w:t>
                            </w:r>
                            <w:proofErr w:type="spellEnd"/>
                            <w:r w:rsidRPr="004C10E5">
                              <w:rPr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4C10E5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4C10E5">
                              <w:rPr>
                                <w:lang w:val="en-US"/>
                              </w:rPr>
                              <w:t>("Ana");</w:t>
                            </w:r>
                          </w:p>
                          <w:p w14:paraId="0AD50BCA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4C10E5">
                              <w:rPr>
                                <w:lang w:val="en-US"/>
                              </w:rPr>
                              <w:t xml:space="preserve">  return &lt;Layout </w:t>
                            </w:r>
                            <w:proofErr w:type="spellStart"/>
                            <w:r w:rsidRPr="004C10E5">
                              <w:rPr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4C10E5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4C10E5">
                              <w:rPr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4C10E5">
                              <w:rPr>
                                <w:lang w:val="en-US"/>
                              </w:rPr>
                              <w:t>} /&gt;;</w:t>
                            </w:r>
                          </w:p>
                          <w:p w14:paraId="2A31FA8F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4C10E5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A65FFF0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161878AD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4C10E5">
                              <w:rPr>
                                <w:lang w:val="en-US"/>
                              </w:rPr>
                              <w:t xml:space="preserve">function </w:t>
                            </w:r>
                            <w:proofErr w:type="gramStart"/>
                            <w:r w:rsidRPr="004C10E5">
                              <w:rPr>
                                <w:lang w:val="en-US"/>
                              </w:rPr>
                              <w:t xml:space="preserve">Layout({ </w:t>
                            </w:r>
                            <w:proofErr w:type="spellStart"/>
                            <w:r w:rsidRPr="004C10E5">
                              <w:rPr>
                                <w:lang w:val="en-US"/>
                              </w:rPr>
                              <w:t>usuario</w:t>
                            </w:r>
                            <w:proofErr w:type="spellEnd"/>
                            <w:proofErr w:type="gramEnd"/>
                            <w:r w:rsidRPr="004C10E5">
                              <w:rPr>
                                <w:lang w:val="en-US"/>
                              </w:rPr>
                              <w:t xml:space="preserve"> }) {</w:t>
                            </w:r>
                          </w:p>
                          <w:p w14:paraId="43DA3A32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4C10E5">
                              <w:t xml:space="preserve">// </w:t>
                            </w:r>
                            <w:proofErr w:type="spellStart"/>
                            <w:r w:rsidRPr="004C10E5">
                              <w:t>Layout</w:t>
                            </w:r>
                            <w:proofErr w:type="spellEnd"/>
                            <w:r w:rsidRPr="004C10E5">
                              <w:t xml:space="preserve"> no usa 'usuario' para nada, solo lo recibe para pasarlo</w:t>
                            </w:r>
                          </w:p>
                          <w:p w14:paraId="25F77698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t xml:space="preserve">  </w:t>
                            </w:r>
                            <w:proofErr w:type="spellStart"/>
                            <w:r w:rsidRPr="004C10E5">
                              <w:t>return</w:t>
                            </w:r>
                            <w:proofErr w:type="spellEnd"/>
                            <w:r w:rsidRPr="004C10E5">
                              <w:t xml:space="preserve"> &lt;Cabecera usuario={usuario} /&gt;; </w:t>
                            </w:r>
                          </w:p>
                          <w:p w14:paraId="218D6450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t>}</w:t>
                            </w:r>
                          </w:p>
                          <w:p w14:paraId="484E024A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73BAB7AE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4C10E5">
                              <w:t>function</w:t>
                            </w:r>
                            <w:proofErr w:type="spellEnd"/>
                            <w:r w:rsidRPr="004C10E5">
                              <w:t xml:space="preserve"> </w:t>
                            </w:r>
                            <w:proofErr w:type="gramStart"/>
                            <w:r w:rsidRPr="004C10E5">
                              <w:t>Cabecera({ usuario</w:t>
                            </w:r>
                            <w:proofErr w:type="gramEnd"/>
                            <w:r w:rsidRPr="004C10E5">
                              <w:t xml:space="preserve"> }) {</w:t>
                            </w:r>
                          </w:p>
                          <w:p w14:paraId="5D259681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t xml:space="preserve">  // Cabecera tampoco lo usa, solo lo pasa</w:t>
                            </w:r>
                          </w:p>
                          <w:p w14:paraId="060BBC4B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t xml:space="preserve">  </w:t>
                            </w:r>
                            <w:proofErr w:type="spellStart"/>
                            <w:r w:rsidRPr="004C10E5">
                              <w:t>return</w:t>
                            </w:r>
                            <w:proofErr w:type="spellEnd"/>
                            <w:r w:rsidRPr="004C10E5">
                              <w:t xml:space="preserve"> &lt;</w:t>
                            </w:r>
                            <w:proofErr w:type="spellStart"/>
                            <w:r w:rsidRPr="004C10E5">
                              <w:t>MenuUsuario</w:t>
                            </w:r>
                            <w:proofErr w:type="spellEnd"/>
                            <w:r w:rsidRPr="004C10E5">
                              <w:t xml:space="preserve"> usuario={usuario} /&gt;;</w:t>
                            </w:r>
                          </w:p>
                          <w:p w14:paraId="0B432C2B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t>}</w:t>
                            </w:r>
                          </w:p>
                          <w:p w14:paraId="2B021376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9B1654B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4C10E5">
                              <w:t>function</w:t>
                            </w:r>
                            <w:proofErr w:type="spellEnd"/>
                            <w:r w:rsidRPr="004C10E5">
                              <w:t xml:space="preserve"> </w:t>
                            </w:r>
                            <w:proofErr w:type="spellStart"/>
                            <w:proofErr w:type="gramStart"/>
                            <w:r w:rsidRPr="004C10E5">
                              <w:t>MenuUsuario</w:t>
                            </w:r>
                            <w:proofErr w:type="spellEnd"/>
                            <w:r w:rsidRPr="004C10E5">
                              <w:t>({ usuario</w:t>
                            </w:r>
                            <w:proofErr w:type="gramEnd"/>
                            <w:r w:rsidRPr="004C10E5">
                              <w:t xml:space="preserve"> }) {</w:t>
                            </w:r>
                          </w:p>
                          <w:p w14:paraId="7587B666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t xml:space="preserve">  // Por fin alguien lo usa</w:t>
                            </w:r>
                          </w:p>
                          <w:p w14:paraId="726D642F" w14:textId="77777777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t xml:space="preserve">  </w:t>
                            </w:r>
                            <w:proofErr w:type="spellStart"/>
                            <w:r w:rsidRPr="004C10E5">
                              <w:t>return</w:t>
                            </w:r>
                            <w:proofErr w:type="spellEnd"/>
                            <w:r w:rsidRPr="004C10E5">
                              <w:t xml:space="preserve"> &lt;</w:t>
                            </w:r>
                            <w:proofErr w:type="spellStart"/>
                            <w:r w:rsidRPr="004C10E5">
                              <w:t>span</w:t>
                            </w:r>
                            <w:proofErr w:type="spellEnd"/>
                            <w:r w:rsidRPr="004C10E5">
                              <w:t>&gt;Hola, {usuario}&lt;/</w:t>
                            </w:r>
                            <w:proofErr w:type="spellStart"/>
                            <w:r w:rsidRPr="004C10E5">
                              <w:t>span</w:t>
                            </w:r>
                            <w:proofErr w:type="spellEnd"/>
                            <w:r w:rsidRPr="004C10E5">
                              <w:t>&gt;;</w:t>
                            </w:r>
                          </w:p>
                          <w:p w14:paraId="2C692107" w14:textId="69A94619" w:rsidR="004C10E5" w:rsidRPr="004C10E5" w:rsidRDefault="004C10E5" w:rsidP="004C10E5">
                            <w:pPr>
                              <w:spacing w:after="0" w:line="240" w:lineRule="auto"/>
                              <w:jc w:val="both"/>
                            </w:pPr>
                            <w:r w:rsidRPr="004C10E5">
                              <w:t>}</w:t>
                            </w:r>
                          </w:p>
                          <w:p w14:paraId="0C45D5CB" w14:textId="77777777" w:rsid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39BE0AA" w14:textId="1558D73C" w:rsidR="00767ED7" w:rsidRPr="004C10E5" w:rsidRDefault="004C10E5" w:rsidP="004C10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C10E5">
                              <w:rPr>
                                <w:sz w:val="44"/>
                                <w:szCs w:val="48"/>
                              </w:rPr>
                              <w:t xml:space="preserve">Esto se llama </w:t>
                            </w:r>
                            <w:proofErr w:type="spellStart"/>
                            <w:r w:rsidRPr="004C10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Prop</w:t>
                            </w:r>
                            <w:proofErr w:type="spellEnd"/>
                            <w:r w:rsidRPr="004C10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Drilling</w:t>
                            </w:r>
                            <w:r w:rsidRPr="004C10E5">
                              <w:rPr>
                                <w:sz w:val="44"/>
                                <w:szCs w:val="48"/>
                              </w:rPr>
                              <w:t xml:space="preserve"> (Perforación de Props). Usar componentes intermedios como 'mensajeros' de información que no les importa ensucia el código, lo hace frágil y muy difícil de mantener. Si nuestro componente final está anidado 10 niveles abajo, pasar </w:t>
                            </w:r>
                            <w:proofErr w:type="spellStart"/>
                            <w:r w:rsidRPr="004C10E5">
                              <w:rPr>
                                <w:sz w:val="44"/>
                                <w:szCs w:val="48"/>
                              </w:rPr>
                              <w:t>props</w:t>
                            </w:r>
                            <w:proofErr w:type="spellEnd"/>
                            <w:r w:rsidRPr="004C10E5">
                              <w:rPr>
                                <w:sz w:val="44"/>
                                <w:szCs w:val="48"/>
                              </w:rPr>
                              <w:t xml:space="preserve"> es insostenible. Hoy vamos a construir un puente directo.</w:t>
                            </w:r>
                          </w:p>
                          <w:p w14:paraId="2BD26F11" w14:textId="77777777" w:rsidR="00767ED7" w:rsidRPr="004C10E5" w:rsidRDefault="00767ED7" w:rsidP="004C10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9DDB366" w14:textId="77777777" w:rsidR="00767ED7" w:rsidRPr="004C10E5" w:rsidRDefault="00767ED7" w:rsidP="004C10E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0E4F5E0A" w14:textId="77777777" w:rsidR="00767ED7" w:rsidRPr="004C10E5" w:rsidRDefault="00767ED7" w:rsidP="004C10E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EA46A" id="_x0000_s1033" type="#_x0000_t202" style="position:absolute;margin-left:0;margin-top:3.6pt;width:862.7pt;height:536.2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Ac925X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0914A3A2" w14:textId="5D08B9AC" w:rsidR="00767ED7" w:rsidRPr="004C10E5" w:rsidRDefault="00767ED7" w:rsidP="004C10E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C10E5">
                        <w:rPr>
                          <w:b/>
                          <w:bCs/>
                          <w:sz w:val="48"/>
                          <w:szCs w:val="52"/>
                        </w:rPr>
                        <w:t>Puente Cognitivo</w:t>
                      </w:r>
                    </w:p>
                    <w:p w14:paraId="00F3A991" w14:textId="4CF65A81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C10E5">
                        <w:rPr>
                          <w:sz w:val="44"/>
                          <w:szCs w:val="48"/>
                        </w:rPr>
                        <w:t>Debemos</w:t>
                      </w:r>
                      <w:r w:rsidRPr="004C10E5"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4C10E5">
                        <w:rPr>
                          <w:sz w:val="44"/>
                          <w:szCs w:val="48"/>
                        </w:rPr>
                        <w:t>comprender</w:t>
                      </w:r>
                      <w:r w:rsidRPr="004C10E5">
                        <w:rPr>
                          <w:sz w:val="44"/>
                          <w:szCs w:val="48"/>
                        </w:rPr>
                        <w:t xml:space="preserve"> el flujo unidireccional de datos en </w:t>
                      </w:r>
                      <w:proofErr w:type="spellStart"/>
                      <w:r w:rsidRPr="004C10E5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4C10E5">
                        <w:rPr>
                          <w:sz w:val="44"/>
                          <w:szCs w:val="48"/>
                        </w:rPr>
                        <w:t xml:space="preserve"> (de Padre a Hijo usando </w:t>
                      </w:r>
                      <w:proofErr w:type="spellStart"/>
                      <w:r w:rsidRPr="004C10E5">
                        <w:rPr>
                          <w:sz w:val="44"/>
                          <w:szCs w:val="48"/>
                        </w:rPr>
                        <w:t>props</w:t>
                      </w:r>
                      <w:proofErr w:type="spellEnd"/>
                      <w:r w:rsidRPr="004C10E5">
                        <w:rPr>
                          <w:sz w:val="44"/>
                          <w:szCs w:val="48"/>
                        </w:rPr>
                        <w:t>) y cómo un componente Padre maneja el estado que sus hijos necesitan.</w:t>
                      </w:r>
                    </w:p>
                    <w:p w14:paraId="09F8EB7F" w14:textId="3006F103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C10E5">
                        <w:rPr>
                          <w:b/>
                          <w:bCs/>
                          <w:sz w:val="44"/>
                          <w:szCs w:val="48"/>
                        </w:rPr>
                        <w:t xml:space="preserve">Reto rápido: </w:t>
                      </w:r>
                      <w:r w:rsidRPr="004C10E5">
                        <w:rPr>
                          <w:sz w:val="44"/>
                          <w:szCs w:val="48"/>
                        </w:rPr>
                        <w:t>Id</w:t>
                      </w:r>
                      <w:r w:rsidRPr="004C10E5">
                        <w:rPr>
                          <w:sz w:val="44"/>
                          <w:szCs w:val="48"/>
                        </w:rPr>
                        <w:t>entifique</w:t>
                      </w:r>
                      <w:r w:rsidRPr="004C10E5">
                        <w:rPr>
                          <w:sz w:val="44"/>
                          <w:szCs w:val="48"/>
                        </w:rPr>
                        <w:t>mos</w:t>
                      </w:r>
                      <w:r w:rsidRPr="004C10E5">
                        <w:rPr>
                          <w:sz w:val="44"/>
                          <w:szCs w:val="48"/>
                        </w:rPr>
                        <w:t xml:space="preserve"> el problema arquitectónico</w:t>
                      </w:r>
                      <w:r w:rsidRPr="004C10E5">
                        <w:rPr>
                          <w:sz w:val="44"/>
                          <w:szCs w:val="48"/>
                        </w:rPr>
                        <w:t xml:space="preserve"> del siguiente código</w:t>
                      </w:r>
                      <w:r w:rsidRPr="004C10E5">
                        <w:rPr>
                          <w:sz w:val="44"/>
                          <w:szCs w:val="48"/>
                        </w:rPr>
                        <w:t>:</w:t>
                      </w:r>
                    </w:p>
                    <w:p w14:paraId="12A6EA81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72B5358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4C10E5">
                        <w:rPr>
                          <w:lang w:val="en-US"/>
                        </w:rPr>
                        <w:t xml:space="preserve">function </w:t>
                      </w:r>
                      <w:proofErr w:type="gramStart"/>
                      <w:r w:rsidRPr="004C10E5">
                        <w:rPr>
                          <w:lang w:val="en-US"/>
                        </w:rPr>
                        <w:t>App(</w:t>
                      </w:r>
                      <w:proofErr w:type="gramEnd"/>
                      <w:r w:rsidRPr="004C10E5">
                        <w:rPr>
                          <w:lang w:val="en-US"/>
                        </w:rPr>
                        <w:t>) {</w:t>
                      </w:r>
                    </w:p>
                    <w:p w14:paraId="14292DF7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4C10E5">
                        <w:rPr>
                          <w:lang w:val="en-US"/>
                        </w:rPr>
                        <w:t xml:space="preserve">  const [</w:t>
                      </w:r>
                      <w:proofErr w:type="spellStart"/>
                      <w:r w:rsidRPr="004C10E5">
                        <w:rPr>
                          <w:lang w:val="en-US"/>
                        </w:rPr>
                        <w:t>usuario</w:t>
                      </w:r>
                      <w:proofErr w:type="spellEnd"/>
                      <w:r w:rsidRPr="004C10E5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4C10E5">
                        <w:rPr>
                          <w:lang w:val="en-US"/>
                        </w:rPr>
                        <w:t>setUsuario</w:t>
                      </w:r>
                      <w:proofErr w:type="spellEnd"/>
                      <w:r w:rsidRPr="004C10E5">
                        <w:rPr>
                          <w:lang w:val="en-US"/>
                        </w:rPr>
                        <w:t xml:space="preserve">] = </w:t>
                      </w:r>
                      <w:proofErr w:type="spellStart"/>
                      <w:r w:rsidRPr="004C10E5">
                        <w:rPr>
                          <w:lang w:val="en-US"/>
                        </w:rPr>
                        <w:t>useState</w:t>
                      </w:r>
                      <w:proofErr w:type="spellEnd"/>
                      <w:r w:rsidRPr="004C10E5">
                        <w:rPr>
                          <w:lang w:val="en-US"/>
                        </w:rPr>
                        <w:t>("Ana");</w:t>
                      </w:r>
                    </w:p>
                    <w:p w14:paraId="0AD50BCA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4C10E5">
                        <w:rPr>
                          <w:lang w:val="en-US"/>
                        </w:rPr>
                        <w:t xml:space="preserve">  return &lt;Layout </w:t>
                      </w:r>
                      <w:proofErr w:type="spellStart"/>
                      <w:r w:rsidRPr="004C10E5">
                        <w:rPr>
                          <w:lang w:val="en-US"/>
                        </w:rPr>
                        <w:t>usuario</w:t>
                      </w:r>
                      <w:proofErr w:type="spellEnd"/>
                      <w:r w:rsidRPr="004C10E5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4C10E5">
                        <w:rPr>
                          <w:lang w:val="en-US"/>
                        </w:rPr>
                        <w:t>usuario</w:t>
                      </w:r>
                      <w:proofErr w:type="spellEnd"/>
                      <w:r w:rsidRPr="004C10E5">
                        <w:rPr>
                          <w:lang w:val="en-US"/>
                        </w:rPr>
                        <w:t>} /&gt;;</w:t>
                      </w:r>
                    </w:p>
                    <w:p w14:paraId="2A31FA8F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4C10E5">
                        <w:rPr>
                          <w:lang w:val="en-US"/>
                        </w:rPr>
                        <w:t>}</w:t>
                      </w:r>
                    </w:p>
                    <w:p w14:paraId="5A65FFF0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161878AD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4C10E5">
                        <w:rPr>
                          <w:lang w:val="en-US"/>
                        </w:rPr>
                        <w:t xml:space="preserve">function </w:t>
                      </w:r>
                      <w:proofErr w:type="gramStart"/>
                      <w:r w:rsidRPr="004C10E5">
                        <w:rPr>
                          <w:lang w:val="en-US"/>
                        </w:rPr>
                        <w:t xml:space="preserve">Layout({ </w:t>
                      </w:r>
                      <w:proofErr w:type="spellStart"/>
                      <w:r w:rsidRPr="004C10E5">
                        <w:rPr>
                          <w:lang w:val="en-US"/>
                        </w:rPr>
                        <w:t>usuario</w:t>
                      </w:r>
                      <w:proofErr w:type="spellEnd"/>
                      <w:proofErr w:type="gramEnd"/>
                      <w:r w:rsidRPr="004C10E5">
                        <w:rPr>
                          <w:lang w:val="en-US"/>
                        </w:rPr>
                        <w:t xml:space="preserve"> }) {</w:t>
                      </w:r>
                    </w:p>
                    <w:p w14:paraId="43DA3A32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rPr>
                          <w:lang w:val="en-US"/>
                        </w:rPr>
                        <w:t xml:space="preserve">  </w:t>
                      </w:r>
                      <w:r w:rsidRPr="004C10E5">
                        <w:t xml:space="preserve">// </w:t>
                      </w:r>
                      <w:proofErr w:type="spellStart"/>
                      <w:r w:rsidRPr="004C10E5">
                        <w:t>Layout</w:t>
                      </w:r>
                      <w:proofErr w:type="spellEnd"/>
                      <w:r w:rsidRPr="004C10E5">
                        <w:t xml:space="preserve"> no usa 'usuario' para nada, solo lo recibe para pasarlo</w:t>
                      </w:r>
                    </w:p>
                    <w:p w14:paraId="25F77698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t xml:space="preserve">  </w:t>
                      </w:r>
                      <w:proofErr w:type="spellStart"/>
                      <w:r w:rsidRPr="004C10E5">
                        <w:t>return</w:t>
                      </w:r>
                      <w:proofErr w:type="spellEnd"/>
                      <w:r w:rsidRPr="004C10E5">
                        <w:t xml:space="preserve"> &lt;Cabecera usuario={usuario} /&gt;; </w:t>
                      </w:r>
                    </w:p>
                    <w:p w14:paraId="218D6450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t>}</w:t>
                      </w:r>
                    </w:p>
                    <w:p w14:paraId="484E024A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</w:p>
                    <w:p w14:paraId="73BAB7AE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4C10E5">
                        <w:t>function</w:t>
                      </w:r>
                      <w:proofErr w:type="spellEnd"/>
                      <w:r w:rsidRPr="004C10E5">
                        <w:t xml:space="preserve"> </w:t>
                      </w:r>
                      <w:proofErr w:type="gramStart"/>
                      <w:r w:rsidRPr="004C10E5">
                        <w:t>Cabecera({ usuario</w:t>
                      </w:r>
                      <w:proofErr w:type="gramEnd"/>
                      <w:r w:rsidRPr="004C10E5">
                        <w:t xml:space="preserve"> }) {</w:t>
                      </w:r>
                    </w:p>
                    <w:p w14:paraId="5D259681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t xml:space="preserve">  // Cabecera tampoco lo usa, solo lo pasa</w:t>
                      </w:r>
                    </w:p>
                    <w:p w14:paraId="060BBC4B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t xml:space="preserve">  </w:t>
                      </w:r>
                      <w:proofErr w:type="spellStart"/>
                      <w:r w:rsidRPr="004C10E5">
                        <w:t>return</w:t>
                      </w:r>
                      <w:proofErr w:type="spellEnd"/>
                      <w:r w:rsidRPr="004C10E5">
                        <w:t xml:space="preserve"> &lt;</w:t>
                      </w:r>
                      <w:proofErr w:type="spellStart"/>
                      <w:r w:rsidRPr="004C10E5">
                        <w:t>MenuUsuario</w:t>
                      </w:r>
                      <w:proofErr w:type="spellEnd"/>
                      <w:r w:rsidRPr="004C10E5">
                        <w:t xml:space="preserve"> usuario={usuario} /&gt;;</w:t>
                      </w:r>
                    </w:p>
                    <w:p w14:paraId="0B432C2B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t>}</w:t>
                      </w:r>
                    </w:p>
                    <w:p w14:paraId="2B021376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</w:p>
                    <w:p w14:paraId="09B1654B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4C10E5">
                        <w:t>function</w:t>
                      </w:r>
                      <w:proofErr w:type="spellEnd"/>
                      <w:r w:rsidRPr="004C10E5">
                        <w:t xml:space="preserve"> </w:t>
                      </w:r>
                      <w:proofErr w:type="spellStart"/>
                      <w:proofErr w:type="gramStart"/>
                      <w:r w:rsidRPr="004C10E5">
                        <w:t>MenuUsuario</w:t>
                      </w:r>
                      <w:proofErr w:type="spellEnd"/>
                      <w:r w:rsidRPr="004C10E5">
                        <w:t>({ usuario</w:t>
                      </w:r>
                      <w:proofErr w:type="gramEnd"/>
                      <w:r w:rsidRPr="004C10E5">
                        <w:t xml:space="preserve"> }) {</w:t>
                      </w:r>
                    </w:p>
                    <w:p w14:paraId="7587B666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t xml:space="preserve">  // Por fin alguien lo usa</w:t>
                      </w:r>
                    </w:p>
                    <w:p w14:paraId="726D642F" w14:textId="77777777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t xml:space="preserve">  </w:t>
                      </w:r>
                      <w:proofErr w:type="spellStart"/>
                      <w:r w:rsidRPr="004C10E5">
                        <w:t>return</w:t>
                      </w:r>
                      <w:proofErr w:type="spellEnd"/>
                      <w:r w:rsidRPr="004C10E5">
                        <w:t xml:space="preserve"> &lt;</w:t>
                      </w:r>
                      <w:proofErr w:type="spellStart"/>
                      <w:r w:rsidRPr="004C10E5">
                        <w:t>span</w:t>
                      </w:r>
                      <w:proofErr w:type="spellEnd"/>
                      <w:r w:rsidRPr="004C10E5">
                        <w:t>&gt;Hola, {usuario}&lt;/</w:t>
                      </w:r>
                      <w:proofErr w:type="spellStart"/>
                      <w:r w:rsidRPr="004C10E5">
                        <w:t>span</w:t>
                      </w:r>
                      <w:proofErr w:type="spellEnd"/>
                      <w:r w:rsidRPr="004C10E5">
                        <w:t>&gt;;</w:t>
                      </w:r>
                    </w:p>
                    <w:p w14:paraId="2C692107" w14:textId="69A94619" w:rsidR="004C10E5" w:rsidRPr="004C10E5" w:rsidRDefault="004C10E5" w:rsidP="004C10E5">
                      <w:pPr>
                        <w:spacing w:after="0" w:line="240" w:lineRule="auto"/>
                        <w:jc w:val="both"/>
                      </w:pPr>
                      <w:r w:rsidRPr="004C10E5">
                        <w:t>}</w:t>
                      </w:r>
                    </w:p>
                    <w:p w14:paraId="0C45D5CB" w14:textId="77777777" w:rsidR="004C10E5" w:rsidRDefault="004C10E5" w:rsidP="004C10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39BE0AA" w14:textId="1558D73C" w:rsidR="00767ED7" w:rsidRPr="004C10E5" w:rsidRDefault="004C10E5" w:rsidP="004C10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C10E5">
                        <w:rPr>
                          <w:sz w:val="44"/>
                          <w:szCs w:val="48"/>
                        </w:rPr>
                        <w:t xml:space="preserve">Esto se llama </w:t>
                      </w:r>
                      <w:proofErr w:type="spellStart"/>
                      <w:r w:rsidRPr="004C10E5">
                        <w:rPr>
                          <w:b/>
                          <w:bCs/>
                          <w:sz w:val="44"/>
                          <w:szCs w:val="48"/>
                        </w:rPr>
                        <w:t>Prop</w:t>
                      </w:r>
                      <w:proofErr w:type="spellEnd"/>
                      <w:r w:rsidRPr="004C10E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Drilling</w:t>
                      </w:r>
                      <w:r w:rsidRPr="004C10E5">
                        <w:rPr>
                          <w:sz w:val="44"/>
                          <w:szCs w:val="48"/>
                        </w:rPr>
                        <w:t xml:space="preserve"> (Perforación de Props). Usar componentes intermedios como 'mensajeros' de información que no les importa ensucia el código, lo hace frágil y muy difícil de mantener. Si nuestro componente final está anidado 10 niveles abajo, pasar </w:t>
                      </w:r>
                      <w:proofErr w:type="spellStart"/>
                      <w:r w:rsidRPr="004C10E5">
                        <w:rPr>
                          <w:sz w:val="44"/>
                          <w:szCs w:val="48"/>
                        </w:rPr>
                        <w:t>props</w:t>
                      </w:r>
                      <w:proofErr w:type="spellEnd"/>
                      <w:r w:rsidRPr="004C10E5">
                        <w:rPr>
                          <w:sz w:val="44"/>
                          <w:szCs w:val="48"/>
                        </w:rPr>
                        <w:t xml:space="preserve"> es insostenible. Hoy vamos a construir un puente directo.</w:t>
                      </w:r>
                    </w:p>
                    <w:p w14:paraId="2BD26F11" w14:textId="77777777" w:rsidR="00767ED7" w:rsidRPr="004C10E5" w:rsidRDefault="00767ED7" w:rsidP="004C10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9DDB366" w14:textId="77777777" w:rsidR="00767ED7" w:rsidRPr="004C10E5" w:rsidRDefault="00767ED7" w:rsidP="004C10E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0E4F5E0A" w14:textId="77777777" w:rsidR="00767ED7" w:rsidRPr="004C10E5" w:rsidRDefault="00767ED7" w:rsidP="004C10E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8B1FF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41A8D4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150E5B0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FE69D00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9A8F107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2A7FEF13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2AB1B2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8B7D50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0F99599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C23E05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046EF4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9D558FB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E8F537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FA1CB6C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C36537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3F9CB64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04D5974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E8E13C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82B67B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266D946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3DFF0D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3FB9825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6B0B47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D5F182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016911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BD7FE61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A698F1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DEEC3B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7B5068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E2AE4D8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3AC68D8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FD9D7F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F0FAA99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3E17E75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7CD0F14" w14:textId="2CBD5753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138EB9B1" w:rsidR="00526AB0" w:rsidRPr="00C17A79" w:rsidRDefault="00C17A7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2BB0AC72" w14:textId="77777777" w:rsidR="006875D0" w:rsidRDefault="006875D0" w:rsidP="006875D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Piensen en la aplicación que deben entregar la próxima semana.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Es posible que</w:t>
                            </w:r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 ten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gan</w:t>
                            </w:r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 un carrito de compras o una sesión de usuario (Login). Si el usuario agrega un producto al carrito estando en la página /catalogo, ¿cómo hace el icono del carrito que está en la barra de navegación superior (en el </w:t>
                            </w:r>
                            <w:proofErr w:type="spellStart"/>
                            <w:r w:rsidRPr="006875D0">
                              <w:rPr>
                                <w:sz w:val="44"/>
                                <w:szCs w:val="48"/>
                              </w:rPr>
                              <w:t>Layout</w:t>
                            </w:r>
                            <w:proofErr w:type="spellEnd"/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) para enterarse de que ahora hay '1' producto, si ambos componentes viven en lugares totalmente distintos del árbol? </w:t>
                            </w:r>
                          </w:p>
                          <w:p w14:paraId="75350487" w14:textId="77777777" w:rsidR="006875D0" w:rsidRDefault="006875D0" w:rsidP="006875D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86B3913" w14:textId="77777777" w:rsidR="006875D0" w:rsidRDefault="006875D0" w:rsidP="006875D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Si intentan resolver esto pasando </w:t>
                            </w:r>
                            <w:proofErr w:type="spellStart"/>
                            <w:r w:rsidRPr="006875D0">
                              <w:rPr>
                                <w:sz w:val="44"/>
                                <w:szCs w:val="48"/>
                              </w:rPr>
                              <w:t>props</w:t>
                            </w:r>
                            <w:proofErr w:type="spellEnd"/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 hacia arriba y hacia abajo, su </w:t>
                            </w:r>
                            <w:proofErr w:type="spellStart"/>
                            <w:r w:rsidRPr="006875D0">
                              <w:rPr>
                                <w:sz w:val="44"/>
                                <w:szCs w:val="48"/>
                              </w:rPr>
                              <w:t>App.jsx</w:t>
                            </w:r>
                            <w:proofErr w:type="spellEnd"/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 colapsará bajo su propio peso. </w:t>
                            </w:r>
                          </w:p>
                          <w:p w14:paraId="0886722B" w14:textId="77777777" w:rsidR="006875D0" w:rsidRDefault="006875D0" w:rsidP="006875D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90EB155" w14:textId="77777777" w:rsidR="006875D0" w:rsidRDefault="006875D0" w:rsidP="006875D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Necesitamos una 'Torre de Transmisión' global. Un lugar donde guardamos los datos del carrito, y cualquier componente, sin importar dónde esté, pueda simplemente sintonizar esa emisora y obtener los datos. </w:t>
                            </w:r>
                          </w:p>
                          <w:p w14:paraId="0577A9CD" w14:textId="77777777" w:rsidR="006875D0" w:rsidRDefault="006875D0" w:rsidP="006875D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38EA64B" w14:textId="53B5EDFB" w:rsidR="00526AB0" w:rsidRPr="00767ED7" w:rsidRDefault="006875D0" w:rsidP="006875D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En </w:t>
                            </w:r>
                            <w:proofErr w:type="spellStart"/>
                            <w:r w:rsidRPr="006875D0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6875D0">
                              <w:rPr>
                                <w:sz w:val="44"/>
                                <w:szCs w:val="48"/>
                              </w:rPr>
                              <w:t xml:space="preserve">, esa torre de transmisión se llama </w:t>
                            </w:r>
                            <w:proofErr w:type="spellStart"/>
                            <w:r w:rsidRPr="006875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Context</w:t>
                            </w:r>
                            <w:proofErr w:type="spellEnd"/>
                            <w:r w:rsidRPr="006875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API</w:t>
                            </w:r>
                            <w:r w:rsidRPr="006875D0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4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CsprJb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138EB9B1" w:rsidR="00526AB0" w:rsidRPr="00C17A79" w:rsidRDefault="00C17A7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17A79">
                        <w:rPr>
                          <w:b/>
                          <w:bCs/>
                          <w:sz w:val="52"/>
                          <w:szCs w:val="56"/>
                        </w:rPr>
                        <w:t>Situación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2BB0AC72" w14:textId="77777777" w:rsidR="006875D0" w:rsidRDefault="006875D0" w:rsidP="006875D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6875D0">
                        <w:rPr>
                          <w:sz w:val="44"/>
                          <w:szCs w:val="48"/>
                        </w:rPr>
                        <w:t xml:space="preserve">Piensen en la aplicación que deben entregar la próxima semana. </w:t>
                      </w:r>
                      <w:r>
                        <w:rPr>
                          <w:sz w:val="44"/>
                          <w:szCs w:val="48"/>
                        </w:rPr>
                        <w:t>Es posible que</w:t>
                      </w:r>
                      <w:r w:rsidRPr="006875D0">
                        <w:rPr>
                          <w:sz w:val="44"/>
                          <w:szCs w:val="48"/>
                        </w:rPr>
                        <w:t xml:space="preserve"> ten</w:t>
                      </w:r>
                      <w:r>
                        <w:rPr>
                          <w:sz w:val="44"/>
                          <w:szCs w:val="48"/>
                        </w:rPr>
                        <w:t>gan</w:t>
                      </w:r>
                      <w:r w:rsidRPr="006875D0">
                        <w:rPr>
                          <w:sz w:val="44"/>
                          <w:szCs w:val="48"/>
                        </w:rPr>
                        <w:t xml:space="preserve"> un carrito de compras o una sesión de usuario (Login). Si el usuario agrega un producto al carrito estando en la página /catalogo, ¿cómo hace el icono del carrito que está en la barra de navegación superior (en el </w:t>
                      </w:r>
                      <w:proofErr w:type="spellStart"/>
                      <w:r w:rsidRPr="006875D0">
                        <w:rPr>
                          <w:sz w:val="44"/>
                          <w:szCs w:val="48"/>
                        </w:rPr>
                        <w:t>Layout</w:t>
                      </w:r>
                      <w:proofErr w:type="spellEnd"/>
                      <w:r w:rsidRPr="006875D0">
                        <w:rPr>
                          <w:sz w:val="44"/>
                          <w:szCs w:val="48"/>
                        </w:rPr>
                        <w:t xml:space="preserve">) para enterarse de que ahora hay '1' producto, si ambos componentes viven en lugares totalmente distintos del árbol? </w:t>
                      </w:r>
                    </w:p>
                    <w:p w14:paraId="75350487" w14:textId="77777777" w:rsidR="006875D0" w:rsidRDefault="006875D0" w:rsidP="006875D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86B3913" w14:textId="77777777" w:rsidR="006875D0" w:rsidRDefault="006875D0" w:rsidP="006875D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6875D0">
                        <w:rPr>
                          <w:sz w:val="44"/>
                          <w:szCs w:val="48"/>
                        </w:rPr>
                        <w:t xml:space="preserve">Si intentan resolver esto pasando </w:t>
                      </w:r>
                      <w:proofErr w:type="spellStart"/>
                      <w:r w:rsidRPr="006875D0">
                        <w:rPr>
                          <w:sz w:val="44"/>
                          <w:szCs w:val="48"/>
                        </w:rPr>
                        <w:t>props</w:t>
                      </w:r>
                      <w:proofErr w:type="spellEnd"/>
                      <w:r w:rsidRPr="006875D0">
                        <w:rPr>
                          <w:sz w:val="44"/>
                          <w:szCs w:val="48"/>
                        </w:rPr>
                        <w:t xml:space="preserve"> hacia arriba y hacia abajo, su </w:t>
                      </w:r>
                      <w:proofErr w:type="spellStart"/>
                      <w:r w:rsidRPr="006875D0">
                        <w:rPr>
                          <w:sz w:val="44"/>
                          <w:szCs w:val="48"/>
                        </w:rPr>
                        <w:t>App.jsx</w:t>
                      </w:r>
                      <w:proofErr w:type="spellEnd"/>
                      <w:r w:rsidRPr="006875D0">
                        <w:rPr>
                          <w:sz w:val="44"/>
                          <w:szCs w:val="48"/>
                        </w:rPr>
                        <w:t xml:space="preserve"> colapsará bajo su propio peso. </w:t>
                      </w:r>
                    </w:p>
                    <w:p w14:paraId="0886722B" w14:textId="77777777" w:rsidR="006875D0" w:rsidRDefault="006875D0" w:rsidP="006875D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90EB155" w14:textId="77777777" w:rsidR="006875D0" w:rsidRDefault="006875D0" w:rsidP="006875D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6875D0">
                        <w:rPr>
                          <w:sz w:val="44"/>
                          <w:szCs w:val="48"/>
                        </w:rPr>
                        <w:t xml:space="preserve">Necesitamos una 'Torre de Transmisión' global. Un lugar donde guardamos los datos del carrito, y cualquier componente, sin importar dónde esté, pueda simplemente sintonizar esa emisora y obtener los datos. </w:t>
                      </w:r>
                    </w:p>
                    <w:p w14:paraId="0577A9CD" w14:textId="77777777" w:rsidR="006875D0" w:rsidRDefault="006875D0" w:rsidP="006875D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38EA64B" w14:textId="53B5EDFB" w:rsidR="00526AB0" w:rsidRPr="00767ED7" w:rsidRDefault="006875D0" w:rsidP="006875D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6875D0">
                        <w:rPr>
                          <w:sz w:val="44"/>
                          <w:szCs w:val="48"/>
                        </w:rPr>
                        <w:t xml:space="preserve">En </w:t>
                      </w:r>
                      <w:proofErr w:type="spellStart"/>
                      <w:r w:rsidRPr="006875D0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6875D0">
                        <w:rPr>
                          <w:sz w:val="44"/>
                          <w:szCs w:val="48"/>
                        </w:rPr>
                        <w:t xml:space="preserve">, esa torre de transmisión se llama </w:t>
                      </w:r>
                      <w:proofErr w:type="spellStart"/>
                      <w:r w:rsidRPr="006875D0">
                        <w:rPr>
                          <w:b/>
                          <w:bCs/>
                          <w:sz w:val="44"/>
                          <w:szCs w:val="48"/>
                        </w:rPr>
                        <w:t>Context</w:t>
                      </w:r>
                      <w:proofErr w:type="spellEnd"/>
                      <w:r w:rsidRPr="006875D0">
                        <w:rPr>
                          <w:b/>
                          <w:bCs/>
                          <w:sz w:val="44"/>
                          <w:szCs w:val="48"/>
                        </w:rPr>
                        <w:t xml:space="preserve"> API</w:t>
                      </w:r>
                      <w:r w:rsidRPr="006875D0">
                        <w:rPr>
                          <w:sz w:val="44"/>
                          <w:szCs w:val="4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6846A2" w14:textId="505D47E7" w:rsidR="001E42D5" w:rsidRDefault="001E42D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1BB46" w14:textId="1D23CC26" w:rsidR="006875D0" w:rsidRPr="006875D0" w:rsidRDefault="006875D0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72"/>
                                <w:szCs w:val="96"/>
                              </w:rPr>
                            </w:pPr>
                            <w:r w:rsidRPr="006875D0">
                              <w:rPr>
                                <w:b/>
                                <w:bCs/>
                                <w:sz w:val="72"/>
                                <w:szCs w:val="96"/>
                              </w:rPr>
                              <w:t>El rompecabezas</w:t>
                            </w:r>
                          </w:p>
                          <w:p w14:paraId="1BE6A74B" w14:textId="77777777" w:rsidR="006875D0" w:rsidRDefault="006875D0" w:rsidP="001E42D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007E827" w14:textId="16AA3CAE" w:rsidR="00767ED7" w:rsidRPr="006875D0" w:rsidRDefault="006875D0" w:rsidP="001E42D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875D0">
                              <w:rPr>
                                <w:sz w:val="48"/>
                                <w:szCs w:val="52"/>
                              </w:rPr>
                              <w:t xml:space="preserve">El Contexto en </w:t>
                            </w:r>
                            <w:proofErr w:type="spellStart"/>
                            <w:r w:rsidRPr="006875D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6875D0">
                              <w:rPr>
                                <w:sz w:val="48"/>
                                <w:szCs w:val="52"/>
                              </w:rPr>
                              <w:t xml:space="preserve"> funciona con un patrón de tres piezas. Si falla una, el puente se cae.</w:t>
                            </w:r>
                          </w:p>
                          <w:p w14:paraId="4E23CEC4" w14:textId="77777777" w:rsidR="006875D0" w:rsidRPr="006875D0" w:rsidRDefault="006875D0" w:rsidP="001E42D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AEA9E10" w14:textId="486C5FA2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Contexto (</w:t>
                            </w:r>
                            <w:proofErr w:type="spellStart"/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createContext</w:t>
                            </w:r>
                            <w:proofErr w:type="spellEnd"/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6875D0">
                              <w:rPr>
                                <w:sz w:val="48"/>
                                <w:szCs w:val="52"/>
                              </w:rPr>
                              <w:t xml:space="preserve"> Es la emisora. Crea un espacio vacío en la memoria global de la aplicación.</w:t>
                            </w:r>
                          </w:p>
                          <w:p w14:paraId="025E2D33" w14:textId="77777777" w:rsid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5BE9A7D" w14:textId="3C1EBDA5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Proveedor (&lt;</w:t>
                            </w:r>
                            <w:proofErr w:type="spellStart"/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Context.Provider</w:t>
                            </w:r>
                            <w:proofErr w:type="spellEnd"/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&gt;):</w:t>
                            </w:r>
                            <w:r w:rsidRPr="006875D0">
                              <w:rPr>
                                <w:sz w:val="48"/>
                                <w:szCs w:val="52"/>
                              </w:rPr>
                              <w:t xml:space="preserve"> Es la antena. Envuelve a todos los componentes que necesitan escuchar la emisora. Toma un atributo obligatorio llamado </w:t>
                            </w:r>
                            <w:proofErr w:type="spellStart"/>
                            <w:r w:rsidRPr="006875D0">
                              <w:rPr>
                                <w:sz w:val="48"/>
                                <w:szCs w:val="52"/>
                              </w:rPr>
                              <w:t>value</w:t>
                            </w:r>
                            <w:proofErr w:type="spellEnd"/>
                            <w:r w:rsidRPr="006875D0">
                              <w:rPr>
                                <w:sz w:val="48"/>
                                <w:szCs w:val="52"/>
                              </w:rPr>
                              <w:t xml:space="preserve"> (los datos a transmitir).</w:t>
                            </w:r>
                          </w:p>
                          <w:p w14:paraId="346CE1AE" w14:textId="77777777" w:rsid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C397C9D" w14:textId="6E6BB0DC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Consumidor (</w:t>
                            </w:r>
                            <w:proofErr w:type="spellStart"/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useContext</w:t>
                            </w:r>
                            <w:proofErr w:type="spellEnd"/>
                            <w:r w:rsidRPr="006875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6875D0">
                              <w:rPr>
                                <w:sz w:val="48"/>
                                <w:szCs w:val="52"/>
                              </w:rPr>
                              <w:t xml:space="preserve"> Es el radio receptor. Cualquier componente que esté dentro de la antena puede usar este Hook para extraer los datos instantáneamente, sin importar su nivel de anidamiento.</w:t>
                            </w:r>
                          </w:p>
                          <w:p w14:paraId="3BE529F3" w14:textId="77777777" w:rsidR="006875D0" w:rsidRPr="006875D0" w:rsidRDefault="006875D0" w:rsidP="001E42D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35" type="#_x0000_t202" style="position:absolute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" filled="f" stroked="f">
                <v:textbox>
                  <w:txbxContent>
                    <w:p w14:paraId="2AF1BB46" w14:textId="1D23CC26" w:rsidR="006875D0" w:rsidRPr="006875D0" w:rsidRDefault="006875D0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72"/>
                          <w:szCs w:val="96"/>
                        </w:rPr>
                      </w:pPr>
                      <w:r w:rsidRPr="006875D0">
                        <w:rPr>
                          <w:b/>
                          <w:bCs/>
                          <w:sz w:val="72"/>
                          <w:szCs w:val="96"/>
                        </w:rPr>
                        <w:t>El rompecabezas</w:t>
                      </w:r>
                    </w:p>
                    <w:p w14:paraId="1BE6A74B" w14:textId="77777777" w:rsidR="006875D0" w:rsidRDefault="006875D0" w:rsidP="001E42D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007E827" w14:textId="16AA3CAE" w:rsidR="00767ED7" w:rsidRPr="006875D0" w:rsidRDefault="006875D0" w:rsidP="001E42D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875D0">
                        <w:rPr>
                          <w:sz w:val="48"/>
                          <w:szCs w:val="52"/>
                        </w:rPr>
                        <w:t xml:space="preserve">El Contexto en </w:t>
                      </w:r>
                      <w:proofErr w:type="spellStart"/>
                      <w:r w:rsidRPr="006875D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6875D0">
                        <w:rPr>
                          <w:sz w:val="48"/>
                          <w:szCs w:val="52"/>
                        </w:rPr>
                        <w:t xml:space="preserve"> funciona con un patrón de tres piezas. Si falla una, el puente se cae.</w:t>
                      </w:r>
                    </w:p>
                    <w:p w14:paraId="4E23CEC4" w14:textId="77777777" w:rsidR="006875D0" w:rsidRPr="006875D0" w:rsidRDefault="006875D0" w:rsidP="001E42D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AEA9E10" w14:textId="486C5FA2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El Contexto (</w:t>
                      </w:r>
                      <w:proofErr w:type="spellStart"/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createContext</w:t>
                      </w:r>
                      <w:proofErr w:type="spellEnd"/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6875D0">
                        <w:rPr>
                          <w:sz w:val="48"/>
                          <w:szCs w:val="52"/>
                        </w:rPr>
                        <w:t xml:space="preserve"> Es la emisora. Crea un espacio vacío en la memoria global de la aplicación.</w:t>
                      </w:r>
                    </w:p>
                    <w:p w14:paraId="025E2D33" w14:textId="77777777" w:rsid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5BE9A7D" w14:textId="3C1EBDA5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El Proveedor (&lt;</w:t>
                      </w:r>
                      <w:proofErr w:type="spellStart"/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Context.Provider</w:t>
                      </w:r>
                      <w:proofErr w:type="spellEnd"/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&gt;):</w:t>
                      </w:r>
                      <w:r w:rsidRPr="006875D0">
                        <w:rPr>
                          <w:sz w:val="48"/>
                          <w:szCs w:val="52"/>
                        </w:rPr>
                        <w:t xml:space="preserve"> Es la antena. Envuelve a todos los componentes que necesitan escuchar la emisora. Toma un atributo obligatorio llamado </w:t>
                      </w:r>
                      <w:proofErr w:type="spellStart"/>
                      <w:r w:rsidRPr="006875D0">
                        <w:rPr>
                          <w:sz w:val="48"/>
                          <w:szCs w:val="52"/>
                        </w:rPr>
                        <w:t>value</w:t>
                      </w:r>
                      <w:proofErr w:type="spellEnd"/>
                      <w:r w:rsidRPr="006875D0">
                        <w:rPr>
                          <w:sz w:val="48"/>
                          <w:szCs w:val="52"/>
                        </w:rPr>
                        <w:t xml:space="preserve"> (los datos a transmitir).</w:t>
                      </w:r>
                    </w:p>
                    <w:p w14:paraId="346CE1AE" w14:textId="77777777" w:rsid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C397C9D" w14:textId="6E6BB0DC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El Consumidor (</w:t>
                      </w:r>
                      <w:proofErr w:type="spellStart"/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useContext</w:t>
                      </w:r>
                      <w:proofErr w:type="spellEnd"/>
                      <w:r w:rsidRPr="006875D0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6875D0">
                        <w:rPr>
                          <w:sz w:val="48"/>
                          <w:szCs w:val="52"/>
                        </w:rPr>
                        <w:t xml:space="preserve"> Es el radio receptor. Cualquier componente que esté dentro de la antena puede usar este Hook para extraer los datos instantáneamente, sin importar su nivel de anidamiento.</w:t>
                      </w:r>
                    </w:p>
                    <w:p w14:paraId="3BE529F3" w14:textId="77777777" w:rsidR="006875D0" w:rsidRPr="006875D0" w:rsidRDefault="006875D0" w:rsidP="001E42D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7007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56F6BC5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85B6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C663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18741F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1CC435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BC26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A2C0DD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36D0B8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0B4DA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4A1921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184FD6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31D042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BAD916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00F5A6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24AE2F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54965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6E4F8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19B2ED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E20406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6721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5027D0F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68422A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DC722A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84AA2BD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BCDFC5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8EF83B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476ABE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DD010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A035B9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FA71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F88277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0F224B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D2B3A22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29DAE3D" w14:textId="0E29FF88" w:rsidR="001E42D5" w:rsidRDefault="001E42D5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C3CBABA" wp14:editId="40D465D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33467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C4E9C" w14:textId="26477583" w:rsidR="00767ED7" w:rsidRDefault="00767ED7" w:rsidP="00767ED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67ED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Anatomía de </w:t>
                            </w:r>
                            <w:proofErr w:type="spellStart"/>
                            <w:r w:rsidR="006875D0"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Context</w:t>
                            </w:r>
                            <w:proofErr w:type="spellEnd"/>
                            <w:r w:rsidR="006875D0"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API</w:t>
                            </w:r>
                          </w:p>
                          <w:p w14:paraId="29A998C2" w14:textId="77777777" w:rsidR="00767ED7" w:rsidRPr="00767ED7" w:rsidRDefault="00767ED7" w:rsidP="00767ED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447D441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52A67444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6C72673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>// 1. CREAR LA EMISORA (Fuera del componente, se exporta)</w:t>
                            </w:r>
                          </w:p>
                          <w:p w14:paraId="311AEA23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EmisoraContext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createContext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);</w:t>
                            </w:r>
                          </w:p>
                          <w:p w14:paraId="70950AD1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20CCE66B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function </w:t>
                            </w:r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>) {</w:t>
                            </w:r>
                          </w:p>
                          <w:p w14:paraId="6FB05F53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[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mensajeGlobal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setMensajeGlobal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useState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</w:rPr>
                              <w:t>"Hola a todos");</w:t>
                            </w:r>
                          </w:p>
                          <w:p w14:paraId="5C45E5CB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08D734B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(</w:t>
                            </w:r>
                          </w:p>
                          <w:p w14:paraId="4D8CAFDB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  // 2. ENVOLVER CON LA ANTENA (Pasamos el estado por el '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value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>')</w:t>
                            </w:r>
                          </w:p>
                          <w:p w14:paraId="29433376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  &lt;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EmisoraContext.Provider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value</w:t>
                            </w:r>
                            <w:proofErr w:type="spellEnd"/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={{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mensajeGlobal</w:t>
                            </w:r>
                            <w:proofErr w:type="spellEnd"/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setMensajeGlobal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}}&gt;</w:t>
                            </w:r>
                            <w:proofErr w:type="gramEnd"/>
                          </w:p>
                          <w:p w14:paraId="1219FF13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    &lt;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ComponenteMuyLejano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/&gt;</w:t>
                            </w:r>
                          </w:p>
                          <w:p w14:paraId="0A5B4124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EmisoraContext.Provider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9DEAF42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);</w:t>
                            </w:r>
                          </w:p>
                          <w:p w14:paraId="1EF66520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6D92308C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C5D6658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>// En otro archivo...</w:t>
                            </w:r>
                          </w:p>
                          <w:p w14:paraId="462BFEA2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function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ComponenteMuyLejano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</w:rPr>
                              <w:t>) {</w:t>
                            </w:r>
                          </w:p>
                          <w:p w14:paraId="20D45D54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// 3. SINTONIZAR EL RADIO (Extraemos directo del contexto)</w:t>
                            </w:r>
                          </w:p>
                          <w:p w14:paraId="0E0D1624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{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mensajeGlobal</w:t>
                            </w:r>
                            <w:proofErr w:type="spellEnd"/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} = </w:t>
                            </w:r>
                            <w:proofErr w:type="spellStart"/>
                            <w:proofErr w:type="gram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useContext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875D0">
                              <w:rPr>
                                <w:sz w:val="28"/>
                                <w:szCs w:val="32"/>
                              </w:rPr>
                              <w:t>EmisoraContext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27172684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 xml:space="preserve"> &lt;p&gt;{</w:t>
                            </w:r>
                            <w:proofErr w:type="spellStart"/>
                            <w:r w:rsidRPr="006875D0">
                              <w:rPr>
                                <w:sz w:val="28"/>
                                <w:szCs w:val="32"/>
                              </w:rPr>
                              <w:t>mensajeGlobal</w:t>
                            </w:r>
                            <w:proofErr w:type="spellEnd"/>
                            <w:r w:rsidRPr="006875D0">
                              <w:rPr>
                                <w:sz w:val="28"/>
                                <w:szCs w:val="32"/>
                              </w:rPr>
                              <w:t>}&lt;/p&gt;;</w:t>
                            </w:r>
                          </w:p>
                          <w:p w14:paraId="4D78B585" w14:textId="3E2D5BB6" w:rsidR="001E42D5" w:rsidRPr="00767ED7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6875D0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ABA" id="_x0000_s1036" type="#_x0000_t202" style="position:absolute;margin-left:0;margin-top:3.6pt;width:862.7pt;height:535.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Ejsbkn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428C4E9C" w14:textId="26477583" w:rsidR="00767ED7" w:rsidRDefault="00767ED7" w:rsidP="00767ED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67ED7">
                        <w:rPr>
                          <w:b/>
                          <w:bCs/>
                          <w:sz w:val="52"/>
                          <w:szCs w:val="56"/>
                        </w:rPr>
                        <w:t xml:space="preserve">Anatomía de </w:t>
                      </w:r>
                      <w:proofErr w:type="spellStart"/>
                      <w:r w:rsidR="006875D0" w:rsidRPr="006875D0">
                        <w:rPr>
                          <w:b/>
                          <w:bCs/>
                          <w:sz w:val="52"/>
                          <w:szCs w:val="56"/>
                        </w:rPr>
                        <w:t>Context</w:t>
                      </w:r>
                      <w:proofErr w:type="spellEnd"/>
                      <w:r w:rsidR="006875D0" w:rsidRPr="006875D0">
                        <w:rPr>
                          <w:b/>
                          <w:bCs/>
                          <w:sz w:val="52"/>
                          <w:szCs w:val="56"/>
                        </w:rPr>
                        <w:t xml:space="preserve"> API</w:t>
                      </w:r>
                    </w:p>
                    <w:p w14:paraId="29A998C2" w14:textId="77777777" w:rsidR="00767ED7" w:rsidRPr="00767ED7" w:rsidRDefault="00767ED7" w:rsidP="00767ED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447D441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createContext</w:t>
                      </w:r>
                      <w:proofErr w:type="spellEnd"/>
                      <w:proofErr w:type="gramEnd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useContext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useState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 }</w:t>
                      </w:r>
                      <w:proofErr w:type="gramEnd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 from 'react';</w:t>
                      </w:r>
                    </w:p>
                    <w:p w14:paraId="52A67444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6C72673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>// 1. CREAR LA EMISORA (Fuera del componente, se exporta)</w:t>
                      </w:r>
                    </w:p>
                    <w:p w14:paraId="311AEA23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EmisoraContext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createContext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gramEnd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);</w:t>
                      </w:r>
                    </w:p>
                    <w:p w14:paraId="70950AD1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20CCE66B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export function </w:t>
                      </w:r>
                      <w:proofErr w:type="gramStart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App(</w:t>
                      </w:r>
                      <w:proofErr w:type="gramEnd"/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>) {</w:t>
                      </w:r>
                    </w:p>
                    <w:p w14:paraId="6FB05F53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 [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mensajeGlobal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,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setMensajeGlobal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] = </w:t>
                      </w:r>
                      <w:proofErr w:type="spellStart"/>
                      <w:proofErr w:type="gramStart"/>
                      <w:r w:rsidRPr="006875D0">
                        <w:rPr>
                          <w:sz w:val="28"/>
                          <w:szCs w:val="32"/>
                        </w:rPr>
                        <w:t>useState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6875D0">
                        <w:rPr>
                          <w:sz w:val="28"/>
                          <w:szCs w:val="32"/>
                        </w:rPr>
                        <w:t>"Hola a todos");</w:t>
                      </w:r>
                    </w:p>
                    <w:p w14:paraId="5C45E5CB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008D734B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return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 (</w:t>
                      </w:r>
                    </w:p>
                    <w:p w14:paraId="4D8CAFDB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  // 2. ENVOLVER CON LA ANTENA (Pasamos el estado por el '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value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>')</w:t>
                      </w:r>
                    </w:p>
                    <w:p w14:paraId="29433376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  &lt;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EmisoraContext.Provider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value</w:t>
                      </w:r>
                      <w:proofErr w:type="spellEnd"/>
                      <w:proofErr w:type="gramStart"/>
                      <w:r w:rsidRPr="006875D0">
                        <w:rPr>
                          <w:sz w:val="28"/>
                          <w:szCs w:val="32"/>
                        </w:rPr>
                        <w:t xml:space="preserve">={{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mensajeGlobal</w:t>
                      </w:r>
                      <w:proofErr w:type="spellEnd"/>
                      <w:proofErr w:type="gramEnd"/>
                      <w:r w:rsidRPr="006875D0">
                        <w:rPr>
                          <w:sz w:val="28"/>
                          <w:szCs w:val="32"/>
                        </w:rPr>
                        <w:t xml:space="preserve">, </w:t>
                      </w:r>
                      <w:proofErr w:type="spellStart"/>
                      <w:proofErr w:type="gramStart"/>
                      <w:r w:rsidRPr="006875D0">
                        <w:rPr>
                          <w:sz w:val="28"/>
                          <w:szCs w:val="32"/>
                        </w:rPr>
                        <w:t>setMensajeGlobal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 }}&gt;</w:t>
                      </w:r>
                      <w:proofErr w:type="gramEnd"/>
                    </w:p>
                    <w:p w14:paraId="1219FF13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    &lt;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ComponenteMuyLejano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 /&gt;</w:t>
                      </w:r>
                    </w:p>
                    <w:p w14:paraId="0A5B4124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  &lt;/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EmisoraContext.Provider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9DEAF42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);</w:t>
                      </w:r>
                    </w:p>
                    <w:p w14:paraId="1EF66520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6D92308C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C5D6658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>// En otro archivo...</w:t>
                      </w:r>
                    </w:p>
                    <w:p w14:paraId="462BFEA2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function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6875D0">
                        <w:rPr>
                          <w:sz w:val="28"/>
                          <w:szCs w:val="32"/>
                        </w:rPr>
                        <w:t>ComponenteMuyLejano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6875D0">
                        <w:rPr>
                          <w:sz w:val="28"/>
                          <w:szCs w:val="32"/>
                        </w:rPr>
                        <w:t>) {</w:t>
                      </w:r>
                    </w:p>
                    <w:p w14:paraId="20D45D54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// 3. SINTONIZAR EL RADIO (Extraemos directo del contexto)</w:t>
                      </w:r>
                    </w:p>
                    <w:p w14:paraId="0E0D1624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gramStart"/>
                      <w:r w:rsidRPr="006875D0">
                        <w:rPr>
                          <w:sz w:val="28"/>
                          <w:szCs w:val="32"/>
                        </w:rPr>
                        <w:t xml:space="preserve">{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mensajeGlobal</w:t>
                      </w:r>
                      <w:proofErr w:type="spellEnd"/>
                      <w:proofErr w:type="gramEnd"/>
                      <w:r w:rsidRPr="006875D0">
                        <w:rPr>
                          <w:sz w:val="28"/>
                          <w:szCs w:val="32"/>
                        </w:rPr>
                        <w:t xml:space="preserve"> } = </w:t>
                      </w:r>
                      <w:proofErr w:type="spellStart"/>
                      <w:proofErr w:type="gramStart"/>
                      <w:r w:rsidRPr="006875D0">
                        <w:rPr>
                          <w:sz w:val="28"/>
                          <w:szCs w:val="32"/>
                        </w:rPr>
                        <w:t>useContext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proofErr w:type="gramEnd"/>
                      <w:r w:rsidRPr="006875D0">
                        <w:rPr>
                          <w:sz w:val="28"/>
                          <w:szCs w:val="32"/>
                        </w:rPr>
                        <w:t>EmisoraContext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27172684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return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 xml:space="preserve"> &lt;p&gt;{</w:t>
                      </w:r>
                      <w:proofErr w:type="spellStart"/>
                      <w:r w:rsidRPr="006875D0">
                        <w:rPr>
                          <w:sz w:val="28"/>
                          <w:szCs w:val="32"/>
                        </w:rPr>
                        <w:t>mensajeGlobal</w:t>
                      </w:r>
                      <w:proofErr w:type="spellEnd"/>
                      <w:r w:rsidRPr="006875D0">
                        <w:rPr>
                          <w:sz w:val="28"/>
                          <w:szCs w:val="32"/>
                        </w:rPr>
                        <w:t>}&lt;/p&gt;;</w:t>
                      </w:r>
                    </w:p>
                    <w:p w14:paraId="4D78B585" w14:textId="3E2D5BB6" w:rsidR="001E42D5" w:rsidRPr="00767ED7" w:rsidRDefault="006875D0" w:rsidP="006875D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6875D0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9619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792A64E" w14:textId="2E620D1C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13A1B" w14:textId="62585644" w:rsidR="00A64921" w:rsidRDefault="00767ED7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 Frecuentes</w:t>
                            </w:r>
                          </w:p>
                          <w:p w14:paraId="625E691E" w14:textId="77777777" w:rsidR="00767ED7" w:rsidRDefault="00767ED7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87D6070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¿El Contexto reemplaza a </w:t>
                            </w:r>
                            <w:proofErr w:type="spellStart"/>
                            <w:r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useState</w:t>
                            </w:r>
                            <w:proofErr w:type="spellEnd"/>
                            <w:r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?</w:t>
                            </w:r>
                          </w:p>
                          <w:p w14:paraId="7C0497E1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CE986CC" w14:textId="0B3E9C73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6875D0">
                              <w:rPr>
                                <w:sz w:val="52"/>
                                <w:szCs w:val="56"/>
                              </w:rPr>
                              <w:t xml:space="preserve">En lo absoluto. El contexto </w:t>
                            </w:r>
                            <w:r w:rsidRPr="006875D0">
                              <w:rPr>
                                <w:i/>
                                <w:iCs/>
                                <w:sz w:val="52"/>
                                <w:szCs w:val="56"/>
                              </w:rPr>
                              <w:t>no tiene memoria por sí solo</w:t>
                            </w:r>
                            <w:r w:rsidRPr="006875D0">
                              <w:rPr>
                                <w:sz w:val="52"/>
                                <w:szCs w:val="56"/>
                              </w:rPr>
                              <w:t xml:space="preserve">, es solo un tubo de transporte. Siempre necesitas usar </w:t>
                            </w:r>
                            <w:proofErr w:type="spellStart"/>
                            <w:r w:rsidRPr="006875D0">
                              <w:rPr>
                                <w:sz w:val="52"/>
                                <w:szCs w:val="56"/>
                              </w:rPr>
                              <w:t>useState</w:t>
                            </w:r>
                            <w:proofErr w:type="spellEnd"/>
                            <w:r w:rsidRPr="006875D0">
                              <w:rPr>
                                <w:sz w:val="52"/>
                                <w:szCs w:val="56"/>
                              </w:rPr>
                              <w:t xml:space="preserve"> dentro del componente Proveedor para que la información que viaja por el tubo sea reactiva.</w:t>
                            </w:r>
                          </w:p>
                          <w:p w14:paraId="7A36D96A" w14:textId="77777777" w:rsidR="006875D0" w:rsidRPr="006875D0" w:rsidRDefault="006875D0" w:rsidP="006875D0">
                            <w:pPr>
                              <w:spacing w:after="0" w:line="240" w:lineRule="auto"/>
                              <w:ind w:left="360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</w:p>
                          <w:p w14:paraId="65E51F57" w14:textId="1316BCD1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Si tengo estado global, ¿ya no debo usar nunca más las </w:t>
                            </w:r>
                            <w:proofErr w:type="spellStart"/>
                            <w:r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props</w:t>
                            </w:r>
                            <w:proofErr w:type="spellEnd"/>
                            <w:r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?</w:t>
                            </w:r>
                          </w:p>
                          <w:p w14:paraId="21FD22AD" w14:textId="77777777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</w:p>
                          <w:p w14:paraId="21F047A4" w14:textId="5743841B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6875D0">
                              <w:rPr>
                                <w:sz w:val="52"/>
                                <w:szCs w:val="56"/>
                              </w:rPr>
                              <w:t xml:space="preserve">¡Peligro! Abusar del Contexto es un error grave. El Contexto se usa SOLO para datos globales (Usuario </w:t>
                            </w:r>
                            <w:proofErr w:type="spellStart"/>
                            <w:r w:rsidRPr="006875D0">
                              <w:rPr>
                                <w:sz w:val="52"/>
                                <w:szCs w:val="56"/>
                              </w:rPr>
                              <w:t>logueado</w:t>
                            </w:r>
                            <w:proofErr w:type="spellEnd"/>
                            <w:r w:rsidRPr="006875D0">
                              <w:rPr>
                                <w:sz w:val="52"/>
                                <w:szCs w:val="56"/>
                              </w:rPr>
                              <w:t>, Carrito, Tema Claro/Oscuro, Idioma). Si construyes un componente &lt;</w:t>
                            </w:r>
                            <w:proofErr w:type="spellStart"/>
                            <w:r w:rsidRPr="006875D0">
                              <w:rPr>
                                <w:sz w:val="52"/>
                                <w:szCs w:val="56"/>
                              </w:rPr>
                              <w:t>Boton</w:t>
                            </w:r>
                            <w:proofErr w:type="spellEnd"/>
                            <w:r w:rsidRPr="006875D0">
                              <w:rPr>
                                <w:sz w:val="52"/>
                                <w:szCs w:val="56"/>
                              </w:rPr>
                              <w:t xml:space="preserve"> texto="Guardar" /&gt;, ese texto sigue siendo una </w:t>
                            </w:r>
                            <w:proofErr w:type="spellStart"/>
                            <w:r w:rsidRPr="006875D0">
                              <w:rPr>
                                <w:sz w:val="52"/>
                                <w:szCs w:val="56"/>
                              </w:rPr>
                              <w:t>prop</w:t>
                            </w:r>
                            <w:proofErr w:type="spellEnd"/>
                            <w:r w:rsidRPr="006875D0">
                              <w:rPr>
                                <w:sz w:val="52"/>
                                <w:szCs w:val="56"/>
                              </w:rPr>
                              <w:t xml:space="preserve"> local. Las </w:t>
                            </w:r>
                            <w:proofErr w:type="spellStart"/>
                            <w:r w:rsidRPr="006875D0">
                              <w:rPr>
                                <w:sz w:val="52"/>
                                <w:szCs w:val="56"/>
                              </w:rPr>
                              <w:t>props</w:t>
                            </w:r>
                            <w:proofErr w:type="spellEnd"/>
                            <w:r w:rsidRPr="006875D0">
                              <w:rPr>
                                <w:sz w:val="52"/>
                                <w:szCs w:val="56"/>
                              </w:rPr>
                              <w:t xml:space="preserve"> son para componentes reutilizables; el Contexto es para el sistema</w:t>
                            </w:r>
                          </w:p>
                          <w:p w14:paraId="4AF7A426" w14:textId="77777777" w:rsidR="00767ED7" w:rsidRPr="006875D0" w:rsidRDefault="00767ED7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93732BF" w14:textId="77777777" w:rsidR="00767ED7" w:rsidRPr="00767ED7" w:rsidRDefault="00767ED7" w:rsidP="00A64921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7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mlsAv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0D013A1B" w14:textId="62585644" w:rsidR="00A64921" w:rsidRDefault="00767ED7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Preguntas Frecuentes</w:t>
                      </w:r>
                    </w:p>
                    <w:p w14:paraId="625E691E" w14:textId="77777777" w:rsidR="00767ED7" w:rsidRDefault="00767ED7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87D6070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 w:rsidRPr="006875D0">
                        <w:rPr>
                          <w:b/>
                          <w:bCs/>
                          <w:sz w:val="52"/>
                          <w:szCs w:val="56"/>
                        </w:rPr>
                        <w:t xml:space="preserve">¿El Contexto reemplaza a </w:t>
                      </w:r>
                      <w:proofErr w:type="spellStart"/>
                      <w:r w:rsidRPr="006875D0">
                        <w:rPr>
                          <w:b/>
                          <w:bCs/>
                          <w:sz w:val="52"/>
                          <w:szCs w:val="56"/>
                        </w:rPr>
                        <w:t>useState</w:t>
                      </w:r>
                      <w:proofErr w:type="spellEnd"/>
                      <w:r w:rsidRPr="006875D0">
                        <w:rPr>
                          <w:b/>
                          <w:bCs/>
                          <w:sz w:val="52"/>
                          <w:szCs w:val="56"/>
                        </w:rPr>
                        <w:t>?</w:t>
                      </w:r>
                    </w:p>
                    <w:p w14:paraId="7C0497E1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CE986CC" w14:textId="0B3E9C73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 w:rsidRPr="006875D0">
                        <w:rPr>
                          <w:sz w:val="52"/>
                          <w:szCs w:val="56"/>
                        </w:rPr>
                        <w:t xml:space="preserve">En lo absoluto. El contexto </w:t>
                      </w:r>
                      <w:r w:rsidRPr="006875D0">
                        <w:rPr>
                          <w:i/>
                          <w:iCs/>
                          <w:sz w:val="52"/>
                          <w:szCs w:val="56"/>
                        </w:rPr>
                        <w:t>no tiene memoria por sí solo</w:t>
                      </w:r>
                      <w:r w:rsidRPr="006875D0">
                        <w:rPr>
                          <w:sz w:val="52"/>
                          <w:szCs w:val="56"/>
                        </w:rPr>
                        <w:t xml:space="preserve">, es solo un tubo de transporte. Siempre necesitas usar </w:t>
                      </w:r>
                      <w:proofErr w:type="spellStart"/>
                      <w:r w:rsidRPr="006875D0">
                        <w:rPr>
                          <w:sz w:val="52"/>
                          <w:szCs w:val="56"/>
                        </w:rPr>
                        <w:t>useState</w:t>
                      </w:r>
                      <w:proofErr w:type="spellEnd"/>
                      <w:r w:rsidRPr="006875D0">
                        <w:rPr>
                          <w:sz w:val="52"/>
                          <w:szCs w:val="56"/>
                        </w:rPr>
                        <w:t xml:space="preserve"> dentro del componente Proveedor para que la información que viaja por el tubo sea reactiva.</w:t>
                      </w:r>
                    </w:p>
                    <w:p w14:paraId="7A36D96A" w14:textId="77777777" w:rsidR="006875D0" w:rsidRPr="006875D0" w:rsidRDefault="006875D0" w:rsidP="006875D0">
                      <w:pPr>
                        <w:spacing w:after="0" w:line="240" w:lineRule="auto"/>
                        <w:ind w:left="360"/>
                        <w:jc w:val="both"/>
                        <w:rPr>
                          <w:sz w:val="52"/>
                          <w:szCs w:val="56"/>
                        </w:rPr>
                      </w:pPr>
                    </w:p>
                    <w:p w14:paraId="65E51F57" w14:textId="1316BCD1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875D0">
                        <w:rPr>
                          <w:b/>
                          <w:bCs/>
                          <w:sz w:val="52"/>
                          <w:szCs w:val="56"/>
                        </w:rPr>
                        <w:t xml:space="preserve">Si tengo estado global, ¿ya no debo usar nunca más las </w:t>
                      </w:r>
                      <w:proofErr w:type="spellStart"/>
                      <w:r w:rsidRPr="006875D0">
                        <w:rPr>
                          <w:b/>
                          <w:bCs/>
                          <w:sz w:val="52"/>
                          <w:szCs w:val="56"/>
                        </w:rPr>
                        <w:t>props</w:t>
                      </w:r>
                      <w:proofErr w:type="spellEnd"/>
                      <w:r w:rsidRPr="006875D0">
                        <w:rPr>
                          <w:b/>
                          <w:bCs/>
                          <w:sz w:val="52"/>
                          <w:szCs w:val="56"/>
                        </w:rPr>
                        <w:t>?</w:t>
                      </w:r>
                    </w:p>
                    <w:p w14:paraId="21FD22AD" w14:textId="77777777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</w:p>
                    <w:p w14:paraId="21F047A4" w14:textId="5743841B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 w:rsidRPr="006875D0">
                        <w:rPr>
                          <w:sz w:val="52"/>
                          <w:szCs w:val="56"/>
                        </w:rPr>
                        <w:t xml:space="preserve">¡Peligro! Abusar del Contexto es un error grave. El Contexto se usa SOLO para datos globales (Usuario </w:t>
                      </w:r>
                      <w:proofErr w:type="spellStart"/>
                      <w:r w:rsidRPr="006875D0">
                        <w:rPr>
                          <w:sz w:val="52"/>
                          <w:szCs w:val="56"/>
                        </w:rPr>
                        <w:t>logueado</w:t>
                      </w:r>
                      <w:proofErr w:type="spellEnd"/>
                      <w:r w:rsidRPr="006875D0">
                        <w:rPr>
                          <w:sz w:val="52"/>
                          <w:szCs w:val="56"/>
                        </w:rPr>
                        <w:t>, Carrito, Tema Claro/Oscuro, Idioma). Si construyes un componente &lt;</w:t>
                      </w:r>
                      <w:proofErr w:type="spellStart"/>
                      <w:r w:rsidRPr="006875D0">
                        <w:rPr>
                          <w:sz w:val="52"/>
                          <w:szCs w:val="56"/>
                        </w:rPr>
                        <w:t>Boton</w:t>
                      </w:r>
                      <w:proofErr w:type="spellEnd"/>
                      <w:r w:rsidRPr="006875D0">
                        <w:rPr>
                          <w:sz w:val="52"/>
                          <w:szCs w:val="56"/>
                        </w:rPr>
                        <w:t xml:space="preserve"> texto="Guardar" /&gt;, ese texto sigue siendo una </w:t>
                      </w:r>
                      <w:proofErr w:type="spellStart"/>
                      <w:r w:rsidRPr="006875D0">
                        <w:rPr>
                          <w:sz w:val="52"/>
                          <w:szCs w:val="56"/>
                        </w:rPr>
                        <w:t>prop</w:t>
                      </w:r>
                      <w:proofErr w:type="spellEnd"/>
                      <w:r w:rsidRPr="006875D0">
                        <w:rPr>
                          <w:sz w:val="52"/>
                          <w:szCs w:val="56"/>
                        </w:rPr>
                        <w:t xml:space="preserve"> local. Las </w:t>
                      </w:r>
                      <w:proofErr w:type="spellStart"/>
                      <w:r w:rsidRPr="006875D0">
                        <w:rPr>
                          <w:sz w:val="52"/>
                          <w:szCs w:val="56"/>
                        </w:rPr>
                        <w:t>props</w:t>
                      </w:r>
                      <w:proofErr w:type="spellEnd"/>
                      <w:r w:rsidRPr="006875D0">
                        <w:rPr>
                          <w:sz w:val="52"/>
                          <w:szCs w:val="56"/>
                        </w:rPr>
                        <w:t xml:space="preserve"> son para componentes reutilizables; el Contexto es para el sistema</w:t>
                      </w:r>
                    </w:p>
                    <w:p w14:paraId="4AF7A426" w14:textId="77777777" w:rsidR="00767ED7" w:rsidRPr="006875D0" w:rsidRDefault="00767ED7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93732BF" w14:textId="77777777" w:rsidR="00767ED7" w:rsidRPr="00767ED7" w:rsidRDefault="00767ED7" w:rsidP="00A64921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15B0BC64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3D70AC36" w:rsidR="00EA0926" w:rsidRDefault="000064C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125ADC8">
                <wp:simplePos x="0" y="0"/>
                <wp:positionH relativeFrom="margin">
                  <wp:posOffset>-276226</wp:posOffset>
                </wp:positionH>
                <wp:positionV relativeFrom="paragraph">
                  <wp:posOffset>-238125</wp:posOffset>
                </wp:positionV>
                <wp:extent cx="11515725" cy="732472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5725" cy="7324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DBB43" w14:textId="4C7BEBD2" w:rsidR="00E03957" w:rsidRDefault="006875D0" w:rsidP="00E039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875D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 Demostrativo</w:t>
                            </w:r>
                          </w:p>
                          <w:p w14:paraId="456E32D5" w14:textId="68C1A86E" w:rsidR="006875D0" w:rsidRP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875D0">
                              <w:rPr>
                                <w:sz w:val="40"/>
                                <w:szCs w:val="44"/>
                              </w:rPr>
                              <w:t xml:space="preserve">Construir un sistema de Autenticación Global. Vamos a estructurarlo profesionalmente separando el Contexto en su propio archivo (Patrón </w:t>
                            </w:r>
                            <w:proofErr w:type="spellStart"/>
                            <w:r w:rsidRPr="006875D0">
                              <w:rPr>
                                <w:sz w:val="40"/>
                                <w:szCs w:val="44"/>
                              </w:rPr>
                              <w:t>Provider</w:t>
                            </w:r>
                            <w:proofErr w:type="spellEnd"/>
                            <w:r w:rsidRPr="006875D0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34315EB" w14:textId="77777777" w:rsidR="000064C0" w:rsidRDefault="000064C0" w:rsidP="006875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</w:p>
                          <w:p w14:paraId="2FA0EFD2" w14:textId="7814D230" w:rsidR="006875D0" w:rsidRDefault="006875D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875D0">
                              <w:rPr>
                                <w:sz w:val="40"/>
                                <w:szCs w:val="44"/>
                              </w:rPr>
                              <w:t xml:space="preserve">No ensuciamos </w:t>
                            </w:r>
                            <w:proofErr w:type="spellStart"/>
                            <w:r w:rsidRPr="006875D0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6875D0">
                              <w:rPr>
                                <w:sz w:val="40"/>
                                <w:szCs w:val="44"/>
                              </w:rPr>
                              <w:t xml:space="preserve"> con lógica de contexto. Creamos un componente especial que encapsula todo.</w:t>
                            </w:r>
                          </w:p>
                          <w:p w14:paraId="2DA565A8" w14:textId="77777777" w:rsidR="000064C0" w:rsidRDefault="000064C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F469DC" w14:textId="59269D38" w:rsidR="000064C0" w:rsidRDefault="000064C0" w:rsidP="006875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>Paso 1: Crear el Proveedor (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context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AuthContext.jsx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26236A12" w14:textId="77777777" w:rsidR="006875D0" w:rsidRDefault="006875D0" w:rsidP="00E03957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68EC77FB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52C3DA12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3E91CCB1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>// 1. Creamos el contexto</w:t>
                            </w:r>
                          </w:p>
                          <w:p w14:paraId="7A666835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AuthContext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createContext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45B8A527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7A49239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>// 2. Creamos un Componente Proveedor Personalizado</w:t>
                            </w:r>
                          </w:p>
                          <w:p w14:paraId="5F8A725E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AuthProvider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({ children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}) {</w:t>
                            </w:r>
                          </w:p>
                          <w:p w14:paraId="5D525BEF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// La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memoria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global</w:t>
                            </w:r>
                          </w:p>
                          <w:p w14:paraId="3B9DCD38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[usuario,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setUsuario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] =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useState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null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2FD6BEA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C5DCAD0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// Funciones globales (Acciones)</w:t>
                            </w:r>
                          </w:p>
                          <w:p w14:paraId="153A70D8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iniciarSesion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= (nombre) =&gt;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setUsuario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({ nombre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: 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nombre }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7E07DBCB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cerrarSesion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= () =&gt;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setUsuario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null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0E87E5F9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E8E323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(</w:t>
                            </w:r>
                          </w:p>
                          <w:p w14:paraId="002A0B28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// Exponemos el estado y las funciones en el objeto '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value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'</w:t>
                            </w:r>
                          </w:p>
                          <w:p w14:paraId="67FAAB76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&lt;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AuthContext.Provider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value</w:t>
                            </w:r>
                            <w:proofErr w:type="spellEnd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={{ usuario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iniciarSesion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cerrarSesion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}}&gt;</w:t>
                            </w:r>
                            <w:proofErr w:type="gramEnd"/>
                          </w:p>
                          <w:p w14:paraId="1690B4F9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{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children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487B73EC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AuthContext.Provider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431AF8CE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);</w:t>
                            </w:r>
                          </w:p>
                          <w:p w14:paraId="60220D8E" w14:textId="7CC7C90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8" type="#_x0000_t202" style="position:absolute;margin-left:-21.75pt;margin-top:-18.75pt;width:906.75pt;height:576.7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" filled="f" stroked="f">
                <v:textbox>
                  <w:txbxContent>
                    <w:p w14:paraId="6A1DBB43" w14:textId="4C7BEBD2" w:rsidR="00E03957" w:rsidRDefault="006875D0" w:rsidP="00E039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875D0">
                        <w:rPr>
                          <w:b/>
                          <w:bCs/>
                          <w:sz w:val="52"/>
                          <w:szCs w:val="56"/>
                        </w:rPr>
                        <w:t>Ejemplo Demostrativo</w:t>
                      </w:r>
                    </w:p>
                    <w:p w14:paraId="456E32D5" w14:textId="68C1A86E" w:rsidR="006875D0" w:rsidRP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875D0">
                        <w:rPr>
                          <w:sz w:val="40"/>
                          <w:szCs w:val="44"/>
                        </w:rPr>
                        <w:t xml:space="preserve">Construir un sistema de Autenticación Global. Vamos a estructurarlo profesionalmente separando el Contexto en su propio archivo (Patrón </w:t>
                      </w:r>
                      <w:proofErr w:type="spellStart"/>
                      <w:r w:rsidRPr="006875D0">
                        <w:rPr>
                          <w:sz w:val="40"/>
                          <w:szCs w:val="44"/>
                        </w:rPr>
                        <w:t>Provider</w:t>
                      </w:r>
                      <w:proofErr w:type="spellEnd"/>
                      <w:r w:rsidRPr="006875D0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34315EB" w14:textId="77777777" w:rsidR="000064C0" w:rsidRDefault="000064C0" w:rsidP="006875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</w:rPr>
                      </w:pPr>
                    </w:p>
                    <w:p w14:paraId="2FA0EFD2" w14:textId="7814D230" w:rsidR="006875D0" w:rsidRDefault="006875D0" w:rsidP="006875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875D0">
                        <w:rPr>
                          <w:sz w:val="40"/>
                          <w:szCs w:val="44"/>
                        </w:rPr>
                        <w:t xml:space="preserve">No ensuciamos </w:t>
                      </w:r>
                      <w:proofErr w:type="spellStart"/>
                      <w:r w:rsidRPr="006875D0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6875D0">
                        <w:rPr>
                          <w:sz w:val="40"/>
                          <w:szCs w:val="44"/>
                        </w:rPr>
                        <w:t xml:space="preserve"> con lógica de contexto. Creamos un componente especial que encapsula todo.</w:t>
                      </w:r>
                    </w:p>
                    <w:p w14:paraId="2DA565A8" w14:textId="77777777" w:rsidR="000064C0" w:rsidRDefault="000064C0" w:rsidP="006875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5F469DC" w14:textId="59269D38" w:rsidR="000064C0" w:rsidRDefault="000064C0" w:rsidP="006875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>Paso 1: Crear el Proveedor (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context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AuthContext.jsx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26236A12" w14:textId="77777777" w:rsidR="006875D0" w:rsidRDefault="006875D0" w:rsidP="00E03957">
                      <w:pPr>
                        <w:spacing w:after="0" w:line="240" w:lineRule="auto"/>
                        <w:jc w:val="both"/>
                      </w:pPr>
                    </w:p>
                    <w:p w14:paraId="68EC77FB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createContext</w:t>
                      </w:r>
                      <w:proofErr w:type="spellEnd"/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useState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}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from 'react';</w:t>
                      </w:r>
                    </w:p>
                    <w:p w14:paraId="52C3DA12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3E91CCB1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>// 1. Creamos el contexto</w:t>
                      </w:r>
                    </w:p>
                    <w:p w14:paraId="7A666835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export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AuthContext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>createContext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45B8A527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7A49239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>// 2. Creamos un Componente Proveedor Personalizado</w:t>
                      </w:r>
                    </w:p>
                    <w:p w14:paraId="5F8A725E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AuthProvider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({ children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}) {</w:t>
                      </w:r>
                    </w:p>
                    <w:p w14:paraId="5D525BEF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 // La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memoria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global</w:t>
                      </w:r>
                    </w:p>
                    <w:p w14:paraId="3B9DCD38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[usuario,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setUsuario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] =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useState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null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2FD6BEA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C5DCAD0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// Funciones globales (Acciones)</w:t>
                      </w:r>
                    </w:p>
                    <w:p w14:paraId="153A70D8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iniciarSesion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= (nombre) =&gt; </w:t>
                      </w:r>
                      <w:proofErr w:type="spellStart"/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>setUsuario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({ nombre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</w:rPr>
                        <w:t xml:space="preserve">: 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>nombre }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7E07DBCB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cerrarSesion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= () =&gt;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setUsuario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null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0E87E5F9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0E8E323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return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(</w:t>
                      </w:r>
                    </w:p>
                    <w:p w14:paraId="002A0B28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// Exponemos el estado y las funciones en el objeto '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value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'</w:t>
                      </w:r>
                    </w:p>
                    <w:p w14:paraId="67FAAB76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&lt;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AuthContext.Provider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value</w:t>
                      </w:r>
                      <w:proofErr w:type="spellEnd"/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>={{ usuario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</w:rPr>
                        <w:t xml:space="preserve">,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iniciarSesion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, </w:t>
                      </w:r>
                      <w:proofErr w:type="spellStart"/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>cerrarSesion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}}&gt;</w:t>
                      </w:r>
                      <w:proofErr w:type="gramEnd"/>
                    </w:p>
                    <w:p w14:paraId="1690B4F9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{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children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487B73EC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&lt;/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AuthContext.Provider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431AF8CE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);</w:t>
                      </w:r>
                    </w:p>
                    <w:p w14:paraId="60220D8E" w14:textId="7CC7C90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323885C5" w:rsidR="00F40B23" w:rsidRDefault="00F40B23" w:rsidP="0088540D">
      <w:pPr>
        <w:spacing w:after="0"/>
        <w:ind w:right="17269"/>
        <w:rPr>
          <w:lang w:val="en-US"/>
        </w:rPr>
      </w:pP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7FDB1223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07898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78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7CDA7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Paso 2: Envolver la Aplicación (</w:t>
                            </w:r>
                            <w:proofErr w:type="spellStart"/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src</w:t>
                            </w:r>
                            <w:proofErr w:type="spellEnd"/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/</w:t>
                            </w:r>
                            <w:proofErr w:type="spellStart"/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App.jsx</w:t>
                            </w:r>
                            <w:proofErr w:type="spellEnd"/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</w:t>
                            </w:r>
                          </w:p>
                          <w:p w14:paraId="7BD82F63" w14:textId="6DABE331" w:rsidR="00920E05" w:rsidRDefault="00920E05" w:rsidP="00920E0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908CD7B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AuthProvider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context/</w:t>
                            </w:r>
                            <w:proofErr w:type="spell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';</w:t>
                            </w:r>
                          </w:p>
                          <w:p w14:paraId="11BFDC5A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{ Navbar</w:t>
                            </w:r>
                            <w:proofErr w:type="gram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components/Navbar';</w:t>
                            </w:r>
                          </w:p>
                          <w:p w14:paraId="0875150E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VistaPerfil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pages/</w:t>
                            </w:r>
                            <w:proofErr w:type="spell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VistaPerfil</w:t>
                            </w:r>
                            <w:proofErr w:type="spell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';</w:t>
                            </w:r>
                          </w:p>
                          <w:p w14:paraId="0EB581F2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6446DBCE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) {</w:t>
                            </w:r>
                          </w:p>
                          <w:p w14:paraId="0D6B6533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6C161690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</w:t>
                            </w:r>
                            <w:r w:rsidRPr="000064C0">
                              <w:rPr>
                                <w:sz w:val="44"/>
                                <w:szCs w:val="48"/>
                              </w:rPr>
                              <w:t>// Toda la app queda envuelta y tiene acceso al contexto</w:t>
                            </w:r>
                          </w:p>
                          <w:p w14:paraId="266C85A1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AuthProvider</w:t>
                            </w:r>
                            <w:proofErr w:type="spell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&gt;</w:t>
                            </w:r>
                          </w:p>
                          <w:p w14:paraId="2C4F39F2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&lt;Navbar /&gt;</w:t>
                            </w:r>
                          </w:p>
                          <w:p w14:paraId="766EC530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&lt;main style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: '20px</w:t>
                            </w:r>
                            <w:proofErr w:type="gramStart"/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128FBF32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  </w:t>
                            </w:r>
                            <w:r w:rsidRPr="000064C0">
                              <w:rPr>
                                <w:sz w:val="44"/>
                                <w:szCs w:val="48"/>
                              </w:rPr>
                              <w:t>&lt;</w:t>
                            </w:r>
                            <w:proofErr w:type="spellStart"/>
                            <w:r w:rsidRPr="000064C0">
                              <w:rPr>
                                <w:sz w:val="44"/>
                                <w:szCs w:val="48"/>
                              </w:rPr>
                              <w:t>VistaPerfil</w:t>
                            </w:r>
                            <w:proofErr w:type="spellEnd"/>
                            <w:r w:rsidRPr="000064C0">
                              <w:rPr>
                                <w:sz w:val="44"/>
                                <w:szCs w:val="48"/>
                              </w:rPr>
                              <w:t xml:space="preserve"> /&gt;</w:t>
                            </w:r>
                          </w:p>
                          <w:p w14:paraId="2FA6A546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</w:rPr>
                              <w:t xml:space="preserve">      &lt;/</w:t>
                            </w:r>
                            <w:proofErr w:type="spellStart"/>
                            <w:r w:rsidRPr="000064C0">
                              <w:rPr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0064C0">
                              <w:rPr>
                                <w:sz w:val="44"/>
                                <w:szCs w:val="48"/>
                              </w:rPr>
                              <w:t>&gt;</w:t>
                            </w:r>
                          </w:p>
                          <w:p w14:paraId="271F4C8B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</w:rPr>
                              <w:t xml:space="preserve">    &lt;/</w:t>
                            </w:r>
                            <w:proofErr w:type="spellStart"/>
                            <w:r w:rsidRPr="000064C0">
                              <w:rPr>
                                <w:sz w:val="44"/>
                                <w:szCs w:val="48"/>
                              </w:rPr>
                              <w:t>AuthProvider</w:t>
                            </w:r>
                            <w:proofErr w:type="spellEnd"/>
                            <w:r w:rsidRPr="000064C0">
                              <w:rPr>
                                <w:sz w:val="44"/>
                                <w:szCs w:val="48"/>
                              </w:rPr>
                              <w:t>&gt;</w:t>
                            </w:r>
                          </w:p>
                          <w:p w14:paraId="76C8295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</w:rPr>
                              <w:t xml:space="preserve">  );</w:t>
                            </w:r>
                          </w:p>
                          <w:p w14:paraId="23D6D207" w14:textId="77E7CFD0" w:rsidR="000064C0" w:rsidRPr="00920E05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064C0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9" type="#_x0000_t202" style="position:absolute;margin-left:0;margin-top:-21.15pt;width:862.7pt;height:557.4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" filled="f" stroked="f">
                <v:textbox>
                  <w:txbxContent>
                    <w:p w14:paraId="7637CDA7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Paso 2: Envolver la Aplicación (</w:t>
                      </w:r>
                      <w:proofErr w:type="spellStart"/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src</w:t>
                      </w:r>
                      <w:proofErr w:type="spellEnd"/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/</w:t>
                      </w:r>
                      <w:proofErr w:type="spellStart"/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App.jsx</w:t>
                      </w:r>
                      <w:proofErr w:type="spellEnd"/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)</w:t>
                      </w:r>
                    </w:p>
                    <w:p w14:paraId="7BD82F63" w14:textId="6DABE331" w:rsidR="00920E05" w:rsidRDefault="00920E05" w:rsidP="00920E0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908CD7B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import 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{ </w:t>
                      </w:r>
                      <w:proofErr w:type="spell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AuthProvider</w:t>
                      </w:r>
                      <w:proofErr w:type="spellEnd"/>
                      <w:proofErr w:type="gram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 } from 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'./</w:t>
                      </w:r>
                      <w:proofErr w:type="gram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context/</w:t>
                      </w:r>
                      <w:proofErr w:type="spell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AuthContext</w:t>
                      </w:r>
                      <w:proofErr w:type="spell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';</w:t>
                      </w:r>
                    </w:p>
                    <w:p w14:paraId="11BFDC5A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import 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{ Navbar</w:t>
                      </w:r>
                      <w:proofErr w:type="gram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 } from 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'./</w:t>
                      </w:r>
                      <w:proofErr w:type="gram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components/Navbar';</w:t>
                      </w:r>
                    </w:p>
                    <w:p w14:paraId="0875150E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import 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{ </w:t>
                      </w:r>
                      <w:proofErr w:type="spell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VistaPerfil</w:t>
                      </w:r>
                      <w:proofErr w:type="spellEnd"/>
                      <w:proofErr w:type="gram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 } from 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'./</w:t>
                      </w:r>
                      <w:proofErr w:type="gram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pages/</w:t>
                      </w:r>
                      <w:proofErr w:type="spell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VistaPerfil</w:t>
                      </w:r>
                      <w:proofErr w:type="spell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';</w:t>
                      </w:r>
                    </w:p>
                    <w:p w14:paraId="0EB581F2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</w:p>
                    <w:p w14:paraId="6446DBCE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App(</w:t>
                      </w:r>
                      <w:proofErr w:type="gram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) {</w:t>
                      </w:r>
                    </w:p>
                    <w:p w14:paraId="0D6B6533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  return (</w:t>
                      </w:r>
                    </w:p>
                    <w:p w14:paraId="6C161690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    </w:t>
                      </w:r>
                      <w:r w:rsidRPr="000064C0">
                        <w:rPr>
                          <w:sz w:val="44"/>
                          <w:szCs w:val="48"/>
                        </w:rPr>
                        <w:t>// Toda la app queda envuelta y tiene acceso al contexto</w:t>
                      </w:r>
                    </w:p>
                    <w:p w14:paraId="266C85A1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4"/>
                          <w:szCs w:val="48"/>
                        </w:rPr>
                        <w:t xml:space="preserve">    </w:t>
                      </w: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&lt;</w:t>
                      </w:r>
                      <w:proofErr w:type="spell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AuthProvider</w:t>
                      </w:r>
                      <w:proofErr w:type="spell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&gt;</w:t>
                      </w:r>
                    </w:p>
                    <w:p w14:paraId="2C4F39F2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      &lt;Navbar /&gt;</w:t>
                      </w:r>
                    </w:p>
                    <w:p w14:paraId="766EC530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      &lt;main style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={{ padding</w:t>
                      </w:r>
                      <w:proofErr w:type="gramEnd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: '20px</w:t>
                      </w:r>
                      <w:proofErr w:type="gramStart"/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>' }}&gt;</w:t>
                      </w:r>
                      <w:proofErr w:type="gramEnd"/>
                    </w:p>
                    <w:p w14:paraId="128FBF32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0064C0">
                        <w:rPr>
                          <w:sz w:val="44"/>
                          <w:szCs w:val="48"/>
                          <w:lang w:val="en-US"/>
                        </w:rPr>
                        <w:t xml:space="preserve">        </w:t>
                      </w:r>
                      <w:r w:rsidRPr="000064C0">
                        <w:rPr>
                          <w:sz w:val="44"/>
                          <w:szCs w:val="48"/>
                        </w:rPr>
                        <w:t>&lt;</w:t>
                      </w:r>
                      <w:proofErr w:type="spellStart"/>
                      <w:r w:rsidRPr="000064C0">
                        <w:rPr>
                          <w:sz w:val="44"/>
                          <w:szCs w:val="48"/>
                        </w:rPr>
                        <w:t>VistaPerfil</w:t>
                      </w:r>
                      <w:proofErr w:type="spellEnd"/>
                      <w:r w:rsidRPr="000064C0">
                        <w:rPr>
                          <w:sz w:val="44"/>
                          <w:szCs w:val="48"/>
                        </w:rPr>
                        <w:t xml:space="preserve"> /&gt;</w:t>
                      </w:r>
                    </w:p>
                    <w:p w14:paraId="2FA6A546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0064C0">
                        <w:rPr>
                          <w:sz w:val="44"/>
                          <w:szCs w:val="48"/>
                        </w:rPr>
                        <w:t xml:space="preserve">      &lt;/</w:t>
                      </w:r>
                      <w:proofErr w:type="spellStart"/>
                      <w:r w:rsidRPr="000064C0">
                        <w:rPr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0064C0">
                        <w:rPr>
                          <w:sz w:val="44"/>
                          <w:szCs w:val="48"/>
                        </w:rPr>
                        <w:t>&gt;</w:t>
                      </w:r>
                    </w:p>
                    <w:p w14:paraId="271F4C8B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0064C0">
                        <w:rPr>
                          <w:sz w:val="44"/>
                          <w:szCs w:val="48"/>
                        </w:rPr>
                        <w:t xml:space="preserve">    &lt;/</w:t>
                      </w:r>
                      <w:proofErr w:type="spellStart"/>
                      <w:r w:rsidRPr="000064C0">
                        <w:rPr>
                          <w:sz w:val="44"/>
                          <w:szCs w:val="48"/>
                        </w:rPr>
                        <w:t>AuthProvider</w:t>
                      </w:r>
                      <w:proofErr w:type="spellEnd"/>
                      <w:r w:rsidRPr="000064C0">
                        <w:rPr>
                          <w:sz w:val="44"/>
                          <w:szCs w:val="48"/>
                        </w:rPr>
                        <w:t>&gt;</w:t>
                      </w:r>
                    </w:p>
                    <w:p w14:paraId="76C8295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0064C0">
                        <w:rPr>
                          <w:sz w:val="44"/>
                          <w:szCs w:val="48"/>
                        </w:rPr>
                        <w:t xml:space="preserve">  );</w:t>
                      </w:r>
                    </w:p>
                    <w:p w14:paraId="23D6D207" w14:textId="77E7CFD0" w:rsidR="000064C0" w:rsidRPr="00920E05" w:rsidRDefault="000064C0" w:rsidP="000064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0064C0">
                        <w:rPr>
                          <w:sz w:val="44"/>
                          <w:szCs w:val="4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B4ADD" w14:textId="5BF5E325" w:rsidR="00920E05" w:rsidRDefault="000064C0" w:rsidP="00920E0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Paso 3: Consumir el Contexto en Hijos (</w:t>
                            </w:r>
                            <w:proofErr w:type="spellStart"/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Navbar.jsx</w:t>
                            </w:r>
                            <w:proofErr w:type="spellEnd"/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y </w:t>
                            </w:r>
                            <w:proofErr w:type="spellStart"/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VistaPerfil.jsx</w:t>
                            </w:r>
                            <w:proofErr w:type="spellEnd"/>
                            <w:r w:rsidRPr="000064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</w:t>
                            </w:r>
                          </w:p>
                          <w:p w14:paraId="73488DF6" w14:textId="77777777" w:rsidR="000064C0" w:rsidRDefault="000064C0" w:rsidP="00920E0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6E28AB0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/components/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Navbar.jsx</w:t>
                            </w:r>
                            <w:proofErr w:type="spellEnd"/>
                          </w:p>
                          <w:p w14:paraId="4BEF6957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useContext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3AA8FB8F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AuthContext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/context/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7FC76554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1F873331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function 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Navbar(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) {</w:t>
                            </w:r>
                          </w:p>
                          <w:p w14:paraId="20C39307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const 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usuario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cerrarSesion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);</w:t>
                            </w:r>
                          </w:p>
                          <w:p w14:paraId="09EC3E2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4719F487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9C6B104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&lt;nav style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={{ background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: '#333', color: 'white', padding: '15px', display: 'flex',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justifyContent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: 'space-between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6681B55A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</w:t>
                            </w:r>
                            <w:r w:rsidRPr="000064C0">
                              <w:rPr>
                                <w:sz w:val="28"/>
                                <w:szCs w:val="32"/>
                              </w:rPr>
                              <w:t>&lt;h2&gt;Mi App Segura&lt;/h2&gt;</w:t>
                            </w:r>
                          </w:p>
                          <w:p w14:paraId="191721C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&lt;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277882BA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  {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usuario ?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(</w:t>
                            </w:r>
                          </w:p>
                          <w:p w14:paraId="553BD776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    &lt;&gt;</w:t>
                            </w:r>
                          </w:p>
                          <w:p w14:paraId="73C5A50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      &lt;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={{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marginRight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</w:rPr>
                              <w:t>: '15px</w:t>
                            </w:r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' }}&gt;</w:t>
                            </w:r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</w:rPr>
                              <w:t>Hola, {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usuario.nombre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28"/>
                                <w:szCs w:val="32"/>
                              </w:rPr>
                              <w:t>}&lt;/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059E61A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      &lt;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button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onClick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={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cerrarSesion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}&gt;Salir&lt;/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button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13DD2906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    &lt;/&gt;</w:t>
                            </w:r>
                          </w:p>
                          <w:p w14:paraId="267B79CA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  ) : (</w:t>
                            </w:r>
                          </w:p>
                          <w:p w14:paraId="69FBFB79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    &lt;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&gt;Visitante&lt;/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2EB531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  )}</w:t>
                            </w:r>
                          </w:p>
                          <w:p w14:paraId="18E02035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  &lt;/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9404C39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0064C0">
                              <w:rPr>
                                <w:sz w:val="28"/>
                                <w:szCs w:val="32"/>
                              </w:rPr>
                              <w:t>nav</w:t>
                            </w:r>
                            <w:proofErr w:type="spellEnd"/>
                            <w:r w:rsidRPr="000064C0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2B915A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 xml:space="preserve">  );</w:t>
                            </w:r>
                          </w:p>
                          <w:p w14:paraId="7181680F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0064C0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40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47AB4ADD" w14:textId="5BF5E325" w:rsidR="00920E05" w:rsidRDefault="000064C0" w:rsidP="00920E0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Paso 3: Consumir el Contexto en Hijos (</w:t>
                      </w:r>
                      <w:proofErr w:type="spellStart"/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Navbar.jsx</w:t>
                      </w:r>
                      <w:proofErr w:type="spellEnd"/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 xml:space="preserve"> y </w:t>
                      </w:r>
                      <w:proofErr w:type="spellStart"/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VistaPerfil.jsx</w:t>
                      </w:r>
                      <w:proofErr w:type="spellEnd"/>
                      <w:r w:rsidRPr="000064C0">
                        <w:rPr>
                          <w:b/>
                          <w:bCs/>
                          <w:sz w:val="52"/>
                          <w:szCs w:val="56"/>
                        </w:rPr>
                        <w:t>)</w:t>
                      </w:r>
                    </w:p>
                    <w:p w14:paraId="73488DF6" w14:textId="77777777" w:rsidR="000064C0" w:rsidRDefault="000064C0" w:rsidP="00920E0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6E28AB0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//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src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/components/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Navbar.jsx</w:t>
                      </w:r>
                      <w:proofErr w:type="spellEnd"/>
                    </w:p>
                    <w:p w14:paraId="4BEF6957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useContext</w:t>
                      </w:r>
                      <w:proofErr w:type="spellEnd"/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} from 'react';</w:t>
                      </w:r>
                    </w:p>
                    <w:p w14:paraId="3AA8FB8F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AuthContext</w:t>
                      </w:r>
                      <w:proofErr w:type="spellEnd"/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} from 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'..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/context/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AuthContext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7FC76554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1F873331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export function 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Navbar(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) {</w:t>
                      </w:r>
                    </w:p>
                    <w:p w14:paraId="20C39307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 const 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usuario</w:t>
                      </w:r>
                      <w:proofErr w:type="spellEnd"/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cerrarSesion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}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useContext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AuthContext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);</w:t>
                      </w:r>
                    </w:p>
                    <w:p w14:paraId="09EC3E2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4719F487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 return (</w:t>
                      </w:r>
                    </w:p>
                    <w:p w14:paraId="49C6B104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   &lt;nav style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={{ background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: '#333', color: 'white', padding: '15px', display: 'flex',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justifyContent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: 'space-between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>' }}&gt;</w:t>
                      </w:r>
                      <w:proofErr w:type="gramEnd"/>
                    </w:p>
                    <w:p w14:paraId="6681B55A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  <w:lang w:val="en-US"/>
                        </w:rPr>
                        <w:t xml:space="preserve">      </w:t>
                      </w:r>
                      <w:r w:rsidRPr="000064C0">
                        <w:rPr>
                          <w:sz w:val="28"/>
                          <w:szCs w:val="32"/>
                        </w:rPr>
                        <w:t>&lt;h2&gt;Mi App Segura&lt;/h2&gt;</w:t>
                      </w:r>
                    </w:p>
                    <w:p w14:paraId="191721C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&lt;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277882BA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  {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>usuario ?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</w:rPr>
                        <w:t xml:space="preserve"> (</w:t>
                      </w:r>
                    </w:p>
                    <w:p w14:paraId="553BD776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    &lt;&gt;</w:t>
                      </w:r>
                    </w:p>
                    <w:p w14:paraId="73C5A50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      &lt;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span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 xml:space="preserve">={{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marginRight</w:t>
                      </w:r>
                      <w:proofErr w:type="spellEnd"/>
                      <w:proofErr w:type="gramEnd"/>
                      <w:r w:rsidRPr="000064C0">
                        <w:rPr>
                          <w:sz w:val="28"/>
                          <w:szCs w:val="32"/>
                        </w:rPr>
                        <w:t>: '15px</w:t>
                      </w:r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>' }}&gt;</w:t>
                      </w:r>
                      <w:proofErr w:type="gramEnd"/>
                      <w:r w:rsidRPr="000064C0">
                        <w:rPr>
                          <w:sz w:val="28"/>
                          <w:szCs w:val="32"/>
                        </w:rPr>
                        <w:t>Hola, {</w:t>
                      </w:r>
                      <w:proofErr w:type="spellStart"/>
                      <w:proofErr w:type="gramStart"/>
                      <w:r w:rsidRPr="000064C0">
                        <w:rPr>
                          <w:sz w:val="28"/>
                          <w:szCs w:val="32"/>
                        </w:rPr>
                        <w:t>usuario.nombre</w:t>
                      </w:r>
                      <w:proofErr w:type="spellEnd"/>
                      <w:proofErr w:type="gramEnd"/>
                      <w:r w:rsidRPr="000064C0">
                        <w:rPr>
                          <w:sz w:val="28"/>
                          <w:szCs w:val="32"/>
                        </w:rPr>
                        <w:t>}&lt;/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span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059E61A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      &lt;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button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onClick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={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cerrarSesion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}&gt;Salir&lt;/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button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13DD2906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    &lt;/&gt;</w:t>
                      </w:r>
                    </w:p>
                    <w:p w14:paraId="267B79CA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  ) : (</w:t>
                      </w:r>
                    </w:p>
                    <w:p w14:paraId="69FBFB79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    &lt;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span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&gt;Visitante&lt;/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span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2EB531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  )}</w:t>
                      </w:r>
                    </w:p>
                    <w:p w14:paraId="18E02035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  &lt;/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9404C39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  &lt;/</w:t>
                      </w:r>
                      <w:proofErr w:type="spellStart"/>
                      <w:r w:rsidRPr="000064C0">
                        <w:rPr>
                          <w:sz w:val="28"/>
                          <w:szCs w:val="32"/>
                        </w:rPr>
                        <w:t>nav</w:t>
                      </w:r>
                      <w:proofErr w:type="spellEnd"/>
                      <w:r w:rsidRPr="000064C0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2B915A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 xml:space="preserve">  );</w:t>
                      </w:r>
                    </w:p>
                    <w:p w14:paraId="7181680F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0064C0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13B3B9ED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70F07E7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51650" w14:textId="1D777170" w:rsidR="00343A3D" w:rsidRPr="000064C0" w:rsidRDefault="000064C0" w:rsidP="00920E0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064C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Práctica Acompañada - </w:t>
                            </w:r>
                            <w:proofErr w:type="spellStart"/>
                            <w:r w:rsidRPr="000064C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Learning</w:t>
                            </w:r>
                            <w:proofErr w:type="spellEnd"/>
                            <w:r w:rsidRPr="000064C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by</w:t>
                            </w:r>
                            <w:proofErr w:type="spellEnd"/>
                            <w:r w:rsidRPr="000064C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Doing</w:t>
                            </w:r>
                          </w:p>
                          <w:p w14:paraId="305332FB" w14:textId="77777777" w:rsidR="000064C0" w:rsidRPr="000064C0" w:rsidRDefault="000064C0" w:rsidP="00920E0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FD6C3E1" w14:textId="77777777" w:rsid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064C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 de Aprendizaje: "El Tema Global (Modo Oscuro)"</w:t>
                            </w:r>
                          </w:p>
                          <w:p w14:paraId="18DAA0F5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D25504D" w14:textId="77777777" w:rsid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064C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Tu misión:</w:t>
                            </w:r>
                            <w:r w:rsidRPr="000064C0">
                              <w:rPr>
                                <w:sz w:val="48"/>
                                <w:szCs w:val="48"/>
                              </w:rPr>
                              <w:t xml:space="preserve"> Vas a crear un contexto que cambie toda tu aplicación entre Modo Claro y Modo Oscuro.</w:t>
                            </w:r>
                          </w:p>
                          <w:p w14:paraId="21D4F179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B867156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Crea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>ThemeContext.jsx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>Exporta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>ThemeContext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>ThemeProvider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  <w:lang w:val="en-US"/>
                              </w:rPr>
                              <w:t>.</w:t>
                            </w:r>
                          </w:p>
                          <w:p w14:paraId="4FB6E880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064C0">
                              <w:rPr>
                                <w:sz w:val="48"/>
                                <w:szCs w:val="48"/>
                              </w:rPr>
                              <w:t xml:space="preserve">Dentro del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</w:rPr>
                              <w:t>Provider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</w:rPr>
                              <w:t xml:space="preserve">, usa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</w:rPr>
                              <w:t xml:space="preserve"> para crear un estado tema con valor inicial "claro".</w:t>
                            </w:r>
                          </w:p>
                          <w:p w14:paraId="370264CC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064C0">
                              <w:rPr>
                                <w:sz w:val="48"/>
                                <w:szCs w:val="48"/>
                              </w:rPr>
                              <w:t xml:space="preserve">Crea una función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</w:rPr>
                              <w:t>alternarTema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</w:rPr>
                              <w:t xml:space="preserve"> que cambie el valor a "oscuro" o "claro".</w:t>
                            </w:r>
                          </w:p>
                          <w:p w14:paraId="71E1A7F8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064C0">
                              <w:rPr>
                                <w:sz w:val="48"/>
                                <w:szCs w:val="48"/>
                              </w:rPr>
                              <w:t>Envuelve tu componente principal con &lt;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</w:rPr>
                              <w:t>ThemeProvider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</w:rPr>
                              <w:t>&gt;.</w:t>
                            </w:r>
                          </w:p>
                          <w:p w14:paraId="78F5C855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064C0">
                              <w:rPr>
                                <w:sz w:val="48"/>
                                <w:szCs w:val="48"/>
                              </w:rPr>
                              <w:t xml:space="preserve">En un componente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48"/>
                              </w:rPr>
                              <w:t>BotonTema.jsx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48"/>
                              </w:rPr>
                              <w:t>, consume el contexto para hacer funcionar un botón de cambio de modo.</w:t>
                            </w:r>
                          </w:p>
                          <w:p w14:paraId="2593F17E" w14:textId="77777777" w:rsidR="000064C0" w:rsidRPr="00920E05" w:rsidRDefault="000064C0" w:rsidP="00920E0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41" type="#_x0000_t202" style="position:absolute;margin-left:0;margin-top:3.6pt;width:862.7pt;height:535.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BacEUn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" filled="f" stroked="f">
                <v:textbox>
                  <w:txbxContent>
                    <w:p w14:paraId="28F51650" w14:textId="1D777170" w:rsidR="00343A3D" w:rsidRPr="000064C0" w:rsidRDefault="000064C0" w:rsidP="00920E0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064C0">
                        <w:rPr>
                          <w:b/>
                          <w:bCs/>
                          <w:sz w:val="52"/>
                          <w:szCs w:val="52"/>
                        </w:rPr>
                        <w:t xml:space="preserve">Práctica Acompañada - </w:t>
                      </w:r>
                      <w:proofErr w:type="spellStart"/>
                      <w:r w:rsidRPr="000064C0">
                        <w:rPr>
                          <w:b/>
                          <w:bCs/>
                          <w:sz w:val="52"/>
                          <w:szCs w:val="52"/>
                        </w:rPr>
                        <w:t>Learning</w:t>
                      </w:r>
                      <w:proofErr w:type="spellEnd"/>
                      <w:r w:rsidRPr="000064C0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b/>
                          <w:bCs/>
                          <w:sz w:val="52"/>
                          <w:szCs w:val="52"/>
                        </w:rPr>
                        <w:t>by</w:t>
                      </w:r>
                      <w:proofErr w:type="spellEnd"/>
                      <w:r w:rsidRPr="000064C0">
                        <w:rPr>
                          <w:b/>
                          <w:bCs/>
                          <w:sz w:val="52"/>
                          <w:szCs w:val="52"/>
                        </w:rPr>
                        <w:t xml:space="preserve"> Doing</w:t>
                      </w:r>
                    </w:p>
                    <w:p w14:paraId="305332FB" w14:textId="77777777" w:rsidR="000064C0" w:rsidRPr="000064C0" w:rsidRDefault="000064C0" w:rsidP="00920E0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FD6C3E1" w14:textId="77777777" w:rsidR="000064C0" w:rsidRDefault="000064C0" w:rsidP="000064C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064C0">
                        <w:rPr>
                          <w:b/>
                          <w:bCs/>
                          <w:sz w:val="48"/>
                          <w:szCs w:val="48"/>
                        </w:rPr>
                        <w:t>Ejemplo de Aprendizaje: "El Tema Global (Modo Oscuro)"</w:t>
                      </w:r>
                    </w:p>
                    <w:p w14:paraId="18DAA0F5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D25504D" w14:textId="77777777" w:rsid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064C0">
                        <w:rPr>
                          <w:b/>
                          <w:bCs/>
                          <w:sz w:val="48"/>
                          <w:szCs w:val="48"/>
                        </w:rPr>
                        <w:t>Tu misión:</w:t>
                      </w:r>
                      <w:r w:rsidRPr="000064C0">
                        <w:rPr>
                          <w:sz w:val="48"/>
                          <w:szCs w:val="48"/>
                        </w:rPr>
                        <w:t xml:space="preserve"> Vas a crear un contexto que cambie toda tu aplicación entre Modo Claro y Modo Oscuro.</w:t>
                      </w:r>
                    </w:p>
                    <w:p w14:paraId="21D4F179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B867156" w14:textId="77777777" w:rsidR="000064C0" w:rsidRPr="000064C0" w:rsidRDefault="000064C0" w:rsidP="000064C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 xml:space="preserve">Crea 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>ThemeContext.jsx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 xml:space="preserve">. 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>Exporta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>ThemeContext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 xml:space="preserve"> y 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>ThemeProvider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  <w:lang w:val="en-US"/>
                        </w:rPr>
                        <w:t>.</w:t>
                      </w:r>
                    </w:p>
                    <w:p w14:paraId="4FB6E880" w14:textId="77777777" w:rsidR="000064C0" w:rsidRPr="000064C0" w:rsidRDefault="000064C0" w:rsidP="000064C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064C0">
                        <w:rPr>
                          <w:sz w:val="48"/>
                          <w:szCs w:val="48"/>
                        </w:rPr>
                        <w:t xml:space="preserve">Dentro del 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</w:rPr>
                        <w:t>Provider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</w:rPr>
                        <w:t xml:space="preserve">, usa 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</w:rPr>
                        <w:t>useState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</w:rPr>
                        <w:t xml:space="preserve"> para crear un estado tema con valor inicial "claro".</w:t>
                      </w:r>
                    </w:p>
                    <w:p w14:paraId="370264CC" w14:textId="77777777" w:rsidR="000064C0" w:rsidRPr="000064C0" w:rsidRDefault="000064C0" w:rsidP="000064C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064C0">
                        <w:rPr>
                          <w:sz w:val="48"/>
                          <w:szCs w:val="48"/>
                        </w:rPr>
                        <w:t xml:space="preserve">Crea una función 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</w:rPr>
                        <w:t>alternarTema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</w:rPr>
                        <w:t xml:space="preserve"> que cambie el valor a "oscuro" o "claro".</w:t>
                      </w:r>
                    </w:p>
                    <w:p w14:paraId="71E1A7F8" w14:textId="77777777" w:rsidR="000064C0" w:rsidRPr="000064C0" w:rsidRDefault="000064C0" w:rsidP="000064C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064C0">
                        <w:rPr>
                          <w:sz w:val="48"/>
                          <w:szCs w:val="48"/>
                        </w:rPr>
                        <w:t>Envuelve tu componente principal con &lt;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</w:rPr>
                        <w:t>ThemeProvider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</w:rPr>
                        <w:t>&gt;.</w:t>
                      </w:r>
                    </w:p>
                    <w:p w14:paraId="78F5C855" w14:textId="77777777" w:rsidR="000064C0" w:rsidRPr="000064C0" w:rsidRDefault="000064C0" w:rsidP="000064C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064C0">
                        <w:rPr>
                          <w:sz w:val="48"/>
                          <w:szCs w:val="48"/>
                        </w:rPr>
                        <w:t xml:space="preserve">En un componente </w:t>
                      </w:r>
                      <w:proofErr w:type="spellStart"/>
                      <w:r w:rsidRPr="000064C0">
                        <w:rPr>
                          <w:sz w:val="48"/>
                          <w:szCs w:val="48"/>
                        </w:rPr>
                        <w:t>BotonTema.jsx</w:t>
                      </w:r>
                      <w:proofErr w:type="spellEnd"/>
                      <w:r w:rsidRPr="000064C0">
                        <w:rPr>
                          <w:sz w:val="48"/>
                          <w:szCs w:val="48"/>
                        </w:rPr>
                        <w:t>, consume el contexto para hacer funcionar un botón de cambio de modo.</w:t>
                      </w:r>
                    </w:p>
                    <w:p w14:paraId="2593F17E" w14:textId="77777777" w:rsidR="000064C0" w:rsidRPr="00920E05" w:rsidRDefault="000064C0" w:rsidP="00920E0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512203B" w14:textId="2503E783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25430E06" wp14:editId="21D54191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995160"/>
                <wp:effectExtent l="0" t="0" r="0" b="0"/>
                <wp:wrapNone/>
                <wp:docPr id="1947955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BFC43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6C596CE1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3DB2EC13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ThemeContext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createContext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);</w:t>
                            </w:r>
                          </w:p>
                          <w:p w14:paraId="141763F4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60625351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ThemeProvider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({ children</w:t>
                            </w:r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}) {</w:t>
                            </w:r>
                          </w:p>
                          <w:p w14:paraId="372335CD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[tema,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setTema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] =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useState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>("claro");</w:t>
                            </w:r>
                          </w:p>
                          <w:p w14:paraId="5CD3B81C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14B04AE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alternarTema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= () =&gt; {</w:t>
                            </w:r>
                          </w:p>
                          <w:p w14:paraId="75FF605F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setTema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</w:rPr>
                              <w:t>prev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=&gt;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prev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=== "claro</w:t>
                            </w:r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" ?</w:t>
                            </w:r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"oscuro</w:t>
                            </w:r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" :</w:t>
                            </w:r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"claro");</w:t>
                            </w:r>
                          </w:p>
                          <w:p w14:paraId="6121228F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};</w:t>
                            </w:r>
                          </w:p>
                          <w:p w14:paraId="4F37A024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240756E7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89D9CE1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ThemeContext.Provider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value</w:t>
                            </w:r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tema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alternarTema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}}&gt;</w:t>
                            </w:r>
                            <w:proofErr w:type="gramEnd"/>
                          </w:p>
                          <w:p w14:paraId="61985015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  </w:t>
                            </w:r>
                            <w:r w:rsidRPr="000064C0">
                              <w:rPr>
                                <w:sz w:val="40"/>
                                <w:szCs w:val="44"/>
                              </w:rPr>
                              <w:t>{/* Aplicamos una clase CSS dinámica al contenedor general */}</w:t>
                            </w:r>
                          </w:p>
                          <w:p w14:paraId="2B45287F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     </w:t>
                            </w: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&lt;div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className</w:t>
                            </w:r>
                            <w:proofErr w:type="spellEnd"/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={</w:t>
                            </w:r>
                            <w:proofErr w:type="spellStart"/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tema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=== "claro</w:t>
                            </w:r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bg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-white text-black</w:t>
                            </w:r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"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bg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-black text-white"} style</w:t>
                            </w:r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minHeight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: '100vh</w:t>
                            </w:r>
                            <w:proofErr w:type="gramStart"/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172F5513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    </w:t>
                            </w:r>
                            <w:r w:rsidRPr="000064C0">
                              <w:rPr>
                                <w:sz w:val="40"/>
                                <w:szCs w:val="44"/>
                              </w:rPr>
                              <w:t>{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children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DDF7194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     &lt;/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014ECAB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0064C0">
                              <w:rPr>
                                <w:sz w:val="40"/>
                                <w:szCs w:val="44"/>
                              </w:rPr>
                              <w:t>ThemeContext.Provider</w:t>
                            </w:r>
                            <w:proofErr w:type="spellEnd"/>
                            <w:r w:rsidRPr="000064C0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DC834E9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3C21DD3A" w14:textId="14A2B1DA" w:rsidR="00AE13D8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064C0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30E06" id="_x0000_s1042" type="#_x0000_t202" style="position:absolute;margin-left:0;margin-top:3.6pt;width:862.7pt;height:550.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" filled="f" stroked="f">
                <v:textbox>
                  <w:txbxContent>
                    <w:p w14:paraId="438BFC43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import </w:t>
                      </w:r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{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createContext</w:t>
                      </w:r>
                      <w:proofErr w:type="spellEnd"/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useState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}</w:t>
                      </w:r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from 'react';</w:t>
                      </w:r>
                    </w:p>
                    <w:p w14:paraId="6C596CE1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3DB2EC13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ThemeContext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createContext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);</w:t>
                      </w:r>
                    </w:p>
                    <w:p w14:paraId="141763F4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60625351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ThemeProvider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({ children</w:t>
                      </w:r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}) {</w:t>
                      </w:r>
                    </w:p>
                    <w:p w14:paraId="372335CD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 xml:space="preserve"> [tema,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setTema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 xml:space="preserve">] =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useState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>("claro");</w:t>
                      </w:r>
                    </w:p>
                    <w:p w14:paraId="5CD3B81C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14B04AE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alternarTema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 xml:space="preserve"> = () =&gt; {</w:t>
                      </w:r>
                    </w:p>
                    <w:p w14:paraId="75FF605F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0064C0">
                        <w:rPr>
                          <w:sz w:val="40"/>
                          <w:szCs w:val="44"/>
                        </w:rPr>
                        <w:t>setTema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proofErr w:type="gramEnd"/>
                      <w:r w:rsidRPr="000064C0">
                        <w:rPr>
                          <w:sz w:val="40"/>
                          <w:szCs w:val="44"/>
                        </w:rPr>
                        <w:t>prev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 xml:space="preserve"> =&gt;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prev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 xml:space="preserve"> === "claro</w:t>
                      </w:r>
                      <w:proofErr w:type="gramStart"/>
                      <w:r w:rsidRPr="000064C0">
                        <w:rPr>
                          <w:sz w:val="40"/>
                          <w:szCs w:val="44"/>
                        </w:rPr>
                        <w:t>" ?</w:t>
                      </w:r>
                      <w:proofErr w:type="gramEnd"/>
                      <w:r w:rsidRPr="000064C0">
                        <w:rPr>
                          <w:sz w:val="40"/>
                          <w:szCs w:val="44"/>
                        </w:rPr>
                        <w:t xml:space="preserve"> "oscuro</w:t>
                      </w:r>
                      <w:proofErr w:type="gramStart"/>
                      <w:r w:rsidRPr="000064C0">
                        <w:rPr>
                          <w:sz w:val="40"/>
                          <w:szCs w:val="44"/>
                        </w:rPr>
                        <w:t>" :</w:t>
                      </w:r>
                      <w:proofErr w:type="gramEnd"/>
                      <w:r w:rsidRPr="000064C0">
                        <w:rPr>
                          <w:sz w:val="40"/>
                          <w:szCs w:val="44"/>
                        </w:rPr>
                        <w:t xml:space="preserve"> "claro");</w:t>
                      </w:r>
                    </w:p>
                    <w:p w14:paraId="6121228F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 xml:space="preserve">  </w:t>
                      </w: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};</w:t>
                      </w:r>
                    </w:p>
                    <w:p w14:paraId="4F37A024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240756E7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 return (</w:t>
                      </w:r>
                    </w:p>
                    <w:p w14:paraId="489D9CE1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   &lt;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ThemeContext.Provider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value</w:t>
                      </w:r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={{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tema</w:t>
                      </w:r>
                      <w:proofErr w:type="spellEnd"/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alternarTema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}}&gt;</w:t>
                      </w:r>
                      <w:proofErr w:type="gramEnd"/>
                    </w:p>
                    <w:p w14:paraId="61985015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     </w:t>
                      </w:r>
                      <w:r w:rsidRPr="000064C0">
                        <w:rPr>
                          <w:sz w:val="40"/>
                          <w:szCs w:val="44"/>
                        </w:rPr>
                        <w:t>{/* Aplicamos una clase CSS dinámica al contenedor general */}</w:t>
                      </w:r>
                    </w:p>
                    <w:p w14:paraId="2B45287F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 xml:space="preserve">      </w:t>
                      </w: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&lt;div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className</w:t>
                      </w:r>
                      <w:proofErr w:type="spellEnd"/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={</w:t>
                      </w:r>
                      <w:proofErr w:type="spellStart"/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tema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=== "claro</w:t>
                      </w:r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" ?</w:t>
                      </w:r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"</w:t>
                      </w:r>
                      <w:proofErr w:type="spellStart"/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bg</w:t>
                      </w:r>
                      <w:proofErr w:type="spellEnd"/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-white text-black</w:t>
                      </w:r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" :</w:t>
                      </w:r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"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bg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-black text-white"} style</w:t>
                      </w:r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={{ 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minHeight</w:t>
                      </w:r>
                      <w:proofErr w:type="spellEnd"/>
                      <w:proofErr w:type="gramEnd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: '100vh</w:t>
                      </w:r>
                      <w:proofErr w:type="gramStart"/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>' }}&gt;</w:t>
                      </w:r>
                      <w:proofErr w:type="gramEnd"/>
                    </w:p>
                    <w:p w14:paraId="172F5513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  <w:lang w:val="en-US"/>
                        </w:rPr>
                        <w:t xml:space="preserve">        </w:t>
                      </w:r>
                      <w:r w:rsidRPr="000064C0">
                        <w:rPr>
                          <w:sz w:val="40"/>
                          <w:szCs w:val="44"/>
                        </w:rPr>
                        <w:t>{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children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DDF7194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 xml:space="preserve">      &lt;/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014ECAB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0064C0">
                        <w:rPr>
                          <w:sz w:val="40"/>
                          <w:szCs w:val="44"/>
                        </w:rPr>
                        <w:t>ThemeContext.Provider</w:t>
                      </w:r>
                      <w:proofErr w:type="spellEnd"/>
                      <w:r w:rsidRPr="000064C0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DC834E9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3C21DD3A" w14:textId="14A2B1DA" w:rsidR="00AE13D8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064C0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7E8C0A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FB59" w14:textId="0D74588F" w:rsidR="00920E05" w:rsidRDefault="000064C0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064C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Afianzamiento Crítico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- </w:t>
                            </w:r>
                            <w:r w:rsidRPr="000064C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El Carrito de Compras</w:t>
                            </w:r>
                          </w:p>
                          <w:p w14:paraId="265269E8" w14:textId="77777777" w:rsidR="000064C0" w:rsidRDefault="000064C0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4E5A961" w14:textId="15AB0663" w:rsid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>Vamos a tener que</w:t>
                            </w:r>
                            <w:r w:rsidRPr="000064C0">
                              <w:rPr>
                                <w:sz w:val="48"/>
                                <w:szCs w:val="52"/>
                              </w:rPr>
                              <w:t xml:space="preserve"> crear la "Torre de Transmisión" del Carrito.</w:t>
                            </w:r>
                          </w:p>
                          <w:p w14:paraId="4BF93269" w14:textId="77777777" w:rsidR="000064C0" w:rsidRPr="000064C0" w:rsidRDefault="000064C0" w:rsidP="000064C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99FA071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064C0">
                              <w:rPr>
                                <w:sz w:val="48"/>
                                <w:szCs w:val="52"/>
                              </w:rPr>
                              <w:t xml:space="preserve">Crea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52"/>
                              </w:rPr>
                              <w:t>CartContext.jsx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0BDADD5B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064C0">
                              <w:rPr>
                                <w:sz w:val="48"/>
                                <w:szCs w:val="52"/>
                              </w:rPr>
                              <w:t xml:space="preserve">El estado debe ser un arreglo vacío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52"/>
                              </w:rPr>
                              <w:t xml:space="preserve"> [carrito,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52"/>
                              </w:rPr>
                              <w:t>setCarrito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5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48"/>
                                <w:szCs w:val="52"/>
                              </w:rPr>
                              <w:t>useState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0064C0">
                              <w:rPr>
                                <w:sz w:val="48"/>
                                <w:szCs w:val="52"/>
                              </w:rPr>
                              <w:t>[]).</w:t>
                            </w:r>
                          </w:p>
                          <w:p w14:paraId="666A986A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064C0">
                              <w:rPr>
                                <w:sz w:val="48"/>
                                <w:szCs w:val="52"/>
                              </w:rPr>
                              <w:t xml:space="preserve">Crea una función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52"/>
                              </w:rPr>
                              <w:t>agregarAlCarrito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52"/>
                              </w:rPr>
                              <w:t>(producto) que reciba un objeto y lo meta al arreglo de estado usando el operador Spread (...carrito).</w:t>
                            </w:r>
                          </w:p>
                          <w:p w14:paraId="226608BB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064C0">
                              <w:rPr>
                                <w:sz w:val="48"/>
                                <w:szCs w:val="52"/>
                              </w:rPr>
                              <w:t xml:space="preserve">Pasa carrito y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52"/>
                              </w:rPr>
                              <w:t>agregarAlCarrito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52"/>
                              </w:rPr>
                              <w:t xml:space="preserve"> en el </w:t>
                            </w:r>
                            <w:proofErr w:type="spellStart"/>
                            <w:r w:rsidRPr="000064C0">
                              <w:rPr>
                                <w:sz w:val="48"/>
                                <w:szCs w:val="52"/>
                              </w:rPr>
                              <w:t>value</w:t>
                            </w:r>
                            <w:proofErr w:type="spellEnd"/>
                            <w:r w:rsidRPr="000064C0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3F69A8D4" w14:textId="77777777" w:rsidR="000064C0" w:rsidRPr="000064C0" w:rsidRDefault="000064C0" w:rsidP="000064C0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064C0">
                              <w:rPr>
                                <w:sz w:val="48"/>
                                <w:szCs w:val="52"/>
                              </w:rPr>
                              <w:t>Consume el contexto en la Barra de Navegación para mostrar el total de ítems (</w:t>
                            </w:r>
                            <w:proofErr w:type="spellStart"/>
                            <w:proofErr w:type="gramStart"/>
                            <w:r w:rsidRPr="000064C0">
                              <w:rPr>
                                <w:sz w:val="48"/>
                                <w:szCs w:val="52"/>
                              </w:rPr>
                              <w:t>carrito.length</w:t>
                            </w:r>
                            <w:proofErr w:type="spellEnd"/>
                            <w:proofErr w:type="gramEnd"/>
                            <w:r w:rsidRPr="000064C0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50845F85" w14:textId="77777777" w:rsidR="000064C0" w:rsidRPr="000064C0" w:rsidRDefault="000064C0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43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" filled="f" stroked="f">
                <v:textbox>
                  <w:txbxContent>
                    <w:p w14:paraId="09A4FB59" w14:textId="0D74588F" w:rsidR="00920E05" w:rsidRDefault="000064C0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064C0">
                        <w:rPr>
                          <w:b/>
                          <w:bCs/>
                          <w:sz w:val="52"/>
                          <w:szCs w:val="52"/>
                        </w:rPr>
                        <w:t>Afianzamiento Crítico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- </w:t>
                      </w:r>
                      <w:r w:rsidRPr="000064C0">
                        <w:rPr>
                          <w:b/>
                          <w:bCs/>
                          <w:sz w:val="52"/>
                          <w:szCs w:val="52"/>
                        </w:rPr>
                        <w:t>El Carrito de Compras</w:t>
                      </w:r>
                    </w:p>
                    <w:p w14:paraId="265269E8" w14:textId="77777777" w:rsidR="000064C0" w:rsidRDefault="000064C0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4E5A961" w14:textId="15AB0663" w:rsid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>Vamos a tener que</w:t>
                      </w:r>
                      <w:r w:rsidRPr="000064C0">
                        <w:rPr>
                          <w:sz w:val="48"/>
                          <w:szCs w:val="52"/>
                        </w:rPr>
                        <w:t xml:space="preserve"> crear la "Torre de Transmisión" del Carrito.</w:t>
                      </w:r>
                    </w:p>
                    <w:p w14:paraId="4BF93269" w14:textId="77777777" w:rsidR="000064C0" w:rsidRPr="000064C0" w:rsidRDefault="000064C0" w:rsidP="000064C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99FA071" w14:textId="77777777" w:rsidR="000064C0" w:rsidRPr="000064C0" w:rsidRDefault="000064C0" w:rsidP="000064C0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064C0">
                        <w:rPr>
                          <w:sz w:val="48"/>
                          <w:szCs w:val="52"/>
                        </w:rPr>
                        <w:t xml:space="preserve">Crea </w:t>
                      </w:r>
                      <w:proofErr w:type="spellStart"/>
                      <w:r w:rsidRPr="000064C0">
                        <w:rPr>
                          <w:sz w:val="48"/>
                          <w:szCs w:val="52"/>
                        </w:rPr>
                        <w:t>CartContext.jsx</w:t>
                      </w:r>
                      <w:proofErr w:type="spellEnd"/>
                      <w:r w:rsidRPr="000064C0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0BDADD5B" w14:textId="77777777" w:rsidR="000064C0" w:rsidRPr="000064C0" w:rsidRDefault="000064C0" w:rsidP="000064C0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064C0">
                        <w:rPr>
                          <w:sz w:val="48"/>
                          <w:szCs w:val="52"/>
                        </w:rPr>
                        <w:t xml:space="preserve">El estado debe ser un arreglo vacío </w:t>
                      </w:r>
                      <w:proofErr w:type="spellStart"/>
                      <w:r w:rsidRPr="000064C0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0064C0">
                        <w:rPr>
                          <w:sz w:val="48"/>
                          <w:szCs w:val="52"/>
                        </w:rPr>
                        <w:t xml:space="preserve"> [carrito, </w:t>
                      </w:r>
                      <w:proofErr w:type="spellStart"/>
                      <w:r w:rsidRPr="000064C0">
                        <w:rPr>
                          <w:sz w:val="48"/>
                          <w:szCs w:val="52"/>
                        </w:rPr>
                        <w:t>setCarrito</w:t>
                      </w:r>
                      <w:proofErr w:type="spellEnd"/>
                      <w:r w:rsidRPr="000064C0">
                        <w:rPr>
                          <w:sz w:val="48"/>
                          <w:szCs w:val="52"/>
                        </w:rPr>
                        <w:t xml:space="preserve">] = </w:t>
                      </w:r>
                      <w:proofErr w:type="spellStart"/>
                      <w:proofErr w:type="gramStart"/>
                      <w:r w:rsidRPr="000064C0">
                        <w:rPr>
                          <w:sz w:val="48"/>
                          <w:szCs w:val="52"/>
                        </w:rPr>
                        <w:t>useState</w:t>
                      </w:r>
                      <w:proofErr w:type="spellEnd"/>
                      <w:r w:rsidRPr="000064C0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0064C0">
                        <w:rPr>
                          <w:sz w:val="48"/>
                          <w:szCs w:val="52"/>
                        </w:rPr>
                        <w:t>[]).</w:t>
                      </w:r>
                    </w:p>
                    <w:p w14:paraId="666A986A" w14:textId="77777777" w:rsidR="000064C0" w:rsidRPr="000064C0" w:rsidRDefault="000064C0" w:rsidP="000064C0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064C0">
                        <w:rPr>
                          <w:sz w:val="48"/>
                          <w:szCs w:val="52"/>
                        </w:rPr>
                        <w:t xml:space="preserve">Crea una función </w:t>
                      </w:r>
                      <w:proofErr w:type="spellStart"/>
                      <w:r w:rsidRPr="000064C0">
                        <w:rPr>
                          <w:sz w:val="48"/>
                          <w:szCs w:val="52"/>
                        </w:rPr>
                        <w:t>agregarAlCarrito</w:t>
                      </w:r>
                      <w:proofErr w:type="spellEnd"/>
                      <w:r w:rsidRPr="000064C0">
                        <w:rPr>
                          <w:sz w:val="48"/>
                          <w:szCs w:val="52"/>
                        </w:rPr>
                        <w:t>(producto) que reciba un objeto y lo meta al arreglo de estado usando el operador Spread (...carrito).</w:t>
                      </w:r>
                    </w:p>
                    <w:p w14:paraId="226608BB" w14:textId="77777777" w:rsidR="000064C0" w:rsidRPr="000064C0" w:rsidRDefault="000064C0" w:rsidP="000064C0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064C0">
                        <w:rPr>
                          <w:sz w:val="48"/>
                          <w:szCs w:val="52"/>
                        </w:rPr>
                        <w:t xml:space="preserve">Pasa carrito y </w:t>
                      </w:r>
                      <w:proofErr w:type="spellStart"/>
                      <w:r w:rsidRPr="000064C0">
                        <w:rPr>
                          <w:sz w:val="48"/>
                          <w:szCs w:val="52"/>
                        </w:rPr>
                        <w:t>agregarAlCarrito</w:t>
                      </w:r>
                      <w:proofErr w:type="spellEnd"/>
                      <w:r w:rsidRPr="000064C0">
                        <w:rPr>
                          <w:sz w:val="48"/>
                          <w:szCs w:val="52"/>
                        </w:rPr>
                        <w:t xml:space="preserve"> en el </w:t>
                      </w:r>
                      <w:proofErr w:type="spellStart"/>
                      <w:r w:rsidRPr="000064C0">
                        <w:rPr>
                          <w:sz w:val="48"/>
                          <w:szCs w:val="52"/>
                        </w:rPr>
                        <w:t>value</w:t>
                      </w:r>
                      <w:proofErr w:type="spellEnd"/>
                      <w:r w:rsidRPr="000064C0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3F69A8D4" w14:textId="77777777" w:rsidR="000064C0" w:rsidRPr="000064C0" w:rsidRDefault="000064C0" w:rsidP="000064C0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064C0">
                        <w:rPr>
                          <w:sz w:val="48"/>
                          <w:szCs w:val="52"/>
                        </w:rPr>
                        <w:t>Consume el contexto en la Barra de Navegación para mostrar el total de ítems (</w:t>
                      </w:r>
                      <w:proofErr w:type="spellStart"/>
                      <w:proofErr w:type="gramStart"/>
                      <w:r w:rsidRPr="000064C0">
                        <w:rPr>
                          <w:sz w:val="48"/>
                          <w:szCs w:val="52"/>
                        </w:rPr>
                        <w:t>carrito.length</w:t>
                      </w:r>
                      <w:proofErr w:type="spellEnd"/>
                      <w:proofErr w:type="gramEnd"/>
                      <w:r w:rsidRPr="000064C0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50845F85" w14:textId="77777777" w:rsidR="000064C0" w:rsidRPr="000064C0" w:rsidRDefault="000064C0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16441A1" w14:textId="39022A31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C885E" w14:textId="782EA8A4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829B0"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  <w:t>src</w:t>
                            </w:r>
                            <w:proofErr w:type="spellEnd"/>
                            <w:r w:rsidRPr="007829B0"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7829B0"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  <w:t>context</w:t>
                            </w:r>
                            <w:proofErr w:type="spellEnd"/>
                            <w:r w:rsidRPr="007829B0"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7829B0"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  <w:t>CartContext.jsx</w:t>
                            </w:r>
                            <w:proofErr w:type="spellEnd"/>
                          </w:p>
                          <w:p w14:paraId="585BBBEF" w14:textId="77777777" w:rsidR="0061135A" w:rsidRPr="007829B0" w:rsidRDefault="0061135A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06021A4" w14:textId="4734F9B6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32F788B0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D43A85E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>// 1. Creamos y exportamos el contexto</w:t>
                            </w:r>
                          </w:p>
                          <w:p w14:paraId="079F1597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CartContext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createContext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7D0BE37F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4C236E54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>// 2. Creamos el Proveedor que envolverá la app</w:t>
                            </w:r>
                          </w:p>
                          <w:p w14:paraId="064C7BA3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function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CartProvider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({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children</w:t>
                            </w:r>
                            <w:proofErr w:type="spellEnd"/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}) {</w:t>
                            </w:r>
                          </w:p>
                          <w:p w14:paraId="3F2FDE01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// El estado global del carrito (inicia vacío)</w:t>
                            </w:r>
                          </w:p>
                          <w:p w14:paraId="2A649246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[carrito,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setCarrito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useState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>[]);</w:t>
                            </w:r>
                          </w:p>
                          <w:p w14:paraId="6F4C4CF6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D3168C9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// La función global para alterar el estado</w:t>
                            </w:r>
                          </w:p>
                          <w:p w14:paraId="4B8DC4C1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agregarAlCarrito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= (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productoNuevo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>) =&gt; {</w:t>
                            </w:r>
                          </w:p>
                          <w:p w14:paraId="18C202DF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  // REGLA DE ORO DE REACT: Nunca mutar el estado directamente (ej. </w:t>
                            </w:r>
                            <w:proofErr w:type="spellStart"/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carrito.push</w:t>
                            </w:r>
                            <w:proofErr w:type="spellEnd"/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>).</w:t>
                            </w:r>
                          </w:p>
                          <w:p w14:paraId="65F4E7EC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  // Siempre usamos el operador Spread (...) para copiar lo anterior y añadir lo nuevo.</w:t>
                            </w:r>
                          </w:p>
                          <w:p w14:paraId="7F722A70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setCarrito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[...carrito,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productoNuevo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>]);</w:t>
                            </w:r>
                          </w:p>
                          <w:p w14:paraId="59D3057E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</w:p>
                          <w:p w14:paraId="0F86A7E4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  //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Feedback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opcional para la consola del estudiante</w:t>
                            </w:r>
                          </w:p>
                          <w:p w14:paraId="3BE385A2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console.log(</w:t>
                            </w:r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>`Producto añadido: ${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productoNuevo.nombre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}. </w:t>
                            </w:r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Total</w:t>
                            </w:r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ítems: ${</w:t>
                            </w:r>
                            <w:proofErr w:type="spellStart"/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carrito.length</w:t>
                            </w:r>
                            <w:proofErr w:type="spellEnd"/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+ </w:t>
                            </w:r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</w:rPr>
                              <w:t>1}`</w:t>
                            </w:r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228A6D59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};</w:t>
                            </w:r>
                          </w:p>
                          <w:p w14:paraId="3391AC79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692802F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// Exponemos el estado y la función al resto de la aplicación</w:t>
                            </w:r>
                          </w:p>
                          <w:p w14:paraId="6D4C904B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return (</w:t>
                            </w:r>
                          </w:p>
                          <w:p w14:paraId="2D488BF4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CartContext.Provider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value</w:t>
                            </w:r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carrito</w:t>
                            </w:r>
                            <w:proofErr w:type="spellEnd"/>
                            <w:proofErr w:type="gramEnd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agregarAlCarrito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}}&gt;</w:t>
                            </w:r>
                            <w:proofErr w:type="gramEnd"/>
                          </w:p>
                          <w:p w14:paraId="532DC91C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{children}</w:t>
                            </w:r>
                          </w:p>
                          <w:p w14:paraId="1E891D3A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CartContext.Provider</w:t>
                            </w:r>
                            <w:proofErr w:type="spellEnd"/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0D32FCAF" w14:textId="77777777" w:rsidR="007829B0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);</w:t>
                            </w:r>
                          </w:p>
                          <w:p w14:paraId="1537E05D" w14:textId="78148B67" w:rsidR="00AE13D8" w:rsidRPr="007829B0" w:rsidRDefault="007829B0" w:rsidP="007829B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829B0">
                              <w:rPr>
                                <w:sz w:val="28"/>
                                <w:szCs w:val="32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4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65C885E" w14:textId="782EA8A4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w:proofErr w:type="spellStart"/>
                      <w:r w:rsidRPr="007829B0">
                        <w:rPr>
                          <w:b/>
                          <w:bCs/>
                          <w:sz w:val="28"/>
                          <w:szCs w:val="32"/>
                        </w:rPr>
                        <w:t>src</w:t>
                      </w:r>
                      <w:proofErr w:type="spellEnd"/>
                      <w:r w:rsidRPr="007829B0">
                        <w:rPr>
                          <w:b/>
                          <w:bCs/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7829B0">
                        <w:rPr>
                          <w:b/>
                          <w:bCs/>
                          <w:sz w:val="28"/>
                          <w:szCs w:val="32"/>
                        </w:rPr>
                        <w:t>context</w:t>
                      </w:r>
                      <w:proofErr w:type="spellEnd"/>
                      <w:r w:rsidRPr="007829B0">
                        <w:rPr>
                          <w:b/>
                          <w:bCs/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7829B0">
                        <w:rPr>
                          <w:b/>
                          <w:bCs/>
                          <w:sz w:val="28"/>
                          <w:szCs w:val="32"/>
                        </w:rPr>
                        <w:t>CartContext.jsx</w:t>
                      </w:r>
                      <w:proofErr w:type="spellEnd"/>
                    </w:p>
                    <w:p w14:paraId="585BBBEF" w14:textId="77777777" w:rsidR="0061135A" w:rsidRPr="007829B0" w:rsidRDefault="0061135A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06021A4" w14:textId="4734F9B6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createContext</w:t>
                      </w:r>
                      <w:proofErr w:type="spellEnd"/>
                      <w:proofErr w:type="gramEnd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useState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 }</w:t>
                      </w:r>
                      <w:proofErr w:type="gramEnd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 from 'react';</w:t>
                      </w:r>
                    </w:p>
                    <w:p w14:paraId="32F788B0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D43A85E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>// 1. Creamos y exportamos el contexto</w:t>
                      </w:r>
                    </w:p>
                    <w:p w14:paraId="079F1597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export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CartContext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createContext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7D0BE37F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4C236E54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>// 2. Creamos el Proveedor que envolverá la app</w:t>
                      </w:r>
                    </w:p>
                    <w:p w14:paraId="064C7BA3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export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function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CartProvider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({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children</w:t>
                      </w:r>
                      <w:proofErr w:type="spellEnd"/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 xml:space="preserve"> }) {</w:t>
                      </w:r>
                    </w:p>
                    <w:p w14:paraId="3F2FDE01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// El estado global del carrito (inicia vacío)</w:t>
                      </w:r>
                    </w:p>
                    <w:p w14:paraId="2A649246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[carrito,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setCarrito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] = </w:t>
                      </w:r>
                      <w:proofErr w:type="spellStart"/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useState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>[]);</w:t>
                      </w:r>
                    </w:p>
                    <w:p w14:paraId="6F4C4CF6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D3168C9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// La función global para alterar el estado</w:t>
                      </w:r>
                    </w:p>
                    <w:p w14:paraId="4B8DC4C1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agregarAlCarrito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= (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productoNuevo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>) =&gt; {</w:t>
                      </w:r>
                    </w:p>
                    <w:p w14:paraId="18C202DF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  // REGLA DE ORO DE REACT: Nunca mutar el estado directamente (ej. </w:t>
                      </w:r>
                      <w:proofErr w:type="spellStart"/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carrito.push</w:t>
                      </w:r>
                      <w:proofErr w:type="spellEnd"/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>).</w:t>
                      </w:r>
                    </w:p>
                    <w:p w14:paraId="65F4E7EC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  // Siempre usamos el operador Spread (...) para copiar lo anterior y añadir lo nuevo.</w:t>
                      </w:r>
                    </w:p>
                    <w:p w14:paraId="7F722A70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setCarrito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 xml:space="preserve">[...carrito,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productoNuevo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>]);</w:t>
                      </w:r>
                    </w:p>
                    <w:p w14:paraId="59D3057E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  </w:t>
                      </w:r>
                    </w:p>
                    <w:p w14:paraId="0F86A7E4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  //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Feedback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 opcional para la consola del estudiante</w:t>
                      </w:r>
                    </w:p>
                    <w:p w14:paraId="3BE385A2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console.log(</w:t>
                      </w:r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>`Producto añadido: ${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</w:rPr>
                        <w:t>productoNuevo.nombre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</w:rPr>
                        <w:t xml:space="preserve">}. </w:t>
                      </w:r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Total</w:t>
                      </w:r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 xml:space="preserve"> ítems: ${</w:t>
                      </w:r>
                      <w:proofErr w:type="spellStart"/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carrito.length</w:t>
                      </w:r>
                      <w:proofErr w:type="spellEnd"/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 xml:space="preserve"> + </w:t>
                      </w:r>
                      <w:proofErr w:type="gramStart"/>
                      <w:r w:rsidRPr="007829B0">
                        <w:rPr>
                          <w:sz w:val="28"/>
                          <w:szCs w:val="32"/>
                        </w:rPr>
                        <w:t>1}`</w:t>
                      </w:r>
                      <w:proofErr w:type="gramEnd"/>
                      <w:r w:rsidRPr="007829B0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228A6D59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};</w:t>
                      </w:r>
                    </w:p>
                    <w:p w14:paraId="3391AC79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692802F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// Exponemos el estado y la función al resto de la aplicación</w:t>
                      </w:r>
                    </w:p>
                    <w:p w14:paraId="6D4C904B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829B0">
                        <w:rPr>
                          <w:sz w:val="28"/>
                          <w:szCs w:val="32"/>
                        </w:rPr>
                        <w:t xml:space="preserve">  </w:t>
                      </w:r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return (</w:t>
                      </w:r>
                    </w:p>
                    <w:p w14:paraId="2D488BF4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    &lt;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CartContext.Provider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 value</w:t>
                      </w:r>
                      <w:proofErr w:type="gramStart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={{ 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carrito</w:t>
                      </w:r>
                      <w:proofErr w:type="spellEnd"/>
                      <w:proofErr w:type="gramEnd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agregarAlCarrito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 }}&gt;</w:t>
                      </w:r>
                      <w:proofErr w:type="gramEnd"/>
                    </w:p>
                    <w:p w14:paraId="532DC91C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      {children}</w:t>
                      </w:r>
                    </w:p>
                    <w:p w14:paraId="1E891D3A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    &lt;/</w:t>
                      </w:r>
                      <w:proofErr w:type="spellStart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CartContext.Provider</w:t>
                      </w:r>
                      <w:proofErr w:type="spellEnd"/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&gt;</w:t>
                      </w:r>
                    </w:p>
                    <w:p w14:paraId="0D32FCAF" w14:textId="77777777" w:rsidR="007829B0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 xml:space="preserve">  );</w:t>
                      </w:r>
                    </w:p>
                    <w:p w14:paraId="1537E05D" w14:textId="78148B67" w:rsidR="00AE13D8" w:rsidRPr="007829B0" w:rsidRDefault="007829B0" w:rsidP="007829B0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829B0">
                        <w:rPr>
                          <w:sz w:val="28"/>
                          <w:szCs w:val="32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874CA" w14:textId="77777777" w:rsidR="00920E05" w:rsidRDefault="00920E05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623C3" w14:textId="31A36CF5" w:rsidR="00AE13D8" w:rsidRDefault="00AE13D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6597D070" wp14:editId="0C2445F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5708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E9696" w14:textId="5A38077B" w:rsidR="00AE13D8" w:rsidRPr="005C2394" w:rsidRDefault="005C2394" w:rsidP="00AE13D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components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Navbar.jsx</w:t>
                            </w:r>
                            <w:proofErr w:type="spellEnd"/>
                          </w:p>
                          <w:p w14:paraId="1AC080E6" w14:textId="77777777" w:rsidR="005C2394" w:rsidRPr="005C2394" w:rsidRDefault="005C2394" w:rsidP="00AE13D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F41F506" w14:textId="77777777" w:rsidR="005C2394" w:rsidRPr="005C2394" w:rsidRDefault="005C2394" w:rsidP="00AE13D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A3B352A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useContext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6C7344FA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CartContext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/context/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CartContext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1D2A17EB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2E457D4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function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Navbar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</w:rPr>
                              <w:t>) {</w:t>
                            </w:r>
                          </w:p>
                          <w:p w14:paraId="3D0A4877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// Sintonizamos el contexto para extraer el arreglo 'carrito'</w:t>
                            </w:r>
                          </w:p>
                          <w:p w14:paraId="4E8ADF29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const </w:t>
                            </w:r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carrito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= </w:t>
                            </w:r>
                            <w:proofErr w:type="spellStart"/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CartContext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);</w:t>
                            </w:r>
                          </w:p>
                          <w:p w14:paraId="40A0113E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7C26032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56F154D9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&lt;nav style</w:t>
                            </w:r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</w:p>
                          <w:p w14:paraId="0350FE40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: '#2b6cb0', </w:t>
                            </w:r>
                          </w:p>
                          <w:p w14:paraId="55368290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color: 'white', </w:t>
                            </w:r>
                          </w:p>
                          <w:p w14:paraId="273BB9B0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padding: '15px 30px', </w:t>
                            </w:r>
                          </w:p>
                          <w:p w14:paraId="394F6A95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display: 'flex', </w:t>
                            </w:r>
                          </w:p>
                          <w:p w14:paraId="36B8A135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justifyContent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>: 'space-between',</w:t>
                            </w:r>
                          </w:p>
                          <w:p w14:paraId="640D483E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alignItems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>: 'center'</w:t>
                            </w:r>
                          </w:p>
                          <w:p w14:paraId="6C995221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  }}&gt;</w:t>
                            </w:r>
                          </w:p>
                          <w:p w14:paraId="50F0B380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    &lt;h2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={{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margin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: </w:t>
                            </w:r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0 }}&gt;</w:t>
                            </w:r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</w:rPr>
                              <w:t>Mi Tienda Virtual&lt;/h2&gt;</w:t>
                            </w:r>
                          </w:p>
                          <w:p w14:paraId="3D23048D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    </w:t>
                            </w:r>
                          </w:p>
                          <w:p w14:paraId="037260E7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    {/* Aquí reflejamos la longitud del arreglo global */}</w:t>
                            </w:r>
                          </w:p>
                          <w:p w14:paraId="55FC42ED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    &lt;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={{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backgroundColor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: '#ebf8ff', color: '#2b6cb0',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padding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: '8px 15px',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borderRadius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: '20px', 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fontWeight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>: '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bold</w:t>
                            </w:r>
                            <w:proofErr w:type="spellEnd"/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' }}&gt;</w:t>
                            </w:r>
                            <w:proofErr w:type="gramEnd"/>
                          </w:p>
                          <w:p w14:paraId="49A0631A" w14:textId="386BB1D9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      Carrito: {</w:t>
                            </w:r>
                            <w:proofErr w:type="spellStart"/>
                            <w:proofErr w:type="gram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carrito.length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sz w:val="28"/>
                                <w:szCs w:val="32"/>
                              </w:rPr>
                              <w:t>} ítems</w:t>
                            </w:r>
                          </w:p>
                          <w:p w14:paraId="2906B097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    &lt;/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0B16A06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nav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313D2180" w14:textId="77777777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 xml:space="preserve">  );</w:t>
                            </w:r>
                          </w:p>
                          <w:p w14:paraId="7D489BC0" w14:textId="113B039F" w:rsidR="005C2394" w:rsidRPr="005C2394" w:rsidRDefault="005C2394" w:rsidP="005C239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C2394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D070" id="_x0000_s1045" type="#_x0000_t202" style="position:absolute;margin-left:0;margin-top:3.6pt;width:862.7pt;height:535.5pt;z-index:25200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E0E9696" w14:textId="5A38077B" w:rsidR="00AE13D8" w:rsidRPr="005C2394" w:rsidRDefault="005C2394" w:rsidP="00AE13D8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src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components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Navbar.jsx</w:t>
                      </w:r>
                      <w:proofErr w:type="spellEnd"/>
                    </w:p>
                    <w:p w14:paraId="1AC080E6" w14:textId="77777777" w:rsidR="005C2394" w:rsidRPr="005C2394" w:rsidRDefault="005C2394" w:rsidP="00AE13D8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F41F506" w14:textId="77777777" w:rsidR="005C2394" w:rsidRPr="005C2394" w:rsidRDefault="005C2394" w:rsidP="00AE13D8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A3B352A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useContext</w:t>
                      </w:r>
                      <w:proofErr w:type="spellEnd"/>
                      <w:proofErr w:type="gram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} from 'react';</w:t>
                      </w:r>
                    </w:p>
                    <w:p w14:paraId="6C7344FA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CartContext</w:t>
                      </w:r>
                      <w:proofErr w:type="spellEnd"/>
                      <w:proofErr w:type="gram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} from </w:t>
                      </w:r>
                      <w:proofErr w:type="gram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'..</w:t>
                      </w:r>
                      <w:proofErr w:type="gram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/context/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CartContext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1D2A17EB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2E457D4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export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function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5C2394">
                        <w:rPr>
                          <w:sz w:val="28"/>
                          <w:szCs w:val="32"/>
                        </w:rPr>
                        <w:t>Navbar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5C2394">
                        <w:rPr>
                          <w:sz w:val="28"/>
                          <w:szCs w:val="32"/>
                        </w:rPr>
                        <w:t>) {</w:t>
                      </w:r>
                    </w:p>
                    <w:p w14:paraId="3D0A4877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// Sintonizamos el contexto para extraer el arreglo 'carrito'</w:t>
                      </w:r>
                    </w:p>
                    <w:p w14:paraId="4E8ADF29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</w:t>
                      </w: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const </w:t>
                      </w:r>
                      <w:proofErr w:type="gram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carrito</w:t>
                      </w:r>
                      <w:proofErr w:type="spellEnd"/>
                      <w:proofErr w:type="gram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} = </w:t>
                      </w:r>
                      <w:proofErr w:type="spellStart"/>
                      <w:proofErr w:type="gram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useContext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CartContext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);</w:t>
                      </w:r>
                    </w:p>
                    <w:p w14:paraId="40A0113E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7C26032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 return (</w:t>
                      </w:r>
                    </w:p>
                    <w:p w14:paraId="56F154D9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   &lt;nav style</w:t>
                      </w:r>
                      <w:proofErr w:type="gram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={</w:t>
                      </w:r>
                      <w:proofErr w:type="gram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</w:p>
                    <w:p w14:paraId="0350FE40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    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backgroundColor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: '#2b6cb0', </w:t>
                      </w:r>
                    </w:p>
                    <w:p w14:paraId="55368290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     color: 'white', </w:t>
                      </w:r>
                    </w:p>
                    <w:p w14:paraId="273BB9B0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     padding: '15px 30px', </w:t>
                      </w:r>
                    </w:p>
                    <w:p w14:paraId="394F6A95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     display: 'flex', </w:t>
                      </w:r>
                    </w:p>
                    <w:p w14:paraId="36B8A135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    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justifyContent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>: 'space-between',</w:t>
                      </w:r>
                    </w:p>
                    <w:p w14:paraId="640D483E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  <w:lang w:val="en-US"/>
                        </w:rPr>
                        <w:t xml:space="preserve">     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alignItems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>: 'center'</w:t>
                      </w:r>
                    </w:p>
                    <w:p w14:paraId="6C995221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  }}&gt;</w:t>
                      </w:r>
                    </w:p>
                    <w:p w14:paraId="50F0B380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    &lt;h2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proofErr w:type="gramStart"/>
                      <w:r w:rsidRPr="005C2394">
                        <w:rPr>
                          <w:sz w:val="28"/>
                          <w:szCs w:val="32"/>
                        </w:rPr>
                        <w:t xml:space="preserve">={{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margin</w:t>
                      </w:r>
                      <w:proofErr w:type="spellEnd"/>
                      <w:proofErr w:type="gramEnd"/>
                      <w:r w:rsidRPr="005C2394">
                        <w:rPr>
                          <w:sz w:val="28"/>
                          <w:szCs w:val="32"/>
                        </w:rPr>
                        <w:t xml:space="preserve">: </w:t>
                      </w:r>
                      <w:proofErr w:type="gramStart"/>
                      <w:r w:rsidRPr="005C2394">
                        <w:rPr>
                          <w:sz w:val="28"/>
                          <w:szCs w:val="32"/>
                        </w:rPr>
                        <w:t>0 }}&gt;</w:t>
                      </w:r>
                      <w:proofErr w:type="gramEnd"/>
                      <w:r w:rsidRPr="005C2394">
                        <w:rPr>
                          <w:sz w:val="28"/>
                          <w:szCs w:val="32"/>
                        </w:rPr>
                        <w:t>Mi Tienda Virtual&lt;/h2&gt;</w:t>
                      </w:r>
                    </w:p>
                    <w:p w14:paraId="3D23048D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    </w:t>
                      </w:r>
                    </w:p>
                    <w:p w14:paraId="037260E7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    {/* Aquí reflejamos la longitud del arreglo global */}</w:t>
                      </w:r>
                    </w:p>
                    <w:p w14:paraId="55FC42ED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    &lt;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proofErr w:type="gramStart"/>
                      <w:r w:rsidRPr="005C2394">
                        <w:rPr>
                          <w:sz w:val="28"/>
                          <w:szCs w:val="32"/>
                        </w:rPr>
                        <w:t xml:space="preserve">={{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backgroundColor</w:t>
                      </w:r>
                      <w:proofErr w:type="spellEnd"/>
                      <w:proofErr w:type="gramEnd"/>
                      <w:r w:rsidRPr="005C2394">
                        <w:rPr>
                          <w:sz w:val="28"/>
                          <w:szCs w:val="32"/>
                        </w:rPr>
                        <w:t xml:space="preserve">: '#ebf8ff', color: '#2b6cb0',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padding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 xml:space="preserve">: '8px 15px',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borderRadius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 xml:space="preserve">: '20px', 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fontWeight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>: '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bold</w:t>
                      </w:r>
                      <w:proofErr w:type="spellEnd"/>
                      <w:proofErr w:type="gramStart"/>
                      <w:r w:rsidRPr="005C2394">
                        <w:rPr>
                          <w:sz w:val="28"/>
                          <w:szCs w:val="32"/>
                        </w:rPr>
                        <w:t>' }}&gt;</w:t>
                      </w:r>
                      <w:proofErr w:type="gramEnd"/>
                    </w:p>
                    <w:p w14:paraId="49A0631A" w14:textId="386BB1D9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      Carrito: {</w:t>
                      </w:r>
                      <w:proofErr w:type="spellStart"/>
                      <w:proofErr w:type="gramStart"/>
                      <w:r w:rsidRPr="005C2394">
                        <w:rPr>
                          <w:sz w:val="28"/>
                          <w:szCs w:val="32"/>
                        </w:rPr>
                        <w:t>carrito.length</w:t>
                      </w:r>
                      <w:proofErr w:type="spellEnd"/>
                      <w:proofErr w:type="gramEnd"/>
                      <w:r w:rsidRPr="005C2394">
                        <w:rPr>
                          <w:sz w:val="28"/>
                          <w:szCs w:val="32"/>
                        </w:rPr>
                        <w:t>} ítems</w:t>
                      </w:r>
                    </w:p>
                    <w:p w14:paraId="2906B097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    &lt;/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0B16A06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  &lt;/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nav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313D2180" w14:textId="77777777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 xml:space="preserve">  );</w:t>
                      </w:r>
                    </w:p>
                    <w:p w14:paraId="7D489BC0" w14:textId="113B039F" w:rsidR="005C2394" w:rsidRPr="005C2394" w:rsidRDefault="005C2394" w:rsidP="005C239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C2394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C2AAA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CDF3AC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4FEE1A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DBD5D2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06153C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CFD9B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09636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208B28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465535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A6BDBF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1A9296B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850AB6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26C126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C981B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4168B3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B57126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205ADD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3FC16E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6364953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3DE886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97E6B1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BFE231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634BE0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944C5B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80CE3E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7D8A0F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38FB0B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3EB113B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C022B1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B6C14D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0CC146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E836B0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F5D53A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0BC904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ACCE736" w14:textId="47238882" w:rsidR="00AE13D8" w:rsidRDefault="00AE13D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3938C1C9" wp14:editId="42C12006">
                <wp:simplePos x="0" y="0"/>
                <wp:positionH relativeFrom="margin">
                  <wp:align>left</wp:align>
                </wp:positionH>
                <wp:positionV relativeFrom="paragraph">
                  <wp:posOffset>-257175</wp:posOffset>
                </wp:positionV>
                <wp:extent cx="10956290" cy="7105650"/>
                <wp:effectExtent l="0" t="0" r="0" b="0"/>
                <wp:wrapNone/>
                <wp:docPr id="16270794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0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7A937" w14:textId="5A8322ED" w:rsidR="00AE13D8" w:rsidRPr="005C2394" w:rsidRDefault="005C2394" w:rsidP="005C2394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src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pages</w:t>
                            </w:r>
                            <w:proofErr w:type="spellEnd"/>
                            <w:r w:rsidRPr="005C2394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5C2394">
                              <w:rPr>
                                <w:sz w:val="28"/>
                                <w:szCs w:val="32"/>
                              </w:rPr>
                              <w:t>Catalogo.jsx</w:t>
                            </w:r>
                            <w:proofErr w:type="spellEnd"/>
                          </w:p>
                          <w:p w14:paraId="1FA8F538" w14:textId="77777777" w:rsidR="005C2394" w:rsidRDefault="005C2394" w:rsidP="005C2394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BD40513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useContext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3FD3A83B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CartContext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/context/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CartContext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35E9C2DD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63E5738C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>// Base de datos simulada local</w:t>
                            </w:r>
                          </w:p>
                          <w:p w14:paraId="748EA4D6" w14:textId="77777777" w:rsidR="005C2394" w:rsidRDefault="005C2394" w:rsidP="005C2394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productosSimulados</w:t>
                            </w:r>
                            <w:proofErr w:type="spellEnd"/>
                            <w:r>
                              <w:t xml:space="preserve"> = [</w:t>
                            </w:r>
                          </w:p>
                          <w:p w14:paraId="1F56A3EC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101, nombre: "Teclado Mecánico", precio: </w:t>
                            </w:r>
                            <w:proofErr w:type="gramStart"/>
                            <w:r>
                              <w:t>80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59DB6A14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102, nombre: "Ratón Inalámbrico", precio: </w:t>
                            </w:r>
                            <w:proofErr w:type="gramStart"/>
                            <w:r>
                              <w:t>45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518156D5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103, nombre: "Monitor 24 pulgadas", precio: </w:t>
                            </w:r>
                            <w:proofErr w:type="gramStart"/>
                            <w:r>
                              <w:t>150 }</w:t>
                            </w:r>
                            <w:proofErr w:type="gramEnd"/>
                          </w:p>
                          <w:p w14:paraId="69ED13DA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>];</w:t>
                            </w:r>
                          </w:p>
                          <w:p w14:paraId="471F704E" w14:textId="77777777" w:rsidR="005C2394" w:rsidRDefault="005C2394" w:rsidP="005C2394">
                            <w:pPr>
                              <w:spacing w:after="0" w:line="240" w:lineRule="auto"/>
                            </w:pPr>
                          </w:p>
                          <w:p w14:paraId="1C243F93" w14:textId="77777777" w:rsidR="005C2394" w:rsidRDefault="005C2394" w:rsidP="005C2394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Catalogo(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35A798B6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// Sintonizamos el contexto, pero esta vez extraemos la función</w:t>
                            </w:r>
                          </w:p>
                          <w:p w14:paraId="799A3B55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5C2394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agregarAlCarrito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 xml:space="preserve"> } = </w:t>
                            </w:r>
                            <w:proofErr w:type="spellStart"/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CartContext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CE31514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1EAC7B02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59F7ADED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&lt;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style</w:t>
                            </w:r>
                            <w:proofErr w:type="spellEnd"/>
                            <w:proofErr w:type="gramStart"/>
                            <w:r>
                              <w:t xml:space="preserve">={{ </w:t>
                            </w:r>
                            <w:proofErr w:type="spellStart"/>
                            <w:r>
                              <w:t>padding</w:t>
                            </w:r>
                            <w:proofErr w:type="spellEnd"/>
                            <w:proofErr w:type="gramEnd"/>
                            <w:r>
                              <w:t>: '30px</w:t>
                            </w:r>
                            <w:proofErr w:type="gramStart"/>
                            <w:r>
                              <w:t>' }}&gt;</w:t>
                            </w:r>
                            <w:proofErr w:type="gramEnd"/>
                          </w:p>
                          <w:p w14:paraId="0DD851C4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    &lt;h2&gt;Catálogo de Productos&lt;/h2&gt;</w:t>
                            </w:r>
                          </w:p>
                          <w:p w14:paraId="3EC57890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5C2394">
                              <w:rPr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: 'flex', gap: '20px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38AEF42B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AD9F6E1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{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productosSimulados.map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>((prod) =&gt; (</w:t>
                            </w:r>
                          </w:p>
                          <w:p w14:paraId="06E0E6BD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  &lt;div key={prod.id} style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={{ border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 xml:space="preserve">: '1px solid #cbd5e0', padding: '20px',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>: '8px', width: '200px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D00A1B2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    &lt;h3 style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: '0 0 10px 0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prod.nombre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}&lt;/h3&gt;</w:t>
                            </w:r>
                          </w:p>
                          <w:p w14:paraId="1C481CFB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    &lt;p style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fontSize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 xml:space="preserve">: '1.2rem', color: '#2f855a',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>: 'bold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prod.precio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}&lt;/p&gt;</w:t>
                            </w:r>
                          </w:p>
                          <w:p w14:paraId="158C91A4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4CBC0CDB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    </w:t>
                            </w:r>
                            <w:r>
                              <w:t>{/* Al hacer clic, enviamos el objeto producto completo al Contexto */}</w:t>
                            </w:r>
                          </w:p>
                          <w:p w14:paraId="654603F3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            </w:t>
                            </w:r>
                            <w:r w:rsidRPr="005C2394">
                              <w:rPr>
                                <w:lang w:val="en-US"/>
                              </w:rPr>
                              <w:t xml:space="preserve">&lt;button </w:t>
                            </w:r>
                          </w:p>
                          <w:p w14:paraId="4A126BAD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     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 xml:space="preserve">() =&gt;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agregarAlCarrito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>(prod)}</w:t>
                            </w:r>
                          </w:p>
                          <w:p w14:paraId="3FB9A2FD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      style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 xml:space="preserve">: '100%', padding: '10px',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 xml:space="preserve">: '#3182ce', color: 'white', border: 'none', </w:t>
                            </w:r>
                            <w:proofErr w:type="spellStart"/>
                            <w:r w:rsidRPr="005C2394">
                              <w:rPr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5C2394">
                              <w:rPr>
                                <w:lang w:val="en-US"/>
                              </w:rPr>
                              <w:t>: '4px', cursor: 'pointer</w:t>
                            </w:r>
                            <w:proofErr w:type="gramStart"/>
                            <w:r w:rsidRPr="005C2394">
                              <w:rPr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5C2394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FAEA744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 w:rsidRPr="005C2394">
                              <w:rPr>
                                <w:lang w:val="en-US"/>
                              </w:rPr>
                              <w:t xml:space="preserve">            </w:t>
                            </w:r>
                            <w:r>
                              <w:t>&gt;</w:t>
                            </w:r>
                          </w:p>
                          <w:p w14:paraId="7A53AFFF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            Añadir al Carrito</w:t>
                            </w:r>
                          </w:p>
                          <w:p w14:paraId="7793B0BC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          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7F01A19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    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1263062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      ))}</w:t>
                            </w:r>
                          </w:p>
                          <w:p w14:paraId="411B10D2" w14:textId="77777777" w:rsidR="005C2394" w:rsidRDefault="005C2394" w:rsidP="005C2394">
                            <w:pPr>
                              <w:spacing w:after="0" w:line="240" w:lineRule="auto"/>
                            </w:pPr>
                          </w:p>
                          <w:p w14:paraId="46610D5F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44AE17D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7B92213" w14:textId="77777777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 xml:space="preserve">  );</w:t>
                            </w:r>
                          </w:p>
                          <w:p w14:paraId="7ACE2AA9" w14:textId="345CE614" w:rsidR="005C2394" w:rsidRDefault="005C2394" w:rsidP="005C2394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8C1C9" id="_x0000_s1046" type="#_x0000_t202" style="position:absolute;margin-left:0;margin-top:-20.25pt;width:862.7pt;height:559.5pt;z-index:252008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" filled="f" stroked="f">
                <v:textbox>
                  <w:txbxContent>
                    <w:p w14:paraId="5BF7A937" w14:textId="5A8322ED" w:rsidR="00AE13D8" w:rsidRPr="005C2394" w:rsidRDefault="005C2394" w:rsidP="005C2394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src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pages</w:t>
                      </w:r>
                      <w:proofErr w:type="spellEnd"/>
                      <w:r w:rsidRPr="005C2394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5C2394">
                        <w:rPr>
                          <w:sz w:val="28"/>
                          <w:szCs w:val="32"/>
                        </w:rPr>
                        <w:t>Catalogo.jsx</w:t>
                      </w:r>
                      <w:proofErr w:type="spellEnd"/>
                    </w:p>
                    <w:p w14:paraId="1FA8F538" w14:textId="77777777" w:rsidR="005C2394" w:rsidRDefault="005C2394" w:rsidP="005C2394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6BD40513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useContext</w:t>
                      </w:r>
                      <w:proofErr w:type="spellEnd"/>
                      <w:proofErr w:type="gramEnd"/>
                      <w:r w:rsidRPr="005C2394">
                        <w:rPr>
                          <w:lang w:val="en-US"/>
                        </w:rPr>
                        <w:t xml:space="preserve"> } from 'react';</w:t>
                      </w:r>
                    </w:p>
                    <w:p w14:paraId="3FD3A83B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CartContext</w:t>
                      </w:r>
                      <w:proofErr w:type="spellEnd"/>
                      <w:proofErr w:type="gramEnd"/>
                      <w:r w:rsidRPr="005C2394">
                        <w:rPr>
                          <w:lang w:val="en-US"/>
                        </w:rPr>
                        <w:t xml:space="preserve"> } from 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'..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>/context/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CartContext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>';</w:t>
                      </w:r>
                    </w:p>
                    <w:p w14:paraId="35E9C2DD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63E5738C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>// Base de datos simulada local</w:t>
                      </w:r>
                    </w:p>
                    <w:p w14:paraId="748EA4D6" w14:textId="77777777" w:rsidR="005C2394" w:rsidRDefault="005C2394" w:rsidP="005C2394">
                      <w:pPr>
                        <w:spacing w:after="0" w:line="240" w:lineRule="aut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productosSimulados</w:t>
                      </w:r>
                      <w:proofErr w:type="spellEnd"/>
                      <w:r>
                        <w:t xml:space="preserve"> = [</w:t>
                      </w:r>
                    </w:p>
                    <w:p w14:paraId="1F56A3EC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101, nombre: "Teclado Mecánico", precio: </w:t>
                      </w:r>
                      <w:proofErr w:type="gramStart"/>
                      <w:r>
                        <w:t>80 }</w:t>
                      </w:r>
                      <w:proofErr w:type="gramEnd"/>
                      <w:r>
                        <w:t>,</w:t>
                      </w:r>
                    </w:p>
                    <w:p w14:paraId="59DB6A14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102, nombre: "Ratón Inalámbrico", precio: </w:t>
                      </w:r>
                      <w:proofErr w:type="gramStart"/>
                      <w:r>
                        <w:t>45 }</w:t>
                      </w:r>
                      <w:proofErr w:type="gramEnd"/>
                      <w:r>
                        <w:t>,</w:t>
                      </w:r>
                    </w:p>
                    <w:p w14:paraId="518156D5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103, nombre: "Monitor 24 pulgadas", precio: </w:t>
                      </w:r>
                      <w:proofErr w:type="gramStart"/>
                      <w:r>
                        <w:t>150 }</w:t>
                      </w:r>
                      <w:proofErr w:type="gramEnd"/>
                    </w:p>
                    <w:p w14:paraId="69ED13DA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>];</w:t>
                      </w:r>
                    </w:p>
                    <w:p w14:paraId="471F704E" w14:textId="77777777" w:rsidR="005C2394" w:rsidRDefault="005C2394" w:rsidP="005C2394">
                      <w:pPr>
                        <w:spacing w:after="0" w:line="240" w:lineRule="auto"/>
                      </w:pPr>
                    </w:p>
                    <w:p w14:paraId="1C243F93" w14:textId="77777777" w:rsidR="005C2394" w:rsidRDefault="005C2394" w:rsidP="005C2394">
                      <w:pPr>
                        <w:spacing w:after="0" w:line="240" w:lineRule="aut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Catalogo(</w:t>
                      </w:r>
                      <w:proofErr w:type="gramEnd"/>
                      <w:r>
                        <w:t>) {</w:t>
                      </w:r>
                    </w:p>
                    <w:p w14:paraId="35A798B6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// Sintonizamos el contexto, pero esta vez extraemos la función</w:t>
                      </w:r>
                    </w:p>
                    <w:p w14:paraId="799A3B55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5C2394">
                        <w:rPr>
                          <w:lang w:val="en-US"/>
                        </w:rPr>
                        <w:t xml:space="preserve">const 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agregarAlCarrito</w:t>
                      </w:r>
                      <w:proofErr w:type="spellEnd"/>
                      <w:proofErr w:type="gramEnd"/>
                      <w:r w:rsidRPr="005C2394">
                        <w:rPr>
                          <w:lang w:val="en-US"/>
                        </w:rPr>
                        <w:t xml:space="preserve"> } = </w:t>
                      </w:r>
                      <w:proofErr w:type="spellStart"/>
                      <w:proofErr w:type="gramStart"/>
                      <w:r w:rsidRPr="005C2394">
                        <w:rPr>
                          <w:lang w:val="en-US"/>
                        </w:rPr>
                        <w:t>useContext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C2394">
                        <w:rPr>
                          <w:lang w:val="en-US"/>
                        </w:rPr>
                        <w:t>CartContext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>);</w:t>
                      </w:r>
                    </w:p>
                    <w:p w14:paraId="2CE31514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1EAC7B02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return (</w:t>
                      </w:r>
                    </w:p>
                    <w:p w14:paraId="59F7ADED" w14:textId="77777777" w:rsidR="005C2394" w:rsidRDefault="005C2394" w:rsidP="005C2394">
                      <w:pPr>
                        <w:spacing w:after="0" w:line="240" w:lineRule="auto"/>
                      </w:pPr>
                      <w:r w:rsidRPr="005C2394">
                        <w:rPr>
                          <w:lang w:val="en-US"/>
                        </w:rPr>
                        <w:t xml:space="preserve">    </w:t>
                      </w:r>
                      <w:r>
                        <w:t>&lt;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style</w:t>
                      </w:r>
                      <w:proofErr w:type="spellEnd"/>
                      <w:proofErr w:type="gramStart"/>
                      <w:r>
                        <w:t xml:space="preserve">={{ </w:t>
                      </w:r>
                      <w:proofErr w:type="spellStart"/>
                      <w:r>
                        <w:t>padding</w:t>
                      </w:r>
                      <w:proofErr w:type="spellEnd"/>
                      <w:proofErr w:type="gramEnd"/>
                      <w:r>
                        <w:t>: '30px</w:t>
                      </w:r>
                      <w:proofErr w:type="gramStart"/>
                      <w:r>
                        <w:t>' }}&gt;</w:t>
                      </w:r>
                      <w:proofErr w:type="gramEnd"/>
                    </w:p>
                    <w:p w14:paraId="0DD851C4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    &lt;h2&gt;Catálogo de Productos&lt;/h2&gt;</w:t>
                      </w:r>
                    </w:p>
                    <w:p w14:paraId="3EC57890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5C2394">
                        <w:rPr>
                          <w:lang w:val="en-US"/>
                        </w:rPr>
                        <w:t>&lt;div style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={{ display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>: 'flex', gap: '20px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38AEF42B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      </w:t>
                      </w:r>
                    </w:p>
                    <w:p w14:paraId="2AD9F6E1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      {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productosSimulados.map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>((prod) =&gt; (</w:t>
                      </w:r>
                    </w:p>
                    <w:p w14:paraId="06E0E6BD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        &lt;div key={prod.id} style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={{ border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 xml:space="preserve">: '1px solid #cbd5e0', padding: '20px',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borderRadius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>: '8px', width: '200px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7D00A1B2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          &lt;h3 style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={{ margin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>: '0 0 10px 0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' }}&gt;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Pr="005C2394">
                        <w:rPr>
                          <w:lang w:val="en-US"/>
                        </w:rPr>
                        <w:t>prod.nombre</w:t>
                      </w:r>
                      <w:proofErr w:type="spellEnd"/>
                      <w:proofErr w:type="gramEnd"/>
                      <w:r w:rsidRPr="005C2394">
                        <w:rPr>
                          <w:lang w:val="en-US"/>
                        </w:rPr>
                        <w:t>}&lt;/h3&gt;</w:t>
                      </w:r>
                    </w:p>
                    <w:p w14:paraId="1C481CFB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          &lt;p style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 xml:space="preserve">={{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fontSize</w:t>
                      </w:r>
                      <w:proofErr w:type="spellEnd"/>
                      <w:proofErr w:type="gramEnd"/>
                      <w:r w:rsidRPr="005C2394">
                        <w:rPr>
                          <w:lang w:val="en-US"/>
                        </w:rPr>
                        <w:t xml:space="preserve">: '1.2rem', color: '#2f855a',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fontWeight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>: 'bold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' }}&gt;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>${</w:t>
                      </w:r>
                      <w:proofErr w:type="spellStart"/>
                      <w:proofErr w:type="gramStart"/>
                      <w:r w:rsidRPr="005C2394">
                        <w:rPr>
                          <w:lang w:val="en-US"/>
                        </w:rPr>
                        <w:t>prod.precio</w:t>
                      </w:r>
                      <w:proofErr w:type="spellEnd"/>
                      <w:proofErr w:type="gramEnd"/>
                      <w:r w:rsidRPr="005C2394">
                        <w:rPr>
                          <w:lang w:val="en-US"/>
                        </w:rPr>
                        <w:t>}&lt;/p&gt;</w:t>
                      </w:r>
                    </w:p>
                    <w:p w14:paraId="158C91A4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          </w:t>
                      </w:r>
                    </w:p>
                    <w:p w14:paraId="4CBC0CDB" w14:textId="77777777" w:rsidR="005C2394" w:rsidRDefault="005C2394" w:rsidP="005C2394">
                      <w:pPr>
                        <w:spacing w:after="0" w:line="240" w:lineRule="auto"/>
                      </w:pPr>
                      <w:r w:rsidRPr="005C2394">
                        <w:rPr>
                          <w:lang w:val="en-US"/>
                        </w:rPr>
                        <w:t xml:space="preserve">            </w:t>
                      </w:r>
                      <w:r>
                        <w:t>{/* Al hacer clic, enviamos el objeto producto completo al Contexto */}</w:t>
                      </w:r>
                    </w:p>
                    <w:p w14:paraId="654603F3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 xml:space="preserve">            </w:t>
                      </w:r>
                      <w:r w:rsidRPr="005C2394">
                        <w:rPr>
                          <w:lang w:val="en-US"/>
                        </w:rPr>
                        <w:t xml:space="preserve">&lt;button </w:t>
                      </w:r>
                    </w:p>
                    <w:p w14:paraId="4A126BAD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           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onClick</w:t>
                      </w:r>
                      <w:proofErr w:type="spellEnd"/>
                      <w:proofErr w:type="gramStart"/>
                      <w:r w:rsidRPr="005C2394">
                        <w:rPr>
                          <w:lang w:val="en-US"/>
                        </w:rPr>
                        <w:t>={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 xml:space="preserve">() =&gt;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agregarAlCarrito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>(prod)}</w:t>
                      </w:r>
                    </w:p>
                    <w:p w14:paraId="3FB9A2FD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5C2394">
                        <w:rPr>
                          <w:lang w:val="en-US"/>
                        </w:rPr>
                        <w:t xml:space="preserve">              style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={{ width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 xml:space="preserve">: '100%', padding: '10px',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backgroundColor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 xml:space="preserve">: '#3182ce', color: 'white', border: 'none', </w:t>
                      </w:r>
                      <w:proofErr w:type="spellStart"/>
                      <w:r w:rsidRPr="005C2394">
                        <w:rPr>
                          <w:lang w:val="en-US"/>
                        </w:rPr>
                        <w:t>borderRadius</w:t>
                      </w:r>
                      <w:proofErr w:type="spellEnd"/>
                      <w:r w:rsidRPr="005C2394">
                        <w:rPr>
                          <w:lang w:val="en-US"/>
                        </w:rPr>
                        <w:t>: '4px', cursor: 'pointer</w:t>
                      </w:r>
                      <w:proofErr w:type="gramStart"/>
                      <w:r w:rsidRPr="005C2394">
                        <w:rPr>
                          <w:lang w:val="en-US"/>
                        </w:rPr>
                        <w:t>' }</w:t>
                      </w:r>
                      <w:proofErr w:type="gramEnd"/>
                      <w:r w:rsidRPr="005C2394">
                        <w:rPr>
                          <w:lang w:val="en-US"/>
                        </w:rPr>
                        <w:t>}</w:t>
                      </w:r>
                    </w:p>
                    <w:p w14:paraId="4FAEA744" w14:textId="77777777" w:rsidR="005C2394" w:rsidRDefault="005C2394" w:rsidP="005C2394">
                      <w:pPr>
                        <w:spacing w:after="0" w:line="240" w:lineRule="auto"/>
                      </w:pPr>
                      <w:r w:rsidRPr="005C2394">
                        <w:rPr>
                          <w:lang w:val="en-US"/>
                        </w:rPr>
                        <w:t xml:space="preserve">            </w:t>
                      </w:r>
                      <w:r>
                        <w:t>&gt;</w:t>
                      </w:r>
                    </w:p>
                    <w:p w14:paraId="7A53AFFF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            Añadir al Carrito</w:t>
                      </w:r>
                    </w:p>
                    <w:p w14:paraId="7793B0BC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          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</w:t>
                      </w:r>
                    </w:p>
                    <w:p w14:paraId="77F01A19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    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51263062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      ))}</w:t>
                      </w:r>
                    </w:p>
                    <w:p w14:paraId="411B10D2" w14:textId="77777777" w:rsidR="005C2394" w:rsidRDefault="005C2394" w:rsidP="005C2394">
                      <w:pPr>
                        <w:spacing w:after="0" w:line="240" w:lineRule="auto"/>
                      </w:pPr>
                    </w:p>
                    <w:p w14:paraId="46610D5F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144AE17D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17B92213" w14:textId="77777777" w:rsidR="005C2394" w:rsidRDefault="005C2394" w:rsidP="005C2394">
                      <w:pPr>
                        <w:spacing w:after="0" w:line="240" w:lineRule="auto"/>
                      </w:pPr>
                      <w:r>
                        <w:t xml:space="preserve">  );</w:t>
                      </w:r>
                    </w:p>
                    <w:p w14:paraId="7ACE2AA9" w14:textId="345CE614" w:rsidR="005C2394" w:rsidRDefault="005C2394" w:rsidP="005C2394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1A18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62ED72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23B6A7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6DE4AE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5F62F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07CF9C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B3A309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6AA425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F9DC34D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6C93AB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5299D8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13D570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6EA3A4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8C2C8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071FD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C85CFB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ADD855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E43DA0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600B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2FF6E73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7591E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1EE707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C0A0E0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E00ED0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BD1ACAD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BA5AC0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426040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E16CA8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2ED9D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5AE92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44A8E3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ACE461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44D7E9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4195B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2018FCE" w14:textId="4D9F02BA" w:rsidR="005C2394" w:rsidRDefault="005C239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68388278" wp14:editId="5AF21AD2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105650"/>
                <wp:effectExtent l="0" t="0" r="0" b="0"/>
                <wp:wrapNone/>
                <wp:docPr id="18272577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0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9D9A3" w14:textId="0A71B4C6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5C2394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5C2394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5C2394">
                              <w:rPr>
                                <w:sz w:val="44"/>
                                <w:szCs w:val="48"/>
                              </w:rPr>
                              <w:t>App.jsx</w:t>
                            </w:r>
                            <w:proofErr w:type="spellEnd"/>
                          </w:p>
                          <w:p w14:paraId="776ECF18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88F3B86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CartProvider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context/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CartContext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';</w:t>
                            </w:r>
                          </w:p>
                          <w:p w14:paraId="69EB43F7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{ Navbar</w:t>
                            </w:r>
                            <w:proofErr w:type="gram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components/Navbar';</w:t>
                            </w:r>
                          </w:p>
                          <w:p w14:paraId="019B5518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{ Catalogo</w:t>
                            </w:r>
                            <w:proofErr w:type="gram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pages/Catalogo';</w:t>
                            </w:r>
                          </w:p>
                          <w:p w14:paraId="3F1C1E95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34CE220E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) {</w:t>
                            </w:r>
                          </w:p>
                          <w:p w14:paraId="62FD55EA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</w:p>
                          <w:p w14:paraId="2BD5E240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// TODA la aplicación debe vivir dentro del Proveedor</w:t>
                            </w:r>
                          </w:p>
                          <w:p w14:paraId="47558ED6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CartProvider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&gt;</w:t>
                            </w:r>
                          </w:p>
                          <w:p w14:paraId="38557C90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  &lt;div style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fontFamily</w:t>
                            </w:r>
                            <w:proofErr w:type="spellEnd"/>
                            <w:proofErr w:type="gramEnd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: 'sans-serif', margin: 0, padding: </w:t>
                            </w:r>
                            <w:proofErr w:type="gramStart"/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>0 }}&gt;</w:t>
                            </w:r>
                            <w:proofErr w:type="gramEnd"/>
                          </w:p>
                          <w:p w14:paraId="42986B77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6C5F952F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    </w:t>
                            </w:r>
                            <w:r w:rsidRPr="005C2394">
                              <w:rPr>
                                <w:sz w:val="36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Navbar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/&gt;</w:t>
                            </w:r>
                          </w:p>
                          <w:p w14:paraId="29EB2DED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    </w:t>
                            </w:r>
                          </w:p>
                          <w:p w14:paraId="3E4DAEB2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    &lt;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4533B516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      {/* Catalogo está a un nivel distinto que 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Navbar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>, pero comparten datos gracias al Contexto */}</w:t>
                            </w:r>
                          </w:p>
                          <w:p w14:paraId="6BB6DF56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      &lt;Catalogo /&gt;</w:t>
                            </w:r>
                          </w:p>
                          <w:p w14:paraId="61A2D7FB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    &lt;/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3F44AE32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8DB913A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  &lt;/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2A5F287A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  &lt;/</w:t>
                            </w:r>
                            <w:proofErr w:type="spellStart"/>
                            <w:r w:rsidRPr="005C2394">
                              <w:rPr>
                                <w:sz w:val="36"/>
                                <w:szCs w:val="40"/>
                              </w:rPr>
                              <w:t>CartProvider</w:t>
                            </w:r>
                            <w:proofErr w:type="spellEnd"/>
                            <w:r w:rsidRPr="005C2394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1FA091F6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 xml:space="preserve">  );</w:t>
                            </w:r>
                          </w:p>
                          <w:p w14:paraId="6A0B8BF7" w14:textId="6E0C4256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5C2394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88278" id="_x0000_s1047" type="#_x0000_t202" style="position:absolute;margin-left:0;margin-top:3.6pt;width:862.7pt;height:559.5pt;z-index:25201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" filled="f" stroked="f">
                <v:textbox>
                  <w:txbxContent>
                    <w:p w14:paraId="3079D9A3" w14:textId="0A71B4C6" w:rsidR="005C2394" w:rsidRPr="005C2394" w:rsidRDefault="005C2394" w:rsidP="005C23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5C2394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5C2394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5C2394">
                        <w:rPr>
                          <w:sz w:val="44"/>
                          <w:szCs w:val="48"/>
                        </w:rPr>
                        <w:t>App.jsx</w:t>
                      </w:r>
                      <w:proofErr w:type="spellEnd"/>
                    </w:p>
                    <w:p w14:paraId="776ECF18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88F3B86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import 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{ 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CartProvider</w:t>
                      </w:r>
                      <w:proofErr w:type="spellEnd"/>
                      <w:proofErr w:type="gram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 } from 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'./</w:t>
                      </w:r>
                      <w:proofErr w:type="gram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context/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CartContext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';</w:t>
                      </w:r>
                    </w:p>
                    <w:p w14:paraId="69EB43F7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import 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{ Navbar</w:t>
                      </w:r>
                      <w:proofErr w:type="gram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 } from 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'./</w:t>
                      </w:r>
                      <w:proofErr w:type="gram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components/Navbar';</w:t>
                      </w:r>
                    </w:p>
                    <w:p w14:paraId="019B5518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import 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{ Catalogo</w:t>
                      </w:r>
                      <w:proofErr w:type="gram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 } from 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'./</w:t>
                      </w:r>
                      <w:proofErr w:type="gram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pages/Catalogo';</w:t>
                      </w:r>
                    </w:p>
                    <w:p w14:paraId="3F1C1E95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34CE220E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App(</w:t>
                      </w:r>
                      <w:proofErr w:type="gram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) {</w:t>
                      </w:r>
                    </w:p>
                    <w:p w14:paraId="62FD55EA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  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 xml:space="preserve"> (</w:t>
                      </w:r>
                    </w:p>
                    <w:p w14:paraId="2BD5E240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// TODA la aplicación debe vivir dentro del Proveedor</w:t>
                      </w:r>
                    </w:p>
                    <w:p w14:paraId="47558ED6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</w:t>
                      </w: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&lt;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CartProvider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&gt;</w:t>
                      </w:r>
                    </w:p>
                    <w:p w14:paraId="38557C90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      &lt;div style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={{ 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fontFamily</w:t>
                      </w:r>
                      <w:proofErr w:type="spellEnd"/>
                      <w:proofErr w:type="gramEnd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: 'sans-serif', margin: 0, padding: </w:t>
                      </w:r>
                      <w:proofErr w:type="gramStart"/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>0 }}&gt;</w:t>
                      </w:r>
                      <w:proofErr w:type="gramEnd"/>
                    </w:p>
                    <w:p w14:paraId="42986B77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        </w:t>
                      </w:r>
                    </w:p>
                    <w:p w14:paraId="6C5F952F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  <w:lang w:val="en-US"/>
                        </w:rPr>
                        <w:t xml:space="preserve">        </w:t>
                      </w:r>
                      <w:r w:rsidRPr="005C2394">
                        <w:rPr>
                          <w:sz w:val="36"/>
                          <w:szCs w:val="40"/>
                        </w:rPr>
                        <w:t>&lt;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Navbar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 xml:space="preserve"> /&gt;</w:t>
                      </w:r>
                    </w:p>
                    <w:p w14:paraId="29EB2DED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    </w:t>
                      </w:r>
                    </w:p>
                    <w:p w14:paraId="3E4DAEB2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    &lt;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main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4533B516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      {/* Catalogo está a un nivel distinto que 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Navbar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>, pero comparten datos gracias al Contexto */}</w:t>
                      </w:r>
                    </w:p>
                    <w:p w14:paraId="6BB6DF56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      &lt;Catalogo /&gt;</w:t>
                      </w:r>
                    </w:p>
                    <w:p w14:paraId="61A2D7FB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    &lt;/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main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3F44AE32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48DB913A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  &lt;/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2A5F287A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  &lt;/</w:t>
                      </w:r>
                      <w:proofErr w:type="spellStart"/>
                      <w:r w:rsidRPr="005C2394">
                        <w:rPr>
                          <w:sz w:val="36"/>
                          <w:szCs w:val="40"/>
                        </w:rPr>
                        <w:t>CartProvider</w:t>
                      </w:r>
                      <w:proofErr w:type="spellEnd"/>
                      <w:r w:rsidRPr="005C2394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1FA091F6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 xml:space="preserve">  );</w:t>
                      </w:r>
                    </w:p>
                    <w:p w14:paraId="6A0B8BF7" w14:textId="6E0C4256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5C2394">
                        <w:rPr>
                          <w:sz w:val="36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E294FC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26616B5D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4EBF2FFD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2B15187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60C993F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7706793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2305FA9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B66E73F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457EBFB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2CED3FE2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88A47D1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F438FF8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27B0DE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7248AEF8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2051209C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76528928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4C2C5DB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91D3E66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7556E68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3B517933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7DB5C17F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8AE3153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396FB664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73441910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27B30ED2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BA2BE69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0FE9ED9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6512B21F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0F5F544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7BECF3DA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4BEE802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604458C8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96C8570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6E99B29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B2FE764" w14:textId="0A450458" w:rsidR="005C2394" w:rsidRDefault="005C239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14C454E6" wp14:editId="4AF9C67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105650"/>
                <wp:effectExtent l="0" t="0" r="0" b="0"/>
                <wp:wrapNone/>
                <wp:docPr id="14836079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0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A7AAC" w14:textId="03992F76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5C23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¿Debería saber algo más sobre el tema visto?</w:t>
                            </w:r>
                          </w:p>
                          <w:p w14:paraId="457ADEB1" w14:textId="77777777" w:rsidR="005C2394" w:rsidRDefault="005C2394" w:rsidP="005C23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C0B5191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5C2394">
                              <w:rPr>
                                <w:sz w:val="44"/>
                                <w:szCs w:val="48"/>
                              </w:rPr>
                              <w:t>Sí. A medida que avancen en el proyecto, se encontrarán con que un componente necesita datos de dos contextos distintos (ej. necesita saber si está en Modo Oscuro y necesita los datos del Usuario).</w:t>
                            </w:r>
                          </w:p>
                          <w:p w14:paraId="5C07EC05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945124D" w14:textId="02DC647E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5C2394">
                              <w:rPr>
                                <w:sz w:val="44"/>
                                <w:szCs w:val="48"/>
                              </w:rPr>
                              <w:t>E</w:t>
                            </w:r>
                            <w:r w:rsidRPr="005C2394">
                              <w:rPr>
                                <w:sz w:val="44"/>
                                <w:szCs w:val="48"/>
                              </w:rPr>
                              <w:t>s perfectamente válido y normal anidar múltiples Proveedores en el punto más alto de la aplicación y consumir múltiples contextos en un mismo hijo:</w:t>
                            </w:r>
                          </w:p>
                          <w:p w14:paraId="262C5515" w14:textId="77777777" w:rsid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2A1D641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  <w:lang w:val="en-US"/>
                              </w:rPr>
                              <w:t>// En App.jsx</w:t>
                            </w:r>
                          </w:p>
                          <w:p w14:paraId="15A52DD1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  <w:lang w:val="en-US"/>
                              </w:rPr>
                              <w:t>&lt;AuthProvider&gt;</w:t>
                            </w:r>
                          </w:p>
                          <w:p w14:paraId="7CDB793A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&lt;ThemeProvider&gt;</w:t>
                            </w:r>
                          </w:p>
                          <w:p w14:paraId="0AC68FCC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&lt;CartProvider&gt;</w:t>
                            </w:r>
                          </w:p>
                          <w:p w14:paraId="7E8743F9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  &lt;AppRouter /&gt;</w:t>
                            </w:r>
                          </w:p>
                          <w:p w14:paraId="26479082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&lt;/CartProvider&gt;</w:t>
                            </w:r>
                          </w:p>
                          <w:p w14:paraId="227F982E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&lt;/ThemeProvider&gt;</w:t>
                            </w:r>
                          </w:p>
                          <w:p w14:paraId="13FDE518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  <w:lang w:val="en-US"/>
                              </w:rPr>
                              <w:t>&lt;/AuthProvider&gt;</w:t>
                            </w:r>
                          </w:p>
                          <w:p w14:paraId="0E4A8F08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5D5DDA0E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5C2394">
                              <w:rPr>
                                <w:sz w:val="40"/>
                                <w:szCs w:val="40"/>
                              </w:rPr>
                              <w:t>// En el hijo:</w:t>
                            </w:r>
                          </w:p>
                          <w:p w14:paraId="7483351B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5C2394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C2394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5C2394">
                              <w:rPr>
                                <w:sz w:val="40"/>
                                <w:szCs w:val="40"/>
                              </w:rPr>
                              <w:t>{ usuario</w:t>
                            </w:r>
                            <w:proofErr w:type="gramEnd"/>
                            <w:r w:rsidRPr="005C2394">
                              <w:rPr>
                                <w:sz w:val="40"/>
                                <w:szCs w:val="40"/>
                              </w:rPr>
                              <w:t xml:space="preserve"> } = </w:t>
                            </w:r>
                            <w:proofErr w:type="spellStart"/>
                            <w:proofErr w:type="gramStart"/>
                            <w:r w:rsidRPr="005C2394">
                              <w:rPr>
                                <w:sz w:val="40"/>
                                <w:szCs w:val="40"/>
                              </w:rPr>
                              <w:t>useContext</w:t>
                            </w:r>
                            <w:proofErr w:type="spellEnd"/>
                            <w:r w:rsidRPr="005C2394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C2394">
                              <w:rPr>
                                <w:sz w:val="40"/>
                                <w:szCs w:val="40"/>
                              </w:rPr>
                              <w:t>AuthContext</w:t>
                            </w:r>
                            <w:proofErr w:type="spellEnd"/>
                            <w:r w:rsidRPr="005C2394">
                              <w:rPr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14:paraId="6D529908" w14:textId="68994DD5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5C2394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5C2394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5C2394">
                              <w:rPr>
                                <w:sz w:val="40"/>
                                <w:szCs w:val="40"/>
                              </w:rPr>
                              <w:t>{ tema</w:t>
                            </w:r>
                            <w:proofErr w:type="gramEnd"/>
                            <w:r w:rsidRPr="005C2394">
                              <w:rPr>
                                <w:sz w:val="40"/>
                                <w:szCs w:val="40"/>
                              </w:rPr>
                              <w:t xml:space="preserve"> } = </w:t>
                            </w:r>
                            <w:proofErr w:type="spellStart"/>
                            <w:proofErr w:type="gramStart"/>
                            <w:r w:rsidRPr="005C2394">
                              <w:rPr>
                                <w:sz w:val="40"/>
                                <w:szCs w:val="40"/>
                              </w:rPr>
                              <w:t>useContext</w:t>
                            </w:r>
                            <w:proofErr w:type="spellEnd"/>
                            <w:r w:rsidRPr="005C2394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C2394">
                              <w:rPr>
                                <w:sz w:val="40"/>
                                <w:szCs w:val="40"/>
                              </w:rPr>
                              <w:t>ThemeContext</w:t>
                            </w:r>
                            <w:proofErr w:type="spellEnd"/>
                            <w:r w:rsidRPr="005C2394">
                              <w:rPr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14:paraId="362F428D" w14:textId="77777777" w:rsidR="005C2394" w:rsidRPr="005C2394" w:rsidRDefault="005C2394" w:rsidP="005C2394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54E6" id="_x0000_s1048" type="#_x0000_t202" style="position:absolute;margin-left:0;margin-top:3.6pt;width:862.7pt;height:559.5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" filled="f" stroked="f">
                <v:textbox>
                  <w:txbxContent>
                    <w:p w14:paraId="090A7AAC" w14:textId="03992F76" w:rsidR="005C2394" w:rsidRPr="005C2394" w:rsidRDefault="005C2394" w:rsidP="005C23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5C2394">
                        <w:rPr>
                          <w:b/>
                          <w:bCs/>
                          <w:sz w:val="44"/>
                          <w:szCs w:val="48"/>
                        </w:rPr>
                        <w:t>¿Debería saber algo más sobre el tema visto?</w:t>
                      </w:r>
                    </w:p>
                    <w:p w14:paraId="457ADEB1" w14:textId="77777777" w:rsidR="005C2394" w:rsidRDefault="005C2394" w:rsidP="005C23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C0B5191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5C2394">
                        <w:rPr>
                          <w:sz w:val="44"/>
                          <w:szCs w:val="48"/>
                        </w:rPr>
                        <w:t>Sí. A medida que avancen en el proyecto, se encontrarán con que un componente necesita datos de dos contextos distintos (ej. necesita saber si está en Modo Oscuro y necesita los datos del Usuario).</w:t>
                      </w:r>
                    </w:p>
                    <w:p w14:paraId="5C07EC05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945124D" w14:textId="02DC647E" w:rsidR="005C2394" w:rsidRPr="005C2394" w:rsidRDefault="005C2394" w:rsidP="005C23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5C2394">
                        <w:rPr>
                          <w:sz w:val="44"/>
                          <w:szCs w:val="48"/>
                        </w:rPr>
                        <w:t>E</w:t>
                      </w:r>
                      <w:r w:rsidRPr="005C2394">
                        <w:rPr>
                          <w:sz w:val="44"/>
                          <w:szCs w:val="48"/>
                        </w:rPr>
                        <w:t>s perfectamente válido y normal anidar múltiples Proveedores en el punto más alto de la aplicación y consumir múltiples contextos en un mismo hijo:</w:t>
                      </w:r>
                    </w:p>
                    <w:p w14:paraId="262C5515" w14:textId="77777777" w:rsid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02A1D641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40"/>
                          <w:szCs w:val="40"/>
                          <w:lang w:val="en-US"/>
                        </w:rPr>
                        <w:t>// En App.jsx</w:t>
                      </w:r>
                    </w:p>
                    <w:p w14:paraId="15A52DD1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40"/>
                          <w:szCs w:val="40"/>
                          <w:lang w:val="en-US"/>
                        </w:rPr>
                        <w:t>&lt;AuthProvider&gt;</w:t>
                      </w:r>
                    </w:p>
                    <w:p w14:paraId="7CDB793A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40"/>
                          <w:szCs w:val="40"/>
                          <w:lang w:val="en-US"/>
                        </w:rPr>
                        <w:t xml:space="preserve">  &lt;ThemeProvider&gt;</w:t>
                      </w:r>
                    </w:p>
                    <w:p w14:paraId="0AC68FCC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40"/>
                          <w:szCs w:val="40"/>
                          <w:lang w:val="en-US"/>
                        </w:rPr>
                        <w:t xml:space="preserve">    &lt;CartProvider&gt;</w:t>
                      </w:r>
                    </w:p>
                    <w:p w14:paraId="7E8743F9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40"/>
                          <w:szCs w:val="40"/>
                          <w:lang w:val="en-US"/>
                        </w:rPr>
                        <w:t xml:space="preserve">      &lt;AppRouter /&gt;</w:t>
                      </w:r>
                    </w:p>
                    <w:p w14:paraId="26479082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40"/>
                          <w:szCs w:val="40"/>
                          <w:lang w:val="en-US"/>
                        </w:rPr>
                        <w:t xml:space="preserve">    &lt;/CartProvider&gt;</w:t>
                      </w:r>
                    </w:p>
                    <w:p w14:paraId="227F982E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40"/>
                          <w:szCs w:val="40"/>
                          <w:lang w:val="en-US"/>
                        </w:rPr>
                        <w:t xml:space="preserve">  &lt;/ThemeProvider&gt;</w:t>
                      </w:r>
                    </w:p>
                    <w:p w14:paraId="13FDE518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C2394">
                        <w:rPr>
                          <w:sz w:val="40"/>
                          <w:szCs w:val="40"/>
                          <w:lang w:val="en-US"/>
                        </w:rPr>
                        <w:t>&lt;/AuthProvider&gt;</w:t>
                      </w:r>
                    </w:p>
                    <w:p w14:paraId="0E4A8F08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5D5DDA0E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5C2394">
                        <w:rPr>
                          <w:sz w:val="40"/>
                          <w:szCs w:val="40"/>
                        </w:rPr>
                        <w:t>// En el hijo:</w:t>
                      </w:r>
                    </w:p>
                    <w:p w14:paraId="7483351B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5C2394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5C2394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5C2394">
                        <w:rPr>
                          <w:sz w:val="40"/>
                          <w:szCs w:val="40"/>
                        </w:rPr>
                        <w:t>{ usuario</w:t>
                      </w:r>
                      <w:proofErr w:type="gramEnd"/>
                      <w:r w:rsidRPr="005C2394">
                        <w:rPr>
                          <w:sz w:val="40"/>
                          <w:szCs w:val="40"/>
                        </w:rPr>
                        <w:t xml:space="preserve"> } = </w:t>
                      </w:r>
                      <w:proofErr w:type="spellStart"/>
                      <w:proofErr w:type="gramStart"/>
                      <w:r w:rsidRPr="005C2394">
                        <w:rPr>
                          <w:sz w:val="40"/>
                          <w:szCs w:val="40"/>
                        </w:rPr>
                        <w:t>useContext</w:t>
                      </w:r>
                      <w:proofErr w:type="spellEnd"/>
                      <w:r w:rsidRPr="005C2394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proofErr w:type="gramEnd"/>
                      <w:r w:rsidRPr="005C2394">
                        <w:rPr>
                          <w:sz w:val="40"/>
                          <w:szCs w:val="40"/>
                        </w:rPr>
                        <w:t>AuthContext</w:t>
                      </w:r>
                      <w:proofErr w:type="spellEnd"/>
                      <w:r w:rsidRPr="005C2394">
                        <w:rPr>
                          <w:sz w:val="40"/>
                          <w:szCs w:val="40"/>
                        </w:rPr>
                        <w:t>);</w:t>
                      </w:r>
                    </w:p>
                    <w:p w14:paraId="6D529908" w14:textId="68994DD5" w:rsidR="005C2394" w:rsidRPr="005C2394" w:rsidRDefault="005C2394" w:rsidP="005C239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5C2394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5C2394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5C2394">
                        <w:rPr>
                          <w:sz w:val="40"/>
                          <w:szCs w:val="40"/>
                        </w:rPr>
                        <w:t>{ tema</w:t>
                      </w:r>
                      <w:proofErr w:type="gramEnd"/>
                      <w:r w:rsidRPr="005C2394">
                        <w:rPr>
                          <w:sz w:val="40"/>
                          <w:szCs w:val="40"/>
                        </w:rPr>
                        <w:t xml:space="preserve"> } = </w:t>
                      </w:r>
                      <w:proofErr w:type="spellStart"/>
                      <w:proofErr w:type="gramStart"/>
                      <w:r w:rsidRPr="005C2394">
                        <w:rPr>
                          <w:sz w:val="40"/>
                          <w:szCs w:val="40"/>
                        </w:rPr>
                        <w:t>useContext</w:t>
                      </w:r>
                      <w:proofErr w:type="spellEnd"/>
                      <w:r w:rsidRPr="005C2394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proofErr w:type="gramEnd"/>
                      <w:r w:rsidRPr="005C2394">
                        <w:rPr>
                          <w:sz w:val="40"/>
                          <w:szCs w:val="40"/>
                        </w:rPr>
                        <w:t>ThemeContext</w:t>
                      </w:r>
                      <w:proofErr w:type="spellEnd"/>
                      <w:r w:rsidRPr="005C2394">
                        <w:rPr>
                          <w:sz w:val="40"/>
                          <w:szCs w:val="40"/>
                        </w:rPr>
                        <w:t>);</w:t>
                      </w:r>
                    </w:p>
                    <w:p w14:paraId="362F428D" w14:textId="77777777" w:rsidR="005C2394" w:rsidRPr="005C2394" w:rsidRDefault="005C2394" w:rsidP="005C2394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BBD68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67D0CAEE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306C899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6A9F7918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E362C3B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33CAB00C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391C3FD7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BCCE759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DEBED14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3245B7CB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E33803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75B9F1B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7810C53E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6004E0E8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2B674D07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48F5F325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83E2132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3DBCAC7E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4111104A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E20BCDC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81EFB07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62FE847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3682F46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D4740EE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0BEF1FE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62F18116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1085F581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F407431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5F0E2312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71E63EF4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12CC477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3040F4D6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6EEDA96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4424465D" w14:textId="77777777" w:rsidR="005C2394" w:rsidRDefault="005C2394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87A82" w14:textId="77777777" w:rsidR="002E24EC" w:rsidRPr="00B450BA" w:rsidRDefault="002E24EC">
      <w:pPr>
        <w:spacing w:after="0" w:line="240" w:lineRule="auto"/>
      </w:pPr>
      <w:r w:rsidRPr="00B450BA">
        <w:separator/>
      </w:r>
    </w:p>
  </w:endnote>
  <w:endnote w:type="continuationSeparator" w:id="0">
    <w:p w14:paraId="215B20B4" w14:textId="77777777" w:rsidR="002E24EC" w:rsidRPr="00B450BA" w:rsidRDefault="002E24EC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37CF3" w14:textId="77777777" w:rsidR="002E24EC" w:rsidRPr="00B450BA" w:rsidRDefault="002E24EC">
      <w:pPr>
        <w:spacing w:after="0" w:line="240" w:lineRule="auto"/>
      </w:pPr>
      <w:r w:rsidRPr="00B450BA">
        <w:separator/>
      </w:r>
    </w:p>
  </w:footnote>
  <w:footnote w:type="continuationSeparator" w:id="0">
    <w:p w14:paraId="1E572042" w14:textId="77777777" w:rsidR="002E24EC" w:rsidRPr="00B450BA" w:rsidRDefault="002E24EC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D5B6F"/>
    <w:multiLevelType w:val="multilevel"/>
    <w:tmpl w:val="E6B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46F72"/>
    <w:multiLevelType w:val="multilevel"/>
    <w:tmpl w:val="8B3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4969AC"/>
    <w:multiLevelType w:val="multilevel"/>
    <w:tmpl w:val="5C10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C2641"/>
    <w:multiLevelType w:val="multilevel"/>
    <w:tmpl w:val="A88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C2085E"/>
    <w:multiLevelType w:val="multilevel"/>
    <w:tmpl w:val="3E2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20050"/>
    <w:multiLevelType w:val="multilevel"/>
    <w:tmpl w:val="7A5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004E9"/>
    <w:multiLevelType w:val="multilevel"/>
    <w:tmpl w:val="FF2C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C505E"/>
    <w:multiLevelType w:val="multilevel"/>
    <w:tmpl w:val="EB0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2"/>
  </w:num>
  <w:num w:numId="2" w16cid:durableId="1984966606">
    <w:abstractNumId w:val="10"/>
  </w:num>
  <w:num w:numId="3" w16cid:durableId="1485468351">
    <w:abstractNumId w:val="14"/>
  </w:num>
  <w:num w:numId="4" w16cid:durableId="1966351641">
    <w:abstractNumId w:val="22"/>
  </w:num>
  <w:num w:numId="5" w16cid:durableId="1196846650">
    <w:abstractNumId w:val="8"/>
  </w:num>
  <w:num w:numId="6" w16cid:durableId="2060008041">
    <w:abstractNumId w:val="6"/>
  </w:num>
  <w:num w:numId="7" w16cid:durableId="1314799392">
    <w:abstractNumId w:val="4"/>
  </w:num>
  <w:num w:numId="8" w16cid:durableId="1969044055">
    <w:abstractNumId w:val="35"/>
  </w:num>
  <w:num w:numId="9" w16cid:durableId="1970044403">
    <w:abstractNumId w:val="31"/>
  </w:num>
  <w:num w:numId="10" w16cid:durableId="2049064170">
    <w:abstractNumId w:val="33"/>
  </w:num>
  <w:num w:numId="11" w16cid:durableId="1453019397">
    <w:abstractNumId w:val="11"/>
  </w:num>
  <w:num w:numId="12" w16cid:durableId="774061359">
    <w:abstractNumId w:val="5"/>
  </w:num>
  <w:num w:numId="13" w16cid:durableId="1420131780">
    <w:abstractNumId w:val="18"/>
  </w:num>
  <w:num w:numId="14" w16cid:durableId="1723282711">
    <w:abstractNumId w:val="28"/>
  </w:num>
  <w:num w:numId="15" w16cid:durableId="36005612">
    <w:abstractNumId w:val="20"/>
  </w:num>
  <w:num w:numId="16" w16cid:durableId="1558668798">
    <w:abstractNumId w:val="17"/>
  </w:num>
  <w:num w:numId="17" w16cid:durableId="655497366">
    <w:abstractNumId w:val="2"/>
  </w:num>
  <w:num w:numId="18" w16cid:durableId="1694381569">
    <w:abstractNumId w:val="34"/>
  </w:num>
  <w:num w:numId="19" w16cid:durableId="1835955513">
    <w:abstractNumId w:val="32"/>
  </w:num>
  <w:num w:numId="20" w16cid:durableId="926572537">
    <w:abstractNumId w:val="13"/>
  </w:num>
  <w:num w:numId="21" w16cid:durableId="246229637">
    <w:abstractNumId w:val="7"/>
  </w:num>
  <w:num w:numId="22" w16cid:durableId="1491825490">
    <w:abstractNumId w:val="1"/>
  </w:num>
  <w:num w:numId="23" w16cid:durableId="675037028">
    <w:abstractNumId w:val="15"/>
  </w:num>
  <w:num w:numId="24" w16cid:durableId="194277431">
    <w:abstractNumId w:val="29"/>
  </w:num>
  <w:num w:numId="25" w16cid:durableId="762922864">
    <w:abstractNumId w:val="0"/>
  </w:num>
  <w:num w:numId="26" w16cid:durableId="2140105715">
    <w:abstractNumId w:val="16"/>
  </w:num>
  <w:num w:numId="27" w16cid:durableId="1656646570">
    <w:abstractNumId w:val="24"/>
  </w:num>
  <w:num w:numId="28" w16cid:durableId="1136798133">
    <w:abstractNumId w:val="23"/>
  </w:num>
  <w:num w:numId="29" w16cid:durableId="1725252007">
    <w:abstractNumId w:val="25"/>
  </w:num>
  <w:num w:numId="30" w16cid:durableId="2103258739">
    <w:abstractNumId w:val="19"/>
  </w:num>
  <w:num w:numId="31" w16cid:durableId="1095663473">
    <w:abstractNumId w:val="3"/>
  </w:num>
  <w:num w:numId="32" w16cid:durableId="913390753">
    <w:abstractNumId w:val="30"/>
  </w:num>
  <w:num w:numId="33" w16cid:durableId="1042903853">
    <w:abstractNumId w:val="26"/>
  </w:num>
  <w:num w:numId="34" w16cid:durableId="35471401">
    <w:abstractNumId w:val="21"/>
  </w:num>
  <w:num w:numId="35" w16cid:durableId="2111974304">
    <w:abstractNumId w:val="27"/>
  </w:num>
  <w:num w:numId="36" w16cid:durableId="2111849915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4C0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21F0"/>
    <w:rsid w:val="00156BC0"/>
    <w:rsid w:val="00160ABA"/>
    <w:rsid w:val="00166604"/>
    <w:rsid w:val="00167381"/>
    <w:rsid w:val="0017570D"/>
    <w:rsid w:val="00193B3B"/>
    <w:rsid w:val="001A1FDB"/>
    <w:rsid w:val="001B0D15"/>
    <w:rsid w:val="001B7CA3"/>
    <w:rsid w:val="001C395E"/>
    <w:rsid w:val="001C3A7B"/>
    <w:rsid w:val="001D008E"/>
    <w:rsid w:val="001E42D5"/>
    <w:rsid w:val="001F2B91"/>
    <w:rsid w:val="002037E9"/>
    <w:rsid w:val="00204E5D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B7280"/>
    <w:rsid w:val="002C6AE6"/>
    <w:rsid w:val="002D3D68"/>
    <w:rsid w:val="002D4E3C"/>
    <w:rsid w:val="002E24EC"/>
    <w:rsid w:val="002F4E42"/>
    <w:rsid w:val="002F7748"/>
    <w:rsid w:val="00324B10"/>
    <w:rsid w:val="00325CD3"/>
    <w:rsid w:val="00343A3D"/>
    <w:rsid w:val="00372C57"/>
    <w:rsid w:val="00380402"/>
    <w:rsid w:val="00383765"/>
    <w:rsid w:val="00391BBD"/>
    <w:rsid w:val="00397AB4"/>
    <w:rsid w:val="003A115C"/>
    <w:rsid w:val="003A18E0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1705"/>
    <w:rsid w:val="004B6AC2"/>
    <w:rsid w:val="004C10E5"/>
    <w:rsid w:val="004C1A16"/>
    <w:rsid w:val="004C2C2D"/>
    <w:rsid w:val="004D385B"/>
    <w:rsid w:val="004D43F0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7BDB"/>
    <w:rsid w:val="005B1A52"/>
    <w:rsid w:val="005C2394"/>
    <w:rsid w:val="005C3948"/>
    <w:rsid w:val="005D193D"/>
    <w:rsid w:val="005D3B81"/>
    <w:rsid w:val="005D6FA3"/>
    <w:rsid w:val="005D7A15"/>
    <w:rsid w:val="005D7AC9"/>
    <w:rsid w:val="005E0164"/>
    <w:rsid w:val="005F1068"/>
    <w:rsid w:val="00605E44"/>
    <w:rsid w:val="0061135A"/>
    <w:rsid w:val="0061486B"/>
    <w:rsid w:val="00621B8E"/>
    <w:rsid w:val="00642637"/>
    <w:rsid w:val="0064498E"/>
    <w:rsid w:val="006556A4"/>
    <w:rsid w:val="0065675B"/>
    <w:rsid w:val="00656E56"/>
    <w:rsid w:val="0067010A"/>
    <w:rsid w:val="00682C12"/>
    <w:rsid w:val="00685FBD"/>
    <w:rsid w:val="006875D0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67ED7"/>
    <w:rsid w:val="00770037"/>
    <w:rsid w:val="007806BE"/>
    <w:rsid w:val="007829B0"/>
    <w:rsid w:val="0078553F"/>
    <w:rsid w:val="00790BF8"/>
    <w:rsid w:val="00797C96"/>
    <w:rsid w:val="007A09CD"/>
    <w:rsid w:val="007E29BD"/>
    <w:rsid w:val="007E3CCC"/>
    <w:rsid w:val="007E5456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0E05"/>
    <w:rsid w:val="00926A59"/>
    <w:rsid w:val="00936C6F"/>
    <w:rsid w:val="00947EE6"/>
    <w:rsid w:val="009537FA"/>
    <w:rsid w:val="00954668"/>
    <w:rsid w:val="0097035C"/>
    <w:rsid w:val="00976B7E"/>
    <w:rsid w:val="009B2729"/>
    <w:rsid w:val="009B28B9"/>
    <w:rsid w:val="009B7EF6"/>
    <w:rsid w:val="009C0DAA"/>
    <w:rsid w:val="009C3E3C"/>
    <w:rsid w:val="009D6971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13D8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AB8"/>
    <w:rsid w:val="00BE7F60"/>
    <w:rsid w:val="00BF6F7E"/>
    <w:rsid w:val="00C019BF"/>
    <w:rsid w:val="00C04DB6"/>
    <w:rsid w:val="00C12000"/>
    <w:rsid w:val="00C17A79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03957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23E3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6CD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2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19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35</cp:revision>
  <cp:lastPrinted>2025-05-17T00:09:00Z</cp:lastPrinted>
  <dcterms:created xsi:type="dcterms:W3CDTF">2025-09-10T16:26:00Z</dcterms:created>
  <dcterms:modified xsi:type="dcterms:W3CDTF">2026-04-18T04:19:00Z</dcterms:modified>
</cp:coreProperties>
</file>