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75EF3B88" w:rsidR="007E3CCC" w:rsidRPr="00B450BA" w:rsidRDefault="000B2DB5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3B01F2C9">
                <wp:simplePos x="0" y="0"/>
                <wp:positionH relativeFrom="column">
                  <wp:posOffset>1159408</wp:posOffset>
                </wp:positionH>
                <wp:positionV relativeFrom="paragraph">
                  <wp:posOffset>105587</wp:posOffset>
                </wp:positionV>
                <wp:extent cx="8147050" cy="48387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47050" cy="483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20F07" w14:textId="77777777" w:rsidR="00CB705B" w:rsidRPr="00A22B7D" w:rsidRDefault="00CB705B" w:rsidP="00A22B7D">
                            <w:pPr>
                              <w:pStyle w:val="Ttulo1"/>
                            </w:pPr>
                            <w:r w:rsidRPr="00A22B7D">
                              <w:t>Introducción a Flex-box (</w:t>
                            </w:r>
                            <w:proofErr w:type="spellStart"/>
                            <w:proofErr w:type="gramStart"/>
                            <w:r w:rsidRPr="00A22B7D">
                              <w:t>display:flex</w:t>
                            </w:r>
                            <w:proofErr w:type="spellEnd"/>
                            <w:proofErr w:type="gramEnd"/>
                            <w:r w:rsidRPr="00A22B7D">
                              <w:t xml:space="preserve">) </w:t>
                            </w:r>
                          </w:p>
                          <w:p w14:paraId="21D780F2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37A9210" w14:textId="77777777" w:rsidR="00CB705B" w:rsidRPr="008968E6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</w:t>
                            </w: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ropiedades del contenedor: </w:t>
                            </w:r>
                          </w:p>
                          <w:p w14:paraId="70425AF5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flex-direction</w:t>
                            </w:r>
                            <w:proofErr w:type="spellEnd"/>
                          </w:p>
                          <w:p w14:paraId="3CA85F77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justify-content</w:t>
                            </w:r>
                            <w:proofErr w:type="spellEnd"/>
                          </w:p>
                          <w:p w14:paraId="226338D1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align-item</w:t>
                            </w:r>
                            <w:proofErr w:type="spellEnd"/>
                          </w:p>
                          <w:p w14:paraId="53876292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align-content</w:t>
                            </w:r>
                            <w:proofErr w:type="spellEnd"/>
                          </w:p>
                          <w:p w14:paraId="0BDD612B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1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flex-wrap</w:t>
                            </w:r>
                            <w:proofErr w:type="spellEnd"/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  <w:p w14:paraId="46E57833" w14:textId="77777777" w:rsidR="00CB705B" w:rsidRDefault="00CB705B" w:rsidP="00CB70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6C41249A" w14:textId="77777777" w:rsidR="00CB705B" w:rsidRDefault="00CB705B" w:rsidP="00CB705B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P</w:t>
                            </w:r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ropiedades de los </w:t>
                            </w:r>
                            <w:proofErr w:type="spellStart"/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items</w:t>
                            </w:r>
                            <w:proofErr w:type="spellEnd"/>
                            <w:r w:rsidRPr="008968E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:</w:t>
                            </w:r>
                            <w:r w:rsidRPr="008968E6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  <w:p w14:paraId="1A260D40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order</w:t>
                            </w:r>
                            <w:proofErr w:type="spellEnd"/>
                          </w:p>
                          <w:p w14:paraId="40D719E8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align-self</w:t>
                            </w:r>
                            <w:proofErr w:type="spellEnd"/>
                          </w:p>
                          <w:p w14:paraId="1709A1F7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flex</w:t>
                            </w:r>
                            <w:proofErr w:type="spellEnd"/>
                            <w:r w:rsidRPr="008968E6">
                              <w:rPr>
                                <w:sz w:val="36"/>
                                <w:szCs w:val="40"/>
                              </w:rPr>
                              <w:t>-basis</w:t>
                            </w:r>
                          </w:p>
                          <w:p w14:paraId="67973B8C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flex-grow</w:t>
                            </w:r>
                            <w:proofErr w:type="spellEnd"/>
                          </w:p>
                          <w:p w14:paraId="2FD45A41" w14:textId="77777777" w:rsidR="00CB705B" w:rsidRPr="008968E6" w:rsidRDefault="00CB705B" w:rsidP="00CB705B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8968E6">
                              <w:rPr>
                                <w:sz w:val="36"/>
                                <w:szCs w:val="40"/>
                              </w:rPr>
                              <w:t>flex-shrink</w:t>
                            </w:r>
                            <w:proofErr w:type="spellEnd"/>
                          </w:p>
                          <w:p w14:paraId="4277DF42" w14:textId="34CABDBD" w:rsidR="008545F1" w:rsidRPr="00CB705B" w:rsidRDefault="00CB705B" w:rsidP="00E54C45">
                            <w:pPr>
                              <w:pStyle w:val="Prrafodelista"/>
                              <w:numPr>
                                <w:ilvl w:val="0"/>
                                <w:numId w:val="82"/>
                              </w:numPr>
                              <w:spacing w:after="0" w:line="360" w:lineRule="auto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36"/>
                                <w:szCs w:val="40"/>
                              </w:rPr>
                              <w:t>flex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1.3pt;margin-top:8.3pt;width:641.5pt;height:381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" filled="f" stroked="f">
                <v:textbox>
                  <w:txbxContent>
                    <w:p w14:paraId="7A120F07" w14:textId="77777777" w:rsidR="00CB705B" w:rsidRPr="00A22B7D" w:rsidRDefault="00CB705B" w:rsidP="00A22B7D">
                      <w:pPr>
                        <w:pStyle w:val="Ttulo1"/>
                      </w:pPr>
                      <w:r w:rsidRPr="00A22B7D">
                        <w:t>Introducción a Flex-box (</w:t>
                      </w:r>
                      <w:proofErr w:type="spellStart"/>
                      <w:proofErr w:type="gramStart"/>
                      <w:r w:rsidRPr="00A22B7D">
                        <w:t>display:flex</w:t>
                      </w:r>
                      <w:proofErr w:type="spellEnd"/>
                      <w:proofErr w:type="gramEnd"/>
                      <w:r w:rsidRPr="00A22B7D">
                        <w:t xml:space="preserve">) </w:t>
                      </w:r>
                    </w:p>
                    <w:p w14:paraId="21D780F2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37A9210" w14:textId="77777777" w:rsidR="00CB705B" w:rsidRPr="008968E6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t>P</w:t>
                      </w: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ropiedades del contenedor: </w:t>
                      </w:r>
                    </w:p>
                    <w:p w14:paraId="70425AF5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flex-direction</w:t>
                      </w:r>
                      <w:proofErr w:type="spellEnd"/>
                    </w:p>
                    <w:p w14:paraId="3CA85F77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justify-content</w:t>
                      </w:r>
                      <w:proofErr w:type="spellEnd"/>
                    </w:p>
                    <w:p w14:paraId="226338D1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align-item</w:t>
                      </w:r>
                      <w:proofErr w:type="spellEnd"/>
                    </w:p>
                    <w:p w14:paraId="53876292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align-content</w:t>
                      </w:r>
                      <w:proofErr w:type="spellEnd"/>
                    </w:p>
                    <w:p w14:paraId="0BDD612B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1"/>
                        </w:num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flex-wrap</w:t>
                      </w:r>
                      <w:proofErr w:type="spellEnd"/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 </w:t>
                      </w:r>
                    </w:p>
                    <w:p w14:paraId="46E57833" w14:textId="77777777" w:rsidR="00CB705B" w:rsidRDefault="00CB705B" w:rsidP="00CB705B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6C41249A" w14:textId="77777777" w:rsidR="00CB705B" w:rsidRDefault="00CB705B" w:rsidP="00CB705B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t>P</w:t>
                      </w:r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 xml:space="preserve">ropiedades de los </w:t>
                      </w:r>
                      <w:proofErr w:type="spellStart"/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>items</w:t>
                      </w:r>
                      <w:proofErr w:type="spellEnd"/>
                      <w:r w:rsidRPr="008968E6">
                        <w:rPr>
                          <w:b/>
                          <w:bCs/>
                          <w:sz w:val="36"/>
                          <w:szCs w:val="40"/>
                        </w:rPr>
                        <w:t>:</w:t>
                      </w:r>
                      <w:r w:rsidRPr="008968E6">
                        <w:rPr>
                          <w:sz w:val="36"/>
                          <w:szCs w:val="40"/>
                        </w:rPr>
                        <w:t xml:space="preserve"> </w:t>
                      </w:r>
                    </w:p>
                    <w:p w14:paraId="1A260D40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order</w:t>
                      </w:r>
                      <w:proofErr w:type="spellEnd"/>
                    </w:p>
                    <w:p w14:paraId="40D719E8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align-self</w:t>
                      </w:r>
                      <w:proofErr w:type="spellEnd"/>
                    </w:p>
                    <w:p w14:paraId="1709A1F7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flex</w:t>
                      </w:r>
                      <w:proofErr w:type="spellEnd"/>
                      <w:r w:rsidRPr="008968E6">
                        <w:rPr>
                          <w:sz w:val="36"/>
                          <w:szCs w:val="40"/>
                        </w:rPr>
                        <w:t>-basis</w:t>
                      </w:r>
                    </w:p>
                    <w:p w14:paraId="67973B8C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flex-grow</w:t>
                      </w:r>
                      <w:proofErr w:type="spellEnd"/>
                    </w:p>
                    <w:p w14:paraId="2FD45A41" w14:textId="77777777" w:rsidR="00CB705B" w:rsidRPr="008968E6" w:rsidRDefault="00CB705B" w:rsidP="00CB705B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8968E6">
                        <w:rPr>
                          <w:sz w:val="36"/>
                          <w:szCs w:val="40"/>
                        </w:rPr>
                        <w:t>flex-shrink</w:t>
                      </w:r>
                      <w:proofErr w:type="spellEnd"/>
                    </w:p>
                    <w:p w14:paraId="4277DF42" w14:textId="34CABDBD" w:rsidR="008545F1" w:rsidRPr="00CB705B" w:rsidRDefault="00CB705B" w:rsidP="00E54C45">
                      <w:pPr>
                        <w:pStyle w:val="Prrafodelista"/>
                        <w:numPr>
                          <w:ilvl w:val="0"/>
                          <w:numId w:val="82"/>
                        </w:numPr>
                        <w:spacing w:after="0" w:line="360" w:lineRule="auto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CB705B">
                        <w:rPr>
                          <w:sz w:val="36"/>
                          <w:szCs w:val="40"/>
                        </w:rPr>
                        <w:t>flex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99A9C4" w14:textId="6B7155A3" w:rsidR="007E3CCC" w:rsidRPr="00C65E8E" w:rsidRDefault="007E3CCC" w:rsidP="0088540D">
      <w:pPr>
        <w:spacing w:after="0"/>
        <w:ind w:right="16885"/>
        <w:rPr>
          <w:lang w:val="en-US"/>
        </w:rPr>
      </w:pPr>
    </w:p>
    <w:p w14:paraId="4FAC790F" w14:textId="74B5B9E9" w:rsidR="007E3CCC" w:rsidRPr="00C65E8E" w:rsidRDefault="007E3CCC" w:rsidP="0088540D">
      <w:pPr>
        <w:spacing w:after="0"/>
        <w:ind w:right="17269"/>
        <w:rPr>
          <w:lang w:val="en-US"/>
        </w:rPr>
      </w:pPr>
    </w:p>
    <w:p w14:paraId="4F294946" w14:textId="3250DB77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049F37DB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4DD498F8" w14:textId="46751D25" w:rsidR="004D1BF9" w:rsidRDefault="004D1BF9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1168" behindDoc="1" locked="0" layoutInCell="1" allowOverlap="1" wp14:anchorId="15EBEEA8" wp14:editId="464E3194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10375"/>
                <wp:effectExtent l="0" t="0" r="0" b="0"/>
                <wp:wrapTopAndBottom/>
                <wp:docPr id="12748755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3B3A4" w14:textId="3F90BF0E" w:rsidR="0007750A" w:rsidRPr="00A22B7D" w:rsidRDefault="005F06EB" w:rsidP="00A22B7D">
                            <w:pPr>
                              <w:pStyle w:val="Ttulo1"/>
                            </w:pPr>
                            <w:r w:rsidRPr="00A22B7D">
                              <w:t xml:space="preserve">Situación </w:t>
                            </w:r>
                            <w:r w:rsidR="00CB705B" w:rsidRPr="00A22B7D">
                              <w:t xml:space="preserve">- </w:t>
                            </w:r>
                            <w:r w:rsidR="00D328D0" w:rsidRPr="00A22B7D">
                              <w:t>El Menú de Navegación Perfecto</w:t>
                            </w:r>
                          </w:p>
                          <w:p w14:paraId="3EAF77DD" w14:textId="77777777" w:rsidR="0007750A" w:rsidRPr="005F06EB" w:rsidRDefault="0007750A" w:rsidP="0007750A">
                            <w:pPr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</w:p>
                          <w:p w14:paraId="077F26D9" w14:textId="77777777" w:rsidR="00D328D0" w:rsidRDefault="00D328D0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Imagina que estás diseñando la barra superior de una aplicación. </w:t>
                            </w:r>
                          </w:p>
                          <w:p w14:paraId="64B15095" w14:textId="77777777" w:rsidR="00ED045C" w:rsidRDefault="00D328D0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Tienes un Logo a la izquierda, 4 enlaces en el centro y un botón de "Cerrar Sesión" a la derecha. </w:t>
                            </w:r>
                          </w:p>
                          <w:p w14:paraId="5BDA2C1F" w14:textId="77777777" w:rsidR="00ED045C" w:rsidRDefault="00D328D0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Si usas 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</w:rPr>
                              <w:t>inline</w:t>
                            </w:r>
                            <w:proofErr w:type="spellEnd"/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-block, tendrías que calcular márgenes porcentuales exactos, y si la pantalla se achica, todo se rompe. </w:t>
                            </w:r>
                          </w:p>
                          <w:p w14:paraId="0DB275B9" w14:textId="77777777" w:rsidR="00ED045C" w:rsidRDefault="00ED045C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C1C80AD" w14:textId="5BDB78B4" w:rsidR="00D328D0" w:rsidRDefault="00D328D0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Con 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, solo le dices al contenedor: </w:t>
                            </w:r>
                            <w:r w:rsidRPr="00D328D0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"Toma estos elementos y repártelos usando todo el espacio disponible, empujando el primero a la izquierda y el último a la derecha"</w:t>
                            </w:r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. 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D328D0">
                              <w:rPr>
                                <w:sz w:val="44"/>
                                <w:szCs w:val="48"/>
                              </w:rPr>
                              <w:t xml:space="preserve"> hace las matemáticas por ti.</w:t>
                            </w:r>
                          </w:p>
                          <w:p w14:paraId="1A97F08A" w14:textId="77777777" w:rsidR="00D328D0" w:rsidRDefault="00D328D0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AE8CFBC" w14:textId="4C8161F6" w:rsidR="00CB705B" w:rsidRPr="00CB705B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Problema del Mundo Real: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Antes de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, centrar algo verticalmente (vertical-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align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) era una pesadilla matemática. Crear una barra de navegación donde el logo esté a la izquierda y el menú a la derecha requiera trucos sucios (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float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right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).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resuelve esto con una sola línea de código: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justify-content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FEB2BA0" w14:textId="7E4C59F3" w:rsidR="00B530C5" w:rsidRPr="00CB705B" w:rsidRDefault="00B530C5" w:rsidP="0072726C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BEEA8" id="_x0000_s1027" type="#_x0000_t202" style="position:absolute;margin-left:0;margin-top:0;width:862.7pt;height:536.25pt;z-index:-251405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" filled="f" stroked="f">
                <v:textbox>
                  <w:txbxContent>
                    <w:p w14:paraId="5223B3A4" w14:textId="3F90BF0E" w:rsidR="0007750A" w:rsidRPr="00A22B7D" w:rsidRDefault="005F06EB" w:rsidP="00A22B7D">
                      <w:pPr>
                        <w:pStyle w:val="Ttulo1"/>
                      </w:pPr>
                      <w:r w:rsidRPr="00A22B7D">
                        <w:t xml:space="preserve">Situación </w:t>
                      </w:r>
                      <w:r w:rsidR="00CB705B" w:rsidRPr="00A22B7D">
                        <w:t xml:space="preserve">- </w:t>
                      </w:r>
                      <w:r w:rsidR="00D328D0" w:rsidRPr="00A22B7D">
                        <w:t>El Menú de Navegación Perfecto</w:t>
                      </w:r>
                    </w:p>
                    <w:p w14:paraId="3EAF77DD" w14:textId="77777777" w:rsidR="0007750A" w:rsidRPr="005F06EB" w:rsidRDefault="0007750A" w:rsidP="0007750A">
                      <w:pPr>
                        <w:jc w:val="both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</w:p>
                    <w:p w14:paraId="077F26D9" w14:textId="77777777" w:rsidR="00D328D0" w:rsidRDefault="00D328D0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D328D0">
                        <w:rPr>
                          <w:sz w:val="44"/>
                          <w:szCs w:val="48"/>
                        </w:rPr>
                        <w:t xml:space="preserve">Imagina que estás diseñando la barra superior de una aplicación. </w:t>
                      </w:r>
                    </w:p>
                    <w:p w14:paraId="64B15095" w14:textId="77777777" w:rsidR="00ED045C" w:rsidRDefault="00D328D0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D328D0">
                        <w:rPr>
                          <w:sz w:val="44"/>
                          <w:szCs w:val="48"/>
                        </w:rPr>
                        <w:t xml:space="preserve">Tienes un Logo a la izquierda, 4 enlaces en el centro y un botón de "Cerrar Sesión" a la derecha. </w:t>
                      </w:r>
                    </w:p>
                    <w:p w14:paraId="5BDA2C1F" w14:textId="77777777" w:rsidR="00ED045C" w:rsidRDefault="00D328D0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D328D0">
                        <w:rPr>
                          <w:sz w:val="44"/>
                          <w:szCs w:val="48"/>
                        </w:rPr>
                        <w:t xml:space="preserve">Si usas 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</w:rPr>
                        <w:t>inline</w:t>
                      </w:r>
                      <w:proofErr w:type="spellEnd"/>
                      <w:r w:rsidRPr="00D328D0">
                        <w:rPr>
                          <w:sz w:val="44"/>
                          <w:szCs w:val="48"/>
                        </w:rPr>
                        <w:t xml:space="preserve">-block, tendrías que calcular márgenes porcentuales exactos, y si la pantalla se achica, todo se rompe. </w:t>
                      </w:r>
                    </w:p>
                    <w:p w14:paraId="0DB275B9" w14:textId="77777777" w:rsidR="00ED045C" w:rsidRDefault="00ED045C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C1C80AD" w14:textId="5BDB78B4" w:rsidR="00D328D0" w:rsidRDefault="00D328D0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D328D0">
                        <w:rPr>
                          <w:sz w:val="44"/>
                          <w:szCs w:val="48"/>
                        </w:rPr>
                        <w:t xml:space="preserve">Con 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D328D0">
                        <w:rPr>
                          <w:sz w:val="44"/>
                          <w:szCs w:val="48"/>
                        </w:rPr>
                        <w:t xml:space="preserve">, solo le dices al contenedor: </w:t>
                      </w:r>
                      <w:r w:rsidRPr="00D328D0">
                        <w:rPr>
                          <w:i/>
                          <w:iCs/>
                          <w:sz w:val="44"/>
                          <w:szCs w:val="48"/>
                        </w:rPr>
                        <w:t>"Toma estos elementos y repártelos usando todo el espacio disponible, empujando el primero a la izquierda y el último a la derecha"</w:t>
                      </w:r>
                      <w:r w:rsidRPr="00D328D0">
                        <w:rPr>
                          <w:sz w:val="44"/>
                          <w:szCs w:val="48"/>
                        </w:rPr>
                        <w:t xml:space="preserve">. 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D328D0">
                        <w:rPr>
                          <w:sz w:val="44"/>
                          <w:szCs w:val="48"/>
                        </w:rPr>
                        <w:t xml:space="preserve"> hace las matemáticas por ti.</w:t>
                      </w:r>
                    </w:p>
                    <w:p w14:paraId="1A97F08A" w14:textId="77777777" w:rsidR="00D328D0" w:rsidRDefault="00D328D0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AE8CFBC" w14:textId="4C8161F6" w:rsidR="00CB705B" w:rsidRPr="00CB705B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El Problema del Mundo Real: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Antes de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, centrar algo verticalmente (vertical-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align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) era una pesadilla matemática. Crear una barra de navegación donde el logo esté a la izquierda y el menú a la derecha requiera trucos sucios (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float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right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).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 resuelve esto con una sola línea de código: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justify-content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FEB2BA0" w14:textId="7E4C59F3" w:rsidR="00B530C5" w:rsidRPr="00CB705B" w:rsidRDefault="00B530C5" w:rsidP="0072726C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678287" w14:textId="6A42F91D" w:rsidR="00B530C5" w:rsidRDefault="00494E61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483B7DD0" wp14:editId="4641EEB5">
                <wp:simplePos x="0" y="0"/>
                <wp:positionH relativeFrom="margin">
                  <wp:align>right</wp:align>
                </wp:positionH>
                <wp:positionV relativeFrom="paragraph">
                  <wp:posOffset>634</wp:posOffset>
                </wp:positionV>
                <wp:extent cx="10956290" cy="6858000"/>
                <wp:effectExtent l="0" t="0" r="0" b="0"/>
                <wp:wrapTopAndBottom/>
                <wp:docPr id="11995919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A3889" w14:textId="2F44FB99" w:rsidR="0090639D" w:rsidRDefault="00CB705B" w:rsidP="00A22B7D">
                            <w:pPr>
                              <w:pStyle w:val="Ttulo1"/>
                            </w:pPr>
                            <w:r w:rsidRPr="00CB705B">
                              <w:t>Concepto Fundamental: Los Dos Ejes</w:t>
                            </w:r>
                          </w:p>
                          <w:p w14:paraId="3713FC10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44F85E86" w14:textId="074F259B" w:rsidR="00ED045C" w:rsidRDefault="00CB705B" w:rsidP="00CB705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Para entender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debemos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olvidar "Izquierda/Derecha" y "Arriba/Abajo".</w:t>
                            </w:r>
                          </w:p>
                          <w:p w14:paraId="14032960" w14:textId="77777777" w:rsidR="00ED045C" w:rsidRPr="00CB705B" w:rsidRDefault="00ED045C" w:rsidP="00CB705B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807B905" w14:textId="46C6410F" w:rsidR="00CB705B" w:rsidRPr="00CB705B" w:rsidRDefault="00CB705B" w:rsidP="00CB705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Principal (Main Axis):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La dirección en la que fluyen los hijos (definida por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flex-direction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). Por defecto es horizontal (fila).</w:t>
                            </w:r>
                            <w:r w:rsidR="00ED045C">
                              <w:rPr>
                                <w:sz w:val="44"/>
                                <w:szCs w:val="48"/>
                              </w:rPr>
                              <w:t xml:space="preserve"> D</w:t>
                            </w:r>
                            <w:r w:rsidR="00ED045C" w:rsidRPr="00ED045C">
                              <w:rPr>
                                <w:sz w:val="44"/>
                                <w:szCs w:val="48"/>
                              </w:rPr>
                              <w:t>e izquierda a derecha</w:t>
                            </w:r>
                          </w:p>
                          <w:p w14:paraId="6B51DBC4" w14:textId="087FCEF2" w:rsidR="00CB705B" w:rsidRPr="00CB705B" w:rsidRDefault="00CB705B" w:rsidP="00CB705B">
                            <w:pPr>
                              <w:numPr>
                                <w:ilvl w:val="0"/>
                                <w:numId w:val="84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Transversal (Cross Axis):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Perpendicular al eje principal. Por defecto es vertical (columna).</w:t>
                            </w:r>
                            <w:r w:rsidR="00ED045C">
                              <w:rPr>
                                <w:sz w:val="44"/>
                                <w:szCs w:val="48"/>
                              </w:rPr>
                              <w:t xml:space="preserve"> D</w:t>
                            </w:r>
                            <w:r w:rsidR="00ED045C" w:rsidRPr="00ED045C">
                              <w:rPr>
                                <w:sz w:val="44"/>
                                <w:szCs w:val="48"/>
                              </w:rPr>
                              <w:t>e arriba hacia abajo</w:t>
                            </w:r>
                            <w:r w:rsidR="00ED045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F3E9A08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06537C5" w14:textId="0E2DC6CF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Propiedades del CONTENEDOR (El Padre)</w:t>
                            </w:r>
                          </w:p>
                          <w:p w14:paraId="46E69DFA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387F52" w14:textId="77777777" w:rsidR="00CB705B" w:rsidRPr="00CB705B" w:rsidRDefault="00CB705B" w:rsidP="00CB705B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Activación</w:t>
                            </w:r>
                          </w:p>
                          <w:p w14:paraId="04791EC5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;:</w:t>
                            </w:r>
                            <w:proofErr w:type="gram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Convierte al contenedor en flexible. Sus hijos directos se vuelven "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items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". Ocupa todo el ancho (bloque).</w:t>
                            </w:r>
                          </w:p>
                          <w:p w14:paraId="359E24F6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5"/>
                              </w:num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inline-</w:t>
                            </w:r>
                            <w:proofErr w:type="gram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;:</w:t>
                            </w:r>
                            <w:proofErr w:type="gram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El contenedor se comporta como un elemento en línea, pero por dentro es flexible.</w:t>
                            </w:r>
                          </w:p>
                          <w:p w14:paraId="02FA0912" w14:textId="77777777" w:rsid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5BB35CE0" w14:textId="5DADA415" w:rsidR="00CB705B" w:rsidRPr="001B6354" w:rsidRDefault="00CB705B" w:rsidP="00CB705B">
                            <w:pPr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</w:t>
                            </w:r>
                            <w:proofErr w:type="gram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gramStart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{  </w:t>
                            </w:r>
                            <w:proofErr w:type="gram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  </w:t>
                            </w: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  <w:proofErr w:type="gramEnd"/>
                          </w:p>
                          <w:p w14:paraId="32E050FB" w14:textId="77777777" w:rsidR="00CB705B" w:rsidRPr="00CB705B" w:rsidRDefault="00CB705B" w:rsidP="0072726C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7DD0" id="_x0000_s1028" type="#_x0000_t202" style="position:absolute;margin-left:811.5pt;margin-top:.05pt;width:862.7pt;height:540pt;z-index:-251401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" filled="f" stroked="f">
                <v:textbox>
                  <w:txbxContent>
                    <w:p w14:paraId="4D1A3889" w14:textId="2F44FB99" w:rsidR="0090639D" w:rsidRDefault="00CB705B" w:rsidP="00A22B7D">
                      <w:pPr>
                        <w:pStyle w:val="Ttulo1"/>
                      </w:pPr>
                      <w:r w:rsidRPr="00CB705B">
                        <w:t>Concepto Fundamental: Los Dos Ejes</w:t>
                      </w:r>
                    </w:p>
                    <w:p w14:paraId="3713FC10" w14:textId="77777777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44F85E86" w14:textId="074F259B" w:rsidR="00ED045C" w:rsidRDefault="00CB705B" w:rsidP="00CB705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Para entender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, </w:t>
                      </w:r>
                      <w:r>
                        <w:rPr>
                          <w:sz w:val="44"/>
                          <w:szCs w:val="48"/>
                        </w:rPr>
                        <w:t>debemos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olvidar "Izquierda/Derecha" y "Arriba/Abajo".</w:t>
                      </w:r>
                    </w:p>
                    <w:p w14:paraId="14032960" w14:textId="77777777" w:rsidR="00ED045C" w:rsidRPr="00CB705B" w:rsidRDefault="00ED045C" w:rsidP="00CB705B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807B905" w14:textId="46C6410F" w:rsidR="00CB705B" w:rsidRPr="00CB705B" w:rsidRDefault="00CB705B" w:rsidP="00CB705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Eje Principal (Main Axis):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La dirección en la que fluyen los hijos (definida por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flex-direction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). Por defecto es horizontal (fila).</w:t>
                      </w:r>
                      <w:r w:rsidR="00ED045C">
                        <w:rPr>
                          <w:sz w:val="44"/>
                          <w:szCs w:val="48"/>
                        </w:rPr>
                        <w:t xml:space="preserve"> D</w:t>
                      </w:r>
                      <w:r w:rsidR="00ED045C" w:rsidRPr="00ED045C">
                        <w:rPr>
                          <w:sz w:val="44"/>
                          <w:szCs w:val="48"/>
                        </w:rPr>
                        <w:t>e izquierda a derecha</w:t>
                      </w:r>
                    </w:p>
                    <w:p w14:paraId="6B51DBC4" w14:textId="087FCEF2" w:rsidR="00CB705B" w:rsidRPr="00CB705B" w:rsidRDefault="00CB705B" w:rsidP="00CB705B">
                      <w:pPr>
                        <w:numPr>
                          <w:ilvl w:val="0"/>
                          <w:numId w:val="84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Eje Transversal (Cross Axis):</w:t>
                      </w:r>
                      <w:r w:rsidRPr="00CB705B">
                        <w:rPr>
                          <w:sz w:val="44"/>
                          <w:szCs w:val="48"/>
                        </w:rPr>
                        <w:t xml:space="preserve"> Perpendicular al eje principal. Por defecto es vertical (columna).</w:t>
                      </w:r>
                      <w:r w:rsidR="00ED045C">
                        <w:rPr>
                          <w:sz w:val="44"/>
                          <w:szCs w:val="48"/>
                        </w:rPr>
                        <w:t xml:space="preserve"> D</w:t>
                      </w:r>
                      <w:r w:rsidR="00ED045C" w:rsidRPr="00ED045C">
                        <w:rPr>
                          <w:sz w:val="44"/>
                          <w:szCs w:val="48"/>
                        </w:rPr>
                        <w:t>e arriba hacia abajo</w:t>
                      </w:r>
                      <w:r w:rsidR="00ED045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F3E9A08" w14:textId="77777777" w:rsidR="00CB705B" w:rsidRDefault="00CB705B" w:rsidP="0072726C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06537C5" w14:textId="0E2DC6CF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CB705B">
                        <w:rPr>
                          <w:b/>
                          <w:bCs/>
                          <w:sz w:val="48"/>
                          <w:szCs w:val="52"/>
                        </w:rPr>
                        <w:t>Propiedades del CONTENEDOR (El Padre)</w:t>
                      </w:r>
                    </w:p>
                    <w:p w14:paraId="46E69DFA" w14:textId="77777777" w:rsidR="00CB705B" w:rsidRDefault="00CB705B" w:rsidP="0072726C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387F52" w14:textId="77777777" w:rsidR="00CB705B" w:rsidRPr="00CB705B" w:rsidRDefault="00CB705B" w:rsidP="00CB705B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Activación</w:t>
                      </w:r>
                    </w:p>
                    <w:p w14:paraId="04791EC5" w14:textId="77777777" w:rsidR="00CB705B" w:rsidRPr="00CB705B" w:rsidRDefault="00CB705B" w:rsidP="00CB705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proofErr w:type="gramStart"/>
                      <w:r w:rsidRPr="00CB705B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;:</w:t>
                      </w:r>
                      <w:proofErr w:type="gramEnd"/>
                      <w:r w:rsidRPr="00CB705B">
                        <w:rPr>
                          <w:sz w:val="44"/>
                          <w:szCs w:val="48"/>
                        </w:rPr>
                        <w:t xml:space="preserve"> Convierte al contenedor en flexible. Sus hijos directos se vuelven "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items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". Ocupa todo el ancho (bloque).</w:t>
                      </w:r>
                    </w:p>
                    <w:p w14:paraId="359E24F6" w14:textId="77777777" w:rsidR="00CB705B" w:rsidRPr="00CB705B" w:rsidRDefault="00CB705B" w:rsidP="00CB705B">
                      <w:pPr>
                        <w:numPr>
                          <w:ilvl w:val="0"/>
                          <w:numId w:val="85"/>
                        </w:num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inline-</w:t>
                      </w:r>
                      <w:proofErr w:type="gramStart"/>
                      <w:r w:rsidRPr="00CB705B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;:</w:t>
                      </w:r>
                      <w:proofErr w:type="gramEnd"/>
                      <w:r w:rsidRPr="00CB705B">
                        <w:rPr>
                          <w:sz w:val="44"/>
                          <w:szCs w:val="48"/>
                        </w:rPr>
                        <w:t xml:space="preserve"> El contenedor se comporta como un elemento en línea, pero por dentro es flexible.</w:t>
                      </w:r>
                    </w:p>
                    <w:p w14:paraId="02FA0912" w14:textId="77777777" w:rsidR="00CB705B" w:rsidRDefault="00CB705B" w:rsidP="0072726C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5BB35CE0" w14:textId="5DADA415" w:rsidR="00CB705B" w:rsidRPr="001B6354" w:rsidRDefault="00CB705B" w:rsidP="00CB705B">
                      <w:pPr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B6354">
                        <w:rPr>
                          <w:sz w:val="44"/>
                          <w:szCs w:val="48"/>
                        </w:rPr>
                        <w:t>.contenedor</w:t>
                      </w:r>
                      <w:proofErr w:type="gramEnd"/>
                      <w:r w:rsidRPr="001B6354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gramStart"/>
                      <w:r w:rsidRPr="001B6354">
                        <w:rPr>
                          <w:sz w:val="44"/>
                          <w:szCs w:val="48"/>
                        </w:rPr>
                        <w:t xml:space="preserve">{  </w:t>
                      </w:r>
                      <w:proofErr w:type="gramEnd"/>
                      <w:r w:rsidRPr="001B6354">
                        <w:rPr>
                          <w:sz w:val="44"/>
                          <w:szCs w:val="48"/>
                        </w:rPr>
                        <w:t xml:space="preserve">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proofErr w:type="gramStart"/>
                      <w:r w:rsidRPr="001B6354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</w:t>
                      </w:r>
                      <w:r>
                        <w:rPr>
                          <w:sz w:val="44"/>
                          <w:szCs w:val="48"/>
                        </w:rPr>
                        <w:t xml:space="preserve">  </w:t>
                      </w: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  <w:proofErr w:type="gramEnd"/>
                    </w:p>
                    <w:p w14:paraId="32E050FB" w14:textId="77777777" w:rsidR="00CB705B" w:rsidRPr="00CB705B" w:rsidRDefault="00CB705B" w:rsidP="0072726C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3EBB948" w14:textId="44462A54" w:rsidR="00ED045C" w:rsidRDefault="00ED045C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1" locked="0" layoutInCell="1" allowOverlap="1" wp14:anchorId="52D2AC5C" wp14:editId="772B291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2658046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CCD78" w14:textId="11A9C91F" w:rsidR="00ED045C" w:rsidRPr="00ED045C" w:rsidRDefault="00ED045C" w:rsidP="00A22B7D">
                            <w:pPr>
                              <w:pStyle w:val="Ttulo1"/>
                            </w:pPr>
                            <w:r w:rsidRPr="00ED045C">
                              <w:t>Propiedades del Contenedor (Se aplican al Padre)</w:t>
                            </w:r>
                          </w:p>
                          <w:p w14:paraId="3756EDFC" w14:textId="77777777" w:rsid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918456C" w14:textId="77777777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El Modelo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(Flexible Box) se divide en dos mundos que no se deben mezclar: El Contenedor (Padre) y los Ítems (Hijos).</w:t>
                            </w:r>
                          </w:p>
                          <w:p w14:paraId="5DBB64D6" w14:textId="77777777" w:rsid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50C621D" w14:textId="71E1E809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flex-direction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Define el Eje Principal.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(fila, por defecto),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(columna),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-reverse,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>-reverse.</w:t>
                            </w:r>
                          </w:p>
                          <w:p w14:paraId="271CD7D7" w14:textId="3B7DE23E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Alinea los elementos a lo largo del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Principal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8911CC3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ED045C">
                              <w:rPr>
                                <w:sz w:val="44"/>
                                <w:szCs w:val="48"/>
                                <w:lang w:val="en-US"/>
                              </w:rPr>
                              <w:t>flex-start (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  <w:lang w:val="en-US"/>
                              </w:rPr>
                              <w:t>), center (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  <w:lang w:val="en-US"/>
                              </w:rPr>
                              <w:t>centro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  <w:lang w:val="en-US"/>
                              </w:rPr>
                              <w:t>), flex-end (final).</w:t>
                            </w:r>
                          </w:p>
                          <w:p w14:paraId="12092D86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(separa los elementos a los extremos),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space-around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(espacio igual alrededor),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space-evenly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(espacio exacto entre cada uno).</w:t>
                            </w:r>
                          </w:p>
                          <w:p w14:paraId="05242881" w14:textId="1BBE96C9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Alinea los elementos en el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Eje Cruzado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7328087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stretch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(estira para llenar el alto, por defecto), center (centra verticalmente),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flex-start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flex-end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4779A691" w14:textId="2DA413F1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flex-wrap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Si los hijos son muchos, ¿se desbordan o bajan a otra línea?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nowrap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(por defecto, se encogen),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(bajan de línea).</w:t>
                            </w:r>
                          </w:p>
                          <w:p w14:paraId="20F7D541" w14:textId="3D6480EE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align-content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(Solo funciona si hay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flex-wrap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8"/>
                              </w:rPr>
                              <w:t>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). Decide cómo se separan las múltiples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líneas</w:t>
                            </w:r>
                            <w:r w:rsidRPr="00ED045C">
                              <w:rPr>
                                <w:sz w:val="44"/>
                                <w:szCs w:val="48"/>
                              </w:rPr>
                              <w:t xml:space="preserve"> creadas en el eje cruzado.</w:t>
                            </w:r>
                          </w:p>
                          <w:p w14:paraId="4D7A3D15" w14:textId="77777777" w:rsid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F4B7092" w14:textId="77777777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2AC5C" id="_x0000_s1029" type="#_x0000_t202" style="position:absolute;margin-left:0;margin-top:0;width:862.7pt;height:536pt;z-index:-25134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pGc/A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fsC55iK8es53PsTPEgxJG0Y9jjXj8+N9iKkfXj1fSeUs3Cmt82i1JR2j&#10;68VskRMuIkZFdJ5WhtFVmb7BC4nmJ1vn5MiVHvZYQNuRd6I6kI79rieqZvR9yk0y7KA+oRAeBqPh&#10;w8BNC/4PJR2ajNHw+8C9pER/sSjmejqfJ1fmw3yBzCnxl5HdZYRbgVCMRkqG7U3MTh4oX6Pojcpq&#10;vHQytozmySKNRk/uvDznWy/PcfsE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VPaRnP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3FCCCD78" w14:textId="11A9C91F" w:rsidR="00ED045C" w:rsidRPr="00ED045C" w:rsidRDefault="00ED045C" w:rsidP="00A22B7D">
                      <w:pPr>
                        <w:pStyle w:val="Ttulo1"/>
                      </w:pPr>
                      <w:r w:rsidRPr="00ED045C">
                        <w:t>Propiedades del Contenedor (Se aplican al Padre)</w:t>
                      </w:r>
                    </w:p>
                    <w:p w14:paraId="3756EDFC" w14:textId="77777777" w:rsid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7918456C" w14:textId="77777777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ED045C">
                        <w:rPr>
                          <w:sz w:val="44"/>
                          <w:szCs w:val="48"/>
                        </w:rPr>
                        <w:t xml:space="preserve">El Modelo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(Flexible Box) se divide en dos mundos que no se deben mezclar: El Contenedor (Padre) y los Ítems (Hijos).</w:t>
                      </w:r>
                    </w:p>
                    <w:p w14:paraId="5DBB64D6" w14:textId="77777777" w:rsid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50C621D" w14:textId="71E1E809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flex-direction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Define el Eje Principal.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(fila, por defecto),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(columna),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-reverse,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>-reverse.</w:t>
                      </w:r>
                    </w:p>
                    <w:p w14:paraId="271CD7D7" w14:textId="3B7DE23E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Alinea los elementos a lo largo del </w:t>
                      </w:r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Eje Principal</w:t>
                      </w:r>
                      <w:r w:rsidRPr="00ED045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8911CC3" w14:textId="77777777" w:rsidR="00ED045C" w:rsidRPr="00ED045C" w:rsidRDefault="00ED045C" w:rsidP="00ED045C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ED045C">
                        <w:rPr>
                          <w:sz w:val="44"/>
                          <w:szCs w:val="48"/>
                          <w:lang w:val="en-US"/>
                        </w:rPr>
                        <w:t>flex-start (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  <w:lang w:val="en-US"/>
                        </w:rPr>
                        <w:t>inicio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  <w:lang w:val="en-US"/>
                        </w:rPr>
                        <w:t>), center (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  <w:lang w:val="en-US"/>
                        </w:rPr>
                        <w:t>centro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  <w:lang w:val="en-US"/>
                        </w:rPr>
                        <w:t>), flex-end (final).</w:t>
                      </w:r>
                    </w:p>
                    <w:p w14:paraId="12092D86" w14:textId="77777777" w:rsidR="00ED045C" w:rsidRPr="00ED045C" w:rsidRDefault="00ED045C" w:rsidP="00ED045C">
                      <w:pPr>
                        <w:numPr>
                          <w:ilvl w:val="0"/>
                          <w:numId w:val="11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(separa los elementos a los extremos),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space-around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(espacio igual alrededor),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space-evenly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(espacio exacto entre cada uno).</w:t>
                      </w:r>
                    </w:p>
                    <w:p w14:paraId="05242881" w14:textId="1BBE96C9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align-items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Alinea los elementos en el </w:t>
                      </w:r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Eje Cruzado</w:t>
                      </w:r>
                      <w:r w:rsidRPr="00ED045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7328087" w14:textId="77777777" w:rsidR="00ED045C" w:rsidRPr="00ED045C" w:rsidRDefault="00ED045C" w:rsidP="00ED045C">
                      <w:pPr>
                        <w:numPr>
                          <w:ilvl w:val="0"/>
                          <w:numId w:val="11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stretch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(estira para llenar el alto, por defecto), center (centra verticalmente),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flex-start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flex-end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4779A691" w14:textId="2DA413F1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flex-wrap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Si los hijos son muchos, ¿se desbordan o bajan a otra línea?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nowrap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(por defecto, se encogen),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wrap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 (bajan de línea).</w:t>
                      </w:r>
                    </w:p>
                    <w:p w14:paraId="20F7D541" w14:textId="3D6480EE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align-content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(Solo funciona si hay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flex-wrap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ED045C">
                        <w:rPr>
                          <w:sz w:val="44"/>
                          <w:szCs w:val="48"/>
                        </w:rPr>
                        <w:t>wrap</w:t>
                      </w:r>
                      <w:proofErr w:type="spellEnd"/>
                      <w:r w:rsidRPr="00ED045C">
                        <w:rPr>
                          <w:sz w:val="44"/>
                          <w:szCs w:val="48"/>
                        </w:rPr>
                        <w:t xml:space="preserve">). Decide cómo se separan las múltiples </w:t>
                      </w:r>
                      <w:r w:rsidRPr="00ED045C">
                        <w:rPr>
                          <w:b/>
                          <w:bCs/>
                          <w:sz w:val="44"/>
                          <w:szCs w:val="48"/>
                        </w:rPr>
                        <w:t>líneas</w:t>
                      </w:r>
                      <w:r w:rsidRPr="00ED045C">
                        <w:rPr>
                          <w:sz w:val="44"/>
                          <w:szCs w:val="48"/>
                        </w:rPr>
                        <w:t xml:space="preserve"> creadas en el eje cruzado.</w:t>
                      </w:r>
                    </w:p>
                    <w:p w14:paraId="4D7A3D15" w14:textId="77777777" w:rsid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F4B7092" w14:textId="77777777" w:rsidR="00ED045C" w:rsidRP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DA8F32" w14:textId="4F1C8373" w:rsidR="00B530C5" w:rsidRDefault="00B530C5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67E2BB74" wp14:editId="36B5AF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07200"/>
                <wp:effectExtent l="0" t="0" r="0" b="0"/>
                <wp:wrapTopAndBottom/>
                <wp:docPr id="4306056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0939C" w14:textId="4974281D" w:rsidR="00CB705B" w:rsidRPr="00CB705B" w:rsidRDefault="00CB705B" w:rsidP="00A22B7D">
                            <w:pPr>
                              <w:pStyle w:val="Ttulo1"/>
                            </w:pPr>
                            <w:proofErr w:type="spellStart"/>
                            <w:r w:rsidRPr="00CB705B">
                              <w:t>flex-direction</w:t>
                            </w:r>
                            <w:proofErr w:type="spellEnd"/>
                            <w:r w:rsidRPr="00CB705B">
                              <w:t xml:space="preserve"> (La Dirección del Flujo) - Define cuál es el Eje Principal</w:t>
                            </w:r>
                          </w:p>
                          <w:p w14:paraId="4322EAD1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4AB8D4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(Defecto): Izquierda a derecha. (Eje Principal = Horizontal).</w:t>
                            </w:r>
                          </w:p>
                          <w:p w14:paraId="1457D32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-reverse: Derecha a izquierda.</w:t>
                            </w:r>
                          </w:p>
                          <w:p w14:paraId="084D6541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Arriba a abajo. (Eje Principal = Vertical).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¡OJO! Al cambiar a </w:t>
                            </w:r>
                            <w:proofErr w:type="spellStart"/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, los ejes rotan 90 grados.</w:t>
                            </w:r>
                          </w:p>
                          <w:p w14:paraId="1C32246A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6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-reverse: Abajo a arriba.</w:t>
                            </w:r>
                          </w:p>
                          <w:p w14:paraId="117DA56F" w14:textId="77777777" w:rsid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BA08EF7" w14:textId="77777777" w:rsid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1FD80B4E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gram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.contenedor</w:t>
                            </w:r>
                            <w:proofErr w:type="gram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{</w:t>
                            </w:r>
                          </w:p>
                          <w:p w14:paraId="3E3676AB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display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A7354F6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 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flex-direction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 /* Fila (por defecto) */</w:t>
                            </w:r>
                          </w:p>
                          <w:p w14:paraId="458F4F36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A253111" w14:textId="77777777" w:rsidR="00CB705B" w:rsidRDefault="00CB705B" w:rsidP="00494E61">
                            <w:pPr>
                              <w:spacing w:after="0" w:line="240" w:lineRule="auto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2BB74" id="_x0000_s1030" type="#_x0000_t202" style="position:absolute;margin-left:811.5pt;margin-top:0;width:862.7pt;height:536pt;z-index:-251399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" filled="f" stroked="f">
                <v:textbox>
                  <w:txbxContent>
                    <w:p w14:paraId="3980939C" w14:textId="4974281D" w:rsidR="00CB705B" w:rsidRPr="00CB705B" w:rsidRDefault="00CB705B" w:rsidP="00A22B7D">
                      <w:pPr>
                        <w:pStyle w:val="Ttulo1"/>
                      </w:pPr>
                      <w:proofErr w:type="spellStart"/>
                      <w:r w:rsidRPr="00CB705B">
                        <w:t>flex-direction</w:t>
                      </w:r>
                      <w:proofErr w:type="spellEnd"/>
                      <w:r w:rsidRPr="00CB705B">
                        <w:t xml:space="preserve"> (La Dirección del Flujo) - Define cuál es el Eje Principal</w:t>
                      </w:r>
                    </w:p>
                    <w:p w14:paraId="4322EAD1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0"/>
                          <w:szCs w:val="44"/>
                        </w:rPr>
                      </w:pPr>
                    </w:p>
                    <w:p w14:paraId="14AB8D49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 (Defecto): Izquierda a derecha. (Eje Principal = Horizontal).</w:t>
                      </w:r>
                    </w:p>
                    <w:p w14:paraId="1457D32F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-reverse: Derecha a izquierda.</w:t>
                      </w:r>
                    </w:p>
                    <w:p w14:paraId="084D6541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Arriba a abajo. (Eje Principal = Vertical).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 xml:space="preserve">¡OJO! Al cambiar a </w:t>
                      </w:r>
                      <w:proofErr w:type="spellStart"/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, los ejes rotan 90 grados.</w:t>
                      </w:r>
                    </w:p>
                    <w:p w14:paraId="1C32246A" w14:textId="77777777" w:rsidR="00CB705B" w:rsidRPr="00CB705B" w:rsidRDefault="00CB705B" w:rsidP="00CB705B">
                      <w:pPr>
                        <w:numPr>
                          <w:ilvl w:val="0"/>
                          <w:numId w:val="86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-reverse: Abajo a arriba.</w:t>
                      </w:r>
                    </w:p>
                    <w:p w14:paraId="117DA56F" w14:textId="77777777" w:rsid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2BA08EF7" w14:textId="77777777" w:rsid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  <w:p w14:paraId="1FD80B4E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proofErr w:type="gramStart"/>
                      <w:r w:rsidRPr="001B6354">
                        <w:rPr>
                          <w:sz w:val="44"/>
                          <w:szCs w:val="48"/>
                        </w:rPr>
                        <w:t>.contenedor</w:t>
                      </w:r>
                      <w:proofErr w:type="gramEnd"/>
                      <w:r w:rsidRPr="001B6354">
                        <w:rPr>
                          <w:sz w:val="44"/>
                          <w:szCs w:val="48"/>
                        </w:rPr>
                        <w:t xml:space="preserve"> {</w:t>
                      </w:r>
                    </w:p>
                    <w:p w14:paraId="3E3676AB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display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A7354F6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 xml:space="preserve">  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flex-direction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 /* Fila (por defecto) */</w:t>
                      </w:r>
                    </w:p>
                    <w:p w14:paraId="458F4F36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A253111" w14:textId="77777777" w:rsidR="00CB705B" w:rsidRDefault="00CB705B" w:rsidP="00494E61">
                      <w:pPr>
                        <w:spacing w:after="0" w:line="240" w:lineRule="auto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ABFE41B" w14:textId="205273AB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19360" behindDoc="1" locked="0" layoutInCell="1" allowOverlap="1" wp14:anchorId="162C350D" wp14:editId="38FBE39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70455539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654202" w14:textId="42A72F39" w:rsidR="00364619" w:rsidRPr="00CB705B" w:rsidRDefault="00CB705B" w:rsidP="00A22B7D">
                            <w:pPr>
                              <w:pStyle w:val="Ttulo1"/>
                            </w:pPr>
                            <w:proofErr w:type="spellStart"/>
                            <w:r w:rsidRPr="00CB705B">
                              <w:t>flex-wrap</w:t>
                            </w:r>
                            <w:proofErr w:type="spellEnd"/>
                            <w:r w:rsidRPr="00CB705B">
                              <w:t xml:space="preserve"> (El Salto de Línea)</w:t>
                            </w:r>
                          </w:p>
                          <w:p w14:paraId="3B855D88" w14:textId="77777777" w:rsidR="00CB705B" w:rsidRDefault="00CB705B" w:rsidP="00364619">
                            <w:pPr>
                              <w:spacing w:after="0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7DC1E0B0" w14:textId="77777777" w:rsidR="00CB705B" w:rsidRP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CB705B">
                              <w:rPr>
                                <w:sz w:val="44"/>
                                <w:szCs w:val="44"/>
                              </w:rPr>
                              <w:t>Define si los hijos deben apretarse en una sola línea o pueden saltar a la siguiente.</w:t>
                            </w:r>
                          </w:p>
                          <w:p w14:paraId="11D5CC0E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4"/>
                              </w:rPr>
                              <w:t>nowrap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4"/>
                              </w:rPr>
                              <w:t xml:space="preserve"> (Defecto): Todos los hijos intentan caber en una línea (aunque se deformen).</w:t>
                            </w:r>
                          </w:p>
                          <w:p w14:paraId="52020256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4"/>
                              </w:rPr>
                              <w:t>wrap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4"/>
                              </w:rPr>
                              <w:t>: Si no caben, saltan a la línea siguiente.</w:t>
                            </w:r>
                          </w:p>
                          <w:p w14:paraId="3220817F" w14:textId="77777777" w:rsidR="00CB705B" w:rsidRDefault="00CB705B" w:rsidP="00CB705B">
                            <w:pPr>
                              <w:numPr>
                                <w:ilvl w:val="0"/>
                                <w:numId w:val="87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4"/>
                              </w:rPr>
                              <w:t>wrap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4"/>
                              </w:rPr>
                              <w:t>-reverse: Saltan a la línea anterior (hacia arriba).</w:t>
                            </w:r>
                          </w:p>
                          <w:p w14:paraId="557D7C54" w14:textId="77777777" w:rsid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C52CD1" w14:textId="77777777" w:rsid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041FE85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3ECE1653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033B381C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flex-wrap: wrap;</w:t>
                            </w:r>
                          </w:p>
                          <w:p w14:paraId="11E4485E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152B7C08" w14:textId="77777777" w:rsidR="00CB705B" w:rsidRPr="00CB705B" w:rsidRDefault="00CB705B" w:rsidP="00CB705B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9D0D07A" w14:textId="77777777" w:rsidR="00CB705B" w:rsidRPr="00CB705B" w:rsidRDefault="00CB705B" w:rsidP="00364619">
                            <w:pPr>
                              <w:spacing w:after="0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350D" id="_x0000_s1031" type="#_x0000_t202" style="position:absolute;margin-left:0;margin-top:0;width:862.7pt;height:531.6pt;z-index:-25139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0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urav52kedS8Po53/kQP0gwJG0Y9TjWjM+PjyGmfnj9fCWVs/CgtM6j1Zb0&#10;jK6rRZUTLiJGRXSeVobR6zJ9oxcSzfe2ycmRKz3usYC2E+9EdSQdh91AVMNolXKTDDtoTiiEh9Fo&#10;+DBw04H/RUmPJmM0/DxwLynRHy2KuZ4vl8mV+bCsrpA48ZeR3WWEW4FQjEZKxu1dzE4eKd+i6K3K&#10;arx0MrWM5skiTUZP7rw851svz3H7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A6zL0y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6B654202" w14:textId="42A72F39" w:rsidR="00364619" w:rsidRPr="00CB705B" w:rsidRDefault="00CB705B" w:rsidP="00A22B7D">
                      <w:pPr>
                        <w:pStyle w:val="Ttulo1"/>
                      </w:pPr>
                      <w:proofErr w:type="spellStart"/>
                      <w:r w:rsidRPr="00CB705B">
                        <w:t>flex-wrap</w:t>
                      </w:r>
                      <w:proofErr w:type="spellEnd"/>
                      <w:r w:rsidRPr="00CB705B">
                        <w:t xml:space="preserve"> (El Salto de Línea)</w:t>
                      </w:r>
                    </w:p>
                    <w:p w14:paraId="3B855D88" w14:textId="77777777" w:rsidR="00CB705B" w:rsidRDefault="00CB705B" w:rsidP="00364619">
                      <w:pPr>
                        <w:spacing w:after="0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7DC1E0B0" w14:textId="77777777" w:rsidR="00CB705B" w:rsidRP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CB705B">
                        <w:rPr>
                          <w:sz w:val="44"/>
                          <w:szCs w:val="44"/>
                        </w:rPr>
                        <w:t>Define si los hijos deben apretarse en una sola línea o pueden saltar a la siguiente.</w:t>
                      </w:r>
                    </w:p>
                    <w:p w14:paraId="11D5CC0E" w14:textId="77777777" w:rsidR="00CB705B" w:rsidRP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4"/>
                        </w:rPr>
                        <w:t>nowrap</w:t>
                      </w:r>
                      <w:proofErr w:type="spellEnd"/>
                      <w:r w:rsidRPr="00CB705B">
                        <w:rPr>
                          <w:sz w:val="44"/>
                          <w:szCs w:val="44"/>
                        </w:rPr>
                        <w:t xml:space="preserve"> (Defecto): Todos los hijos intentan caber en una línea (aunque se deformen).</w:t>
                      </w:r>
                    </w:p>
                    <w:p w14:paraId="52020256" w14:textId="77777777" w:rsidR="00CB705B" w:rsidRP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4"/>
                        </w:rPr>
                        <w:t>wrap</w:t>
                      </w:r>
                      <w:proofErr w:type="spellEnd"/>
                      <w:r w:rsidRPr="00CB705B">
                        <w:rPr>
                          <w:sz w:val="44"/>
                          <w:szCs w:val="44"/>
                        </w:rPr>
                        <w:t>: Si no caben, saltan a la línea siguiente.</w:t>
                      </w:r>
                    </w:p>
                    <w:p w14:paraId="3220817F" w14:textId="77777777" w:rsidR="00CB705B" w:rsidRDefault="00CB705B" w:rsidP="00CB705B">
                      <w:pPr>
                        <w:numPr>
                          <w:ilvl w:val="0"/>
                          <w:numId w:val="87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4"/>
                        </w:rPr>
                        <w:t>wrap</w:t>
                      </w:r>
                      <w:proofErr w:type="spellEnd"/>
                      <w:r w:rsidRPr="00CB705B">
                        <w:rPr>
                          <w:sz w:val="44"/>
                          <w:szCs w:val="44"/>
                        </w:rPr>
                        <w:t>-reverse: Saltan a la línea anterior (hacia arriba).</w:t>
                      </w:r>
                    </w:p>
                    <w:p w14:paraId="557D7C54" w14:textId="77777777" w:rsid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03C52CD1" w14:textId="77777777" w:rsid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4041FE85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3ECE1653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display: flex;</w:t>
                      </w:r>
                    </w:p>
                    <w:p w14:paraId="033B381C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flex-wrap: wrap;</w:t>
                      </w:r>
                    </w:p>
                    <w:p w14:paraId="11E4485E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152B7C08" w14:textId="77777777" w:rsidR="00CB705B" w:rsidRPr="00CB705B" w:rsidRDefault="00CB705B" w:rsidP="00CB705B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79D0D07A" w14:textId="77777777" w:rsidR="00CB705B" w:rsidRPr="00CB705B" w:rsidRDefault="00CB705B" w:rsidP="00364619">
                      <w:pPr>
                        <w:spacing w:after="0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49DEF31" w14:textId="481E044E" w:rsidR="001715F8" w:rsidRDefault="001715F8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429802F8" wp14:editId="12E188BA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7086600"/>
                <wp:effectExtent l="0" t="0" r="0" b="0"/>
                <wp:wrapTopAndBottom/>
                <wp:docPr id="21784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0EC02" w14:textId="304ABC89" w:rsidR="00364619" w:rsidRDefault="00CB705B" w:rsidP="00A22B7D">
                            <w:pPr>
                              <w:pStyle w:val="Ttulo1"/>
                            </w:pPr>
                            <w:proofErr w:type="spellStart"/>
                            <w:r w:rsidRPr="00CB705B">
                              <w:t>justify-content</w:t>
                            </w:r>
                            <w:proofErr w:type="spellEnd"/>
                            <w:r w:rsidRPr="00CB705B">
                              <w:t xml:space="preserve"> (Alineación en Eje PRINCIPAL)</w:t>
                            </w:r>
                          </w:p>
                          <w:p w14:paraId="2E20B1C0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2C9F4CC7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Controla la distribución del espacio libre en el eje principal.</w:t>
                            </w:r>
                          </w:p>
                          <w:p w14:paraId="76513DCA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flex-start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Al inicio.</w:t>
                            </w:r>
                          </w:p>
                          <w:p w14:paraId="25BC63D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flex-end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Al final.</w:t>
                            </w:r>
                          </w:p>
                          <w:p w14:paraId="475034A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center: Al centro.</w:t>
                            </w:r>
                          </w:p>
                          <w:p w14:paraId="6B00F84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: El primero al inicio, el último al final, espacio igual en el medio.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(Vital para </w:t>
                            </w:r>
                            <w:proofErr w:type="spellStart"/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Navbars</w:t>
                            </w:r>
                            <w:proofErr w:type="spellEnd"/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F41C78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space-around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Espacio igual alrededor de cada ítem (los bordes tienen la mitad de espacio que el medio).</w:t>
                            </w:r>
                          </w:p>
                          <w:p w14:paraId="3990A378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8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space-evenly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Espacio visualmente idéntico en todos los huecos.</w:t>
                            </w:r>
                          </w:p>
                          <w:p w14:paraId="0E42E4E7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AC5CC19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2133AEA1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56BF1E45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justify-content: center;</w:t>
                            </w:r>
                          </w:p>
                          <w:p w14:paraId="7CF9175A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3136991" w14:textId="77777777" w:rsidR="00CB705B" w:rsidRP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02F8" id="_x0000_s1032" type="#_x0000_t202" style="position:absolute;margin-left:0;margin-top:0;width:862.7pt;height:558pt;z-index:-25139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9o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" filled="f" stroked="f">
                <v:textbox>
                  <w:txbxContent>
                    <w:p w14:paraId="3AC0EC02" w14:textId="304ABC89" w:rsidR="00364619" w:rsidRDefault="00CB705B" w:rsidP="00A22B7D">
                      <w:pPr>
                        <w:pStyle w:val="Ttulo1"/>
                      </w:pPr>
                      <w:proofErr w:type="spellStart"/>
                      <w:r w:rsidRPr="00CB705B">
                        <w:t>justify-content</w:t>
                      </w:r>
                      <w:proofErr w:type="spellEnd"/>
                      <w:r w:rsidRPr="00CB705B">
                        <w:t xml:space="preserve"> (Alineación en Eje PRINCIPAL)</w:t>
                      </w:r>
                    </w:p>
                    <w:p w14:paraId="2E20B1C0" w14:textId="77777777" w:rsidR="00CB705B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2C9F4CC7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Controla la distribución del espacio libre en el eje principal.</w:t>
                      </w:r>
                    </w:p>
                    <w:p w14:paraId="76513DCA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flex-start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Al inicio.</w:t>
                      </w:r>
                    </w:p>
                    <w:p w14:paraId="25BC63DF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flex-end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Al final.</w:t>
                      </w:r>
                    </w:p>
                    <w:p w14:paraId="475034A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center: Al centro.</w:t>
                      </w:r>
                    </w:p>
                    <w:p w14:paraId="6B00F84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: El primero al inicio, el último al final, espacio igual en el medio.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 xml:space="preserve">(Vital para </w:t>
                      </w:r>
                      <w:proofErr w:type="spellStart"/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Navbars</w:t>
                      </w:r>
                      <w:proofErr w:type="spellEnd"/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CB705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F41C789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space-around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Espacio igual alrededor de cada ítem (los bordes tienen la mitad de espacio que el medio).</w:t>
                      </w:r>
                    </w:p>
                    <w:p w14:paraId="3990A378" w14:textId="77777777" w:rsidR="00CB705B" w:rsidRPr="00CB705B" w:rsidRDefault="00CB705B" w:rsidP="00CB705B">
                      <w:pPr>
                        <w:numPr>
                          <w:ilvl w:val="0"/>
                          <w:numId w:val="88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space-evenly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Espacio visualmente idéntico en todos los huecos.</w:t>
                      </w:r>
                    </w:p>
                    <w:p w14:paraId="0E42E4E7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AC5CC19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2133AEA1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display: flex;</w:t>
                      </w:r>
                    </w:p>
                    <w:p w14:paraId="56BF1E45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justify-content: center;</w:t>
                      </w:r>
                    </w:p>
                    <w:p w14:paraId="7CF9175A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3136991" w14:textId="77777777" w:rsidR="00CB705B" w:rsidRP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521CEB8" w14:textId="30ECEC30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0C2DB4FF" wp14:editId="5085600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693588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35627" w14:textId="0EF433C6" w:rsidR="002460C6" w:rsidRDefault="00CB705B" w:rsidP="00A22B7D">
                            <w:pPr>
                              <w:pStyle w:val="Ttulo1"/>
                            </w:pPr>
                            <w:proofErr w:type="spellStart"/>
                            <w:r w:rsidRPr="00CB705B">
                              <w:t>align-items</w:t>
                            </w:r>
                            <w:proofErr w:type="spellEnd"/>
                            <w:r w:rsidRPr="00CB705B">
                              <w:t xml:space="preserve"> (Alineación en Eje TRANSVERSAL)</w:t>
                            </w:r>
                          </w:p>
                          <w:p w14:paraId="5345FBF6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39F13D9" w14:textId="77777777" w:rsidR="00CB705B" w:rsidRPr="00CB705B" w:rsidRDefault="00CB705B" w:rsidP="00CB705B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>Controla cómo se alinean los ítems en la línea actual (perpendicular al flujo).</w:t>
                            </w:r>
                          </w:p>
                          <w:p w14:paraId="78C94D89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stretch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(Defecto): Los hijos se estiran para llenar el alto del padre (si no tienen </w:t>
                            </w: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 fijo).</w:t>
                            </w:r>
                          </w:p>
                          <w:p w14:paraId="5DB07B93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flex-start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Pegados al inicio del eje transversal (techo).</w:t>
                            </w:r>
                          </w:p>
                          <w:p w14:paraId="5681AB84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flex-end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Pegados al final (suelo).</w:t>
                            </w:r>
                          </w:p>
                          <w:p w14:paraId="479DBD1F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CB705B">
                              <w:rPr>
                                <w:sz w:val="44"/>
                                <w:szCs w:val="48"/>
                              </w:rPr>
                              <w:t xml:space="preserve">center: Centrados en el eje transversal. </w:t>
                            </w:r>
                            <w:r w:rsidRPr="00CB705B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(La solución al centrado vertical)</w:t>
                            </w:r>
                            <w:r w:rsidRPr="00CB705B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096D23C2" w14:textId="77777777" w:rsidR="00CB705B" w:rsidRPr="00CB705B" w:rsidRDefault="00CB705B" w:rsidP="00CB705B">
                            <w:pPr>
                              <w:numPr>
                                <w:ilvl w:val="0"/>
                                <w:numId w:val="89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CB705B">
                              <w:rPr>
                                <w:sz w:val="44"/>
                                <w:szCs w:val="48"/>
                              </w:rPr>
                              <w:t>baseline</w:t>
                            </w:r>
                            <w:proofErr w:type="spellEnd"/>
                            <w:r w:rsidRPr="00CB705B">
                              <w:rPr>
                                <w:sz w:val="44"/>
                                <w:szCs w:val="48"/>
                              </w:rPr>
                              <w:t>: Se alinean según la línea base del texto que contienen.</w:t>
                            </w:r>
                          </w:p>
                          <w:p w14:paraId="2EC30E99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1AA9724" w14:textId="77777777" w:rsid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AEE3EEA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10F06191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70DBA0E2" w14:textId="77777777" w:rsidR="00CB705B" w:rsidRPr="00D328D0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align-items: center;</w:t>
                            </w:r>
                          </w:p>
                          <w:p w14:paraId="34B7FA8F" w14:textId="77777777" w:rsidR="00CB705B" w:rsidRPr="001B6354" w:rsidRDefault="00CB705B" w:rsidP="00CB705B">
                            <w:pPr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2C5D7A1" w14:textId="77777777" w:rsidR="00CB705B" w:rsidRPr="00CB705B" w:rsidRDefault="00CB705B" w:rsidP="00364619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DB4FF" id="_x0000_s1033" type="#_x0000_t202" style="position:absolute;margin-left:0;margin-top:0;width:862.7pt;height:531.6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REF/gEAANYDAAAOAAAAZHJzL2Uyb0RvYy54bWysU9uO2yAQfa/Uf0C8N3bSXDZWyGq7260q&#10;bS/Sbj+AYByjAkOBxE6/vgP2ZqP2bVU/IPAwZ+acOWyue6PJUfqgwDI6nZSUSCugVnbP6I+n+3dX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xXK2xpjA4HK1mL6f5bkUvHrOdz7ETxIMSRtGPY414/PjQ4ipH149X0nlLNwrrfNotSUd&#10;o+vFbJETLiJGRXSeVobRqzJ9gxcSzY+2zsmRKz3ssYC2I+9EdSAd+11PVM3oKuUmGXZQn1AID4PR&#10;8GHgpgX/m5IOTcZo+HXgXlKiP1sUcz2dz5Mr82G+WCFx4i8ju8sItwKhGI2UDNvbmJ08UL5B0RuV&#10;1XjpZGwZzZNFGo2e3Hl5zrdenuP2D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36URBf4BAADW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F635627" w14:textId="0EF433C6" w:rsidR="002460C6" w:rsidRDefault="00CB705B" w:rsidP="00A22B7D">
                      <w:pPr>
                        <w:pStyle w:val="Ttulo1"/>
                      </w:pPr>
                      <w:proofErr w:type="spellStart"/>
                      <w:r w:rsidRPr="00CB705B">
                        <w:t>align-items</w:t>
                      </w:r>
                      <w:proofErr w:type="spellEnd"/>
                      <w:r w:rsidRPr="00CB705B">
                        <w:t xml:space="preserve"> (Alineación en Eje TRANSVERSAL)</w:t>
                      </w:r>
                    </w:p>
                    <w:p w14:paraId="5345FBF6" w14:textId="77777777" w:rsidR="00CB705B" w:rsidRDefault="00CB705B" w:rsidP="00364619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39F13D9" w14:textId="77777777" w:rsidR="00CB705B" w:rsidRPr="00CB705B" w:rsidRDefault="00CB705B" w:rsidP="00CB705B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>Controla cómo se alinean los ítems en la línea actual (perpendicular al flujo).</w:t>
                      </w:r>
                    </w:p>
                    <w:p w14:paraId="78C94D89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stretch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 (Defecto): Los hijos se estiran para llenar el alto del padre (si no tienen </w:t>
                      </w: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 xml:space="preserve"> fijo).</w:t>
                      </w:r>
                    </w:p>
                    <w:p w14:paraId="5DB07B93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flex-start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Pegados al inicio del eje transversal (techo).</w:t>
                      </w:r>
                    </w:p>
                    <w:p w14:paraId="5681AB84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flex-end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Pegados al final (suelo).</w:t>
                      </w:r>
                    </w:p>
                    <w:p w14:paraId="479DBD1F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CB705B">
                        <w:rPr>
                          <w:sz w:val="44"/>
                          <w:szCs w:val="48"/>
                        </w:rPr>
                        <w:t xml:space="preserve">center: Centrados en el eje transversal. </w:t>
                      </w:r>
                      <w:r w:rsidRPr="00CB705B">
                        <w:rPr>
                          <w:b/>
                          <w:bCs/>
                          <w:sz w:val="44"/>
                          <w:szCs w:val="48"/>
                        </w:rPr>
                        <w:t>(La solución al centrado vertical)</w:t>
                      </w:r>
                      <w:r w:rsidRPr="00CB705B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096D23C2" w14:textId="77777777" w:rsidR="00CB705B" w:rsidRPr="00CB705B" w:rsidRDefault="00CB705B" w:rsidP="00CB705B">
                      <w:pPr>
                        <w:numPr>
                          <w:ilvl w:val="0"/>
                          <w:numId w:val="89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CB705B">
                        <w:rPr>
                          <w:sz w:val="44"/>
                          <w:szCs w:val="48"/>
                        </w:rPr>
                        <w:t>baseline</w:t>
                      </w:r>
                      <w:proofErr w:type="spellEnd"/>
                      <w:r w:rsidRPr="00CB705B">
                        <w:rPr>
                          <w:sz w:val="44"/>
                          <w:szCs w:val="48"/>
                        </w:rPr>
                        <w:t>: Se alinean según la línea base del texto que contienen.</w:t>
                      </w:r>
                    </w:p>
                    <w:p w14:paraId="2EC30E99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1AA9724" w14:textId="77777777" w:rsid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2AEE3EEA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10F06191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display: flex;</w:t>
                      </w:r>
                    </w:p>
                    <w:p w14:paraId="70DBA0E2" w14:textId="77777777" w:rsidR="00CB705B" w:rsidRPr="00D328D0" w:rsidRDefault="00CB705B" w:rsidP="00CB705B">
                      <w:pPr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align-items: center;</w:t>
                      </w:r>
                    </w:p>
                    <w:p w14:paraId="34B7FA8F" w14:textId="77777777" w:rsidR="00CB705B" w:rsidRPr="001B6354" w:rsidRDefault="00CB705B" w:rsidP="00CB705B">
                      <w:pPr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2C5D7A1" w14:textId="77777777" w:rsidR="00CB705B" w:rsidRPr="00CB705B" w:rsidRDefault="00CB705B" w:rsidP="00364619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567AED" w14:textId="70951064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5504" behindDoc="1" locked="0" layoutInCell="1" allowOverlap="1" wp14:anchorId="21A2B77A" wp14:editId="0F831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196703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81066" w14:textId="1445ACF8" w:rsidR="00364619" w:rsidRDefault="00710A12" w:rsidP="00A22B7D">
                            <w:pPr>
                              <w:pStyle w:val="Ttulo1"/>
                            </w:pPr>
                            <w:proofErr w:type="spellStart"/>
                            <w:r w:rsidRPr="00710A12">
                              <w:t>align-content</w:t>
                            </w:r>
                            <w:proofErr w:type="spellEnd"/>
                            <w:r w:rsidRPr="00710A12">
                              <w:t xml:space="preserve"> (Alineación de MÚLTIPLES LÍNEAS)</w:t>
                            </w:r>
                          </w:p>
                          <w:p w14:paraId="24A426B2" w14:textId="77777777" w:rsidR="00710A12" w:rsidRPr="00710A12" w:rsidRDefault="00710A12" w:rsidP="00710A12">
                            <w:pPr>
                              <w:spacing w:after="0" w:line="360" w:lineRule="auto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274289E" w14:textId="0E3BBBE6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Solo funciona si hay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flex-wrap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wrap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 y múltiples líneas de contenido. Alinea las líneas entre sí.</w:t>
                            </w:r>
                          </w:p>
                          <w:p w14:paraId="6D471EE5" w14:textId="77777777" w:rsidR="00710A12" w:rsidRDefault="00710A12" w:rsidP="00710A12">
                            <w:pPr>
                              <w:numPr>
                                <w:ilvl w:val="0"/>
                                <w:numId w:val="9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Funciona igual que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justify-</w:t>
                            </w:r>
                            <w:proofErr w:type="gram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content</w:t>
                            </w:r>
                            <w:proofErr w:type="spellEnd"/>
                            <w:proofErr w:type="gram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 pero en el eje transversal (center,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, etc.).</w:t>
                            </w:r>
                          </w:p>
                          <w:p w14:paraId="030D0452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flex-start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Alineado arriba</w:t>
                            </w:r>
                          </w:p>
                          <w:p w14:paraId="256B6919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flex-end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Alineado abajo</w:t>
                            </w:r>
                          </w:p>
                          <w:p w14:paraId="24ABBD7A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center → Centradas</w:t>
                            </w:r>
                          </w:p>
                          <w:p w14:paraId="6B90B02F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Máximo espacio entre líneas</w:t>
                            </w:r>
                          </w:p>
                          <w:p w14:paraId="28C3E420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space-around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Espacio alrededor de las líneas</w:t>
                            </w:r>
                          </w:p>
                          <w:p w14:paraId="7E136C93" w14:textId="77777777" w:rsidR="00710A12" w:rsidRPr="001B6354" w:rsidRDefault="00710A12" w:rsidP="00710A12">
                            <w:pPr>
                              <w:pStyle w:val="Prrafodelista"/>
                              <w:numPr>
                                <w:ilvl w:val="0"/>
                                <w:numId w:val="90"/>
                              </w:num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stretch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 → Se estiran para llenar el contenedor</w:t>
                            </w:r>
                          </w:p>
                          <w:p w14:paraId="17BBE009" w14:textId="77777777" w:rsidR="00710A12" w:rsidRDefault="00710A12" w:rsidP="00710A12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7F970F" w14:textId="77777777" w:rsidR="00710A12" w:rsidRPr="00D328D0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{</w:t>
                            </w:r>
                          </w:p>
                          <w:p w14:paraId="10D2FFFB" w14:textId="77777777" w:rsidR="00710A12" w:rsidRPr="00D328D0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09B2F862" w14:textId="77777777" w:rsidR="00710A12" w:rsidRPr="00D328D0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flex-wrap: wrap;</w:t>
                            </w:r>
                          </w:p>
                          <w:p w14:paraId="31EF83EC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align-content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1B6354">
                              <w:rPr>
                                <w:sz w:val="44"/>
                                <w:szCs w:val="48"/>
                              </w:rPr>
                              <w:t>space-between</w:t>
                            </w:r>
                            <w:proofErr w:type="spellEnd"/>
                            <w:r w:rsidRPr="001B6354">
                              <w:rPr>
                                <w:sz w:val="44"/>
                                <w:szCs w:val="48"/>
                              </w:rPr>
                              <w:t>;</w:t>
                            </w:r>
                          </w:p>
                          <w:p w14:paraId="4CA4B0AD" w14:textId="77777777" w:rsidR="00710A12" w:rsidRPr="001B6354" w:rsidRDefault="00710A12" w:rsidP="00710A12">
                            <w:pPr>
                              <w:pStyle w:val="Prrafodelista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1B6354">
                              <w:rPr>
                                <w:sz w:val="44"/>
                                <w:szCs w:val="48"/>
                              </w:rPr>
                              <w:t>}</w:t>
                            </w:r>
                          </w:p>
                          <w:p w14:paraId="7CA0E509" w14:textId="77777777" w:rsidR="00710A12" w:rsidRPr="00710A12" w:rsidRDefault="00710A12" w:rsidP="00710A12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2DE2819" w14:textId="77777777" w:rsidR="00710A12" w:rsidRPr="00710A12" w:rsidRDefault="00710A12" w:rsidP="002460C6">
                            <w:pPr>
                              <w:spacing w:after="0" w:line="36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61568DE" w14:textId="77777777" w:rsidR="00710A12" w:rsidRPr="00710A12" w:rsidRDefault="00710A12" w:rsidP="002460C6">
                            <w:pPr>
                              <w:spacing w:after="0" w:line="36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2B77A" id="_x0000_s1034" type="#_x0000_t202" style="position:absolute;margin-left:0;margin-top:0;width:862.7pt;height:531.6pt;z-index:-251390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zp1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GA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C2Dzp1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01A81066" w14:textId="1445ACF8" w:rsidR="00364619" w:rsidRDefault="00710A12" w:rsidP="00A22B7D">
                      <w:pPr>
                        <w:pStyle w:val="Ttulo1"/>
                      </w:pPr>
                      <w:proofErr w:type="spellStart"/>
                      <w:r w:rsidRPr="00710A12">
                        <w:t>align-content</w:t>
                      </w:r>
                      <w:proofErr w:type="spellEnd"/>
                      <w:r w:rsidRPr="00710A12">
                        <w:t xml:space="preserve"> (Alineación de MÚLTIPLES LÍNEAS)</w:t>
                      </w:r>
                    </w:p>
                    <w:p w14:paraId="24A426B2" w14:textId="77777777" w:rsidR="00710A12" w:rsidRPr="00710A12" w:rsidRDefault="00710A12" w:rsidP="00710A12">
                      <w:pPr>
                        <w:spacing w:after="0" w:line="360" w:lineRule="auto"/>
                        <w:rPr>
                          <w:sz w:val="40"/>
                          <w:szCs w:val="44"/>
                        </w:rPr>
                      </w:pPr>
                    </w:p>
                    <w:p w14:paraId="7274289E" w14:textId="0E3BBBE6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Solo funciona si hay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flex-wrap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wrap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 y múltiples líneas de contenido. Alinea las líneas entre sí.</w:t>
                      </w:r>
                    </w:p>
                    <w:p w14:paraId="6D471EE5" w14:textId="77777777" w:rsidR="00710A12" w:rsidRDefault="00710A12" w:rsidP="00710A12">
                      <w:pPr>
                        <w:numPr>
                          <w:ilvl w:val="0"/>
                          <w:numId w:val="9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Funciona igual que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justify-</w:t>
                      </w:r>
                      <w:proofErr w:type="gramStart"/>
                      <w:r w:rsidRPr="00710A12">
                        <w:rPr>
                          <w:sz w:val="44"/>
                          <w:szCs w:val="48"/>
                        </w:rPr>
                        <w:t>content</w:t>
                      </w:r>
                      <w:proofErr w:type="spellEnd"/>
                      <w:proofErr w:type="gramEnd"/>
                      <w:r w:rsidRPr="00710A12">
                        <w:rPr>
                          <w:sz w:val="44"/>
                          <w:szCs w:val="48"/>
                        </w:rPr>
                        <w:t xml:space="preserve"> pero en el eje transversal (center,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, etc.).</w:t>
                      </w:r>
                    </w:p>
                    <w:p w14:paraId="030D0452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flex-start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Alineado arriba</w:t>
                      </w:r>
                    </w:p>
                    <w:p w14:paraId="256B6919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flex-end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Alineado abajo</w:t>
                      </w:r>
                    </w:p>
                    <w:p w14:paraId="24ABBD7A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center → Centradas</w:t>
                      </w:r>
                    </w:p>
                    <w:p w14:paraId="6B90B02F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Máximo espacio entre líneas</w:t>
                      </w:r>
                    </w:p>
                    <w:p w14:paraId="28C3E420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space-around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Espacio alrededor de las líneas</w:t>
                      </w:r>
                    </w:p>
                    <w:p w14:paraId="7E136C93" w14:textId="77777777" w:rsidR="00710A12" w:rsidRPr="001B6354" w:rsidRDefault="00710A12" w:rsidP="00710A12">
                      <w:pPr>
                        <w:pStyle w:val="Prrafodelista"/>
                        <w:numPr>
                          <w:ilvl w:val="0"/>
                          <w:numId w:val="90"/>
                        </w:num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stretch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 → Se estiran para llenar el contenedor</w:t>
                      </w:r>
                    </w:p>
                    <w:p w14:paraId="17BBE009" w14:textId="77777777" w:rsidR="00710A12" w:rsidRDefault="00710A12" w:rsidP="00710A12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437F970F" w14:textId="77777777" w:rsidR="00710A12" w:rsidRPr="00D328D0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{</w:t>
                      </w:r>
                    </w:p>
                    <w:p w14:paraId="10D2FFFB" w14:textId="77777777" w:rsidR="00710A12" w:rsidRPr="00D328D0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display: flex;</w:t>
                      </w:r>
                    </w:p>
                    <w:p w14:paraId="09B2F862" w14:textId="77777777" w:rsidR="00710A12" w:rsidRPr="00D328D0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flex-wrap: wrap;</w:t>
                      </w:r>
                    </w:p>
                    <w:p w14:paraId="31EF83EC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 xml:space="preserve">   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align-content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 xml:space="preserve">: </w:t>
                      </w:r>
                      <w:proofErr w:type="spellStart"/>
                      <w:r w:rsidRPr="001B6354">
                        <w:rPr>
                          <w:sz w:val="44"/>
                          <w:szCs w:val="48"/>
                        </w:rPr>
                        <w:t>space-between</w:t>
                      </w:r>
                      <w:proofErr w:type="spellEnd"/>
                      <w:r w:rsidRPr="001B6354">
                        <w:rPr>
                          <w:sz w:val="44"/>
                          <w:szCs w:val="48"/>
                        </w:rPr>
                        <w:t>;</w:t>
                      </w:r>
                    </w:p>
                    <w:p w14:paraId="4CA4B0AD" w14:textId="77777777" w:rsidR="00710A12" w:rsidRPr="001B6354" w:rsidRDefault="00710A12" w:rsidP="00710A12">
                      <w:pPr>
                        <w:pStyle w:val="Prrafodelista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  <w:r w:rsidRPr="001B6354">
                        <w:rPr>
                          <w:sz w:val="44"/>
                          <w:szCs w:val="48"/>
                        </w:rPr>
                        <w:t>}</w:t>
                      </w:r>
                    </w:p>
                    <w:p w14:paraId="7CA0E509" w14:textId="77777777" w:rsidR="00710A12" w:rsidRPr="00710A12" w:rsidRDefault="00710A12" w:rsidP="00710A12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2DE2819" w14:textId="77777777" w:rsidR="00710A12" w:rsidRPr="00710A12" w:rsidRDefault="00710A12" w:rsidP="002460C6">
                      <w:pPr>
                        <w:spacing w:after="0" w:line="360" w:lineRule="auto"/>
                        <w:rPr>
                          <w:sz w:val="44"/>
                          <w:szCs w:val="48"/>
                        </w:rPr>
                      </w:pPr>
                    </w:p>
                    <w:p w14:paraId="561568DE" w14:textId="77777777" w:rsidR="00710A12" w:rsidRPr="00710A12" w:rsidRDefault="00710A12" w:rsidP="002460C6">
                      <w:pPr>
                        <w:spacing w:after="0" w:line="36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B794B36" w14:textId="34F5ED25" w:rsidR="00ED045C" w:rsidRDefault="00ED045C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1" locked="0" layoutInCell="1" allowOverlap="1" wp14:anchorId="59977ED7" wp14:editId="23E9F0D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40791105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B10A5" w14:textId="6F5B0A6C" w:rsidR="00ED045C" w:rsidRPr="00ED045C" w:rsidRDefault="00ED045C" w:rsidP="00A22B7D">
                            <w:pPr>
                              <w:pStyle w:val="Ttulo1"/>
                            </w:pPr>
                            <w:r w:rsidRPr="00ED045C">
                              <w:t>Propiedades de los Ítems (Se aplican a los Hijos)</w:t>
                            </w:r>
                          </w:p>
                          <w:p w14:paraId="6468EE06" w14:textId="77777777" w:rsidR="00ED045C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FAA7B0E" w14:textId="1DA03629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order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: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Cambia el orden visual sin tocar el HTML. Por defecto todos tienen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</w:rPr>
                              <w:t>order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</w:rPr>
                              <w:t>: 0.</w:t>
                            </w:r>
                          </w:p>
                          <w:p w14:paraId="1A3F7891" w14:textId="7F0F421D" w:rsidR="00ED045C" w:rsidRDefault="00ED045C" w:rsidP="00ED045C">
                            <w:p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align-self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: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Permite que un hijo rebelde ignore el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del padre y se alinee distinto.</w:t>
                            </w:r>
                          </w:p>
                          <w:p w14:paraId="13F7C51B" w14:textId="77777777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</w:p>
                          <w:p w14:paraId="10011A29" w14:textId="6E349F4C" w:rsidR="00ED045C" w:rsidRPr="00ED045C" w:rsidRDefault="00ED045C" w:rsidP="00ED045C">
                            <w:p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La trinidad del tamaño flexible:</w:t>
                            </w:r>
                          </w:p>
                          <w:p w14:paraId="15555550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4"/>
                              </w:num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flex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-basis: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El tamaño "ideal" del elemento antes de que sobre o falte espacio. (Reemplaza al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</w:rPr>
                              <w:t>width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</w:rPr>
                              <w:t>/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</w:rPr>
                              <w:t>height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</w:rPr>
                              <w:t>).</w:t>
                            </w:r>
                          </w:p>
                          <w:p w14:paraId="05B69D4E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4"/>
                              </w:num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flex-grow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: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Si sobra espacio en el padre, ¿cuánto de ese espacio toma este hijo? (Ej. 1 significa "toma una parte", 0 significa "no crezcas").</w:t>
                            </w:r>
                          </w:p>
                          <w:p w14:paraId="49BD7880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4"/>
                              </w:num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flex-shrink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: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 Si falta espacio, ¿cuánto se encoge este hijo en relación a sus hermanos?</w:t>
                            </w:r>
                          </w:p>
                          <w:p w14:paraId="04C4A510" w14:textId="77777777" w:rsidR="00ED045C" w:rsidRPr="00ED045C" w:rsidRDefault="00ED045C" w:rsidP="00ED045C">
                            <w:pPr>
                              <w:numPr>
                                <w:ilvl w:val="0"/>
                                <w:numId w:val="114"/>
                              </w:numPr>
                              <w:spacing w:after="0" w:line="240" w:lineRule="auto"/>
                              <w:rPr>
                                <w:sz w:val="52"/>
                                <w:szCs w:val="56"/>
                              </w:rPr>
                            </w:pPr>
                            <w:r w:rsidRPr="00ED045C">
                              <w:rPr>
                                <w:b/>
                                <w:bCs/>
                                <w:i/>
                                <w:iCs/>
                                <w:sz w:val="52"/>
                                <w:szCs w:val="56"/>
                                <w:lang w:val="en-US"/>
                              </w:rPr>
                              <w:t>Shorthand flex:</w:t>
                            </w:r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>Agrupa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las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>tres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.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>Ej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: flex: 1 0 200px; (grow 1, shrink 0, basis 200px). </w:t>
                            </w:r>
                            <w:r w:rsidRPr="00ED045C">
                              <w:rPr>
                                <w:sz w:val="52"/>
                                <w:szCs w:val="56"/>
                              </w:rPr>
                              <w:t xml:space="preserve">Y </w:t>
                            </w:r>
                            <w:proofErr w:type="spellStart"/>
                            <w:r w:rsidRPr="00ED045C">
                              <w:rPr>
                                <w:sz w:val="52"/>
                                <w:szCs w:val="56"/>
                              </w:rPr>
                              <w:t>flex</w:t>
                            </w:r>
                            <w:proofErr w:type="spellEnd"/>
                            <w:r w:rsidRPr="00ED045C">
                              <w:rPr>
                                <w:sz w:val="52"/>
                                <w:szCs w:val="56"/>
                              </w:rPr>
                              <w:t>: 1; hace que todos crezcan por igual.</w:t>
                            </w:r>
                          </w:p>
                          <w:p w14:paraId="010815C6" w14:textId="288050C5" w:rsidR="00ED045C" w:rsidRPr="00710A12" w:rsidRDefault="00ED045C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77ED7" id="_x0000_s1035" type="#_x0000_t202" style="position:absolute;margin-left:0;margin-top:0;width:862.7pt;height:531.6pt;z-index:-25134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FSD/QEAANY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H8lJtk2GJzJCE8jkaj&#10;h0GbDv0vznoyWc3Dzz14yZn+aEnM1XQ+T67Mh/niiogzfxnZXkbACoKqeeRs3N7F7OSR8i2J3qqs&#10;xksnp5bJPFmkk9GTOy/P+dbLc9z8Bg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BkuFSD/QEAANY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308B10A5" w14:textId="6F5B0A6C" w:rsidR="00ED045C" w:rsidRPr="00ED045C" w:rsidRDefault="00ED045C" w:rsidP="00A22B7D">
                      <w:pPr>
                        <w:pStyle w:val="Ttulo1"/>
                      </w:pPr>
                      <w:r w:rsidRPr="00ED045C">
                        <w:t>Propiedades de los Ítems (Se aplican a los Hijos)</w:t>
                      </w:r>
                    </w:p>
                    <w:p w14:paraId="6468EE06" w14:textId="77777777" w:rsidR="00ED045C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0FAA7B0E" w14:textId="1DA03629" w:rsidR="00ED045C" w:rsidRPr="00ED045C" w:rsidRDefault="00ED045C" w:rsidP="00ED045C">
                      <w:p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order</w:t>
                      </w:r>
                      <w:proofErr w:type="spellEnd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: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 Cambia el orden visual sin tocar el HTML. Por defecto todos tienen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</w:rPr>
                        <w:t>order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</w:rPr>
                        <w:t>: 0.</w:t>
                      </w:r>
                    </w:p>
                    <w:p w14:paraId="1A3F7891" w14:textId="7F0F421D" w:rsidR="00ED045C" w:rsidRDefault="00ED045C" w:rsidP="00ED045C">
                      <w:p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align-self</w:t>
                      </w:r>
                      <w:proofErr w:type="spellEnd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: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 Permite que un hijo rebelde ignore el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</w:rPr>
                        <w:t>align-items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</w:rPr>
                        <w:t xml:space="preserve"> del padre y se alinee distinto.</w:t>
                      </w:r>
                    </w:p>
                    <w:p w14:paraId="13F7C51B" w14:textId="77777777" w:rsidR="00ED045C" w:rsidRPr="00ED045C" w:rsidRDefault="00ED045C" w:rsidP="00ED045C">
                      <w:p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</w:p>
                    <w:p w14:paraId="10011A29" w14:textId="6E349F4C" w:rsidR="00ED045C" w:rsidRPr="00ED045C" w:rsidRDefault="00ED045C" w:rsidP="00ED045C">
                      <w:p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La trinidad del tamaño flexible:</w:t>
                      </w:r>
                    </w:p>
                    <w:p w14:paraId="15555550" w14:textId="77777777" w:rsidR="00ED045C" w:rsidRPr="00ED045C" w:rsidRDefault="00ED045C" w:rsidP="00ED045C">
                      <w:pPr>
                        <w:numPr>
                          <w:ilvl w:val="0"/>
                          <w:numId w:val="114"/>
                        </w:num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flex</w:t>
                      </w:r>
                      <w:proofErr w:type="spellEnd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-basis: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 El tamaño "ideal" del elemento antes de que sobre o falte espacio. (Reemplaza al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</w:rPr>
                        <w:t>width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</w:rPr>
                        <w:t>/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</w:rPr>
                        <w:t>height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</w:rPr>
                        <w:t>).</w:t>
                      </w:r>
                    </w:p>
                    <w:p w14:paraId="05B69D4E" w14:textId="77777777" w:rsidR="00ED045C" w:rsidRPr="00ED045C" w:rsidRDefault="00ED045C" w:rsidP="00ED045C">
                      <w:pPr>
                        <w:numPr>
                          <w:ilvl w:val="0"/>
                          <w:numId w:val="114"/>
                        </w:num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flex-grow</w:t>
                      </w:r>
                      <w:proofErr w:type="spellEnd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: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 Si sobra espacio en el padre, ¿cuánto de ese espacio toma este hijo? (Ej. 1 significa "toma una parte", 0 significa "no crezcas").</w:t>
                      </w:r>
                    </w:p>
                    <w:p w14:paraId="49BD7880" w14:textId="77777777" w:rsidR="00ED045C" w:rsidRPr="00ED045C" w:rsidRDefault="00ED045C" w:rsidP="00ED045C">
                      <w:pPr>
                        <w:numPr>
                          <w:ilvl w:val="0"/>
                          <w:numId w:val="114"/>
                        </w:num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flex-shrink</w:t>
                      </w:r>
                      <w:proofErr w:type="spellEnd"/>
                      <w:r w:rsidRPr="00ED045C">
                        <w:rPr>
                          <w:b/>
                          <w:bCs/>
                          <w:sz w:val="52"/>
                          <w:szCs w:val="56"/>
                        </w:rPr>
                        <w:t>: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 Si falta espacio, ¿cuánto se encoge este hijo en relación a sus hermanos?</w:t>
                      </w:r>
                    </w:p>
                    <w:p w14:paraId="04C4A510" w14:textId="77777777" w:rsidR="00ED045C" w:rsidRPr="00ED045C" w:rsidRDefault="00ED045C" w:rsidP="00ED045C">
                      <w:pPr>
                        <w:numPr>
                          <w:ilvl w:val="0"/>
                          <w:numId w:val="114"/>
                        </w:numPr>
                        <w:spacing w:after="0" w:line="240" w:lineRule="auto"/>
                        <w:rPr>
                          <w:sz w:val="52"/>
                          <w:szCs w:val="56"/>
                        </w:rPr>
                      </w:pPr>
                      <w:r w:rsidRPr="00ED045C">
                        <w:rPr>
                          <w:b/>
                          <w:bCs/>
                          <w:i/>
                          <w:iCs/>
                          <w:sz w:val="52"/>
                          <w:szCs w:val="56"/>
                          <w:lang w:val="en-US"/>
                        </w:rPr>
                        <w:t>Shorthand flex:</w:t>
                      </w:r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 xml:space="preserve">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>Agrupa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 xml:space="preserve"> las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>tres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 xml:space="preserve">.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>Ej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  <w:lang w:val="en-US"/>
                        </w:rPr>
                        <w:t xml:space="preserve">: flex: 1 0 200px; (grow 1, shrink 0, basis 200px). </w:t>
                      </w:r>
                      <w:r w:rsidRPr="00ED045C">
                        <w:rPr>
                          <w:sz w:val="52"/>
                          <w:szCs w:val="56"/>
                        </w:rPr>
                        <w:t xml:space="preserve">Y </w:t>
                      </w:r>
                      <w:proofErr w:type="spellStart"/>
                      <w:r w:rsidRPr="00ED045C">
                        <w:rPr>
                          <w:sz w:val="52"/>
                          <w:szCs w:val="56"/>
                        </w:rPr>
                        <w:t>flex</w:t>
                      </w:r>
                      <w:proofErr w:type="spellEnd"/>
                      <w:r w:rsidRPr="00ED045C">
                        <w:rPr>
                          <w:sz w:val="52"/>
                          <w:szCs w:val="56"/>
                        </w:rPr>
                        <w:t>: 1; hace que todos crezcan por igual.</w:t>
                      </w:r>
                    </w:p>
                    <w:p w14:paraId="010815C6" w14:textId="288050C5" w:rsidR="00ED045C" w:rsidRPr="00710A12" w:rsidRDefault="00ED045C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82E877B" w14:textId="61D109FE" w:rsidR="002460C6" w:rsidRDefault="002460C6" w:rsidP="006F303A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27552" behindDoc="1" locked="0" layoutInCell="1" allowOverlap="1" wp14:anchorId="3027E946" wp14:editId="062CEA1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21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0D9F4" w14:textId="77777777" w:rsidR="00710A12" w:rsidRPr="00710A12" w:rsidRDefault="00710A12" w:rsidP="00A22B7D">
                            <w:pPr>
                              <w:pStyle w:val="Ttulo1"/>
                            </w:pPr>
                            <w:r w:rsidRPr="00710A12">
                              <w:t xml:space="preserve">Los Ítems También Propiedades del </w:t>
                            </w:r>
                            <w:proofErr w:type="spellStart"/>
                            <w:r w:rsidRPr="00710A12">
                              <w:t>flex-items</w:t>
                            </w:r>
                            <w:proofErr w:type="spellEnd"/>
                          </w:p>
                          <w:p w14:paraId="331F177D" w14:textId="77777777" w:rsidR="00494E61" w:rsidRDefault="00494E61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7E4A53" w14:textId="5EF630B6" w:rsidR="00710A12" w:rsidRDefault="00710A12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Las propiedades de los ítems </w:t>
                            </w:r>
                            <w:proofErr w:type="spellStart"/>
                            <w:r w:rsidRPr="002C347E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2C347E">
                              <w:rPr>
                                <w:sz w:val="44"/>
                                <w:szCs w:val="48"/>
                              </w:rPr>
                              <w:t xml:space="preserve"> te permiten controlar el comportamiento individual de cada elemento, sobrescribiendo el comportamiento del contenedor si es necesario.</w:t>
                            </w:r>
                          </w:p>
                          <w:p w14:paraId="2859440C" w14:textId="77777777" w:rsidR="00710A12" w:rsidRDefault="00710A12" w:rsidP="00494E61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24EA6B5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1. </w:t>
                            </w:r>
                            <w:proofErr w:type="spellStart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order</w:t>
                            </w:r>
                            <w:proofErr w:type="spellEnd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(El Tramposo Visual)</w:t>
                            </w:r>
                          </w:p>
                          <w:p w14:paraId="0E5E2CEC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Cambia el orden visual sin cambiar el HTML.</w:t>
                            </w:r>
                          </w:p>
                          <w:p w14:paraId="4DEE11EE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 entero. Por defecto es 0.</w:t>
                            </w:r>
                          </w:p>
                          <w:p w14:paraId="4132BA24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Ejemplo: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order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: 1 mueve el elemento al final.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order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: -1 lo mueve al principio.</w:t>
                            </w:r>
                          </w:p>
                          <w:p w14:paraId="246F5721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521BD962" w14:textId="55C5E858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2. </w:t>
                            </w:r>
                            <w:proofErr w:type="spellStart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align-self</w:t>
                            </w:r>
                            <w:proofErr w:type="spellEnd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(El Rebelde)</w:t>
                            </w:r>
                          </w:p>
                          <w:p w14:paraId="116F6A6F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Permite que un ítem individual ignore la regla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align-items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 del padre.</w:t>
                            </w:r>
                          </w:p>
                          <w:p w14:paraId="7A52D207" w14:textId="77777777" w:rsidR="00710A12" w:rsidRPr="00D328D0" w:rsidRDefault="00710A12" w:rsidP="00710A12">
                            <w:pPr>
                              <w:numPr>
                                <w:ilvl w:val="0"/>
                                <w:numId w:val="9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Valores: auto, flex-start, flex-end, center, stretch.</w:t>
                            </w:r>
                          </w:p>
                          <w:p w14:paraId="4A99F9A3" w14:textId="77777777" w:rsidR="00710A12" w:rsidRPr="00D328D0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</w:pPr>
                          </w:p>
                          <w:p w14:paraId="56504F1A" w14:textId="5E6E5AB0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3. </w:t>
                            </w:r>
                            <w:proofErr w:type="spellStart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flex-grow</w:t>
                            </w:r>
                            <w:proofErr w:type="spellEnd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(La Ambición)</w:t>
                            </w:r>
                          </w:p>
                          <w:p w14:paraId="61F77C53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cuánto espacio extra debe "comerse" el ítem si sobra espacio.</w:t>
                            </w:r>
                          </w:p>
                          <w:p w14:paraId="6E695AD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 (proporción). 0 (no crece). 1 (toma todo lo disponible).</w:t>
                            </w:r>
                          </w:p>
                          <w:p w14:paraId="5ACF9A8A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93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Si todos tienen 1, se reparten el espacio igual. Si uno tiene 2, crece el doble que los demás.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7E946" id="_x0000_s1036" type="#_x0000_t202" style="position:absolute;margin-left:0;margin-top:0;width:862.7pt;height:531.6pt;z-index:-251388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9m2/Q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" filled="f" stroked="f">
                <v:textbox>
                  <w:txbxContent>
                    <w:p w14:paraId="2800D9F4" w14:textId="77777777" w:rsidR="00710A12" w:rsidRPr="00710A12" w:rsidRDefault="00710A12" w:rsidP="00A22B7D">
                      <w:pPr>
                        <w:pStyle w:val="Ttulo1"/>
                      </w:pPr>
                      <w:r w:rsidRPr="00710A12">
                        <w:t xml:space="preserve">Los Ítems También Propiedades del </w:t>
                      </w:r>
                      <w:proofErr w:type="spellStart"/>
                      <w:r w:rsidRPr="00710A12">
                        <w:t>flex-items</w:t>
                      </w:r>
                      <w:proofErr w:type="spellEnd"/>
                    </w:p>
                    <w:p w14:paraId="331F177D" w14:textId="77777777" w:rsidR="00494E61" w:rsidRDefault="00494E61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437E4A53" w14:textId="5EF630B6" w:rsidR="00710A12" w:rsidRDefault="00710A12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2C347E">
                        <w:rPr>
                          <w:sz w:val="44"/>
                          <w:szCs w:val="48"/>
                        </w:rPr>
                        <w:t xml:space="preserve">Las propiedades de los ítems </w:t>
                      </w:r>
                      <w:proofErr w:type="spellStart"/>
                      <w:r w:rsidRPr="002C347E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2C347E">
                        <w:rPr>
                          <w:sz w:val="44"/>
                          <w:szCs w:val="48"/>
                        </w:rPr>
                        <w:t xml:space="preserve"> te permiten controlar el comportamiento individual de cada elemento, sobrescribiendo el comportamiento del contenedor si es necesario.</w:t>
                      </w:r>
                    </w:p>
                    <w:p w14:paraId="2859440C" w14:textId="77777777" w:rsidR="00710A12" w:rsidRDefault="00710A12" w:rsidP="00494E61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324EA6B5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1. </w:t>
                      </w:r>
                      <w:proofErr w:type="spellStart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order</w:t>
                      </w:r>
                      <w:proofErr w:type="spellEnd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(El Tramposo Visual)</w:t>
                      </w:r>
                    </w:p>
                    <w:p w14:paraId="0E5E2CEC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Cambia el orden visual sin cambiar el HTML.</w:t>
                      </w:r>
                    </w:p>
                    <w:p w14:paraId="4DEE11EE" w14:textId="77777777" w:rsidR="00710A12" w:rsidRPr="00710A12" w:rsidRDefault="00710A12" w:rsidP="00710A12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 entero. Por defecto es 0.</w:t>
                      </w:r>
                    </w:p>
                    <w:p w14:paraId="4132BA24" w14:textId="77777777" w:rsidR="00710A12" w:rsidRPr="00710A12" w:rsidRDefault="00710A12" w:rsidP="00710A12">
                      <w:pPr>
                        <w:numPr>
                          <w:ilvl w:val="0"/>
                          <w:numId w:val="9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Ejemplo: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order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: 1 mueve el elemento al final.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order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: -1 lo mueve al principio.</w:t>
                      </w:r>
                    </w:p>
                    <w:p w14:paraId="246F5721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521BD962" w14:textId="55C5E858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2. </w:t>
                      </w:r>
                      <w:proofErr w:type="spellStart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align-self</w:t>
                      </w:r>
                      <w:proofErr w:type="spellEnd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(El Rebelde)</w:t>
                      </w:r>
                    </w:p>
                    <w:p w14:paraId="116F6A6F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Permite que un ítem individual ignore la regla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align-items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 del padre.</w:t>
                      </w:r>
                    </w:p>
                    <w:p w14:paraId="7A52D207" w14:textId="77777777" w:rsidR="00710A12" w:rsidRPr="00D328D0" w:rsidRDefault="00710A12" w:rsidP="00710A12">
                      <w:pPr>
                        <w:numPr>
                          <w:ilvl w:val="0"/>
                          <w:numId w:val="92"/>
                        </w:numPr>
                        <w:spacing w:after="0" w:line="24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Valores: auto, flex-start, flex-end, center, stretch.</w:t>
                      </w:r>
                    </w:p>
                    <w:p w14:paraId="4A99F9A3" w14:textId="77777777" w:rsidR="00710A12" w:rsidRPr="00D328D0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</w:pPr>
                    </w:p>
                    <w:p w14:paraId="56504F1A" w14:textId="5E6E5AB0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3. </w:t>
                      </w:r>
                      <w:proofErr w:type="spellStart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flex-grow</w:t>
                      </w:r>
                      <w:proofErr w:type="spellEnd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(La Ambición)</w:t>
                      </w:r>
                    </w:p>
                    <w:p w14:paraId="61F77C53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cuánto espacio extra debe "comerse" el ítem si sobra espacio.</w:t>
                      </w:r>
                    </w:p>
                    <w:p w14:paraId="6E695ADC" w14:textId="77777777" w:rsidR="00710A12" w:rsidRPr="00710A12" w:rsidRDefault="00710A12" w:rsidP="00710A12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 (proporción). 0 (no crece). 1 (toma todo lo disponible).</w:t>
                      </w:r>
                    </w:p>
                    <w:p w14:paraId="5ACF9A8A" w14:textId="77777777" w:rsidR="00710A12" w:rsidRPr="00710A12" w:rsidRDefault="00710A12" w:rsidP="00710A12">
                      <w:pPr>
                        <w:numPr>
                          <w:ilvl w:val="0"/>
                          <w:numId w:val="93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Si todos tienen 1, se reparten el espacio igual. Si uno tiene 2, crece el doble que los demás.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90BED5E" w14:textId="6E2D1ABE" w:rsidR="0059506C" w:rsidRDefault="0059506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0624" behindDoc="1" locked="0" layoutInCell="1" allowOverlap="1" wp14:anchorId="1F210F3D" wp14:editId="525264A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751320"/>
                <wp:effectExtent l="0" t="0" r="0" b="0"/>
                <wp:wrapTopAndBottom/>
                <wp:docPr id="1466854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751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1FA82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4. </w:t>
                            </w:r>
                            <w:proofErr w:type="spellStart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flex-shrink</w:t>
                            </w:r>
                            <w:proofErr w:type="spellEnd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(La Resistencia)</w:t>
                            </w:r>
                          </w:p>
                          <w:p w14:paraId="42D41AED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cuánto se encoge el ítem si falta espacio.</w:t>
                            </w:r>
                          </w:p>
                          <w:p w14:paraId="5E19DDC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0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Valor: Número. 1 (se encoge, defecto). 0 (NO se encoge, mantiene su tamaño a toda costa, causando desbordamiento si es necesario).</w:t>
                            </w:r>
                          </w:p>
                          <w:p w14:paraId="054983BE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215EC3F0" w14:textId="20DE254B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5. </w:t>
                            </w:r>
                            <w:proofErr w:type="spellStart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710A1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-basis (El Tamaño Ideal)</w:t>
                            </w:r>
                          </w:p>
                          <w:p w14:paraId="4B8F8615" w14:textId="77777777" w:rsidR="00710A12" w:rsidRPr="00710A12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>Define el tamaño inicial del ítem antes de distribuir espacio libre.</w:t>
                            </w:r>
                          </w:p>
                          <w:p w14:paraId="5C17C0CC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Valor: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px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, %, rem, auto.</w:t>
                            </w:r>
                          </w:p>
                          <w:p w14:paraId="164C44E7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1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Es como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width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 (en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row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) o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height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 xml:space="preserve"> (en </w:t>
                            </w: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column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), pero más poderoso porque respeta la flexibilidad.</w:t>
                            </w:r>
                          </w:p>
                          <w:p w14:paraId="407EA67D" w14:textId="77777777" w:rsidR="00710A12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06FC0FE3" w14:textId="704FCD2A" w:rsidR="00710A12" w:rsidRPr="00D328D0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b/>
                                <w:bCs/>
                                <w:sz w:val="44"/>
                                <w:szCs w:val="48"/>
                                <w:lang w:val="en-US"/>
                              </w:rPr>
                              <w:t>6. flex (El Shorthand - RECOMENDADO)</w:t>
                            </w:r>
                          </w:p>
                          <w:p w14:paraId="0EFA3343" w14:textId="77777777" w:rsidR="00710A12" w:rsidRPr="00D328D0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r w:rsidRPr="00D328D0">
                              <w:rPr>
                                <w:sz w:val="44"/>
                                <w:szCs w:val="48"/>
                                <w:lang w:val="en-US"/>
                              </w:rPr>
                              <w:t>Resume: flex-grow flex-shrink flex-basis.</w:t>
                            </w:r>
                          </w:p>
                          <w:p w14:paraId="2F8D42DE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: 1; -&gt; 1 1 0%. (Crece, se encoge, empieza en 0).</w:t>
                            </w:r>
                          </w:p>
                          <w:p w14:paraId="594B1AF5" w14:textId="77777777" w:rsidR="00710A12" w:rsidRPr="00710A12" w:rsidRDefault="00710A12" w:rsidP="00710A12">
                            <w:pPr>
                              <w:numPr>
                                <w:ilvl w:val="0"/>
                                <w:numId w:val="102"/>
                              </w:num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710A12">
                              <w:rPr>
                                <w:sz w:val="44"/>
                                <w:szCs w:val="48"/>
                              </w:rPr>
                              <w:t>flex</w:t>
                            </w:r>
                            <w:proofErr w:type="spellEnd"/>
                            <w:r w:rsidRPr="00710A12">
                              <w:rPr>
                                <w:sz w:val="44"/>
                                <w:szCs w:val="48"/>
                              </w:rPr>
                              <w:t>: 0 0 200px; -&gt; Fijo, no crece ni se encoge, mide 200px.</w:t>
                            </w:r>
                          </w:p>
                          <w:p w14:paraId="5C6299CC" w14:textId="77777777" w:rsidR="00494E61" w:rsidRPr="00494E61" w:rsidRDefault="00494E61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0F3D" id="_x0000_s1037" type="#_x0000_t202" style="position:absolute;margin-left:0;margin-top:0;width:862.7pt;height:531.6pt;z-index:-25138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LdA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" filled="f" stroked="f">
                <v:textbox>
                  <w:txbxContent>
                    <w:p w14:paraId="4D61FA82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4. </w:t>
                      </w:r>
                      <w:proofErr w:type="spellStart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flex-shrink</w:t>
                      </w:r>
                      <w:proofErr w:type="spellEnd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 (La Resistencia)</w:t>
                      </w:r>
                    </w:p>
                    <w:p w14:paraId="42D41AED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cuánto se encoge el ítem si falta espacio.</w:t>
                      </w:r>
                    </w:p>
                    <w:p w14:paraId="5E19DDCC" w14:textId="77777777" w:rsidR="00710A12" w:rsidRPr="00710A12" w:rsidRDefault="00710A12" w:rsidP="00710A12">
                      <w:pPr>
                        <w:numPr>
                          <w:ilvl w:val="0"/>
                          <w:numId w:val="100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Valor: Número. 1 (se encoge, defecto). 0 (NO se encoge, mantiene su tamaño a toda costa, causando desbordamiento si es necesario).</w:t>
                      </w:r>
                    </w:p>
                    <w:p w14:paraId="054983BE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215EC3F0" w14:textId="20DE254B" w:rsidR="00710A12" w:rsidRP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 xml:space="preserve">5. </w:t>
                      </w:r>
                      <w:proofErr w:type="spellStart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710A12">
                        <w:rPr>
                          <w:b/>
                          <w:bCs/>
                          <w:sz w:val="44"/>
                          <w:szCs w:val="48"/>
                        </w:rPr>
                        <w:t>-basis (El Tamaño Ideal)</w:t>
                      </w:r>
                    </w:p>
                    <w:p w14:paraId="4B8F8615" w14:textId="77777777" w:rsidR="00710A12" w:rsidRPr="00710A12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>Define el tamaño inicial del ítem antes de distribuir espacio libre.</w:t>
                      </w:r>
                    </w:p>
                    <w:p w14:paraId="5C17C0CC" w14:textId="77777777" w:rsidR="00710A12" w:rsidRPr="00710A12" w:rsidRDefault="00710A12" w:rsidP="00710A12">
                      <w:pPr>
                        <w:numPr>
                          <w:ilvl w:val="0"/>
                          <w:numId w:val="10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Valor: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px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, %, rem, auto.</w:t>
                      </w:r>
                    </w:p>
                    <w:p w14:paraId="164C44E7" w14:textId="77777777" w:rsidR="00710A12" w:rsidRPr="00710A12" w:rsidRDefault="00710A12" w:rsidP="00710A12">
                      <w:pPr>
                        <w:numPr>
                          <w:ilvl w:val="0"/>
                          <w:numId w:val="101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710A12">
                        <w:rPr>
                          <w:sz w:val="44"/>
                          <w:szCs w:val="48"/>
                        </w:rPr>
                        <w:t xml:space="preserve">Es como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width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 (en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row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) o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height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 xml:space="preserve"> (en </w:t>
                      </w: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column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), pero más poderoso porque respeta la flexibilidad.</w:t>
                      </w:r>
                    </w:p>
                    <w:p w14:paraId="407EA67D" w14:textId="77777777" w:rsidR="00710A12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06FC0FE3" w14:textId="704FCD2A" w:rsidR="00710A12" w:rsidRPr="00D328D0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b/>
                          <w:bCs/>
                          <w:sz w:val="44"/>
                          <w:szCs w:val="48"/>
                          <w:lang w:val="en-US"/>
                        </w:rPr>
                        <w:t>6. flex (El Shorthand - RECOMENDADO)</w:t>
                      </w:r>
                    </w:p>
                    <w:p w14:paraId="0EFA3343" w14:textId="77777777" w:rsidR="00710A12" w:rsidRPr="00D328D0" w:rsidRDefault="00710A12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  <w:lang w:val="en-US"/>
                        </w:rPr>
                      </w:pPr>
                      <w:r w:rsidRPr="00D328D0">
                        <w:rPr>
                          <w:sz w:val="44"/>
                          <w:szCs w:val="48"/>
                          <w:lang w:val="en-US"/>
                        </w:rPr>
                        <w:t>Resume: flex-grow flex-shrink flex-basis.</w:t>
                      </w:r>
                    </w:p>
                    <w:p w14:paraId="2F8D42DE" w14:textId="77777777" w:rsidR="00710A12" w:rsidRPr="00710A12" w:rsidRDefault="00710A12" w:rsidP="00710A12">
                      <w:pPr>
                        <w:numPr>
                          <w:ilvl w:val="0"/>
                          <w:numId w:val="10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: 1; -&gt; 1 1 0%. (Crece, se encoge, empieza en 0).</w:t>
                      </w:r>
                    </w:p>
                    <w:p w14:paraId="594B1AF5" w14:textId="77777777" w:rsidR="00710A12" w:rsidRPr="00710A12" w:rsidRDefault="00710A12" w:rsidP="00710A12">
                      <w:pPr>
                        <w:numPr>
                          <w:ilvl w:val="0"/>
                          <w:numId w:val="102"/>
                        </w:num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710A12">
                        <w:rPr>
                          <w:sz w:val="44"/>
                          <w:szCs w:val="48"/>
                        </w:rPr>
                        <w:t>flex</w:t>
                      </w:r>
                      <w:proofErr w:type="spellEnd"/>
                      <w:r w:rsidRPr="00710A12">
                        <w:rPr>
                          <w:sz w:val="44"/>
                          <w:szCs w:val="48"/>
                        </w:rPr>
                        <w:t>: 0 0 200px; -&gt; Fijo, no crece ni se encoge, mide 200px.</w:t>
                      </w:r>
                    </w:p>
                    <w:p w14:paraId="5C6299CC" w14:textId="77777777" w:rsidR="00494E61" w:rsidRPr="00494E61" w:rsidRDefault="00494E61" w:rsidP="00710A12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7F23279" w14:textId="2F3E8EB2" w:rsidR="0059506C" w:rsidRDefault="00491C4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1" locked="0" layoutInCell="1" allowOverlap="1" wp14:anchorId="0DF502F5" wp14:editId="63F4C1A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1609507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08538" w14:textId="77777777" w:rsidR="00710A12" w:rsidRPr="00ED045C" w:rsidRDefault="00710A12" w:rsidP="00A22B7D">
                            <w:pPr>
                              <w:pStyle w:val="Ttulo1"/>
                            </w:pPr>
                            <w:r w:rsidRPr="00ED045C">
                              <w:t>Preguntas Frecuentes (FAQ)</w:t>
                            </w:r>
                          </w:p>
                          <w:p w14:paraId="5D788122" w14:textId="77777777" w:rsidR="00B76F71" w:rsidRPr="00ED045C" w:rsidRDefault="00B76F71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68604F6" w14:textId="5CA14DE2" w:rsidR="00710A12" w:rsidRPr="00ED045C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Puse </w:t>
                            </w: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gram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center</w:t>
                            </w:r>
                            <w:proofErr w:type="gramEnd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pero mis elementos no se centran verticalmente, se centran horizontalmente. ¿Por qué?</w:t>
                            </w:r>
                          </w:p>
                          <w:p w14:paraId="44B04285" w14:textId="354DAD52" w:rsidR="00710A12" w:rsidRPr="00ED045C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Porque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trabaja sobre el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Principal</w:t>
                            </w: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. Si tu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flex-direction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es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row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(por defecto), el eje principal es horizontal. Para centrar verticalmente en fila, necesitas usar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>: center (Eje Transversal).</w:t>
                            </w:r>
                          </w:p>
                          <w:p w14:paraId="46835DAE" w14:textId="77777777" w:rsidR="00710A12" w:rsidRPr="00ED045C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5A3E043" w14:textId="03688ACB" w:rsidR="00710A12" w:rsidRPr="00ED045C" w:rsidRDefault="00710A12" w:rsidP="00710A1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¿Por qué </w:t>
                            </w: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align-content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no hace nada en mi contenedor?</w:t>
                            </w:r>
                          </w:p>
                          <w:p w14:paraId="1FF493C7" w14:textId="00C9B7FC" w:rsidR="00710A12" w:rsidRPr="00ED045C" w:rsidRDefault="00710A12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align-content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solo funciona cuando hay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múltiples líneas</w:t>
                            </w: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de ítems (es decir, cuando usaste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flex-wrap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: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wrap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y los elementos efectivamente saltaron de línea). Si solo tienes una línea de elementos, esa propiedad es ignorada. Usa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0776809" w14:textId="77777777" w:rsidR="00B422BC" w:rsidRPr="00ED045C" w:rsidRDefault="00B422BC" w:rsidP="00710A12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07AA339" w14:textId="77777777" w:rsidR="00B422BC" w:rsidRPr="00ED045C" w:rsidRDefault="00B422BC" w:rsidP="00B422B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¿Cuál es la diferencia entre </w:t>
                            </w: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BD47975" w14:textId="77777777" w:rsidR="00B422BC" w:rsidRPr="00ED045C" w:rsidRDefault="00B422BC" w:rsidP="00B422B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se encarga de la alineación y distribución de los ítems a lo largo del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principal</w:t>
                            </w: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.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hace lo mismo, pero en el </w:t>
                            </w:r>
                            <w:r w:rsidRPr="00ED045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 transversal</w:t>
                            </w:r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(el que es perpendicular al principal). Piensa en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justify-content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para la dirección principal de tus elementos y </w:t>
                            </w:r>
                            <w:proofErr w:type="spellStart"/>
                            <w:r w:rsidRPr="00ED045C">
                              <w:rPr>
                                <w:sz w:val="44"/>
                                <w:szCs w:val="44"/>
                              </w:rPr>
                              <w:t>align-items</w:t>
                            </w:r>
                            <w:proofErr w:type="spellEnd"/>
                            <w:r w:rsidRPr="00ED045C">
                              <w:rPr>
                                <w:sz w:val="44"/>
                                <w:szCs w:val="44"/>
                              </w:rPr>
                              <w:t xml:space="preserve"> para la dirección opuesta.</w:t>
                            </w:r>
                          </w:p>
                          <w:p w14:paraId="375DB1CC" w14:textId="77777777" w:rsidR="00B422BC" w:rsidRPr="00710A12" w:rsidRDefault="00B422BC" w:rsidP="00710A12">
                            <w:pPr>
                              <w:spacing w:after="0" w:line="240" w:lineRule="auto"/>
                              <w:rPr>
                                <w:sz w:val="48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502F5" id="_x0000_s1038" type="#_x0000_t202" style="position:absolute;margin-left:0;margin-top:0;width:862.7pt;height:539.25pt;z-index:-25138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" filled="f" stroked="f">
                <v:textbox>
                  <w:txbxContent>
                    <w:p w14:paraId="5F908538" w14:textId="77777777" w:rsidR="00710A12" w:rsidRPr="00ED045C" w:rsidRDefault="00710A12" w:rsidP="00A22B7D">
                      <w:pPr>
                        <w:pStyle w:val="Ttulo1"/>
                      </w:pPr>
                      <w:r w:rsidRPr="00ED045C">
                        <w:t>Preguntas Frecuentes (FAQ)</w:t>
                      </w:r>
                    </w:p>
                    <w:p w14:paraId="5D788122" w14:textId="77777777" w:rsidR="00B76F71" w:rsidRPr="00ED045C" w:rsidRDefault="00B76F71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68604F6" w14:textId="5CA14DE2" w:rsidR="00710A12" w:rsidRPr="00ED045C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Puse </w:t>
                      </w: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proofErr w:type="gramStart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center</w:t>
                      </w:r>
                      <w:proofErr w:type="gramEnd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 pero mis elementos no se centran verticalmente, se centran horizontalmente. ¿Por qué?</w:t>
                      </w:r>
                    </w:p>
                    <w:p w14:paraId="44B04285" w14:textId="354DAD52" w:rsidR="00710A12" w:rsidRPr="00ED045C" w:rsidRDefault="00710A12" w:rsidP="00710A12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r w:rsidRPr="00ED045C">
                        <w:rPr>
                          <w:sz w:val="44"/>
                          <w:szCs w:val="44"/>
                        </w:rPr>
                        <w:t xml:space="preserve">Porque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trabaja sobre el </w:t>
                      </w: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Eje Principal</w:t>
                      </w:r>
                      <w:r w:rsidRPr="00ED045C">
                        <w:rPr>
                          <w:sz w:val="44"/>
                          <w:szCs w:val="44"/>
                        </w:rPr>
                        <w:t xml:space="preserve">. Si tu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flex-direction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es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row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(por defecto), el eje principal es horizontal. Para centrar verticalmente en fila, necesitas usar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align-items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>: center (Eje Transversal).</w:t>
                      </w:r>
                    </w:p>
                    <w:p w14:paraId="46835DAE" w14:textId="77777777" w:rsidR="00710A12" w:rsidRPr="00ED045C" w:rsidRDefault="00710A12" w:rsidP="00710A12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55A3E043" w14:textId="03688ACB" w:rsidR="00710A12" w:rsidRPr="00ED045C" w:rsidRDefault="00710A12" w:rsidP="00710A12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¿Por qué </w:t>
                      </w: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align-content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 no hace nada en mi contenedor?</w:t>
                      </w:r>
                    </w:p>
                    <w:p w14:paraId="1FF493C7" w14:textId="00C9B7FC" w:rsidR="00710A12" w:rsidRPr="00ED045C" w:rsidRDefault="00710A12" w:rsidP="00710A12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align-content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solo funciona cuando hay </w:t>
                      </w: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múltiples líneas</w:t>
                      </w:r>
                      <w:r w:rsidRPr="00ED045C">
                        <w:rPr>
                          <w:sz w:val="44"/>
                          <w:szCs w:val="44"/>
                        </w:rPr>
                        <w:t xml:space="preserve"> de ítems (es decir, cuando usaste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flex-wrap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: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wrap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y los elementos efectivamente saltaron de línea). Si solo tienes una línea de elementos, esa propiedad es ignorada. Usa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align-items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0776809" w14:textId="77777777" w:rsidR="00B422BC" w:rsidRPr="00ED045C" w:rsidRDefault="00B422BC" w:rsidP="00710A12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207AA339" w14:textId="77777777" w:rsidR="00B422BC" w:rsidRPr="00ED045C" w:rsidRDefault="00B422BC" w:rsidP="00B422B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¿Cuál es la diferencia entre </w:t>
                      </w: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align-items</w:t>
                      </w:r>
                      <w:proofErr w:type="spellEnd"/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  <w:r w:rsidRPr="00ED045C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1BD47975" w14:textId="77777777" w:rsidR="00B422BC" w:rsidRPr="00ED045C" w:rsidRDefault="00B422BC" w:rsidP="00B422B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se encarga de la alineación y distribución de los ítems a lo largo del </w:t>
                      </w: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eje principal</w:t>
                      </w:r>
                      <w:r w:rsidRPr="00ED045C">
                        <w:rPr>
                          <w:sz w:val="44"/>
                          <w:szCs w:val="44"/>
                        </w:rPr>
                        <w:t xml:space="preserve">.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align-items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hace lo mismo, pero en el </w:t>
                      </w:r>
                      <w:r w:rsidRPr="00ED045C">
                        <w:rPr>
                          <w:b/>
                          <w:bCs/>
                          <w:sz w:val="44"/>
                          <w:szCs w:val="44"/>
                        </w:rPr>
                        <w:t>eje transversal</w:t>
                      </w:r>
                      <w:r w:rsidRPr="00ED045C">
                        <w:rPr>
                          <w:sz w:val="44"/>
                          <w:szCs w:val="44"/>
                        </w:rPr>
                        <w:t xml:space="preserve"> (el que es perpendicular al principal). Piensa en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justify-content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para la dirección principal de tus elementos y </w:t>
                      </w:r>
                      <w:proofErr w:type="spellStart"/>
                      <w:r w:rsidRPr="00ED045C">
                        <w:rPr>
                          <w:sz w:val="44"/>
                          <w:szCs w:val="44"/>
                        </w:rPr>
                        <w:t>align-items</w:t>
                      </w:r>
                      <w:proofErr w:type="spellEnd"/>
                      <w:r w:rsidRPr="00ED045C">
                        <w:rPr>
                          <w:sz w:val="44"/>
                          <w:szCs w:val="44"/>
                        </w:rPr>
                        <w:t xml:space="preserve"> para la dirección opuesta.</w:t>
                      </w:r>
                    </w:p>
                    <w:p w14:paraId="375DB1CC" w14:textId="77777777" w:rsidR="00B422BC" w:rsidRPr="00710A12" w:rsidRDefault="00B422BC" w:rsidP="00710A12">
                      <w:pPr>
                        <w:spacing w:after="0" w:line="240" w:lineRule="auto"/>
                        <w:rPr>
                          <w:sz w:val="48"/>
                          <w:szCs w:val="5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4F31140" w14:textId="213E7CBD" w:rsidR="00ED045C" w:rsidRDefault="00ED045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1" locked="0" layoutInCell="1" allowOverlap="1" wp14:anchorId="590FBE45" wp14:editId="4C033D2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848475"/>
                <wp:effectExtent l="0" t="0" r="0" b="0"/>
                <wp:wrapTopAndBottom/>
                <wp:docPr id="14462397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3EFEB9" w14:textId="5178435E" w:rsidR="00ED045C" w:rsidRDefault="00ED045C" w:rsidP="00A22B7D">
                            <w:pPr>
                              <w:pStyle w:val="Ttulo1"/>
                            </w:pPr>
                            <w:r w:rsidRPr="00ED045C">
                              <w:t>Ejemplo Demostrativo</w:t>
                            </w:r>
                            <w:r>
                              <w:t xml:space="preserve"> - </w:t>
                            </w:r>
                            <w:r w:rsidRPr="00ED045C">
                              <w:t>Centrado Perfecto</w:t>
                            </w:r>
                          </w:p>
                          <w:p w14:paraId="1B3AC2D0" w14:textId="6BEFB8BA" w:rsidR="00ED045C" w:rsidRPr="00AD2503" w:rsidRDefault="00AD2503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  <w:r w:rsidRPr="00AD2503">
                              <w:rPr>
                                <w:sz w:val="44"/>
                                <w:szCs w:val="48"/>
                              </w:rPr>
                              <w:t xml:space="preserve">Antes de </w:t>
                            </w:r>
                            <w:proofErr w:type="spellStart"/>
                            <w:r w:rsidRPr="00AD2503">
                              <w:rPr>
                                <w:sz w:val="44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AD2503">
                              <w:rPr>
                                <w:sz w:val="44"/>
                                <w:szCs w:val="48"/>
                              </w:rPr>
                              <w:t>, centrar un elemento tanto vertical como horizontalmente era una pesadilla de posicionamiento absoluto y transformaciones. Hoy, son 3 líneas de código en el contenedor.</w:t>
                            </w:r>
                          </w:p>
                          <w:p w14:paraId="3369EC7F" w14:textId="77777777" w:rsidR="00AD2503" w:rsidRPr="00AD2503" w:rsidRDefault="00AD2503" w:rsidP="00ED045C">
                            <w:pPr>
                              <w:spacing w:after="0" w:line="240" w:lineRule="auto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6EF7B63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>&lt;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section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="pantalla-completa"&gt;</w:t>
                            </w:r>
                          </w:p>
                          <w:p w14:paraId="0C5D736A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&lt;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="caja-centrada"&gt;</w:t>
                            </w:r>
                          </w:p>
                          <w:p w14:paraId="782152F1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    &lt;h1</w:t>
                            </w:r>
                            <w:proofErr w:type="gram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&gt;¡</w:t>
                            </w:r>
                            <w:proofErr w:type="gram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Estoy exactamente en el </w:t>
                            </w:r>
                            <w:proofErr w:type="gram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centro!&lt;</w:t>
                            </w:r>
                            <w:proofErr w:type="gramEnd"/>
                            <w:r w:rsidRPr="00AD2503">
                              <w:rPr>
                                <w:sz w:val="28"/>
                                <w:szCs w:val="32"/>
                              </w:rPr>
                              <w:t>/h1&gt;</w:t>
                            </w:r>
                          </w:p>
                          <w:p w14:paraId="3177D28D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52BF1D97" w14:textId="5CD52D62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section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3F062B89" w14:textId="77777777" w:rsid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A40C124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A3AB016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proofErr w:type="gram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.pantalla</w:t>
                            </w:r>
                            <w:proofErr w:type="gramEnd"/>
                            <w:r w:rsidRPr="00AD2503">
                              <w:rPr>
                                <w:sz w:val="28"/>
                                <w:szCs w:val="32"/>
                              </w:rPr>
                              <w:t>-completa {</w:t>
                            </w:r>
                          </w:p>
                          <w:p w14:paraId="78821228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height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: 100vh; /* Ocupa el 100% de la altura de la ventana (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Viewport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Height) */</w:t>
                            </w:r>
                          </w:p>
                          <w:p w14:paraId="30FF8464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>background-color: #2c3e50;</w:t>
                            </w:r>
                          </w:p>
                          <w:p w14:paraId="5586AD8B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</w:p>
                          <w:p w14:paraId="2ABC96B2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/* Magia Flexbox */</w:t>
                            </w:r>
                          </w:p>
                          <w:p w14:paraId="1FEE0568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display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flex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;</w:t>
                            </w:r>
                          </w:p>
                          <w:p w14:paraId="095218FD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justify-content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: center; /* Centra en el eje X (horizontal) */</w:t>
                            </w:r>
                          </w:p>
                          <w:p w14:paraId="2D9549D9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align-items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gramStart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center;   </w:t>
                            </w:r>
                            <w:proofErr w:type="gramEnd"/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/* Centra en el eje Y (vertical) */</w:t>
                            </w:r>
                          </w:p>
                          <w:p w14:paraId="533EDC8D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>}</w:t>
                            </w:r>
                          </w:p>
                          <w:p w14:paraId="2D9FFB72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6D7DFF4E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>caja</w:t>
                            </w:r>
                            <w:proofErr w:type="gramEnd"/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>-centrada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15B84AB3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background-color: #ecf0f1;</w:t>
                            </w:r>
                          </w:p>
                          <w:p w14:paraId="5A167624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padding: 2rem;</w:t>
                            </w:r>
                          </w:p>
                          <w:p w14:paraId="2ABF1700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AD2503">
                              <w:rPr>
                                <w:sz w:val="28"/>
                                <w:szCs w:val="32"/>
                              </w:rPr>
                              <w:t>border-radius</w:t>
                            </w:r>
                            <w:proofErr w:type="spellEnd"/>
                            <w:r w:rsidRPr="00AD2503">
                              <w:rPr>
                                <w:sz w:val="28"/>
                                <w:szCs w:val="32"/>
                              </w:rPr>
                              <w:t>: 10px;</w:t>
                            </w:r>
                          </w:p>
                          <w:p w14:paraId="7FE21F42" w14:textId="77777777" w:rsidR="00AD2503" w:rsidRPr="00A22B7D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 xml:space="preserve">    </w:t>
                            </w:r>
                            <w:r w:rsidRPr="00A22B7D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box-shadow: 0 4px 10px </w:t>
                            </w:r>
                            <w:proofErr w:type="spellStart"/>
                            <w:proofErr w:type="gramStart"/>
                            <w:r w:rsidRPr="00A22B7D">
                              <w:rPr>
                                <w:sz w:val="28"/>
                                <w:szCs w:val="32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A22B7D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A22B7D">
                              <w:rPr>
                                <w:sz w:val="28"/>
                                <w:szCs w:val="32"/>
                                <w:lang w:val="en-US"/>
                              </w:rPr>
                              <w:t>0,0,0,0.5);</w:t>
                            </w:r>
                          </w:p>
                          <w:p w14:paraId="0B43BB33" w14:textId="20D6130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  <w:r w:rsidRPr="00AD2503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6549E0FC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4B42808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BE45" id="_x0000_s1039" type="#_x0000_t202" style="position:absolute;margin-left:0;margin-top:0;width:862.7pt;height:539.25pt;z-index:-25134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rMO/gEAANcDAAAOAAAAZHJzL2Uyb0RvYy54bWysU8tu2zAQvBfoPxC815Jd27E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" filled="f" stroked="f">
                <v:textbox>
                  <w:txbxContent>
                    <w:p w14:paraId="213EFEB9" w14:textId="5178435E" w:rsidR="00ED045C" w:rsidRDefault="00ED045C" w:rsidP="00A22B7D">
                      <w:pPr>
                        <w:pStyle w:val="Ttulo1"/>
                      </w:pPr>
                      <w:r w:rsidRPr="00ED045C">
                        <w:t>Ejemplo Demostrativo</w:t>
                      </w:r>
                      <w:r>
                        <w:t xml:space="preserve"> - </w:t>
                      </w:r>
                      <w:r w:rsidRPr="00ED045C">
                        <w:t>Centrado Perfecto</w:t>
                      </w:r>
                    </w:p>
                    <w:p w14:paraId="1B3AC2D0" w14:textId="6BEFB8BA" w:rsidR="00ED045C" w:rsidRPr="00AD2503" w:rsidRDefault="00AD2503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  <w:r w:rsidRPr="00AD2503">
                        <w:rPr>
                          <w:sz w:val="44"/>
                          <w:szCs w:val="48"/>
                        </w:rPr>
                        <w:t xml:space="preserve">Antes de </w:t>
                      </w:r>
                      <w:proofErr w:type="spellStart"/>
                      <w:r w:rsidRPr="00AD2503">
                        <w:rPr>
                          <w:sz w:val="44"/>
                          <w:szCs w:val="48"/>
                        </w:rPr>
                        <w:t>Flexbox</w:t>
                      </w:r>
                      <w:proofErr w:type="spellEnd"/>
                      <w:r w:rsidRPr="00AD2503">
                        <w:rPr>
                          <w:sz w:val="44"/>
                          <w:szCs w:val="48"/>
                        </w:rPr>
                        <w:t>, centrar un elemento tanto vertical como horizontalmente era una pesadilla de posicionamiento absoluto y transformaciones. Hoy, son 3 líneas de código en el contenedor.</w:t>
                      </w:r>
                    </w:p>
                    <w:p w14:paraId="3369EC7F" w14:textId="77777777" w:rsidR="00AD2503" w:rsidRPr="00AD2503" w:rsidRDefault="00AD2503" w:rsidP="00ED045C">
                      <w:pPr>
                        <w:spacing w:after="0" w:line="240" w:lineRule="auto"/>
                        <w:rPr>
                          <w:sz w:val="44"/>
                          <w:szCs w:val="48"/>
                        </w:rPr>
                      </w:pPr>
                    </w:p>
                    <w:p w14:paraId="66EF7B63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>&lt;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section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="pantalla-completa"&gt;</w:t>
                      </w:r>
                    </w:p>
                    <w:p w14:paraId="0C5D736A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&lt;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class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="caja-centrada"&gt;</w:t>
                      </w:r>
                    </w:p>
                    <w:p w14:paraId="782152F1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    &lt;h1</w:t>
                      </w:r>
                      <w:proofErr w:type="gramStart"/>
                      <w:r w:rsidRPr="00AD2503">
                        <w:rPr>
                          <w:sz w:val="28"/>
                          <w:szCs w:val="32"/>
                        </w:rPr>
                        <w:t>&gt;¡</w:t>
                      </w:r>
                      <w:proofErr w:type="gramEnd"/>
                      <w:r w:rsidRPr="00AD2503">
                        <w:rPr>
                          <w:sz w:val="28"/>
                          <w:szCs w:val="32"/>
                        </w:rPr>
                        <w:t xml:space="preserve">Estoy exactamente en el </w:t>
                      </w:r>
                      <w:proofErr w:type="gramStart"/>
                      <w:r w:rsidRPr="00AD2503">
                        <w:rPr>
                          <w:sz w:val="28"/>
                          <w:szCs w:val="32"/>
                        </w:rPr>
                        <w:t>centro!&lt;</w:t>
                      </w:r>
                      <w:proofErr w:type="gramEnd"/>
                      <w:r w:rsidRPr="00AD2503">
                        <w:rPr>
                          <w:sz w:val="28"/>
                          <w:szCs w:val="32"/>
                        </w:rPr>
                        <w:t>/h1&gt;</w:t>
                      </w:r>
                    </w:p>
                    <w:p w14:paraId="3177D28D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&lt;/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52BF1D97" w14:textId="5CD52D62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>&lt;/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section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3F062B89" w14:textId="77777777" w:rsid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7A40C124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A3AB016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proofErr w:type="gramStart"/>
                      <w:r w:rsidRPr="00AD2503">
                        <w:rPr>
                          <w:sz w:val="28"/>
                          <w:szCs w:val="32"/>
                        </w:rPr>
                        <w:t>.pantalla</w:t>
                      </w:r>
                      <w:proofErr w:type="gramEnd"/>
                      <w:r w:rsidRPr="00AD2503">
                        <w:rPr>
                          <w:sz w:val="28"/>
                          <w:szCs w:val="32"/>
                        </w:rPr>
                        <w:t>-completa {</w:t>
                      </w:r>
                    </w:p>
                    <w:p w14:paraId="78821228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height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: 100vh; /* Ocupa el 100% de la altura de la ventana (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Viewport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 xml:space="preserve"> Height) */</w:t>
                      </w:r>
                    </w:p>
                    <w:p w14:paraId="30FF8464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</w:t>
                      </w: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>background-color: #2c3e50;</w:t>
                      </w:r>
                    </w:p>
                    <w:p w14:paraId="5586AD8B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</w:p>
                    <w:p w14:paraId="2ABC96B2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/* Magia Flexbox */</w:t>
                      </w:r>
                    </w:p>
                    <w:p w14:paraId="1FEE0568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display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flex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;</w:t>
                      </w:r>
                    </w:p>
                    <w:p w14:paraId="095218FD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justify-content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: center; /* Centra en el eje X (horizontal) */</w:t>
                      </w:r>
                    </w:p>
                    <w:p w14:paraId="2D9549D9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align-items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gramStart"/>
                      <w:r w:rsidRPr="00AD2503">
                        <w:rPr>
                          <w:sz w:val="28"/>
                          <w:szCs w:val="32"/>
                        </w:rPr>
                        <w:t xml:space="preserve">center;   </w:t>
                      </w:r>
                      <w:proofErr w:type="gramEnd"/>
                      <w:r w:rsidRPr="00AD2503">
                        <w:rPr>
                          <w:sz w:val="28"/>
                          <w:szCs w:val="32"/>
                        </w:rPr>
                        <w:t xml:space="preserve">  /* Centra en el eje Y (vertical) */</w:t>
                      </w:r>
                    </w:p>
                    <w:p w14:paraId="533EDC8D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>}</w:t>
                      </w:r>
                    </w:p>
                    <w:p w14:paraId="2D9FFB72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6D7DFF4E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proofErr w:type="gramStart"/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>.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>caja</w:t>
                      </w:r>
                      <w:proofErr w:type="gramEnd"/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>-centrada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15B84AB3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background-color: #ecf0f1;</w:t>
                      </w:r>
                    </w:p>
                    <w:p w14:paraId="5A167624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padding: 2rem;</w:t>
                      </w:r>
                    </w:p>
                    <w:p w14:paraId="2ABF1700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  <w:lang w:val="en-US"/>
                        </w:rPr>
                        <w:t xml:space="preserve">    </w:t>
                      </w:r>
                      <w:proofErr w:type="spellStart"/>
                      <w:r w:rsidRPr="00AD2503">
                        <w:rPr>
                          <w:sz w:val="28"/>
                          <w:szCs w:val="32"/>
                        </w:rPr>
                        <w:t>border-radius</w:t>
                      </w:r>
                      <w:proofErr w:type="spellEnd"/>
                      <w:r w:rsidRPr="00AD2503">
                        <w:rPr>
                          <w:sz w:val="28"/>
                          <w:szCs w:val="32"/>
                        </w:rPr>
                        <w:t>: 10px;</w:t>
                      </w:r>
                    </w:p>
                    <w:p w14:paraId="7FE21F42" w14:textId="77777777" w:rsidR="00AD2503" w:rsidRPr="00A22B7D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 xml:space="preserve">    </w:t>
                      </w:r>
                      <w:r w:rsidRPr="00A22B7D">
                        <w:rPr>
                          <w:sz w:val="28"/>
                          <w:szCs w:val="32"/>
                          <w:lang w:val="en-US"/>
                        </w:rPr>
                        <w:t xml:space="preserve">box-shadow: 0 4px 10px </w:t>
                      </w:r>
                      <w:proofErr w:type="spellStart"/>
                      <w:proofErr w:type="gramStart"/>
                      <w:r w:rsidRPr="00A22B7D">
                        <w:rPr>
                          <w:sz w:val="28"/>
                          <w:szCs w:val="32"/>
                          <w:lang w:val="en-US"/>
                        </w:rPr>
                        <w:t>rgba</w:t>
                      </w:r>
                      <w:proofErr w:type="spellEnd"/>
                      <w:r w:rsidRPr="00A22B7D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A22B7D">
                        <w:rPr>
                          <w:sz w:val="28"/>
                          <w:szCs w:val="32"/>
                          <w:lang w:val="en-US"/>
                        </w:rPr>
                        <w:t>0,0,0,0.5);</w:t>
                      </w:r>
                    </w:p>
                    <w:p w14:paraId="0B43BB33" w14:textId="20D6130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  <w:r w:rsidRPr="00AD2503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6549E0FC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  <w:p w14:paraId="34B42808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9438DFB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115531AF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0518C4E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35D75AB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6F9B21BD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627B238C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7E19BFF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45ABFC58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04A3FA00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0CA21F5B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1B7B593C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37EEA488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7F0917E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0275D40A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1FB9A28B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45230F5A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3763E634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70226DA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7CA616DA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2921FB26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47EEBC8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36F0F070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6BE09E28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2B584265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089A4986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7562F5CD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7B33FBDE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3A7840D7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1867BD9E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23286AF3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5200EA99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6C006754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2C4E18A1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4DB5B1CD" w14:textId="77777777" w:rsidR="00ED045C" w:rsidRDefault="00ED045C" w:rsidP="0088540D">
      <w:pPr>
        <w:spacing w:after="0"/>
        <w:ind w:right="17269"/>
        <w:rPr>
          <w:lang w:val="en-US"/>
        </w:rPr>
      </w:pPr>
    </w:p>
    <w:p w14:paraId="24F34EFF" w14:textId="4B13B28D" w:rsidR="00092F09" w:rsidRDefault="004D52C8" w:rsidP="0088540D">
      <w:pPr>
        <w:spacing w:after="0"/>
        <w:ind w:right="17269"/>
        <w:rPr>
          <w:lang w:val="en-US"/>
        </w:rPr>
      </w:pP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1" locked="0" layoutInCell="1" allowOverlap="1" wp14:anchorId="047EB729" wp14:editId="50552FB0">
                <wp:simplePos x="0" y="0"/>
                <wp:positionH relativeFrom="margin">
                  <wp:posOffset>5897880</wp:posOffset>
                </wp:positionH>
                <wp:positionV relativeFrom="margin">
                  <wp:posOffset>7620</wp:posOffset>
                </wp:positionV>
                <wp:extent cx="3985260" cy="5394960"/>
                <wp:effectExtent l="0" t="0" r="0" b="0"/>
                <wp:wrapNone/>
                <wp:docPr id="6010657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539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409A5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/* Centrar el contenido del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header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*/</w:t>
                            </w:r>
                          </w:p>
                          <w:p w14:paraId="51A2EA2A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-flex-header {</w:t>
                            </w:r>
                          </w:p>
                          <w:p w14:paraId="71FE2466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display: flex;</w:t>
                            </w:r>
                          </w:p>
                          <w:p w14:paraId="3DC74069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flex-direction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column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; /* Apilamos el título y el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nav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verticalmente */</w:t>
                            </w:r>
                          </w:p>
                          <w:p w14:paraId="1FFED097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align-items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: </w:t>
                            </w:r>
                            <w:proofErr w:type="gramStart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center;   </w:t>
                            </w:r>
                            <w:proofErr w:type="gram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/* Los centramos horizontalmente */</w:t>
                            </w:r>
                          </w:p>
                          <w:p w14:paraId="0D94FF89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border: 2px solid gray;</w:t>
                            </w:r>
                          </w:p>
                          <w:p w14:paraId="281BD39B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padding: 10px;</w:t>
                            </w:r>
                          </w:p>
                          <w:p w14:paraId="4E91BAEC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  <w:p w14:paraId="47BCD2DD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31F24E0A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/* Distribuir las tarjetas de productos */</w:t>
                            </w:r>
                          </w:p>
                          <w:p w14:paraId="37A8A2BC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proofErr w:type="gram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.contenedor</w:t>
                            </w:r>
                            <w:proofErr w:type="gramEnd"/>
                            <w:r w:rsidRPr="002C347E">
                              <w:rPr>
                                <w:sz w:val="20"/>
                                <w:szCs w:val="22"/>
                              </w:rPr>
                              <w:t>-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flex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-productos {</w:t>
                            </w:r>
                          </w:p>
                          <w:p w14:paraId="5B77DC9D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display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flex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;</w:t>
                            </w:r>
                          </w:p>
                          <w:p w14:paraId="20575678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justify-content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space-around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; /* Espacio uniforme alrededor de cada tarjeta */</w:t>
                            </w:r>
                          </w:p>
                          <w:p w14:paraId="519CEE7E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margin-top: 20px;</w:t>
                            </w:r>
                          </w:p>
                          <w:p w14:paraId="0C763AC2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border: 2px solid gray;</w:t>
                            </w:r>
                          </w:p>
                          <w:p w14:paraId="2EB8D5EE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padding: 10px;</w:t>
                            </w:r>
                          </w:p>
                          <w:p w14:paraId="03F3E0CF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}</w:t>
                            </w:r>
                          </w:p>
                          <w:p w14:paraId="3E041468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</w:p>
                          <w:p w14:paraId="3D8F9DE4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tarjeta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{</w:t>
                            </w:r>
                          </w:p>
                          <w:p w14:paraId="49A911F0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background-color: </w:t>
                            </w:r>
                            <w:proofErr w:type="spellStart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lightblue</w:t>
                            </w:r>
                            <w:proofErr w:type="spellEnd"/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>;</w:t>
                            </w:r>
                          </w:p>
                          <w:p w14:paraId="7622036B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padding: 20px;</w:t>
                            </w:r>
                          </w:p>
                          <w:p w14:paraId="11EA1AE8" w14:textId="77777777" w:rsidR="004D52C8" w:rsidRPr="00D328D0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2"/>
                                <w:lang w:val="en-US"/>
                              </w:rPr>
                              <w:t xml:space="preserve">  border: 1px solid blue;</w:t>
                            </w:r>
                          </w:p>
                          <w:p w14:paraId="5D16F3A5" w14:textId="77777777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EB729" id="_x0000_s1040" type="#_x0000_t202" style="position:absolute;margin-left:464.4pt;margin-top:.6pt;width:313.8pt;height:424.8pt;z-index:-25134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" filled="f" stroked="f">
                <v:textbox>
                  <w:txbxContent>
                    <w:p w14:paraId="6F7409A5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/* Centrar el contenido del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header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*/</w:t>
                      </w:r>
                    </w:p>
                    <w:p w14:paraId="51A2EA2A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-flex-header {</w:t>
                      </w:r>
                    </w:p>
                    <w:p w14:paraId="71FE2466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display: flex;</w:t>
                      </w:r>
                    </w:p>
                    <w:p w14:paraId="3DC74069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flex-direction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: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column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; /* Apilamos el título y el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nav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verticalmente */</w:t>
                      </w:r>
                    </w:p>
                    <w:p w14:paraId="1FFED097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align-items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: </w:t>
                      </w:r>
                      <w:proofErr w:type="gramStart"/>
                      <w:r w:rsidRPr="002C347E">
                        <w:rPr>
                          <w:sz w:val="20"/>
                          <w:szCs w:val="22"/>
                        </w:rPr>
                        <w:t xml:space="preserve">center;   </w:t>
                      </w:r>
                      <w:proofErr w:type="gramEnd"/>
                      <w:r w:rsidRPr="002C347E">
                        <w:rPr>
                          <w:sz w:val="20"/>
                          <w:szCs w:val="22"/>
                        </w:rPr>
                        <w:t xml:space="preserve"> /* Los centramos horizontalmente */</w:t>
                      </w:r>
                    </w:p>
                    <w:p w14:paraId="0D94FF89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</w:t>
                      </w: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border: 2px solid gray;</w:t>
                      </w:r>
                    </w:p>
                    <w:p w14:paraId="281BD39B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padding: 10px;</w:t>
                      </w:r>
                    </w:p>
                    <w:p w14:paraId="4E91BAEC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}</w:t>
                      </w:r>
                    </w:p>
                    <w:p w14:paraId="47BCD2DD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31F24E0A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/* Distribuir las tarjetas de productos */</w:t>
                      </w:r>
                    </w:p>
                    <w:p w14:paraId="37A8A2BC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proofErr w:type="gramStart"/>
                      <w:r w:rsidRPr="002C347E">
                        <w:rPr>
                          <w:sz w:val="20"/>
                          <w:szCs w:val="22"/>
                        </w:rPr>
                        <w:t>.contenedor</w:t>
                      </w:r>
                      <w:proofErr w:type="gramEnd"/>
                      <w:r w:rsidRPr="002C347E">
                        <w:rPr>
                          <w:sz w:val="20"/>
                          <w:szCs w:val="22"/>
                        </w:rPr>
                        <w:t>-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flex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-productos {</w:t>
                      </w:r>
                    </w:p>
                    <w:p w14:paraId="5B77DC9D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display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: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flex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;</w:t>
                      </w:r>
                    </w:p>
                    <w:p w14:paraId="20575678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justify-content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: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space-around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; /* Espacio uniforme alrededor de cada tarjeta */</w:t>
                      </w:r>
                    </w:p>
                    <w:p w14:paraId="519CEE7E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</w:t>
                      </w: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margin-top: 20px;</w:t>
                      </w:r>
                    </w:p>
                    <w:p w14:paraId="0C763AC2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border: 2px solid gray;</w:t>
                      </w:r>
                    </w:p>
                    <w:p w14:paraId="2EB8D5EE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padding: 10px;</w:t>
                      </w:r>
                    </w:p>
                    <w:p w14:paraId="03F3E0CF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}</w:t>
                      </w:r>
                    </w:p>
                    <w:p w14:paraId="3E041468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</w:p>
                    <w:p w14:paraId="3D8F9DE4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tarjeta</w:t>
                      </w:r>
                      <w:proofErr w:type="spellEnd"/>
                      <w:proofErr w:type="gramEnd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{</w:t>
                      </w:r>
                    </w:p>
                    <w:p w14:paraId="49A911F0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background-color: </w:t>
                      </w:r>
                      <w:proofErr w:type="spellStart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lightblue</w:t>
                      </w:r>
                      <w:proofErr w:type="spellEnd"/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>;</w:t>
                      </w:r>
                    </w:p>
                    <w:p w14:paraId="7622036B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padding: 20px;</w:t>
                      </w:r>
                    </w:p>
                    <w:p w14:paraId="11EA1AE8" w14:textId="77777777" w:rsidR="004D52C8" w:rsidRPr="00D328D0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2"/>
                          <w:lang w:val="en-US"/>
                        </w:rPr>
                        <w:t xml:space="preserve">  border: 1px solid blue;</w:t>
                      </w:r>
                    </w:p>
                    <w:p w14:paraId="5D16F3A5" w14:textId="77777777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}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1" locked="0" layoutInCell="1" allowOverlap="1" wp14:anchorId="733751A2" wp14:editId="2C43AF7C">
                <wp:simplePos x="0" y="0"/>
                <wp:positionH relativeFrom="margin">
                  <wp:posOffset>0</wp:posOffset>
                </wp:positionH>
                <wp:positionV relativeFrom="margin">
                  <wp:posOffset>45720</wp:posOffset>
                </wp:positionV>
                <wp:extent cx="3985260" cy="4831080"/>
                <wp:effectExtent l="0" t="0" r="0" b="0"/>
                <wp:wrapNone/>
                <wp:docPr id="123385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4831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4F4BA" w14:textId="77777777" w:rsidR="004D52C8" w:rsidRDefault="004D52C8" w:rsidP="00A22B7D">
                            <w:pPr>
                              <w:pStyle w:val="Ttulo1"/>
                            </w:pPr>
                            <w:r w:rsidRPr="002C347E">
                              <w:t>Ejemplos Demostrativos:</w:t>
                            </w:r>
                          </w:p>
                          <w:p w14:paraId="3095B261" w14:textId="77777777" w:rsidR="00AD2503" w:rsidRDefault="00AD2503" w:rsidP="004D52C8">
                            <w:pPr>
                              <w:spacing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46D3E77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header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="contenedor-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flex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-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header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"&gt;</w:t>
                            </w:r>
                          </w:p>
                          <w:p w14:paraId="5E022C3A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&lt;h1&gt;Mi Tienda Online&lt;/h1&gt;</w:t>
                            </w:r>
                          </w:p>
                          <w:p w14:paraId="14679479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nav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64B7B2E8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href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="#"&gt;Inicio&lt;/a&gt;</w:t>
                            </w:r>
                          </w:p>
                          <w:p w14:paraId="76575D0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href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="#"&gt;Productos&lt;/a&gt;</w:t>
                            </w:r>
                          </w:p>
                          <w:p w14:paraId="10989ADB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  &lt;a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href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="#"&gt;Contacto&lt;/a&gt;</w:t>
                            </w:r>
                          </w:p>
                          <w:p w14:paraId="497977C9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nav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53F524A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header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7E8BCAD8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  <w:p w14:paraId="53F1B8CD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section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="contenedor-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flex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-productos"&gt;</w:t>
                            </w:r>
                          </w:p>
                          <w:p w14:paraId="7B4B85E2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="tarjeta"&gt;Producto 1&lt;/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1B5C2125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="tarjeta"&gt;Producto 2&lt;/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38704D9A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 &lt;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class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="tarjeta"&gt;Producto 3&lt;/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475DD986" w14:textId="77777777" w:rsidR="004D52C8" w:rsidRPr="002C347E" w:rsidRDefault="004D52C8" w:rsidP="004D52C8">
                            <w:pPr>
                              <w:spacing w:line="240" w:lineRule="auto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  <w:r w:rsidRPr="002C347E">
                              <w:rPr>
                                <w:sz w:val="20"/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2C347E">
                              <w:rPr>
                                <w:sz w:val="20"/>
                                <w:szCs w:val="22"/>
                              </w:rPr>
                              <w:t>section</w:t>
                            </w:r>
                            <w:proofErr w:type="spellEnd"/>
                            <w:r w:rsidRPr="002C347E">
                              <w:rPr>
                                <w:sz w:val="20"/>
                                <w:szCs w:val="22"/>
                              </w:rPr>
                              <w:t>&gt;</w:t>
                            </w:r>
                          </w:p>
                          <w:p w14:paraId="766EB594" w14:textId="77777777" w:rsidR="004D52C8" w:rsidRPr="001B6354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751A2" id="_x0000_s1041" type="#_x0000_t202" style="position:absolute;margin-left:0;margin-top:3.6pt;width:313.8pt;height:380.4pt;z-index:-251351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" filled="f" stroked="f">
                <v:textbox>
                  <w:txbxContent>
                    <w:p w14:paraId="1444F4BA" w14:textId="77777777" w:rsidR="004D52C8" w:rsidRDefault="004D52C8" w:rsidP="00A22B7D">
                      <w:pPr>
                        <w:pStyle w:val="Ttulo1"/>
                      </w:pPr>
                      <w:r w:rsidRPr="002C347E">
                        <w:t>Ejemplos Demostrativos:</w:t>
                      </w:r>
                    </w:p>
                    <w:p w14:paraId="3095B261" w14:textId="77777777" w:rsidR="00AD2503" w:rsidRDefault="00AD2503" w:rsidP="004D52C8">
                      <w:pPr>
                        <w:spacing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46D3E77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header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class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="contenedor-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flex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-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header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"&gt;</w:t>
                      </w:r>
                    </w:p>
                    <w:p w14:paraId="5E022C3A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&lt;h1&gt;Mi Tienda Online&lt;/h1&gt;</w:t>
                      </w:r>
                    </w:p>
                    <w:p w14:paraId="14679479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nav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64B7B2E8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href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="#"&gt;Inicio&lt;/a&gt;</w:t>
                      </w:r>
                    </w:p>
                    <w:p w14:paraId="76575D0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href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="#"&gt;Productos&lt;/a&gt;</w:t>
                      </w:r>
                    </w:p>
                    <w:p w14:paraId="10989ADB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  &lt;a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href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="#"&gt;Contacto&lt;/a&gt;</w:t>
                      </w:r>
                    </w:p>
                    <w:p w14:paraId="497977C9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nav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53F524A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header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7E8BCAD8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  <w:p w14:paraId="53F1B8CD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section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class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="contenedor-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flex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-productos"&gt;</w:t>
                      </w:r>
                    </w:p>
                    <w:p w14:paraId="7B4B85E2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class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="tarjeta"&gt;Producto 1&lt;/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1B5C2125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class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="tarjeta"&gt;Producto 2&lt;/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38704D9A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 xml:space="preserve">  &lt;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class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="tarjeta"&gt;Producto 3&lt;/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div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475DD986" w14:textId="77777777" w:rsidR="004D52C8" w:rsidRPr="002C347E" w:rsidRDefault="004D52C8" w:rsidP="004D52C8">
                      <w:pPr>
                        <w:spacing w:line="240" w:lineRule="auto"/>
                        <w:jc w:val="both"/>
                        <w:rPr>
                          <w:sz w:val="20"/>
                          <w:szCs w:val="22"/>
                        </w:rPr>
                      </w:pPr>
                      <w:r w:rsidRPr="002C347E">
                        <w:rPr>
                          <w:sz w:val="20"/>
                          <w:szCs w:val="22"/>
                        </w:rPr>
                        <w:t>&lt;/</w:t>
                      </w:r>
                      <w:proofErr w:type="spellStart"/>
                      <w:r w:rsidRPr="002C347E">
                        <w:rPr>
                          <w:sz w:val="20"/>
                          <w:szCs w:val="22"/>
                        </w:rPr>
                        <w:t>section</w:t>
                      </w:r>
                      <w:proofErr w:type="spellEnd"/>
                      <w:r w:rsidRPr="002C347E">
                        <w:rPr>
                          <w:sz w:val="20"/>
                          <w:szCs w:val="22"/>
                        </w:rPr>
                        <w:t>&gt;</w:t>
                      </w:r>
                    </w:p>
                    <w:p w14:paraId="766EB594" w14:textId="77777777" w:rsidR="004D52C8" w:rsidRPr="001B6354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206B1C" w14:textId="21B77B35" w:rsidR="00815828" w:rsidRDefault="004D52C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3152" behindDoc="1" locked="0" layoutInCell="1" allowOverlap="1" wp14:anchorId="566E89EB" wp14:editId="6F3FD61F">
                <wp:simplePos x="0" y="0"/>
                <wp:positionH relativeFrom="margin">
                  <wp:posOffset>-29210</wp:posOffset>
                </wp:positionH>
                <wp:positionV relativeFrom="paragraph">
                  <wp:posOffset>0</wp:posOffset>
                </wp:positionV>
                <wp:extent cx="5857875" cy="6949440"/>
                <wp:effectExtent l="0" t="0" r="0" b="3810"/>
                <wp:wrapTopAndBottom/>
                <wp:docPr id="929153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694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E0B05" w14:textId="382FA29E" w:rsidR="00B17F44" w:rsidRPr="004D52C8" w:rsidRDefault="004D52C8" w:rsidP="00A22B7D">
                            <w:pPr>
                              <w:pStyle w:val="Ttulo1"/>
                            </w:pPr>
                            <w:r w:rsidRPr="004D52C8">
                              <w:t xml:space="preserve">El "Santo Grial" del Centrado y la </w:t>
                            </w:r>
                            <w:proofErr w:type="spellStart"/>
                            <w:r w:rsidRPr="004D52C8">
                              <w:t>Navbar</w:t>
                            </w:r>
                            <w:proofErr w:type="spellEnd"/>
                          </w:p>
                          <w:p w14:paraId="13C9009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&lt;!DOCTYPE html&gt;</w:t>
                            </w:r>
                          </w:p>
                          <w:p w14:paraId="212766A9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&lt;html lang="es"&gt;</w:t>
                            </w:r>
                          </w:p>
                          <w:p w14:paraId="7F9A2CC5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&lt;head&gt;</w:t>
                            </w:r>
                          </w:p>
                          <w:p w14:paraId="58B4776D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&lt;meta charset="UTF-8"&gt;</w:t>
                            </w:r>
                          </w:p>
                          <w:p w14:paraId="1E56862A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&lt;style&gt;</w:t>
                            </w:r>
                          </w:p>
                          <w:p w14:paraId="7865AC8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/* Reset 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básico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*/</w:t>
                            </w:r>
                          </w:p>
                          <w:p w14:paraId="6F97DA5B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* 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{ margin</w:t>
                            </w:r>
                            <w:proofErr w:type="gram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: 0; padding: 0; box-sizing: border-box; font-family: sans-serif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; }</w:t>
                            </w:r>
                            <w:proofErr w:type="gramEnd"/>
                          </w:p>
                          <w:p w14:paraId="2FA0BAE3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42E6A9C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/* EJEMPLO 1: NAVBAR */</w:t>
                            </w:r>
                          </w:p>
                          <w:p w14:paraId="43BCBBD6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.navbar</w:t>
                            </w:r>
                            <w:proofErr w:type="gram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3A7EE06D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background-color: #333;</w:t>
                            </w:r>
                          </w:p>
                          <w:p w14:paraId="30748DB7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color: white;</w:t>
                            </w:r>
                          </w:p>
                          <w:p w14:paraId="026D7057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height: 60px;</w:t>
                            </w:r>
                          </w:p>
                          <w:p w14:paraId="3B7B5854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padding: 0 20px;</w:t>
                            </w:r>
                          </w:p>
                          <w:p w14:paraId="05F8542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22C036A7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/* FLEXBOX MÁGICO */</w:t>
                            </w:r>
                          </w:p>
                          <w:p w14:paraId="42FD752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display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: flex; </w:t>
                            </w:r>
                          </w:p>
                          <w:p w14:paraId="1083C31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9DF269D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Separa el Logo (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izq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) del Menú (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der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) empujándolos a los extremos */</w:t>
                            </w:r>
                          </w:p>
                          <w:p w14:paraId="70D91AC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justify-content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space-between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; </w:t>
                            </w:r>
                          </w:p>
                          <w:p w14:paraId="53E5BBB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2F5EE03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 verticalmente los elementos dentro de la barra */</w:t>
                            </w:r>
                          </w:p>
                          <w:p w14:paraId="65CBEF6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align-items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: center; </w:t>
                            </w:r>
                          </w:p>
                          <w:p w14:paraId="5BAB107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4CA36FD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3507217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.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menu</w:t>
                            </w:r>
                            <w:proofErr w:type="spellEnd"/>
                            <w:proofErr w:type="gram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{</w:t>
                            </w:r>
                          </w:p>
                          <w:p w14:paraId="6D9BA433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display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; /* Flex anidado para los links */</w:t>
                            </w:r>
                          </w:p>
                          <w:p w14:paraId="06F72DCB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gap: 20px; /* Propiedad moderna: espacio entre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items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*/</w:t>
                            </w:r>
                          </w:p>
                          <w:p w14:paraId="53A4829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list-style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: none;</w:t>
                            </w:r>
                          </w:p>
                          <w:p w14:paraId="6931A28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}</w:t>
                            </w:r>
                          </w:p>
                          <w:p w14:paraId="30351B8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006E58B3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/* EJEMPLO 2: HERO SECTION (CENTRADO PERFECTO) */</w:t>
                            </w:r>
                          </w:p>
                          <w:p w14:paraId="244D7D28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.hero</w:t>
                            </w:r>
                            <w:proofErr w:type="gram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4BC72EDD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background-color: #f4f4f4;</w:t>
                            </w:r>
                          </w:p>
                          <w:p w14:paraId="335DB6A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height: 300px; /* Altura 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definida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*/</w:t>
                            </w:r>
                          </w:p>
                          <w:p w14:paraId="2D3414A8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</w:p>
                          <w:p w14:paraId="4209468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display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: flex;</w:t>
                            </w:r>
                          </w:p>
                          <w:p w14:paraId="78E3662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46D3FB4E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Centrado Horizontal (Eje Principal) */</w:t>
                            </w:r>
                          </w:p>
                          <w:p w14:paraId="4D5CBE4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justify-content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: center;</w:t>
                            </w:r>
                          </w:p>
                          <w:p w14:paraId="79FC3C39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5C9F4AC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Centrado Vertical (Eje Transversal) */</w:t>
                            </w:r>
                          </w:p>
                          <w:p w14:paraId="66044F5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align-items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: center;</w:t>
                            </w:r>
                          </w:p>
                          <w:p w14:paraId="4E64AC6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</w:p>
                          <w:p w14:paraId="07369F32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flex-direction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column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; /* Cambiamos el eje para que el texto quede uno bajo otro */</w:t>
                            </w:r>
                          </w:p>
                          <w:p w14:paraId="55860858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11FB073E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66517EE2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caja</w:t>
                            </w:r>
                            <w:proofErr w:type="gram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-roja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{</w:t>
                            </w:r>
                          </w:p>
                          <w:p w14:paraId="5F7D882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background: tomato;</w:t>
                            </w:r>
                          </w:p>
                          <w:p w14:paraId="6DDC46A2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padding: 20px;</w:t>
                            </w:r>
                          </w:p>
                          <w:p w14:paraId="368E9D3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    </w:t>
                            </w:r>
                            <w:r w:rsidRPr="004D52C8">
                              <w:rPr>
                                <w:sz w:val="14"/>
                                <w:szCs w:val="16"/>
                              </w:rPr>
                              <w:t>color: white;</w:t>
                            </w:r>
                          </w:p>
                          <w:p w14:paraId="183294F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/*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align-self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ejemplo: Este se niega a centrarse y se va al inicio */</w:t>
                            </w:r>
                          </w:p>
                          <w:p w14:paraId="6789618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</w:t>
                            </w: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align-self: flex-start; </w:t>
                            </w:r>
                          </w:p>
                          <w:p w14:paraId="1C6E7E49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5EF89FD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&lt;/style&gt;</w:t>
                            </w:r>
                          </w:p>
                          <w:p w14:paraId="618D9616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&lt;/head&gt;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89EB" id="_x0000_s1042" type="#_x0000_t202" style="position:absolute;margin-left:-2.3pt;margin-top:0;width:461.25pt;height:547.2pt;z-index:-251363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" filled="f" stroked="f">
                <v:textbox>
                  <w:txbxContent>
                    <w:p w14:paraId="053E0B05" w14:textId="382FA29E" w:rsidR="00B17F44" w:rsidRPr="004D52C8" w:rsidRDefault="004D52C8" w:rsidP="00A22B7D">
                      <w:pPr>
                        <w:pStyle w:val="Ttulo1"/>
                      </w:pPr>
                      <w:r w:rsidRPr="004D52C8">
                        <w:t xml:space="preserve">El "Santo Grial" del Centrado y la </w:t>
                      </w:r>
                      <w:proofErr w:type="spellStart"/>
                      <w:r w:rsidRPr="004D52C8">
                        <w:t>Navbar</w:t>
                      </w:r>
                      <w:proofErr w:type="spellEnd"/>
                    </w:p>
                    <w:p w14:paraId="13C9009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&lt;!DOCTYPE html&gt;</w:t>
                      </w:r>
                    </w:p>
                    <w:p w14:paraId="212766A9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&lt;html lang="es"&gt;</w:t>
                      </w:r>
                    </w:p>
                    <w:p w14:paraId="7F9A2CC5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&lt;head&gt;</w:t>
                      </w:r>
                    </w:p>
                    <w:p w14:paraId="58B4776D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&lt;meta charset="UTF-8"&gt;</w:t>
                      </w:r>
                    </w:p>
                    <w:p w14:paraId="1E56862A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&lt;style&gt;</w:t>
                      </w:r>
                    </w:p>
                    <w:p w14:paraId="7865AC8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/* Reset 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básico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*/</w:t>
                      </w:r>
                    </w:p>
                    <w:p w14:paraId="6F97DA5B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* 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{ margin</w:t>
                      </w:r>
                      <w:proofErr w:type="gram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: 0; padding: 0; box-sizing: border-box; font-family: sans-serif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; }</w:t>
                      </w:r>
                      <w:proofErr w:type="gramEnd"/>
                    </w:p>
                    <w:p w14:paraId="2FA0BAE3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</w:p>
                    <w:p w14:paraId="442E6A9C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/* EJEMPLO 1: NAVBAR */</w:t>
                      </w:r>
                    </w:p>
                    <w:p w14:paraId="43BCBBD6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.navbar</w:t>
                      </w:r>
                      <w:proofErr w:type="gram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3A7EE06D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background-color: #333;</w:t>
                      </w:r>
                    </w:p>
                    <w:p w14:paraId="30748DB7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color: white;</w:t>
                      </w:r>
                    </w:p>
                    <w:p w14:paraId="026D7057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height: 60px;</w:t>
                      </w:r>
                    </w:p>
                    <w:p w14:paraId="3B7B5854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padding: 0 20px;</w:t>
                      </w:r>
                    </w:p>
                    <w:p w14:paraId="05F8542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</w:t>
                      </w:r>
                    </w:p>
                    <w:p w14:paraId="22C036A7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/* FLEXBOX MÁGICO */</w:t>
                      </w:r>
                    </w:p>
                    <w:p w14:paraId="42FD752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display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: flex; </w:t>
                      </w:r>
                    </w:p>
                    <w:p w14:paraId="1083C31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29DF269D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Separa el Logo (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izq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) del Menú (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der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) empujándolos a los extremos */</w:t>
                      </w:r>
                    </w:p>
                    <w:p w14:paraId="70D91AC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justify-content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space-between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; </w:t>
                      </w:r>
                    </w:p>
                    <w:p w14:paraId="53E5BBB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2F5EE03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 verticalmente los elementos dentro de la barra */</w:t>
                      </w:r>
                    </w:p>
                    <w:p w14:paraId="65CBEF6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align-items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: center; </w:t>
                      </w:r>
                    </w:p>
                    <w:p w14:paraId="5BAB107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4CA36FD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3507217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  <w:proofErr w:type="gramStart"/>
                      <w:r w:rsidRPr="004D52C8">
                        <w:rPr>
                          <w:sz w:val="14"/>
                          <w:szCs w:val="16"/>
                        </w:rPr>
                        <w:t>.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menu</w:t>
                      </w:r>
                      <w:proofErr w:type="spellEnd"/>
                      <w:proofErr w:type="gramEnd"/>
                      <w:r w:rsidRPr="004D52C8">
                        <w:rPr>
                          <w:sz w:val="14"/>
                          <w:szCs w:val="16"/>
                        </w:rPr>
                        <w:t xml:space="preserve"> {</w:t>
                      </w:r>
                    </w:p>
                    <w:p w14:paraId="6D9BA433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display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; /* Flex anidado para los links */</w:t>
                      </w:r>
                    </w:p>
                    <w:p w14:paraId="06F72DCB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gap: 20px; /* Propiedad moderna: espacio entre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items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 */</w:t>
                      </w:r>
                    </w:p>
                    <w:p w14:paraId="53A4829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list-style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: none;</w:t>
                      </w:r>
                    </w:p>
                    <w:p w14:paraId="6931A28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}</w:t>
                      </w:r>
                    </w:p>
                    <w:p w14:paraId="30351B8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006E58B3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/* EJEMPLO 2: HERO SECTION (CENTRADO PERFECTO) */</w:t>
                      </w:r>
                    </w:p>
                    <w:p w14:paraId="244D7D28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.hero</w:t>
                      </w:r>
                      <w:proofErr w:type="gram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4BC72EDD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background-color: #f4f4f4;</w:t>
                      </w:r>
                    </w:p>
                    <w:p w14:paraId="335DB6A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height: 300px; /* Altura 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definida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*/</w:t>
                      </w:r>
                    </w:p>
                    <w:p w14:paraId="2D3414A8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</w:t>
                      </w:r>
                    </w:p>
                    <w:p w14:paraId="4209468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display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: flex;</w:t>
                      </w:r>
                    </w:p>
                    <w:p w14:paraId="78E3662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46D3FB4E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Centrado Horizontal (Eje Principal) */</w:t>
                      </w:r>
                    </w:p>
                    <w:p w14:paraId="4D5CBE4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justify-content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: center;</w:t>
                      </w:r>
                    </w:p>
                    <w:p w14:paraId="79FC3C39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5C9F4AC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Centrado Vertical (Eje Transversal) */</w:t>
                      </w:r>
                    </w:p>
                    <w:p w14:paraId="66044F5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align-items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: center;</w:t>
                      </w:r>
                    </w:p>
                    <w:p w14:paraId="4E64AC6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</w:p>
                    <w:p w14:paraId="07369F32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flex-direction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column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; /* Cambiamos el eje para que el texto quede uno bajo otro */</w:t>
                      </w:r>
                    </w:p>
                    <w:p w14:paraId="55860858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}</w:t>
                      </w:r>
                    </w:p>
                    <w:p w14:paraId="11FB073E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</w:p>
                    <w:p w14:paraId="66517EE2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caja</w:t>
                      </w:r>
                      <w:proofErr w:type="gram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-roja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{</w:t>
                      </w:r>
                    </w:p>
                    <w:p w14:paraId="5F7D882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background: tomato;</w:t>
                      </w:r>
                    </w:p>
                    <w:p w14:paraId="6DDC46A2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padding: 20px;</w:t>
                      </w:r>
                    </w:p>
                    <w:p w14:paraId="368E9D3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    </w:t>
                      </w:r>
                      <w:r w:rsidRPr="004D52C8">
                        <w:rPr>
                          <w:sz w:val="14"/>
                          <w:szCs w:val="16"/>
                        </w:rPr>
                        <w:t>color: white;</w:t>
                      </w:r>
                    </w:p>
                    <w:p w14:paraId="183294F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/*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align-self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 ejemplo: Este se niega a centrarse y se va al inicio */</w:t>
                      </w:r>
                    </w:p>
                    <w:p w14:paraId="6789618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</w:t>
                      </w: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align-self: flex-start; </w:t>
                      </w:r>
                    </w:p>
                    <w:p w14:paraId="1C6E7E49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}</w:t>
                      </w:r>
                    </w:p>
                    <w:p w14:paraId="55EF89FD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&lt;/style&gt;</w:t>
                      </w:r>
                    </w:p>
                    <w:p w14:paraId="618D9616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&lt;/head&gt;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B6354"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1" locked="0" layoutInCell="1" allowOverlap="1" wp14:anchorId="10C64BDE" wp14:editId="24A7E416">
                <wp:simplePos x="0" y="0"/>
                <wp:positionH relativeFrom="margin">
                  <wp:posOffset>5737860</wp:posOffset>
                </wp:positionH>
                <wp:positionV relativeFrom="margin">
                  <wp:posOffset>175260</wp:posOffset>
                </wp:positionV>
                <wp:extent cx="3985260" cy="5394960"/>
                <wp:effectExtent l="0" t="0" r="0" b="0"/>
                <wp:wrapNone/>
                <wp:docPr id="1748477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5260" cy="5394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BA17C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</w:p>
                          <w:p w14:paraId="03478FD9" w14:textId="77777777" w:rsidR="004D52C8" w:rsidRPr="00A22B7D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A22B7D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</w:t>
                            </w:r>
                          </w:p>
                          <w:p w14:paraId="6B663C8A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&lt;body&gt;</w:t>
                            </w:r>
                          </w:p>
                          <w:p w14:paraId="029F1972" w14:textId="49BA186B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&lt;nav class="navbar"&gt;</w:t>
                            </w:r>
                          </w:p>
                          <w:p w14:paraId="2C9FE695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&lt;div class="logo"&gt;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MiMarca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&lt;/div&gt;</w:t>
                            </w:r>
                          </w:p>
                          <w:p w14:paraId="0D5DB68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4D52C8">
                              <w:rPr>
                                <w:sz w:val="14"/>
                                <w:szCs w:val="16"/>
                              </w:rPr>
                              <w:t>&lt;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ul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class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="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menu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"&gt;</w:t>
                            </w:r>
                          </w:p>
                          <w:p w14:paraId="5F2F2B35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&gt;Inicio&lt;/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2F9980D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&gt;Servicios&lt;/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2EF1C51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    &lt;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&gt;Contacto&lt;/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li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0C22507C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&lt;/ul&gt;</w:t>
                            </w:r>
                          </w:p>
                          <w:p w14:paraId="1B764BB6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&lt;/nav&gt;</w:t>
                            </w:r>
                          </w:p>
                          <w:p w14:paraId="24435478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</w:p>
                          <w:p w14:paraId="460C40C8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&lt;section class="hero"&gt;</w:t>
                            </w:r>
                          </w:p>
                          <w:p w14:paraId="5F1E138B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    </w:t>
                            </w: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&lt;h1&gt;Bienvenido a 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&lt;/h1&gt;</w:t>
                            </w:r>
                          </w:p>
                          <w:p w14:paraId="1FE0A200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&lt;p&gt;El sistema de alineación definitivo&lt;/p&gt;</w:t>
                            </w:r>
                          </w:p>
                          <w:p w14:paraId="07B3A010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 xml:space="preserve">        </w:t>
                            </w: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&lt;div class="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caja-roja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"&gt;Soy un </w:t>
                            </w:r>
                            <w:proofErr w:type="spell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rebelde</w:t>
                            </w:r>
                            <w:proofErr w:type="spell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(align-self: flex-</w:t>
                            </w:r>
                            <w:proofErr w:type="gramStart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start)&lt;</w:t>
                            </w:r>
                            <w:proofErr w:type="gramEnd"/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/div&gt;</w:t>
                            </w:r>
                          </w:p>
                          <w:p w14:paraId="111032EC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 xml:space="preserve">    &lt;/section&gt;</w:t>
                            </w:r>
                          </w:p>
                          <w:p w14:paraId="357E488C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</w:p>
                          <w:p w14:paraId="48B20145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  <w:lang w:val="en-US"/>
                              </w:rPr>
                            </w:pPr>
                            <w:r w:rsidRPr="00D328D0">
                              <w:rPr>
                                <w:sz w:val="14"/>
                                <w:szCs w:val="16"/>
                                <w:lang w:val="en-US"/>
                              </w:rPr>
                              <w:t>&lt;/body&gt;</w:t>
                            </w:r>
                          </w:p>
                          <w:p w14:paraId="6FE788C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14"/>
                                <w:szCs w:val="16"/>
                              </w:rPr>
                            </w:pPr>
                            <w:r w:rsidRPr="004D52C8">
                              <w:rPr>
                                <w:sz w:val="14"/>
                                <w:szCs w:val="16"/>
                              </w:rPr>
                              <w:t>&lt;/</w:t>
                            </w:r>
                            <w:proofErr w:type="spellStart"/>
                            <w:r w:rsidRPr="004D52C8">
                              <w:rPr>
                                <w:sz w:val="14"/>
                                <w:szCs w:val="16"/>
                              </w:rPr>
                              <w:t>html</w:t>
                            </w:r>
                            <w:proofErr w:type="spellEnd"/>
                            <w:r w:rsidRPr="004D52C8">
                              <w:rPr>
                                <w:sz w:val="14"/>
                                <w:szCs w:val="16"/>
                              </w:rPr>
                              <w:t>&gt;</w:t>
                            </w:r>
                          </w:p>
                          <w:p w14:paraId="2814791B" w14:textId="78E15E4D" w:rsidR="004D52C8" w:rsidRPr="002C347E" w:rsidRDefault="004D52C8" w:rsidP="004D52C8">
                            <w:pPr>
                              <w:pStyle w:val="Prrafodelista"/>
                              <w:spacing w:line="240" w:lineRule="auto"/>
                              <w:ind w:left="792"/>
                              <w:jc w:val="both"/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64BDE" id="_x0000_s1043" type="#_x0000_t202" style="position:absolute;margin-left:451.8pt;margin-top:13.8pt;width:313.8pt;height:424.8pt;z-index:-251346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" filled="f" stroked="f">
                <v:textbox>
                  <w:txbxContent>
                    <w:p w14:paraId="78EBA17C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</w:p>
                    <w:p w14:paraId="03478FD9" w14:textId="77777777" w:rsidR="004D52C8" w:rsidRPr="00A22B7D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A22B7D">
                        <w:rPr>
                          <w:sz w:val="14"/>
                          <w:szCs w:val="16"/>
                          <w:lang w:val="en-US"/>
                        </w:rPr>
                        <w:t xml:space="preserve">   </w:t>
                      </w:r>
                    </w:p>
                    <w:p w14:paraId="6B663C8A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&lt;body&gt;</w:t>
                      </w:r>
                    </w:p>
                    <w:p w14:paraId="029F1972" w14:textId="49BA186B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&lt;nav class="navbar"&gt;</w:t>
                      </w:r>
                    </w:p>
                    <w:p w14:paraId="2C9FE695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&lt;div class="logo"&gt;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MiMarca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&lt;/div&gt;</w:t>
                      </w:r>
                    </w:p>
                    <w:p w14:paraId="0D5DB68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  <w:r w:rsidRPr="004D52C8">
                        <w:rPr>
                          <w:sz w:val="14"/>
                          <w:szCs w:val="16"/>
                        </w:rPr>
                        <w:t>&lt;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ul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 xml:space="preserve">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class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="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menu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"&gt;</w:t>
                      </w:r>
                    </w:p>
                    <w:p w14:paraId="5F2F2B35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&gt;Inicio&lt;/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2F9980D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&gt;Servicios&lt;/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2EF1C51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    &lt;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&gt;Contacto&lt;/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li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0C22507C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&lt;/ul&gt;</w:t>
                      </w:r>
                    </w:p>
                    <w:p w14:paraId="1B764BB6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&lt;/nav&gt;</w:t>
                      </w:r>
                    </w:p>
                    <w:p w14:paraId="24435478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</w:p>
                    <w:p w14:paraId="460C40C8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&lt;section class="hero"&gt;</w:t>
                      </w:r>
                    </w:p>
                    <w:p w14:paraId="5F1E138B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    </w:t>
                      </w:r>
                      <w:r w:rsidRPr="004D52C8">
                        <w:rPr>
                          <w:sz w:val="14"/>
                          <w:szCs w:val="16"/>
                        </w:rPr>
                        <w:t xml:space="preserve">&lt;h1&gt;Bienvenido a 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Flexbox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&lt;/h1&gt;</w:t>
                      </w:r>
                    </w:p>
                    <w:p w14:paraId="1FE0A200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&lt;p&gt;El sistema de alineación definitivo&lt;/p&gt;</w:t>
                      </w:r>
                    </w:p>
                    <w:p w14:paraId="07B3A010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 xml:space="preserve">        </w:t>
                      </w: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&lt;div class="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caja-roja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"&gt;Soy un </w:t>
                      </w:r>
                      <w:proofErr w:type="spell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rebelde</w:t>
                      </w:r>
                      <w:proofErr w:type="spell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(align-self: flex-</w:t>
                      </w:r>
                      <w:proofErr w:type="gramStart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start)&lt;</w:t>
                      </w:r>
                      <w:proofErr w:type="gramEnd"/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/div&gt;</w:t>
                      </w:r>
                    </w:p>
                    <w:p w14:paraId="111032EC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 xml:space="preserve">    &lt;/section&gt;</w:t>
                      </w:r>
                    </w:p>
                    <w:p w14:paraId="357E488C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</w:p>
                    <w:p w14:paraId="48B20145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  <w:lang w:val="en-US"/>
                        </w:rPr>
                      </w:pPr>
                      <w:r w:rsidRPr="00D328D0">
                        <w:rPr>
                          <w:sz w:val="14"/>
                          <w:szCs w:val="16"/>
                          <w:lang w:val="en-US"/>
                        </w:rPr>
                        <w:t>&lt;/body&gt;</w:t>
                      </w:r>
                    </w:p>
                    <w:p w14:paraId="6FE788C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14"/>
                          <w:szCs w:val="16"/>
                        </w:rPr>
                      </w:pPr>
                      <w:r w:rsidRPr="004D52C8">
                        <w:rPr>
                          <w:sz w:val="14"/>
                          <w:szCs w:val="16"/>
                        </w:rPr>
                        <w:t>&lt;/</w:t>
                      </w:r>
                      <w:proofErr w:type="spellStart"/>
                      <w:r w:rsidRPr="004D52C8">
                        <w:rPr>
                          <w:sz w:val="14"/>
                          <w:szCs w:val="16"/>
                        </w:rPr>
                        <w:t>html</w:t>
                      </w:r>
                      <w:proofErr w:type="spellEnd"/>
                      <w:r w:rsidRPr="004D52C8">
                        <w:rPr>
                          <w:sz w:val="14"/>
                          <w:szCs w:val="16"/>
                        </w:rPr>
                        <w:t>&gt;</w:t>
                      </w:r>
                    </w:p>
                    <w:p w14:paraId="2814791B" w14:textId="78E15E4D" w:rsidR="004D52C8" w:rsidRPr="002C347E" w:rsidRDefault="004D52C8" w:rsidP="004D52C8">
                      <w:pPr>
                        <w:pStyle w:val="Prrafodelista"/>
                        <w:spacing w:line="240" w:lineRule="auto"/>
                        <w:ind w:left="792"/>
                        <w:jc w:val="both"/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06DC718" w14:textId="7F15746D" w:rsidR="008D5186" w:rsidRDefault="008D518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1" locked="0" layoutInCell="1" allowOverlap="1" wp14:anchorId="12AF51A5" wp14:editId="00C8D296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730816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4939C" w14:textId="507A7D96" w:rsidR="004D52C8" w:rsidRPr="004D52C8" w:rsidRDefault="004D52C8" w:rsidP="00A22B7D">
                            <w:pPr>
                              <w:pStyle w:val="Ttulo1"/>
                            </w:pPr>
                            <w:r>
                              <w:t xml:space="preserve">Practica - </w:t>
                            </w:r>
                            <w:r w:rsidRPr="004D52C8">
                              <w:t>Galería de Tarjetas Responsiva</w:t>
                            </w:r>
                          </w:p>
                          <w:p w14:paraId="2FD0793A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B03B6F3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>Vamos a crear una fila de 3 tarjetas. Queremos que ocupen todo el ancho disponible, y si la pantalla se hace pequeña, que bajen de línea automáticamente.</w:t>
                            </w:r>
                          </w:p>
                          <w:p w14:paraId="77A89794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88E512F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Pasos:</w:t>
                            </w:r>
                          </w:p>
                          <w:p w14:paraId="26CD47C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Crea un </w:t>
                            </w:r>
                            <w:proofErr w:type="gram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contenedor .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galeria</w:t>
                            </w:r>
                            <w:proofErr w:type="spellEnd"/>
                            <w:proofErr w:type="gramEnd"/>
                            <w:r w:rsidRPr="004D52C8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C48412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Dentro, crea 3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 con </w:t>
                            </w:r>
                            <w:proofErr w:type="gram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clase .tarjeta</w:t>
                            </w:r>
                            <w:proofErr w:type="gramEnd"/>
                            <w:r w:rsidRPr="004D52C8">
                              <w:rPr>
                                <w:sz w:val="28"/>
                                <w:szCs w:val="28"/>
                              </w:rPr>
                              <w:t>. Ponles texto y un color de fondo diferente para verlas.</w:t>
                            </w:r>
                          </w:p>
                          <w:p w14:paraId="6AF7C85C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Al contenedor: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display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flex-wrap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wrap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 (para permitir saltos) y gap: 10px.</w:t>
                            </w:r>
                          </w:p>
                          <w:p w14:paraId="3ECE59CC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A las tarjetas: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>: 1 1 200px.</w:t>
                            </w:r>
                          </w:p>
                          <w:p w14:paraId="0D57C200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6"/>
                              </w:num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4D52C8">
                              <w:rPr>
                                <w:sz w:val="28"/>
                                <w:szCs w:val="28"/>
                              </w:rPr>
                              <w:t xml:space="preserve">Explicación: Grow=1 (llenan huecos), </w:t>
                            </w:r>
                            <w:proofErr w:type="spellStart"/>
                            <w:r w:rsidRPr="004D52C8">
                              <w:rPr>
                                <w:sz w:val="28"/>
                                <w:szCs w:val="28"/>
                              </w:rPr>
                              <w:t>Shrink</w:t>
                            </w:r>
                            <w:proofErr w:type="spellEnd"/>
                            <w:r w:rsidRPr="004D52C8">
                              <w:rPr>
                                <w:sz w:val="28"/>
                                <w:szCs w:val="28"/>
                              </w:rPr>
                              <w:t>=1 (se encogen si toca), Basis=200px (tamaño ideal mínimo).</w:t>
                            </w:r>
                          </w:p>
                          <w:p w14:paraId="5BA32BEF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6DC378E" w14:textId="77777777" w:rsidR="004D52C8" w:rsidRDefault="004D52C8" w:rsidP="003220BB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21A5643" w14:textId="71FB7B40" w:rsidR="004D52C8" w:rsidRPr="004D52C8" w:rsidRDefault="004D52C8" w:rsidP="003220BB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Sugerencia CSS</w:t>
                            </w:r>
                          </w:p>
                          <w:p w14:paraId="0FFE8EE2" w14:textId="77777777" w:rsidR="004D52C8" w:rsidRPr="004D52C8" w:rsidRDefault="004D52C8" w:rsidP="003220BB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300A70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galeria</w:t>
                            </w:r>
                            <w:proofErr w:type="spellEnd"/>
                            <w:proofErr w:type="gramEnd"/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</w:p>
                          <w:p w14:paraId="1B148D57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7E7EF54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flex-wrap</w:t>
                            </w:r>
                            <w:proofErr w:type="spellEnd"/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wrap</w:t>
                            </w:r>
                            <w:proofErr w:type="spellEnd"/>
                            <w:r w:rsidRPr="004D52C8">
                              <w:rPr>
                                <w:sz w:val="20"/>
                                <w:szCs w:val="20"/>
                              </w:rPr>
                              <w:t>; /* Permite que caigan si no caben */</w:t>
                            </w:r>
                          </w:p>
                          <w:p w14:paraId="6793B6B9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>gap: 1rem;</w:t>
                            </w:r>
                          </w:p>
                          <w:p w14:paraId="28D5B7A4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padding: 20px;</w:t>
                            </w:r>
                          </w:p>
                          <w:p w14:paraId="29F2DFA7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background: #eee;</w:t>
                            </w:r>
                          </w:p>
                          <w:p w14:paraId="657AD1AC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33CAA2AE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FCFB5F6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>tarjeta</w:t>
                            </w:r>
                            <w:proofErr w:type="spellEnd"/>
                            <w:proofErr w:type="gramEnd"/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5E84ACE1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background: white;</w:t>
                            </w:r>
                          </w:p>
                          <w:p w14:paraId="22E92029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padding: 20px;</w:t>
                            </w:r>
                          </w:p>
                          <w:p w14:paraId="6483985D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border: 1px solid #ccc;</w:t>
                            </w:r>
                          </w:p>
                          <w:p w14:paraId="27790EF7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text-align: center;</w:t>
                            </w:r>
                          </w:p>
                          <w:p w14:paraId="6A3FD1C6" w14:textId="77777777" w:rsidR="004D52C8" w:rsidRPr="00D328D0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2D5F940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D328D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r w:rsidRPr="004D52C8">
                              <w:rPr>
                                <w:sz w:val="20"/>
                                <w:szCs w:val="20"/>
                              </w:rPr>
                              <w:t>/* LA CLAVE: */</w:t>
                            </w:r>
                          </w:p>
                          <w:p w14:paraId="46BF07D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/* Crece (1), Encoge (1), Base mínima (250px) */</w:t>
                            </w:r>
                          </w:p>
                          <w:p w14:paraId="299BC201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/* Esto hace </w:t>
                            </w:r>
                            <w:proofErr w:type="gram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que</w:t>
                            </w:r>
                            <w:proofErr w:type="gramEnd"/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si hay espacio para 3, se ponen 3. Si no, bajan. */</w:t>
                            </w:r>
                          </w:p>
                          <w:p w14:paraId="576E7B7A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D52C8">
                              <w:rPr>
                                <w:sz w:val="20"/>
                                <w:szCs w:val="20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20"/>
                                <w:szCs w:val="20"/>
                              </w:rPr>
                              <w:t xml:space="preserve">: 1 1 250px; </w:t>
                            </w:r>
                          </w:p>
                          <w:p w14:paraId="57D0A1B3" w14:textId="4483CC5D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4D52C8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51A5" id="_x0000_s1044" type="#_x0000_t202" style="position:absolute;margin-left:0;margin-top:0;width:862.7pt;height:547.5pt;z-index:-25137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DMKKaJ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1674939C" w14:textId="507A7D96" w:rsidR="004D52C8" w:rsidRPr="004D52C8" w:rsidRDefault="004D52C8" w:rsidP="00A22B7D">
                      <w:pPr>
                        <w:pStyle w:val="Ttulo1"/>
                      </w:pPr>
                      <w:r>
                        <w:t xml:space="preserve">Practica - </w:t>
                      </w:r>
                      <w:r w:rsidRPr="004D52C8">
                        <w:t>Galería de Tarjetas Responsiva</w:t>
                      </w:r>
                    </w:p>
                    <w:p w14:paraId="2FD0793A" w14:textId="77777777" w:rsidR="004D52C8" w:rsidRDefault="004D52C8" w:rsidP="003220BB">
                      <w:pPr>
                        <w:spacing w:after="0" w:line="240" w:lineRule="auto"/>
                        <w:rPr>
                          <w:sz w:val="32"/>
                          <w:szCs w:val="32"/>
                        </w:rPr>
                      </w:pPr>
                    </w:p>
                    <w:p w14:paraId="3B03B6F3" w14:textId="77777777" w:rsid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>Vamos a crear una fila de 3 tarjetas. Queremos que ocupen todo el ancho disponible, y si la pantalla se hace pequeña, que bajen de línea automáticamente.</w:t>
                      </w:r>
                    </w:p>
                    <w:p w14:paraId="77A89794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88E512F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b/>
                          <w:bCs/>
                          <w:sz w:val="28"/>
                          <w:szCs w:val="28"/>
                        </w:rPr>
                        <w:t>Pasos:</w:t>
                      </w:r>
                    </w:p>
                    <w:p w14:paraId="26CD47CD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 xml:space="preserve">Crea un </w:t>
                      </w:r>
                      <w:proofErr w:type="gramStart"/>
                      <w:r w:rsidRPr="004D52C8">
                        <w:rPr>
                          <w:sz w:val="28"/>
                          <w:szCs w:val="28"/>
                        </w:rPr>
                        <w:t>contenedor .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galeria</w:t>
                      </w:r>
                      <w:proofErr w:type="spellEnd"/>
                      <w:proofErr w:type="gramEnd"/>
                      <w:r w:rsidRPr="004D52C8">
                        <w:rPr>
                          <w:sz w:val="28"/>
                          <w:szCs w:val="28"/>
                        </w:rPr>
                        <w:t>.</w:t>
                      </w:r>
                    </w:p>
                    <w:p w14:paraId="2C484124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 xml:space="preserve">Dentro, crea 3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div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 xml:space="preserve"> con </w:t>
                      </w:r>
                      <w:proofErr w:type="gramStart"/>
                      <w:r w:rsidRPr="004D52C8">
                        <w:rPr>
                          <w:sz w:val="28"/>
                          <w:szCs w:val="28"/>
                        </w:rPr>
                        <w:t>clase .tarjeta</w:t>
                      </w:r>
                      <w:proofErr w:type="gramEnd"/>
                      <w:r w:rsidRPr="004D52C8">
                        <w:rPr>
                          <w:sz w:val="28"/>
                          <w:szCs w:val="28"/>
                        </w:rPr>
                        <w:t>. Ponles texto y un color de fondo diferente para verlas.</w:t>
                      </w:r>
                    </w:p>
                    <w:p w14:paraId="6AF7C85C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 xml:space="preserve">Al contenedor: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display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flex-wrap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wrap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 xml:space="preserve"> (para permitir saltos) y gap: 10px.</w:t>
                      </w:r>
                    </w:p>
                    <w:p w14:paraId="3ECE59CC" w14:textId="77777777" w:rsidR="004D52C8" w:rsidRPr="004D52C8" w:rsidRDefault="004D52C8" w:rsidP="004D52C8">
                      <w:pPr>
                        <w:numPr>
                          <w:ilvl w:val="0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 xml:space="preserve">A las tarjetas: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>: 1 1 200px.</w:t>
                      </w:r>
                    </w:p>
                    <w:p w14:paraId="0D57C200" w14:textId="77777777" w:rsidR="004D52C8" w:rsidRPr="004D52C8" w:rsidRDefault="004D52C8" w:rsidP="004D52C8">
                      <w:pPr>
                        <w:numPr>
                          <w:ilvl w:val="1"/>
                          <w:numId w:val="106"/>
                        </w:num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  <w:r w:rsidRPr="004D52C8">
                        <w:rPr>
                          <w:sz w:val="28"/>
                          <w:szCs w:val="28"/>
                        </w:rPr>
                        <w:t xml:space="preserve">Explicación: Grow=1 (llenan huecos), </w:t>
                      </w:r>
                      <w:proofErr w:type="spellStart"/>
                      <w:r w:rsidRPr="004D52C8">
                        <w:rPr>
                          <w:sz w:val="28"/>
                          <w:szCs w:val="28"/>
                        </w:rPr>
                        <w:t>Shrink</w:t>
                      </w:r>
                      <w:proofErr w:type="spellEnd"/>
                      <w:r w:rsidRPr="004D52C8">
                        <w:rPr>
                          <w:sz w:val="28"/>
                          <w:szCs w:val="28"/>
                        </w:rPr>
                        <w:t>=1 (se encogen si toca), Basis=200px (tamaño ideal mínimo).</w:t>
                      </w:r>
                    </w:p>
                    <w:p w14:paraId="5BA32BEF" w14:textId="77777777" w:rsidR="004D52C8" w:rsidRDefault="004D52C8" w:rsidP="0032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6DC378E" w14:textId="77777777" w:rsidR="004D52C8" w:rsidRDefault="004D52C8" w:rsidP="003220BB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  <w:p w14:paraId="121A5643" w14:textId="71FB7B40" w:rsidR="004D52C8" w:rsidRPr="004D52C8" w:rsidRDefault="004D52C8" w:rsidP="003220BB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Sugerencia CSS</w:t>
                      </w:r>
                    </w:p>
                    <w:p w14:paraId="0FFE8EE2" w14:textId="77777777" w:rsidR="004D52C8" w:rsidRPr="004D52C8" w:rsidRDefault="004D52C8" w:rsidP="003220BB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1300A70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4D52C8">
                        <w:rPr>
                          <w:sz w:val="20"/>
                          <w:szCs w:val="20"/>
                        </w:rPr>
                        <w:t>.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galeria</w:t>
                      </w:r>
                      <w:proofErr w:type="spellEnd"/>
                      <w:proofErr w:type="gramEnd"/>
                      <w:r w:rsidRPr="004D52C8">
                        <w:rPr>
                          <w:sz w:val="20"/>
                          <w:szCs w:val="20"/>
                        </w:rPr>
                        <w:t xml:space="preserve"> {</w:t>
                      </w:r>
                    </w:p>
                    <w:p w14:paraId="1B148D57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display</w:t>
                      </w:r>
                      <w:proofErr w:type="spellEnd"/>
                      <w:r w:rsidRPr="004D52C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20"/>
                          <w:szCs w:val="20"/>
                        </w:rPr>
                        <w:t>;</w:t>
                      </w:r>
                    </w:p>
                    <w:p w14:paraId="7E7EF54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flex-wrap</w:t>
                      </w:r>
                      <w:proofErr w:type="spellEnd"/>
                      <w:r w:rsidRPr="004D52C8">
                        <w:rPr>
                          <w:sz w:val="20"/>
                          <w:szCs w:val="20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wrap</w:t>
                      </w:r>
                      <w:proofErr w:type="spellEnd"/>
                      <w:r w:rsidRPr="004D52C8">
                        <w:rPr>
                          <w:sz w:val="20"/>
                          <w:szCs w:val="20"/>
                        </w:rPr>
                        <w:t>; /* Permite que caigan si no caben */</w:t>
                      </w:r>
                    </w:p>
                    <w:p w14:paraId="6793B6B9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>gap: 1rem;</w:t>
                      </w:r>
                    </w:p>
                    <w:p w14:paraId="28D5B7A4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padding: 20px;</w:t>
                      </w:r>
                    </w:p>
                    <w:p w14:paraId="29F2DFA7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background: #eee;</w:t>
                      </w:r>
                    </w:p>
                    <w:p w14:paraId="657AD1AC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33CAA2AE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FCFB5F6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>.</w:t>
                      </w:r>
                      <w:proofErr w:type="spellStart"/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>tarjeta</w:t>
                      </w:r>
                      <w:proofErr w:type="spellEnd"/>
                      <w:proofErr w:type="gramEnd"/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{</w:t>
                      </w:r>
                    </w:p>
                    <w:p w14:paraId="5E84ACE1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background: white;</w:t>
                      </w:r>
                    </w:p>
                    <w:p w14:paraId="22E92029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padding: 20px;</w:t>
                      </w:r>
                    </w:p>
                    <w:p w14:paraId="6483985D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border: 1px solid #ccc;</w:t>
                      </w:r>
                    </w:p>
                    <w:p w14:paraId="27790EF7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text-align: center;</w:t>
                      </w:r>
                    </w:p>
                    <w:p w14:paraId="6A3FD1C6" w14:textId="77777777" w:rsidR="004D52C8" w:rsidRPr="00D328D0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</w:p>
                    <w:p w14:paraId="2D5F940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D328D0">
                        <w:rPr>
                          <w:sz w:val="20"/>
                          <w:szCs w:val="20"/>
                          <w:lang w:val="en-US"/>
                        </w:rPr>
                        <w:t xml:space="preserve">    </w:t>
                      </w:r>
                      <w:r w:rsidRPr="004D52C8">
                        <w:rPr>
                          <w:sz w:val="20"/>
                          <w:szCs w:val="20"/>
                        </w:rPr>
                        <w:t>/* LA CLAVE: */</w:t>
                      </w:r>
                    </w:p>
                    <w:p w14:paraId="46BF07D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/* Crece (1), Encoge (1), Base mínima (250px) */</w:t>
                      </w:r>
                    </w:p>
                    <w:p w14:paraId="299BC201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/* Esto hace </w:t>
                      </w:r>
                      <w:proofErr w:type="gramStart"/>
                      <w:r w:rsidRPr="004D52C8">
                        <w:rPr>
                          <w:sz w:val="20"/>
                          <w:szCs w:val="20"/>
                        </w:rPr>
                        <w:t>que</w:t>
                      </w:r>
                      <w:proofErr w:type="gramEnd"/>
                      <w:r w:rsidRPr="004D52C8">
                        <w:rPr>
                          <w:sz w:val="20"/>
                          <w:szCs w:val="20"/>
                        </w:rPr>
                        <w:t xml:space="preserve"> si hay espacio para 3, se ponen 3. Si no, bajan. */</w:t>
                      </w:r>
                    </w:p>
                    <w:p w14:paraId="576E7B7A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D52C8">
                        <w:rPr>
                          <w:sz w:val="20"/>
                          <w:szCs w:val="20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20"/>
                          <w:szCs w:val="20"/>
                        </w:rPr>
                        <w:t xml:space="preserve">: 1 1 250px; </w:t>
                      </w:r>
                    </w:p>
                    <w:p w14:paraId="57D0A1B3" w14:textId="4483CC5D" w:rsidR="004D52C8" w:rsidRPr="004D52C8" w:rsidRDefault="004D52C8" w:rsidP="004D52C8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4D52C8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0D908B" w14:textId="17AA1E92" w:rsidR="00AD2503" w:rsidRDefault="00AD250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1" locked="0" layoutInCell="1" allowOverlap="1" wp14:anchorId="74638C45" wp14:editId="2A092CF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2044826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1809A" w14:textId="6CFD53F8" w:rsidR="00AD2503" w:rsidRPr="00AD2503" w:rsidRDefault="00AD2503" w:rsidP="00A22B7D">
                            <w:pPr>
                              <w:pStyle w:val="Ttulo1"/>
                            </w:pPr>
                            <w:proofErr w:type="spellStart"/>
                            <w:r w:rsidRPr="00AD2503">
                              <w:t>Troubleshooting</w:t>
                            </w:r>
                            <w:proofErr w:type="spellEnd"/>
                            <w:r w:rsidRPr="00AD2503">
                              <w:t xml:space="preserve"> (Solución de Errores Comunes)</w:t>
                            </w:r>
                          </w:p>
                          <w:p w14:paraId="0DF8D626" w14:textId="77777777" w:rsidR="00AD2503" w:rsidRDefault="00AD2503" w:rsidP="00AD250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3BABA5B6" w14:textId="77777777" w:rsidR="00AD2503" w:rsidRDefault="00AD2503" w:rsidP="00AD250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FDE7B61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"Le puse </w:t>
                            </w:r>
                            <w:proofErr w:type="spellStart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justify-content</w:t>
                            </w:r>
                            <w:proofErr w:type="spellEnd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a mi elemento &lt;</w:t>
                            </w:r>
                            <w:proofErr w:type="spellStart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&gt; pero no se mueve":</w:t>
                            </w: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6E4F55DE" w14:textId="6808ACEA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Un error clásico. Los estudiantes confunden a quién aplicarle la regla. 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justify-content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va en el </w:t>
                            </w:r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PADRE</w:t>
                            </w:r>
                            <w:r w:rsidRPr="00AD2503">
                              <w:rPr>
                                <w:sz w:val="48"/>
                                <w:szCs w:val="48"/>
                              </w:rPr>
                              <w:t>, no en el hijo que quieres mover.</w:t>
                            </w:r>
                          </w:p>
                          <w:p w14:paraId="6BD56A6A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1DA5D84C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"Mis cajas se están encogiendo demasiado y el texto se aplasta":</w:t>
                            </w: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49E22A0" w14:textId="05300113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>, por defecto, intentará que todos los hijos quepan en una sola línea encogiéndolos (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flex-shrink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: 1). Para evitarlo, usa 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flex-wrap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: 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wrap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>; en el contenedor para que bajen a la siguiente línea si no caben.</w:t>
                            </w:r>
                          </w:p>
                          <w:p w14:paraId="5AAADDB7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80E17F6" w14:textId="77777777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"Quiero un espacio entre mis tarjetas, le pongo </w:t>
                            </w:r>
                            <w:proofErr w:type="spellStart"/>
                            <w:proofErr w:type="gramStart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margin</w:t>
                            </w:r>
                            <w:proofErr w:type="spellEnd"/>
                            <w:proofErr w:type="gramEnd"/>
                            <w:r w:rsidRPr="00AD250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 pero se ve descuadrado":</w:t>
                            </w: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 w14:paraId="71A3536D" w14:textId="7E679D65" w:rsidR="00AD2503" w:rsidRPr="00AD2503" w:rsidRDefault="00AD2503" w:rsidP="00AD250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Aunque 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margin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funciona, la forma moderna y perfecta en </w:t>
                            </w:r>
                            <w:proofErr w:type="spellStart"/>
                            <w:r w:rsidRPr="00AD2503">
                              <w:rPr>
                                <w:sz w:val="48"/>
                                <w:szCs w:val="48"/>
                              </w:rPr>
                              <w:t>Flexbox</w:t>
                            </w:r>
                            <w:proofErr w:type="spellEnd"/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es usar la propiedad gap: 20px; en el contenedor padre. Solo creará espacio </w:t>
                            </w:r>
                            <w:r w:rsidRPr="00AD2503">
                              <w:rPr>
                                <w:i/>
                                <w:iCs/>
                                <w:sz w:val="48"/>
                                <w:szCs w:val="48"/>
                              </w:rPr>
                              <w:t>entre</w:t>
                            </w:r>
                            <w:r w:rsidRPr="00AD2503">
                              <w:rPr>
                                <w:sz w:val="48"/>
                                <w:szCs w:val="48"/>
                              </w:rPr>
                              <w:t xml:space="preserve"> los elementos, no en los bordes exteriores.</w:t>
                            </w:r>
                          </w:p>
                          <w:p w14:paraId="061C3C12" w14:textId="77777777" w:rsidR="00AD2503" w:rsidRPr="004D52C8" w:rsidRDefault="00AD2503" w:rsidP="00AD2503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38C45" id="_x0000_s1045" type="#_x0000_t202" style="position:absolute;margin-left:0;margin-top:0;width:862.7pt;height:547.5pt;z-index:-251338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" filled="f" stroked="f">
                <v:textbox>
                  <w:txbxContent>
                    <w:p w14:paraId="5CA1809A" w14:textId="6CFD53F8" w:rsidR="00AD2503" w:rsidRPr="00AD2503" w:rsidRDefault="00AD2503" w:rsidP="00A22B7D">
                      <w:pPr>
                        <w:pStyle w:val="Ttulo1"/>
                      </w:pPr>
                      <w:proofErr w:type="spellStart"/>
                      <w:r w:rsidRPr="00AD2503">
                        <w:t>Troubleshooting</w:t>
                      </w:r>
                      <w:proofErr w:type="spellEnd"/>
                      <w:r w:rsidRPr="00AD2503">
                        <w:t xml:space="preserve"> (Solución de Errores Comunes)</w:t>
                      </w:r>
                    </w:p>
                    <w:p w14:paraId="0DF8D626" w14:textId="77777777" w:rsidR="00AD2503" w:rsidRDefault="00AD2503" w:rsidP="00AD2503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3BABA5B6" w14:textId="77777777" w:rsidR="00AD2503" w:rsidRDefault="00AD2503" w:rsidP="00AD2503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FDE7B61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 xml:space="preserve">"Le puse </w:t>
                      </w:r>
                      <w:proofErr w:type="spellStart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justify-content</w:t>
                      </w:r>
                      <w:proofErr w:type="spellEnd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a mi elemento &lt;</w:t>
                      </w:r>
                      <w:proofErr w:type="spellStart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div</w:t>
                      </w:r>
                      <w:proofErr w:type="spellEnd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&gt; pero no se mueve":</w:t>
                      </w:r>
                      <w:r w:rsidRPr="00AD2503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6E4F55DE" w14:textId="6808ACEA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AD2503">
                        <w:rPr>
                          <w:sz w:val="48"/>
                          <w:szCs w:val="48"/>
                        </w:rPr>
                        <w:t xml:space="preserve">Un error clásico. Los estudiantes confunden a quién aplicarle la regla. 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justify-content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 xml:space="preserve"> va en el </w:t>
                      </w:r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PADRE</w:t>
                      </w:r>
                      <w:r w:rsidRPr="00AD2503">
                        <w:rPr>
                          <w:sz w:val="48"/>
                          <w:szCs w:val="48"/>
                        </w:rPr>
                        <w:t>, no en el hijo que quieres mover.</w:t>
                      </w:r>
                    </w:p>
                    <w:p w14:paraId="6BD56A6A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1DA5D84C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"Mis cajas se están encogiendo demasiado y el texto se aplasta":</w:t>
                      </w:r>
                      <w:r w:rsidRPr="00AD2503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749E22A0" w14:textId="05300113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Flexbox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>, por defecto, intentará que todos los hijos quepan en una sola línea encogiéndolos (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flex-shrink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 xml:space="preserve">: 1). Para evitarlo, usa 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flex-wrap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 xml:space="preserve">: 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wrap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>; en el contenedor para que bajen a la siguiente línea si no caben.</w:t>
                      </w:r>
                    </w:p>
                    <w:p w14:paraId="5AAADDB7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</w:p>
                    <w:p w14:paraId="680E17F6" w14:textId="77777777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 xml:space="preserve">"Quiero un espacio entre mis tarjetas, le pongo </w:t>
                      </w:r>
                      <w:proofErr w:type="spellStart"/>
                      <w:proofErr w:type="gramStart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>margin</w:t>
                      </w:r>
                      <w:proofErr w:type="spellEnd"/>
                      <w:proofErr w:type="gramEnd"/>
                      <w:r w:rsidRPr="00AD2503">
                        <w:rPr>
                          <w:b/>
                          <w:bCs/>
                          <w:sz w:val="48"/>
                          <w:szCs w:val="48"/>
                        </w:rPr>
                        <w:t xml:space="preserve"> pero se ve descuadrado":</w:t>
                      </w:r>
                      <w:r w:rsidRPr="00AD2503">
                        <w:rPr>
                          <w:sz w:val="48"/>
                          <w:szCs w:val="48"/>
                        </w:rPr>
                        <w:t xml:space="preserve"> </w:t>
                      </w:r>
                    </w:p>
                    <w:p w14:paraId="71A3536D" w14:textId="7E679D65" w:rsidR="00AD2503" w:rsidRPr="00AD2503" w:rsidRDefault="00AD2503" w:rsidP="00AD250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AD2503">
                        <w:rPr>
                          <w:sz w:val="48"/>
                          <w:szCs w:val="48"/>
                        </w:rPr>
                        <w:t xml:space="preserve">Aunque 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margin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 xml:space="preserve"> funciona, la forma moderna y perfecta en </w:t>
                      </w:r>
                      <w:proofErr w:type="spellStart"/>
                      <w:r w:rsidRPr="00AD2503">
                        <w:rPr>
                          <w:sz w:val="48"/>
                          <w:szCs w:val="48"/>
                        </w:rPr>
                        <w:t>Flexbox</w:t>
                      </w:r>
                      <w:proofErr w:type="spellEnd"/>
                      <w:r w:rsidRPr="00AD2503">
                        <w:rPr>
                          <w:sz w:val="48"/>
                          <w:szCs w:val="48"/>
                        </w:rPr>
                        <w:t xml:space="preserve"> es usar la propiedad gap: 20px; en el contenedor padre. Solo creará espacio </w:t>
                      </w:r>
                      <w:r w:rsidRPr="00AD2503">
                        <w:rPr>
                          <w:i/>
                          <w:iCs/>
                          <w:sz w:val="48"/>
                          <w:szCs w:val="48"/>
                        </w:rPr>
                        <w:t>entre</w:t>
                      </w:r>
                      <w:r w:rsidRPr="00AD2503">
                        <w:rPr>
                          <w:sz w:val="48"/>
                          <w:szCs w:val="48"/>
                        </w:rPr>
                        <w:t xml:space="preserve"> los elementos, no en los bordes exteriores.</w:t>
                      </w:r>
                    </w:p>
                    <w:p w14:paraId="061C3C12" w14:textId="77777777" w:rsidR="00AD2503" w:rsidRPr="004D52C8" w:rsidRDefault="00AD2503" w:rsidP="00AD2503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2A32664" w14:textId="73EE8913" w:rsidR="00B17F44" w:rsidRDefault="00B17F44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9296" behindDoc="1" locked="0" layoutInCell="1" allowOverlap="1" wp14:anchorId="6E6565B9" wp14:editId="42FC5834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0956290" cy="6953250"/>
                <wp:effectExtent l="0" t="0" r="0" b="0"/>
                <wp:wrapTopAndBottom/>
                <wp:docPr id="18617648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5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5DFC9B" w14:textId="46379879" w:rsidR="00B17F44" w:rsidRDefault="004D52C8" w:rsidP="00A22B7D">
                            <w:pPr>
                              <w:pStyle w:val="Ttulo1"/>
                            </w:pPr>
                            <w:r w:rsidRPr="004D52C8">
                              <w:t>Ejercicio Independiente Aplicado</w:t>
                            </w:r>
                          </w:p>
                          <w:p w14:paraId="6EB2E351" w14:textId="77777777" w:rsidR="004D52C8" w:rsidRDefault="004D52C8" w:rsidP="005909B9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71CC068" w14:textId="7777777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Actividad: "Maquetación de Página de Precios Completa"</w:t>
                            </w:r>
                          </w:p>
                          <w:p w14:paraId="750E1A43" w14:textId="188F9E67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>eben crear una sección de precios profesional.</w:t>
                            </w:r>
                          </w:p>
                          <w:p w14:paraId="56D088D9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9127D4B" w14:textId="58BC9C99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Instrucciones:</w:t>
                            </w:r>
                          </w:p>
                          <w:p w14:paraId="155D70F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Contenedor Principal: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Debe centrar todo el contenido en el medio de la pantalla (Vertical y Horizontalmente). Altura mínima 100vh.</w:t>
                            </w:r>
                          </w:p>
                          <w:p w14:paraId="3CC2F7CA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Contenedor de Tarjetas: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Debe ser Flex.</w:t>
                            </w:r>
                          </w:p>
                          <w:p w14:paraId="1EA8CE3C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Debe alinear las tarjetas al centro.</w:t>
                            </w:r>
                          </w:p>
                          <w:p w14:paraId="4CFCA312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Debe permitir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wrap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308CA20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Tarjetas (</w:t>
                            </w: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Items</w:t>
                            </w:r>
                            <w:proofErr w:type="spellEnd"/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):</w:t>
                            </w:r>
                          </w:p>
                          <w:p w14:paraId="533EE645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Deben tener un encabezado, un precio grande en el medio, y un botón al final.</w:t>
                            </w:r>
                          </w:p>
                          <w:p w14:paraId="2F14CB32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Reto Flex Avanzado:</w:t>
                            </w: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El contenido dentro de la tarjeta TAMBIÉN debe ser Flex (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flex-direction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column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>).</w:t>
                            </w:r>
                          </w:p>
                          <w:p w14:paraId="4BC406BE" w14:textId="77777777" w:rsidR="004D52C8" w:rsidRPr="004D52C8" w:rsidRDefault="004D52C8" w:rsidP="004D52C8">
                            <w:pPr>
                              <w:numPr>
                                <w:ilvl w:val="1"/>
                                <w:numId w:val="107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Usa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justify-content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: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space-between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dentro de la tarjeta para que el botón siempre se quede pegado al fondo, incluso si la tarjeta crece de altura.</w:t>
                            </w:r>
                          </w:p>
                          <w:p w14:paraId="3CBD3C37" w14:textId="77777777" w:rsidR="004D52C8" w:rsidRDefault="004D52C8" w:rsidP="004D52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3A438F19" w14:textId="6B191811" w:rsidR="004D52C8" w:rsidRPr="004D52C8" w:rsidRDefault="004D52C8" w:rsidP="004D52C8">
                            <w:p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Criterios de Logro:</w:t>
                            </w:r>
                          </w:p>
                          <w:p w14:paraId="4CD59762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Uso de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 anidado (Flex dentro de Flex).</w:t>
                            </w:r>
                          </w:p>
                          <w:p w14:paraId="391D7A9F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Uso correcto de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align-items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>: center para centrar los textos.</w:t>
                            </w:r>
                          </w:p>
                          <w:p w14:paraId="3AF5EE71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>Uso de gap para espaciados.</w:t>
                            </w:r>
                          </w:p>
                          <w:p w14:paraId="07C9463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8"/>
                              </w:numPr>
                              <w:spacing w:after="0" w:line="240" w:lineRule="auto"/>
                              <w:rPr>
                                <w:sz w:val="36"/>
                                <w:szCs w:val="36"/>
                              </w:rPr>
                            </w:pPr>
                            <w:r w:rsidRPr="004D52C8">
                              <w:rPr>
                                <w:sz w:val="36"/>
                                <w:szCs w:val="36"/>
                              </w:rPr>
                              <w:t xml:space="preserve">El diseño debe verse bien en móvil (las tarjetas deben apilarse una encima de otra gracias al </w:t>
                            </w:r>
                            <w:proofErr w:type="spellStart"/>
                            <w:r w:rsidRPr="004D52C8">
                              <w:rPr>
                                <w:sz w:val="36"/>
                                <w:szCs w:val="36"/>
                              </w:rPr>
                              <w:t>flex-wrap</w:t>
                            </w:r>
                            <w:proofErr w:type="spellEnd"/>
                            <w:r w:rsidRPr="004D52C8">
                              <w:rPr>
                                <w:sz w:val="36"/>
                                <w:szCs w:val="36"/>
                              </w:rPr>
                              <w:t>).</w:t>
                            </w:r>
                          </w:p>
                          <w:p w14:paraId="073647A8" w14:textId="77777777" w:rsidR="004D52C8" w:rsidRPr="004D52C8" w:rsidRDefault="004D52C8" w:rsidP="005909B9">
                            <w:pPr>
                              <w:spacing w:after="0" w:line="240" w:lineRule="auto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565B9" id="_x0000_s1046" type="#_x0000_t202" style="position:absolute;margin-left:0;margin-top:0;width:862.7pt;height:547.5pt;z-index:-251357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" filled="f" stroked="f">
                <v:textbox>
                  <w:txbxContent>
                    <w:p w14:paraId="345DFC9B" w14:textId="46379879" w:rsidR="00B17F44" w:rsidRDefault="004D52C8" w:rsidP="00A22B7D">
                      <w:pPr>
                        <w:pStyle w:val="Ttulo1"/>
                      </w:pPr>
                      <w:r w:rsidRPr="004D52C8">
                        <w:t>Ejercicio Independiente Aplicado</w:t>
                      </w:r>
                    </w:p>
                    <w:p w14:paraId="6EB2E351" w14:textId="77777777" w:rsidR="004D52C8" w:rsidRDefault="004D52C8" w:rsidP="005909B9">
                      <w:pPr>
                        <w:spacing w:after="0" w:line="240" w:lineRule="auto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71CC068" w14:textId="77777777" w:rsidR="004D52C8" w:rsidRP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Actividad: "Maquetación de Página de Precios Completa"</w:t>
                      </w:r>
                    </w:p>
                    <w:p w14:paraId="750E1A43" w14:textId="188F9E67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</w:t>
                      </w:r>
                      <w:r w:rsidRPr="004D52C8">
                        <w:rPr>
                          <w:sz w:val="36"/>
                          <w:szCs w:val="36"/>
                        </w:rPr>
                        <w:t>eben crear una sección de precios profesional.</w:t>
                      </w:r>
                    </w:p>
                    <w:p w14:paraId="56D088D9" w14:textId="77777777" w:rsid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9127D4B" w14:textId="58BC9C99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Instrucciones:</w:t>
                      </w:r>
                    </w:p>
                    <w:p w14:paraId="155D70F4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Contenedor Principal: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Debe centrar todo el contenido en el medio de la pantalla (Vertical y Horizontalmente). Altura mínima 100vh.</w:t>
                      </w:r>
                    </w:p>
                    <w:p w14:paraId="3CC2F7CA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Contenedor de Tarjetas: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Debe ser Flex.</w:t>
                      </w:r>
                    </w:p>
                    <w:p w14:paraId="1EA8CE3C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Debe alinear las tarjetas al centro.</w:t>
                      </w:r>
                    </w:p>
                    <w:p w14:paraId="4CFCA312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 xml:space="preserve">Debe permitir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wrap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1308CA20" w14:textId="77777777" w:rsidR="004D52C8" w:rsidRPr="004D52C8" w:rsidRDefault="004D52C8" w:rsidP="004D52C8">
                      <w:pPr>
                        <w:numPr>
                          <w:ilvl w:val="0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Tarjetas (</w:t>
                      </w:r>
                      <w:proofErr w:type="spellStart"/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Items</w:t>
                      </w:r>
                      <w:proofErr w:type="spellEnd"/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):</w:t>
                      </w:r>
                    </w:p>
                    <w:p w14:paraId="533EE645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Deben tener un encabezado, un precio grande en el medio, y un botón al final.</w:t>
                      </w:r>
                    </w:p>
                    <w:p w14:paraId="2F14CB32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Reto Flex Avanzado:</w:t>
                      </w:r>
                      <w:r w:rsidRPr="004D52C8">
                        <w:rPr>
                          <w:sz w:val="36"/>
                          <w:szCs w:val="36"/>
                        </w:rPr>
                        <w:t xml:space="preserve"> El contenido dentro de la tarjeta TAMBIÉN debe ser Flex (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flex-direction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column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>).</w:t>
                      </w:r>
                    </w:p>
                    <w:p w14:paraId="4BC406BE" w14:textId="77777777" w:rsidR="004D52C8" w:rsidRPr="004D52C8" w:rsidRDefault="004D52C8" w:rsidP="004D52C8">
                      <w:pPr>
                        <w:numPr>
                          <w:ilvl w:val="1"/>
                          <w:numId w:val="107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 xml:space="preserve">Usa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justify-content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 xml:space="preserve">: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space-between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 xml:space="preserve"> dentro de la tarjeta para que el botón siempre se quede pegado al fondo, incluso si la tarjeta crece de altura.</w:t>
                      </w:r>
                    </w:p>
                    <w:p w14:paraId="3CBD3C37" w14:textId="77777777" w:rsidR="004D52C8" w:rsidRDefault="004D52C8" w:rsidP="004D52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3A438F19" w14:textId="6B191811" w:rsidR="004D52C8" w:rsidRPr="004D52C8" w:rsidRDefault="004D52C8" w:rsidP="004D52C8">
                      <w:p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b/>
                          <w:bCs/>
                          <w:sz w:val="36"/>
                          <w:szCs w:val="36"/>
                        </w:rPr>
                        <w:t>Criterios de Logro:</w:t>
                      </w:r>
                    </w:p>
                    <w:p w14:paraId="4CD59762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 xml:space="preserve">Uso de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Flexbox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 xml:space="preserve"> anidado (Flex dentro de Flex).</w:t>
                      </w:r>
                    </w:p>
                    <w:p w14:paraId="391D7A9F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 xml:space="preserve">Uso correcto de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align-items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>: center para centrar los textos.</w:t>
                      </w:r>
                    </w:p>
                    <w:p w14:paraId="3AF5EE71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>Uso de gap para espaciados.</w:t>
                      </w:r>
                    </w:p>
                    <w:p w14:paraId="07C9463D" w14:textId="77777777" w:rsidR="004D52C8" w:rsidRPr="004D52C8" w:rsidRDefault="004D52C8" w:rsidP="004D52C8">
                      <w:pPr>
                        <w:numPr>
                          <w:ilvl w:val="0"/>
                          <w:numId w:val="108"/>
                        </w:numPr>
                        <w:spacing w:after="0" w:line="240" w:lineRule="auto"/>
                        <w:rPr>
                          <w:sz w:val="36"/>
                          <w:szCs w:val="36"/>
                        </w:rPr>
                      </w:pPr>
                      <w:r w:rsidRPr="004D52C8">
                        <w:rPr>
                          <w:sz w:val="36"/>
                          <w:szCs w:val="36"/>
                        </w:rPr>
                        <w:t xml:space="preserve">El diseño debe verse bien en móvil (las tarjetas deben apilarse una encima de otra gracias al </w:t>
                      </w:r>
                      <w:proofErr w:type="spellStart"/>
                      <w:r w:rsidRPr="004D52C8">
                        <w:rPr>
                          <w:sz w:val="36"/>
                          <w:szCs w:val="36"/>
                        </w:rPr>
                        <w:t>flex-wrap</w:t>
                      </w:r>
                      <w:proofErr w:type="spellEnd"/>
                      <w:r w:rsidRPr="004D52C8">
                        <w:rPr>
                          <w:sz w:val="36"/>
                          <w:szCs w:val="36"/>
                        </w:rPr>
                        <w:t>).</w:t>
                      </w:r>
                    </w:p>
                    <w:p w14:paraId="073647A8" w14:textId="77777777" w:rsidR="004D52C8" w:rsidRPr="004D52C8" w:rsidRDefault="004D52C8" w:rsidP="005909B9">
                      <w:pPr>
                        <w:spacing w:after="0" w:line="240" w:lineRule="auto"/>
                        <w:rPr>
                          <w:szCs w:val="2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71DDC0" w14:textId="4CD7DC76" w:rsidR="00061598" w:rsidRDefault="003220BB" w:rsidP="00421738">
      <w:pPr>
        <w:spacing w:after="0"/>
        <w:ind w:right="17269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5200" behindDoc="1" locked="0" layoutInCell="1" allowOverlap="1" wp14:anchorId="5A1A1B4B" wp14:editId="4B380B9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79590"/>
                <wp:effectExtent l="0" t="0" r="0" b="0"/>
                <wp:wrapTopAndBottom/>
                <wp:docPr id="20149965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7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4E9FE" w14:textId="677ACF49" w:rsidR="003220BB" w:rsidRDefault="003220BB" w:rsidP="00A22B7D">
                            <w:pPr>
                              <w:pStyle w:val="Ttulo1"/>
                            </w:pPr>
                            <w:r w:rsidRPr="003220BB">
                              <w:t>¿Debería saber algo más?</w:t>
                            </w:r>
                          </w:p>
                          <w:p w14:paraId="4442ACD9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C3EFA8A" w14:textId="56219F65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La Propiedad gap:</w:t>
                            </w:r>
                          </w:p>
                          <w:p w14:paraId="371E464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Antiguamente usábamos márgenes para separar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items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>, lo cual era doloroso (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margin-right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>: 10px excepto al último).</w:t>
                            </w:r>
                          </w:p>
                          <w:p w14:paraId="1F7A7925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0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Hoy en día, gap: 20px; funciona en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en todos los navegadores modernos. ¡Úsenlo!</w:t>
                            </w:r>
                          </w:p>
                          <w:p w14:paraId="2D8EEAD6" w14:textId="77777777" w:rsid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8863D22" w14:textId="016C29DE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vs. CSS </w:t>
                            </w: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Grid</w:t>
                            </w:r>
                            <w:proofErr w:type="spellEnd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10E42024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es para una dimensión (filas O columnas).</w:t>
                            </w:r>
                          </w:p>
                          <w:p w14:paraId="1AB1AFF1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Grid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es para dos dimensiones (filas Y columnas a la vez).</w:t>
                            </w:r>
                          </w:p>
                          <w:p w14:paraId="2DB76022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0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i/>
                                <w:iCs/>
                                <w:sz w:val="40"/>
                                <w:szCs w:val="44"/>
                              </w:rPr>
                              <w:t>Regla:</w:t>
                            </w: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Usa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para componentes (menús, tarjetas, alineación interna). Usa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Grid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para la estructura macro de la página.</w:t>
                            </w:r>
                          </w:p>
                          <w:p w14:paraId="24FAE1C4" w14:textId="77777777" w:rsid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EEFB8F0" w14:textId="5D1FB8A1" w:rsidR="004D52C8" w:rsidRPr="004D52C8" w:rsidRDefault="004D52C8" w:rsidP="004D52C8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El truco de </w:t>
                            </w: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margin</w:t>
                            </w:r>
                            <w:proofErr w:type="spellEnd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: auto en </w:t>
                            </w:r>
                            <w:proofErr w:type="spellStart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Flexbox</w:t>
                            </w:r>
                            <w:proofErr w:type="spellEnd"/>
                            <w:r w:rsidRPr="004D52C8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7D96BF0D" w14:textId="77777777" w:rsidR="004D52C8" w:rsidRPr="004D52C8" w:rsidRDefault="004D52C8" w:rsidP="004D52C8">
                            <w:pPr>
                              <w:numPr>
                                <w:ilvl w:val="0"/>
                                <w:numId w:val="111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Si tienes un contenedor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flex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 xml:space="preserve"> y a un hijo le pones </w:t>
                            </w:r>
                            <w:proofErr w:type="spellStart"/>
                            <w:r w:rsidRPr="004D52C8">
                              <w:rPr>
                                <w:sz w:val="40"/>
                                <w:szCs w:val="44"/>
                              </w:rPr>
                              <w:t>margin-left</w:t>
                            </w:r>
                            <w:proofErr w:type="spellEnd"/>
                            <w:r w:rsidRPr="004D52C8">
                              <w:rPr>
                                <w:sz w:val="40"/>
                                <w:szCs w:val="44"/>
                              </w:rPr>
                              <w:t>: auto, ese hijo se empujará todo lo posible a la derecha. Es increíblemente útil para barras de navegación donde quieres el logo a la izquierda y el botón de "Login" totalmente a la derecha, pero los links en el centro.</w:t>
                            </w:r>
                          </w:p>
                          <w:p w14:paraId="2DDA4622" w14:textId="77777777" w:rsidR="005909B9" w:rsidRPr="004D52C8" w:rsidRDefault="005909B9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59AEEA64" w14:textId="77777777" w:rsid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3AD1E6DC" w14:textId="77777777" w:rsidR="003220BB" w:rsidRPr="003220BB" w:rsidRDefault="003220BB" w:rsidP="003220BB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1B4B" id="_x0000_s1047" type="#_x0000_t202" style="position:absolute;margin-left:811.5pt;margin-top:0;width:862.7pt;height:541.7pt;z-index:-251361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A4+w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" filled="f" stroked="f">
                <v:textbox>
                  <w:txbxContent>
                    <w:p w14:paraId="4464E9FE" w14:textId="677ACF49" w:rsidR="003220BB" w:rsidRDefault="003220BB" w:rsidP="00A22B7D">
                      <w:pPr>
                        <w:pStyle w:val="Ttulo1"/>
                      </w:pPr>
                      <w:r w:rsidRPr="003220BB">
                        <w:t>¿Debería saber algo más?</w:t>
                      </w:r>
                    </w:p>
                    <w:p w14:paraId="4442ACD9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C3EFA8A" w14:textId="56219F65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La Propiedad gap:</w:t>
                      </w:r>
                    </w:p>
                    <w:p w14:paraId="371E4644" w14:textId="77777777" w:rsidR="004D52C8" w:rsidRPr="004D52C8" w:rsidRDefault="004D52C8" w:rsidP="004D52C8">
                      <w:pPr>
                        <w:numPr>
                          <w:ilvl w:val="0"/>
                          <w:numId w:val="10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 xml:space="preserve">Antiguamente usábamos márgenes para separar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items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>, lo cual era doloroso (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margin-right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>: 10px excepto al último).</w:t>
                      </w:r>
                    </w:p>
                    <w:p w14:paraId="1F7A7925" w14:textId="77777777" w:rsidR="004D52C8" w:rsidRPr="004D52C8" w:rsidRDefault="004D52C8" w:rsidP="004D52C8">
                      <w:pPr>
                        <w:numPr>
                          <w:ilvl w:val="0"/>
                          <w:numId w:val="10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 xml:space="preserve">Hoy en día, gap: 20px; funciona en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en todos los navegadores modernos. ¡Úsenlo!</w:t>
                      </w:r>
                    </w:p>
                    <w:p w14:paraId="2D8EEAD6" w14:textId="77777777" w:rsid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8863D22" w14:textId="016C29DE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 xml:space="preserve"> vs. CSS </w:t>
                      </w: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Grid</w:t>
                      </w:r>
                      <w:proofErr w:type="spellEnd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</w:p>
                    <w:p w14:paraId="10E42024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es para una dimensión (filas O columnas).</w:t>
                      </w:r>
                    </w:p>
                    <w:p w14:paraId="1AB1AFF1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Grid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es para dos dimensiones (filas Y columnas a la vez).</w:t>
                      </w:r>
                    </w:p>
                    <w:p w14:paraId="2DB76022" w14:textId="77777777" w:rsidR="004D52C8" w:rsidRPr="004D52C8" w:rsidRDefault="004D52C8" w:rsidP="004D52C8">
                      <w:pPr>
                        <w:numPr>
                          <w:ilvl w:val="0"/>
                          <w:numId w:val="110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i/>
                          <w:iCs/>
                          <w:sz w:val="40"/>
                          <w:szCs w:val="44"/>
                        </w:rPr>
                        <w:t>Regla:</w:t>
                      </w:r>
                      <w:r w:rsidRPr="004D52C8">
                        <w:rPr>
                          <w:sz w:val="40"/>
                          <w:szCs w:val="44"/>
                        </w:rPr>
                        <w:t xml:space="preserve"> Usa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para componentes (menús, tarjetas, alineación interna). Usa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Grid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para la estructura macro de la página.</w:t>
                      </w:r>
                    </w:p>
                    <w:p w14:paraId="24FAE1C4" w14:textId="77777777" w:rsid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EEFB8F0" w14:textId="5D1FB8A1" w:rsidR="004D52C8" w:rsidRPr="004D52C8" w:rsidRDefault="004D52C8" w:rsidP="004D52C8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 xml:space="preserve">El truco de </w:t>
                      </w: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margin</w:t>
                      </w:r>
                      <w:proofErr w:type="spellEnd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 xml:space="preserve">: auto en </w:t>
                      </w:r>
                      <w:proofErr w:type="spellStart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Flexbox</w:t>
                      </w:r>
                      <w:proofErr w:type="spellEnd"/>
                      <w:r w:rsidRPr="004D52C8">
                        <w:rPr>
                          <w:b/>
                          <w:bCs/>
                          <w:sz w:val="40"/>
                          <w:szCs w:val="44"/>
                        </w:rPr>
                        <w:t>:</w:t>
                      </w:r>
                    </w:p>
                    <w:p w14:paraId="7D96BF0D" w14:textId="77777777" w:rsidR="004D52C8" w:rsidRPr="004D52C8" w:rsidRDefault="004D52C8" w:rsidP="004D52C8">
                      <w:pPr>
                        <w:numPr>
                          <w:ilvl w:val="0"/>
                          <w:numId w:val="111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4D52C8">
                        <w:rPr>
                          <w:sz w:val="40"/>
                          <w:szCs w:val="44"/>
                        </w:rPr>
                        <w:t xml:space="preserve">Si tienes un contenedor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flex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 xml:space="preserve"> y a un hijo le pones </w:t>
                      </w:r>
                      <w:proofErr w:type="spellStart"/>
                      <w:r w:rsidRPr="004D52C8">
                        <w:rPr>
                          <w:sz w:val="40"/>
                          <w:szCs w:val="44"/>
                        </w:rPr>
                        <w:t>margin-left</w:t>
                      </w:r>
                      <w:proofErr w:type="spellEnd"/>
                      <w:r w:rsidRPr="004D52C8">
                        <w:rPr>
                          <w:sz w:val="40"/>
                          <w:szCs w:val="44"/>
                        </w:rPr>
                        <w:t>: auto, ese hijo se empujará todo lo posible a la derecha. Es increíblemente útil para barras de navegación donde quieres el logo a la izquierda y el botón de "Login" totalmente a la derecha, pero los links en el centro.</w:t>
                      </w:r>
                    </w:p>
                    <w:p w14:paraId="2DDA4622" w14:textId="77777777" w:rsidR="005909B9" w:rsidRPr="004D52C8" w:rsidRDefault="005909B9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59AEEA64" w14:textId="77777777" w:rsidR="003220BB" w:rsidRDefault="003220BB" w:rsidP="003220B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3AD1E6DC" w14:textId="77777777" w:rsidR="003220BB" w:rsidRPr="003220BB" w:rsidRDefault="003220BB" w:rsidP="003220BB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sectPr w:rsidR="00061598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DF20" w14:textId="77777777" w:rsidR="00233DCF" w:rsidRPr="00B450BA" w:rsidRDefault="00233DCF">
      <w:pPr>
        <w:spacing w:after="0" w:line="240" w:lineRule="auto"/>
      </w:pPr>
      <w:r w:rsidRPr="00B450BA">
        <w:separator/>
      </w:r>
    </w:p>
  </w:endnote>
  <w:endnote w:type="continuationSeparator" w:id="0">
    <w:p w14:paraId="15D5DA4D" w14:textId="77777777" w:rsidR="00233DCF" w:rsidRPr="00B450BA" w:rsidRDefault="00233DCF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18DBF" w14:textId="77777777" w:rsidR="00233DCF" w:rsidRPr="00B450BA" w:rsidRDefault="00233DCF">
      <w:pPr>
        <w:spacing w:after="0" w:line="240" w:lineRule="auto"/>
      </w:pPr>
      <w:r w:rsidRPr="00B450BA">
        <w:separator/>
      </w:r>
    </w:p>
  </w:footnote>
  <w:footnote w:type="continuationSeparator" w:id="0">
    <w:p w14:paraId="21BF5E93" w14:textId="77777777" w:rsidR="00233DCF" w:rsidRPr="00B450BA" w:rsidRDefault="00233DCF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B6F"/>
    <w:multiLevelType w:val="multilevel"/>
    <w:tmpl w:val="39F4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17C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960E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30BAC"/>
    <w:multiLevelType w:val="multilevel"/>
    <w:tmpl w:val="F536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3010FA"/>
    <w:multiLevelType w:val="multilevel"/>
    <w:tmpl w:val="F6FC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96E3C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A1A61"/>
    <w:multiLevelType w:val="multilevel"/>
    <w:tmpl w:val="76EA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450F50"/>
    <w:multiLevelType w:val="multilevel"/>
    <w:tmpl w:val="603E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872FE"/>
    <w:multiLevelType w:val="multilevel"/>
    <w:tmpl w:val="9810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B96C31"/>
    <w:multiLevelType w:val="multilevel"/>
    <w:tmpl w:val="D74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66C18"/>
    <w:multiLevelType w:val="multilevel"/>
    <w:tmpl w:val="446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7A50F8"/>
    <w:multiLevelType w:val="multilevel"/>
    <w:tmpl w:val="08B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F4863"/>
    <w:multiLevelType w:val="multilevel"/>
    <w:tmpl w:val="6E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CD2923"/>
    <w:multiLevelType w:val="multilevel"/>
    <w:tmpl w:val="D3F8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171880"/>
    <w:multiLevelType w:val="multilevel"/>
    <w:tmpl w:val="431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8217E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B196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03DAB"/>
    <w:multiLevelType w:val="multilevel"/>
    <w:tmpl w:val="10C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217B3"/>
    <w:multiLevelType w:val="multilevel"/>
    <w:tmpl w:val="E73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66D08"/>
    <w:multiLevelType w:val="multilevel"/>
    <w:tmpl w:val="35B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747CB"/>
    <w:multiLevelType w:val="multilevel"/>
    <w:tmpl w:val="013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853F0B"/>
    <w:multiLevelType w:val="multilevel"/>
    <w:tmpl w:val="A73C4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6B20BA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A1D23"/>
    <w:multiLevelType w:val="multilevel"/>
    <w:tmpl w:val="F46A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83C36"/>
    <w:multiLevelType w:val="multilevel"/>
    <w:tmpl w:val="512C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53925"/>
    <w:multiLevelType w:val="multilevel"/>
    <w:tmpl w:val="FEC80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114328"/>
    <w:multiLevelType w:val="multilevel"/>
    <w:tmpl w:val="359C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2F5CCB"/>
    <w:multiLevelType w:val="multilevel"/>
    <w:tmpl w:val="2F6E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442372"/>
    <w:multiLevelType w:val="multilevel"/>
    <w:tmpl w:val="0B48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9D083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25B5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6567BE"/>
    <w:multiLevelType w:val="multilevel"/>
    <w:tmpl w:val="45D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D5018"/>
    <w:multiLevelType w:val="multilevel"/>
    <w:tmpl w:val="BDC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AC6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55393"/>
    <w:multiLevelType w:val="multilevel"/>
    <w:tmpl w:val="F952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D43A0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BF6423"/>
    <w:multiLevelType w:val="multilevel"/>
    <w:tmpl w:val="A15C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3232C9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D765C1"/>
    <w:multiLevelType w:val="multilevel"/>
    <w:tmpl w:val="E564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401579"/>
    <w:multiLevelType w:val="multilevel"/>
    <w:tmpl w:val="E2E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46360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876682"/>
    <w:multiLevelType w:val="multilevel"/>
    <w:tmpl w:val="C5A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EE52F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5794F"/>
    <w:multiLevelType w:val="multilevel"/>
    <w:tmpl w:val="552A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D2D67"/>
    <w:multiLevelType w:val="multilevel"/>
    <w:tmpl w:val="0C24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D5F563C"/>
    <w:multiLevelType w:val="hybridMultilevel"/>
    <w:tmpl w:val="515811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E4D7306"/>
    <w:multiLevelType w:val="multilevel"/>
    <w:tmpl w:val="F7CC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B6F3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DC5525"/>
    <w:multiLevelType w:val="multilevel"/>
    <w:tmpl w:val="6016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1B4E03"/>
    <w:multiLevelType w:val="multilevel"/>
    <w:tmpl w:val="3AA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2D1464"/>
    <w:multiLevelType w:val="multilevel"/>
    <w:tmpl w:val="E502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4E3F99"/>
    <w:multiLevelType w:val="multilevel"/>
    <w:tmpl w:val="4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F3B1D"/>
    <w:multiLevelType w:val="hybridMultilevel"/>
    <w:tmpl w:val="EC029E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9442420"/>
    <w:multiLevelType w:val="multilevel"/>
    <w:tmpl w:val="14E4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0F7DB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6359E"/>
    <w:multiLevelType w:val="hybridMultilevel"/>
    <w:tmpl w:val="42FE64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C2A6A91"/>
    <w:multiLevelType w:val="multilevel"/>
    <w:tmpl w:val="363E6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CE277D8"/>
    <w:multiLevelType w:val="multilevel"/>
    <w:tmpl w:val="DB7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1F7756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B319C9"/>
    <w:multiLevelType w:val="multilevel"/>
    <w:tmpl w:val="F21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4D12A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B26076"/>
    <w:multiLevelType w:val="multilevel"/>
    <w:tmpl w:val="AEA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070952"/>
    <w:multiLevelType w:val="hybridMultilevel"/>
    <w:tmpl w:val="694038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7D57529"/>
    <w:multiLevelType w:val="multilevel"/>
    <w:tmpl w:val="131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3A2A51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864FDF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3B5769"/>
    <w:multiLevelType w:val="multilevel"/>
    <w:tmpl w:val="4F0C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BD0C08"/>
    <w:multiLevelType w:val="multilevel"/>
    <w:tmpl w:val="9BF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112594"/>
    <w:multiLevelType w:val="hybridMultilevel"/>
    <w:tmpl w:val="0582A5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794757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FC58ED"/>
    <w:multiLevelType w:val="multilevel"/>
    <w:tmpl w:val="917A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B1637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2B2E2A"/>
    <w:multiLevelType w:val="multilevel"/>
    <w:tmpl w:val="9A1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B925FA"/>
    <w:multiLevelType w:val="multilevel"/>
    <w:tmpl w:val="2ACA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C987A7A"/>
    <w:multiLevelType w:val="multilevel"/>
    <w:tmpl w:val="BC6C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DD15353"/>
    <w:multiLevelType w:val="multilevel"/>
    <w:tmpl w:val="96E8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E97832"/>
    <w:multiLevelType w:val="multilevel"/>
    <w:tmpl w:val="C7DA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F6531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5F1CC5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9D3DC1"/>
    <w:multiLevelType w:val="multilevel"/>
    <w:tmpl w:val="C22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2AA6C42"/>
    <w:multiLevelType w:val="multilevel"/>
    <w:tmpl w:val="02EA2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52745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EB0283"/>
    <w:multiLevelType w:val="multilevel"/>
    <w:tmpl w:val="F1E2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737244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547E82"/>
    <w:multiLevelType w:val="multilevel"/>
    <w:tmpl w:val="1F22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B76D6F"/>
    <w:multiLevelType w:val="multilevel"/>
    <w:tmpl w:val="EEE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1A36D0"/>
    <w:multiLevelType w:val="multilevel"/>
    <w:tmpl w:val="335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A1C7768"/>
    <w:multiLevelType w:val="multilevel"/>
    <w:tmpl w:val="3F6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C4014"/>
    <w:multiLevelType w:val="multilevel"/>
    <w:tmpl w:val="E40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CF4E59"/>
    <w:multiLevelType w:val="multilevel"/>
    <w:tmpl w:val="F6E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1D76E2"/>
    <w:multiLevelType w:val="multilevel"/>
    <w:tmpl w:val="2BFA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963C18"/>
    <w:multiLevelType w:val="multilevel"/>
    <w:tmpl w:val="348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01583D"/>
    <w:multiLevelType w:val="multilevel"/>
    <w:tmpl w:val="C038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165C3A"/>
    <w:multiLevelType w:val="multilevel"/>
    <w:tmpl w:val="C63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705621"/>
    <w:multiLevelType w:val="multilevel"/>
    <w:tmpl w:val="D65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11D3CCA"/>
    <w:multiLevelType w:val="multilevel"/>
    <w:tmpl w:val="7D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C30566"/>
    <w:multiLevelType w:val="hybridMultilevel"/>
    <w:tmpl w:val="13F29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6F28C6"/>
    <w:multiLevelType w:val="multilevel"/>
    <w:tmpl w:val="FF1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8723EB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6E40F6"/>
    <w:multiLevelType w:val="multilevel"/>
    <w:tmpl w:val="B6CE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5A3502"/>
    <w:multiLevelType w:val="multilevel"/>
    <w:tmpl w:val="A8CA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EB5A9A"/>
    <w:multiLevelType w:val="multilevel"/>
    <w:tmpl w:val="3C8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FE0C5E"/>
    <w:multiLevelType w:val="multilevel"/>
    <w:tmpl w:val="3682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903394C"/>
    <w:multiLevelType w:val="multilevel"/>
    <w:tmpl w:val="A4E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964430"/>
    <w:multiLevelType w:val="multilevel"/>
    <w:tmpl w:val="6EF8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DC7EE1"/>
    <w:multiLevelType w:val="multilevel"/>
    <w:tmpl w:val="8B0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EE3B12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C5647A"/>
    <w:multiLevelType w:val="multilevel"/>
    <w:tmpl w:val="E108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CE363B3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4D3E11"/>
    <w:multiLevelType w:val="multilevel"/>
    <w:tmpl w:val="A9C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575127"/>
    <w:multiLevelType w:val="multilevel"/>
    <w:tmpl w:val="05B2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B43498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C23E00"/>
    <w:multiLevelType w:val="multilevel"/>
    <w:tmpl w:val="8C38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9266BC"/>
    <w:multiLevelType w:val="multilevel"/>
    <w:tmpl w:val="1CB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234869">
    <w:abstractNumId w:val="90"/>
  </w:num>
  <w:num w:numId="2" w16cid:durableId="746997727">
    <w:abstractNumId w:val="0"/>
  </w:num>
  <w:num w:numId="3" w16cid:durableId="1962225231">
    <w:abstractNumId w:val="20"/>
  </w:num>
  <w:num w:numId="4" w16cid:durableId="912273115">
    <w:abstractNumId w:val="101"/>
  </w:num>
  <w:num w:numId="5" w16cid:durableId="1980262148">
    <w:abstractNumId w:val="12"/>
  </w:num>
  <w:num w:numId="6" w16cid:durableId="65616518">
    <w:abstractNumId w:val="46"/>
  </w:num>
  <w:num w:numId="7" w16cid:durableId="368803098">
    <w:abstractNumId w:val="100"/>
  </w:num>
  <w:num w:numId="8" w16cid:durableId="930774358">
    <w:abstractNumId w:val="99"/>
  </w:num>
  <w:num w:numId="9" w16cid:durableId="1068844703">
    <w:abstractNumId w:val="48"/>
  </w:num>
  <w:num w:numId="10" w16cid:durableId="1162700103">
    <w:abstractNumId w:val="95"/>
  </w:num>
  <w:num w:numId="11" w16cid:durableId="1568614449">
    <w:abstractNumId w:val="21"/>
  </w:num>
  <w:num w:numId="12" w16cid:durableId="238491814">
    <w:abstractNumId w:val="105"/>
  </w:num>
  <w:num w:numId="13" w16cid:durableId="1087002768">
    <w:abstractNumId w:val="11"/>
  </w:num>
  <w:num w:numId="14" w16cid:durableId="186531333">
    <w:abstractNumId w:val="76"/>
  </w:num>
  <w:num w:numId="15" w16cid:durableId="665474408">
    <w:abstractNumId w:val="74"/>
  </w:num>
  <w:num w:numId="16" w16cid:durableId="1567763826">
    <w:abstractNumId w:val="63"/>
  </w:num>
  <w:num w:numId="17" w16cid:durableId="2126193314">
    <w:abstractNumId w:val="36"/>
  </w:num>
  <w:num w:numId="18" w16cid:durableId="853963311">
    <w:abstractNumId w:val="24"/>
  </w:num>
  <w:num w:numId="19" w16cid:durableId="1595167964">
    <w:abstractNumId w:val="3"/>
  </w:num>
  <w:num w:numId="20" w16cid:durableId="570044511">
    <w:abstractNumId w:val="38"/>
  </w:num>
  <w:num w:numId="21" w16cid:durableId="910696610">
    <w:abstractNumId w:val="87"/>
  </w:num>
  <w:num w:numId="22" w16cid:durableId="535238027">
    <w:abstractNumId w:val="72"/>
  </w:num>
  <w:num w:numId="23" w16cid:durableId="1504324053">
    <w:abstractNumId w:val="26"/>
  </w:num>
  <w:num w:numId="24" w16cid:durableId="1558474773">
    <w:abstractNumId w:val="13"/>
  </w:num>
  <w:num w:numId="25" w16cid:durableId="1978952430">
    <w:abstractNumId w:val="67"/>
  </w:num>
  <w:num w:numId="26" w16cid:durableId="1340305310">
    <w:abstractNumId w:val="23"/>
  </w:num>
  <w:num w:numId="27" w16cid:durableId="429275462">
    <w:abstractNumId w:val="39"/>
  </w:num>
  <w:num w:numId="28" w16cid:durableId="1178425361">
    <w:abstractNumId w:val="19"/>
  </w:num>
  <w:num w:numId="29" w16cid:durableId="1944070778">
    <w:abstractNumId w:val="68"/>
  </w:num>
  <w:num w:numId="30" w16cid:durableId="1182739701">
    <w:abstractNumId w:val="28"/>
  </w:num>
  <w:num w:numId="31" w16cid:durableId="1183126158">
    <w:abstractNumId w:val="110"/>
  </w:num>
  <w:num w:numId="32" w16cid:durableId="1910529513">
    <w:abstractNumId w:val="14"/>
  </w:num>
  <w:num w:numId="33" w16cid:durableId="1804690656">
    <w:abstractNumId w:val="113"/>
  </w:num>
  <w:num w:numId="34" w16cid:durableId="994995366">
    <w:abstractNumId w:val="89"/>
  </w:num>
  <w:num w:numId="35" w16cid:durableId="790972375">
    <w:abstractNumId w:val="93"/>
  </w:num>
  <w:num w:numId="36" w16cid:durableId="225144925">
    <w:abstractNumId w:val="32"/>
  </w:num>
  <w:num w:numId="37" w16cid:durableId="881207759">
    <w:abstractNumId w:val="45"/>
  </w:num>
  <w:num w:numId="38" w16cid:durableId="234127264">
    <w:abstractNumId w:val="96"/>
  </w:num>
  <w:num w:numId="39" w16cid:durableId="826021224">
    <w:abstractNumId w:val="80"/>
  </w:num>
  <w:num w:numId="40" w16cid:durableId="1949266377">
    <w:abstractNumId w:val="79"/>
  </w:num>
  <w:num w:numId="41" w16cid:durableId="1720352211">
    <w:abstractNumId w:val="84"/>
  </w:num>
  <w:num w:numId="42" w16cid:durableId="447625088">
    <w:abstractNumId w:val="107"/>
  </w:num>
  <w:num w:numId="43" w16cid:durableId="2002539950">
    <w:abstractNumId w:val="62"/>
  </w:num>
  <w:num w:numId="44" w16cid:durableId="608002365">
    <w:abstractNumId w:val="92"/>
  </w:num>
  <w:num w:numId="45" w16cid:durableId="1673802474">
    <w:abstractNumId w:val="34"/>
  </w:num>
  <w:num w:numId="46" w16cid:durableId="1737632020">
    <w:abstractNumId w:val="82"/>
  </w:num>
  <w:num w:numId="47" w16cid:durableId="705839420">
    <w:abstractNumId w:val="31"/>
  </w:num>
  <w:num w:numId="48" w16cid:durableId="91979396">
    <w:abstractNumId w:val="75"/>
  </w:num>
  <w:num w:numId="49" w16cid:durableId="1418748396">
    <w:abstractNumId w:val="50"/>
  </w:num>
  <w:num w:numId="50" w16cid:durableId="1198815878">
    <w:abstractNumId w:val="6"/>
  </w:num>
  <w:num w:numId="51" w16cid:durableId="581647810">
    <w:abstractNumId w:val="17"/>
  </w:num>
  <w:num w:numId="52" w16cid:durableId="1661694605">
    <w:abstractNumId w:val="10"/>
  </w:num>
  <w:num w:numId="53" w16cid:durableId="1195655877">
    <w:abstractNumId w:val="73"/>
  </w:num>
  <w:num w:numId="54" w16cid:durableId="865405040">
    <w:abstractNumId w:val="61"/>
  </w:num>
  <w:num w:numId="55" w16cid:durableId="1218778070">
    <w:abstractNumId w:val="94"/>
  </w:num>
  <w:num w:numId="56" w16cid:durableId="140463021">
    <w:abstractNumId w:val="56"/>
  </w:num>
  <w:num w:numId="57" w16cid:durableId="594870567">
    <w:abstractNumId w:val="91"/>
  </w:num>
  <w:num w:numId="58" w16cid:durableId="904876966">
    <w:abstractNumId w:val="104"/>
  </w:num>
  <w:num w:numId="59" w16cid:durableId="246109704">
    <w:abstractNumId w:val="59"/>
  </w:num>
  <w:num w:numId="60" w16cid:durableId="416251004">
    <w:abstractNumId w:val="49"/>
  </w:num>
  <w:num w:numId="61" w16cid:durableId="1878355026">
    <w:abstractNumId w:val="70"/>
  </w:num>
  <w:num w:numId="62" w16cid:durableId="1604530300">
    <w:abstractNumId w:val="103"/>
  </w:num>
  <w:num w:numId="63" w16cid:durableId="1639452739">
    <w:abstractNumId w:val="43"/>
  </w:num>
  <w:num w:numId="64" w16cid:durableId="1909611224">
    <w:abstractNumId w:val="97"/>
  </w:num>
  <w:num w:numId="65" w16cid:durableId="422726466">
    <w:abstractNumId w:val="71"/>
  </w:num>
  <w:num w:numId="66" w16cid:durableId="530994633">
    <w:abstractNumId w:val="109"/>
  </w:num>
  <w:num w:numId="67" w16cid:durableId="503938978">
    <w:abstractNumId w:val="57"/>
  </w:num>
  <w:num w:numId="68" w16cid:durableId="510342005">
    <w:abstractNumId w:val="85"/>
  </w:num>
  <w:num w:numId="69" w16cid:durableId="1092747272">
    <w:abstractNumId w:val="22"/>
  </w:num>
  <w:num w:numId="70" w16cid:durableId="225800397">
    <w:abstractNumId w:val="1"/>
  </w:num>
  <w:num w:numId="71" w16cid:durableId="1637104949">
    <w:abstractNumId w:val="53"/>
  </w:num>
  <w:num w:numId="72" w16cid:durableId="1508792500">
    <w:abstractNumId w:val="112"/>
  </w:num>
  <w:num w:numId="73" w16cid:durableId="293678317">
    <w:abstractNumId w:val="42"/>
  </w:num>
  <w:num w:numId="74" w16cid:durableId="390078534">
    <w:abstractNumId w:val="27"/>
  </w:num>
  <w:num w:numId="75" w16cid:durableId="1141580415">
    <w:abstractNumId w:val="86"/>
  </w:num>
  <w:num w:numId="76" w16cid:durableId="373966673">
    <w:abstractNumId w:val="44"/>
  </w:num>
  <w:num w:numId="77" w16cid:durableId="335691692">
    <w:abstractNumId w:val="37"/>
  </w:num>
  <w:num w:numId="78" w16cid:durableId="2134252609">
    <w:abstractNumId w:val="35"/>
  </w:num>
  <w:num w:numId="79" w16cid:durableId="111482388">
    <w:abstractNumId w:val="29"/>
  </w:num>
  <w:num w:numId="80" w16cid:durableId="77750426">
    <w:abstractNumId w:val="60"/>
  </w:num>
  <w:num w:numId="81" w16cid:durableId="1424642414">
    <w:abstractNumId w:val="55"/>
  </w:num>
  <w:num w:numId="82" w16cid:durableId="1532448871">
    <w:abstractNumId w:val="52"/>
  </w:num>
  <w:num w:numId="83" w16cid:durableId="598874843">
    <w:abstractNumId w:val="15"/>
  </w:num>
  <w:num w:numId="84" w16cid:durableId="1469205328">
    <w:abstractNumId w:val="102"/>
  </w:num>
  <w:num w:numId="85" w16cid:durableId="1535343916">
    <w:abstractNumId w:val="77"/>
  </w:num>
  <w:num w:numId="86" w16cid:durableId="260182404">
    <w:abstractNumId w:val="54"/>
  </w:num>
  <w:num w:numId="87" w16cid:durableId="1624850877">
    <w:abstractNumId w:val="58"/>
  </w:num>
  <w:num w:numId="88" w16cid:durableId="1756512035">
    <w:abstractNumId w:val="111"/>
  </w:num>
  <w:num w:numId="89" w16cid:durableId="1408915426">
    <w:abstractNumId w:val="5"/>
  </w:num>
  <w:num w:numId="90" w16cid:durableId="1980529222">
    <w:abstractNumId w:val="83"/>
  </w:num>
  <w:num w:numId="91" w16cid:durableId="231738807">
    <w:abstractNumId w:val="81"/>
  </w:num>
  <w:num w:numId="92" w16cid:durableId="90904211">
    <w:abstractNumId w:val="69"/>
  </w:num>
  <w:num w:numId="93" w16cid:durableId="1111515961">
    <w:abstractNumId w:val="40"/>
  </w:num>
  <w:num w:numId="94" w16cid:durableId="763232540">
    <w:abstractNumId w:val="64"/>
  </w:num>
  <w:num w:numId="95" w16cid:durableId="1862891393">
    <w:abstractNumId w:val="65"/>
  </w:num>
  <w:num w:numId="96" w16cid:durableId="1763721917">
    <w:abstractNumId w:val="78"/>
  </w:num>
  <w:num w:numId="97" w16cid:durableId="1218081402">
    <w:abstractNumId w:val="30"/>
  </w:num>
  <w:num w:numId="98" w16cid:durableId="120417340">
    <w:abstractNumId w:val="2"/>
  </w:num>
  <w:num w:numId="99" w16cid:durableId="358286225">
    <w:abstractNumId w:val="108"/>
  </w:num>
  <w:num w:numId="100" w16cid:durableId="1412003023">
    <w:abstractNumId w:val="106"/>
  </w:num>
  <w:num w:numId="101" w16cid:durableId="418909621">
    <w:abstractNumId w:val="98"/>
  </w:num>
  <w:num w:numId="102" w16cid:durableId="530149702">
    <w:abstractNumId w:val="16"/>
  </w:num>
  <w:num w:numId="103" w16cid:durableId="695927723">
    <w:abstractNumId w:val="66"/>
  </w:num>
  <w:num w:numId="104" w16cid:durableId="87426689">
    <w:abstractNumId w:val="47"/>
  </w:num>
  <w:num w:numId="105" w16cid:durableId="172113674">
    <w:abstractNumId w:val="33"/>
  </w:num>
  <w:num w:numId="106" w16cid:durableId="1583954668">
    <w:abstractNumId w:val="8"/>
  </w:num>
  <w:num w:numId="107" w16cid:durableId="1539926953">
    <w:abstractNumId w:val="25"/>
  </w:num>
  <w:num w:numId="108" w16cid:durableId="1010642514">
    <w:abstractNumId w:val="4"/>
  </w:num>
  <w:num w:numId="109" w16cid:durableId="35324488">
    <w:abstractNumId w:val="41"/>
  </w:num>
  <w:num w:numId="110" w16cid:durableId="315182084">
    <w:abstractNumId w:val="51"/>
  </w:num>
  <w:num w:numId="111" w16cid:durableId="992831206">
    <w:abstractNumId w:val="7"/>
  </w:num>
  <w:num w:numId="112" w16cid:durableId="1708874904">
    <w:abstractNumId w:val="18"/>
  </w:num>
  <w:num w:numId="113" w16cid:durableId="1885674577">
    <w:abstractNumId w:val="88"/>
  </w:num>
  <w:num w:numId="114" w16cid:durableId="82461599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177B3"/>
    <w:rsid w:val="000273D1"/>
    <w:rsid w:val="00041CBC"/>
    <w:rsid w:val="000451DA"/>
    <w:rsid w:val="0005035B"/>
    <w:rsid w:val="00061598"/>
    <w:rsid w:val="00066A39"/>
    <w:rsid w:val="00067BD6"/>
    <w:rsid w:val="0007031E"/>
    <w:rsid w:val="0007397F"/>
    <w:rsid w:val="0007750A"/>
    <w:rsid w:val="00077EB7"/>
    <w:rsid w:val="00092F09"/>
    <w:rsid w:val="0009593B"/>
    <w:rsid w:val="000A026C"/>
    <w:rsid w:val="000A1F89"/>
    <w:rsid w:val="000B2DB5"/>
    <w:rsid w:val="000D68A4"/>
    <w:rsid w:val="000E0ABD"/>
    <w:rsid w:val="000E7ACF"/>
    <w:rsid w:val="00101C30"/>
    <w:rsid w:val="00104F8F"/>
    <w:rsid w:val="0010536A"/>
    <w:rsid w:val="00142048"/>
    <w:rsid w:val="00146EED"/>
    <w:rsid w:val="00156BC0"/>
    <w:rsid w:val="00160ABA"/>
    <w:rsid w:val="00166604"/>
    <w:rsid w:val="00167381"/>
    <w:rsid w:val="00167C04"/>
    <w:rsid w:val="001715F8"/>
    <w:rsid w:val="0017523D"/>
    <w:rsid w:val="0017570D"/>
    <w:rsid w:val="0018383A"/>
    <w:rsid w:val="00193B3B"/>
    <w:rsid w:val="001A727D"/>
    <w:rsid w:val="001B0D15"/>
    <w:rsid w:val="001B7CA3"/>
    <w:rsid w:val="001C395E"/>
    <w:rsid w:val="001C3A7B"/>
    <w:rsid w:val="001C7258"/>
    <w:rsid w:val="001D008E"/>
    <w:rsid w:val="001F2B91"/>
    <w:rsid w:val="002024DE"/>
    <w:rsid w:val="0021778A"/>
    <w:rsid w:val="0021781F"/>
    <w:rsid w:val="00224A72"/>
    <w:rsid w:val="002331F4"/>
    <w:rsid w:val="00233DCF"/>
    <w:rsid w:val="00240386"/>
    <w:rsid w:val="00240724"/>
    <w:rsid w:val="0024313D"/>
    <w:rsid w:val="002460C6"/>
    <w:rsid w:val="002576B4"/>
    <w:rsid w:val="0026742F"/>
    <w:rsid w:val="00281336"/>
    <w:rsid w:val="002851D4"/>
    <w:rsid w:val="002A066E"/>
    <w:rsid w:val="002A5C9D"/>
    <w:rsid w:val="002B4886"/>
    <w:rsid w:val="002B5D62"/>
    <w:rsid w:val="002D0E68"/>
    <w:rsid w:val="002D3D68"/>
    <w:rsid w:val="002D5C37"/>
    <w:rsid w:val="002E1E04"/>
    <w:rsid w:val="002F4E42"/>
    <w:rsid w:val="002F7748"/>
    <w:rsid w:val="00307ACC"/>
    <w:rsid w:val="003220BB"/>
    <w:rsid w:val="00325CD3"/>
    <w:rsid w:val="003363D0"/>
    <w:rsid w:val="00364619"/>
    <w:rsid w:val="00370B18"/>
    <w:rsid w:val="00370F8C"/>
    <w:rsid w:val="00380402"/>
    <w:rsid w:val="00383E5D"/>
    <w:rsid w:val="00391BBD"/>
    <w:rsid w:val="003A115C"/>
    <w:rsid w:val="003A1B28"/>
    <w:rsid w:val="003A49C0"/>
    <w:rsid w:val="003A7C97"/>
    <w:rsid w:val="003C028A"/>
    <w:rsid w:val="003C3944"/>
    <w:rsid w:val="003D355E"/>
    <w:rsid w:val="003D4E31"/>
    <w:rsid w:val="003D6613"/>
    <w:rsid w:val="003F5B95"/>
    <w:rsid w:val="00400E60"/>
    <w:rsid w:val="00421738"/>
    <w:rsid w:val="004357CD"/>
    <w:rsid w:val="00437760"/>
    <w:rsid w:val="00443C14"/>
    <w:rsid w:val="00444E06"/>
    <w:rsid w:val="00447E03"/>
    <w:rsid w:val="00451814"/>
    <w:rsid w:val="00462B80"/>
    <w:rsid w:val="00464C16"/>
    <w:rsid w:val="0047053D"/>
    <w:rsid w:val="00472B89"/>
    <w:rsid w:val="00474D00"/>
    <w:rsid w:val="0047576C"/>
    <w:rsid w:val="00477563"/>
    <w:rsid w:val="00480902"/>
    <w:rsid w:val="004917C7"/>
    <w:rsid w:val="00491C4C"/>
    <w:rsid w:val="00493E19"/>
    <w:rsid w:val="00494E61"/>
    <w:rsid w:val="004A1038"/>
    <w:rsid w:val="004A5D96"/>
    <w:rsid w:val="004A687C"/>
    <w:rsid w:val="004B6AC2"/>
    <w:rsid w:val="004C1A16"/>
    <w:rsid w:val="004C2B33"/>
    <w:rsid w:val="004D1BF9"/>
    <w:rsid w:val="004D385B"/>
    <w:rsid w:val="004D43F0"/>
    <w:rsid w:val="004D52C8"/>
    <w:rsid w:val="004E6714"/>
    <w:rsid w:val="005005C4"/>
    <w:rsid w:val="00505CB8"/>
    <w:rsid w:val="00511F1B"/>
    <w:rsid w:val="00514E18"/>
    <w:rsid w:val="00524734"/>
    <w:rsid w:val="005317F1"/>
    <w:rsid w:val="00546D34"/>
    <w:rsid w:val="0055112C"/>
    <w:rsid w:val="00563088"/>
    <w:rsid w:val="00572D72"/>
    <w:rsid w:val="005909B9"/>
    <w:rsid w:val="0059506C"/>
    <w:rsid w:val="005A7BDB"/>
    <w:rsid w:val="005B1A52"/>
    <w:rsid w:val="005C3948"/>
    <w:rsid w:val="005C48E6"/>
    <w:rsid w:val="005D193D"/>
    <w:rsid w:val="005D6FA3"/>
    <w:rsid w:val="005D7AC9"/>
    <w:rsid w:val="005E0164"/>
    <w:rsid w:val="005F06EB"/>
    <w:rsid w:val="005F2468"/>
    <w:rsid w:val="00605E44"/>
    <w:rsid w:val="0061486B"/>
    <w:rsid w:val="00614ABC"/>
    <w:rsid w:val="00621B8E"/>
    <w:rsid w:val="006428F5"/>
    <w:rsid w:val="0064498E"/>
    <w:rsid w:val="006556A4"/>
    <w:rsid w:val="0065675B"/>
    <w:rsid w:val="00656E56"/>
    <w:rsid w:val="00670269"/>
    <w:rsid w:val="00674524"/>
    <w:rsid w:val="00682C12"/>
    <w:rsid w:val="00685FBD"/>
    <w:rsid w:val="006A6C1A"/>
    <w:rsid w:val="006B07D3"/>
    <w:rsid w:val="006B1F0C"/>
    <w:rsid w:val="006B20F4"/>
    <w:rsid w:val="006B233D"/>
    <w:rsid w:val="006B3944"/>
    <w:rsid w:val="006D6EE3"/>
    <w:rsid w:val="006E6048"/>
    <w:rsid w:val="006E796F"/>
    <w:rsid w:val="006F0D77"/>
    <w:rsid w:val="006F303A"/>
    <w:rsid w:val="00710A12"/>
    <w:rsid w:val="00714C0B"/>
    <w:rsid w:val="0072726C"/>
    <w:rsid w:val="00732CAF"/>
    <w:rsid w:val="0074320E"/>
    <w:rsid w:val="0075105D"/>
    <w:rsid w:val="00754E61"/>
    <w:rsid w:val="00765468"/>
    <w:rsid w:val="00767D92"/>
    <w:rsid w:val="00770037"/>
    <w:rsid w:val="00773088"/>
    <w:rsid w:val="00775D37"/>
    <w:rsid w:val="007806BE"/>
    <w:rsid w:val="0078553F"/>
    <w:rsid w:val="00790BF8"/>
    <w:rsid w:val="007A09CD"/>
    <w:rsid w:val="007B4389"/>
    <w:rsid w:val="007C00B2"/>
    <w:rsid w:val="007C40B8"/>
    <w:rsid w:val="007D3937"/>
    <w:rsid w:val="007E29BD"/>
    <w:rsid w:val="007E3CCC"/>
    <w:rsid w:val="007F237D"/>
    <w:rsid w:val="00807B9D"/>
    <w:rsid w:val="008100AF"/>
    <w:rsid w:val="00814417"/>
    <w:rsid w:val="00814AC7"/>
    <w:rsid w:val="00815828"/>
    <w:rsid w:val="00817CD6"/>
    <w:rsid w:val="00854322"/>
    <w:rsid w:val="008545F1"/>
    <w:rsid w:val="00870AE6"/>
    <w:rsid w:val="0087216E"/>
    <w:rsid w:val="00877ACE"/>
    <w:rsid w:val="00877E08"/>
    <w:rsid w:val="0088540D"/>
    <w:rsid w:val="0089003D"/>
    <w:rsid w:val="008B4302"/>
    <w:rsid w:val="008C38EB"/>
    <w:rsid w:val="008C3D0B"/>
    <w:rsid w:val="008C4DEC"/>
    <w:rsid w:val="008C53E1"/>
    <w:rsid w:val="008D5186"/>
    <w:rsid w:val="008E0784"/>
    <w:rsid w:val="008F2781"/>
    <w:rsid w:val="00904013"/>
    <w:rsid w:val="00904537"/>
    <w:rsid w:val="0090639D"/>
    <w:rsid w:val="009105F6"/>
    <w:rsid w:val="00913E85"/>
    <w:rsid w:val="009208F6"/>
    <w:rsid w:val="00926A59"/>
    <w:rsid w:val="00932862"/>
    <w:rsid w:val="00947EE6"/>
    <w:rsid w:val="00951201"/>
    <w:rsid w:val="00961074"/>
    <w:rsid w:val="00963A8A"/>
    <w:rsid w:val="00964749"/>
    <w:rsid w:val="0097035C"/>
    <w:rsid w:val="00976B7E"/>
    <w:rsid w:val="009805D7"/>
    <w:rsid w:val="00982F39"/>
    <w:rsid w:val="009877A3"/>
    <w:rsid w:val="0099610D"/>
    <w:rsid w:val="009A5AC9"/>
    <w:rsid w:val="009B2729"/>
    <w:rsid w:val="009B7EF6"/>
    <w:rsid w:val="009C0DAA"/>
    <w:rsid w:val="009C3E3C"/>
    <w:rsid w:val="009C475E"/>
    <w:rsid w:val="009D71FE"/>
    <w:rsid w:val="009E49D5"/>
    <w:rsid w:val="009E5AB4"/>
    <w:rsid w:val="009F24C7"/>
    <w:rsid w:val="009F7600"/>
    <w:rsid w:val="009F7E20"/>
    <w:rsid w:val="00A0780C"/>
    <w:rsid w:val="00A16187"/>
    <w:rsid w:val="00A22431"/>
    <w:rsid w:val="00A22B7D"/>
    <w:rsid w:val="00A24CB8"/>
    <w:rsid w:val="00A26E1D"/>
    <w:rsid w:val="00A33903"/>
    <w:rsid w:val="00A37069"/>
    <w:rsid w:val="00A45420"/>
    <w:rsid w:val="00A512E6"/>
    <w:rsid w:val="00A5164E"/>
    <w:rsid w:val="00A51805"/>
    <w:rsid w:val="00A5695D"/>
    <w:rsid w:val="00A57F4A"/>
    <w:rsid w:val="00A71401"/>
    <w:rsid w:val="00A72768"/>
    <w:rsid w:val="00A873E7"/>
    <w:rsid w:val="00A87D28"/>
    <w:rsid w:val="00A97BAC"/>
    <w:rsid w:val="00AA4839"/>
    <w:rsid w:val="00AA6915"/>
    <w:rsid w:val="00AC0E89"/>
    <w:rsid w:val="00AD2503"/>
    <w:rsid w:val="00AE561A"/>
    <w:rsid w:val="00AF3055"/>
    <w:rsid w:val="00AF79E1"/>
    <w:rsid w:val="00AF7DAA"/>
    <w:rsid w:val="00B01777"/>
    <w:rsid w:val="00B1436C"/>
    <w:rsid w:val="00B17F44"/>
    <w:rsid w:val="00B26259"/>
    <w:rsid w:val="00B34590"/>
    <w:rsid w:val="00B4089C"/>
    <w:rsid w:val="00B422BC"/>
    <w:rsid w:val="00B450BA"/>
    <w:rsid w:val="00B530C5"/>
    <w:rsid w:val="00B540B1"/>
    <w:rsid w:val="00B61F8C"/>
    <w:rsid w:val="00B62C44"/>
    <w:rsid w:val="00B656D1"/>
    <w:rsid w:val="00B70320"/>
    <w:rsid w:val="00B76F71"/>
    <w:rsid w:val="00B80F2E"/>
    <w:rsid w:val="00B80FA9"/>
    <w:rsid w:val="00B83190"/>
    <w:rsid w:val="00B97326"/>
    <w:rsid w:val="00BA4C15"/>
    <w:rsid w:val="00BA5E70"/>
    <w:rsid w:val="00BB323B"/>
    <w:rsid w:val="00BB44B5"/>
    <w:rsid w:val="00BB45A3"/>
    <w:rsid w:val="00BB53CE"/>
    <w:rsid w:val="00BC1C23"/>
    <w:rsid w:val="00BC3DE6"/>
    <w:rsid w:val="00BC71FA"/>
    <w:rsid w:val="00BC7B8F"/>
    <w:rsid w:val="00BD5ACF"/>
    <w:rsid w:val="00BD5FF0"/>
    <w:rsid w:val="00BE1AD0"/>
    <w:rsid w:val="00BE1F47"/>
    <w:rsid w:val="00BE255D"/>
    <w:rsid w:val="00BE6EF9"/>
    <w:rsid w:val="00BE7F60"/>
    <w:rsid w:val="00C019BF"/>
    <w:rsid w:val="00C04DB6"/>
    <w:rsid w:val="00C1054B"/>
    <w:rsid w:val="00C12000"/>
    <w:rsid w:val="00C23EB8"/>
    <w:rsid w:val="00C271A8"/>
    <w:rsid w:val="00C36365"/>
    <w:rsid w:val="00C40B5B"/>
    <w:rsid w:val="00C517BD"/>
    <w:rsid w:val="00C54213"/>
    <w:rsid w:val="00C608B6"/>
    <w:rsid w:val="00C63545"/>
    <w:rsid w:val="00C642BA"/>
    <w:rsid w:val="00C64A7D"/>
    <w:rsid w:val="00C65E8E"/>
    <w:rsid w:val="00C809DF"/>
    <w:rsid w:val="00C85AD4"/>
    <w:rsid w:val="00C95ACB"/>
    <w:rsid w:val="00CA0C82"/>
    <w:rsid w:val="00CA1A40"/>
    <w:rsid w:val="00CA2207"/>
    <w:rsid w:val="00CB4357"/>
    <w:rsid w:val="00CB705B"/>
    <w:rsid w:val="00CC56C8"/>
    <w:rsid w:val="00CC63EE"/>
    <w:rsid w:val="00CC6466"/>
    <w:rsid w:val="00CC78C0"/>
    <w:rsid w:val="00CE2278"/>
    <w:rsid w:val="00CE6306"/>
    <w:rsid w:val="00CF091F"/>
    <w:rsid w:val="00CF12FB"/>
    <w:rsid w:val="00D2336B"/>
    <w:rsid w:val="00D2694B"/>
    <w:rsid w:val="00D26F27"/>
    <w:rsid w:val="00D31556"/>
    <w:rsid w:val="00D328D0"/>
    <w:rsid w:val="00D603CB"/>
    <w:rsid w:val="00D76D05"/>
    <w:rsid w:val="00D80904"/>
    <w:rsid w:val="00D81F52"/>
    <w:rsid w:val="00D8372A"/>
    <w:rsid w:val="00D87154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24F81"/>
    <w:rsid w:val="00E34872"/>
    <w:rsid w:val="00E3695B"/>
    <w:rsid w:val="00E94674"/>
    <w:rsid w:val="00E94721"/>
    <w:rsid w:val="00E95645"/>
    <w:rsid w:val="00EB3490"/>
    <w:rsid w:val="00EC483C"/>
    <w:rsid w:val="00ED034C"/>
    <w:rsid w:val="00ED045C"/>
    <w:rsid w:val="00ED4644"/>
    <w:rsid w:val="00ED56C2"/>
    <w:rsid w:val="00EE5420"/>
    <w:rsid w:val="00EE5E18"/>
    <w:rsid w:val="00EF0112"/>
    <w:rsid w:val="00EF3CB1"/>
    <w:rsid w:val="00EF41FC"/>
    <w:rsid w:val="00F1737D"/>
    <w:rsid w:val="00F24F6B"/>
    <w:rsid w:val="00F256CA"/>
    <w:rsid w:val="00F43295"/>
    <w:rsid w:val="00F53010"/>
    <w:rsid w:val="00F65068"/>
    <w:rsid w:val="00F71AF9"/>
    <w:rsid w:val="00F727CE"/>
    <w:rsid w:val="00F8173B"/>
    <w:rsid w:val="00F9720A"/>
    <w:rsid w:val="00FA3054"/>
    <w:rsid w:val="00FB0F27"/>
    <w:rsid w:val="00FB4618"/>
    <w:rsid w:val="00FC536C"/>
    <w:rsid w:val="00FD2638"/>
    <w:rsid w:val="00FD310F"/>
    <w:rsid w:val="00FD68C5"/>
    <w:rsid w:val="00FE28B7"/>
    <w:rsid w:val="00FE53E9"/>
    <w:rsid w:val="00FF0DAD"/>
    <w:rsid w:val="00FF6E92"/>
    <w:rsid w:val="00FF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AE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A22B7D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A22B7D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D233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A1038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3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9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7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4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7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3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8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1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1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37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2039</TotalTime>
  <Pages>20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Python</vt:lpstr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</dc:title>
  <dc:subject/>
  <dc:creator>Santiago Yosa Gonzàlez</dc:creator>
  <cp:keywords/>
  <cp:lastModifiedBy>Santiago Yosa Gonzalez</cp:lastModifiedBy>
  <cp:revision>38</cp:revision>
  <cp:lastPrinted>2025-08-06T12:32:00Z</cp:lastPrinted>
  <dcterms:created xsi:type="dcterms:W3CDTF">2025-08-01T20:40:00Z</dcterms:created>
  <dcterms:modified xsi:type="dcterms:W3CDTF">2026-09-28T16:44:00Z</dcterms:modified>
</cp:coreProperties>
</file>