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85B0E4A" w:rsidR="007E3CCC" w:rsidRPr="00B450BA" w:rsidRDefault="007F3E13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684007FE" wp14:editId="038E4A1A">
                <wp:simplePos x="0" y="0"/>
                <wp:positionH relativeFrom="column">
                  <wp:posOffset>1988820</wp:posOffset>
                </wp:positionH>
                <wp:positionV relativeFrom="paragraph">
                  <wp:posOffset>2636520</wp:posOffset>
                </wp:positionV>
                <wp:extent cx="4290060" cy="922020"/>
                <wp:effectExtent l="0" t="0" r="0" b="0"/>
                <wp:wrapTopAndBottom/>
                <wp:docPr id="6932744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922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C766C" w14:textId="12308EDD" w:rsidR="007F3E13" w:rsidRPr="007F3E13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0FD70EAF" w14:textId="6D11F257" w:rsidR="007F3E13" w:rsidRPr="001753C2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en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007F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6.6pt;margin-top:207.6pt;width:337.8pt;height:72.6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" filled="f" stroked="f">
                <v:textbox>
                  <w:txbxContent>
                    <w:p w14:paraId="016C766C" w14:textId="12308EDD" w:rsidR="007F3E13" w:rsidRPr="007F3E13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0FD70EAF" w14:textId="6D11F257" w:rsidR="007F3E13" w:rsidRPr="001753C2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en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274D9B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 xml:space="preserve">Unidad </w:t>
                            </w:r>
                            <w:r w:rsid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4274D9B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 xml:space="preserve">Unidad </w:t>
                      </w:r>
                      <w:r w:rsidR="001753C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C55D86E">
                <wp:simplePos x="0" y="0"/>
                <wp:positionH relativeFrom="column">
                  <wp:posOffset>5341620</wp:posOffset>
                </wp:positionH>
                <wp:positionV relativeFrom="paragraph">
                  <wp:posOffset>257810</wp:posOffset>
                </wp:positionV>
                <wp:extent cx="5353050" cy="429006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9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13711" w14:textId="520BCB7D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Creación de Reportes en HTML con Resultados Analíticos</w:t>
                            </w:r>
                          </w:p>
                          <w:p w14:paraId="6BFA6DE6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Conversión de </w:t>
                            </w:r>
                            <w:proofErr w:type="spellStart"/>
                            <w:r w:rsidRPr="0039105E">
                              <w:rPr>
                                <w:sz w:val="40"/>
                                <w:szCs w:val="40"/>
                              </w:rPr>
                              <w:t>DataFrames</w:t>
                            </w:r>
                            <w:proofErr w:type="spellEnd"/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 de Pandas a formatos HTML para integración en páginas web.</w:t>
                            </w:r>
                          </w:p>
                          <w:p w14:paraId="015711E3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>Personalización de tablas HTML con CSS para mejorar la presentación de los datos.</w:t>
                            </w:r>
                          </w:p>
                          <w:p w14:paraId="0455D25D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Uso de librerías de JavaScript como </w:t>
                            </w:r>
                            <w:proofErr w:type="spellStart"/>
                            <w:r w:rsidRPr="0039105E">
                              <w:rPr>
                                <w:sz w:val="40"/>
                                <w:szCs w:val="40"/>
                              </w:rPr>
                              <w:t>DataTables</w:t>
                            </w:r>
                            <w:proofErr w:type="spellEnd"/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 para hacer tablas HTML </w:t>
                            </w:r>
                          </w:p>
                          <w:p w14:paraId="4277DF42" w14:textId="44C95C6D" w:rsidR="008545F1" w:rsidRPr="00DE7D91" w:rsidRDefault="008545F1" w:rsidP="007F3E13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6pt;margin-top:20.3pt;width:421.5pt;height:337.8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" filled="f" stroked="f">
                <v:textbox>
                  <w:txbxContent>
                    <w:p w14:paraId="66913711" w14:textId="520BCB7D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b/>
                          <w:bCs/>
                          <w:sz w:val="40"/>
                          <w:szCs w:val="40"/>
                        </w:rPr>
                        <w:t>Creación de Reportes en HTML con Resultados Analíticos</w:t>
                      </w:r>
                    </w:p>
                    <w:p w14:paraId="6BFA6DE6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 xml:space="preserve">Conversión de </w:t>
                      </w:r>
                      <w:proofErr w:type="spellStart"/>
                      <w:r w:rsidRPr="0039105E">
                        <w:rPr>
                          <w:sz w:val="40"/>
                          <w:szCs w:val="40"/>
                        </w:rPr>
                        <w:t>DataFrames</w:t>
                      </w:r>
                      <w:proofErr w:type="spellEnd"/>
                      <w:r w:rsidRPr="0039105E">
                        <w:rPr>
                          <w:sz w:val="40"/>
                          <w:szCs w:val="40"/>
                        </w:rPr>
                        <w:t xml:space="preserve"> de Pandas a formatos HTML para integración en páginas web.</w:t>
                      </w:r>
                    </w:p>
                    <w:p w14:paraId="015711E3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>Personalización de tablas HTML con CSS para mejorar la presentación de los datos.</w:t>
                      </w:r>
                    </w:p>
                    <w:p w14:paraId="0455D25D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 xml:space="preserve">Uso de librerías de JavaScript como </w:t>
                      </w:r>
                      <w:proofErr w:type="spellStart"/>
                      <w:r w:rsidRPr="0039105E">
                        <w:rPr>
                          <w:sz w:val="40"/>
                          <w:szCs w:val="40"/>
                        </w:rPr>
                        <w:t>DataTables</w:t>
                      </w:r>
                      <w:proofErr w:type="spellEnd"/>
                      <w:r w:rsidRPr="0039105E">
                        <w:rPr>
                          <w:sz w:val="40"/>
                          <w:szCs w:val="40"/>
                        </w:rPr>
                        <w:t xml:space="preserve"> para hacer tablas HTML </w:t>
                      </w:r>
                    </w:p>
                    <w:p w14:paraId="4277DF42" w14:textId="44C95C6D" w:rsidR="008545F1" w:rsidRPr="00DE7D91" w:rsidRDefault="008545F1" w:rsidP="007F3E13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758D7AB7" w:rsidR="00067BD6" w:rsidRPr="00B450BA" w:rsidRDefault="001753C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Análisis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758D7AB7" w:rsidR="00067BD6" w:rsidRPr="00B450BA" w:rsidRDefault="001753C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753C2">
                        <w:rPr>
                          <w:b/>
                          <w:color w:val="E73B75"/>
                          <w:w w:val="102"/>
                          <w:sz w:val="56"/>
                        </w:rPr>
                        <w:t>Análisis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74624CDF" w14:textId="79E39AF8" w:rsidR="00920B9A" w:rsidRDefault="00D230C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0B7667D5" wp14:editId="0EA63948">
                <wp:simplePos x="0" y="0"/>
                <wp:positionH relativeFrom="margin">
                  <wp:align>left</wp:align>
                </wp:positionH>
                <wp:positionV relativeFrom="paragraph">
                  <wp:posOffset>-173</wp:posOffset>
                </wp:positionV>
                <wp:extent cx="10956290" cy="6947593"/>
                <wp:effectExtent l="0" t="0" r="0" b="5715"/>
                <wp:wrapNone/>
                <wp:docPr id="19612593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75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8A4" w14:textId="4C30681E" w:rsidR="00920B9A" w:rsidRPr="00920B9A" w:rsidRDefault="00920B9A" w:rsidP="00D230C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20B9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Situación Caso de Uso inicial</w:t>
                            </w:r>
                          </w:p>
                          <w:p w14:paraId="608D080E" w14:textId="77777777" w:rsidR="00920B9A" w:rsidRDefault="00920B9A" w:rsidP="00920B9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20B9A">
                              <w:rPr>
                                <w:sz w:val="44"/>
                                <w:szCs w:val="44"/>
                              </w:rPr>
                              <w:t xml:space="preserve">El equipo de </w:t>
                            </w:r>
                            <w:proofErr w:type="spell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Frontend</w:t>
                            </w:r>
                            <w:proofErr w:type="spellEnd"/>
                            <w:r w:rsidRPr="00920B9A">
                              <w:rPr>
                                <w:sz w:val="44"/>
                                <w:szCs w:val="44"/>
                              </w:rPr>
                              <w:t xml:space="preserve"> está construyendo el </w:t>
                            </w:r>
                            <w:proofErr w:type="spell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dashboard</w:t>
                            </w:r>
                            <w:proofErr w:type="spellEnd"/>
                            <w:r w:rsidRPr="00920B9A">
                              <w:rPr>
                                <w:sz w:val="44"/>
                                <w:szCs w:val="44"/>
                              </w:rPr>
                              <w:t xml:space="preserve"> corporativo en </w:t>
                            </w:r>
                            <w:proofErr w:type="spell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20B9A">
                              <w:rPr>
                                <w:sz w:val="44"/>
                                <w:szCs w:val="44"/>
                              </w:rPr>
                              <w:t>. Te abren un ticket con un requerimiento arquitectónico estricto:</w:t>
                            </w:r>
                          </w:p>
                          <w:p w14:paraId="4B3F5FB5" w14:textId="77777777" w:rsidR="00920B9A" w:rsidRPr="00920B9A" w:rsidRDefault="00920B9A" w:rsidP="00920B9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7AF2D4" w14:textId="6227EBF8" w:rsidR="00920B9A" w:rsidRDefault="00920B9A" w:rsidP="00920B9A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Los HTML sueltos son útiles para correos, pero no podemos inyectarlos en la plataforma web interactiva sin romper la seguridad (XSS) y los estilos de </w:t>
                            </w:r>
                            <w:proofErr w:type="spellStart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. Necesitamos que tu código de Python deje de exportar archivos físicos y se convierta en una API viva. Requerimos dos </w:t>
                            </w:r>
                            <w:proofErr w:type="spellStart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endpoints</w:t>
                            </w:r>
                            <w:proofErr w:type="spellEnd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27C59668" w14:textId="77777777" w:rsidR="00920B9A" w:rsidRPr="00920B9A" w:rsidRDefault="00920B9A" w:rsidP="00920B9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0C27E85" w14:textId="469FC93F" w:rsidR="00920B9A" w:rsidRPr="00920B9A" w:rsidRDefault="00920B9A" w:rsidP="00920B9A">
                            <w:pPr>
                              <w:numPr>
                                <w:ilvl w:val="0"/>
                                <w:numId w:val="86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Uno que nos devuelva los datos calculados en formato JSON para que nuestras librerías nativas de </w:t>
                            </w:r>
                            <w:proofErr w:type="spellStart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 dibujen.</w:t>
                            </w:r>
                          </w:p>
                          <w:p w14:paraId="107C5D15" w14:textId="15949469" w:rsidR="00920B9A" w:rsidRPr="00920B9A" w:rsidRDefault="00920B9A" w:rsidP="00920B9A">
                            <w:pPr>
                              <w:numPr>
                                <w:ilvl w:val="0"/>
                                <w:numId w:val="86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Otro donde tú calcules un gráfico estadístico </w:t>
                            </w:r>
                            <w:proofErr w:type="gramStart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complejo  y</w:t>
                            </w:r>
                            <w:proofErr w:type="gramEnd"/>
                            <w:r w:rsidRPr="00920B9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 nos devuelvas la imagen lista para insertar, pero sin guardarla en el disco duro del servidor para evitar que colapse.</w:t>
                            </w:r>
                          </w:p>
                          <w:p w14:paraId="2D15C464" w14:textId="77777777" w:rsidR="00920B9A" w:rsidRPr="00920B9A" w:rsidRDefault="00920B9A" w:rsidP="00920B9A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E0B9AEA" w14:textId="77777777" w:rsidR="00920B9A" w:rsidRPr="00920B9A" w:rsidRDefault="00920B9A" w:rsidP="00920B9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20B9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problema real:</w:t>
                            </w:r>
                            <w:r w:rsidRPr="00920B9A">
                              <w:rPr>
                                <w:sz w:val="44"/>
                                <w:szCs w:val="44"/>
                              </w:rPr>
                              <w:t xml:space="preserve"> Tienes que levantar un servidor en Python (</w:t>
                            </w:r>
                            <w:proofErr w:type="spell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FastAPI</w:t>
                            </w:r>
                            <w:proofErr w:type="spellEnd"/>
                            <w:r w:rsidRPr="00920B9A">
                              <w:rPr>
                                <w:sz w:val="44"/>
                                <w:szCs w:val="44"/>
                              </w:rPr>
                              <w:t xml:space="preserve">). Y, por primera vez, deberás interceptar un gráfico de </w:t>
                            </w:r>
                            <w:proofErr w:type="spell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Matplotlib</w:t>
                            </w:r>
                            <w:proofErr w:type="spellEnd"/>
                            <w:r w:rsidRPr="00920B9A">
                              <w:rPr>
                                <w:sz w:val="44"/>
                                <w:szCs w:val="44"/>
                              </w:rPr>
                              <w:t>, guardarlo en la Memoria RAM (</w:t>
                            </w:r>
                            <w:proofErr w:type="spellStart"/>
                            <w:proofErr w:type="gramStart"/>
                            <w:r w:rsidRPr="00920B9A">
                              <w:rPr>
                                <w:sz w:val="44"/>
                                <w:szCs w:val="44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920B9A">
                              <w:rPr>
                                <w:sz w:val="44"/>
                                <w:szCs w:val="44"/>
                              </w:rPr>
                              <w:t>), y traducirlo a texto (base64) para enviarlo por internet de forma segura.</w:t>
                            </w:r>
                          </w:p>
                          <w:p w14:paraId="354B59A0" w14:textId="77777777" w:rsidR="00920B9A" w:rsidRPr="00920B9A" w:rsidRDefault="00920B9A" w:rsidP="00D230C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667D5" id="_x0000_s1033" type="#_x0000_t202" style="position:absolute;margin-left:0;margin-top:0;width:862.7pt;height:547.05pt;z-index:252020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" filled="f" stroked="f">
                <v:textbox>
                  <w:txbxContent>
                    <w:p w14:paraId="7559B8A4" w14:textId="4C30681E" w:rsidR="00920B9A" w:rsidRPr="00920B9A" w:rsidRDefault="00920B9A" w:rsidP="00D230C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20B9A">
                        <w:rPr>
                          <w:b/>
                          <w:bCs/>
                          <w:sz w:val="52"/>
                          <w:szCs w:val="52"/>
                        </w:rPr>
                        <w:t>Situación Caso de Uso inicial</w:t>
                      </w:r>
                    </w:p>
                    <w:p w14:paraId="608D080E" w14:textId="77777777" w:rsidR="00920B9A" w:rsidRDefault="00920B9A" w:rsidP="00920B9A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920B9A">
                        <w:rPr>
                          <w:sz w:val="44"/>
                          <w:szCs w:val="44"/>
                        </w:rPr>
                        <w:t xml:space="preserve">El equipo de </w:t>
                      </w:r>
                      <w:proofErr w:type="spellStart"/>
                      <w:r w:rsidRPr="00920B9A">
                        <w:rPr>
                          <w:sz w:val="44"/>
                          <w:szCs w:val="44"/>
                        </w:rPr>
                        <w:t>Frontend</w:t>
                      </w:r>
                      <w:proofErr w:type="spellEnd"/>
                      <w:r w:rsidRPr="00920B9A">
                        <w:rPr>
                          <w:sz w:val="44"/>
                          <w:szCs w:val="44"/>
                        </w:rPr>
                        <w:t xml:space="preserve"> está construyendo el </w:t>
                      </w:r>
                      <w:proofErr w:type="spellStart"/>
                      <w:r w:rsidRPr="00920B9A">
                        <w:rPr>
                          <w:sz w:val="44"/>
                          <w:szCs w:val="44"/>
                        </w:rPr>
                        <w:t>dashboard</w:t>
                      </w:r>
                      <w:proofErr w:type="spellEnd"/>
                      <w:r w:rsidRPr="00920B9A">
                        <w:rPr>
                          <w:sz w:val="44"/>
                          <w:szCs w:val="44"/>
                        </w:rPr>
                        <w:t xml:space="preserve"> corporativo en </w:t>
                      </w:r>
                      <w:proofErr w:type="spellStart"/>
                      <w:r w:rsidRPr="00920B9A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920B9A">
                        <w:rPr>
                          <w:sz w:val="44"/>
                          <w:szCs w:val="44"/>
                        </w:rPr>
                        <w:t>. Te abren un ticket con un requerimiento arquitectónico estricto:</w:t>
                      </w:r>
                    </w:p>
                    <w:p w14:paraId="4B3F5FB5" w14:textId="77777777" w:rsidR="00920B9A" w:rsidRPr="00920B9A" w:rsidRDefault="00920B9A" w:rsidP="00920B9A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D7AF2D4" w14:textId="6227EBF8" w:rsidR="00920B9A" w:rsidRDefault="00920B9A" w:rsidP="00920B9A">
                      <w:pPr>
                        <w:spacing w:after="0"/>
                        <w:jc w:val="both"/>
                        <w:rPr>
                          <w:i/>
                          <w:iCs/>
                          <w:sz w:val="44"/>
                          <w:szCs w:val="44"/>
                        </w:rPr>
                      </w:pPr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Los HTML sueltos son útiles para correos, pero no podemos inyectarlos en la plataforma web interactiva sin romper la seguridad (XSS) y los estilos de </w:t>
                      </w:r>
                      <w:proofErr w:type="spellStart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. Necesitamos que tu código de Python deje de exportar archivos físicos y se convierta en una API viva. Requerimos dos </w:t>
                      </w:r>
                      <w:proofErr w:type="spellStart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>endpoints</w:t>
                      </w:r>
                      <w:proofErr w:type="spellEnd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>:</w:t>
                      </w:r>
                    </w:p>
                    <w:p w14:paraId="27C59668" w14:textId="77777777" w:rsidR="00920B9A" w:rsidRPr="00920B9A" w:rsidRDefault="00920B9A" w:rsidP="00920B9A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0C27E85" w14:textId="469FC93F" w:rsidR="00920B9A" w:rsidRPr="00920B9A" w:rsidRDefault="00920B9A" w:rsidP="00920B9A">
                      <w:pPr>
                        <w:numPr>
                          <w:ilvl w:val="0"/>
                          <w:numId w:val="86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Uno que nos devuelva los datos calculados en formato JSON para que nuestras librerías nativas de </w:t>
                      </w:r>
                      <w:proofErr w:type="spellStart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 dibujen.</w:t>
                      </w:r>
                    </w:p>
                    <w:p w14:paraId="107C5D15" w14:textId="15949469" w:rsidR="00920B9A" w:rsidRPr="00920B9A" w:rsidRDefault="00920B9A" w:rsidP="00920B9A">
                      <w:pPr>
                        <w:numPr>
                          <w:ilvl w:val="0"/>
                          <w:numId w:val="86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Otro donde tú calcules un gráfico estadístico </w:t>
                      </w:r>
                      <w:proofErr w:type="gramStart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>complejo  y</w:t>
                      </w:r>
                      <w:proofErr w:type="gramEnd"/>
                      <w:r w:rsidRPr="00920B9A">
                        <w:rPr>
                          <w:i/>
                          <w:iCs/>
                          <w:sz w:val="44"/>
                          <w:szCs w:val="44"/>
                        </w:rPr>
                        <w:t xml:space="preserve"> nos devuelvas la imagen lista para insertar, pero sin guardarla en el disco duro del servidor para evitar que colapse.</w:t>
                      </w:r>
                    </w:p>
                    <w:p w14:paraId="2D15C464" w14:textId="77777777" w:rsidR="00920B9A" w:rsidRPr="00920B9A" w:rsidRDefault="00920B9A" w:rsidP="00920B9A">
                      <w:pPr>
                        <w:spacing w:after="0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E0B9AEA" w14:textId="77777777" w:rsidR="00920B9A" w:rsidRPr="00920B9A" w:rsidRDefault="00920B9A" w:rsidP="00920B9A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920B9A">
                        <w:rPr>
                          <w:b/>
                          <w:bCs/>
                          <w:sz w:val="44"/>
                          <w:szCs w:val="44"/>
                        </w:rPr>
                        <w:t>El problema real:</w:t>
                      </w:r>
                      <w:r w:rsidRPr="00920B9A">
                        <w:rPr>
                          <w:sz w:val="44"/>
                          <w:szCs w:val="44"/>
                        </w:rPr>
                        <w:t xml:space="preserve"> Tienes que levantar un servidor en Python (</w:t>
                      </w:r>
                      <w:proofErr w:type="spellStart"/>
                      <w:r w:rsidRPr="00920B9A">
                        <w:rPr>
                          <w:sz w:val="44"/>
                          <w:szCs w:val="44"/>
                        </w:rPr>
                        <w:t>FastAPI</w:t>
                      </w:r>
                      <w:proofErr w:type="spellEnd"/>
                      <w:r w:rsidRPr="00920B9A">
                        <w:rPr>
                          <w:sz w:val="44"/>
                          <w:szCs w:val="44"/>
                        </w:rPr>
                        <w:t xml:space="preserve">). Y, por primera vez, deberás interceptar un gráfico de </w:t>
                      </w:r>
                      <w:proofErr w:type="spellStart"/>
                      <w:r w:rsidRPr="00920B9A">
                        <w:rPr>
                          <w:sz w:val="44"/>
                          <w:szCs w:val="44"/>
                        </w:rPr>
                        <w:t>Matplotlib</w:t>
                      </w:r>
                      <w:proofErr w:type="spellEnd"/>
                      <w:r w:rsidRPr="00920B9A">
                        <w:rPr>
                          <w:sz w:val="44"/>
                          <w:szCs w:val="44"/>
                        </w:rPr>
                        <w:t>, guardarlo en la Memoria RAM (</w:t>
                      </w:r>
                      <w:proofErr w:type="spellStart"/>
                      <w:proofErr w:type="gramStart"/>
                      <w:r w:rsidRPr="00920B9A">
                        <w:rPr>
                          <w:sz w:val="44"/>
                          <w:szCs w:val="44"/>
                        </w:rPr>
                        <w:t>io.BytesIO</w:t>
                      </w:r>
                      <w:proofErr w:type="spellEnd"/>
                      <w:proofErr w:type="gramEnd"/>
                      <w:r w:rsidRPr="00920B9A">
                        <w:rPr>
                          <w:sz w:val="44"/>
                          <w:szCs w:val="44"/>
                        </w:rPr>
                        <w:t>), y traducirlo a texto (base64) para enviarlo por internet de forma segura.</w:t>
                      </w:r>
                    </w:p>
                    <w:p w14:paraId="354B59A0" w14:textId="77777777" w:rsidR="00920B9A" w:rsidRPr="00920B9A" w:rsidRDefault="00920B9A" w:rsidP="00D230C0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  <w:r w:rsidR="00920B9A"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3EA17F3C" wp14:editId="49BDA5B7">
                <wp:simplePos x="0" y="0"/>
                <wp:positionH relativeFrom="margin">
                  <wp:align>right</wp:align>
                </wp:positionH>
                <wp:positionV relativeFrom="paragraph">
                  <wp:posOffset>-140607</wp:posOffset>
                </wp:positionV>
                <wp:extent cx="10956290" cy="6947593"/>
                <wp:effectExtent l="0" t="0" r="0" b="5715"/>
                <wp:wrapNone/>
                <wp:docPr id="5397818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75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2F737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Opción 1: El Modelo "Push" </w:t>
                            </w:r>
                          </w:p>
                          <w:p w14:paraId="17E2E09C" w14:textId="77777777" w:rsidR="00920B9A" w:rsidRDefault="00920B9A" w:rsidP="00920B9A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Python procesa por su cuenta </w:t>
                            </w:r>
                            <w:r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=&gt;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Envía POST al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=&gt;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guarda en Base de Datos </w:t>
                            </w:r>
                            <w:r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=&gt;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consulta al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5CF7C29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3DB39A4" w14:textId="77777777" w:rsidR="00920B9A" w:rsidRPr="00C01FAB" w:rsidRDefault="00920B9A" w:rsidP="00920B9A">
                            <w:pPr>
                              <w:numPr>
                                <w:ilvl w:val="0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¿Cómo funciona?</w:t>
                            </w:r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Python actúa como un trabajador en segundo plano (un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worker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). Puede ejecutarse cada hora o cada noche (con un Cron Job). Extrae los datos del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, genera el SVG/Base64 o el HTML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standalone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, y hace un POST /api/guardar-reporte enviando ese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al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para que lo guarde en la base de datos.</w:t>
                            </w:r>
                          </w:p>
                          <w:p w14:paraId="7C3F0F15" w14:textId="77777777" w:rsidR="00920B9A" w:rsidRPr="00C01FAB" w:rsidRDefault="00920B9A" w:rsidP="00920B9A">
                            <w:pPr>
                              <w:numPr>
                                <w:ilvl w:val="0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Pros:</w:t>
                            </w:r>
                          </w:p>
                          <w:p w14:paraId="1A3295E9" w14:textId="77777777" w:rsidR="00920B9A" w:rsidRPr="00C01FAB" w:rsidRDefault="00920B9A" w:rsidP="00920B9A">
                            <w:pPr>
                              <w:numPr>
                                <w:ilvl w:val="1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Frontend</w:t>
                            </w:r>
                            <w:proofErr w:type="spellEnd"/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ultra rápido:</w:t>
                            </w:r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Cuando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pide el gráfico, el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solo hace un SELECT a la base de datos y lo entrega en milisegundos. El usuario no tiene que esperar a que Pandas haga los cálculos.</w:t>
                            </w:r>
                          </w:p>
                          <w:p w14:paraId="21ADDA19" w14:textId="77777777" w:rsidR="00920B9A" w:rsidRPr="00C01FAB" w:rsidRDefault="00920B9A" w:rsidP="00920B9A">
                            <w:pPr>
                              <w:numPr>
                                <w:ilvl w:val="1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Python no necesita ser un servidor (no necesitas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FastAPI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>/Flask), solo es un script que se ejecuta y se apaga.</w:t>
                            </w:r>
                          </w:p>
                          <w:p w14:paraId="2594AB61" w14:textId="77777777" w:rsidR="00920B9A" w:rsidRPr="00C01FAB" w:rsidRDefault="00920B9A" w:rsidP="00920B9A">
                            <w:pPr>
                              <w:numPr>
                                <w:ilvl w:val="0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Contras:</w:t>
                            </w:r>
                          </w:p>
                          <w:p w14:paraId="537F67DA" w14:textId="77777777" w:rsidR="00920B9A" w:rsidRPr="00C01FAB" w:rsidRDefault="00920B9A" w:rsidP="00920B9A">
                            <w:pPr>
                              <w:numPr>
                                <w:ilvl w:val="1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Costo de almacenamiento:</w:t>
                            </w:r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Guardar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de Base64 muy largos, o peor aún, archivos HTML completos en una base de datos relacional (como PostgreSQL o MySQL) engorda la base de datos rápidamente.</w:t>
                            </w:r>
                          </w:p>
                          <w:p w14:paraId="59BFF833" w14:textId="77777777" w:rsidR="00920B9A" w:rsidRPr="00C01FAB" w:rsidRDefault="00920B9A" w:rsidP="00920B9A">
                            <w:pPr>
                              <w:numPr>
                                <w:ilvl w:val="1"/>
                                <w:numId w:val="8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 es en Tiempo Real:</w:t>
                            </w:r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El usuario de </w:t>
                            </w:r>
                            <w:proofErr w:type="spellStart"/>
                            <w:r w:rsidRPr="00C01FAB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0"/>
                                <w:szCs w:val="44"/>
                              </w:rPr>
                              <w:t xml:space="preserve"> verá la "foto" de la última vez que Python ejecutó el POST, no el dato de este exacto segundo.</w:t>
                            </w:r>
                          </w:p>
                          <w:p w14:paraId="34A1ACD9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970BF06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55D19E1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FB69844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FC4624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1B99F6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EE45C3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BF72A0C" w14:textId="77777777" w:rsidR="00920B9A" w:rsidRPr="00C01FAB" w:rsidRDefault="00920B9A" w:rsidP="00920B9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7F3C" id="_x0000_s1034" type="#_x0000_t202" style="position:absolute;margin-left:811.5pt;margin-top:-11.05pt;width:862.7pt;height:547.05pt;z-index:2520268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gwd/QEAANYDAAAOAAAAZHJzL2Uyb0RvYy54bWysU9uO2yAQfa/Uf0C8N3bcJLu24qy2u92q&#10;0vYibfsBGOMYFRgKJHb69R2wNxu1b1X9gMDDnJlz5rC9GbUiR+G8BFPT5SKnRBgOrTT7mn7/9vDm&#10;m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" filled="f" stroked="f">
                <v:textbox>
                  <w:txbxContent>
                    <w:p w14:paraId="6652F737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 xml:space="preserve">Opción 1: El Modelo "Push" </w:t>
                      </w:r>
                    </w:p>
                    <w:p w14:paraId="17E2E09C" w14:textId="77777777" w:rsidR="00920B9A" w:rsidRDefault="00920B9A" w:rsidP="00920B9A">
                      <w:pPr>
                        <w:spacing w:after="0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Python procesa por su cuenta </w:t>
                      </w:r>
                      <w:r>
                        <w:rPr>
                          <w:i/>
                          <w:iCs/>
                          <w:sz w:val="40"/>
                          <w:szCs w:val="44"/>
                        </w:rPr>
                        <w:t>=&gt;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Envía POST al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40"/>
                          <w:szCs w:val="44"/>
                        </w:rPr>
                        <w:t xml:space="preserve">=&gt;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guarda en Base de Datos </w:t>
                      </w:r>
                      <w:r>
                        <w:rPr>
                          <w:i/>
                          <w:iCs/>
                          <w:sz w:val="40"/>
                          <w:szCs w:val="44"/>
                        </w:rPr>
                        <w:t>=&gt;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consulta al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.</w:t>
                      </w:r>
                    </w:p>
                    <w:p w14:paraId="75CF7C29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3DB39A4" w14:textId="77777777" w:rsidR="00920B9A" w:rsidRPr="00C01FAB" w:rsidRDefault="00920B9A" w:rsidP="00920B9A">
                      <w:pPr>
                        <w:numPr>
                          <w:ilvl w:val="0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¿Cómo funciona?</w:t>
                      </w:r>
                      <w:r w:rsidRPr="00C01FAB">
                        <w:rPr>
                          <w:sz w:val="40"/>
                          <w:szCs w:val="44"/>
                        </w:rPr>
                        <w:t xml:space="preserve"> Python actúa como un trabajador en segundo plano (un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>worker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). Puede ejecutarse cada hora o cada noche (con un Cron Job). Extrae los datos del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, genera el SVG/Base64 o el HTML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standalone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, y hace un POST /api/guardar-reporte enviando ese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string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al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para que lo guarde en la base de datos.</w:t>
                      </w:r>
                    </w:p>
                    <w:p w14:paraId="7C3F0F15" w14:textId="77777777" w:rsidR="00920B9A" w:rsidRPr="00C01FAB" w:rsidRDefault="00920B9A" w:rsidP="00920B9A">
                      <w:pPr>
                        <w:numPr>
                          <w:ilvl w:val="0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Pros:</w:t>
                      </w:r>
                    </w:p>
                    <w:p w14:paraId="1A3295E9" w14:textId="77777777" w:rsidR="00920B9A" w:rsidRPr="00C01FAB" w:rsidRDefault="00920B9A" w:rsidP="00920B9A">
                      <w:pPr>
                        <w:numPr>
                          <w:ilvl w:val="1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Frontend</w:t>
                      </w:r>
                      <w:proofErr w:type="spellEnd"/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 xml:space="preserve"> ultra rápido:</w:t>
                      </w:r>
                      <w:r w:rsidRPr="00C01FAB">
                        <w:rPr>
                          <w:sz w:val="40"/>
                          <w:szCs w:val="44"/>
                        </w:rPr>
                        <w:t xml:space="preserve"> Cuando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pide el gráfico, el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solo hace un SELECT a la base de datos y lo entrega en milisegundos. El usuario no tiene que esperar a que Pandas haga los cálculos.</w:t>
                      </w:r>
                    </w:p>
                    <w:p w14:paraId="21ADDA19" w14:textId="77777777" w:rsidR="00920B9A" w:rsidRPr="00C01FAB" w:rsidRDefault="00920B9A" w:rsidP="00920B9A">
                      <w:pPr>
                        <w:numPr>
                          <w:ilvl w:val="1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sz w:val="40"/>
                          <w:szCs w:val="44"/>
                        </w:rPr>
                        <w:t xml:space="preserve">Python no necesita ser un servidor (no necesitas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FastAPI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>/Flask), solo es un script que se ejecuta y se apaga.</w:t>
                      </w:r>
                    </w:p>
                    <w:p w14:paraId="2594AB61" w14:textId="77777777" w:rsidR="00920B9A" w:rsidRPr="00C01FAB" w:rsidRDefault="00920B9A" w:rsidP="00920B9A">
                      <w:pPr>
                        <w:numPr>
                          <w:ilvl w:val="0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Contras:</w:t>
                      </w:r>
                    </w:p>
                    <w:p w14:paraId="537F67DA" w14:textId="77777777" w:rsidR="00920B9A" w:rsidRPr="00C01FAB" w:rsidRDefault="00920B9A" w:rsidP="00920B9A">
                      <w:pPr>
                        <w:numPr>
                          <w:ilvl w:val="1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Costo de almacenamiento:</w:t>
                      </w:r>
                      <w:r w:rsidRPr="00C01FAB">
                        <w:rPr>
                          <w:sz w:val="40"/>
                          <w:szCs w:val="44"/>
                        </w:rPr>
                        <w:t xml:space="preserve"> Guardar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de Base64 muy largos, o peor aún, archivos HTML completos en una base de datos relacional (como PostgreSQL o MySQL) engorda la base de datos rápidamente.</w:t>
                      </w:r>
                    </w:p>
                    <w:p w14:paraId="59BFF833" w14:textId="77777777" w:rsidR="00920B9A" w:rsidRPr="00C01FAB" w:rsidRDefault="00920B9A" w:rsidP="00920B9A">
                      <w:pPr>
                        <w:numPr>
                          <w:ilvl w:val="1"/>
                          <w:numId w:val="8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C01FAB">
                        <w:rPr>
                          <w:b/>
                          <w:bCs/>
                          <w:sz w:val="40"/>
                          <w:szCs w:val="44"/>
                        </w:rPr>
                        <w:t>No es en Tiempo Real:</w:t>
                      </w:r>
                      <w:r w:rsidRPr="00C01FAB">
                        <w:rPr>
                          <w:sz w:val="40"/>
                          <w:szCs w:val="44"/>
                        </w:rPr>
                        <w:t xml:space="preserve"> El usuario de </w:t>
                      </w:r>
                      <w:proofErr w:type="spellStart"/>
                      <w:r w:rsidRPr="00C01FAB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0"/>
                          <w:szCs w:val="44"/>
                        </w:rPr>
                        <w:t xml:space="preserve"> verá la "foto" de la última vez que Python ejecutó el POST, no el dato de este exacto segundo.</w:t>
                      </w:r>
                    </w:p>
                    <w:p w14:paraId="34A1ACD9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970BF06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55D19E1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FB69844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AFC4624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B1B99F6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CEE45C3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BF72A0C" w14:textId="77777777" w:rsidR="00920B9A" w:rsidRPr="00C01FAB" w:rsidRDefault="00920B9A" w:rsidP="00920B9A">
                      <w:pPr>
                        <w:spacing w:after="0"/>
                        <w:jc w:val="both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C01FAB">
                        <w:rPr>
                          <w:b/>
                          <w:bCs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0B9A">
        <w:rPr>
          <w:lang w:val="en-US"/>
        </w:rPr>
        <w:br w:type="page"/>
      </w:r>
    </w:p>
    <w:p w14:paraId="0F72CAB2" w14:textId="77777777" w:rsidR="00D230C0" w:rsidRDefault="00D230C0">
      <w:pPr>
        <w:spacing w:line="278" w:lineRule="auto"/>
        <w:rPr>
          <w:lang w:val="en-US"/>
        </w:rPr>
      </w:pPr>
    </w:p>
    <w:p w14:paraId="7B12943E" w14:textId="124ECEDA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64E8E2B3" wp14:editId="44AD9586">
                <wp:simplePos x="0" y="0"/>
                <wp:positionH relativeFrom="margin">
                  <wp:align>left</wp:align>
                </wp:positionH>
                <wp:positionV relativeFrom="paragraph">
                  <wp:posOffset>-177800</wp:posOffset>
                </wp:positionV>
                <wp:extent cx="10956290" cy="6977742"/>
                <wp:effectExtent l="0" t="0" r="0" b="0"/>
                <wp:wrapNone/>
                <wp:docPr id="1160783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77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DEC4A" w14:textId="3B88DC85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Opción 2: El Modelo "Pull" </w:t>
                            </w: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- </w:t>
                            </w: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Python como Microservicio en Vivo</w:t>
                            </w:r>
                          </w:p>
                          <w:p w14:paraId="5A9E386D" w14:textId="77777777" w:rsidR="00C01FAB" w:rsidRDefault="00C01FAB" w:rsidP="00C01FAB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66BE8862" w14:textId="53756B32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pide al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=&gt;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hace GET a Python =&gt;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Python genera en el momento =&gt;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Devuelve al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=&gt;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lo pinta.</w:t>
                            </w:r>
                          </w:p>
                          <w:p w14:paraId="18822295" w14:textId="77777777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682FC9B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¿Cómo funciona?</w:t>
                            </w: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Envuelves tu código de Python en un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framework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ligero como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FastAPI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. Python siempre está encendido esperando peticiones. Cuando el usuario entra a la pantalla en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>, se dispara la cadena de llamadas. Python procesa los datos en ese milisegundo y devuelve el Base64/HTML.</w:t>
                            </w:r>
                          </w:p>
                          <w:p w14:paraId="5A219A74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Pros:</w:t>
                            </w:r>
                          </w:p>
                          <w:p w14:paraId="562F2D4E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>100% en tiempo real.</w:t>
                            </w:r>
                          </w:p>
                          <w:p w14:paraId="6AE9E904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No saturas la base de datos del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guardando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de imágenes.</w:t>
                            </w:r>
                          </w:p>
                          <w:p w14:paraId="2A9D3CEF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Contras:</w:t>
                            </w:r>
                          </w:p>
                          <w:p w14:paraId="6D3767AD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Latencia:</w:t>
                            </w: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Si Pandas tarda 4 segundos en cruzar las tablas y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Matplotlib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tarda 1 segundo en dibujar, el usuario de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verá una pantalla de carga por 5 segundos.</w:t>
                            </w:r>
                          </w:p>
                          <w:p w14:paraId="0191434D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Requiere mantener dos servidores vivos (El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principal y el servidor de Python).</w:t>
                            </w:r>
                          </w:p>
                          <w:p w14:paraId="7E80C96C" w14:textId="027D1010" w:rsidR="00DE7D91" w:rsidRPr="00C01FAB" w:rsidRDefault="00DE7D91" w:rsidP="00DE7D9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E2B3" id="_x0000_s1035" type="#_x0000_t202" style="position:absolute;margin-left:0;margin-top:-14pt;width:862.7pt;height:549.45pt;z-index:251987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+W/QEAANY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" filled="f" stroked="f">
                <v:textbox>
                  <w:txbxContent>
                    <w:p w14:paraId="12DDEC4A" w14:textId="3B88DC85" w:rsidR="00C01FAB" w:rsidRPr="00C01FAB" w:rsidRDefault="00C01FAB" w:rsidP="00C01FA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 xml:space="preserve">Opción 2: El Modelo "Pull" </w:t>
                      </w: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 xml:space="preserve">- </w:t>
                      </w: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Python como Microservicio en Vivo</w:t>
                      </w:r>
                    </w:p>
                    <w:p w14:paraId="5A9E386D" w14:textId="77777777" w:rsidR="00C01FAB" w:rsidRDefault="00C01FAB" w:rsidP="00C01FAB">
                      <w:pPr>
                        <w:spacing w:after="0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66BE8862" w14:textId="53756B32" w:rsidR="00C01FAB" w:rsidRPr="00C01FAB" w:rsidRDefault="00C01FAB" w:rsidP="00C01FAB">
                      <w:pPr>
                        <w:spacing w:after="0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pide al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=&gt;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hace GET a Python =&gt;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Python genera en el momento =&gt;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Devuelve al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=&gt;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lo pinta.</w:t>
                      </w:r>
                    </w:p>
                    <w:p w14:paraId="18822295" w14:textId="77777777" w:rsidR="00C01FAB" w:rsidRPr="00C01FAB" w:rsidRDefault="00C01FAB" w:rsidP="00C01FA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682FC9B" w14:textId="77777777" w:rsidR="00C01FAB" w:rsidRPr="00C01FAB" w:rsidRDefault="00C01FAB" w:rsidP="00C01FAB">
                      <w:pPr>
                        <w:numPr>
                          <w:ilvl w:val="0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¿Cómo funciona?</w:t>
                      </w:r>
                      <w:r w:rsidRPr="00C01FAB">
                        <w:rPr>
                          <w:sz w:val="44"/>
                          <w:szCs w:val="48"/>
                        </w:rPr>
                        <w:t xml:space="preserve"> Envuelves tu código de Python en un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framework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ligero como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FastAPI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. Python siempre está encendido esperando peticiones. Cuando el usuario entra a la pantalla en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>, se dispara la cadena de llamadas. Python procesa los datos en ese milisegundo y devuelve el Base64/HTML.</w:t>
                      </w:r>
                    </w:p>
                    <w:p w14:paraId="5A219A74" w14:textId="77777777" w:rsidR="00C01FAB" w:rsidRPr="00C01FAB" w:rsidRDefault="00C01FAB" w:rsidP="00C01FAB">
                      <w:pPr>
                        <w:numPr>
                          <w:ilvl w:val="0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Pros:</w:t>
                      </w:r>
                    </w:p>
                    <w:p w14:paraId="562F2D4E" w14:textId="77777777" w:rsidR="00C01FAB" w:rsidRPr="00C01FAB" w:rsidRDefault="00C01FAB" w:rsidP="00C01FAB">
                      <w:pPr>
                        <w:numPr>
                          <w:ilvl w:val="1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>100% en tiempo real.</w:t>
                      </w:r>
                    </w:p>
                    <w:p w14:paraId="6AE9E904" w14:textId="77777777" w:rsidR="00C01FAB" w:rsidRPr="00C01FAB" w:rsidRDefault="00C01FAB" w:rsidP="00C01FAB">
                      <w:pPr>
                        <w:numPr>
                          <w:ilvl w:val="1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 xml:space="preserve">No saturas la base de datos del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guardando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de imágenes.</w:t>
                      </w:r>
                    </w:p>
                    <w:p w14:paraId="2A9D3CEF" w14:textId="77777777" w:rsidR="00C01FAB" w:rsidRPr="00C01FAB" w:rsidRDefault="00C01FAB" w:rsidP="00C01FAB">
                      <w:pPr>
                        <w:numPr>
                          <w:ilvl w:val="0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Contras:</w:t>
                      </w:r>
                    </w:p>
                    <w:p w14:paraId="6D3767AD" w14:textId="77777777" w:rsidR="00C01FAB" w:rsidRPr="00C01FAB" w:rsidRDefault="00C01FAB" w:rsidP="00C01FAB">
                      <w:pPr>
                        <w:numPr>
                          <w:ilvl w:val="1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Latencia:</w:t>
                      </w:r>
                      <w:r w:rsidRPr="00C01FAB">
                        <w:rPr>
                          <w:sz w:val="44"/>
                          <w:szCs w:val="48"/>
                        </w:rPr>
                        <w:t xml:space="preserve"> Si Pandas tarda 4 segundos en cruzar las tablas y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Matplotlib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tarda 1 segundo en dibujar, el usuario de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verá una pantalla de carga por 5 segundos.</w:t>
                      </w:r>
                    </w:p>
                    <w:p w14:paraId="0191434D" w14:textId="77777777" w:rsidR="00C01FAB" w:rsidRPr="00C01FAB" w:rsidRDefault="00C01FAB" w:rsidP="00C01FAB">
                      <w:pPr>
                        <w:numPr>
                          <w:ilvl w:val="1"/>
                          <w:numId w:val="8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 xml:space="preserve">Requiere mantener dos servidores vivos (El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principal y el servidor de Python).</w:t>
                      </w:r>
                    </w:p>
                    <w:p w14:paraId="7E80C96C" w14:textId="027D1010" w:rsidR="00DE7D91" w:rsidRPr="00C01FAB" w:rsidRDefault="00DE7D91" w:rsidP="00DE7D91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90CC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E691E6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9ECE4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5E407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53227F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D526F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94FEC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764390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3938B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784E9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DB4EC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24542A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0D5DF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C906E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9BE595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51C76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559064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6851B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974F4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5BEEBD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56A8A2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D84C2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26FB4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4E5DC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8346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43A4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953FA3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DA1FC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C36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3E09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1EB6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A999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4C95B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1FBB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12B961" w14:textId="5226351B" w:rsidR="006126F9" w:rsidRDefault="006110D8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673E8B6E" wp14:editId="1ED0406D">
                <wp:simplePos x="0" y="0"/>
                <wp:positionH relativeFrom="margin">
                  <wp:align>left</wp:align>
                </wp:positionH>
                <wp:positionV relativeFrom="paragraph">
                  <wp:posOffset>42333</wp:posOffset>
                </wp:positionV>
                <wp:extent cx="10956290" cy="6790267"/>
                <wp:effectExtent l="0" t="0" r="0" b="0"/>
                <wp:wrapNone/>
                <wp:docPr id="417231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0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71687" w14:textId="76A1C248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Opción 3: El Modelo "Storage" </w:t>
                            </w: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- </w:t>
                            </w: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Almacenamiento en la Nube - S3</w:t>
                            </w:r>
                          </w:p>
                          <w:p w14:paraId="4682F0DD" w14:textId="77777777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EB80192" w14:textId="1DF8D0D0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Python procesa 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=&gt; 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Sube archivo físico a AWS S3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=&gt; 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Hace POST al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solo con la URL 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=&gt;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lee la URL.</w:t>
                            </w:r>
                          </w:p>
                          <w:p w14:paraId="27600BC2" w14:textId="77777777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42137A6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¿Cómo funciona?</w:t>
                            </w: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Es una evolución de tu idea. En lugar de mandar el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Base64 o el código HTML pesadísimo por el POST, Python guarda el archivo físico (reporte.html o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grafico.svg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) en un servicio de almacenamiento (Amazon S3, Google Cloud, o un servidor FTP). Luego hace un POST al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diciendo: </w:t>
                            </w:r>
                            <w:r w:rsidRPr="00C01FA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"Guardé el reporte, aquí está el link: https://storage.com/reporte1.html"</w:t>
                            </w:r>
                            <w:r w:rsidRPr="00C01FA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960AD94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Pros:</w:t>
                            </w:r>
                          </w:p>
                          <w:p w14:paraId="2CEFCB2D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La base de datos del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se mantiene ligera (solo guarda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URLs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de texto corto).</w:t>
                            </w:r>
                          </w:p>
                          <w:p w14:paraId="065250F9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Si es HTML,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 xml:space="preserve"> puede simplemente poner un botón que diga "Descargar/Ver Reporte" apuntando a esa URL, aislando el HTML complejo del proyecto </w:t>
                            </w:r>
                            <w:proofErr w:type="spellStart"/>
                            <w:r w:rsidRPr="00C01FAB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EF908D9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Contras:</w:t>
                            </w:r>
                          </w:p>
                          <w:p w14:paraId="52D51CA3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01FAB">
                              <w:rPr>
                                <w:sz w:val="44"/>
                                <w:szCs w:val="48"/>
                              </w:rPr>
                              <w:t>Requiere configurar infraestructura en la nube (credenciales de S3).</w:t>
                            </w:r>
                          </w:p>
                          <w:p w14:paraId="5E8954FD" w14:textId="77777777" w:rsidR="006110D8" w:rsidRPr="00C01FAB" w:rsidRDefault="006110D8" w:rsidP="00DE7D91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8B6E" id="_x0000_s1036" type="#_x0000_t202" style="position:absolute;margin-left:0;margin-top:3.35pt;width:862.7pt;height:534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" filled="f" stroked="f">
                <v:textbox>
                  <w:txbxContent>
                    <w:p w14:paraId="46C71687" w14:textId="76A1C248" w:rsidR="00C01FAB" w:rsidRPr="00C01FAB" w:rsidRDefault="00C01FAB" w:rsidP="00C01FA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 xml:space="preserve">Opción 3: El Modelo "Storage" </w:t>
                      </w: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 xml:space="preserve">- </w:t>
                      </w: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Almacenamiento en la Nube - S3</w:t>
                      </w:r>
                    </w:p>
                    <w:p w14:paraId="4682F0DD" w14:textId="77777777" w:rsidR="00C01FAB" w:rsidRPr="00C01FAB" w:rsidRDefault="00C01FAB" w:rsidP="00C01FA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EB80192" w14:textId="1DF8D0D0" w:rsidR="00C01FAB" w:rsidRPr="00C01FAB" w:rsidRDefault="00C01FAB" w:rsidP="00C01FAB">
                      <w:pPr>
                        <w:spacing w:after="0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Python procesa 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=&gt; 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Sube archivo físico a AWS S3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 =&gt; 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Hace POST al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solo con la URL 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=&gt;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 xml:space="preserve"> lee la URL.</w:t>
                      </w:r>
                    </w:p>
                    <w:p w14:paraId="27600BC2" w14:textId="77777777" w:rsidR="00C01FAB" w:rsidRPr="00C01FAB" w:rsidRDefault="00C01FAB" w:rsidP="00C01FA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42137A6" w14:textId="77777777" w:rsidR="00C01FAB" w:rsidRPr="00C01FAB" w:rsidRDefault="00C01FAB" w:rsidP="00C01FA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¿Cómo funciona?</w:t>
                      </w:r>
                      <w:r w:rsidRPr="00C01FAB">
                        <w:rPr>
                          <w:sz w:val="44"/>
                          <w:szCs w:val="48"/>
                        </w:rPr>
                        <w:t xml:space="preserve"> Es una evolución de tu idea. En lugar de mandar el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Base64 o el código HTML pesadísimo por el POST, Python guarda el archivo físico (reporte.html o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grafico.svg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) en un servicio de almacenamiento (Amazon S3, Google Cloud, o un servidor FTP). Luego hace un POST al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diciendo: </w:t>
                      </w:r>
                      <w:r w:rsidRPr="00C01FAB">
                        <w:rPr>
                          <w:i/>
                          <w:iCs/>
                          <w:sz w:val="44"/>
                          <w:szCs w:val="48"/>
                        </w:rPr>
                        <w:t>"Guardé el reporte, aquí está el link: https://storage.com/reporte1.html"</w:t>
                      </w:r>
                      <w:r w:rsidRPr="00C01FA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960AD94" w14:textId="77777777" w:rsidR="00C01FAB" w:rsidRPr="00C01FAB" w:rsidRDefault="00C01FAB" w:rsidP="00C01FA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Pros:</w:t>
                      </w:r>
                    </w:p>
                    <w:p w14:paraId="2CEFCB2D" w14:textId="77777777" w:rsidR="00C01FAB" w:rsidRPr="00C01FAB" w:rsidRDefault="00C01FAB" w:rsidP="00C01FAB">
                      <w:pPr>
                        <w:numPr>
                          <w:ilvl w:val="1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 xml:space="preserve">La base de datos del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se mantiene ligera (solo guarda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URLs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de texto corto).</w:t>
                      </w:r>
                    </w:p>
                    <w:p w14:paraId="065250F9" w14:textId="77777777" w:rsidR="00C01FAB" w:rsidRPr="00C01FAB" w:rsidRDefault="00C01FAB" w:rsidP="00C01FAB">
                      <w:pPr>
                        <w:numPr>
                          <w:ilvl w:val="1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 xml:space="preserve">Si es HTML,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 xml:space="preserve"> puede simplemente poner un botón que diga "Descargar/Ver Reporte" apuntando a esa URL, aislando el HTML complejo del proyecto </w:t>
                      </w:r>
                      <w:proofErr w:type="spellStart"/>
                      <w:r w:rsidRPr="00C01FAB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EF908D9" w14:textId="77777777" w:rsidR="00C01FAB" w:rsidRPr="00C01FAB" w:rsidRDefault="00C01FAB" w:rsidP="00C01FA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b/>
                          <w:bCs/>
                          <w:sz w:val="44"/>
                          <w:szCs w:val="48"/>
                        </w:rPr>
                        <w:t>Contras:</w:t>
                      </w:r>
                    </w:p>
                    <w:p w14:paraId="52D51CA3" w14:textId="77777777" w:rsidR="00C01FAB" w:rsidRPr="00C01FAB" w:rsidRDefault="00C01FAB" w:rsidP="00C01FAB">
                      <w:pPr>
                        <w:numPr>
                          <w:ilvl w:val="1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01FAB">
                        <w:rPr>
                          <w:sz w:val="44"/>
                          <w:szCs w:val="48"/>
                        </w:rPr>
                        <w:t>Requiere configurar infraestructura en la nube (credenciales de S3).</w:t>
                      </w:r>
                    </w:p>
                    <w:p w14:paraId="5E8954FD" w14:textId="77777777" w:rsidR="006110D8" w:rsidRPr="00C01FAB" w:rsidRDefault="006110D8" w:rsidP="00DE7D91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6805A" w14:textId="1B0962F6" w:rsidR="006126F9" w:rsidRDefault="006126F9" w:rsidP="007F3E13">
      <w:pPr>
        <w:spacing w:after="0"/>
        <w:ind w:right="17269"/>
        <w:rPr>
          <w:lang w:val="en-US"/>
        </w:rPr>
      </w:pPr>
    </w:p>
    <w:p w14:paraId="77C5632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855FF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32B655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C934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81B2BA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A2DC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F5A24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6576E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B6B88C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66889F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44829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71D0B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23C2E7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CE8B5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F40089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4354A7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80FB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9FC1E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F7CFB7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ACCA1C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179E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163E5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2778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E25D2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D42E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4DD02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CF8956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661A0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ED33C8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E14FA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FEE12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658AF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7D4CAC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6B386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1672D6C" w14:textId="0A36A688" w:rsidR="006126F9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6D9F53E5" wp14:editId="146263A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228949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C2D6F" w14:textId="22998195" w:rsidR="00C01FAB" w:rsidRDefault="00C01FAB" w:rsidP="00C01FA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Opción 4: El Modelo "</w:t>
                            </w:r>
                            <w:proofErr w:type="spellStart"/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Headless</w:t>
                            </w:r>
                            <w:proofErr w:type="spellEnd"/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"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Delegar el renderizado al </w:t>
                            </w:r>
                            <w:proofErr w:type="spellStart"/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Frontend</w:t>
                            </w:r>
                            <w:proofErr w:type="spellEnd"/>
                          </w:p>
                          <w:p w14:paraId="2077F5ED" w14:textId="77777777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EB7C030" w14:textId="6EACEA06" w:rsidR="00C01FAB" w:rsidRDefault="00C01FAB" w:rsidP="00C01FAB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Python procesa 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=&gt; </w:t>
                            </w:r>
                            <w:r w:rsidRPr="00C01FA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Envía POST con JSON puro de datos </w:t>
                            </w:r>
                            <w:r w:rsidRPr="00C01FAB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=&gt; </w:t>
                            </w:r>
                            <w:proofErr w:type="spellStart"/>
                            <w:r w:rsidRPr="00C01FA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dibuja el gráfico.</w:t>
                            </w:r>
                          </w:p>
                          <w:p w14:paraId="691ACF6D" w14:textId="77777777" w:rsidR="00C01FAB" w:rsidRPr="00C01FAB" w:rsidRDefault="00C01FAB" w:rsidP="00C01FA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A54A224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¿Cómo funciona?</w:t>
                            </w:r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 Decides que Python es excelente calculando, pero no debe dibujar. Python extrae los datos, hace agrupaciones complejas, limpieza de 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outliers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 y exporta un JSON con los ejes calculados. Envía ese JSON al 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Backend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 lo recibe y usa una librería nativa (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Recharts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>, Chart.js) para pintar el gráfico.</w:t>
                            </w:r>
                          </w:p>
                          <w:p w14:paraId="5BDD1B77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Pros:</w:t>
                            </w:r>
                          </w:p>
                          <w:p w14:paraId="4C737CA5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sz w:val="48"/>
                                <w:szCs w:val="52"/>
                              </w:rPr>
                              <w:t>La mejor experiencia de usuario interactiva (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tooltips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 nativos, responde al modo oscuro de la web).</w:t>
                            </w:r>
                          </w:p>
                          <w:p w14:paraId="0581ACAC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sz w:val="48"/>
                                <w:szCs w:val="52"/>
                              </w:rPr>
                              <w:t>El tráfico de red es mínimo (solo viajan números, no imágenes ni etiquetas HTML).</w:t>
                            </w:r>
                          </w:p>
                          <w:p w14:paraId="5AC9F715" w14:textId="77777777" w:rsidR="00C01FAB" w:rsidRPr="00C01FAB" w:rsidRDefault="00C01FAB" w:rsidP="00C01FA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Contras:</w:t>
                            </w:r>
                          </w:p>
                          <w:p w14:paraId="1118CE1A" w14:textId="77777777" w:rsidR="00C01FAB" w:rsidRPr="00C01FAB" w:rsidRDefault="00C01FAB" w:rsidP="00C01FAB">
                            <w:pPr>
                              <w:numPr>
                                <w:ilvl w:val="1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01FAB">
                              <w:rPr>
                                <w:sz w:val="48"/>
                                <w:szCs w:val="52"/>
                              </w:rPr>
                              <w:t>Pierdes el poder de Matplotlib/Seaborn/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Plotly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 xml:space="preserve">. Tienes que duplicar esfuerzo configurando la estética gráfica en el código de </w:t>
                            </w:r>
                            <w:proofErr w:type="spellStart"/>
                            <w:r w:rsidRPr="00C01FA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C01FAB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6F5EA79" w14:textId="77777777" w:rsidR="006110D8" w:rsidRPr="00C01FAB" w:rsidRDefault="006110D8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F53E5" id="_x0000_s1037" type="#_x0000_t202" style="position:absolute;margin-left:0;margin-top:3.6pt;width:862.7pt;height:531.6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" filled="f" stroked="f">
                <v:textbox>
                  <w:txbxContent>
                    <w:p w14:paraId="1A8C2D6F" w14:textId="22998195" w:rsidR="00C01FAB" w:rsidRDefault="00C01FAB" w:rsidP="00C01FA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Opción 4: El Modelo "</w:t>
                      </w:r>
                      <w:proofErr w:type="spellStart"/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Headless</w:t>
                      </w:r>
                      <w:proofErr w:type="spellEnd"/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 xml:space="preserve">"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 xml:space="preserve">Delegar el renderizado al </w:t>
                      </w:r>
                      <w:proofErr w:type="spellStart"/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Frontend</w:t>
                      </w:r>
                      <w:proofErr w:type="spellEnd"/>
                    </w:p>
                    <w:p w14:paraId="2077F5ED" w14:textId="77777777" w:rsidR="00C01FAB" w:rsidRPr="00C01FAB" w:rsidRDefault="00C01FAB" w:rsidP="00C01FA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EB7C030" w14:textId="6EACEA06" w:rsidR="00C01FAB" w:rsidRDefault="00C01FAB" w:rsidP="00C01FAB">
                      <w:pPr>
                        <w:spacing w:after="0"/>
                        <w:jc w:val="both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C01FAB">
                        <w:rPr>
                          <w:i/>
                          <w:iCs/>
                          <w:sz w:val="48"/>
                          <w:szCs w:val="52"/>
                        </w:rPr>
                        <w:t xml:space="preserve">Python procesa 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=&gt; </w:t>
                      </w:r>
                      <w:r w:rsidRPr="00C01FAB">
                        <w:rPr>
                          <w:i/>
                          <w:iCs/>
                          <w:sz w:val="48"/>
                          <w:szCs w:val="52"/>
                        </w:rPr>
                        <w:t xml:space="preserve">Envía POST con JSON puro de datos </w:t>
                      </w:r>
                      <w:r w:rsidRPr="00C01FAB">
                        <w:rPr>
                          <w:i/>
                          <w:iCs/>
                          <w:sz w:val="40"/>
                          <w:szCs w:val="44"/>
                        </w:rPr>
                        <w:t xml:space="preserve">=&gt; </w:t>
                      </w:r>
                      <w:proofErr w:type="spellStart"/>
                      <w:r w:rsidRPr="00C01FAB">
                        <w:rPr>
                          <w:i/>
                          <w:iCs/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C01FAB">
                        <w:rPr>
                          <w:i/>
                          <w:iCs/>
                          <w:sz w:val="48"/>
                          <w:szCs w:val="52"/>
                        </w:rPr>
                        <w:t xml:space="preserve"> dibuja el gráfico.</w:t>
                      </w:r>
                    </w:p>
                    <w:p w14:paraId="691ACF6D" w14:textId="77777777" w:rsidR="00C01FAB" w:rsidRPr="00C01FAB" w:rsidRDefault="00C01FAB" w:rsidP="00C01FA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A54A224" w14:textId="77777777" w:rsidR="00C01FAB" w:rsidRPr="00C01FAB" w:rsidRDefault="00C01FAB" w:rsidP="00C01FA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¿Cómo funciona?</w:t>
                      </w:r>
                      <w:r w:rsidRPr="00C01FAB">
                        <w:rPr>
                          <w:sz w:val="48"/>
                          <w:szCs w:val="52"/>
                        </w:rPr>
                        <w:t xml:space="preserve"> Decides que Python es excelente calculando, pero no debe dibujar. Python extrae los datos, hace agrupaciones complejas, limpieza de 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outliers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 xml:space="preserve"> y exporta un JSON con los ejes calculados. Envía ese JSON al 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Backend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 xml:space="preserve">. 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 xml:space="preserve"> lo recibe y usa una librería nativa (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Recharts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>, Chart.js) para pintar el gráfico.</w:t>
                      </w:r>
                    </w:p>
                    <w:p w14:paraId="5BDD1B77" w14:textId="77777777" w:rsidR="00C01FAB" w:rsidRPr="00C01FAB" w:rsidRDefault="00C01FAB" w:rsidP="00C01FA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Pros:</w:t>
                      </w:r>
                    </w:p>
                    <w:p w14:paraId="4C737CA5" w14:textId="77777777" w:rsidR="00C01FAB" w:rsidRPr="00C01FAB" w:rsidRDefault="00C01FAB" w:rsidP="00C01FAB">
                      <w:pPr>
                        <w:numPr>
                          <w:ilvl w:val="1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sz w:val="48"/>
                          <w:szCs w:val="52"/>
                        </w:rPr>
                        <w:t>La mejor experiencia de usuario interactiva (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tooltips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 xml:space="preserve"> nativos, responde al modo oscuro de la web).</w:t>
                      </w:r>
                    </w:p>
                    <w:p w14:paraId="0581ACAC" w14:textId="77777777" w:rsidR="00C01FAB" w:rsidRPr="00C01FAB" w:rsidRDefault="00C01FAB" w:rsidP="00C01FAB">
                      <w:pPr>
                        <w:numPr>
                          <w:ilvl w:val="1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sz w:val="48"/>
                          <w:szCs w:val="52"/>
                        </w:rPr>
                        <w:t>El tráfico de red es mínimo (solo viajan números, no imágenes ni etiquetas HTML).</w:t>
                      </w:r>
                    </w:p>
                    <w:p w14:paraId="5AC9F715" w14:textId="77777777" w:rsidR="00C01FAB" w:rsidRPr="00C01FAB" w:rsidRDefault="00C01FAB" w:rsidP="00C01FA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b/>
                          <w:bCs/>
                          <w:sz w:val="48"/>
                          <w:szCs w:val="52"/>
                        </w:rPr>
                        <w:t>Contras:</w:t>
                      </w:r>
                    </w:p>
                    <w:p w14:paraId="1118CE1A" w14:textId="77777777" w:rsidR="00C01FAB" w:rsidRPr="00C01FAB" w:rsidRDefault="00C01FAB" w:rsidP="00C01FAB">
                      <w:pPr>
                        <w:numPr>
                          <w:ilvl w:val="1"/>
                          <w:numId w:val="8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C01FAB">
                        <w:rPr>
                          <w:sz w:val="48"/>
                          <w:szCs w:val="52"/>
                        </w:rPr>
                        <w:t>Pierdes el poder de Matplotlib/Seaborn/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Plotly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 xml:space="preserve">. Tienes que duplicar esfuerzo configurando la estética gráfica en el código de </w:t>
                      </w:r>
                      <w:proofErr w:type="spellStart"/>
                      <w:r w:rsidRPr="00C01FA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C01FAB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6F5EA79" w14:textId="77777777" w:rsidR="006110D8" w:rsidRPr="00C01FAB" w:rsidRDefault="006110D8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6D74E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5E1E63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0A79FD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5DD76F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2E0CCC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60669D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74832A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E8A378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A20D6B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32C0D9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8DA05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EC09BA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0FF50A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542D4E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F084D1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ABC8F1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E85F25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E2CB44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19192E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F2C541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23D02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8D535C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6172FA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841ADA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626878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2128C9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8D1D3A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203471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50669E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D3D2E1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6316C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163BDA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B5BC4A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7F34E9B" w14:textId="347EA456" w:rsidR="00EE26E3" w:rsidRDefault="00F4360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64B39AE5" wp14:editId="797359FF">
                <wp:simplePos x="0" y="0"/>
                <wp:positionH relativeFrom="margin">
                  <wp:align>left</wp:align>
                </wp:positionH>
                <wp:positionV relativeFrom="paragraph">
                  <wp:posOffset>43543</wp:posOffset>
                </wp:positionV>
                <wp:extent cx="10956290" cy="6825343"/>
                <wp:effectExtent l="0" t="0" r="0" b="0"/>
                <wp:wrapNone/>
                <wp:docPr id="18413923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53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7BCCF" w14:textId="69171C19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Ruta de Datos Crudos (</w:t>
                            </w:r>
                            <w:proofErr w:type="spellStart"/>
                            <w:r w:rsidRPr="000E0B3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Headless</w:t>
                            </w:r>
                            <w:proofErr w:type="spellEnd"/>
                            <w:r w:rsidRPr="000E0B3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)</w:t>
                            </w:r>
                            <w:r w:rsidRPr="000E0B3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y </w:t>
                            </w:r>
                            <w:r w:rsidRPr="000E0B3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Ruta de Gráficos (Pull)</w:t>
                            </w:r>
                          </w:p>
                          <w:p w14:paraId="4A284A0C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4D0F1E84" w14:textId="47F1BCAA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En un ecosistema empresarial serio, Python rara vez habla directamente con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pide información a Spring Boot (el cual valida tokens y permisos). Luego, Spring Boot hace una petición HTTP interna a Python. Python procesa, responde a Java, y Java se lo entrega a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. Python actúa como un </w:t>
                            </w: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Motor Matemático Privado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862D187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1680E0" w14:textId="53A682D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Modelo "</w:t>
                            </w:r>
                            <w:proofErr w:type="spellStart"/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Headless</w:t>
                            </w:r>
                            <w:proofErr w:type="spellEnd"/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" (Datos sin Interfaz)</w:t>
                            </w:r>
                          </w:p>
                          <w:p w14:paraId="775C7EAD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50E6AE2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Python realiza la limpieza y agrupación (ETL) y delega el </w:t>
                            </w:r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renderizado visual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al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Frontend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507740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2718E5" w14:textId="77777777" w:rsidR="000E0B3B" w:rsidRPr="000E0B3B" w:rsidRDefault="000E0B3B" w:rsidP="000E0B3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 Clave: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Un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no es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serializable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. La función innegociable es .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to_dict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orient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='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records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'). Convierte la tabla en una lista de objetos JSON estándar que Spring Boot y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pueden iterar nativamente.</w:t>
                            </w:r>
                          </w:p>
                          <w:p w14:paraId="3DF25A57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4E22C9D" w14:textId="79D92317" w:rsidR="00F42CAE" w:rsidRPr="00F43609" w:rsidRDefault="00F42CAE" w:rsidP="001B3A4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39AE5" id="_x0000_s1038" type="#_x0000_t202" style="position:absolute;margin-left:0;margin-top:3.45pt;width:862.7pt;height:537.45pt;z-index:252018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Rp/QEAANcDAAAOAAAAZHJzL2Uyb0RvYy54bWysU11v2yAUfZ+0/4B4X+y4SZZ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" filled="f" stroked="f">
                <v:textbox>
                  <w:txbxContent>
                    <w:p w14:paraId="19E7BCCF" w14:textId="69171C19" w:rsidR="000E0B3B" w:rsidRPr="000E0B3B" w:rsidRDefault="000E0B3B" w:rsidP="000E0B3B">
                      <w:pPr>
                        <w:spacing w:after="0"/>
                        <w:jc w:val="both"/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Ruta de Datos Crudos (</w:t>
                      </w:r>
                      <w:proofErr w:type="spellStart"/>
                      <w:r w:rsidRPr="000E0B3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Headless</w:t>
                      </w:r>
                      <w:proofErr w:type="spellEnd"/>
                      <w:r w:rsidRPr="000E0B3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)</w:t>
                      </w:r>
                      <w:r w:rsidRPr="000E0B3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 xml:space="preserve"> y </w:t>
                      </w:r>
                      <w:r w:rsidRPr="000E0B3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Ruta de Gráficos (Pull)</w:t>
                      </w:r>
                    </w:p>
                    <w:p w14:paraId="4A284A0C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4D0F1E84" w14:textId="47F1BCAA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En un ecosistema empresarial serio, Python rara vez habla directamente con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.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pide información a Spring Boot (el cual valida tokens y permisos). Luego, Spring Boot hace una petición HTTP interna a Python. Python procesa, responde a Java, y Java se lo entrega a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. Python actúa como un </w:t>
                      </w: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Motor Matemático Privado</w:t>
                      </w:r>
                      <w:r w:rsidRPr="000E0B3B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862D187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91680E0" w14:textId="53A682D7" w:rsidR="000E0B3B" w:rsidRPr="000E0B3B" w:rsidRDefault="000E0B3B" w:rsidP="000E0B3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El Modelo "</w:t>
                      </w:r>
                      <w:proofErr w:type="spellStart"/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Headless</w:t>
                      </w:r>
                      <w:proofErr w:type="spellEnd"/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" (Datos sin Interfaz)</w:t>
                      </w:r>
                    </w:p>
                    <w:p w14:paraId="775C7EAD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50E6AE2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Python realiza la limpieza y agrupación (ETL) y delega el </w:t>
                      </w:r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renderizado visual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 xml:space="preserve"> al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Frontend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507740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2718E5" w14:textId="77777777" w:rsidR="000E0B3B" w:rsidRPr="000E0B3B" w:rsidRDefault="000E0B3B" w:rsidP="000E0B3B">
                      <w:pPr>
                        <w:numPr>
                          <w:ilvl w:val="0"/>
                          <w:numId w:val="87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Concepto Clave:</w:t>
                      </w:r>
                      <w:r w:rsidRPr="000E0B3B">
                        <w:rPr>
                          <w:sz w:val="48"/>
                          <w:szCs w:val="52"/>
                        </w:rPr>
                        <w:t xml:space="preserve"> Un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no es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serializable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. La función innegociable es .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to_dict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(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orient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='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records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'). Convierte la tabla en una lista de objetos JSON estándar que Spring Boot y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pueden iterar nativamente.</w:t>
                      </w:r>
                    </w:p>
                    <w:p w14:paraId="3DF25A57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4E22C9D" w14:textId="79D92317" w:rsidR="00F42CAE" w:rsidRPr="00F43609" w:rsidRDefault="00F42CAE" w:rsidP="001B3A4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FEC88" w14:textId="0DB00363" w:rsidR="00EE26E3" w:rsidRDefault="00EE26E3" w:rsidP="007F3E13">
      <w:pPr>
        <w:spacing w:after="0"/>
        <w:ind w:right="17269"/>
        <w:rPr>
          <w:lang w:val="en-US"/>
        </w:rPr>
      </w:pPr>
    </w:p>
    <w:p w14:paraId="313ADAFC" w14:textId="6338418B" w:rsidR="001B3A4E" w:rsidRDefault="001B3A4E" w:rsidP="007F3E13">
      <w:pPr>
        <w:spacing w:after="0"/>
        <w:ind w:right="17269"/>
        <w:rPr>
          <w:lang w:val="en-US"/>
        </w:rPr>
      </w:pPr>
    </w:p>
    <w:p w14:paraId="3D9835C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FE0D5F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112C54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53FE3A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F8CA42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5A6C11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12F6F43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675E61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E3FBBB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1C1B4F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7A25FC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F5206B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383702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D248E5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91D0B0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7AD294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A74D52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92675F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D3D3AB3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A15870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F8F651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3E0FF4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FE926D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05F5BD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0E42917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02293E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961691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F25544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3AA0B4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3A27E2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6AE5EE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6A1D71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0C49D1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BD01FD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EEF611C" w14:textId="5A61F530" w:rsidR="00EE26E3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6DD28F8F" wp14:editId="5B473F94">
                <wp:simplePos x="0" y="0"/>
                <wp:positionH relativeFrom="margin">
                  <wp:align>right</wp:align>
                </wp:positionH>
                <wp:positionV relativeFrom="paragraph">
                  <wp:posOffset>-249555</wp:posOffset>
                </wp:positionV>
                <wp:extent cx="10956290" cy="7179733"/>
                <wp:effectExtent l="0" t="0" r="0" b="2540"/>
                <wp:wrapNone/>
                <wp:docPr id="1570098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79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5F13A" w14:textId="47F5A9B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pip install "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[standard]"</w:t>
                            </w:r>
                          </w:p>
                          <w:p w14:paraId="5D0A9395" w14:textId="7777777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1B9B7FC8" w14:textId="4FF3F4FE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FastAPI</w:t>
                            </w:r>
                            <w:proofErr w:type="spellEnd"/>
                          </w:p>
                          <w:p w14:paraId="3781E9BB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import pandas as pd</w:t>
                            </w:r>
                          </w:p>
                          <w:p w14:paraId="0DF08F1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app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)</w:t>
                            </w:r>
                          </w:p>
                          <w:p w14:paraId="60AF1FC1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39620F3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@app.get("/api/interno/datos-limpios")</w:t>
                            </w:r>
                          </w:p>
                          <w:p w14:paraId="01EFBF74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entregar_</w:t>
                            </w:r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headless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):</w:t>
                            </w:r>
                          </w:p>
                          <w:p w14:paraId="65907744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([{"id": 1, "valor": 50}])</w:t>
                            </w:r>
                          </w:p>
                          <w:p w14:paraId="723C5966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#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Retorno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estricto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orientando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filas</w:t>
                            </w:r>
                            <w:proofErr w:type="spellEnd"/>
                          </w:p>
                          <w:p w14:paraId="405626AE" w14:textId="103E8BE7" w:rsidR="00F42CAE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return {"status": "ok", "payload":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df.to_dict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  <w:lang w:val="en-US"/>
                              </w:rPr>
                              <w:t>(orient='records')}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8F8F" id="_x0000_s1039" type="#_x0000_t202" style="position:absolute;margin-left:811.5pt;margin-top:-19.65pt;width:862.7pt;height:565.35pt;z-index:25199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" filled="f" stroked="f">
                <v:textbox>
                  <w:txbxContent>
                    <w:p w14:paraId="25B5F13A" w14:textId="47F5A9B7" w:rsid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pip install "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[standard]"</w:t>
                      </w:r>
                    </w:p>
                    <w:p w14:paraId="5D0A9395" w14:textId="77777777" w:rsid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</w:p>
                    <w:p w14:paraId="1B9B7FC8" w14:textId="4FF3F4FE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from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import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FastAPI</w:t>
                      </w:r>
                      <w:proofErr w:type="spellEnd"/>
                    </w:p>
                    <w:p w14:paraId="3781E9BB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import pandas as pd</w:t>
                      </w:r>
                    </w:p>
                    <w:p w14:paraId="0DF08F1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app = </w:t>
                      </w:r>
                      <w:proofErr w:type="spellStart"/>
                      <w:proofErr w:type="gram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(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)</w:t>
                      </w:r>
                    </w:p>
                    <w:p w14:paraId="60AF1FC1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</w:p>
                    <w:p w14:paraId="39620F3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@app.get("/api/interno/datos-limpios")</w:t>
                      </w:r>
                    </w:p>
                    <w:p w14:paraId="01EFBF74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def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entregar_</w:t>
                      </w:r>
                      <w:proofErr w:type="gram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headless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(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):</w:t>
                      </w:r>
                    </w:p>
                    <w:p w14:paraId="65907744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df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pd.DataFrame</w:t>
                      </w:r>
                      <w:proofErr w:type="spellEnd"/>
                      <w:proofErr w:type="gram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([{"id": 1, "valor": 50}])</w:t>
                      </w:r>
                    </w:p>
                    <w:p w14:paraId="723C5966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   #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Retorno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estricto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orientando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a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filas</w:t>
                      </w:r>
                      <w:proofErr w:type="spellEnd"/>
                    </w:p>
                    <w:p w14:paraId="405626AE" w14:textId="103E8BE7" w:rsidR="00F42CAE" w:rsidRPr="000E0B3B" w:rsidRDefault="000E0B3B" w:rsidP="000E0B3B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 xml:space="preserve">    return {"status": "ok", "payload":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df.to_dict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  <w:lang w:val="en-US"/>
                        </w:rPr>
                        <w:t>(orient='records')}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7F42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0C3E2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42B077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CD988D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597C73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5539B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9106EE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212C38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11821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83B54C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F23C46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BF3D60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B76893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A5153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233628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B54CA9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A755A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BA0BB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39CCEE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E8BB39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DF6820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2115E6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15251F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082A7C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88639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CBA0E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8ED27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9A9B4C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67CF87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02D077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376BCB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7ABBA6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7664A7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04A8D83" w14:textId="01CB40FE" w:rsidR="00EE26E3" w:rsidRDefault="000E0B3B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50461154" wp14:editId="6D8911C2">
                <wp:simplePos x="0" y="0"/>
                <wp:positionH relativeFrom="margin">
                  <wp:align>left</wp:align>
                </wp:positionH>
                <wp:positionV relativeFrom="paragraph">
                  <wp:posOffset>43270</wp:posOffset>
                </wp:positionV>
                <wp:extent cx="10956290" cy="6751320"/>
                <wp:effectExtent l="0" t="0" r="0" b="0"/>
                <wp:wrapNone/>
                <wp:docPr id="2064904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ADB76" w14:textId="12CBC2B2" w:rsidR="00234548" w:rsidRDefault="000E0B3B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El Modelo "Pull" (Renderizado en Memoria RAM)</w:t>
                            </w:r>
                          </w:p>
                          <w:p w14:paraId="6A356072" w14:textId="77777777" w:rsidR="000E0B3B" w:rsidRDefault="000E0B3B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4BF9618A" w14:textId="7777777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Se utiliza cuando la carga visual es muy pesada (ej.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Heatmaps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, miles de puntos de dispersión). Python dibuja la imagen.</w:t>
                            </w:r>
                          </w:p>
                          <w:p w14:paraId="0AAE04A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1FDAD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 Clave (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En servidores concurrentes, usar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plt.savefig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("foto.png") destruye el disco duro por operaciones de entrada/salida (I/O).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BytesIO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>) crea un archivo virtual en la memoria RAM ultrarrápida.</w:t>
                            </w:r>
                          </w:p>
                          <w:p w14:paraId="17DCAF2F" w14:textId="7777777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61BB05E" w14:textId="3E7B363E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 Clave (base64):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El protocolo HTTP transfiere texto. Base64 codifica los bytes puros del gráfico generado en la RAM y los convierte en una cadena alfanumérica segura para incrustar en un JSON.</w:t>
                            </w:r>
                          </w:p>
                          <w:p w14:paraId="55663DAF" w14:textId="77777777" w:rsidR="000E0B3B" w:rsidRPr="000E0B3B" w:rsidRDefault="000E0B3B" w:rsidP="006D358E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61154" id="_x0000_s1040" type="#_x0000_t202" style="position:absolute;margin-left:0;margin-top:3.4pt;width:862.7pt;height:531.6pt;z-index:25199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y57zi9wAAAAIAQAADwAAAAAAAAAA&#10;AAAAAABYBAAAZHJzL2Rvd25yZXYueG1sUEsFBgAAAAAEAAQA8wAAAGEFAAAAAA==&#10;" filled="f" stroked="f">
                <v:textbox>
                  <w:txbxContent>
                    <w:p w14:paraId="2F5ADB76" w14:textId="12CBC2B2" w:rsidR="00234548" w:rsidRDefault="000E0B3B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>El Modelo "Pull" (Renderizado en Memoria RAM)</w:t>
                      </w:r>
                    </w:p>
                    <w:p w14:paraId="6A356072" w14:textId="77777777" w:rsidR="000E0B3B" w:rsidRDefault="000E0B3B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4BF9618A" w14:textId="77777777" w:rsid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Se utiliza cuando la carga visual es muy pesada (ej.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Heatmaps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, miles de puntos de dispersión). Python dibuja la imagen.</w:t>
                      </w:r>
                    </w:p>
                    <w:p w14:paraId="0AAE04A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91FDAD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Concepto Clave (</w:t>
                      </w:r>
                      <w:proofErr w:type="spellStart"/>
                      <w:proofErr w:type="gramStart"/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io.BytesIO</w:t>
                      </w:r>
                      <w:proofErr w:type="spellEnd"/>
                      <w:proofErr w:type="gramEnd"/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0E0B3B">
                        <w:rPr>
                          <w:sz w:val="48"/>
                          <w:szCs w:val="52"/>
                        </w:rPr>
                        <w:t xml:space="preserve"> En servidores concurrentes, usar </w:t>
                      </w:r>
                      <w:proofErr w:type="spellStart"/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plt.savefig</w:t>
                      </w:r>
                      <w:proofErr w:type="spellEnd"/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 xml:space="preserve">("foto.png") destruye el disco duro por operaciones de entrada/salida (I/O). </w:t>
                      </w:r>
                      <w:proofErr w:type="spellStart"/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BytesIO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>) crea un archivo virtual en la memoria RAM ultrarrápida.</w:t>
                      </w:r>
                    </w:p>
                    <w:p w14:paraId="17DCAF2F" w14:textId="77777777" w:rsidR="000E0B3B" w:rsidRDefault="000E0B3B" w:rsidP="000E0B3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61BB05E" w14:textId="3E7B363E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Concepto Clave (base64):</w:t>
                      </w:r>
                      <w:r w:rsidRPr="000E0B3B">
                        <w:rPr>
                          <w:sz w:val="48"/>
                          <w:szCs w:val="52"/>
                        </w:rPr>
                        <w:t xml:space="preserve"> El protocolo HTTP transfiere texto. Base64 codifica los bytes puros del gráfico generado en la RAM y los convierte en una cadena alfanumérica segura para incrustar en un JSON.</w:t>
                      </w:r>
                    </w:p>
                    <w:p w14:paraId="55663DAF" w14:textId="77777777" w:rsidR="000E0B3B" w:rsidRPr="000E0B3B" w:rsidRDefault="000E0B3B" w:rsidP="006D358E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2B873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5E4411C" w14:textId="562919AF" w:rsidR="00EE26E3" w:rsidRDefault="00EE26E3" w:rsidP="007F3E13">
      <w:pPr>
        <w:spacing w:after="0"/>
        <w:ind w:right="17269"/>
        <w:rPr>
          <w:lang w:val="en-US"/>
        </w:rPr>
      </w:pPr>
    </w:p>
    <w:p w14:paraId="29633EF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2003F2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030649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EF81FF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636D66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9EC6AB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1ABE0E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6FD83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5AE256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23E14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6C9F95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148914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7ADE4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BCB045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F20D1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C89D60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5C571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888523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85C7BA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2EDBE4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C21609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3F0EEA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F9BEBA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C1270E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82BFCB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D7ED5D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E6E87C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1131B6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38682C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62B351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66C803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6DC352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03DCC9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E1FE9A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1CD734B" w14:textId="1AF884E5" w:rsidR="00296EB6" w:rsidRDefault="00296EB6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4B0EF60B" wp14:editId="0BEC168B">
                <wp:simplePos x="0" y="0"/>
                <wp:positionH relativeFrom="margin">
                  <wp:align>left</wp:align>
                </wp:positionH>
                <wp:positionV relativeFrom="paragraph">
                  <wp:posOffset>3387</wp:posOffset>
                </wp:positionV>
                <wp:extent cx="10956290" cy="7128933"/>
                <wp:effectExtent l="0" t="0" r="0" b="0"/>
                <wp:wrapNone/>
                <wp:docPr id="8020644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28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BD066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 (Pull / RAM a Base64):</w:t>
                            </w:r>
                          </w:p>
                          <w:p w14:paraId="121B7AB1" w14:textId="77D98477" w:rsidR="00296EB6" w:rsidRDefault="00296EB6" w:rsidP="00296EB6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4B379A8B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import io, base64</w:t>
                            </w:r>
                          </w:p>
                          <w:p w14:paraId="2F309339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plt</w:t>
                            </w:r>
                            <w:proofErr w:type="spellEnd"/>
                          </w:p>
                          <w:p w14:paraId="758CCB8B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5698B88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</w:rPr>
                              <w:t># 1. Renderizado</w:t>
                            </w:r>
                          </w:p>
                          <w:p w14:paraId="2D1AB9F2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</w:rPr>
                              <w:t>plt.plot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</w:rPr>
                              <w:t>([1,2], [3,4])</w:t>
                            </w:r>
                          </w:p>
                          <w:p w14:paraId="755C5513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238A3C6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</w:rPr>
                              <w:t># 2. Pipeline en RAM</w:t>
                            </w:r>
                          </w:p>
                          <w:p w14:paraId="01EFD619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buffer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()</w:t>
                            </w:r>
                          </w:p>
                          <w:p w14:paraId="68F53799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plt.savefig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(buffer, format='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svg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')</w:t>
                            </w:r>
                          </w:p>
                          <w:p w14:paraId="2262E378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</w:rPr>
                              <w:t>plt.close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</w:rPr>
                              <w:t>() # CRÍTICO: Limpiar el lienzo</w:t>
                            </w:r>
                          </w:p>
                          <w:p w14:paraId="46BD38E0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43BD1C0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# 3.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Traducción</w:t>
                            </w:r>
                            <w:proofErr w:type="spellEnd"/>
                          </w:p>
                          <w:p w14:paraId="65EA8D90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buffer.seek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(0)</w:t>
                            </w:r>
                          </w:p>
                          <w:p w14:paraId="25755377" w14:textId="7245ACD8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string_b64 = base64.b64encode(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buffer.read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()</w:t>
                            </w:r>
                            <w:proofErr w:type="gramStart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).decode</w:t>
                            </w:r>
                            <w:proofErr w:type="gramEnd"/>
                            <w:r w:rsidRPr="000E0B3B">
                              <w:rPr>
                                <w:sz w:val="44"/>
                                <w:szCs w:val="44"/>
                                <w:lang w:val="en-US"/>
                              </w:rPr>
                              <w:t>('utf-8')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EF60B" id="_x0000_s1041" type="#_x0000_t202" style="position:absolute;margin-left:0;margin-top:.25pt;width:862.7pt;height:561.35pt;z-index:25202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" filled="f" stroked="f">
                <v:textbox>
                  <w:txbxContent>
                    <w:p w14:paraId="6EBBD066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Anatomía del Código (Pull / RAM a Base64):</w:t>
                      </w:r>
                    </w:p>
                    <w:p w14:paraId="121B7AB1" w14:textId="77D98477" w:rsidR="00296EB6" w:rsidRDefault="00296EB6" w:rsidP="00296EB6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4B379A8B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import io, base64</w:t>
                      </w:r>
                    </w:p>
                    <w:p w14:paraId="2F309339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matplotlib.pyplot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 xml:space="preserve"> as </w:t>
                      </w:r>
                      <w:proofErr w:type="spell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plt</w:t>
                      </w:r>
                      <w:proofErr w:type="spellEnd"/>
                    </w:p>
                    <w:p w14:paraId="758CCB8B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  <w:p w14:paraId="35698B88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E0B3B">
                        <w:rPr>
                          <w:sz w:val="44"/>
                          <w:szCs w:val="44"/>
                        </w:rPr>
                        <w:t># 1. Renderizado</w:t>
                      </w:r>
                    </w:p>
                    <w:p w14:paraId="2D1AB9F2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</w:rPr>
                        <w:t>plt.plot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</w:rPr>
                        <w:t>([1,2], [3,4])</w:t>
                      </w:r>
                    </w:p>
                    <w:p w14:paraId="755C5513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238A3C6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E0B3B">
                        <w:rPr>
                          <w:sz w:val="44"/>
                          <w:szCs w:val="44"/>
                        </w:rPr>
                        <w:t># 2. Pipeline en RAM</w:t>
                      </w:r>
                    </w:p>
                    <w:p w14:paraId="01EFD619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 xml:space="preserve">buffer = </w:t>
                      </w: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io.BytesIO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()</w:t>
                      </w:r>
                    </w:p>
                    <w:p w14:paraId="68F53799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plt.savefig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(buffer, format='</w:t>
                      </w:r>
                      <w:proofErr w:type="spell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svg</w:t>
                      </w:r>
                      <w:proofErr w:type="spell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')</w:t>
                      </w:r>
                    </w:p>
                    <w:p w14:paraId="2262E378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</w:rPr>
                        <w:t>plt.close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</w:rPr>
                        <w:t>() # CRÍTICO: Limpiar el lienzo</w:t>
                      </w:r>
                    </w:p>
                    <w:p w14:paraId="46BD38E0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43BD1C0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 xml:space="preserve"># 3. </w:t>
                      </w:r>
                      <w:proofErr w:type="spell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Traducción</w:t>
                      </w:r>
                      <w:proofErr w:type="spellEnd"/>
                    </w:p>
                    <w:p w14:paraId="65EA8D90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buffer.seek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(0)</w:t>
                      </w:r>
                    </w:p>
                    <w:p w14:paraId="25755377" w14:textId="7245ACD8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string_b64 = base64.b64encode(</w:t>
                      </w:r>
                      <w:proofErr w:type="spellStart"/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buffer.read</w:t>
                      </w:r>
                      <w:proofErr w:type="spellEnd"/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()</w:t>
                      </w:r>
                      <w:proofErr w:type="gramStart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).decode</w:t>
                      </w:r>
                      <w:proofErr w:type="gramEnd"/>
                      <w:r w:rsidRPr="000E0B3B">
                        <w:rPr>
                          <w:sz w:val="44"/>
                          <w:szCs w:val="44"/>
                          <w:lang w:val="en-US"/>
                        </w:rPr>
                        <w:t>('utf-8')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DA02325" w14:textId="1C33C29C" w:rsidR="00296EB6" w:rsidRDefault="00296EB6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8BDA514" wp14:editId="5D2BA955">
                <wp:simplePos x="0" y="0"/>
                <wp:positionH relativeFrom="margin">
                  <wp:align>left</wp:align>
                </wp:positionH>
                <wp:positionV relativeFrom="paragraph">
                  <wp:posOffset>3387</wp:posOffset>
                </wp:positionV>
                <wp:extent cx="10956290" cy="6836229"/>
                <wp:effectExtent l="0" t="0" r="0" b="3175"/>
                <wp:wrapNone/>
                <wp:docPr id="15526909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62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0FBD2" w14:textId="29B9F13B" w:rsidR="00296EB6" w:rsidRP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 (FAQ)</w:t>
                            </w:r>
                          </w:p>
                          <w:p w14:paraId="28A94A69" w14:textId="77777777" w:rsid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0AE6091" w14:textId="0E59CD0F" w:rsid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¿Por qué </w:t>
                            </w:r>
                            <w:proofErr w:type="spellStart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no tiene configurado CORS en estos ejemplos?</w:t>
                            </w:r>
                          </w:p>
                          <w:p w14:paraId="51B1C209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CBB6D2C" w14:textId="7FAC6AC9" w:rsid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0E0B3B">
                              <w:rPr>
                                <w:sz w:val="52"/>
                                <w:szCs w:val="52"/>
                              </w:rPr>
                              <w:t xml:space="preserve">Porque en esta arquitectura privada, quien llama a Python es Spring Boot (un servidor </w:t>
                            </w:r>
                            <w:proofErr w:type="spellStart"/>
                            <w:r w:rsidRPr="000E0B3B">
                              <w:rPr>
                                <w:sz w:val="52"/>
                                <w:szCs w:val="52"/>
                              </w:rPr>
                              <w:t>backend</w:t>
                            </w:r>
                            <w:proofErr w:type="spellEnd"/>
                            <w:r w:rsidRPr="000E0B3B">
                              <w:rPr>
                                <w:sz w:val="52"/>
                                <w:szCs w:val="52"/>
                              </w:rPr>
                              <w:t>, no un navegador web). Las restricciones CORS solo aplican a los navegadores (</w:t>
                            </w:r>
                            <w:proofErr w:type="spellStart"/>
                            <w:r w:rsidRPr="000E0B3B">
                              <w:rPr>
                                <w:sz w:val="52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52"/>
                                <w:szCs w:val="52"/>
                              </w:rPr>
                              <w:t>). Spring Boot maneja el CORS hacia el exterior; Python está blindado.</w:t>
                            </w:r>
                          </w:p>
                          <w:p w14:paraId="2BF5618F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D580A4D" w14:textId="261C7A9D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¿Qué pasa si olvido poner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plt.close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() en el </w:t>
                            </w:r>
                            <w:proofErr w:type="spellStart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endpoint</w:t>
                            </w:r>
                            <w:proofErr w:type="spellEnd"/>
                            <w:r w:rsidRPr="000E0B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Pull?</w:t>
                            </w:r>
                          </w:p>
                          <w:p w14:paraId="5FD0E6F8" w14:textId="77777777" w:rsid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</w:pPr>
                          </w:p>
                          <w:p w14:paraId="258FF33B" w14:textId="528F5586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0E0B3B">
                              <w:rPr>
                                <w:sz w:val="52"/>
                                <w:szCs w:val="52"/>
                              </w:rPr>
                              <w:t xml:space="preserve">Ocurre un </w:t>
                            </w:r>
                            <w:r w:rsidRPr="000E0B3B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>Memory Leak</w:t>
                            </w:r>
                            <w:r w:rsidRPr="000E0B3B">
                              <w:rPr>
                                <w:sz w:val="52"/>
                                <w:szCs w:val="52"/>
                              </w:rPr>
                              <w:t xml:space="preserve"> (fuga de memoria). Cada vez que Spring Boot pida un gráfico, </w:t>
                            </w:r>
                            <w:proofErr w:type="spellStart"/>
                            <w:r w:rsidRPr="000E0B3B">
                              <w:rPr>
                                <w:sz w:val="52"/>
                                <w:szCs w:val="52"/>
                              </w:rPr>
                              <w:t>Matplotlib</w:t>
                            </w:r>
                            <w:proofErr w:type="spellEnd"/>
                            <w:r w:rsidRPr="000E0B3B">
                              <w:rPr>
                                <w:sz w:val="52"/>
                                <w:szCs w:val="52"/>
                              </w:rPr>
                              <w:t xml:space="preserve"> creará un lienzo nuevo en la RAM y no lo borrará. En cuestión de horas, el servidor de Python consumirá toda la RAM de la máquina y colapsará.</w:t>
                            </w:r>
                          </w:p>
                          <w:p w14:paraId="4FE3FFDE" w14:textId="77777777" w:rsidR="000E0B3B" w:rsidRP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DA514" id="_x0000_s1042" type="#_x0000_t202" style="position:absolute;margin-left:0;margin-top:.25pt;width:862.7pt;height:538.3pt;z-index:252024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" filled="f" stroked="f">
                <v:textbox>
                  <w:txbxContent>
                    <w:p w14:paraId="72F0FBD2" w14:textId="29B9F13B" w:rsidR="00296EB6" w:rsidRPr="000E0B3B" w:rsidRDefault="000E0B3B" w:rsidP="00296EB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>Preguntas Frecuentes (FAQ)</w:t>
                      </w:r>
                    </w:p>
                    <w:p w14:paraId="28A94A69" w14:textId="77777777" w:rsidR="000E0B3B" w:rsidRDefault="000E0B3B" w:rsidP="00296EB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0AE6091" w14:textId="0E59CD0F" w:rsidR="000E0B3B" w:rsidRDefault="000E0B3B" w:rsidP="000E0B3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 xml:space="preserve">¿Por qué </w:t>
                      </w:r>
                      <w:proofErr w:type="spellStart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>FastAPI</w:t>
                      </w:r>
                      <w:proofErr w:type="spellEnd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 xml:space="preserve"> no tiene configurado CORS en estos ejemplos?</w:t>
                      </w:r>
                    </w:p>
                    <w:p w14:paraId="51B1C209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2CBB6D2C" w14:textId="7FAC6AC9" w:rsid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0E0B3B">
                        <w:rPr>
                          <w:sz w:val="52"/>
                          <w:szCs w:val="52"/>
                        </w:rPr>
                        <w:t xml:space="preserve">Porque en esta arquitectura privada, quien llama a Python es Spring Boot (un servidor </w:t>
                      </w:r>
                      <w:proofErr w:type="spellStart"/>
                      <w:r w:rsidRPr="000E0B3B">
                        <w:rPr>
                          <w:sz w:val="52"/>
                          <w:szCs w:val="52"/>
                        </w:rPr>
                        <w:t>backend</w:t>
                      </w:r>
                      <w:proofErr w:type="spellEnd"/>
                      <w:r w:rsidRPr="000E0B3B">
                        <w:rPr>
                          <w:sz w:val="52"/>
                          <w:szCs w:val="52"/>
                        </w:rPr>
                        <w:t>, no un navegador web). Las restricciones CORS solo aplican a los navegadores (</w:t>
                      </w:r>
                      <w:proofErr w:type="spellStart"/>
                      <w:r w:rsidRPr="000E0B3B">
                        <w:rPr>
                          <w:sz w:val="52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52"/>
                          <w:szCs w:val="52"/>
                        </w:rPr>
                        <w:t>). Spring Boot maneja el CORS hacia el exterior; Python está blindado.</w:t>
                      </w:r>
                    </w:p>
                    <w:p w14:paraId="2BF5618F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2D580A4D" w14:textId="261C7A9D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 xml:space="preserve">¿Qué pasa si olvido poner </w:t>
                      </w:r>
                      <w:proofErr w:type="spellStart"/>
                      <w:proofErr w:type="gramStart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>plt.close</w:t>
                      </w:r>
                      <w:proofErr w:type="spellEnd"/>
                      <w:proofErr w:type="gramEnd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 xml:space="preserve">() en el </w:t>
                      </w:r>
                      <w:proofErr w:type="spellStart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>endpoint</w:t>
                      </w:r>
                      <w:proofErr w:type="spellEnd"/>
                      <w:r w:rsidRPr="000E0B3B">
                        <w:rPr>
                          <w:b/>
                          <w:bCs/>
                          <w:sz w:val="52"/>
                          <w:szCs w:val="52"/>
                        </w:rPr>
                        <w:t xml:space="preserve"> Pull?</w:t>
                      </w:r>
                    </w:p>
                    <w:p w14:paraId="5FD0E6F8" w14:textId="77777777" w:rsidR="000E0B3B" w:rsidRDefault="000E0B3B" w:rsidP="000E0B3B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52"/>
                          <w:szCs w:val="52"/>
                        </w:rPr>
                      </w:pPr>
                    </w:p>
                    <w:p w14:paraId="258FF33B" w14:textId="528F5586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0E0B3B">
                        <w:rPr>
                          <w:sz w:val="52"/>
                          <w:szCs w:val="52"/>
                        </w:rPr>
                        <w:t xml:space="preserve">Ocurre un </w:t>
                      </w:r>
                      <w:r w:rsidRPr="000E0B3B">
                        <w:rPr>
                          <w:i/>
                          <w:iCs/>
                          <w:sz w:val="52"/>
                          <w:szCs w:val="52"/>
                        </w:rPr>
                        <w:t>Memory Leak</w:t>
                      </w:r>
                      <w:r w:rsidRPr="000E0B3B">
                        <w:rPr>
                          <w:sz w:val="52"/>
                          <w:szCs w:val="52"/>
                        </w:rPr>
                        <w:t xml:space="preserve"> (fuga de memoria). Cada vez que Spring Boot pida un gráfico, </w:t>
                      </w:r>
                      <w:proofErr w:type="spellStart"/>
                      <w:r w:rsidRPr="000E0B3B">
                        <w:rPr>
                          <w:sz w:val="52"/>
                          <w:szCs w:val="52"/>
                        </w:rPr>
                        <w:t>Matplotlib</w:t>
                      </w:r>
                      <w:proofErr w:type="spellEnd"/>
                      <w:r w:rsidRPr="000E0B3B">
                        <w:rPr>
                          <w:sz w:val="52"/>
                          <w:szCs w:val="52"/>
                        </w:rPr>
                        <w:t xml:space="preserve"> creará un lienzo nuevo en la RAM y no lo borrará. En cuestión de horas, el servidor de Python consumirá toda la RAM de la máquina y colapsará.</w:t>
                      </w:r>
                    </w:p>
                    <w:p w14:paraId="4FE3FFDE" w14:textId="77777777" w:rsidR="000E0B3B" w:rsidRPr="000E0B3B" w:rsidRDefault="000E0B3B" w:rsidP="00296EB6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A4370EA" w14:textId="4AD8E398" w:rsidR="00A269B9" w:rsidRDefault="00A269B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5B7E2CF0" wp14:editId="63170C62">
                <wp:simplePos x="0" y="0"/>
                <wp:positionH relativeFrom="margin">
                  <wp:align>left</wp:align>
                </wp:positionH>
                <wp:positionV relativeFrom="paragraph">
                  <wp:posOffset>-199814</wp:posOffset>
                </wp:positionV>
                <wp:extent cx="10956290" cy="7128933"/>
                <wp:effectExtent l="0" t="0" r="0" b="0"/>
                <wp:wrapNone/>
                <wp:docPr id="1421816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28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343EC" w14:textId="0C1C124A" w:rsidR="00296EB6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Demostrativos</w:t>
                            </w:r>
                          </w:p>
                          <w:p w14:paraId="671721DD" w14:textId="77777777" w:rsid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6841FF5" w14:textId="0D7F679A" w:rsid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E0B3B">
                              <w:rPr>
                                <w:sz w:val="48"/>
                                <w:szCs w:val="48"/>
                              </w:rPr>
                              <w:t xml:space="preserve">Este script (microservicio.py) levanta el servidor de Python. Utilizaremos datos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48"/>
                              </w:rPr>
                              <w:t>mockeados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48"/>
                              </w:rPr>
                              <w:t xml:space="preserve"> localmente, simulando lo que Python podría leer de una base de datos interna.</w:t>
                            </w:r>
                          </w:p>
                          <w:p w14:paraId="6AFE72A2" w14:textId="77777777" w:rsid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EF881B4" w14:textId="019F5D45" w:rsid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0E0B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pip install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48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48"/>
                                <w:lang w:val="en-US"/>
                              </w:rPr>
                              <w:t>uvicorn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pandas matplotlib seaborn</w:t>
                            </w:r>
                          </w:p>
                          <w:p w14:paraId="311B3245" w14:textId="77777777" w:rsid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01A0E87A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lang w:val="en-US"/>
                              </w:rPr>
                              <w:t>FastAPI</w:t>
                            </w:r>
                            <w:proofErr w:type="spellEnd"/>
                          </w:p>
                          <w:p w14:paraId="15034A78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lang w:val="en-US"/>
                              </w:rPr>
                              <w:t>import pandas as pd</w:t>
                            </w:r>
                          </w:p>
                          <w:p w14:paraId="3A4C8F46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24"/>
                                <w:lang w:val="en-US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24"/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lang w:val="en-US"/>
                              </w:rPr>
                              <w:t>plt</w:t>
                            </w:r>
                            <w:proofErr w:type="spellEnd"/>
                          </w:p>
                          <w:p w14:paraId="26213FD1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lang w:val="en-US"/>
                              </w:rPr>
                              <w:t xml:space="preserve">import seaborn as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lang w:val="en-US"/>
                              </w:rPr>
                              <w:t>sns</w:t>
                            </w:r>
                            <w:proofErr w:type="spellEnd"/>
                          </w:p>
                          <w:p w14:paraId="649A0CBD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24"/>
                              </w:rPr>
                              <w:t>import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24"/>
                              </w:rPr>
                              <w:t>io</w:t>
                            </w:r>
                            <w:proofErr w:type="spellEnd"/>
                          </w:p>
                          <w:p w14:paraId="04E7AA5F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24"/>
                              </w:rPr>
                              <w:t>import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 xml:space="preserve"> base64</w:t>
                            </w:r>
                          </w:p>
                          <w:p w14:paraId="467FADB7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2B382FF5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># Inicialización (Sin CORS, es una API interna para Spring Boot)</w:t>
                            </w:r>
                          </w:p>
                          <w:p w14:paraId="259481C1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 xml:space="preserve">app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24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E0B3B">
                              <w:rPr>
                                <w:sz w:val="24"/>
                              </w:rPr>
                              <w:t>title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>="Motor Analítico Privado")</w:t>
                            </w:r>
                          </w:p>
                          <w:p w14:paraId="4D4281FC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0B817538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 xml:space="preserve"># Datos </w:t>
                            </w:r>
                            <w:proofErr w:type="spellStart"/>
                            <w:r w:rsidRPr="000E0B3B">
                              <w:rPr>
                                <w:sz w:val="24"/>
                              </w:rPr>
                              <w:t>Mockeados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 xml:space="preserve"> (Evitamos llamadas externas en desarrollo)</w:t>
                            </w:r>
                          </w:p>
                          <w:p w14:paraId="007AA290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24"/>
                              </w:rPr>
                              <w:t>datos_empresa</w:t>
                            </w:r>
                            <w:proofErr w:type="spellEnd"/>
                            <w:r w:rsidRPr="000E0B3B">
                              <w:rPr>
                                <w:sz w:val="24"/>
                              </w:rPr>
                              <w:t xml:space="preserve"> = [</w:t>
                            </w:r>
                          </w:p>
                          <w:p w14:paraId="7BBB3125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 xml:space="preserve">    {"sucursal": "Norte", "ingresos": 150000, "costos": 90000},</w:t>
                            </w:r>
                          </w:p>
                          <w:p w14:paraId="5759598B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 xml:space="preserve">    {"sucursal": "Sur", "ingresos": 120000, "costos": 85000},</w:t>
                            </w:r>
                          </w:p>
                          <w:p w14:paraId="19CD0DAE" w14:textId="77777777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0E0B3B">
                              <w:rPr>
                                <w:sz w:val="24"/>
                              </w:rPr>
                              <w:t xml:space="preserve">    {"sucursal": "Centro", "ingresos": 200000, "costos": 110000}</w:t>
                            </w:r>
                          </w:p>
                          <w:p w14:paraId="53ACEBB4" w14:textId="6A927A11" w:rsidR="000E0B3B" w:rsidRPr="000E0B3B" w:rsidRDefault="000E0B3B" w:rsidP="000E0B3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lang w:val="en-US"/>
                              </w:rPr>
                              <w:t>]</w:t>
                            </w:r>
                          </w:p>
                          <w:p w14:paraId="65389B4B" w14:textId="77777777" w:rsidR="000E0B3B" w:rsidRPr="000E0B3B" w:rsidRDefault="000E0B3B" w:rsidP="00296EB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2CF0" id="_x0000_s1043" type="#_x0000_t202" style="position:absolute;margin-left:0;margin-top:-15.75pt;width:862.7pt;height:561.35pt;z-index:25197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" filled="f" stroked="f">
                <v:textbox>
                  <w:txbxContent>
                    <w:p w14:paraId="0DA343EC" w14:textId="0C1C124A" w:rsidR="00296EB6" w:rsidRDefault="000E0B3B" w:rsidP="00296EB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Ejemplos Demostrativos</w:t>
                      </w:r>
                    </w:p>
                    <w:p w14:paraId="671721DD" w14:textId="77777777" w:rsidR="000E0B3B" w:rsidRDefault="000E0B3B" w:rsidP="00296EB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6841FF5" w14:textId="0D7F679A" w:rsidR="000E0B3B" w:rsidRDefault="000E0B3B" w:rsidP="00296EB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E0B3B">
                        <w:rPr>
                          <w:sz w:val="48"/>
                          <w:szCs w:val="48"/>
                        </w:rPr>
                        <w:t xml:space="preserve">Este script (microservicio.py) levanta el servidor de Python. Utilizaremos datos </w:t>
                      </w:r>
                      <w:proofErr w:type="spellStart"/>
                      <w:r w:rsidRPr="000E0B3B">
                        <w:rPr>
                          <w:sz w:val="48"/>
                          <w:szCs w:val="48"/>
                        </w:rPr>
                        <w:t>mockeados</w:t>
                      </w:r>
                      <w:proofErr w:type="spellEnd"/>
                      <w:r w:rsidRPr="000E0B3B">
                        <w:rPr>
                          <w:sz w:val="48"/>
                          <w:szCs w:val="48"/>
                        </w:rPr>
                        <w:t xml:space="preserve"> localmente, simulando lo que Python podría leer de una base de datos interna.</w:t>
                      </w:r>
                    </w:p>
                    <w:p w14:paraId="6AFE72A2" w14:textId="77777777" w:rsidR="000E0B3B" w:rsidRDefault="000E0B3B" w:rsidP="00296EB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EF881B4" w14:textId="019F5D45" w:rsid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0E0B3B">
                        <w:rPr>
                          <w:sz w:val="48"/>
                          <w:szCs w:val="48"/>
                          <w:lang w:val="en-US"/>
                        </w:rPr>
                        <w:t xml:space="preserve">pip install </w:t>
                      </w:r>
                      <w:proofErr w:type="spellStart"/>
                      <w:r w:rsidRPr="000E0B3B">
                        <w:rPr>
                          <w:sz w:val="48"/>
                          <w:szCs w:val="48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48"/>
                          <w:szCs w:val="48"/>
                          <w:lang w:val="en-US"/>
                        </w:rPr>
                        <w:t>uvicorn</w:t>
                      </w:r>
                      <w:proofErr w:type="spellEnd"/>
                      <w:r w:rsidRPr="000E0B3B">
                        <w:rPr>
                          <w:sz w:val="48"/>
                          <w:szCs w:val="48"/>
                          <w:lang w:val="en-US"/>
                        </w:rPr>
                        <w:t xml:space="preserve"> pandas matplotlib seaborn</w:t>
                      </w:r>
                    </w:p>
                    <w:p w14:paraId="311B3245" w14:textId="77777777" w:rsid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01A0E87A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0E0B3B">
                        <w:rPr>
                          <w:sz w:val="24"/>
                          <w:lang w:val="en-US"/>
                        </w:rPr>
                        <w:t xml:space="preserve">from </w:t>
                      </w:r>
                      <w:proofErr w:type="spellStart"/>
                      <w:r w:rsidRPr="000E0B3B">
                        <w:rPr>
                          <w:sz w:val="24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24"/>
                          <w:lang w:val="en-US"/>
                        </w:rPr>
                        <w:t xml:space="preserve"> import </w:t>
                      </w:r>
                      <w:proofErr w:type="spellStart"/>
                      <w:r w:rsidRPr="000E0B3B">
                        <w:rPr>
                          <w:sz w:val="24"/>
                          <w:lang w:val="en-US"/>
                        </w:rPr>
                        <w:t>FastAPI</w:t>
                      </w:r>
                      <w:proofErr w:type="spellEnd"/>
                    </w:p>
                    <w:p w14:paraId="15034A78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0E0B3B">
                        <w:rPr>
                          <w:sz w:val="24"/>
                          <w:lang w:val="en-US"/>
                        </w:rPr>
                        <w:t>import pandas as pd</w:t>
                      </w:r>
                    </w:p>
                    <w:p w14:paraId="3A4C8F46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0E0B3B">
                        <w:rPr>
                          <w:sz w:val="24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E0B3B">
                        <w:rPr>
                          <w:sz w:val="24"/>
                          <w:lang w:val="en-US"/>
                        </w:rPr>
                        <w:t>matplotlib.pyplot</w:t>
                      </w:r>
                      <w:proofErr w:type="spellEnd"/>
                      <w:proofErr w:type="gramEnd"/>
                      <w:r w:rsidRPr="000E0B3B">
                        <w:rPr>
                          <w:sz w:val="24"/>
                          <w:lang w:val="en-US"/>
                        </w:rPr>
                        <w:t xml:space="preserve"> as </w:t>
                      </w:r>
                      <w:proofErr w:type="spellStart"/>
                      <w:r w:rsidRPr="000E0B3B">
                        <w:rPr>
                          <w:sz w:val="24"/>
                          <w:lang w:val="en-US"/>
                        </w:rPr>
                        <w:t>plt</w:t>
                      </w:r>
                      <w:proofErr w:type="spellEnd"/>
                    </w:p>
                    <w:p w14:paraId="26213FD1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0E0B3B">
                        <w:rPr>
                          <w:sz w:val="24"/>
                          <w:lang w:val="en-US"/>
                        </w:rPr>
                        <w:t xml:space="preserve">import seaborn as </w:t>
                      </w:r>
                      <w:proofErr w:type="spellStart"/>
                      <w:r w:rsidRPr="000E0B3B">
                        <w:rPr>
                          <w:sz w:val="24"/>
                          <w:lang w:val="en-US"/>
                        </w:rPr>
                        <w:t>sns</w:t>
                      </w:r>
                      <w:proofErr w:type="spellEnd"/>
                    </w:p>
                    <w:p w14:paraId="649A0CBD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0E0B3B">
                        <w:rPr>
                          <w:sz w:val="24"/>
                        </w:rPr>
                        <w:t>import</w:t>
                      </w:r>
                      <w:proofErr w:type="spellEnd"/>
                      <w:r w:rsidRPr="000E0B3B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24"/>
                        </w:rPr>
                        <w:t>io</w:t>
                      </w:r>
                      <w:proofErr w:type="spellEnd"/>
                    </w:p>
                    <w:p w14:paraId="04E7AA5F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0E0B3B">
                        <w:rPr>
                          <w:sz w:val="24"/>
                        </w:rPr>
                        <w:t>import</w:t>
                      </w:r>
                      <w:proofErr w:type="spellEnd"/>
                      <w:r w:rsidRPr="000E0B3B">
                        <w:rPr>
                          <w:sz w:val="24"/>
                        </w:rPr>
                        <w:t xml:space="preserve"> base64</w:t>
                      </w:r>
                    </w:p>
                    <w:p w14:paraId="467FADB7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2B382FF5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># Inicialización (Sin CORS, es una API interna para Spring Boot)</w:t>
                      </w:r>
                    </w:p>
                    <w:p w14:paraId="259481C1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 xml:space="preserve">app = </w:t>
                      </w:r>
                      <w:proofErr w:type="spellStart"/>
                      <w:proofErr w:type="gramStart"/>
                      <w:r w:rsidRPr="000E0B3B">
                        <w:rPr>
                          <w:sz w:val="24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24"/>
                        </w:rPr>
                        <w:t>(</w:t>
                      </w:r>
                      <w:proofErr w:type="spellStart"/>
                      <w:proofErr w:type="gramEnd"/>
                      <w:r w:rsidRPr="000E0B3B">
                        <w:rPr>
                          <w:sz w:val="24"/>
                        </w:rPr>
                        <w:t>title</w:t>
                      </w:r>
                      <w:proofErr w:type="spellEnd"/>
                      <w:r w:rsidRPr="000E0B3B">
                        <w:rPr>
                          <w:sz w:val="24"/>
                        </w:rPr>
                        <w:t>="Motor Analítico Privado")</w:t>
                      </w:r>
                    </w:p>
                    <w:p w14:paraId="4D4281FC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0B817538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 xml:space="preserve"># Datos </w:t>
                      </w:r>
                      <w:proofErr w:type="spellStart"/>
                      <w:r w:rsidRPr="000E0B3B">
                        <w:rPr>
                          <w:sz w:val="24"/>
                        </w:rPr>
                        <w:t>Mockeados</w:t>
                      </w:r>
                      <w:proofErr w:type="spellEnd"/>
                      <w:r w:rsidRPr="000E0B3B">
                        <w:rPr>
                          <w:sz w:val="24"/>
                        </w:rPr>
                        <w:t xml:space="preserve"> (Evitamos llamadas externas en desarrollo)</w:t>
                      </w:r>
                    </w:p>
                    <w:p w14:paraId="007AA290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0E0B3B">
                        <w:rPr>
                          <w:sz w:val="24"/>
                        </w:rPr>
                        <w:t>datos_empresa</w:t>
                      </w:r>
                      <w:proofErr w:type="spellEnd"/>
                      <w:r w:rsidRPr="000E0B3B">
                        <w:rPr>
                          <w:sz w:val="24"/>
                        </w:rPr>
                        <w:t xml:space="preserve"> = [</w:t>
                      </w:r>
                    </w:p>
                    <w:p w14:paraId="7BBB3125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 xml:space="preserve">    {"sucursal": "Norte", "ingresos": 150000, "costos": 90000},</w:t>
                      </w:r>
                    </w:p>
                    <w:p w14:paraId="5759598B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 xml:space="preserve">    {"sucursal": "Sur", "ingresos": 120000, "costos": 85000},</w:t>
                      </w:r>
                    </w:p>
                    <w:p w14:paraId="19CD0DAE" w14:textId="77777777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0E0B3B">
                        <w:rPr>
                          <w:sz w:val="24"/>
                        </w:rPr>
                        <w:t xml:space="preserve">    {"sucursal": "Centro", "ingresos": 200000, "costos": 110000}</w:t>
                      </w:r>
                    </w:p>
                    <w:p w14:paraId="53ACEBB4" w14:textId="6A927A11" w:rsidR="000E0B3B" w:rsidRPr="000E0B3B" w:rsidRDefault="000E0B3B" w:rsidP="000E0B3B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0E0B3B">
                        <w:rPr>
                          <w:sz w:val="24"/>
                          <w:lang w:val="en-US"/>
                        </w:rPr>
                        <w:t>]</w:t>
                      </w:r>
                    </w:p>
                    <w:p w14:paraId="65389B4B" w14:textId="77777777" w:rsidR="000E0B3B" w:rsidRPr="000E0B3B" w:rsidRDefault="000E0B3B" w:rsidP="00296EB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BBF9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9253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31855C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AB16F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3B0FE6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E7F1CC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81BCCA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4A864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08B98F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EB800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EAD34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82ABD0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C43532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74CC7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4BFCA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D2F22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37C16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4B9E98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5E1604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F91BA6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1365B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96471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482521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419D36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3E2D7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5D49DB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446EC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F8DA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05E16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14C9E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F74635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7953D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A46590" w14:textId="77777777" w:rsidR="00F02108" w:rsidRDefault="00F02108" w:rsidP="007F3E13">
      <w:pPr>
        <w:spacing w:after="0"/>
        <w:ind w:right="17269"/>
        <w:rPr>
          <w:lang w:val="en-US"/>
        </w:rPr>
      </w:pPr>
    </w:p>
    <w:p w14:paraId="2DBB2B0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1D383A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D8EED4D" w14:textId="7629FF48" w:rsidR="00A269B9" w:rsidRDefault="007E2F84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5C24810D" wp14:editId="2B1F5E1B">
                <wp:simplePos x="0" y="0"/>
                <wp:positionH relativeFrom="margin">
                  <wp:align>left</wp:align>
                </wp:positionH>
                <wp:positionV relativeFrom="paragraph">
                  <wp:posOffset>10887</wp:posOffset>
                </wp:positionV>
                <wp:extent cx="10956290" cy="6824134"/>
                <wp:effectExtent l="0" t="0" r="0" b="0"/>
                <wp:wrapNone/>
                <wp:docPr id="1300098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1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C200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# --- 1. ENDPOINT HEADLESS ---</w:t>
                            </w:r>
                          </w:p>
                          <w:p w14:paraId="2A75C386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@app.get("/api/interno/sucursales/metricas")</w:t>
                            </w:r>
                          </w:p>
                          <w:p w14:paraId="02DAC5B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def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obtener_metricas_</w:t>
                            </w:r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crudas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):</w:t>
                            </w:r>
                          </w:p>
                          <w:p w14:paraId="1DE0F09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datos_empresa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97B10F9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614706C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# Transformación analítica de negocio</w:t>
                            </w:r>
                          </w:p>
                          <w:p w14:paraId="7CDD11A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margen_ganancia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'] =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['ingresos'] -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['costos']</w:t>
                            </w:r>
                          </w:p>
                          <w:p w14:paraId="47FC4249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roi_porcentaje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'] = (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margen_ganancia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'] /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['costos']) * 100</w:t>
                            </w:r>
                          </w:p>
                          <w:p w14:paraId="3387D0F3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7C67B95D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# Ordenamiento de mayor a menor ROI</w:t>
                            </w:r>
                          </w:p>
                          <w:p w14:paraId="323F22B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df_limpio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df.sort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values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by='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roi_porcentaje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', ascending=False)</w:t>
                            </w:r>
                          </w:p>
                          <w:p w14:paraId="3B24938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053CD7AC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return {</w:t>
                            </w:r>
                          </w:p>
                          <w:p w14:paraId="0A2AA05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"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origen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": "Python Analytics",</w:t>
                            </w:r>
                          </w:p>
                          <w:p w14:paraId="20565F62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"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datos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":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df_limpio.to_dict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(orient='records')</w:t>
                            </w:r>
                          </w:p>
                          <w:p w14:paraId="2C95FF6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1173F33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2846C59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# --- 2. ENDPOINT PULL ---</w:t>
                            </w:r>
                          </w:p>
                          <w:p w14:paraId="3E183E87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@app.get("/api/interno/sucursales/grafico")</w:t>
                            </w:r>
                          </w:p>
                          <w:p w14:paraId="43238BB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def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obtener_grafico_</w:t>
                            </w:r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rentabilidad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):</w:t>
                            </w:r>
                          </w:p>
                          <w:p w14:paraId="45B4FBE6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datos_empresa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B30746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['margen'] =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['ingresos'] -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['costos']</w:t>
                            </w:r>
                          </w:p>
                          <w:p w14:paraId="1CEE890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060CBEAC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# Renderizado</w:t>
                            </w:r>
                          </w:p>
                          <w:p w14:paraId="31FB8522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fig, ax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plt.subplots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6, 4))</w:t>
                            </w:r>
                          </w:p>
                          <w:p w14:paraId="192F291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sns.barplot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(data=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, x='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sucursal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', y='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margen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', palette='mako', ax=ax)</w:t>
                            </w:r>
                          </w:p>
                          <w:p w14:paraId="41492D7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ax.set_</w:t>
                            </w:r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"Margen Neto por Sucursal")</w:t>
                            </w:r>
                          </w:p>
                          <w:p w14:paraId="2F628966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sns.despine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()</w:t>
                            </w:r>
                          </w:p>
                          <w:p w14:paraId="723DCCF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47EE1C4B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# Manejo en RAM (Protección de disco)</w:t>
                            </w:r>
                          </w:p>
                          <w:p w14:paraId="14C03201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buffer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()</w:t>
                            </w:r>
                          </w:p>
                          <w:p w14:paraId="2C4B1227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plt.savefig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(buffer, format='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svg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', transparent=True,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bbox_inches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='tight')</w:t>
                            </w:r>
                          </w:p>
                          <w:p w14:paraId="57042813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plt.close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</w:rPr>
                              <w:t>() # Prevenir fugas de memoria</w:t>
                            </w:r>
                          </w:p>
                          <w:p w14:paraId="55824CCC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02C91D8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Codificación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HTTP</w:t>
                            </w:r>
                          </w:p>
                          <w:p w14:paraId="787EA1B3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buffer.seek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(0)</w:t>
                            </w:r>
                          </w:p>
                          <w:p w14:paraId="2D0E522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img_b64 = base64.b64encode(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buffer.read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()</w:t>
                            </w:r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).decode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('utf-8')</w:t>
                            </w:r>
                          </w:p>
                          <w:p w14:paraId="19738CC0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00EB53A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return {</w:t>
                            </w:r>
                          </w:p>
                          <w:p w14:paraId="5EF50675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mime</w:t>
                            </w:r>
                            <w:proofErr w:type="gram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_type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": "image/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svg+xml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>",</w:t>
                            </w:r>
                          </w:p>
                          <w:p w14:paraId="790599B5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0E0B3B">
                              <w:rPr>
                                <w:sz w:val="18"/>
                                <w:szCs w:val="20"/>
                              </w:rPr>
                              <w:t>"imagen_base64": img_b64</w:t>
                            </w:r>
                          </w:p>
                          <w:p w14:paraId="66E6ACF0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3A855A84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3DF4A166" w14:textId="28EE3FF0" w:rsidR="00E579D6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# Ejecución: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uvicorn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microservicio:app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--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reload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--</w:t>
                            </w:r>
                            <w:proofErr w:type="spellStart"/>
                            <w:r w:rsidRPr="000E0B3B">
                              <w:rPr>
                                <w:sz w:val="18"/>
                                <w:szCs w:val="20"/>
                              </w:rPr>
                              <w:t>port</w:t>
                            </w:r>
                            <w:proofErr w:type="spellEnd"/>
                            <w:r w:rsidRPr="000E0B3B">
                              <w:rPr>
                                <w:sz w:val="18"/>
                                <w:szCs w:val="20"/>
                              </w:rPr>
                              <w:t xml:space="preserve"> 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810D" id="_x0000_s1044" type="#_x0000_t202" style="position:absolute;margin-left:0;margin-top:.85pt;width:862.7pt;height:537.35pt;z-index:25197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" filled="f" stroked="f">
                <v:textbox>
                  <w:txbxContent>
                    <w:p w14:paraId="534C200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# --- 1. ENDPOINT HEADLESS ---</w:t>
                      </w:r>
                    </w:p>
                    <w:p w14:paraId="2A75C386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@app.get("/api/interno/sucursales/metricas")</w:t>
                      </w:r>
                    </w:p>
                    <w:p w14:paraId="02DAC5B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def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obtener_metricas_</w:t>
                      </w:r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crudas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):</w:t>
                      </w:r>
                    </w:p>
                    <w:p w14:paraId="1DE0F09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pd.DataFrame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datos_empresa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)</w:t>
                      </w:r>
                    </w:p>
                    <w:p w14:paraId="597B10F9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614706C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# Transformación analítica de negocio</w:t>
                      </w:r>
                    </w:p>
                    <w:p w14:paraId="7CDD11A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margen_ganancia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'] =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['ingresos'] -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['costos']</w:t>
                      </w:r>
                    </w:p>
                    <w:p w14:paraId="47FC4249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roi_porcentaje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'] = (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margen_ganancia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'] /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['costos']) * 100</w:t>
                      </w:r>
                    </w:p>
                    <w:p w14:paraId="3387D0F3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7C67B95D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# Ordenamiento de mayor a menor ROI</w:t>
                      </w:r>
                    </w:p>
                    <w:p w14:paraId="323F22B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df_limpio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df.sort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_</w:t>
                      </w:r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values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by='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roi_porcentaje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', ascending=False)</w:t>
                      </w:r>
                    </w:p>
                    <w:p w14:paraId="3B24938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</w:p>
                    <w:p w14:paraId="053CD7AC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return {</w:t>
                      </w:r>
                    </w:p>
                    <w:p w14:paraId="0A2AA05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    "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origen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": "Python Analytics",</w:t>
                      </w:r>
                    </w:p>
                    <w:p w14:paraId="20565F62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    "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datos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":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df_limpio.to_dict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(orient='records')</w:t>
                      </w:r>
                    </w:p>
                    <w:p w14:paraId="2C95FF6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1173F33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2846C59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# --- 2. ENDPOINT PULL ---</w:t>
                      </w:r>
                    </w:p>
                    <w:p w14:paraId="3E183E87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@app.get("/api/interno/sucursales/grafico")</w:t>
                      </w:r>
                    </w:p>
                    <w:p w14:paraId="43238BB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def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obtener_grafico_</w:t>
                      </w:r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rentabilidad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):</w:t>
                      </w:r>
                    </w:p>
                    <w:p w14:paraId="45B4FBE6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pd.DataFrame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datos_empresa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)</w:t>
                      </w:r>
                    </w:p>
                    <w:p w14:paraId="4B30746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['margen'] =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['ingresos'] -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['costos']</w:t>
                      </w:r>
                    </w:p>
                    <w:p w14:paraId="1CEE890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060CBEAC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# Renderizado</w:t>
                      </w:r>
                    </w:p>
                    <w:p w14:paraId="31FB8522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fig, ax =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plt.subplots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figsize</w:t>
                      </w:r>
                      <w:proofErr w:type="spellEnd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=(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6, 4))</w:t>
                      </w:r>
                    </w:p>
                    <w:p w14:paraId="192F291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sns.barplot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(data=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df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, x='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sucursal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', y='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margen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', palette='mako', ax=ax)</w:t>
                      </w:r>
                    </w:p>
                    <w:p w14:paraId="41492D7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ax.set_</w:t>
                      </w:r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title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"Margen Neto por Sucursal")</w:t>
                      </w:r>
                    </w:p>
                    <w:p w14:paraId="2F628966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sns.despine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()</w:t>
                      </w:r>
                    </w:p>
                    <w:p w14:paraId="723DCCF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47EE1C4B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# Manejo en RAM (Protección de disco)</w:t>
                      </w:r>
                    </w:p>
                    <w:p w14:paraId="14C03201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buffer =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io.BytesIO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()</w:t>
                      </w:r>
                    </w:p>
                    <w:p w14:paraId="2C4B1227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plt.savefig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(buffer, format='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svg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', transparent=True,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bbox_inches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='tight')</w:t>
                      </w:r>
                    </w:p>
                    <w:p w14:paraId="57042813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</w:rPr>
                        <w:t>plt.close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</w:rPr>
                        <w:t>() # Prevenir fugas de memoria</w:t>
                      </w:r>
                    </w:p>
                    <w:p w14:paraId="55824CCC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02C91D8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#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Codificación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HTTP</w:t>
                      </w:r>
                    </w:p>
                    <w:p w14:paraId="787EA1B3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buffer.seek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(0)</w:t>
                      </w:r>
                    </w:p>
                    <w:p w14:paraId="2D0E522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img_b64 = base64.b64encode(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buffer.read</w:t>
                      </w:r>
                      <w:proofErr w:type="spellEnd"/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()</w:t>
                      </w:r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).decode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('utf-8')</w:t>
                      </w:r>
                    </w:p>
                    <w:p w14:paraId="19738CC0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</w:p>
                    <w:p w14:paraId="00EB53A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return {</w:t>
                      </w:r>
                    </w:p>
                    <w:p w14:paraId="5EF50675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mime</w:t>
                      </w:r>
                      <w:proofErr w:type="gram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_type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": "image/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svg+xml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>",</w:t>
                      </w:r>
                    </w:p>
                    <w:p w14:paraId="790599B5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0E0B3B">
                        <w:rPr>
                          <w:sz w:val="18"/>
                          <w:szCs w:val="20"/>
                        </w:rPr>
                        <w:t>"imagen_base64": img_b64</w:t>
                      </w:r>
                    </w:p>
                    <w:p w14:paraId="66E6ACF0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3A855A84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3DF4A166" w14:textId="28EE3FF0" w:rsidR="00E579D6" w:rsidRPr="000E0B3B" w:rsidRDefault="000E0B3B" w:rsidP="000E0B3B">
                      <w:pPr>
                        <w:spacing w:after="0"/>
                        <w:jc w:val="both"/>
                        <w:rPr>
                          <w:sz w:val="18"/>
                          <w:szCs w:val="20"/>
                        </w:rPr>
                      </w:pPr>
                      <w:r w:rsidRPr="000E0B3B">
                        <w:rPr>
                          <w:sz w:val="18"/>
                          <w:szCs w:val="20"/>
                        </w:rPr>
                        <w:t xml:space="preserve"># Ejecución: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uvicorn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microservicio:app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--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reload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--</w:t>
                      </w:r>
                      <w:proofErr w:type="spellStart"/>
                      <w:r w:rsidRPr="000E0B3B">
                        <w:rPr>
                          <w:sz w:val="18"/>
                          <w:szCs w:val="20"/>
                        </w:rPr>
                        <w:t>port</w:t>
                      </w:r>
                      <w:proofErr w:type="spellEnd"/>
                      <w:r w:rsidRPr="000E0B3B">
                        <w:rPr>
                          <w:sz w:val="18"/>
                          <w:szCs w:val="20"/>
                        </w:rPr>
                        <w:t xml:space="preserve"> 8000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A3DB40" w14:textId="5318B6CF" w:rsidR="00A269B9" w:rsidRDefault="00A269B9" w:rsidP="007F3E13">
      <w:pPr>
        <w:spacing w:after="0"/>
        <w:ind w:right="17269"/>
        <w:rPr>
          <w:lang w:val="en-US"/>
        </w:rPr>
      </w:pPr>
    </w:p>
    <w:p w14:paraId="14F6ADD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69829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93564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66331F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16BF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9D1BE0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08400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75A8CA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0A913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185BF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47A364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8F6D3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B74C9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4EA29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6FA6C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7000F1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302C7A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4766E5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929CE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D4B5E7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81AA9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B836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343DE1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21B35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40725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7A3B9B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F2D5E7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0338E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A4E390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79F40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3972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FC3B1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A6F15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D3DF5F5" w14:textId="4F02957A" w:rsidR="0035311D" w:rsidRDefault="0035311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8928" behindDoc="0" locked="0" layoutInCell="1" allowOverlap="1" wp14:anchorId="312D37D9" wp14:editId="09F0444B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0956290" cy="6824134"/>
                <wp:effectExtent l="0" t="0" r="0" b="0"/>
                <wp:wrapNone/>
                <wp:docPr id="1913276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1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56383" w14:textId="19BB3099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35311D">
                              <w:rPr>
                                <w:sz w:val="48"/>
                                <w:szCs w:val="52"/>
                              </w:rPr>
                              <w:t>El controlador del back se vería así:</w:t>
                            </w:r>
                          </w:p>
                          <w:p w14:paraId="60F5D78F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29175210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>@RestController</w:t>
                            </w:r>
                          </w:p>
                          <w:p w14:paraId="7EB3EF80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>@RequestMapping("/api/dashboard")</w:t>
                            </w:r>
                          </w:p>
                          <w:p w14:paraId="57F7EA79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>// Permite que el puerto 3000 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) consuma estos datos sin ser bloqueado por CORS</w:t>
                            </w:r>
                          </w:p>
                          <w:p w14:paraId="5CEB103A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@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CrossOrigin(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origins = "http://localhost:3000") </w:t>
                            </w:r>
                          </w:p>
                          <w:p w14:paraId="40DA6CF8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DashboardController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{</w:t>
                            </w:r>
                          </w:p>
                          <w:p w14:paraId="16932F27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</w:p>
                          <w:p w14:paraId="2784A278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private final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RestClient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restClient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26598B05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</w:p>
                          <w:p w14:paraId="543705D9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DashboardController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5DE8372A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35311D">
                              <w:rPr>
                                <w:sz w:val="16"/>
                                <w:szCs w:val="18"/>
                              </w:rPr>
                              <w:t>// Se define la URL base donde vive el microservicio analítico de Python</w:t>
                            </w:r>
                          </w:p>
                          <w:p w14:paraId="30991E3A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this.restClient</w:t>
                            </w:r>
                            <w:proofErr w:type="spellEnd"/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RestClient.create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("http://localhost:8000");</w:t>
                            </w:r>
                          </w:p>
                          <w:p w14:paraId="7D2953FC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5311D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3587DE3D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38658F05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//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Endpoint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1: Puente para el Modelo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Headless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(Datos crudos)</w:t>
                            </w:r>
                          </w:p>
                          <w:p w14:paraId="2B2C89E2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@GetMapping("/metricas")</w:t>
                            </w:r>
                          </w:p>
                          <w:p w14:paraId="66B27F7C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ResponseEntity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obtenerMetricasSucursales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) {</w:t>
                            </w:r>
                          </w:p>
                          <w:p w14:paraId="68D1B6D3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try {</w:t>
                            </w:r>
                          </w:p>
                          <w:p w14:paraId="505FA361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// Spring Boot hace la petición GET a Python y castea el JSON a un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de Java</w:t>
                            </w:r>
                          </w:p>
                          <w:p w14:paraId="000B9B35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respuestaPython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restClient.get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584DE0FF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uri</w:t>
                            </w:r>
                            <w:proofErr w:type="spellEnd"/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("/api/interno/sucursales/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metricas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")</w:t>
                            </w:r>
                          </w:p>
                          <w:p w14:paraId="3EBD7EF0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.retrieve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06BB9EAC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.body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Map.class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6C2EC06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5EE57D37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ResponseEntity.ok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respuestaPython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5019B6C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35311D">
                              <w:rPr>
                                <w:sz w:val="16"/>
                                <w:szCs w:val="18"/>
                              </w:rPr>
                              <w:t>} catch 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Exception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e) {</w:t>
                            </w:r>
                          </w:p>
                          <w:p w14:paraId="49B43C0D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// Manejo estricto de fallo si el servidor de Python se cae</w:t>
                            </w:r>
                          </w:p>
                          <w:p w14:paraId="227092F2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ResponseEntity.internalServerError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()</w:t>
                            </w:r>
                          </w:p>
                          <w:p w14:paraId="53C207AF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Map.of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("error", "Servicio analítico no disponible."));</w:t>
                            </w:r>
                          </w:p>
                          <w:p w14:paraId="55ADA023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0E53736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7483B395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7B8D5855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//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Endpoint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2: Puente para el Modelo Pull (Gráfico en Base64)</w:t>
                            </w:r>
                          </w:p>
                          <w:p w14:paraId="7882AE56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@GetMapping("/grafico")</w:t>
                            </w:r>
                          </w:p>
                          <w:p w14:paraId="48670404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ResponseEntity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obtenerGraficoRentabilidad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) {</w:t>
                            </w:r>
                          </w:p>
                          <w:p w14:paraId="3311E126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try {</w:t>
                            </w:r>
                          </w:p>
                          <w:p w14:paraId="4FF74486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respuestaPython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restClient.get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5C0C9ABA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uri</w:t>
                            </w:r>
                            <w:proofErr w:type="spellEnd"/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("/api/interno/sucursales/grafico")</w:t>
                            </w:r>
                          </w:p>
                          <w:p w14:paraId="6A98A770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.retrieve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7D5C53AB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.body</w:t>
                            </w:r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Map.class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A02BB1C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35D101E8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ResponseEntity.ok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respuestaPython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E42E7DD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} catch (Exception e) {</w:t>
                            </w:r>
                          </w:p>
                          <w:p w14:paraId="57C5E72B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ResponseEntity.internalServerError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E424D50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body</w:t>
                            </w:r>
                            <w:proofErr w:type="spellEnd"/>
                            <w:proofErr w:type="gramEnd"/>
                            <w:r w:rsidRPr="0035311D">
                              <w:rPr>
                                <w:sz w:val="16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35311D">
                              <w:rPr>
                                <w:sz w:val="16"/>
                                <w:szCs w:val="18"/>
                              </w:rPr>
                              <w:t>Map.of</w:t>
                            </w:r>
                            <w:proofErr w:type="spellEnd"/>
                            <w:r w:rsidRPr="0035311D">
                              <w:rPr>
                                <w:sz w:val="16"/>
                                <w:szCs w:val="18"/>
                              </w:rPr>
                              <w:t>("error", "Fallo al renderizar el gráfico."));</w:t>
                            </w:r>
                          </w:p>
                          <w:p w14:paraId="309CD719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BF4962E" w14:textId="77777777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5B89C2CA" w14:textId="413209C0" w:rsidR="0035311D" w:rsidRPr="0035311D" w:rsidRDefault="0035311D" w:rsidP="0035311D">
                            <w:pPr>
                              <w:spacing w:after="0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  <w:r w:rsidRPr="0035311D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D37D9" id="_x0000_s1045" type="#_x0000_t202" style="position:absolute;margin-left:0;margin-top:1.05pt;width:862.7pt;height:537.35pt;z-index:25202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" filled="f" stroked="f">
                <v:textbox>
                  <w:txbxContent>
                    <w:p w14:paraId="27956383" w14:textId="19BB3099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35311D">
                        <w:rPr>
                          <w:sz w:val="48"/>
                          <w:szCs w:val="52"/>
                        </w:rPr>
                        <w:t>El controlador del back se vería así:</w:t>
                      </w:r>
                    </w:p>
                    <w:p w14:paraId="60F5D78F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29175210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>@RestController</w:t>
                      </w:r>
                    </w:p>
                    <w:p w14:paraId="7EB3EF80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>@RequestMapping("/api/dashboard")</w:t>
                      </w:r>
                    </w:p>
                    <w:p w14:paraId="57F7EA79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>// Permite que el puerto 3000 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React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) consuma estos datos sin ser bloqueado por CORS</w:t>
                      </w:r>
                    </w:p>
                    <w:p w14:paraId="5CEB103A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@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CrossOrigin(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origins = "http://localhost:3000") </w:t>
                      </w:r>
                    </w:p>
                    <w:p w14:paraId="40DA6CF8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DashboardController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{</w:t>
                      </w:r>
                    </w:p>
                    <w:p w14:paraId="16932F27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</w:p>
                    <w:p w14:paraId="2784A278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private final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RestClient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restClient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;</w:t>
                      </w:r>
                    </w:p>
                    <w:p w14:paraId="26598B05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</w:p>
                    <w:p w14:paraId="543705D9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DashboardController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) {</w:t>
                      </w:r>
                    </w:p>
                    <w:p w14:paraId="5DE8372A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r w:rsidRPr="0035311D">
                        <w:rPr>
                          <w:sz w:val="16"/>
                          <w:szCs w:val="18"/>
                        </w:rPr>
                        <w:t>// Se define la URL base donde vive el microservicio analítico de Python</w:t>
                      </w:r>
                    </w:p>
                    <w:p w14:paraId="30991E3A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this.restClient</w:t>
                      </w:r>
                      <w:proofErr w:type="spellEnd"/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RestClient.create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("http://localhost:8000");</w:t>
                      </w:r>
                    </w:p>
                    <w:p w14:paraId="7D2953FC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</w:t>
                      </w:r>
                      <w:r w:rsidRPr="0035311D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3587DE3D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38658F05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//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Endpoint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1: Puente para el Modelo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Headless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(Datos crudos)</w:t>
                      </w:r>
                    </w:p>
                    <w:p w14:paraId="2B2C89E2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@GetMapping("/metricas")</w:t>
                      </w:r>
                    </w:p>
                    <w:p w14:paraId="66B27F7C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public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ResponseEntity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&lt;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&gt;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obtenerMetricasSucursales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) {</w:t>
                      </w:r>
                    </w:p>
                    <w:p w14:paraId="68D1B6D3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try {</w:t>
                      </w:r>
                    </w:p>
                    <w:p w14:paraId="505FA361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// Spring Boot hace la petición GET a Python y castea el JSON a un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de Java</w:t>
                      </w:r>
                    </w:p>
                    <w:p w14:paraId="000B9B35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respuestaPython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restClient.get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)</w:t>
                      </w:r>
                    </w:p>
                    <w:p w14:paraId="584DE0FF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.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uri</w:t>
                      </w:r>
                      <w:proofErr w:type="spellEnd"/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("/api/interno/sucursales/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metricas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")</w:t>
                      </w:r>
                    </w:p>
                    <w:p w14:paraId="3EBD7EF0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.retrieve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()</w:t>
                      </w:r>
                    </w:p>
                    <w:p w14:paraId="06BB9EAC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.body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Map.class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);</w:t>
                      </w:r>
                    </w:p>
                    <w:p w14:paraId="66C2EC06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        </w:t>
                      </w:r>
                    </w:p>
                    <w:p w14:paraId="5EE57D37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ResponseEntity.ok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respuestaPython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);</w:t>
                      </w:r>
                    </w:p>
                    <w:p w14:paraId="25019B6C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r w:rsidRPr="0035311D">
                        <w:rPr>
                          <w:sz w:val="16"/>
                          <w:szCs w:val="18"/>
                        </w:rPr>
                        <w:t>} catch 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Exception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e) {</w:t>
                      </w:r>
                    </w:p>
                    <w:p w14:paraId="49B43C0D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// Manejo estricto de fallo si el servidor de Python se cae</w:t>
                      </w:r>
                    </w:p>
                    <w:p w14:paraId="227092F2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return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ResponseEntity.internalServerError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()</w:t>
                      </w:r>
                    </w:p>
                    <w:p w14:paraId="53C207AF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.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body</w:t>
                      </w:r>
                      <w:proofErr w:type="spellEnd"/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Map.of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("error", "Servicio analítico no disponible."));</w:t>
                      </w:r>
                    </w:p>
                    <w:p w14:paraId="55ADA023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00E53736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7483B395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7B8D5855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//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Endpoint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2: Puente para el Modelo Pull (Gráfico en Base64)</w:t>
                      </w:r>
                    </w:p>
                    <w:p w14:paraId="7882AE56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@GetMapping("/grafico")</w:t>
                      </w:r>
                    </w:p>
                    <w:p w14:paraId="48670404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public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ResponseEntity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&lt;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&gt;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obtenerGraficoRentabilidad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) {</w:t>
                      </w:r>
                    </w:p>
                    <w:p w14:paraId="3311E126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try {</w:t>
                      </w:r>
                    </w:p>
                    <w:p w14:paraId="4FF74486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respuestaPython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restClient.get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)</w:t>
                      </w:r>
                    </w:p>
                    <w:p w14:paraId="5C0C9ABA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.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uri</w:t>
                      </w:r>
                      <w:proofErr w:type="spellEnd"/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("/api/interno/sucursales/grafico")</w:t>
                      </w:r>
                    </w:p>
                    <w:p w14:paraId="6A98A770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.retrieve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()</w:t>
                      </w:r>
                    </w:p>
                    <w:p w14:paraId="7D5C53AB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.body</w:t>
                      </w:r>
                      <w:proofErr w:type="gram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Map.class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);</w:t>
                      </w:r>
                    </w:p>
                    <w:p w14:paraId="5A02BB1C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        </w:t>
                      </w:r>
                    </w:p>
                    <w:p w14:paraId="35D101E8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ResponseEntity.ok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respuestaPython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);</w:t>
                      </w:r>
                    </w:p>
                    <w:p w14:paraId="2E42E7DD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} catch (Exception e) {</w:t>
                      </w:r>
                    </w:p>
                    <w:p w14:paraId="57C5E72B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ResponseEntity.internalServerError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>()</w:t>
                      </w:r>
                    </w:p>
                    <w:p w14:paraId="5E424D50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35311D">
                        <w:rPr>
                          <w:sz w:val="16"/>
                          <w:szCs w:val="18"/>
                        </w:rPr>
                        <w:t>.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body</w:t>
                      </w:r>
                      <w:proofErr w:type="spellEnd"/>
                      <w:proofErr w:type="gramEnd"/>
                      <w:r w:rsidRPr="0035311D">
                        <w:rPr>
                          <w:sz w:val="16"/>
                          <w:szCs w:val="18"/>
                        </w:rPr>
                        <w:t>(</w:t>
                      </w:r>
                      <w:proofErr w:type="spellStart"/>
                      <w:r w:rsidRPr="0035311D">
                        <w:rPr>
                          <w:sz w:val="16"/>
                          <w:szCs w:val="18"/>
                        </w:rPr>
                        <w:t>Map.of</w:t>
                      </w:r>
                      <w:proofErr w:type="spellEnd"/>
                      <w:r w:rsidRPr="0035311D">
                        <w:rPr>
                          <w:sz w:val="16"/>
                          <w:szCs w:val="18"/>
                        </w:rPr>
                        <w:t>("error", "Fallo al renderizar el gráfico."));</w:t>
                      </w:r>
                    </w:p>
                    <w:p w14:paraId="309CD719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0BF4962E" w14:textId="77777777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5B89C2CA" w14:textId="413209C0" w:rsidR="0035311D" w:rsidRPr="0035311D" w:rsidRDefault="0035311D" w:rsidP="0035311D">
                      <w:pPr>
                        <w:spacing w:after="0"/>
                        <w:jc w:val="both"/>
                        <w:rPr>
                          <w:sz w:val="16"/>
                          <w:szCs w:val="18"/>
                        </w:rPr>
                      </w:pPr>
                      <w:r w:rsidRPr="0035311D">
                        <w:rPr>
                          <w:sz w:val="16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BED727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995B4DE" w14:textId="3B27FDD8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08421A58" wp14:editId="6AF9516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7131739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B691C" w14:textId="2A797C44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Práctica Acompañada - El Proveedor de Datos </w:t>
                            </w:r>
                          </w:p>
                          <w:p w14:paraId="05EC3988" w14:textId="1FF7884A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Spring Boot requiere poblar un selector de "Mejores Clientes" en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267C157" w14:textId="77777777" w:rsidR="000E0B3B" w:rsidRPr="000E0B3B" w:rsidRDefault="000E0B3B" w:rsidP="000E0B3B">
                            <w:pPr>
                              <w:numPr>
                                <w:ilvl w:val="0"/>
                                <w:numId w:val="9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Crea una aplicación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1710384" w14:textId="77777777" w:rsidR="000E0B3B" w:rsidRPr="000E0B3B" w:rsidRDefault="000E0B3B" w:rsidP="000E0B3B">
                            <w:pPr>
                              <w:numPr>
                                <w:ilvl w:val="0"/>
                                <w:numId w:val="9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Define un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mock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clientes_mock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con nombre y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(3 registros).</w:t>
                            </w:r>
                          </w:p>
                          <w:p w14:paraId="17A0C1C9" w14:textId="77777777" w:rsidR="000E0B3B" w:rsidRPr="000E0B3B" w:rsidRDefault="000E0B3B" w:rsidP="000E0B3B">
                            <w:pPr>
                              <w:numPr>
                                <w:ilvl w:val="0"/>
                                <w:numId w:val="9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Crea el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endpoint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@app.get("/api/interno/clientes/top").</w:t>
                            </w:r>
                          </w:p>
                          <w:p w14:paraId="0D3705FA" w14:textId="77777777" w:rsidR="000E0B3B" w:rsidRPr="000E0B3B" w:rsidRDefault="000E0B3B" w:rsidP="000E0B3B">
                            <w:pPr>
                              <w:numPr>
                                <w:ilvl w:val="0"/>
                                <w:numId w:val="9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Convierte el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mock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a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, filtra los que tengan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 xml:space="preserve"> &gt; 1000, y retorna la respuesta en formato </w:t>
                            </w:r>
                            <w:proofErr w:type="spellStart"/>
                            <w:r w:rsidRPr="000E0B3B">
                              <w:rPr>
                                <w:sz w:val="44"/>
                                <w:szCs w:val="48"/>
                              </w:rPr>
                              <w:t>Headless</w:t>
                            </w:r>
                            <w:proofErr w:type="spellEnd"/>
                            <w:r w:rsidRPr="000E0B3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98B582D" w14:textId="7777777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529297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FastAPI</w:t>
                            </w:r>
                            <w:proofErr w:type="spellEnd"/>
                          </w:p>
                          <w:p w14:paraId="641D2C08" w14:textId="70EAA923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pandas as pd</w:t>
                            </w:r>
                          </w:p>
                          <w:p w14:paraId="0015BA8B" w14:textId="39C90C53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app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FastAPI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5CA20C09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clientes_mock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= [</w:t>
                            </w:r>
                          </w:p>
                          <w:p w14:paraId="4FB48F2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   {"nombre": "Empresa A", "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": 500},</w:t>
                            </w:r>
                          </w:p>
                          <w:p w14:paraId="5CE5E45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   {"nombre": "Empresa B", "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": 2500},</w:t>
                            </w:r>
                          </w:p>
                          <w:p w14:paraId="7A762835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   {"nombre": "Empresa C", "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": 3200}</w:t>
                            </w:r>
                          </w:p>
                          <w:p w14:paraId="48B344E8" w14:textId="326A79A2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>]</w:t>
                            </w:r>
                          </w:p>
                          <w:p w14:paraId="206741DD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>@app.get("/api/interno/clientes/top")</w:t>
                            </w:r>
                          </w:p>
                          <w:p w14:paraId="34567D00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get_top_</w:t>
                            </w:r>
                            <w:proofErr w:type="gram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clientes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):</w:t>
                            </w:r>
                          </w:p>
                          <w:p w14:paraId="08371236" w14:textId="42BDC133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clientes_mock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43C24402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24"/>
                                <w:szCs w:val="28"/>
                              </w:rPr>
                              <w:t># Lógica analítica</w:t>
                            </w:r>
                          </w:p>
                          <w:p w14:paraId="406DC5A6" w14:textId="582F8D1D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df_filtrado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['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</w:rPr>
                              <w:t>compras_usd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</w:rPr>
                              <w:t>'] &gt; 1000]</w:t>
                            </w:r>
                          </w:p>
                          <w:p w14:paraId="4E4436D6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return {</w:t>
                            </w:r>
                          </w:p>
                          <w:p w14:paraId="29F89F2A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"status": "success",</w:t>
                            </w:r>
                          </w:p>
                          <w:p w14:paraId="41FEC58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"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resultados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": </w:t>
                            </w:r>
                            <w:proofErr w:type="spellStart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df_filtrado.to_dict</w:t>
                            </w:r>
                            <w:proofErr w:type="spellEnd"/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>(orient='records')</w:t>
                            </w:r>
                          </w:p>
                          <w:p w14:paraId="59C75C4E" w14:textId="65EDB45F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E0B3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0E0B3B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3296EAC3" w14:textId="77777777" w:rsidR="000E0B3B" w:rsidRPr="00E73472" w:rsidRDefault="000E0B3B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1A58" id="_x0000_s1046" type="#_x0000_t202" style="position:absolute;margin-left:0;margin-top:3.6pt;width:862.7pt;height:537.4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yZ/QEAANc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BjmsY3LUYQfNCZVwMDoN&#10;XwZuOnC/KenRZTX1vw7MCUrUF4NqlvPFItoyHRbLqwIP7jKyu4wwwxGqpoGScXsbkpVHzjeoeiuT&#10;HK+dTD2je5JKk9OjPS/P6dbre9z+AQ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CSuCyZ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356B691C" w14:textId="2A797C44" w:rsidR="000E0B3B" w:rsidRPr="000E0B3B" w:rsidRDefault="000E0B3B" w:rsidP="000E0B3B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 xml:space="preserve">Práctica Acompañada - El Proveedor de Datos </w:t>
                      </w:r>
                    </w:p>
                    <w:p w14:paraId="05EC3988" w14:textId="1FF7884A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E0B3B">
                        <w:rPr>
                          <w:sz w:val="44"/>
                          <w:szCs w:val="48"/>
                        </w:rPr>
                        <w:t xml:space="preserve">Spring Boot requiere poblar un selector de "Mejores Clientes" en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267C157" w14:textId="77777777" w:rsidR="000E0B3B" w:rsidRPr="000E0B3B" w:rsidRDefault="000E0B3B" w:rsidP="000E0B3B">
                      <w:pPr>
                        <w:numPr>
                          <w:ilvl w:val="0"/>
                          <w:numId w:val="9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E0B3B">
                        <w:rPr>
                          <w:sz w:val="44"/>
                          <w:szCs w:val="48"/>
                        </w:rPr>
                        <w:t xml:space="preserve">Crea una aplicación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1710384" w14:textId="77777777" w:rsidR="000E0B3B" w:rsidRPr="000E0B3B" w:rsidRDefault="000E0B3B" w:rsidP="000E0B3B">
                      <w:pPr>
                        <w:numPr>
                          <w:ilvl w:val="0"/>
                          <w:numId w:val="9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E0B3B">
                        <w:rPr>
                          <w:sz w:val="44"/>
                          <w:szCs w:val="48"/>
                        </w:rPr>
                        <w:t xml:space="preserve">Define un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mock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clientes_mock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con nombre y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(3 registros).</w:t>
                      </w:r>
                    </w:p>
                    <w:p w14:paraId="17A0C1C9" w14:textId="77777777" w:rsidR="000E0B3B" w:rsidRPr="000E0B3B" w:rsidRDefault="000E0B3B" w:rsidP="000E0B3B">
                      <w:pPr>
                        <w:numPr>
                          <w:ilvl w:val="0"/>
                          <w:numId w:val="9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E0B3B">
                        <w:rPr>
                          <w:sz w:val="44"/>
                          <w:szCs w:val="48"/>
                        </w:rPr>
                        <w:t xml:space="preserve">Crea el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endpoint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@app.get("/api/interno/clientes/top").</w:t>
                      </w:r>
                    </w:p>
                    <w:p w14:paraId="0D3705FA" w14:textId="77777777" w:rsidR="000E0B3B" w:rsidRPr="000E0B3B" w:rsidRDefault="000E0B3B" w:rsidP="000E0B3B">
                      <w:pPr>
                        <w:numPr>
                          <w:ilvl w:val="0"/>
                          <w:numId w:val="9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E0B3B">
                        <w:rPr>
                          <w:sz w:val="44"/>
                          <w:szCs w:val="48"/>
                        </w:rPr>
                        <w:t xml:space="preserve">Convierte el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mock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a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, filtra los que tengan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 xml:space="preserve"> &gt; 1000, y retorna la respuesta en formato </w:t>
                      </w:r>
                      <w:proofErr w:type="spellStart"/>
                      <w:r w:rsidRPr="000E0B3B">
                        <w:rPr>
                          <w:sz w:val="44"/>
                          <w:szCs w:val="48"/>
                        </w:rPr>
                        <w:t>Headless</w:t>
                      </w:r>
                      <w:proofErr w:type="spellEnd"/>
                      <w:r w:rsidRPr="000E0B3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98B582D" w14:textId="77777777" w:rsidR="000E0B3B" w:rsidRDefault="000E0B3B" w:rsidP="000E0B3B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3529297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from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import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FastAPI</w:t>
                      </w:r>
                      <w:proofErr w:type="spellEnd"/>
                    </w:p>
                    <w:p w14:paraId="641D2C08" w14:textId="70EAA923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import pandas as pd</w:t>
                      </w:r>
                    </w:p>
                    <w:p w14:paraId="0015BA8B" w14:textId="39C90C53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app = </w:t>
                      </w:r>
                      <w:proofErr w:type="spellStart"/>
                      <w:proofErr w:type="gramStart"/>
                      <w:r w:rsidRPr="000E0B3B">
                        <w:rPr>
                          <w:sz w:val="24"/>
                          <w:szCs w:val="28"/>
                        </w:rPr>
                        <w:t>FastAPI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0E0B3B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5CA20C09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clientes_mock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 xml:space="preserve"> = [</w:t>
                      </w:r>
                    </w:p>
                    <w:p w14:paraId="4FB48F2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    {"nombre": "Empresa A", "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": 500},</w:t>
                      </w:r>
                    </w:p>
                    <w:p w14:paraId="5CE5E45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    {"nombre": "Empresa B", "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": 2500},</w:t>
                      </w:r>
                    </w:p>
                    <w:p w14:paraId="7A762835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    {"nombre": "Empresa C", "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": 3200}</w:t>
                      </w:r>
                    </w:p>
                    <w:p w14:paraId="48B344E8" w14:textId="326A79A2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>]</w:t>
                      </w:r>
                    </w:p>
                    <w:p w14:paraId="206741DD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>@app.get("/api/interno/clientes/top")</w:t>
                      </w:r>
                    </w:p>
                    <w:p w14:paraId="34567D00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def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get_top_</w:t>
                      </w:r>
                      <w:proofErr w:type="gram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clientes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):</w:t>
                      </w:r>
                    </w:p>
                    <w:p w14:paraId="08371236" w14:textId="42BDC133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df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pd.DataFrame</w:t>
                      </w:r>
                      <w:proofErr w:type="spellEnd"/>
                      <w:proofErr w:type="gram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clientes_mock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)</w:t>
                      </w:r>
                    </w:p>
                    <w:p w14:paraId="43C24402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0E0B3B">
                        <w:rPr>
                          <w:sz w:val="24"/>
                          <w:szCs w:val="28"/>
                        </w:rPr>
                        <w:t># Lógica analítica</w:t>
                      </w:r>
                    </w:p>
                    <w:p w14:paraId="406DC5A6" w14:textId="582F8D1D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df_filtrado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[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['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</w:rPr>
                        <w:t>compras_usd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</w:rPr>
                        <w:t>'] &gt; 1000]</w:t>
                      </w:r>
                    </w:p>
                    <w:p w14:paraId="4E4436D6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</w:rPr>
                        <w:t xml:space="preserve">    </w:t>
                      </w: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return {</w:t>
                      </w:r>
                    </w:p>
                    <w:p w14:paraId="29F89F2A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       "status": "success",</w:t>
                      </w:r>
                    </w:p>
                    <w:p w14:paraId="41FEC58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       "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resultados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": </w:t>
                      </w:r>
                      <w:proofErr w:type="spellStart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df_filtrado.to_dict</w:t>
                      </w:r>
                      <w:proofErr w:type="spellEnd"/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>(orient='records')</w:t>
                      </w:r>
                    </w:p>
                    <w:p w14:paraId="59C75C4E" w14:textId="65EDB45F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0E0B3B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0E0B3B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3296EAC3" w14:textId="77777777" w:rsidR="000E0B3B" w:rsidRPr="00E73472" w:rsidRDefault="000E0B3B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8DDD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1F0C1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1912F9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4AD180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F2209E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CAD78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01CEC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623E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AEEBA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B961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D8DE0D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B94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D02E8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BF66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E48FE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C94565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536F4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CB940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EF39E3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D5CCA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E0F9D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4E6D6B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2343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A80F58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0E406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C50795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04420B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43D953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CEAEB3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407B56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C7CBC2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F2F992F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FF430E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71E6A13" w14:textId="5E2AE41F" w:rsidR="00310B3A" w:rsidRDefault="00310B3A" w:rsidP="007F3E13">
      <w:pPr>
        <w:spacing w:after="0"/>
        <w:ind w:right="17269"/>
        <w:rPr>
          <w:lang w:val="en-US"/>
        </w:rPr>
      </w:pPr>
    </w:p>
    <w:p w14:paraId="47017C76" w14:textId="2E7E538D" w:rsidR="00310B3A" w:rsidRDefault="000E0B3B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15EBDCE2" wp14:editId="3F581D57">
                <wp:simplePos x="0" y="0"/>
                <wp:positionH relativeFrom="margin">
                  <wp:align>right</wp:align>
                </wp:positionH>
                <wp:positionV relativeFrom="paragraph">
                  <wp:posOffset>13789</wp:posOffset>
                </wp:positionV>
                <wp:extent cx="10956290" cy="6873240"/>
                <wp:effectExtent l="0" t="0" r="0" b="3810"/>
                <wp:wrapNone/>
                <wp:docPr id="20866390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3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2DFB2" w14:textId="768A233D" w:rsidR="00E73472" w:rsidRPr="000E0B3B" w:rsidRDefault="000E0B3B" w:rsidP="00310B3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El </w:t>
                            </w:r>
                            <w:proofErr w:type="spellStart"/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Renderizador</w:t>
                            </w:r>
                            <w:proofErr w:type="spellEnd"/>
                            <w:r w:rsidRPr="000E0B3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Seguro</w:t>
                            </w:r>
                          </w:p>
                          <w:p w14:paraId="5B220C85" w14:textId="77777777" w:rsidR="000E0B3B" w:rsidRDefault="000E0B3B" w:rsidP="00310B3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3E338FE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Ticket Jira: ANALYTICS-101</w:t>
                            </w:r>
                          </w:p>
                          <w:p w14:paraId="5F0E1DFF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Tipo: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Tarea de Desarrollo</w:t>
                            </w:r>
                          </w:p>
                          <w:p w14:paraId="3BA1A28B" w14:textId="77777777" w:rsid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Descripción:</w:t>
                            </w: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El orquestador Java necesita el gráfico de tendencias de uso del sistema. Para evitar sobrecarga en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, Python debe enviar el gráfico ya construido.</w:t>
                            </w:r>
                          </w:p>
                          <w:p w14:paraId="6AA1561D" w14:textId="77777777" w:rsidR="000E0B3B" w:rsidRPr="000E0B3B" w:rsidRDefault="000E0B3B" w:rsidP="000E0B3B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2E57F58" w14:textId="77777777" w:rsidR="000E0B3B" w:rsidRPr="000E0B3B" w:rsidRDefault="000E0B3B" w:rsidP="000E0B3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Criterios de Aceptación:</w:t>
                            </w:r>
                          </w:p>
                          <w:p w14:paraId="79532C6E" w14:textId="77777777" w:rsidR="000E0B3B" w:rsidRPr="000E0B3B" w:rsidRDefault="000E0B3B" w:rsidP="000E0B3B">
                            <w:pPr>
                              <w:numPr>
                                <w:ilvl w:val="1"/>
                                <w:numId w:val="9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Usar un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mock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datos_uso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que contenga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dia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L,M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>,</w:t>
                            </w:r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X,J</w:t>
                            </w:r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>,V) y conexiones.</w:t>
                            </w:r>
                          </w:p>
                          <w:p w14:paraId="06DC7386" w14:textId="77777777" w:rsidR="000E0B3B" w:rsidRPr="000E0B3B" w:rsidRDefault="000E0B3B" w:rsidP="000E0B3B">
                            <w:pPr>
                              <w:numPr>
                                <w:ilvl w:val="1"/>
                                <w:numId w:val="9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Exponer el 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endpoint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 GET /api/interno/uso/grafico.</w:t>
                            </w:r>
                          </w:p>
                          <w:p w14:paraId="52487D06" w14:textId="77777777" w:rsidR="000E0B3B" w:rsidRPr="000E0B3B" w:rsidRDefault="000E0B3B" w:rsidP="000E0B3B">
                            <w:pPr>
                              <w:numPr>
                                <w:ilvl w:val="1"/>
                                <w:numId w:val="9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>Construir un gráfico de líneas (</w:t>
                            </w:r>
                            <w:proofErr w:type="spell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plot</w:t>
                            </w:r>
                            <w:proofErr w:type="spellEnd"/>
                            <w:r w:rsidRPr="000E0B3B">
                              <w:rPr>
                                <w:sz w:val="48"/>
                                <w:szCs w:val="52"/>
                              </w:rPr>
                              <w:t>) con Matplotlib.</w:t>
                            </w:r>
                          </w:p>
                          <w:p w14:paraId="41F12280" w14:textId="77777777" w:rsidR="000E0B3B" w:rsidRPr="000E0B3B" w:rsidRDefault="000E0B3B" w:rsidP="000E0B3B">
                            <w:pPr>
                              <w:numPr>
                                <w:ilvl w:val="1"/>
                                <w:numId w:val="9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 xml:space="preserve">Implementar el pipeline de </w:t>
                            </w:r>
                            <w:proofErr w:type="spellStart"/>
                            <w:proofErr w:type="gramStart"/>
                            <w:r w:rsidRPr="000E0B3B">
                              <w:rPr>
                                <w:sz w:val="48"/>
                                <w:szCs w:val="52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0E0B3B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5AC561BD" w14:textId="77777777" w:rsidR="000E0B3B" w:rsidRPr="000E0B3B" w:rsidRDefault="000E0B3B" w:rsidP="000E0B3B">
                            <w:pPr>
                              <w:numPr>
                                <w:ilvl w:val="1"/>
                                <w:numId w:val="9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E0B3B">
                              <w:rPr>
                                <w:sz w:val="48"/>
                                <w:szCs w:val="52"/>
                              </w:rPr>
                              <w:t>Retornar el Base64 garantizando que la figura gráfica fue cerrada en memoria.</w:t>
                            </w:r>
                          </w:p>
                          <w:p w14:paraId="79E97130" w14:textId="77777777" w:rsidR="000E0B3B" w:rsidRPr="000E0B3B" w:rsidRDefault="000E0B3B" w:rsidP="00310B3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DCE2" id="_x0000_s1047" type="#_x0000_t202" style="position:absolute;margin-left:811.5pt;margin-top:1.1pt;width:862.7pt;height:541.2pt;z-index:2520145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" filled="f" stroked="f">
                <v:textbox>
                  <w:txbxContent>
                    <w:p w14:paraId="4592DFB2" w14:textId="768A233D" w:rsidR="00E73472" w:rsidRPr="000E0B3B" w:rsidRDefault="000E0B3B" w:rsidP="00310B3A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 xml:space="preserve">El </w:t>
                      </w:r>
                      <w:proofErr w:type="spellStart"/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>Renderizador</w:t>
                      </w:r>
                      <w:proofErr w:type="spellEnd"/>
                      <w:r w:rsidRPr="000E0B3B">
                        <w:rPr>
                          <w:b/>
                          <w:bCs/>
                          <w:sz w:val="52"/>
                          <w:szCs w:val="56"/>
                        </w:rPr>
                        <w:t xml:space="preserve"> Seguro</w:t>
                      </w:r>
                    </w:p>
                    <w:p w14:paraId="5B220C85" w14:textId="77777777" w:rsidR="000E0B3B" w:rsidRDefault="000E0B3B" w:rsidP="00310B3A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3E338FE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Ticket Jira: ANALYTICS-101</w:t>
                      </w:r>
                    </w:p>
                    <w:p w14:paraId="5F0E1DFF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Tipo:</w:t>
                      </w:r>
                      <w:r w:rsidRPr="000E0B3B">
                        <w:rPr>
                          <w:sz w:val="48"/>
                          <w:szCs w:val="52"/>
                        </w:rPr>
                        <w:t xml:space="preserve"> Tarea de Desarrollo</w:t>
                      </w:r>
                    </w:p>
                    <w:p w14:paraId="3BA1A28B" w14:textId="77777777" w:rsid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Descripción:</w:t>
                      </w:r>
                      <w:r w:rsidRPr="000E0B3B">
                        <w:rPr>
                          <w:sz w:val="48"/>
                          <w:szCs w:val="52"/>
                        </w:rPr>
                        <w:t xml:space="preserve"> El orquestador Java necesita el gráfico de tendencias de uso del sistema. Para evitar sobrecarga en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, Python debe enviar el gráfico ya construido.</w:t>
                      </w:r>
                    </w:p>
                    <w:p w14:paraId="6AA1561D" w14:textId="77777777" w:rsidR="000E0B3B" w:rsidRPr="000E0B3B" w:rsidRDefault="000E0B3B" w:rsidP="000E0B3B">
                      <w:pPr>
                        <w:spacing w:after="0"/>
                        <w:ind w:left="36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2E57F58" w14:textId="77777777" w:rsidR="000E0B3B" w:rsidRPr="000E0B3B" w:rsidRDefault="000E0B3B" w:rsidP="000E0B3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b/>
                          <w:bCs/>
                          <w:sz w:val="48"/>
                          <w:szCs w:val="52"/>
                        </w:rPr>
                        <w:t>Criterios de Aceptación:</w:t>
                      </w:r>
                    </w:p>
                    <w:p w14:paraId="79532C6E" w14:textId="77777777" w:rsidR="000E0B3B" w:rsidRPr="000E0B3B" w:rsidRDefault="000E0B3B" w:rsidP="000E0B3B">
                      <w:pPr>
                        <w:numPr>
                          <w:ilvl w:val="1"/>
                          <w:numId w:val="9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Usar un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mock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datos_uso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que contenga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dia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L,M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>,</w:t>
                      </w:r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X,J</w:t>
                      </w:r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>,V) y conexiones.</w:t>
                      </w:r>
                    </w:p>
                    <w:p w14:paraId="06DC7386" w14:textId="77777777" w:rsidR="000E0B3B" w:rsidRPr="000E0B3B" w:rsidRDefault="000E0B3B" w:rsidP="000E0B3B">
                      <w:pPr>
                        <w:numPr>
                          <w:ilvl w:val="1"/>
                          <w:numId w:val="9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Exponer el 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endpoint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 xml:space="preserve"> GET /api/interno/uso/grafico.</w:t>
                      </w:r>
                    </w:p>
                    <w:p w14:paraId="52487D06" w14:textId="77777777" w:rsidR="000E0B3B" w:rsidRPr="000E0B3B" w:rsidRDefault="000E0B3B" w:rsidP="000E0B3B">
                      <w:pPr>
                        <w:numPr>
                          <w:ilvl w:val="1"/>
                          <w:numId w:val="9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>Construir un gráfico de líneas (</w:t>
                      </w:r>
                      <w:proofErr w:type="spellStart"/>
                      <w:r w:rsidRPr="000E0B3B">
                        <w:rPr>
                          <w:sz w:val="48"/>
                          <w:szCs w:val="52"/>
                        </w:rPr>
                        <w:t>plot</w:t>
                      </w:r>
                      <w:proofErr w:type="spellEnd"/>
                      <w:r w:rsidRPr="000E0B3B">
                        <w:rPr>
                          <w:sz w:val="48"/>
                          <w:szCs w:val="52"/>
                        </w:rPr>
                        <w:t>) con Matplotlib.</w:t>
                      </w:r>
                    </w:p>
                    <w:p w14:paraId="41F12280" w14:textId="77777777" w:rsidR="000E0B3B" w:rsidRPr="000E0B3B" w:rsidRDefault="000E0B3B" w:rsidP="000E0B3B">
                      <w:pPr>
                        <w:numPr>
                          <w:ilvl w:val="1"/>
                          <w:numId w:val="9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 xml:space="preserve">Implementar el pipeline de </w:t>
                      </w:r>
                      <w:proofErr w:type="spellStart"/>
                      <w:proofErr w:type="gramStart"/>
                      <w:r w:rsidRPr="000E0B3B">
                        <w:rPr>
                          <w:sz w:val="48"/>
                          <w:szCs w:val="52"/>
                        </w:rPr>
                        <w:t>io.BytesIO</w:t>
                      </w:r>
                      <w:proofErr w:type="spellEnd"/>
                      <w:proofErr w:type="gramEnd"/>
                      <w:r w:rsidRPr="000E0B3B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5AC561BD" w14:textId="77777777" w:rsidR="000E0B3B" w:rsidRPr="000E0B3B" w:rsidRDefault="000E0B3B" w:rsidP="000E0B3B">
                      <w:pPr>
                        <w:numPr>
                          <w:ilvl w:val="1"/>
                          <w:numId w:val="9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E0B3B">
                        <w:rPr>
                          <w:sz w:val="48"/>
                          <w:szCs w:val="52"/>
                        </w:rPr>
                        <w:t>Retornar el Base64 garantizando que la figura gráfica fue cerrada en memoria.</w:t>
                      </w:r>
                    </w:p>
                    <w:p w14:paraId="79E97130" w14:textId="77777777" w:rsidR="000E0B3B" w:rsidRPr="000E0B3B" w:rsidRDefault="000E0B3B" w:rsidP="00310B3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CDFE6" w14:textId="18E21F7C" w:rsidR="00310B3A" w:rsidRDefault="00310B3A" w:rsidP="007F3E13">
      <w:pPr>
        <w:spacing w:after="0"/>
        <w:ind w:right="17269"/>
        <w:rPr>
          <w:lang w:val="en-US"/>
        </w:rPr>
      </w:pPr>
    </w:p>
    <w:p w14:paraId="67B72AB6" w14:textId="0EEF350A" w:rsidR="00310B3A" w:rsidRDefault="00310B3A" w:rsidP="007F3E13">
      <w:pPr>
        <w:spacing w:after="0"/>
        <w:ind w:right="17269"/>
        <w:rPr>
          <w:lang w:val="en-US"/>
        </w:rPr>
      </w:pPr>
    </w:p>
    <w:p w14:paraId="6C95612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BBD646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31070A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F649018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F987B52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27C592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D66F35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993A50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A74D4D7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A2FDACC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5BF008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98ED03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9664589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005B72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CA76A4F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69B271B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6598830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73CA351B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624BB40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D02C29A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F6D8648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5BCAE4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1BB9673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C79B12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748EB27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A2ACCC2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A21C22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5C5754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51EF2A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374830D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10B07C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409C6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567F531" w14:textId="16E70A05" w:rsidR="00603A0E" w:rsidRDefault="00B0407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381D9800" wp14:editId="12F6174E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10956290" cy="6705600"/>
                <wp:effectExtent l="0" t="0" r="0" b="0"/>
                <wp:wrapNone/>
                <wp:docPr id="1174968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0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91500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FastAPI</w:t>
                            </w:r>
                            <w:proofErr w:type="spellEnd"/>
                          </w:p>
                          <w:p w14:paraId="2757694F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import pandas as pd</w:t>
                            </w:r>
                          </w:p>
                          <w:p w14:paraId="5F6FBA0A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plt</w:t>
                            </w:r>
                            <w:proofErr w:type="spellEnd"/>
                          </w:p>
                          <w:p w14:paraId="5C40F04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import io</w:t>
                            </w:r>
                          </w:p>
                          <w:p w14:paraId="424E4A5A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import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base64</w:t>
                            </w:r>
                          </w:p>
                          <w:p w14:paraId="50873CE1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F3769F0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app =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FastAPI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)</w:t>
                            </w:r>
                          </w:p>
                          <w:p w14:paraId="3BE81319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1318A1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datos_uso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= [</w:t>
                            </w:r>
                          </w:p>
                          <w:p w14:paraId="748C40D1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{"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": "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Lunes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", "conexiones": 120},</w:t>
                            </w:r>
                          </w:p>
                          <w:p w14:paraId="439F7A4D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{"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": "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Martes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", "conexiones": 150},</w:t>
                            </w:r>
                          </w:p>
                          <w:p w14:paraId="5823B6D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{"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": 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Miercoles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", "conexiones": 130},</w:t>
                            </w:r>
                          </w:p>
                          <w:p w14:paraId="6D2AFC6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{"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": "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Jueves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", "conexiones": 180},</w:t>
                            </w:r>
                          </w:p>
                          <w:p w14:paraId="2522A7A8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{"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": "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Viernes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", "conexiones": 110}</w:t>
                            </w:r>
                          </w:p>
                          <w:p w14:paraId="3D86AB9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>]</w:t>
                            </w:r>
                          </w:p>
                          <w:p w14:paraId="7271148B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772E1925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>@app.get("/api/interno/uso/grafico")</w:t>
                            </w:r>
                          </w:p>
                          <w:p w14:paraId="3E879C00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def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generar_grafico_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uso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):</w:t>
                            </w:r>
                          </w:p>
                          <w:p w14:paraId="737873B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df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datos_uso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)</w:t>
                            </w:r>
                          </w:p>
                          <w:p w14:paraId="6EFBBA12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</w:p>
                          <w:p w14:paraId="4A1E442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# 1.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Gráfico</w:t>
                            </w:r>
                            <w:proofErr w:type="spellEnd"/>
                          </w:p>
                          <w:p w14:paraId="0628FFCF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5, 3))</w:t>
                            </w:r>
                          </w:p>
                          <w:p w14:paraId="6DEA5CC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plt.plot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dia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'],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conexiones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'], marker='o', color='red')</w:t>
                            </w:r>
                          </w:p>
                          <w:p w14:paraId="52F6EB9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("Conexiones Semanales")</w:t>
                            </w:r>
                          </w:p>
                          <w:p w14:paraId="65B87524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</w:p>
                          <w:p w14:paraId="7072C0E3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# 2. Pipeline RAM</w:t>
                            </w:r>
                          </w:p>
                          <w:p w14:paraId="7D5ECA5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memoria =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io.BytesIO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()</w:t>
                            </w:r>
                          </w:p>
                          <w:p w14:paraId="38861C0A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plt.savefig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(memoria,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format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</w:rPr>
                              <w:t>='png', dpi=100) # Formato rasterizado ligero</w:t>
                            </w:r>
                          </w:p>
                          <w:p w14:paraId="0BEE85C6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</w:rPr>
                              <w:t>plt.close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</w:rPr>
                              <w:t>() # Cumplimiento de criterio 5</w:t>
                            </w:r>
                          </w:p>
                          <w:p w14:paraId="588EC41C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</w:p>
                          <w:p w14:paraId="78065570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# 3. 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Serialización</w:t>
                            </w:r>
                            <w:proofErr w:type="spellEnd"/>
                          </w:p>
                          <w:p w14:paraId="26089FC7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memoria.seek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(0)</w:t>
                            </w:r>
                          </w:p>
                          <w:p w14:paraId="33E652F6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img_b64 = base64.b64encode(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memoria.read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()</w:t>
                            </w:r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).decode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('utf-8')</w:t>
                            </w:r>
                          </w:p>
                          <w:p w14:paraId="26096DA7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</w:p>
                          <w:p w14:paraId="52C061AE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return {</w:t>
                            </w:r>
                          </w:p>
                          <w:p w14:paraId="39702B06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mime</w:t>
                            </w:r>
                            <w:proofErr w:type="gram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_type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": "image/</w:t>
                            </w:r>
                            <w:proofErr w:type="spellStart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png</w:t>
                            </w:r>
                            <w:proofErr w:type="spellEnd"/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>",</w:t>
                            </w:r>
                          </w:p>
                          <w:p w14:paraId="1F2F64B7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r w:rsidRPr="00101A1E">
                              <w:rPr>
                                <w:sz w:val="20"/>
                                <w:szCs w:val="22"/>
                              </w:rPr>
                              <w:t>"imagen": img_b64</w:t>
                            </w:r>
                          </w:p>
                          <w:p w14:paraId="7A6FE475" w14:textId="78378AA8" w:rsidR="00E73472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01A1E">
                              <w:rPr>
                                <w:sz w:val="20"/>
                                <w:szCs w:val="22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9800" id="_x0000_s1048" type="#_x0000_t202" style="position:absolute;margin-left:0;margin-top:8.65pt;width:862.7pt;height:52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" filled="f" stroked="f">
                <v:textbox>
                  <w:txbxContent>
                    <w:p w14:paraId="31691500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from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fastapi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import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FastAPI</w:t>
                      </w:r>
                      <w:proofErr w:type="spellEnd"/>
                    </w:p>
                    <w:p w14:paraId="2757694F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import pandas as pd</w:t>
                      </w:r>
                    </w:p>
                    <w:p w14:paraId="5F6FBA0A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matplotlib.pyplot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as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plt</w:t>
                      </w:r>
                      <w:proofErr w:type="spellEnd"/>
                    </w:p>
                    <w:p w14:paraId="5C40F04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import io</w:t>
                      </w:r>
                    </w:p>
                    <w:p w14:paraId="424E4A5A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import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 xml:space="preserve"> base64</w:t>
                      </w:r>
                    </w:p>
                    <w:p w14:paraId="50873CE1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6F3769F0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app =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FastAPI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)</w:t>
                      </w:r>
                    </w:p>
                    <w:p w14:paraId="3BE81319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1318A1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datos_uso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 xml:space="preserve"> = [</w:t>
                      </w:r>
                    </w:p>
                    <w:p w14:paraId="748C40D1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{"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": "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Lunes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", "conexiones": 120},</w:t>
                      </w:r>
                    </w:p>
                    <w:p w14:paraId="439F7A4D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{"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": "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Martes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", "conexiones": 150},</w:t>
                      </w:r>
                    </w:p>
                    <w:p w14:paraId="5823B6D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{"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": 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Miercoles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", "conexiones": 130},</w:t>
                      </w:r>
                    </w:p>
                    <w:p w14:paraId="6D2AFC6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{"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": "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Jueves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", "conexiones": 180},</w:t>
                      </w:r>
                    </w:p>
                    <w:p w14:paraId="2522A7A8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{"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": "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Viernes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", "conexiones": 110}</w:t>
                      </w:r>
                    </w:p>
                    <w:p w14:paraId="3D86AB9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>]</w:t>
                      </w:r>
                    </w:p>
                    <w:p w14:paraId="7271148B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772E1925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>@app.get("/api/interno/uso/grafico")</w:t>
                      </w:r>
                    </w:p>
                    <w:p w14:paraId="3E879C00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def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generar_grafico_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uso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):</w:t>
                      </w:r>
                    </w:p>
                    <w:p w14:paraId="737873B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df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pd.DataFrame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datos_uso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)</w:t>
                      </w:r>
                    </w:p>
                    <w:p w14:paraId="6EFBBA12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</w:p>
                    <w:p w14:paraId="4A1E442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# 1.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Gráfico</w:t>
                      </w:r>
                      <w:proofErr w:type="spellEnd"/>
                    </w:p>
                    <w:p w14:paraId="0628FFCF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plt.figure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figsize</w:t>
                      </w:r>
                      <w:proofErr w:type="spellEnd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=(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5, 3))</w:t>
                      </w:r>
                    </w:p>
                    <w:p w14:paraId="6DEA5CC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plt.plot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df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['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dia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'],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df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['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conexiones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'], marker='o', color='red')</w:t>
                      </w:r>
                    </w:p>
                    <w:p w14:paraId="52F6EB9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plt.title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("Conexiones Semanales")</w:t>
                      </w:r>
                    </w:p>
                    <w:p w14:paraId="65B87524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</w:p>
                    <w:p w14:paraId="7072C0E3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# 2. Pipeline RAM</w:t>
                      </w:r>
                    </w:p>
                    <w:p w14:paraId="7D5ECA5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memoria =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io.BytesIO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()</w:t>
                      </w:r>
                    </w:p>
                    <w:p w14:paraId="38861C0A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plt.savefig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 xml:space="preserve">(memoria,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</w:rPr>
                        <w:t>format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</w:rPr>
                        <w:t>='png', dpi=100) # Formato rasterizado ligero</w:t>
                      </w:r>
                    </w:p>
                    <w:p w14:paraId="0BEE85C6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</w:rPr>
                        <w:t>plt.close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</w:rPr>
                        <w:t>() # Cumplimiento de criterio 5</w:t>
                      </w:r>
                    </w:p>
                    <w:p w14:paraId="588EC41C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</w:p>
                    <w:p w14:paraId="78065570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</w:t>
                      </w: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# 3. 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Serialización</w:t>
                      </w:r>
                      <w:proofErr w:type="spellEnd"/>
                    </w:p>
                    <w:p w14:paraId="26089FC7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memoria.seek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(0)</w:t>
                      </w:r>
                    </w:p>
                    <w:p w14:paraId="33E652F6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img_b64 = base64.b64encode(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memoria.read</w:t>
                      </w:r>
                      <w:proofErr w:type="spellEnd"/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()</w:t>
                      </w:r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).decode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('utf-8')</w:t>
                      </w:r>
                    </w:p>
                    <w:p w14:paraId="26096DA7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</w:p>
                    <w:p w14:paraId="52C061AE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return {</w:t>
                      </w:r>
                    </w:p>
                    <w:p w14:paraId="39702B06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    "</w:t>
                      </w:r>
                      <w:proofErr w:type="spellStart"/>
                      <w:proofErr w:type="gram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mime</w:t>
                      </w:r>
                      <w:proofErr w:type="gram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_type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": "image/</w:t>
                      </w:r>
                      <w:proofErr w:type="spellStart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png</w:t>
                      </w:r>
                      <w:proofErr w:type="spellEnd"/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>",</w:t>
                      </w:r>
                    </w:p>
                    <w:p w14:paraId="1F2F64B7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  <w:lang w:val="en-US"/>
                        </w:rPr>
                        <w:t xml:space="preserve">        </w:t>
                      </w:r>
                      <w:r w:rsidRPr="00101A1E">
                        <w:rPr>
                          <w:sz w:val="20"/>
                          <w:szCs w:val="22"/>
                        </w:rPr>
                        <w:t>"imagen": img_b64</w:t>
                      </w:r>
                    </w:p>
                    <w:p w14:paraId="7A6FE475" w14:textId="78378AA8" w:rsidR="00E73472" w:rsidRPr="00101A1E" w:rsidRDefault="00101A1E" w:rsidP="00101A1E">
                      <w:pPr>
                        <w:spacing w:after="0"/>
                        <w:jc w:val="both"/>
                        <w:rPr>
                          <w:sz w:val="20"/>
                          <w:szCs w:val="22"/>
                        </w:rPr>
                      </w:pPr>
                      <w:r w:rsidRPr="00101A1E">
                        <w:rPr>
                          <w:sz w:val="20"/>
                          <w:szCs w:val="22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380C5" w14:textId="7A728862" w:rsidR="00603A0E" w:rsidRDefault="00603A0E" w:rsidP="007F3E13">
      <w:pPr>
        <w:spacing w:after="0"/>
        <w:ind w:right="17269"/>
        <w:rPr>
          <w:lang w:val="en-US"/>
        </w:rPr>
      </w:pPr>
    </w:p>
    <w:p w14:paraId="6D5B6F83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8EE8C6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325024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0C6F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8263A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D3DEFA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7BF1E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3D8AB8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680CF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D90A1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86DB8D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F7E98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94CEB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81625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057AFF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5DC8A9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08F341E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8DB76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C564A5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1B47C1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B7CC34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77100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7F9773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8F8792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28BEED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87D1C5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58B9CD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3B6245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75AAED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FF9B27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BEF8CF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41CCD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541885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E5E81A9" w14:textId="66590188" w:rsidR="006126F9" w:rsidRDefault="006126F9" w:rsidP="007F3E13">
      <w:pPr>
        <w:spacing w:after="0"/>
        <w:ind w:right="17269"/>
        <w:rPr>
          <w:lang w:val="en-US"/>
        </w:rPr>
      </w:pPr>
    </w:p>
    <w:p w14:paraId="7D3878C6" w14:textId="7F9CA26F" w:rsidR="00A269B9" w:rsidRDefault="00101A1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4C8E305F" wp14:editId="371068F9">
                <wp:simplePos x="0" y="0"/>
                <wp:positionH relativeFrom="margin">
                  <wp:align>left</wp:align>
                </wp:positionH>
                <wp:positionV relativeFrom="paragraph">
                  <wp:posOffset>-82278</wp:posOffset>
                </wp:positionV>
                <wp:extent cx="10956290" cy="6751320"/>
                <wp:effectExtent l="0" t="0" r="0" b="0"/>
                <wp:wrapNone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E590" w14:textId="3FE3AB0A" w:rsidR="00573BAC" w:rsidRPr="00101A1E" w:rsidRDefault="00101A1E" w:rsidP="00573BAC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Troubleshooting</w:t>
                            </w:r>
                            <w:proofErr w:type="spellEnd"/>
                          </w:p>
                          <w:p w14:paraId="35FF3E60" w14:textId="77777777" w:rsidR="00101A1E" w:rsidRDefault="00101A1E" w:rsidP="00573BAC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84"/>
                              <w:gridCol w:w="6281"/>
                              <w:gridCol w:w="6292"/>
                            </w:tblGrid>
                            <w:tr w:rsidR="00101A1E" w:rsidRPr="00101A1E" w14:paraId="2A58503C" w14:textId="77777777" w:rsidTr="00101A1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0A0C937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Error en Consola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3541028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Explicación Técnica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FCABD1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Solución Profesional</w:t>
                                  </w:r>
                                </w:p>
                              </w:tc>
                            </w:tr>
                            <w:tr w:rsidR="00101A1E" w:rsidRPr="00101A1E" w14:paraId="36DB9EA7" w14:textId="77777777" w:rsidTr="00101A1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90AE970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  <w:lang w:val="en-US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  <w:lang w:val="en-US"/>
                                    </w:rPr>
                                    <w:t>Object of type int64 is not JSON serializable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AA26C8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NumPy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/Pandas utiliza tipos de datos propios (ej. int64, float64). El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serializador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 JSON nativo de Python no los entiende.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9EB03A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Si el error persiste tras hacer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to_</w:t>
                                  </w:r>
                                  <w:proofErr w:type="gram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dict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(</w:t>
                                  </w:r>
                                  <w:proofErr w:type="gram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), forzar el casteo en Pandas antes del retorno: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df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['col'] =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df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['col'</w:t>
                                  </w:r>
                                  <w:proofErr w:type="gram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].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astype</w:t>
                                  </w:r>
                                  <w:proofErr w:type="spellEnd"/>
                                  <w:proofErr w:type="gram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(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int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).</w:t>
                                  </w:r>
                                </w:p>
                              </w:tc>
                            </w:tr>
                            <w:tr w:rsidR="00101A1E" w:rsidRPr="00101A1E" w14:paraId="3B48B0EF" w14:textId="77777777" w:rsidTr="00101A1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26230A1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buffer.read</w:t>
                                  </w:r>
                                  <w:proofErr w:type="spellEnd"/>
                                  <w:proofErr w:type="gram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() retorna un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string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 vacío ("").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BF060AA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Al ejecutar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savefig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, el puntero de escritura quedó al final del archivo en memoria.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FB91ADF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Declarar obligatoriamente </w:t>
                                  </w:r>
                                  <w:proofErr w:type="spellStart"/>
                                  <w:proofErr w:type="gram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buffer.seek</w:t>
                                  </w:r>
                                  <w:proofErr w:type="spellEnd"/>
                                  <w:proofErr w:type="gram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(0) justo antes de proceder con el algoritmo Base64.</w:t>
                                  </w:r>
                                </w:p>
                              </w:tc>
                            </w:tr>
                            <w:tr w:rsidR="00101A1E" w:rsidRPr="00101A1E" w14:paraId="74E69643" w14:textId="77777777" w:rsidTr="00101A1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EB88515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React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 recibe la imagen, pero el navegador muestra el ícono de "Imagen Rota".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7D662AD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Java envió el 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string</w:t>
                                  </w:r>
                                  <w:proofErr w:type="spell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 b'cadena_base64' porque olvidaste decodificar los bytes a formato de texto en Python.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6945DFD" w14:textId="77777777" w:rsidR="00101A1E" w:rsidRPr="00101A1E" w:rsidRDefault="00101A1E" w:rsidP="00101A1E">
                                  <w:pPr>
                                    <w:spacing w:after="160"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 xml:space="preserve">Asegurar el </w:t>
                                  </w:r>
                                  <w:proofErr w:type="gram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sufijo .</w:t>
                                  </w:r>
                                  <w:proofErr w:type="spellStart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decode</w:t>
                                  </w:r>
                                  <w:proofErr w:type="spellEnd"/>
                                  <w:proofErr w:type="gramEnd"/>
                                  <w:r w:rsidRPr="00101A1E">
                                    <w:rPr>
                                      <w:sz w:val="36"/>
                                      <w:szCs w:val="40"/>
                                    </w:rPr>
                                    <w:t>('utf-8') en la función de encriptación de Base64.</w:t>
                                  </w:r>
                                </w:p>
                              </w:tc>
                            </w:tr>
                          </w:tbl>
                          <w:p w14:paraId="07DA600F" w14:textId="77777777" w:rsidR="00101A1E" w:rsidRPr="00573BAC" w:rsidRDefault="00101A1E" w:rsidP="00573BAC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300C592" w14:textId="77777777" w:rsidR="00573BAC" w:rsidRPr="00573BAC" w:rsidRDefault="00573BAC" w:rsidP="00573BAC">
                            <w:pPr>
                              <w:spacing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305F" id="_x0000_s1049" type="#_x0000_t202" style="position:absolute;margin-left:0;margin-top:-6.5pt;width:862.7pt;height:531.6pt;z-index:251915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v4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" filled="f" stroked="f">
                <v:textbox>
                  <w:txbxContent>
                    <w:p w14:paraId="63A2E590" w14:textId="3FE3AB0A" w:rsidR="00573BAC" w:rsidRPr="00101A1E" w:rsidRDefault="00101A1E" w:rsidP="00573BAC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101A1E">
                        <w:rPr>
                          <w:b/>
                          <w:bCs/>
                          <w:sz w:val="48"/>
                          <w:szCs w:val="52"/>
                        </w:rPr>
                        <w:t>Troubleshooting</w:t>
                      </w:r>
                      <w:proofErr w:type="spellEnd"/>
                    </w:p>
                    <w:p w14:paraId="35FF3E60" w14:textId="77777777" w:rsidR="00101A1E" w:rsidRDefault="00101A1E" w:rsidP="00573BAC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84"/>
                        <w:gridCol w:w="6281"/>
                        <w:gridCol w:w="6292"/>
                      </w:tblGrid>
                      <w:tr w:rsidR="00101A1E" w:rsidRPr="00101A1E" w14:paraId="2A58503C" w14:textId="77777777" w:rsidTr="00101A1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0A0C937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>Error en Consola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3541028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>Explicación Técnica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FCABD1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>Solución Profesional</w:t>
                            </w:r>
                          </w:p>
                        </w:tc>
                      </w:tr>
                      <w:tr w:rsidR="00101A1E" w:rsidRPr="00101A1E" w14:paraId="36DB9EA7" w14:textId="77777777" w:rsidTr="00101A1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90AE970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  <w:lang w:val="en-US"/>
                              </w:rPr>
                              <w:t>Object of type int64 is not JSON serializable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2AA26C8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NumPy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/Pandas utiliza tipos de datos propios (ej. int64, float64). El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serializador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 JSON nativo de Python no los entiende.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9EB03A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Si el error persiste tras hacer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to_</w:t>
                            </w:r>
                            <w:proofErr w:type="gram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dict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), forzar el casteo en Pandas antes del retorno: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df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['col'] =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df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>['col'</w:t>
                            </w:r>
                            <w:proofErr w:type="gram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].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astype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</w:tc>
                      </w:tr>
                      <w:tr w:rsidR="00101A1E" w:rsidRPr="00101A1E" w14:paraId="3B48B0EF" w14:textId="77777777" w:rsidTr="00101A1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26230A1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buffer.read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() retorna un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 vacío ("").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BF060AA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Al ejecutar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savefig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>, el puntero de escritura quedó al final del archivo en memoria.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FB91ADF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Declarar obligatoriamente 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buffer.seek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36"/>
                                <w:szCs w:val="40"/>
                              </w:rPr>
                              <w:t>(0) justo antes de proceder con el algoritmo Base64.</w:t>
                            </w:r>
                          </w:p>
                        </w:tc>
                      </w:tr>
                      <w:tr w:rsidR="00101A1E" w:rsidRPr="00101A1E" w14:paraId="74E69643" w14:textId="77777777" w:rsidTr="00101A1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EB88515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 recibe la imagen, pero el navegador muestra el ícono de "Imagen Rota".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7D662AD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Java envió el 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 b'cadena_base64' porque olvidaste decodificar los bytes a formato de texto en Python.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6945DFD" w14:textId="77777777" w:rsidR="00101A1E" w:rsidRPr="00101A1E" w:rsidRDefault="00101A1E" w:rsidP="00101A1E">
                            <w:pPr>
                              <w:spacing w:after="160"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101A1E">
                              <w:rPr>
                                <w:sz w:val="36"/>
                                <w:szCs w:val="40"/>
                              </w:rPr>
                              <w:t xml:space="preserve">Asegurar el </w:t>
                            </w:r>
                            <w:proofErr w:type="gram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sufijo .</w:t>
                            </w:r>
                            <w:proofErr w:type="spellStart"/>
                            <w:r w:rsidRPr="00101A1E">
                              <w:rPr>
                                <w:sz w:val="36"/>
                                <w:szCs w:val="40"/>
                              </w:rPr>
                              <w:t>decode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36"/>
                                <w:szCs w:val="40"/>
                              </w:rPr>
                              <w:t>('utf-8') en la función de encriptación de Base64.</w:t>
                            </w:r>
                          </w:p>
                        </w:tc>
                      </w:tr>
                    </w:tbl>
                    <w:p w14:paraId="07DA600F" w14:textId="77777777" w:rsidR="00101A1E" w:rsidRPr="00573BAC" w:rsidRDefault="00101A1E" w:rsidP="00573BAC">
                      <w:pPr>
                        <w:spacing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300C592" w14:textId="77777777" w:rsidR="00573BAC" w:rsidRPr="00573BAC" w:rsidRDefault="00573BAC" w:rsidP="00573BAC">
                      <w:pPr>
                        <w:spacing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CF4C45" w14:textId="7BF27311" w:rsidR="00A269B9" w:rsidRDefault="00A269B9" w:rsidP="007F3E13">
      <w:pPr>
        <w:spacing w:after="0"/>
        <w:ind w:right="17269"/>
        <w:rPr>
          <w:lang w:val="en-US"/>
        </w:rPr>
      </w:pPr>
    </w:p>
    <w:p w14:paraId="617A775C" w14:textId="77D9D76E" w:rsidR="00671285" w:rsidRDefault="00671285" w:rsidP="007F3E13">
      <w:pPr>
        <w:spacing w:after="0"/>
        <w:ind w:right="17269"/>
        <w:rPr>
          <w:lang w:val="en-US"/>
        </w:rPr>
      </w:pPr>
    </w:p>
    <w:p w14:paraId="27681A7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D8BC8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55E66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2AC85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B1B0CD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6086F1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CDE6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543BE5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2C0A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3E150C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15F3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F80B5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D88A7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ECAAA5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D579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02989D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A84F61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FA7154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AA7FF1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7839A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CB3DE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DDA9C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E78F6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2402AA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DC01E0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2C2D2C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B1F1D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4D7B6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8F18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4E291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D1B9FD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008BF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4E2F9A" w14:textId="1C01AACD" w:rsidR="00671285" w:rsidRDefault="00E0223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4041CAFE" wp14:editId="07023AC4">
                <wp:simplePos x="0" y="0"/>
                <wp:positionH relativeFrom="margin">
                  <wp:align>left</wp:align>
                </wp:positionH>
                <wp:positionV relativeFrom="paragraph">
                  <wp:posOffset>2086</wp:posOffset>
                </wp:positionV>
                <wp:extent cx="10956290" cy="6751320"/>
                <wp:effectExtent l="0" t="0" r="0" b="0"/>
                <wp:wrapNone/>
                <wp:docPr id="12082803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69FCE" w14:textId="7998EA83" w:rsidR="00573BAC" w:rsidRPr="00101A1E" w:rsidRDefault="00101A1E" w:rsidP="00573BA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 Aplicado</w:t>
                            </w:r>
                          </w:p>
                          <w:p w14:paraId="591EC070" w14:textId="77777777" w:rsidR="00101A1E" w:rsidRPr="00101A1E" w:rsidRDefault="00101A1E" w:rsidP="00573BA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3DEB71E" w14:textId="77777777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Ticket Jira: RRHH-992</w:t>
                            </w:r>
                          </w:p>
                          <w:p w14:paraId="7223F6CD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Tipo:</w:t>
                            </w: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Tarea de Desarrollo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</w:p>
                          <w:p w14:paraId="68C00ECE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Descripción:</w:t>
                            </w: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El módulo de Recursos Humanos en Spring Boot requiere integrar indicadores de equidad salarial. Python actuará como motor de cálculo y renderizado.</w:t>
                            </w:r>
                          </w:p>
                          <w:p w14:paraId="2B04EA40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Dependencias:</w:t>
                            </w: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Utilizar una lista de diccionarios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mockeada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con columnas: departamento, genero,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salario_usd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. (Crear mínimo 6 registros variados).</w:t>
                            </w:r>
                          </w:p>
                          <w:p w14:paraId="769B64ED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Aceptación:</w:t>
                            </w:r>
                          </w:p>
                          <w:p w14:paraId="427BC378" w14:textId="77777777" w:rsidR="00101A1E" w:rsidRPr="00101A1E" w:rsidRDefault="00101A1E" w:rsidP="00101A1E">
                            <w:pPr>
                              <w:numPr>
                                <w:ilvl w:val="1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Endpoint</w:t>
                            </w:r>
                            <w:proofErr w:type="spellEnd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1 (/api/</w:t>
                            </w: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rrhh</w:t>
                            </w:r>
                            <w:proofErr w:type="spellEnd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/brecha/datos):</w:t>
                            </w: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Agrupar los datos por departamento y calcular el salario promedio global. Retornar JSON (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Headless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2106B7AD" w14:textId="77777777" w:rsidR="00101A1E" w:rsidRPr="00101A1E" w:rsidRDefault="00101A1E" w:rsidP="00101A1E">
                            <w:pPr>
                              <w:numPr>
                                <w:ilvl w:val="1"/>
                                <w:numId w:val="9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Endpoint</w:t>
                            </w:r>
                            <w:proofErr w:type="spellEnd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2 (/api/</w:t>
                            </w: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rrhh</w:t>
                            </w:r>
                            <w:proofErr w:type="spellEnd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/brecha/</w:t>
                            </w:r>
                            <w:proofErr w:type="spellStart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grafico</w:t>
                            </w:r>
                            <w:proofErr w:type="spellEnd"/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):</w:t>
                            </w: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Construir un gráfico de barras agrupadas (</w:t>
                            </w:r>
                            <w:proofErr w:type="spellStart"/>
                            <w:proofErr w:type="gram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sns.barplot</w:t>
                            </w:r>
                            <w:proofErr w:type="spellEnd"/>
                            <w:proofErr w:type="gramEnd"/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con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hue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='genero'). Exportarlo desde la RAM como SVG y retornarlo en Base64 (Pull).</w:t>
                            </w:r>
                          </w:p>
                          <w:p w14:paraId="415076EB" w14:textId="77777777" w:rsidR="00101A1E" w:rsidRDefault="00101A1E" w:rsidP="00101A1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9C11C9A" w14:textId="0C3AA81F" w:rsidR="00101A1E" w:rsidRPr="00101A1E" w:rsidRDefault="00101A1E" w:rsidP="00101A1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2072EEA1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Dos decoradores independientes definidos correctamente bajo la misma instancia de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FastAPI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439502E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Correcto manejo de 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orient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='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records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>' para la entrega de datos estadísticos.</w:t>
                            </w:r>
                          </w:p>
                          <w:p w14:paraId="55C5EFAB" w14:textId="77777777" w:rsidR="00101A1E" w:rsidRPr="00101A1E" w:rsidRDefault="00101A1E" w:rsidP="00101A1E">
                            <w:pPr>
                              <w:numPr>
                                <w:ilvl w:val="0"/>
                                <w:numId w:val="9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01A1E">
                              <w:rPr>
                                <w:sz w:val="40"/>
                                <w:szCs w:val="40"/>
                              </w:rPr>
                              <w:t>Ausencia absoluta de operaciones I/O en disco (ni un solo archivo .png o .</w:t>
                            </w:r>
                            <w:proofErr w:type="spellStart"/>
                            <w:r w:rsidRPr="00101A1E">
                              <w:rPr>
                                <w:sz w:val="40"/>
                                <w:szCs w:val="40"/>
                              </w:rPr>
                              <w:t>svg</w:t>
                            </w:r>
                            <w:proofErr w:type="spellEnd"/>
                            <w:r w:rsidRPr="00101A1E">
                              <w:rPr>
                                <w:sz w:val="40"/>
                                <w:szCs w:val="40"/>
                              </w:rPr>
                              <w:t xml:space="preserve"> generado en la carpeta física del proyecto).</w:t>
                            </w:r>
                          </w:p>
                          <w:p w14:paraId="4BB839F8" w14:textId="77777777" w:rsidR="00101A1E" w:rsidRPr="00101A1E" w:rsidRDefault="00101A1E" w:rsidP="00573BAC">
                            <w:pPr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1CAFE" id="_x0000_s1050" type="#_x0000_t202" style="position:absolute;margin-left:0;margin-top:.15pt;width:862.7pt;height:531.6pt;z-index:251917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Qk5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" filled="f" stroked="f">
                <v:textbox>
                  <w:txbxContent>
                    <w:p w14:paraId="01269FCE" w14:textId="7998EA83" w:rsidR="00573BAC" w:rsidRPr="00101A1E" w:rsidRDefault="00101A1E" w:rsidP="00573BA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01A1E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 Aplicado</w:t>
                      </w:r>
                    </w:p>
                    <w:p w14:paraId="591EC070" w14:textId="77777777" w:rsidR="00101A1E" w:rsidRPr="00101A1E" w:rsidRDefault="00101A1E" w:rsidP="00573BAC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3DEB71E" w14:textId="77777777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Ticket Jira: RRHH-992</w:t>
                      </w:r>
                    </w:p>
                    <w:p w14:paraId="7223F6CD" w14:textId="77777777" w:rsidR="00101A1E" w:rsidRPr="00101A1E" w:rsidRDefault="00101A1E" w:rsidP="00101A1E">
                      <w:pPr>
                        <w:numPr>
                          <w:ilvl w:val="0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Tipo:</w:t>
                      </w:r>
                      <w:r w:rsidRPr="00101A1E">
                        <w:rPr>
                          <w:sz w:val="40"/>
                          <w:szCs w:val="40"/>
                        </w:rPr>
                        <w:t xml:space="preserve"> Tarea de Desarrollo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Backend</w:t>
                      </w:r>
                      <w:proofErr w:type="spellEnd"/>
                    </w:p>
                    <w:p w14:paraId="68C00ECE" w14:textId="77777777" w:rsidR="00101A1E" w:rsidRPr="00101A1E" w:rsidRDefault="00101A1E" w:rsidP="00101A1E">
                      <w:pPr>
                        <w:numPr>
                          <w:ilvl w:val="0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Descripción:</w:t>
                      </w:r>
                      <w:r w:rsidRPr="00101A1E">
                        <w:rPr>
                          <w:sz w:val="40"/>
                          <w:szCs w:val="40"/>
                        </w:rPr>
                        <w:t xml:space="preserve"> El módulo de Recursos Humanos en Spring Boot requiere integrar indicadores de equidad salarial. Python actuará como motor de cálculo y renderizado.</w:t>
                      </w:r>
                    </w:p>
                    <w:p w14:paraId="2B04EA40" w14:textId="77777777" w:rsidR="00101A1E" w:rsidRPr="00101A1E" w:rsidRDefault="00101A1E" w:rsidP="00101A1E">
                      <w:pPr>
                        <w:numPr>
                          <w:ilvl w:val="0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Dependencias:</w:t>
                      </w:r>
                      <w:r w:rsidRPr="00101A1E">
                        <w:rPr>
                          <w:sz w:val="40"/>
                          <w:szCs w:val="40"/>
                        </w:rPr>
                        <w:t xml:space="preserve"> Utilizar una lista de diccionarios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mockeada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 xml:space="preserve"> con columnas: departamento, genero,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salario_usd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. (Crear mínimo 6 registros variados).</w:t>
                      </w:r>
                    </w:p>
                    <w:p w14:paraId="769B64ED" w14:textId="77777777" w:rsidR="00101A1E" w:rsidRPr="00101A1E" w:rsidRDefault="00101A1E" w:rsidP="00101A1E">
                      <w:pPr>
                        <w:numPr>
                          <w:ilvl w:val="0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Criterios de Aceptación:</w:t>
                      </w:r>
                    </w:p>
                    <w:p w14:paraId="427BC378" w14:textId="77777777" w:rsidR="00101A1E" w:rsidRPr="00101A1E" w:rsidRDefault="00101A1E" w:rsidP="00101A1E">
                      <w:pPr>
                        <w:numPr>
                          <w:ilvl w:val="1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Endpoint</w:t>
                      </w:r>
                      <w:proofErr w:type="spellEnd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1 (/api/</w:t>
                      </w:r>
                      <w:proofErr w:type="spellStart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rrhh</w:t>
                      </w:r>
                      <w:proofErr w:type="spellEnd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/brecha/datos):</w:t>
                      </w:r>
                      <w:r w:rsidRPr="00101A1E">
                        <w:rPr>
                          <w:sz w:val="40"/>
                          <w:szCs w:val="40"/>
                        </w:rPr>
                        <w:t xml:space="preserve"> Agrupar los datos por departamento y calcular el salario promedio global. Retornar JSON (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Headless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2106B7AD" w14:textId="77777777" w:rsidR="00101A1E" w:rsidRPr="00101A1E" w:rsidRDefault="00101A1E" w:rsidP="00101A1E">
                      <w:pPr>
                        <w:numPr>
                          <w:ilvl w:val="1"/>
                          <w:numId w:val="93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Endpoint</w:t>
                      </w:r>
                      <w:proofErr w:type="spellEnd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2 (/api/</w:t>
                      </w:r>
                      <w:proofErr w:type="spellStart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rrhh</w:t>
                      </w:r>
                      <w:proofErr w:type="spellEnd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/brecha/</w:t>
                      </w:r>
                      <w:proofErr w:type="spellStart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grafico</w:t>
                      </w:r>
                      <w:proofErr w:type="spellEnd"/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):</w:t>
                      </w:r>
                      <w:r w:rsidRPr="00101A1E">
                        <w:rPr>
                          <w:sz w:val="40"/>
                          <w:szCs w:val="40"/>
                        </w:rPr>
                        <w:t xml:space="preserve"> Construir un gráfico de barras agrupadas (</w:t>
                      </w:r>
                      <w:proofErr w:type="spellStart"/>
                      <w:proofErr w:type="gramStart"/>
                      <w:r w:rsidRPr="00101A1E">
                        <w:rPr>
                          <w:sz w:val="40"/>
                          <w:szCs w:val="40"/>
                        </w:rPr>
                        <w:t>sns.barplot</w:t>
                      </w:r>
                      <w:proofErr w:type="spellEnd"/>
                      <w:proofErr w:type="gramEnd"/>
                      <w:r w:rsidRPr="00101A1E">
                        <w:rPr>
                          <w:sz w:val="40"/>
                          <w:szCs w:val="40"/>
                        </w:rPr>
                        <w:t xml:space="preserve"> con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hue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='genero'). Exportarlo desde la RAM como SVG y retornarlo en Base64 (Pull).</w:t>
                      </w:r>
                    </w:p>
                    <w:p w14:paraId="415076EB" w14:textId="77777777" w:rsidR="00101A1E" w:rsidRDefault="00101A1E" w:rsidP="00101A1E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9C11C9A" w14:textId="0C3AA81F" w:rsidR="00101A1E" w:rsidRPr="00101A1E" w:rsidRDefault="00101A1E" w:rsidP="00101A1E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2072EEA1" w14:textId="77777777" w:rsidR="00101A1E" w:rsidRPr="00101A1E" w:rsidRDefault="00101A1E" w:rsidP="00101A1E">
                      <w:pPr>
                        <w:numPr>
                          <w:ilvl w:val="0"/>
                          <w:numId w:val="94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sz w:val="40"/>
                          <w:szCs w:val="40"/>
                        </w:rPr>
                        <w:t xml:space="preserve">Dos decoradores independientes definidos correctamente bajo la misma instancia de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FastAPI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439502E" w14:textId="77777777" w:rsidR="00101A1E" w:rsidRPr="00101A1E" w:rsidRDefault="00101A1E" w:rsidP="00101A1E">
                      <w:pPr>
                        <w:numPr>
                          <w:ilvl w:val="0"/>
                          <w:numId w:val="94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sz w:val="40"/>
                          <w:szCs w:val="40"/>
                        </w:rPr>
                        <w:t xml:space="preserve">Correcto manejo de 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orient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='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records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>' para la entrega de datos estadísticos.</w:t>
                      </w:r>
                    </w:p>
                    <w:p w14:paraId="55C5EFAB" w14:textId="77777777" w:rsidR="00101A1E" w:rsidRPr="00101A1E" w:rsidRDefault="00101A1E" w:rsidP="00101A1E">
                      <w:pPr>
                        <w:numPr>
                          <w:ilvl w:val="0"/>
                          <w:numId w:val="94"/>
                        </w:num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101A1E">
                        <w:rPr>
                          <w:sz w:val="40"/>
                          <w:szCs w:val="40"/>
                        </w:rPr>
                        <w:t>Ausencia absoluta de operaciones I/O en disco (ni un solo archivo .png o .</w:t>
                      </w:r>
                      <w:proofErr w:type="spellStart"/>
                      <w:r w:rsidRPr="00101A1E">
                        <w:rPr>
                          <w:sz w:val="40"/>
                          <w:szCs w:val="40"/>
                        </w:rPr>
                        <w:t>svg</w:t>
                      </w:r>
                      <w:proofErr w:type="spellEnd"/>
                      <w:r w:rsidRPr="00101A1E">
                        <w:rPr>
                          <w:sz w:val="40"/>
                          <w:szCs w:val="40"/>
                        </w:rPr>
                        <w:t xml:space="preserve"> generado en la carpeta física del proyecto).</w:t>
                      </w:r>
                    </w:p>
                    <w:p w14:paraId="4BB839F8" w14:textId="77777777" w:rsidR="00101A1E" w:rsidRPr="00101A1E" w:rsidRDefault="00101A1E" w:rsidP="00573BAC">
                      <w:pPr>
                        <w:spacing w:after="0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954C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54BF9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3763547" w14:textId="4EE400DB" w:rsidR="00671285" w:rsidRDefault="00671285" w:rsidP="007F3E13">
      <w:pPr>
        <w:spacing w:after="0"/>
        <w:ind w:right="17269"/>
        <w:rPr>
          <w:lang w:val="en-US"/>
        </w:rPr>
      </w:pPr>
    </w:p>
    <w:p w14:paraId="45A250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B4F78D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7A7EB1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7FAF10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FB0F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121A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3CE2A2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E55CBB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907C0C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D821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E3B2E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181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EA41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CB4AB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68F2F4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2BE07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194E7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378CD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1EEF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C2EA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E6F01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3AE1F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2C5D05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ADFDC2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9E41A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B7C834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79564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558DA6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5022B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7E4B40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9C478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B451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8198621" w14:textId="4CC827C3" w:rsidR="00C83CBC" w:rsidRDefault="00E0223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92EEA59" wp14:editId="7E11D8AF">
                <wp:simplePos x="0" y="0"/>
                <wp:positionH relativeFrom="margin">
                  <wp:align>left</wp:align>
                </wp:positionH>
                <wp:positionV relativeFrom="paragraph">
                  <wp:posOffset>-152400</wp:posOffset>
                </wp:positionV>
                <wp:extent cx="10956290" cy="6977743"/>
                <wp:effectExtent l="0" t="0" r="0" b="0"/>
                <wp:wrapNone/>
                <wp:docPr id="1187373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77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50F9D" w14:textId="7D94D43B" w:rsidR="0069318D" w:rsidRPr="00101A1E" w:rsidRDefault="00101A1E" w:rsidP="00E022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</w:t>
                            </w:r>
                            <w:r w:rsidRPr="00101A1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08CA4473" w14:textId="77777777" w:rsidR="00101A1E" w:rsidRDefault="00101A1E" w:rsidP="00E022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1732991" w14:textId="77777777" w:rsid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Verificación y Procedimiento Técnico (Swagger UI):</w:t>
                            </w:r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239F51B" w14:textId="77777777" w:rsid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F27954" w14:textId="1FC98800" w:rsid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Al estar aislados de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en esta etapa, los estudiantes deben saber cómo auditar su trabajo.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FastAPI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genera automáticamente documentación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OpenAPI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. Al levantar el servidor e ingresar a http://localhost:8000/docs, contarán con una interfaz visual para ejecutar sus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endpoints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y validar que el JSON estructurado cumple el contrato exacto que el equipo de Java Spring Boot está esperando.</w:t>
                            </w:r>
                          </w:p>
                          <w:p w14:paraId="4802F433" w14:textId="77777777" w:rsidR="00101A1E" w:rsidRP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D625EB9" w14:textId="51D8CBB4" w:rsidR="00101A1E" w:rsidRP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0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Licenciamiento en Arquitectura Distribuida:</w:t>
                            </w:r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29B9FCAC" w14:textId="77777777" w:rsid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3256B59" w14:textId="647CFB1A" w:rsidR="00101A1E" w:rsidRPr="00101A1E" w:rsidRDefault="00101A1E" w:rsidP="00101A1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01A1E">
                              <w:rPr>
                                <w:sz w:val="44"/>
                                <w:szCs w:val="48"/>
                              </w:rPr>
                              <w:t>El patrón de microservicios BFF (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Backend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for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Frontend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>) consolida la privacidad corporativa. Dado que las librerías analíticas (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Matplotlib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, Seaborn) operan en un nodo aislado y oculto tras la muralla de Spring Boot, el código fuente y las rutinas estadísticas se mantienen como secretos comerciales. Se explotan las ventajas del Open </w:t>
                            </w:r>
                            <w:proofErr w:type="spellStart"/>
                            <w:r w:rsidRPr="00101A1E">
                              <w:rPr>
                                <w:sz w:val="44"/>
                                <w:szCs w:val="48"/>
                              </w:rPr>
                              <w:t>Source</w:t>
                            </w:r>
                            <w:proofErr w:type="spellEnd"/>
                            <w:r w:rsidRPr="00101A1E">
                              <w:rPr>
                                <w:sz w:val="44"/>
                                <w:szCs w:val="48"/>
                              </w:rPr>
                              <w:t xml:space="preserve"> (PSF/BSD) entregando únicamente el resultado del cómputo a la red pública, manteniendo el cumplimiento legal íntegro.</w:t>
                            </w:r>
                          </w:p>
                          <w:p w14:paraId="5B93BBE2" w14:textId="77777777" w:rsidR="00101A1E" w:rsidRPr="00101A1E" w:rsidRDefault="00101A1E" w:rsidP="00E022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EA59" id="_x0000_s1051" type="#_x0000_t202" style="position:absolute;margin-left:0;margin-top:-12pt;width:862.7pt;height:549.4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" filled="f" stroked="f">
                <v:textbox>
                  <w:txbxContent>
                    <w:p w14:paraId="2A550F9D" w14:textId="7D94D43B" w:rsidR="0069318D" w:rsidRPr="00101A1E" w:rsidRDefault="00101A1E" w:rsidP="00E022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01A1E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</w:t>
                      </w:r>
                      <w:r w:rsidRPr="00101A1E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08CA4473" w14:textId="77777777" w:rsidR="00101A1E" w:rsidRDefault="00101A1E" w:rsidP="00E022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1732991" w14:textId="77777777" w:rsid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01A1E">
                        <w:rPr>
                          <w:b/>
                          <w:bCs/>
                          <w:sz w:val="44"/>
                          <w:szCs w:val="48"/>
                        </w:rPr>
                        <w:t>Verificación y Procedimiento Técnico (Swagger UI):</w:t>
                      </w:r>
                      <w:r w:rsidRPr="00101A1E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239F51B" w14:textId="77777777" w:rsid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AF27954" w14:textId="1FC98800" w:rsid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01A1E">
                        <w:rPr>
                          <w:sz w:val="44"/>
                          <w:szCs w:val="48"/>
                        </w:rPr>
                        <w:t xml:space="preserve">Al estar aislados de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en esta etapa, los estudiantes deben saber cómo auditar su trabajo.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FastAPI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genera automáticamente documentación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OpenAPI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. Al levantar el servidor e ingresar a http://localhost:8000/docs, contarán con una interfaz visual para ejecutar sus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endpoints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y validar que el JSON estructurado cumple el contrato exacto que el equipo de Java Spring Boot está esperando.</w:t>
                      </w:r>
                    </w:p>
                    <w:p w14:paraId="4802F433" w14:textId="77777777" w:rsidR="00101A1E" w:rsidRP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D625EB9" w14:textId="51D8CBB4" w:rsidR="00101A1E" w:rsidRP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01A1E">
                        <w:rPr>
                          <w:b/>
                          <w:bCs/>
                          <w:sz w:val="44"/>
                          <w:szCs w:val="48"/>
                        </w:rPr>
                        <w:t>Licenciamiento en Arquitectura Distribuida:</w:t>
                      </w:r>
                      <w:r w:rsidRPr="00101A1E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29B9FCAC" w14:textId="77777777" w:rsid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3256B59" w14:textId="647CFB1A" w:rsidR="00101A1E" w:rsidRPr="00101A1E" w:rsidRDefault="00101A1E" w:rsidP="00101A1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01A1E">
                        <w:rPr>
                          <w:sz w:val="44"/>
                          <w:szCs w:val="48"/>
                        </w:rPr>
                        <w:t>El patrón de microservicios BFF (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Backend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for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Frontend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>) consolida la privacidad corporativa. Dado que las librerías analíticas (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Matplotlib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, Seaborn) operan en un nodo aislado y oculto tras la muralla de Spring Boot, el código fuente y las rutinas estadísticas se mantienen como secretos comerciales. Se explotan las ventajas del Open </w:t>
                      </w:r>
                      <w:proofErr w:type="spellStart"/>
                      <w:r w:rsidRPr="00101A1E">
                        <w:rPr>
                          <w:sz w:val="44"/>
                          <w:szCs w:val="48"/>
                        </w:rPr>
                        <w:t>Source</w:t>
                      </w:r>
                      <w:proofErr w:type="spellEnd"/>
                      <w:r w:rsidRPr="00101A1E">
                        <w:rPr>
                          <w:sz w:val="44"/>
                          <w:szCs w:val="48"/>
                        </w:rPr>
                        <w:t xml:space="preserve"> (PSF/BSD) entregando únicamente el resultado del cómputo a la red pública, manteniendo el cumplimiento legal íntegro.</w:t>
                      </w:r>
                    </w:p>
                    <w:p w14:paraId="5B93BBE2" w14:textId="77777777" w:rsidR="00101A1E" w:rsidRPr="00101A1E" w:rsidRDefault="00101A1E" w:rsidP="00E022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8439C8" w14:textId="2FD30088" w:rsidR="00C83CBC" w:rsidRDefault="00C83CBC" w:rsidP="007F3E13">
      <w:pPr>
        <w:spacing w:after="0"/>
        <w:ind w:right="17269"/>
        <w:rPr>
          <w:lang w:val="en-US"/>
        </w:rPr>
      </w:pPr>
    </w:p>
    <w:p w14:paraId="0EC4F683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1BD41AC" w14:textId="3C9496B4" w:rsidR="00C83CBC" w:rsidRDefault="00C83CBC" w:rsidP="007F3E13">
      <w:pPr>
        <w:spacing w:after="0"/>
        <w:ind w:right="17269"/>
        <w:rPr>
          <w:lang w:val="en-US"/>
        </w:rPr>
      </w:pPr>
    </w:p>
    <w:p w14:paraId="18233A1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144E4C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6DD7E3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AB91D4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7FF4E1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731ADE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6BEC19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6D6F30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71BFB7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B40253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4989A09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9DEB47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E3E88F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DACDAB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A6A0C1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370CD3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9336E0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3FCF8E5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FE05C7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25722E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51322A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A1E097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2613E3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DDF13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54B65D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816149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FC71F9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66B6BF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4599C98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D86E61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EB2DA4F" w14:textId="2E192C83" w:rsidR="00BB45A3" w:rsidRDefault="00BB45A3" w:rsidP="007F3E13">
      <w:pPr>
        <w:spacing w:after="0"/>
        <w:ind w:right="17269"/>
        <w:rPr>
          <w:lang w:val="en-US"/>
        </w:rPr>
      </w:pPr>
    </w:p>
    <w:p w14:paraId="699B878F" w14:textId="75A7BDCA" w:rsidR="00D31556" w:rsidRDefault="00511F1B" w:rsidP="0088540D">
      <w:pPr>
        <w:spacing w:after="0"/>
        <w:ind w:right="1726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88540D">
      <w:pPr>
        <w:spacing w:line="278" w:lineRule="auto"/>
      </w:pPr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1083" w14:textId="77777777" w:rsidR="00810BE6" w:rsidRPr="00B450BA" w:rsidRDefault="00810BE6">
      <w:pPr>
        <w:spacing w:after="0" w:line="240" w:lineRule="auto"/>
      </w:pPr>
      <w:r w:rsidRPr="00B450BA">
        <w:separator/>
      </w:r>
    </w:p>
  </w:endnote>
  <w:endnote w:type="continuationSeparator" w:id="0">
    <w:p w14:paraId="09453793" w14:textId="77777777" w:rsidR="00810BE6" w:rsidRPr="00B450BA" w:rsidRDefault="00810BE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7501" w14:textId="77777777" w:rsidR="00810BE6" w:rsidRPr="00B450BA" w:rsidRDefault="00810BE6">
      <w:pPr>
        <w:spacing w:after="0" w:line="240" w:lineRule="auto"/>
      </w:pPr>
      <w:r w:rsidRPr="00B450BA">
        <w:separator/>
      </w:r>
    </w:p>
  </w:footnote>
  <w:footnote w:type="continuationSeparator" w:id="0">
    <w:p w14:paraId="60EBAD4B" w14:textId="77777777" w:rsidR="00810BE6" w:rsidRPr="00B450BA" w:rsidRDefault="00810BE6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98"/>
    <w:multiLevelType w:val="multilevel"/>
    <w:tmpl w:val="6FCA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6AC5"/>
    <w:multiLevelType w:val="multilevel"/>
    <w:tmpl w:val="BFF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6CD0"/>
    <w:multiLevelType w:val="multilevel"/>
    <w:tmpl w:val="791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74FB"/>
    <w:multiLevelType w:val="multilevel"/>
    <w:tmpl w:val="020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D3405"/>
    <w:multiLevelType w:val="multilevel"/>
    <w:tmpl w:val="B95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5DF6"/>
    <w:multiLevelType w:val="multilevel"/>
    <w:tmpl w:val="04E0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913C7"/>
    <w:multiLevelType w:val="multilevel"/>
    <w:tmpl w:val="D31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2759"/>
    <w:multiLevelType w:val="multilevel"/>
    <w:tmpl w:val="6B8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0BC"/>
    <w:multiLevelType w:val="multilevel"/>
    <w:tmpl w:val="7A5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B1FC2"/>
    <w:multiLevelType w:val="multilevel"/>
    <w:tmpl w:val="FC1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D1D3B"/>
    <w:multiLevelType w:val="multilevel"/>
    <w:tmpl w:val="14D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C47F00"/>
    <w:multiLevelType w:val="multilevel"/>
    <w:tmpl w:val="0C1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1003A"/>
    <w:multiLevelType w:val="multilevel"/>
    <w:tmpl w:val="D59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B6211"/>
    <w:multiLevelType w:val="multilevel"/>
    <w:tmpl w:val="C53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40648"/>
    <w:multiLevelType w:val="multilevel"/>
    <w:tmpl w:val="3E5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50B4B"/>
    <w:multiLevelType w:val="multilevel"/>
    <w:tmpl w:val="E746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780382"/>
    <w:multiLevelType w:val="multilevel"/>
    <w:tmpl w:val="63F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27792"/>
    <w:multiLevelType w:val="multilevel"/>
    <w:tmpl w:val="DD9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345A6"/>
    <w:multiLevelType w:val="multilevel"/>
    <w:tmpl w:val="489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46E90"/>
    <w:multiLevelType w:val="multilevel"/>
    <w:tmpl w:val="C41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80031"/>
    <w:multiLevelType w:val="multilevel"/>
    <w:tmpl w:val="0566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100C6"/>
    <w:multiLevelType w:val="multilevel"/>
    <w:tmpl w:val="B47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86703"/>
    <w:multiLevelType w:val="multilevel"/>
    <w:tmpl w:val="3B8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566C3"/>
    <w:multiLevelType w:val="multilevel"/>
    <w:tmpl w:val="2EC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F7D1F"/>
    <w:multiLevelType w:val="multilevel"/>
    <w:tmpl w:val="A422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1079E1"/>
    <w:multiLevelType w:val="multilevel"/>
    <w:tmpl w:val="006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C1EF0"/>
    <w:multiLevelType w:val="multilevel"/>
    <w:tmpl w:val="44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7B21"/>
    <w:multiLevelType w:val="multilevel"/>
    <w:tmpl w:val="D73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C59D2"/>
    <w:multiLevelType w:val="multilevel"/>
    <w:tmpl w:val="4AE8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FA23AD"/>
    <w:multiLevelType w:val="multilevel"/>
    <w:tmpl w:val="A91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70C67"/>
    <w:multiLevelType w:val="multilevel"/>
    <w:tmpl w:val="E5F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90812"/>
    <w:multiLevelType w:val="multilevel"/>
    <w:tmpl w:val="B6A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A723C"/>
    <w:multiLevelType w:val="multilevel"/>
    <w:tmpl w:val="8EC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62705"/>
    <w:multiLevelType w:val="multilevel"/>
    <w:tmpl w:val="6486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BF10C0"/>
    <w:multiLevelType w:val="multilevel"/>
    <w:tmpl w:val="909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C5B0D"/>
    <w:multiLevelType w:val="multilevel"/>
    <w:tmpl w:val="7A7E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491CF8"/>
    <w:multiLevelType w:val="multilevel"/>
    <w:tmpl w:val="326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E87056"/>
    <w:multiLevelType w:val="multilevel"/>
    <w:tmpl w:val="C6A2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EE0D25"/>
    <w:multiLevelType w:val="multilevel"/>
    <w:tmpl w:val="07C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67834"/>
    <w:multiLevelType w:val="multilevel"/>
    <w:tmpl w:val="481E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880C9C"/>
    <w:multiLevelType w:val="multilevel"/>
    <w:tmpl w:val="BAB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A72B2F"/>
    <w:multiLevelType w:val="multilevel"/>
    <w:tmpl w:val="AFD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F3BA4"/>
    <w:multiLevelType w:val="multilevel"/>
    <w:tmpl w:val="8F9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A5148"/>
    <w:multiLevelType w:val="multilevel"/>
    <w:tmpl w:val="091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87876"/>
    <w:multiLevelType w:val="multilevel"/>
    <w:tmpl w:val="1A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F7739"/>
    <w:multiLevelType w:val="multilevel"/>
    <w:tmpl w:val="46E6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700B85"/>
    <w:multiLevelType w:val="multilevel"/>
    <w:tmpl w:val="2AD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F6175E"/>
    <w:multiLevelType w:val="multilevel"/>
    <w:tmpl w:val="5038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3B6E6E"/>
    <w:multiLevelType w:val="multilevel"/>
    <w:tmpl w:val="926C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0F3F6A"/>
    <w:multiLevelType w:val="multilevel"/>
    <w:tmpl w:val="269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EC4A22"/>
    <w:multiLevelType w:val="multilevel"/>
    <w:tmpl w:val="A18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CA7C2D"/>
    <w:multiLevelType w:val="multilevel"/>
    <w:tmpl w:val="5140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B21CCE"/>
    <w:multiLevelType w:val="hybridMultilevel"/>
    <w:tmpl w:val="A65C99E6"/>
    <w:lvl w:ilvl="0" w:tplc="E52EC4E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DD77AD"/>
    <w:multiLevelType w:val="multilevel"/>
    <w:tmpl w:val="F31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FB08C6"/>
    <w:multiLevelType w:val="multilevel"/>
    <w:tmpl w:val="725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70EBB"/>
    <w:multiLevelType w:val="multilevel"/>
    <w:tmpl w:val="9B9E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0A1CB5"/>
    <w:multiLevelType w:val="multilevel"/>
    <w:tmpl w:val="FB28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6E0921"/>
    <w:multiLevelType w:val="multilevel"/>
    <w:tmpl w:val="B78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A49CC"/>
    <w:multiLevelType w:val="multilevel"/>
    <w:tmpl w:val="97B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DE6918"/>
    <w:multiLevelType w:val="hybridMultilevel"/>
    <w:tmpl w:val="EC422B56"/>
    <w:lvl w:ilvl="0" w:tplc="D3B2F1CE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280D45"/>
    <w:multiLevelType w:val="multilevel"/>
    <w:tmpl w:val="7F7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47047E"/>
    <w:multiLevelType w:val="multilevel"/>
    <w:tmpl w:val="E7FA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7749B1"/>
    <w:multiLevelType w:val="multilevel"/>
    <w:tmpl w:val="930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2F4769"/>
    <w:multiLevelType w:val="multilevel"/>
    <w:tmpl w:val="97E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471D2"/>
    <w:multiLevelType w:val="multilevel"/>
    <w:tmpl w:val="AFA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B870F6"/>
    <w:multiLevelType w:val="multilevel"/>
    <w:tmpl w:val="CAB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538F5"/>
    <w:multiLevelType w:val="multilevel"/>
    <w:tmpl w:val="B66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8768F"/>
    <w:multiLevelType w:val="multilevel"/>
    <w:tmpl w:val="4E4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079E1"/>
    <w:multiLevelType w:val="multilevel"/>
    <w:tmpl w:val="FB6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125AD"/>
    <w:multiLevelType w:val="multilevel"/>
    <w:tmpl w:val="3D2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5917D8"/>
    <w:multiLevelType w:val="multilevel"/>
    <w:tmpl w:val="BEB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315C6"/>
    <w:multiLevelType w:val="multilevel"/>
    <w:tmpl w:val="F3C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581EB1"/>
    <w:multiLevelType w:val="multilevel"/>
    <w:tmpl w:val="5D1E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447384"/>
    <w:multiLevelType w:val="multilevel"/>
    <w:tmpl w:val="E3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631CA8"/>
    <w:multiLevelType w:val="multilevel"/>
    <w:tmpl w:val="2D7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387F2C"/>
    <w:multiLevelType w:val="multilevel"/>
    <w:tmpl w:val="FBC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A3387F"/>
    <w:multiLevelType w:val="multilevel"/>
    <w:tmpl w:val="5A6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369E6"/>
    <w:multiLevelType w:val="multilevel"/>
    <w:tmpl w:val="CEB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F44D3F"/>
    <w:multiLevelType w:val="multilevel"/>
    <w:tmpl w:val="80A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4950AC"/>
    <w:multiLevelType w:val="multilevel"/>
    <w:tmpl w:val="4FE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B01F7"/>
    <w:multiLevelType w:val="multilevel"/>
    <w:tmpl w:val="0E3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EE7163"/>
    <w:multiLevelType w:val="multilevel"/>
    <w:tmpl w:val="790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3E5415"/>
    <w:multiLevelType w:val="multilevel"/>
    <w:tmpl w:val="F22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A308AA"/>
    <w:multiLevelType w:val="multilevel"/>
    <w:tmpl w:val="12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17FA7"/>
    <w:multiLevelType w:val="hybridMultilevel"/>
    <w:tmpl w:val="04CC424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A539AE"/>
    <w:multiLevelType w:val="multilevel"/>
    <w:tmpl w:val="279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82115"/>
    <w:multiLevelType w:val="multilevel"/>
    <w:tmpl w:val="BCB0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997B27"/>
    <w:multiLevelType w:val="multilevel"/>
    <w:tmpl w:val="C9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DB58FD"/>
    <w:multiLevelType w:val="multilevel"/>
    <w:tmpl w:val="7A2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825A03"/>
    <w:multiLevelType w:val="multilevel"/>
    <w:tmpl w:val="D8F0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2A7B6F"/>
    <w:multiLevelType w:val="multilevel"/>
    <w:tmpl w:val="4BB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135F6A"/>
    <w:multiLevelType w:val="multilevel"/>
    <w:tmpl w:val="430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374C57"/>
    <w:multiLevelType w:val="multilevel"/>
    <w:tmpl w:val="B1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6F71E4"/>
    <w:multiLevelType w:val="hybridMultilevel"/>
    <w:tmpl w:val="318C24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447BFD"/>
    <w:multiLevelType w:val="multilevel"/>
    <w:tmpl w:val="F18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7815">
    <w:abstractNumId w:val="87"/>
  </w:num>
  <w:num w:numId="2" w16cid:durableId="558055064">
    <w:abstractNumId w:val="63"/>
  </w:num>
  <w:num w:numId="3" w16cid:durableId="1063525726">
    <w:abstractNumId w:val="26"/>
  </w:num>
  <w:num w:numId="4" w16cid:durableId="1537885880">
    <w:abstractNumId w:val="65"/>
  </w:num>
  <w:num w:numId="5" w16cid:durableId="1700155447">
    <w:abstractNumId w:val="55"/>
  </w:num>
  <w:num w:numId="6" w16cid:durableId="1338922709">
    <w:abstractNumId w:val="74"/>
  </w:num>
  <w:num w:numId="7" w16cid:durableId="216626856">
    <w:abstractNumId w:val="83"/>
  </w:num>
  <w:num w:numId="8" w16cid:durableId="733744761">
    <w:abstractNumId w:val="41"/>
  </w:num>
  <w:num w:numId="9" w16cid:durableId="190728504">
    <w:abstractNumId w:val="10"/>
  </w:num>
  <w:num w:numId="10" w16cid:durableId="1728645306">
    <w:abstractNumId w:val="3"/>
  </w:num>
  <w:num w:numId="11" w16cid:durableId="1786146378">
    <w:abstractNumId w:val="45"/>
  </w:num>
  <w:num w:numId="12" w16cid:durableId="1762290863">
    <w:abstractNumId w:val="37"/>
  </w:num>
  <w:num w:numId="13" w16cid:durableId="963000115">
    <w:abstractNumId w:val="44"/>
  </w:num>
  <w:num w:numId="14" w16cid:durableId="1494565919">
    <w:abstractNumId w:val="82"/>
  </w:num>
  <w:num w:numId="15" w16cid:durableId="220025259">
    <w:abstractNumId w:val="57"/>
  </w:num>
  <w:num w:numId="16" w16cid:durableId="1528635050">
    <w:abstractNumId w:val="73"/>
  </w:num>
  <w:num w:numId="17" w16cid:durableId="1295522617">
    <w:abstractNumId w:val="28"/>
  </w:num>
  <w:num w:numId="18" w16cid:durableId="543181455">
    <w:abstractNumId w:val="56"/>
  </w:num>
  <w:num w:numId="19" w16cid:durableId="1043168300">
    <w:abstractNumId w:val="1"/>
  </w:num>
  <w:num w:numId="20" w16cid:durableId="754783087">
    <w:abstractNumId w:val="24"/>
  </w:num>
  <w:num w:numId="21" w16cid:durableId="1652907842">
    <w:abstractNumId w:val="12"/>
  </w:num>
  <w:num w:numId="22" w16cid:durableId="86118073">
    <w:abstractNumId w:val="33"/>
  </w:num>
  <w:num w:numId="23" w16cid:durableId="1868563948">
    <w:abstractNumId w:val="79"/>
  </w:num>
  <w:num w:numId="24" w16cid:durableId="655305939">
    <w:abstractNumId w:val="70"/>
  </w:num>
  <w:num w:numId="25" w16cid:durableId="90664537">
    <w:abstractNumId w:val="18"/>
  </w:num>
  <w:num w:numId="26" w16cid:durableId="461770592">
    <w:abstractNumId w:val="16"/>
  </w:num>
  <w:num w:numId="27" w16cid:durableId="213782408">
    <w:abstractNumId w:val="35"/>
  </w:num>
  <w:num w:numId="28" w16cid:durableId="293798803">
    <w:abstractNumId w:val="9"/>
  </w:num>
  <w:num w:numId="29" w16cid:durableId="1532108966">
    <w:abstractNumId w:val="94"/>
  </w:num>
  <w:num w:numId="30" w16cid:durableId="60249534">
    <w:abstractNumId w:val="51"/>
  </w:num>
  <w:num w:numId="31" w16cid:durableId="564146796">
    <w:abstractNumId w:val="93"/>
  </w:num>
  <w:num w:numId="32" w16cid:durableId="2081708327">
    <w:abstractNumId w:val="62"/>
  </w:num>
  <w:num w:numId="33" w16cid:durableId="1582370292">
    <w:abstractNumId w:val="43"/>
  </w:num>
  <w:num w:numId="34" w16cid:durableId="1027557713">
    <w:abstractNumId w:val="34"/>
  </w:num>
  <w:num w:numId="35" w16cid:durableId="510998616">
    <w:abstractNumId w:val="89"/>
  </w:num>
  <w:num w:numId="36" w16cid:durableId="1334603372">
    <w:abstractNumId w:val="84"/>
  </w:num>
  <w:num w:numId="37" w16cid:durableId="960460105">
    <w:abstractNumId w:val="68"/>
  </w:num>
  <w:num w:numId="38" w16cid:durableId="1146973305">
    <w:abstractNumId w:val="30"/>
  </w:num>
  <w:num w:numId="39" w16cid:durableId="292835372">
    <w:abstractNumId w:val="46"/>
  </w:num>
  <w:num w:numId="40" w16cid:durableId="2026009294">
    <w:abstractNumId w:val="11"/>
  </w:num>
  <w:num w:numId="41" w16cid:durableId="1605653673">
    <w:abstractNumId w:val="7"/>
  </w:num>
  <w:num w:numId="42" w16cid:durableId="123744189">
    <w:abstractNumId w:val="6"/>
  </w:num>
  <w:num w:numId="43" w16cid:durableId="447092575">
    <w:abstractNumId w:val="21"/>
  </w:num>
  <w:num w:numId="44" w16cid:durableId="56902057">
    <w:abstractNumId w:val="23"/>
  </w:num>
  <w:num w:numId="45" w16cid:durableId="1170102568">
    <w:abstractNumId w:val="86"/>
  </w:num>
  <w:num w:numId="46" w16cid:durableId="549682709">
    <w:abstractNumId w:val="53"/>
  </w:num>
  <w:num w:numId="47" w16cid:durableId="1244142021">
    <w:abstractNumId w:val="32"/>
  </w:num>
  <w:num w:numId="48" w16cid:durableId="521359964">
    <w:abstractNumId w:val="48"/>
  </w:num>
  <w:num w:numId="49" w16cid:durableId="237329916">
    <w:abstractNumId w:val="78"/>
  </w:num>
  <w:num w:numId="50" w16cid:durableId="1259561690">
    <w:abstractNumId w:val="29"/>
  </w:num>
  <w:num w:numId="51" w16cid:durableId="696276490">
    <w:abstractNumId w:val="40"/>
  </w:num>
  <w:num w:numId="52" w16cid:durableId="1301954704">
    <w:abstractNumId w:val="66"/>
  </w:num>
  <w:num w:numId="53" w16cid:durableId="1044330495">
    <w:abstractNumId w:val="19"/>
  </w:num>
  <w:num w:numId="54" w16cid:durableId="1554921101">
    <w:abstractNumId w:val="85"/>
  </w:num>
  <w:num w:numId="55" w16cid:durableId="1837454833">
    <w:abstractNumId w:val="8"/>
  </w:num>
  <w:num w:numId="56" w16cid:durableId="1259751383">
    <w:abstractNumId w:val="75"/>
  </w:num>
  <w:num w:numId="57" w16cid:durableId="317655821">
    <w:abstractNumId w:val="60"/>
  </w:num>
  <w:num w:numId="58" w16cid:durableId="678048188">
    <w:abstractNumId w:val="27"/>
  </w:num>
  <w:num w:numId="59" w16cid:durableId="1689869048">
    <w:abstractNumId w:val="42"/>
  </w:num>
  <w:num w:numId="60" w16cid:durableId="1835682526">
    <w:abstractNumId w:val="31"/>
  </w:num>
  <w:num w:numId="61" w16cid:durableId="1327593963">
    <w:abstractNumId w:val="14"/>
  </w:num>
  <w:num w:numId="62" w16cid:durableId="313337091">
    <w:abstractNumId w:val="90"/>
  </w:num>
  <w:num w:numId="63" w16cid:durableId="667950691">
    <w:abstractNumId w:val="22"/>
  </w:num>
  <w:num w:numId="64" w16cid:durableId="787355699">
    <w:abstractNumId w:val="2"/>
  </w:num>
  <w:num w:numId="65" w16cid:durableId="1250775694">
    <w:abstractNumId w:val="88"/>
  </w:num>
  <w:num w:numId="66" w16cid:durableId="1822649818">
    <w:abstractNumId w:val="58"/>
  </w:num>
  <w:num w:numId="67" w16cid:durableId="1929003140">
    <w:abstractNumId w:val="20"/>
  </w:num>
  <w:num w:numId="68" w16cid:durableId="1936089432">
    <w:abstractNumId w:val="38"/>
  </w:num>
  <w:num w:numId="69" w16cid:durableId="1596356418">
    <w:abstractNumId w:val="52"/>
  </w:num>
  <w:num w:numId="70" w16cid:durableId="1844974433">
    <w:abstractNumId w:val="72"/>
  </w:num>
  <w:num w:numId="71" w16cid:durableId="1967655991">
    <w:abstractNumId w:val="64"/>
  </w:num>
  <w:num w:numId="72" w16cid:durableId="1584031108">
    <w:abstractNumId w:val="91"/>
  </w:num>
  <w:num w:numId="73" w16cid:durableId="645666151">
    <w:abstractNumId w:val="0"/>
  </w:num>
  <w:num w:numId="74" w16cid:durableId="1224751999">
    <w:abstractNumId w:val="77"/>
  </w:num>
  <w:num w:numId="75" w16cid:durableId="85083719">
    <w:abstractNumId w:val="49"/>
  </w:num>
  <w:num w:numId="76" w16cid:durableId="993993867">
    <w:abstractNumId w:val="69"/>
  </w:num>
  <w:num w:numId="77" w16cid:durableId="742024836">
    <w:abstractNumId w:val="13"/>
  </w:num>
  <w:num w:numId="78" w16cid:durableId="469858844">
    <w:abstractNumId w:val="47"/>
  </w:num>
  <w:num w:numId="79" w16cid:durableId="431554775">
    <w:abstractNumId w:val="92"/>
  </w:num>
  <w:num w:numId="80" w16cid:durableId="2026397061">
    <w:abstractNumId w:val="39"/>
  </w:num>
  <w:num w:numId="81" w16cid:durableId="844827388">
    <w:abstractNumId w:val="5"/>
  </w:num>
  <w:num w:numId="82" w16cid:durableId="1210342973">
    <w:abstractNumId w:val="54"/>
  </w:num>
  <w:num w:numId="83" w16cid:durableId="1292438818">
    <w:abstractNumId w:val="80"/>
  </w:num>
  <w:num w:numId="84" w16cid:durableId="1001081940">
    <w:abstractNumId w:val="36"/>
  </w:num>
  <w:num w:numId="85" w16cid:durableId="179053028">
    <w:abstractNumId w:val="76"/>
  </w:num>
  <w:num w:numId="86" w16cid:durableId="73549920">
    <w:abstractNumId w:val="15"/>
  </w:num>
  <w:num w:numId="87" w16cid:durableId="1795906295">
    <w:abstractNumId w:val="4"/>
  </w:num>
  <w:num w:numId="88" w16cid:durableId="1170291774">
    <w:abstractNumId w:val="17"/>
  </w:num>
  <w:num w:numId="89" w16cid:durableId="739249963">
    <w:abstractNumId w:val="81"/>
  </w:num>
  <w:num w:numId="90" w16cid:durableId="722826932">
    <w:abstractNumId w:val="25"/>
  </w:num>
  <w:num w:numId="91" w16cid:durableId="550386128">
    <w:abstractNumId w:val="61"/>
  </w:num>
  <w:num w:numId="92" w16cid:durableId="858156862">
    <w:abstractNumId w:val="50"/>
  </w:num>
  <w:num w:numId="93" w16cid:durableId="1241213527">
    <w:abstractNumId w:val="71"/>
  </w:num>
  <w:num w:numId="94" w16cid:durableId="444926620">
    <w:abstractNumId w:val="67"/>
  </w:num>
  <w:num w:numId="95" w16cid:durableId="651376058">
    <w:abstractNumId w:val="5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3042E"/>
    <w:rsid w:val="00041CBC"/>
    <w:rsid w:val="0005035B"/>
    <w:rsid w:val="00066A39"/>
    <w:rsid w:val="00067BD6"/>
    <w:rsid w:val="0007031E"/>
    <w:rsid w:val="0007397F"/>
    <w:rsid w:val="0009299E"/>
    <w:rsid w:val="000A1F89"/>
    <w:rsid w:val="000B2507"/>
    <w:rsid w:val="000C54F4"/>
    <w:rsid w:val="000D68A4"/>
    <w:rsid w:val="000E0ABD"/>
    <w:rsid w:val="000E0B3B"/>
    <w:rsid w:val="000E7ACF"/>
    <w:rsid w:val="000F2F9F"/>
    <w:rsid w:val="00101A1E"/>
    <w:rsid w:val="00101C30"/>
    <w:rsid w:val="00102FEF"/>
    <w:rsid w:val="00104F8F"/>
    <w:rsid w:val="0010536A"/>
    <w:rsid w:val="00105455"/>
    <w:rsid w:val="00124397"/>
    <w:rsid w:val="00142048"/>
    <w:rsid w:val="00146EED"/>
    <w:rsid w:val="001532F2"/>
    <w:rsid w:val="00156BC0"/>
    <w:rsid w:val="00160ABA"/>
    <w:rsid w:val="00160EAC"/>
    <w:rsid w:val="0016516A"/>
    <w:rsid w:val="00166604"/>
    <w:rsid w:val="00167381"/>
    <w:rsid w:val="00174790"/>
    <w:rsid w:val="001753C2"/>
    <w:rsid w:val="0017570D"/>
    <w:rsid w:val="001925AB"/>
    <w:rsid w:val="00193B3B"/>
    <w:rsid w:val="001B0D15"/>
    <w:rsid w:val="001B3A4E"/>
    <w:rsid w:val="001B7CA3"/>
    <w:rsid w:val="001C395E"/>
    <w:rsid w:val="001C3A7B"/>
    <w:rsid w:val="001D008E"/>
    <w:rsid w:val="001F02D3"/>
    <w:rsid w:val="001F2B91"/>
    <w:rsid w:val="002024DE"/>
    <w:rsid w:val="0021778A"/>
    <w:rsid w:val="0021781F"/>
    <w:rsid w:val="00224A72"/>
    <w:rsid w:val="002331F4"/>
    <w:rsid w:val="00234548"/>
    <w:rsid w:val="00240386"/>
    <w:rsid w:val="00240724"/>
    <w:rsid w:val="0024313D"/>
    <w:rsid w:val="0024436D"/>
    <w:rsid w:val="002576B4"/>
    <w:rsid w:val="0026742F"/>
    <w:rsid w:val="00270F09"/>
    <w:rsid w:val="002741B3"/>
    <w:rsid w:val="00274836"/>
    <w:rsid w:val="00281336"/>
    <w:rsid w:val="002851D4"/>
    <w:rsid w:val="00296EB6"/>
    <w:rsid w:val="002A066E"/>
    <w:rsid w:val="002B4886"/>
    <w:rsid w:val="002B5D62"/>
    <w:rsid w:val="002D0E68"/>
    <w:rsid w:val="002D3D68"/>
    <w:rsid w:val="002D7A69"/>
    <w:rsid w:val="002F4E42"/>
    <w:rsid w:val="002F4EA6"/>
    <w:rsid w:val="002F7748"/>
    <w:rsid w:val="00310B3A"/>
    <w:rsid w:val="00320E6C"/>
    <w:rsid w:val="00324F65"/>
    <w:rsid w:val="00325CD3"/>
    <w:rsid w:val="003414B5"/>
    <w:rsid w:val="00341946"/>
    <w:rsid w:val="0035311D"/>
    <w:rsid w:val="00370F8C"/>
    <w:rsid w:val="00380402"/>
    <w:rsid w:val="00383E5D"/>
    <w:rsid w:val="00386272"/>
    <w:rsid w:val="0039105E"/>
    <w:rsid w:val="00391BBD"/>
    <w:rsid w:val="0039622C"/>
    <w:rsid w:val="003A115C"/>
    <w:rsid w:val="003A1B28"/>
    <w:rsid w:val="003A30DE"/>
    <w:rsid w:val="003A49C0"/>
    <w:rsid w:val="003A7C97"/>
    <w:rsid w:val="003B4D01"/>
    <w:rsid w:val="003C3944"/>
    <w:rsid w:val="003D4E31"/>
    <w:rsid w:val="003D6613"/>
    <w:rsid w:val="003F0F67"/>
    <w:rsid w:val="003F5B95"/>
    <w:rsid w:val="00400E60"/>
    <w:rsid w:val="004066A3"/>
    <w:rsid w:val="00432690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85C89"/>
    <w:rsid w:val="004917C7"/>
    <w:rsid w:val="00492071"/>
    <w:rsid w:val="00493E19"/>
    <w:rsid w:val="004A1038"/>
    <w:rsid w:val="004A5D96"/>
    <w:rsid w:val="004A687C"/>
    <w:rsid w:val="004B6AC2"/>
    <w:rsid w:val="004C1A16"/>
    <w:rsid w:val="004C2B33"/>
    <w:rsid w:val="004D1000"/>
    <w:rsid w:val="004D1BF9"/>
    <w:rsid w:val="004D385B"/>
    <w:rsid w:val="004D43F0"/>
    <w:rsid w:val="004E0178"/>
    <w:rsid w:val="004E20CF"/>
    <w:rsid w:val="004E31E1"/>
    <w:rsid w:val="004E6714"/>
    <w:rsid w:val="005005C4"/>
    <w:rsid w:val="00511F1B"/>
    <w:rsid w:val="00514E18"/>
    <w:rsid w:val="00524734"/>
    <w:rsid w:val="005317F1"/>
    <w:rsid w:val="0055112C"/>
    <w:rsid w:val="00557BBC"/>
    <w:rsid w:val="00563088"/>
    <w:rsid w:val="0056445A"/>
    <w:rsid w:val="00572D72"/>
    <w:rsid w:val="005730D1"/>
    <w:rsid w:val="00573BAC"/>
    <w:rsid w:val="005757AD"/>
    <w:rsid w:val="005A7BDB"/>
    <w:rsid w:val="005B1A52"/>
    <w:rsid w:val="005B2CD0"/>
    <w:rsid w:val="005C073B"/>
    <w:rsid w:val="005C3948"/>
    <w:rsid w:val="005C39E1"/>
    <w:rsid w:val="005C658D"/>
    <w:rsid w:val="005D193D"/>
    <w:rsid w:val="005D6FA3"/>
    <w:rsid w:val="005D7AC9"/>
    <w:rsid w:val="005E0164"/>
    <w:rsid w:val="005F2468"/>
    <w:rsid w:val="005F544D"/>
    <w:rsid w:val="005F5D65"/>
    <w:rsid w:val="005F667F"/>
    <w:rsid w:val="00602D15"/>
    <w:rsid w:val="00603A0E"/>
    <w:rsid w:val="00605E44"/>
    <w:rsid w:val="006110D8"/>
    <w:rsid w:val="006126F9"/>
    <w:rsid w:val="0061486B"/>
    <w:rsid w:val="00617D85"/>
    <w:rsid w:val="00621B8E"/>
    <w:rsid w:val="0063707C"/>
    <w:rsid w:val="0064498E"/>
    <w:rsid w:val="006556A4"/>
    <w:rsid w:val="0065675B"/>
    <w:rsid w:val="00656E56"/>
    <w:rsid w:val="00671285"/>
    <w:rsid w:val="00682C12"/>
    <w:rsid w:val="00685FBD"/>
    <w:rsid w:val="0068689D"/>
    <w:rsid w:val="00692FF7"/>
    <w:rsid w:val="0069318D"/>
    <w:rsid w:val="006A6C1A"/>
    <w:rsid w:val="006B07D3"/>
    <w:rsid w:val="006B1F0C"/>
    <w:rsid w:val="006B20F4"/>
    <w:rsid w:val="006B233D"/>
    <w:rsid w:val="006B3944"/>
    <w:rsid w:val="006C3ADF"/>
    <w:rsid w:val="006D0C4B"/>
    <w:rsid w:val="006D358E"/>
    <w:rsid w:val="006D6EE3"/>
    <w:rsid w:val="006E6048"/>
    <w:rsid w:val="006E796F"/>
    <w:rsid w:val="006F0D77"/>
    <w:rsid w:val="007001AD"/>
    <w:rsid w:val="00710FCE"/>
    <w:rsid w:val="00714C0B"/>
    <w:rsid w:val="00722C22"/>
    <w:rsid w:val="0075105D"/>
    <w:rsid w:val="00754E61"/>
    <w:rsid w:val="00765468"/>
    <w:rsid w:val="00767D92"/>
    <w:rsid w:val="00770037"/>
    <w:rsid w:val="00773088"/>
    <w:rsid w:val="00775D37"/>
    <w:rsid w:val="007806BE"/>
    <w:rsid w:val="00783467"/>
    <w:rsid w:val="0078553F"/>
    <w:rsid w:val="00790BF8"/>
    <w:rsid w:val="007A09CD"/>
    <w:rsid w:val="007B4389"/>
    <w:rsid w:val="007C40B8"/>
    <w:rsid w:val="007D2C72"/>
    <w:rsid w:val="007D3937"/>
    <w:rsid w:val="007E25E0"/>
    <w:rsid w:val="007E29BD"/>
    <w:rsid w:val="007E2F84"/>
    <w:rsid w:val="007E3CCC"/>
    <w:rsid w:val="007F237D"/>
    <w:rsid w:val="007F3E13"/>
    <w:rsid w:val="008021C8"/>
    <w:rsid w:val="00807B9D"/>
    <w:rsid w:val="008100AF"/>
    <w:rsid w:val="00810BE6"/>
    <w:rsid w:val="00814AC7"/>
    <w:rsid w:val="00834071"/>
    <w:rsid w:val="00840935"/>
    <w:rsid w:val="008431C0"/>
    <w:rsid w:val="008540C9"/>
    <w:rsid w:val="00854322"/>
    <w:rsid w:val="008545F1"/>
    <w:rsid w:val="008704A8"/>
    <w:rsid w:val="0087216E"/>
    <w:rsid w:val="00877ACE"/>
    <w:rsid w:val="00877E08"/>
    <w:rsid w:val="0088540D"/>
    <w:rsid w:val="0089003D"/>
    <w:rsid w:val="008C325F"/>
    <w:rsid w:val="008C38EB"/>
    <w:rsid w:val="008C3D0B"/>
    <w:rsid w:val="008C4DEC"/>
    <w:rsid w:val="008C53E1"/>
    <w:rsid w:val="008D0FDC"/>
    <w:rsid w:val="008E0784"/>
    <w:rsid w:val="008E12CD"/>
    <w:rsid w:val="008E1783"/>
    <w:rsid w:val="008F2781"/>
    <w:rsid w:val="009031B7"/>
    <w:rsid w:val="00904013"/>
    <w:rsid w:val="00904537"/>
    <w:rsid w:val="009105F6"/>
    <w:rsid w:val="00913E85"/>
    <w:rsid w:val="009208F6"/>
    <w:rsid w:val="00920B9A"/>
    <w:rsid w:val="00926A59"/>
    <w:rsid w:val="00934E00"/>
    <w:rsid w:val="00947EE6"/>
    <w:rsid w:val="00951201"/>
    <w:rsid w:val="0097035C"/>
    <w:rsid w:val="00976531"/>
    <w:rsid w:val="00976B7E"/>
    <w:rsid w:val="009877A3"/>
    <w:rsid w:val="009A169F"/>
    <w:rsid w:val="009A1A3C"/>
    <w:rsid w:val="009A5AC9"/>
    <w:rsid w:val="009B2729"/>
    <w:rsid w:val="009B7EF6"/>
    <w:rsid w:val="009C0DAA"/>
    <w:rsid w:val="009C3E3C"/>
    <w:rsid w:val="009C58D1"/>
    <w:rsid w:val="009D71FE"/>
    <w:rsid w:val="009E49D5"/>
    <w:rsid w:val="009E5AB4"/>
    <w:rsid w:val="009F24C7"/>
    <w:rsid w:val="009F7600"/>
    <w:rsid w:val="009F79AB"/>
    <w:rsid w:val="009F7E20"/>
    <w:rsid w:val="00A0026D"/>
    <w:rsid w:val="00A06070"/>
    <w:rsid w:val="00A0780C"/>
    <w:rsid w:val="00A16187"/>
    <w:rsid w:val="00A222A8"/>
    <w:rsid w:val="00A22431"/>
    <w:rsid w:val="00A24CB8"/>
    <w:rsid w:val="00A269B9"/>
    <w:rsid w:val="00A33903"/>
    <w:rsid w:val="00A45420"/>
    <w:rsid w:val="00A5164E"/>
    <w:rsid w:val="00A51805"/>
    <w:rsid w:val="00A5695D"/>
    <w:rsid w:val="00A71401"/>
    <w:rsid w:val="00A72768"/>
    <w:rsid w:val="00A76DDE"/>
    <w:rsid w:val="00A82151"/>
    <w:rsid w:val="00A873E7"/>
    <w:rsid w:val="00A87D28"/>
    <w:rsid w:val="00A95655"/>
    <w:rsid w:val="00A966E1"/>
    <w:rsid w:val="00A97BAC"/>
    <w:rsid w:val="00AA3968"/>
    <w:rsid w:val="00AA4839"/>
    <w:rsid w:val="00AA6915"/>
    <w:rsid w:val="00AC0E89"/>
    <w:rsid w:val="00AE561A"/>
    <w:rsid w:val="00AF3055"/>
    <w:rsid w:val="00AF54EE"/>
    <w:rsid w:val="00AF79E1"/>
    <w:rsid w:val="00AF7DAA"/>
    <w:rsid w:val="00B01777"/>
    <w:rsid w:val="00B04073"/>
    <w:rsid w:val="00B11EA8"/>
    <w:rsid w:val="00B1436C"/>
    <w:rsid w:val="00B34590"/>
    <w:rsid w:val="00B450BA"/>
    <w:rsid w:val="00B540B1"/>
    <w:rsid w:val="00B61F8C"/>
    <w:rsid w:val="00B62C44"/>
    <w:rsid w:val="00B656D1"/>
    <w:rsid w:val="00B70320"/>
    <w:rsid w:val="00B7214C"/>
    <w:rsid w:val="00B80FA9"/>
    <w:rsid w:val="00B83190"/>
    <w:rsid w:val="00B97326"/>
    <w:rsid w:val="00BA4C15"/>
    <w:rsid w:val="00BA5E70"/>
    <w:rsid w:val="00BA5FA0"/>
    <w:rsid w:val="00BA654B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1FAB"/>
    <w:rsid w:val="00C02298"/>
    <w:rsid w:val="00C04DB6"/>
    <w:rsid w:val="00C12000"/>
    <w:rsid w:val="00C160F5"/>
    <w:rsid w:val="00C23EB8"/>
    <w:rsid w:val="00C271A8"/>
    <w:rsid w:val="00C36365"/>
    <w:rsid w:val="00C40B5B"/>
    <w:rsid w:val="00C509D7"/>
    <w:rsid w:val="00C517BD"/>
    <w:rsid w:val="00C608B6"/>
    <w:rsid w:val="00C63545"/>
    <w:rsid w:val="00C65E8E"/>
    <w:rsid w:val="00C809DF"/>
    <w:rsid w:val="00C83CBC"/>
    <w:rsid w:val="00C85CD7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0C0"/>
    <w:rsid w:val="00D2336B"/>
    <w:rsid w:val="00D2694B"/>
    <w:rsid w:val="00D26F27"/>
    <w:rsid w:val="00D30891"/>
    <w:rsid w:val="00D31556"/>
    <w:rsid w:val="00D35BC0"/>
    <w:rsid w:val="00D603CB"/>
    <w:rsid w:val="00D76B45"/>
    <w:rsid w:val="00D76D05"/>
    <w:rsid w:val="00D80904"/>
    <w:rsid w:val="00D81F52"/>
    <w:rsid w:val="00D85E5A"/>
    <w:rsid w:val="00DA0782"/>
    <w:rsid w:val="00DB073E"/>
    <w:rsid w:val="00DB320D"/>
    <w:rsid w:val="00DB3B6D"/>
    <w:rsid w:val="00DB6A19"/>
    <w:rsid w:val="00DC3476"/>
    <w:rsid w:val="00DD1D00"/>
    <w:rsid w:val="00DE08D1"/>
    <w:rsid w:val="00DE7D91"/>
    <w:rsid w:val="00DF141F"/>
    <w:rsid w:val="00DF2073"/>
    <w:rsid w:val="00DF39EB"/>
    <w:rsid w:val="00E0223A"/>
    <w:rsid w:val="00E24F81"/>
    <w:rsid w:val="00E26C05"/>
    <w:rsid w:val="00E277B6"/>
    <w:rsid w:val="00E3695B"/>
    <w:rsid w:val="00E44312"/>
    <w:rsid w:val="00E579D6"/>
    <w:rsid w:val="00E73472"/>
    <w:rsid w:val="00E94674"/>
    <w:rsid w:val="00E94721"/>
    <w:rsid w:val="00E95645"/>
    <w:rsid w:val="00EB183E"/>
    <w:rsid w:val="00EB3490"/>
    <w:rsid w:val="00EC483C"/>
    <w:rsid w:val="00ED56C2"/>
    <w:rsid w:val="00ED64B8"/>
    <w:rsid w:val="00EE26E3"/>
    <w:rsid w:val="00EE5420"/>
    <w:rsid w:val="00EE5E18"/>
    <w:rsid w:val="00EE6189"/>
    <w:rsid w:val="00EF1960"/>
    <w:rsid w:val="00EF3CB1"/>
    <w:rsid w:val="00EF41FC"/>
    <w:rsid w:val="00F02108"/>
    <w:rsid w:val="00F1737D"/>
    <w:rsid w:val="00F24F6B"/>
    <w:rsid w:val="00F256CA"/>
    <w:rsid w:val="00F31209"/>
    <w:rsid w:val="00F40C3E"/>
    <w:rsid w:val="00F42CAE"/>
    <w:rsid w:val="00F43295"/>
    <w:rsid w:val="00F43609"/>
    <w:rsid w:val="00F60E9F"/>
    <w:rsid w:val="00F65068"/>
    <w:rsid w:val="00F71821"/>
    <w:rsid w:val="00F71AF9"/>
    <w:rsid w:val="00F727CE"/>
    <w:rsid w:val="00F74C66"/>
    <w:rsid w:val="00F8173B"/>
    <w:rsid w:val="00FA3054"/>
    <w:rsid w:val="00FB4618"/>
    <w:rsid w:val="00FC3434"/>
    <w:rsid w:val="00FC536C"/>
    <w:rsid w:val="00FC6BAC"/>
    <w:rsid w:val="00FD2638"/>
    <w:rsid w:val="00FD310F"/>
    <w:rsid w:val="00FD68C5"/>
    <w:rsid w:val="00FE53E9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A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22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48</cp:revision>
  <cp:lastPrinted>2025-08-23T14:20:00Z</cp:lastPrinted>
  <dcterms:created xsi:type="dcterms:W3CDTF">2025-08-29T21:55:00Z</dcterms:created>
  <dcterms:modified xsi:type="dcterms:W3CDTF">2026-05-15T20:50:00Z</dcterms:modified>
</cp:coreProperties>
</file>