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1F9A1" w14:textId="46342447" w:rsidR="0098174A" w:rsidRPr="008160F7" w:rsidRDefault="00270E15" w:rsidP="008160F7">
      <w:pPr>
        <w:spacing w:before="400"/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PERATURAN DIREKTUR POLITEKNIK NEGERI BATAM</w:t>
      </w:r>
    </w:p>
    <w:p w14:paraId="423275EC" w14:textId="6069EC8C" w:rsidR="0098174A" w:rsidRPr="008160F7" w:rsidRDefault="00270E15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 xml:space="preserve">NOMOR </w:t>
      </w:r>
      <w:r w:rsidR="00512726">
        <w:rPr>
          <w:rFonts w:ascii="Bookman Old Style" w:hAnsi="Bookman Old Style"/>
          <w:bCs/>
        </w:rPr>
        <w:t>${NOMOR_SURAT}</w:t>
      </w:r>
      <w:r w:rsidRPr="008160F7">
        <w:rPr>
          <w:rFonts w:ascii="Bookman Old Style" w:hAnsi="Bookman Old Style"/>
          <w:bCs/>
        </w:rPr>
        <w:t xml:space="preserve"> TAHUN </w:t>
      </w:r>
      <w:r w:rsidR="00512726">
        <w:rPr>
          <w:rFonts w:ascii="Bookman Old Style" w:hAnsi="Bookman Old Style"/>
          <w:bCs/>
        </w:rPr>
        <w:t>${TAHUN_SURAT}</w:t>
      </w:r>
    </w:p>
    <w:p w14:paraId="24E2AFCF" w14:textId="77777777" w:rsidR="0098174A" w:rsidRPr="008160F7" w:rsidRDefault="00270E15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TENTANG</w:t>
      </w:r>
    </w:p>
    <w:p w14:paraId="5C9A9A15" w14:textId="7534E8ED" w:rsidR="0098174A" w:rsidRPr="008160F7" w:rsidRDefault="00512726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${TENTANG_SURAT}</w:t>
      </w:r>
    </w:p>
    <w:p w14:paraId="321606C0" w14:textId="77777777" w:rsidR="0098174A" w:rsidRPr="008160F7" w:rsidRDefault="00270E15" w:rsidP="008160F7">
      <w:pPr>
        <w:spacing w:line="276" w:lineRule="auto"/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DENGAN RAHMAT TUHAN YANG MAHA ESA</w:t>
      </w:r>
    </w:p>
    <w:p w14:paraId="120DB58A" w14:textId="77777777" w:rsidR="0098174A" w:rsidRPr="008160F7" w:rsidRDefault="00270E15" w:rsidP="008160F7">
      <w:pPr>
        <w:spacing w:line="276" w:lineRule="auto"/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DIREKTUR POLITEKNIK NEGERI BATAM,</w:t>
      </w:r>
    </w:p>
    <w:p w14:paraId="32FA350B" w14:textId="77777777" w:rsidR="0098174A" w:rsidRPr="008160F7" w:rsidRDefault="0098174A">
      <w:pPr>
        <w:rPr>
          <w:rFonts w:ascii="Bookman Old Style" w:hAnsi="Bookman Old Style"/>
        </w:rPr>
      </w:pPr>
    </w:p>
    <w:p w14:paraId="43D1AC88" w14:textId="65F95BB7" w:rsidR="0098174A" w:rsidRPr="008160F7" w:rsidRDefault="00270E15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>Menimbang</w:t>
      </w:r>
      <w:r w:rsidRPr="008160F7">
        <w:rPr>
          <w:rFonts w:ascii="Bookman Old Style" w:hAnsi="Bookman Old Style"/>
        </w:rPr>
        <w:tab/>
        <w:t>:  a.</w:t>
      </w:r>
      <w:r w:rsidRPr="008160F7">
        <w:rPr>
          <w:rFonts w:ascii="Bookman Old Style" w:hAnsi="Bookman Old Style"/>
        </w:rPr>
        <w:tab/>
        <w:t xml:space="preserve">bahwa </w:t>
      </w:r>
      <w:r w:rsidR="00512726">
        <w:rPr>
          <w:rFonts w:ascii="Bookman Old Style" w:hAnsi="Bookman Old Style"/>
        </w:rPr>
        <w:t>${BAHWA_SURAT1}</w:t>
      </w:r>
    </w:p>
    <w:p w14:paraId="5DD4A676" w14:textId="4F2CB5F2" w:rsidR="0098174A" w:rsidRDefault="00270E15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ab/>
        <w:t xml:space="preserve">   b.</w:t>
      </w:r>
      <w:r w:rsidRPr="008160F7">
        <w:rPr>
          <w:rFonts w:ascii="Bookman Old Style" w:hAnsi="Bookman Old Style"/>
        </w:rPr>
        <w:tab/>
        <w:t xml:space="preserve">bahwa </w:t>
      </w:r>
      <w:r w:rsidR="00512726">
        <w:rPr>
          <w:rFonts w:ascii="Bookman Old Style" w:hAnsi="Bookman Old Style"/>
        </w:rPr>
        <w:t>${BAHWA_SURAT2}</w:t>
      </w:r>
    </w:p>
    <w:p w14:paraId="04AD5F3B" w14:textId="77777777" w:rsidR="008160F7" w:rsidRPr="008160F7" w:rsidRDefault="008160F7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</w:p>
    <w:p w14:paraId="4202DA87" w14:textId="56E9FE70" w:rsidR="0098174A" w:rsidRPr="008160F7" w:rsidRDefault="00270E15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>Mengingat</w:t>
      </w:r>
      <w:r w:rsidRPr="008160F7">
        <w:rPr>
          <w:rFonts w:ascii="Bookman Old Style" w:hAnsi="Bookman Old Style"/>
        </w:rPr>
        <w:tab/>
        <w:t>:  1.</w:t>
      </w:r>
      <w:r w:rsidRPr="008160F7">
        <w:rPr>
          <w:rFonts w:ascii="Bookman Old Style" w:hAnsi="Bookman Old Style"/>
        </w:rPr>
        <w:tab/>
      </w:r>
      <w:r w:rsidR="00512726">
        <w:rPr>
          <w:rFonts w:ascii="Bookman Old Style" w:hAnsi="Bookman Old Style"/>
        </w:rPr>
        <w:t>${MENGINGAT}</w:t>
      </w:r>
    </w:p>
    <w:p w14:paraId="028648D6" w14:textId="605711E8" w:rsidR="0098174A" w:rsidRPr="008160F7" w:rsidRDefault="00270E15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ab/>
        <w:t xml:space="preserve">   2.</w:t>
      </w:r>
      <w:r w:rsidRPr="008160F7">
        <w:rPr>
          <w:rFonts w:ascii="Bookman Old Style" w:hAnsi="Bookman Old Style"/>
        </w:rPr>
        <w:tab/>
      </w:r>
      <w:r w:rsidR="00512726">
        <w:rPr>
          <w:rFonts w:ascii="Bookman Old Style" w:hAnsi="Bookman Old Style"/>
        </w:rPr>
        <w:t>${MENGINGAT}</w:t>
      </w:r>
    </w:p>
    <w:p w14:paraId="5DFA28D3" w14:textId="055EAFE3" w:rsidR="00B36938" w:rsidRPr="008160F7" w:rsidRDefault="00B36938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</w:p>
    <w:p w14:paraId="1C8E433A" w14:textId="77777777" w:rsidR="00B36938" w:rsidRPr="008160F7" w:rsidRDefault="00B36938" w:rsidP="008160F7">
      <w:pPr>
        <w:tabs>
          <w:tab w:val="left" w:pos="1440"/>
          <w:tab w:val="left" w:pos="1728"/>
        </w:tabs>
        <w:jc w:val="both"/>
        <w:rPr>
          <w:rFonts w:ascii="Bookman Old Style" w:hAnsi="Bookman Old Style"/>
        </w:rPr>
      </w:pPr>
    </w:p>
    <w:p w14:paraId="74A4DA68" w14:textId="78F0FEF7" w:rsidR="0098174A" w:rsidRPr="008160F7" w:rsidRDefault="00B36938" w:rsidP="008160F7">
      <w:pPr>
        <w:tabs>
          <w:tab w:val="left" w:pos="1440"/>
          <w:tab w:val="left" w:pos="1728"/>
        </w:tabs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M</w:t>
      </w:r>
      <w:r w:rsidR="00270E15" w:rsidRPr="008160F7">
        <w:rPr>
          <w:rFonts w:ascii="Bookman Old Style" w:hAnsi="Bookman Old Style"/>
          <w:bCs/>
        </w:rPr>
        <w:t>EMUTUSKAN:</w:t>
      </w:r>
    </w:p>
    <w:p w14:paraId="735BCF7A" w14:textId="1B0A635C" w:rsidR="0098174A" w:rsidRPr="008160F7" w:rsidRDefault="00270E15" w:rsidP="008160F7">
      <w:pPr>
        <w:tabs>
          <w:tab w:val="left" w:pos="1701"/>
          <w:tab w:val="left" w:pos="1728"/>
        </w:tabs>
        <w:ind w:left="1440" w:hanging="1440"/>
        <w:jc w:val="both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Menetapkan</w:t>
      </w:r>
      <w:r w:rsidR="00B36938" w:rsidRPr="008160F7">
        <w:rPr>
          <w:rFonts w:ascii="Bookman Old Style" w:hAnsi="Bookman Old Style"/>
          <w:bCs/>
        </w:rPr>
        <w:t xml:space="preserve">     :  </w:t>
      </w:r>
      <w:r w:rsidRPr="008160F7">
        <w:rPr>
          <w:rFonts w:ascii="Bookman Old Style" w:hAnsi="Bookman Old Style"/>
          <w:bCs/>
        </w:rPr>
        <w:t xml:space="preserve">PERATURAN DIREKTUR POLITEKNIK NEGERI BATAM </w:t>
      </w:r>
      <w:r w:rsidR="00B36938" w:rsidRPr="008160F7">
        <w:rPr>
          <w:rFonts w:ascii="Bookman Old Style" w:hAnsi="Bookman Old Style"/>
          <w:bCs/>
        </w:rPr>
        <w:t xml:space="preserve">          </w:t>
      </w:r>
      <w:r w:rsidR="008160F7" w:rsidRPr="008160F7">
        <w:rPr>
          <w:rFonts w:ascii="Bookman Old Style" w:hAnsi="Bookman Old Style"/>
          <w:bCs/>
        </w:rPr>
        <w:t xml:space="preserve">    </w:t>
      </w:r>
      <w:r w:rsidRPr="008160F7">
        <w:rPr>
          <w:rFonts w:ascii="Bookman Old Style" w:hAnsi="Bookman Old Style"/>
          <w:bCs/>
        </w:rPr>
        <w:t xml:space="preserve">TENTANG </w:t>
      </w:r>
      <w:r w:rsidR="00512726">
        <w:rPr>
          <w:rFonts w:ascii="Bookman Old Style" w:hAnsi="Bookman Old Style"/>
          <w:bCs/>
        </w:rPr>
        <w:t>${MENETAPKAN_TENTANG}</w:t>
      </w:r>
    </w:p>
    <w:p w14:paraId="24336A4B" w14:textId="77777777" w:rsidR="0098174A" w:rsidRPr="008160F7" w:rsidRDefault="0098174A" w:rsidP="008160F7">
      <w:pPr>
        <w:jc w:val="both"/>
        <w:rPr>
          <w:rFonts w:ascii="Bookman Old Style" w:hAnsi="Bookman Old Style"/>
          <w:bCs/>
        </w:rPr>
      </w:pPr>
    </w:p>
    <w:p w14:paraId="6381732B" w14:textId="77777777" w:rsidR="0098174A" w:rsidRPr="008160F7" w:rsidRDefault="00270E15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PASAL 1</w:t>
      </w:r>
    </w:p>
    <w:p w14:paraId="52D7B079" w14:textId="4177DBE9" w:rsidR="0098174A" w:rsidRDefault="00512726" w:rsidP="00512726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${PASAL1_SURAT}</w:t>
      </w:r>
    </w:p>
    <w:p w14:paraId="284C8310" w14:textId="77777777" w:rsidR="00512726" w:rsidRPr="008160F7" w:rsidRDefault="00512726" w:rsidP="00512726">
      <w:pPr>
        <w:jc w:val="center"/>
        <w:rPr>
          <w:rFonts w:ascii="Bookman Old Style" w:hAnsi="Bookman Old Style"/>
          <w:bCs/>
        </w:rPr>
      </w:pPr>
    </w:p>
    <w:p w14:paraId="3799E281" w14:textId="77777777" w:rsidR="0098174A" w:rsidRPr="008160F7" w:rsidRDefault="00270E15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PASAL 2</w:t>
      </w:r>
    </w:p>
    <w:p w14:paraId="4174ACCB" w14:textId="48A49EEF" w:rsidR="008160F7" w:rsidRPr="008160F7" w:rsidRDefault="00512726" w:rsidP="008160F7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${PASAL2_SURAT}</w:t>
      </w:r>
    </w:p>
    <w:p w14:paraId="1FDD019B" w14:textId="77777777" w:rsidR="0098174A" w:rsidRPr="008160F7" w:rsidRDefault="0098174A" w:rsidP="008160F7">
      <w:pPr>
        <w:jc w:val="center"/>
        <w:rPr>
          <w:rFonts w:ascii="Bookman Old Style" w:hAnsi="Bookman Old Style"/>
          <w:bCs/>
        </w:rPr>
      </w:pPr>
    </w:p>
    <w:p w14:paraId="7C935D70" w14:textId="77777777" w:rsidR="0098174A" w:rsidRPr="008160F7" w:rsidRDefault="00270E15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PASAL 3</w:t>
      </w:r>
    </w:p>
    <w:p w14:paraId="5F24A88A" w14:textId="3378273C" w:rsidR="0098174A" w:rsidRDefault="00512726" w:rsidP="00512726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${PASAL3_SURAT}</w:t>
      </w:r>
    </w:p>
    <w:p w14:paraId="64349A82" w14:textId="77777777" w:rsidR="00512726" w:rsidRPr="008160F7" w:rsidRDefault="00512726" w:rsidP="00512726">
      <w:pPr>
        <w:jc w:val="center"/>
        <w:rPr>
          <w:rFonts w:ascii="Bookman Old Style" w:hAnsi="Bookman Old Style"/>
          <w:bCs/>
        </w:rPr>
      </w:pPr>
    </w:p>
    <w:p w14:paraId="1C629BE3" w14:textId="77777777" w:rsidR="0098174A" w:rsidRDefault="00270E15" w:rsidP="008160F7">
      <w:pPr>
        <w:jc w:val="center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>PASAL 4</w:t>
      </w:r>
    </w:p>
    <w:p w14:paraId="30B22C11" w14:textId="706DECA5" w:rsidR="00512726" w:rsidRDefault="00512726" w:rsidP="008160F7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>${PASAL3_SURAT}</w:t>
      </w:r>
    </w:p>
    <w:p w14:paraId="12E1BBB5" w14:textId="77777777" w:rsidR="00512726" w:rsidRPr="008160F7" w:rsidRDefault="00512726" w:rsidP="008160F7">
      <w:pPr>
        <w:jc w:val="center"/>
        <w:rPr>
          <w:rFonts w:ascii="Bookman Old Style" w:hAnsi="Bookman Old Style"/>
          <w:bCs/>
        </w:rPr>
      </w:pPr>
    </w:p>
    <w:p w14:paraId="6375E939" w14:textId="3D81201A" w:rsidR="008160F7" w:rsidRPr="008160F7" w:rsidRDefault="00270E15" w:rsidP="008160F7">
      <w:pPr>
        <w:jc w:val="both"/>
        <w:rPr>
          <w:rFonts w:ascii="Bookman Old Style" w:hAnsi="Bookman Old Style"/>
        </w:rPr>
      </w:pPr>
      <w:r w:rsidRPr="008160F7">
        <w:rPr>
          <w:rFonts w:ascii="Bookman Old Style" w:hAnsi="Bookman Old Style"/>
        </w:rPr>
        <w:t>Peraturan Direktur ini mulai berlaku pada tanggal ditetapkan.</w:t>
      </w:r>
    </w:p>
    <w:p w14:paraId="290530FF" w14:textId="2846185E" w:rsidR="0098174A" w:rsidRDefault="0098174A" w:rsidP="008160F7">
      <w:pPr>
        <w:jc w:val="both"/>
        <w:rPr>
          <w:rFonts w:ascii="Bookman Old Style" w:hAnsi="Bookman Old Style"/>
        </w:rPr>
      </w:pPr>
    </w:p>
    <w:p w14:paraId="2421A810" w14:textId="77777777" w:rsidR="008160F7" w:rsidRPr="008160F7" w:rsidRDefault="008160F7" w:rsidP="008160F7">
      <w:pPr>
        <w:jc w:val="both"/>
        <w:rPr>
          <w:rFonts w:ascii="Bookman Old Style" w:hAnsi="Bookman Old Style"/>
        </w:rPr>
      </w:pPr>
    </w:p>
    <w:p w14:paraId="473563B4" w14:textId="1E494190" w:rsidR="0098174A" w:rsidRPr="008160F7" w:rsidRDefault="008160F7" w:rsidP="008160F7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</w:t>
      </w:r>
      <w:r w:rsidR="00270E15" w:rsidRPr="008160F7">
        <w:rPr>
          <w:rFonts w:ascii="Bookman Old Style" w:hAnsi="Bookman Old Style"/>
        </w:rPr>
        <w:t>Ditetapkan di Batam</w:t>
      </w:r>
    </w:p>
    <w:p w14:paraId="663ECBA7" w14:textId="296A4048" w:rsidR="0098174A" w:rsidRPr="008160F7" w:rsidRDefault="008160F7" w:rsidP="008160F7">
      <w:pPr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</w:t>
      </w:r>
      <w:r w:rsidR="00512726">
        <w:rPr>
          <w:rFonts w:ascii="Bookman Old Style" w:hAnsi="Bookman Old Style"/>
        </w:rPr>
        <w:tab/>
      </w:r>
      <w:r w:rsidR="00512726">
        <w:rPr>
          <w:rFonts w:ascii="Bookman Old Style" w:hAnsi="Bookman Old Style"/>
        </w:rPr>
        <w:tab/>
        <w:t xml:space="preserve">      </w:t>
      </w:r>
      <w:r w:rsidR="00270E15" w:rsidRPr="008160F7">
        <w:rPr>
          <w:rFonts w:ascii="Bookman Old Style" w:hAnsi="Bookman Old Style"/>
        </w:rPr>
        <w:t>Pada tanggal</w:t>
      </w:r>
      <w:r w:rsidR="00512726">
        <w:rPr>
          <w:rFonts w:ascii="Bookman Old Style" w:hAnsi="Bookman Old Style"/>
        </w:rPr>
        <w:t xml:space="preserve"> ${TANGGAL_SURAT} </w:t>
      </w:r>
    </w:p>
    <w:p w14:paraId="1217A8A7" w14:textId="6D13E949" w:rsidR="0098174A" w:rsidRPr="008160F7" w:rsidRDefault="008160F7" w:rsidP="008160F7">
      <w:pPr>
        <w:jc w:val="center"/>
        <w:rPr>
          <w:rFonts w:ascii="Bookman Old Style" w:hAnsi="Bookman Old Style"/>
          <w:bCs/>
        </w:rPr>
      </w:pPr>
      <w:r>
        <w:rPr>
          <w:rFonts w:ascii="Bookman Old Style" w:hAnsi="Bookman Old Style"/>
          <w:bCs/>
        </w:rPr>
        <w:t xml:space="preserve">    </w:t>
      </w:r>
      <w:r>
        <w:rPr>
          <w:rFonts w:ascii="Bookman Old Style" w:hAnsi="Bookman Old Style"/>
          <w:bCs/>
        </w:rPr>
        <w:tab/>
      </w:r>
      <w:r>
        <w:rPr>
          <w:rFonts w:ascii="Bookman Old Style" w:hAnsi="Bookman Old Style"/>
          <w:bCs/>
        </w:rPr>
        <w:tab/>
      </w:r>
      <w:r>
        <w:rPr>
          <w:rFonts w:ascii="Bookman Old Style" w:hAnsi="Bookman Old Style"/>
          <w:bCs/>
        </w:rPr>
        <w:tab/>
      </w:r>
      <w:r>
        <w:rPr>
          <w:rFonts w:ascii="Bookman Old Style" w:hAnsi="Bookman Old Style"/>
          <w:bCs/>
        </w:rPr>
        <w:tab/>
        <w:t xml:space="preserve">         </w:t>
      </w:r>
      <w:r w:rsidR="00270E15" w:rsidRPr="008160F7">
        <w:rPr>
          <w:rFonts w:ascii="Bookman Old Style" w:hAnsi="Bookman Old Style"/>
          <w:bCs/>
        </w:rPr>
        <w:t>DIREKTUR POLITEKNIK NEGERI BATAM,</w:t>
      </w:r>
    </w:p>
    <w:p w14:paraId="30ADC01F" w14:textId="77777777" w:rsidR="0098174A" w:rsidRPr="008160F7" w:rsidRDefault="0098174A" w:rsidP="008160F7">
      <w:pPr>
        <w:jc w:val="right"/>
        <w:rPr>
          <w:rFonts w:ascii="Bookman Old Style" w:hAnsi="Bookman Old Style"/>
          <w:bCs/>
        </w:rPr>
      </w:pPr>
    </w:p>
    <w:p w14:paraId="14B03A9C" w14:textId="77777777" w:rsidR="0098174A" w:rsidRPr="008160F7" w:rsidRDefault="0098174A" w:rsidP="008160F7">
      <w:pPr>
        <w:jc w:val="right"/>
        <w:rPr>
          <w:rFonts w:ascii="Bookman Old Style" w:hAnsi="Bookman Old Style"/>
          <w:bCs/>
        </w:rPr>
      </w:pPr>
    </w:p>
    <w:p w14:paraId="47C521E0" w14:textId="0F94D8F3" w:rsidR="0098174A" w:rsidRPr="008160F7" w:rsidRDefault="008160F7" w:rsidP="008160F7">
      <w:pPr>
        <w:ind w:left="3600"/>
        <w:rPr>
          <w:rFonts w:ascii="Bookman Old Style" w:hAnsi="Bookman Old Style"/>
          <w:bCs/>
        </w:rPr>
      </w:pPr>
      <w:r w:rsidRPr="008160F7">
        <w:rPr>
          <w:rFonts w:ascii="Bookman Old Style" w:hAnsi="Bookman Old Style"/>
          <w:bCs/>
        </w:rPr>
        <w:t xml:space="preserve">   </w:t>
      </w:r>
      <w:r w:rsidR="00512726">
        <w:rPr>
          <w:rFonts w:ascii="Bookman Old Style" w:hAnsi="Bookman Old Style"/>
          <w:bCs/>
        </w:rPr>
        <w:t>${KODE_QR}</w:t>
      </w:r>
    </w:p>
    <w:p w14:paraId="70B178D8" w14:textId="77777777" w:rsidR="0098174A" w:rsidRPr="008160F7" w:rsidRDefault="0098174A" w:rsidP="008160F7">
      <w:pPr>
        <w:jc w:val="right"/>
        <w:rPr>
          <w:rFonts w:ascii="Bookman Old Style" w:hAnsi="Bookman Old Style"/>
          <w:bCs/>
        </w:rPr>
      </w:pPr>
    </w:p>
    <w:p w14:paraId="6375FAF1" w14:textId="77777777" w:rsidR="0098174A" w:rsidRPr="008160F7" w:rsidRDefault="0098174A" w:rsidP="008160F7">
      <w:pPr>
        <w:jc w:val="right"/>
        <w:rPr>
          <w:rFonts w:ascii="Bookman Old Style" w:hAnsi="Bookman Old Style"/>
          <w:bCs/>
        </w:rPr>
      </w:pPr>
    </w:p>
    <w:p w14:paraId="7DC1F19E" w14:textId="5213217E" w:rsidR="00B36938" w:rsidRPr="008160F7" w:rsidRDefault="008160F7" w:rsidP="006A6467">
      <w:pPr>
        <w:rPr>
          <w:rFonts w:ascii="Bookman Old Style" w:hAnsi="Bookman Old Style"/>
          <w:b/>
        </w:rPr>
      </w:pPr>
      <w:r w:rsidRPr="008160F7">
        <w:rPr>
          <w:rFonts w:ascii="Bookman Old Style" w:hAnsi="Bookman Old Style"/>
          <w:bCs/>
        </w:rPr>
        <w:t xml:space="preserve">        </w:t>
      </w:r>
      <w:r w:rsidRPr="008160F7">
        <w:rPr>
          <w:rFonts w:ascii="Bookman Old Style" w:hAnsi="Bookman Old Style"/>
          <w:bCs/>
        </w:rPr>
        <w:tab/>
      </w:r>
      <w:r w:rsidRPr="008160F7">
        <w:rPr>
          <w:rFonts w:ascii="Bookman Old Style" w:hAnsi="Bookman Old Style"/>
          <w:bCs/>
        </w:rPr>
        <w:tab/>
      </w:r>
      <w:r w:rsidRPr="008160F7">
        <w:rPr>
          <w:rFonts w:ascii="Bookman Old Style" w:hAnsi="Bookman Old Style"/>
          <w:bCs/>
        </w:rPr>
        <w:tab/>
      </w:r>
      <w:r w:rsidRPr="008160F7">
        <w:rPr>
          <w:rFonts w:ascii="Bookman Old Style" w:hAnsi="Bookman Old Style"/>
          <w:bCs/>
        </w:rPr>
        <w:tab/>
      </w:r>
      <w:r w:rsidRPr="008160F7">
        <w:rPr>
          <w:rFonts w:ascii="Bookman Old Style" w:hAnsi="Bookman Old Style"/>
          <w:bCs/>
        </w:rPr>
        <w:tab/>
        <w:t xml:space="preserve">  </w:t>
      </w:r>
      <w:r w:rsidR="006A6467" w:rsidRPr="006A6467">
        <w:rPr>
          <w:rFonts w:ascii="Bookman Old Style" w:hAnsi="Bookman Old Style"/>
          <w:bCs/>
        </w:rPr>
        <w:t>${NAMA_VERIFIKATOR}</w:t>
      </w:r>
    </w:p>
    <w:p w14:paraId="21FC52DA" w14:textId="6803449E" w:rsidR="00B36938" w:rsidRDefault="00B36938" w:rsidP="00B36938">
      <w:pPr>
        <w:jc w:val="right"/>
        <w:rPr>
          <w:b/>
        </w:rPr>
      </w:pPr>
    </w:p>
    <w:sectPr w:rsidR="00B36938" w:rsidSect="00512726">
      <w:headerReference w:type="default" r:id="rId7"/>
      <w:headerReference w:type="first" r:id="rId8"/>
      <w:pgSz w:w="11906" w:h="16838"/>
      <w:pgMar w:top="2552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E3B26" w14:textId="77777777" w:rsidR="003A3082" w:rsidRDefault="003A3082" w:rsidP="003C6434">
      <w:r>
        <w:separator/>
      </w:r>
    </w:p>
  </w:endnote>
  <w:endnote w:type="continuationSeparator" w:id="0">
    <w:p w14:paraId="03E36C29" w14:textId="77777777" w:rsidR="003A3082" w:rsidRDefault="003A3082" w:rsidP="003C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1B7C2" w14:textId="77777777" w:rsidR="003A3082" w:rsidRDefault="003A3082" w:rsidP="003C6434">
      <w:r>
        <w:separator/>
      </w:r>
    </w:p>
  </w:footnote>
  <w:footnote w:type="continuationSeparator" w:id="0">
    <w:p w14:paraId="14EE2707" w14:textId="77777777" w:rsidR="003A3082" w:rsidRDefault="003A3082" w:rsidP="003C6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E4CE3" w14:textId="0DAED83C" w:rsidR="003C6434" w:rsidRDefault="00512726" w:rsidP="00512726">
    <w:pPr>
      <w:pStyle w:val="Header"/>
      <w:tabs>
        <w:tab w:val="clear" w:pos="4513"/>
        <w:tab w:val="clear" w:pos="9026"/>
        <w:tab w:val="left" w:pos="1968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041A2" w14:textId="07AA1FD6" w:rsidR="00512726" w:rsidRDefault="00512726">
    <w:pPr>
      <w:pStyle w:val="Header"/>
    </w:pPr>
    <w:r w:rsidRPr="00BC6C93">
      <w:rPr>
        <w:noProof/>
      </w:rPr>
      <w:drawing>
        <wp:anchor distT="0" distB="0" distL="114300" distR="114300" simplePos="0" relativeHeight="251659264" behindDoc="1" locked="0" layoutInCell="1" allowOverlap="1" wp14:anchorId="24940466" wp14:editId="029A0FDE">
          <wp:simplePos x="0" y="0"/>
          <wp:positionH relativeFrom="page">
            <wp:align>left</wp:align>
          </wp:positionH>
          <wp:positionV relativeFrom="paragraph">
            <wp:posOffset>-434975</wp:posOffset>
          </wp:positionV>
          <wp:extent cx="7560000" cy="10690867"/>
          <wp:effectExtent l="0" t="0" r="3175" b="0"/>
          <wp:wrapNone/>
          <wp:docPr id="1591401112" name="Picture 1591401112" descr="E:\Kerja\09 2024\103 Cap Poltek 2025\KOP UPDATE 2025 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Kerja\09 2024\103 Cap Poltek 2025\KOP UPDATE 2025 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0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24E6E"/>
    <w:multiLevelType w:val="hybridMultilevel"/>
    <w:tmpl w:val="B276F232"/>
    <w:lvl w:ilvl="0" w:tplc="5AC25B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266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34"/>
    <w:rsid w:val="0007512D"/>
    <w:rsid w:val="000D4DB0"/>
    <w:rsid w:val="00145DEF"/>
    <w:rsid w:val="001F6CC2"/>
    <w:rsid w:val="00270E15"/>
    <w:rsid w:val="00272835"/>
    <w:rsid w:val="0028723D"/>
    <w:rsid w:val="003A3082"/>
    <w:rsid w:val="003C6434"/>
    <w:rsid w:val="004967FA"/>
    <w:rsid w:val="004B5C2B"/>
    <w:rsid w:val="00510D41"/>
    <w:rsid w:val="00512726"/>
    <w:rsid w:val="006A5C21"/>
    <w:rsid w:val="006A6467"/>
    <w:rsid w:val="007344A3"/>
    <w:rsid w:val="008160F7"/>
    <w:rsid w:val="00887085"/>
    <w:rsid w:val="0098174A"/>
    <w:rsid w:val="00AF517A"/>
    <w:rsid w:val="00B36938"/>
    <w:rsid w:val="00B94D7F"/>
    <w:rsid w:val="00D67646"/>
    <w:rsid w:val="00DE5380"/>
    <w:rsid w:val="00E64442"/>
    <w:rsid w:val="00E678ED"/>
    <w:rsid w:val="00F06EDE"/>
    <w:rsid w:val="00F9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4840"/>
  <w15:chartTrackingRefBased/>
  <w15:docId w15:val="{1C0FD989-6854-4EA1-90EA-91ED5F7A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43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C6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qFormat/>
    <w:rsid w:val="003C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34"/>
  </w:style>
  <w:style w:type="paragraph" w:styleId="Footer">
    <w:name w:val="footer"/>
    <w:basedOn w:val="Normal"/>
    <w:link w:val="Foot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34"/>
  </w:style>
  <w:style w:type="table" w:styleId="TableGrid">
    <w:name w:val="Table Grid"/>
    <w:basedOn w:val="TableNormal"/>
    <w:uiPriority w:val="59"/>
    <w:qFormat/>
    <w:rsid w:val="003C643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7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Urusan Administrasi dan Kesekretariatan</dc:creator>
  <cp:keywords/>
  <dc:description/>
  <cp:lastModifiedBy>AZCA ARYADIVA</cp:lastModifiedBy>
  <cp:revision>5</cp:revision>
  <dcterms:created xsi:type="dcterms:W3CDTF">2026-06-29T08:38:00Z</dcterms:created>
  <dcterms:modified xsi:type="dcterms:W3CDTF">2026-07-02T05:25:00Z</dcterms:modified>
</cp:coreProperties>
</file>