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EE08" w14:textId="51190A6A" w:rsidR="00DF46C8" w:rsidRPr="0098330B" w:rsidRDefault="00DF46C8" w:rsidP="0098330B">
      <w:pPr>
        <w:pStyle w:val="Heading1"/>
        <w:pBdr>
          <w:bottom w:val="single" w:sz="4" w:space="1" w:color="auto"/>
        </w:pBdr>
        <w:spacing w:before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833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Skills checks cover pre-requisite material needed for the </w:t>
      </w:r>
      <w:r w:rsidR="00C65720" w:rsidRPr="0098330B">
        <w:rPr>
          <w:rFonts w:ascii="Times New Roman" w:hAnsi="Times New Roman" w:cs="Times New Roman"/>
          <w:b/>
          <w:color w:val="000000"/>
          <w:sz w:val="24"/>
          <w:szCs w:val="24"/>
        </w:rPr>
        <w:t>third</w:t>
      </w:r>
      <w:r w:rsidRPr="009833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unit of the course, </w:t>
      </w:r>
      <w:r w:rsidR="00832D7C" w:rsidRPr="009833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applications of </w:t>
      </w:r>
      <w:r w:rsidR="00682B3E" w:rsidRPr="0098330B">
        <w:rPr>
          <w:rFonts w:ascii="Times New Roman" w:hAnsi="Times New Roman" w:cs="Times New Roman"/>
          <w:b/>
          <w:color w:val="000000"/>
          <w:sz w:val="24"/>
          <w:szCs w:val="24"/>
        </w:rPr>
        <w:t>derivatives</w:t>
      </w:r>
      <w:r w:rsidRPr="0098330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 </w:t>
      </w:r>
      <w:r w:rsidRPr="0098330B">
        <w:rPr>
          <w:rStyle w:val="messagebody"/>
          <w:rFonts w:ascii="Times New Roman" w:hAnsi="Times New Roman" w:cs="Times New Roman"/>
          <w:b/>
          <w:color w:val="000000"/>
          <w:sz w:val="24"/>
          <w:szCs w:val="24"/>
        </w:rPr>
        <w:t>Answer the following questions neatly and completely. Calculators are not allowed.  </w:t>
      </w:r>
    </w:p>
    <w:p w14:paraId="12F601A3" w14:textId="741BB130" w:rsidR="009C7956" w:rsidRDefault="009C7956" w:rsidP="00E85026">
      <w:pPr>
        <w:rPr>
          <w:rFonts w:eastAsiaTheme="minorEastAsia"/>
        </w:rPr>
      </w:pPr>
    </w:p>
    <w:p w14:paraId="7C68BF3F" w14:textId="54F1F9C6" w:rsidR="000149AE" w:rsidRPr="00D87DBB" w:rsidRDefault="000149AE" w:rsidP="000149AE">
      <w:pPr>
        <w:pStyle w:val="ListParagraph"/>
        <w:numPr>
          <w:ilvl w:val="0"/>
          <w:numId w:val="43"/>
        </w:numPr>
        <w:rPr>
          <w:szCs w:val="24"/>
        </w:rPr>
      </w:pPr>
      <w:r>
        <w:rPr>
          <w:szCs w:val="24"/>
        </w:rPr>
        <w:t xml:space="preserve">Given </w:t>
      </w:r>
      <w:bookmarkStart w:id="0" w:name="MTBlankEqn"/>
      <w:r w:rsidR="00423761" w:rsidRPr="00423761">
        <w:rPr>
          <w:position w:val="-16"/>
        </w:rPr>
        <w:object w:dxaOrig="2640" w:dyaOrig="480" w14:anchorId="5D336F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pt;height:24pt" o:ole="">
            <v:imagedata r:id="rId7" o:title=""/>
          </v:shape>
          <o:OLEObject Type="Embed" ProgID="Equation.DSMT4" ShapeID="_x0000_i1025" DrawAspect="Content" ObjectID="_1845004993" r:id="rId8"/>
        </w:object>
      </w:r>
      <w:bookmarkEnd w:id="0"/>
      <w:r>
        <w:rPr>
          <w:rFonts w:eastAsiaTheme="minorEastAsia"/>
          <w:szCs w:val="24"/>
        </w:rPr>
        <w:t xml:space="preserve">, factor out </w:t>
      </w:r>
      <w:r w:rsidR="00423761" w:rsidRPr="00423761">
        <w:rPr>
          <w:position w:val="-16"/>
        </w:rPr>
        <w:object w:dxaOrig="1080" w:dyaOrig="480" w14:anchorId="2A155C96">
          <v:shape id="_x0000_i1026" type="#_x0000_t75" style="width:54pt;height:24pt" o:ole="">
            <v:imagedata r:id="rId9" o:title=""/>
          </v:shape>
          <o:OLEObject Type="Embed" ProgID="Equation.DSMT4" ShapeID="_x0000_i1026" DrawAspect="Content" ObjectID="_1845004994" r:id="rId10"/>
        </w:object>
      </w:r>
      <w:r>
        <w:rPr>
          <w:rFonts w:eastAsiaTheme="minorEastAsia"/>
          <w:szCs w:val="24"/>
        </w:rPr>
        <w:t xml:space="preserve"> and write your final answer using only positive exponents.</w:t>
      </w:r>
    </w:p>
    <w:p w14:paraId="6208167E" w14:textId="3184A9AD" w:rsidR="00D87DBB" w:rsidRDefault="00D87DBB" w:rsidP="00D87DBB">
      <w:pPr>
        <w:rPr>
          <w:szCs w:val="24"/>
        </w:rPr>
      </w:pPr>
    </w:p>
    <w:p w14:paraId="496E2BB0" w14:textId="56A00059" w:rsidR="00E27506" w:rsidRDefault="007B344B" w:rsidP="00CD613B">
      <w:pPr>
        <w:ind w:firstLine="720"/>
        <w:rPr>
          <w:szCs w:val="24"/>
        </w:rPr>
      </w:pPr>
      <w:r w:rsidRPr="007B344B">
        <w:rPr>
          <w:position w:val="-42"/>
          <w:szCs w:val="24"/>
        </w:rPr>
        <w:object w:dxaOrig="8040" w:dyaOrig="900" w14:anchorId="62E77E17">
          <v:shape id="_x0000_i1027" type="#_x0000_t75" style="width:401.2pt;height:45pt" o:ole="">
            <v:imagedata r:id="rId11" o:title=""/>
          </v:shape>
          <o:OLEObject Type="Embed" ProgID="Equation.DSMT4" ShapeID="_x0000_i1027" DrawAspect="Content" ObjectID="_1845004995" r:id="rId12"/>
        </w:object>
      </w:r>
    </w:p>
    <w:p w14:paraId="34D9C963" w14:textId="77777777" w:rsidR="00E27506" w:rsidRDefault="00E27506" w:rsidP="00D87DBB">
      <w:pPr>
        <w:rPr>
          <w:szCs w:val="24"/>
        </w:rPr>
      </w:pPr>
    </w:p>
    <w:p w14:paraId="2E540D56" w14:textId="44D77632" w:rsidR="00695812" w:rsidRPr="00800085" w:rsidRDefault="00695812" w:rsidP="00695812">
      <w:pPr>
        <w:pStyle w:val="ListParagraph"/>
        <w:numPr>
          <w:ilvl w:val="0"/>
          <w:numId w:val="43"/>
        </w:numPr>
        <w:rPr>
          <w:szCs w:val="24"/>
        </w:rPr>
      </w:pPr>
      <w:r>
        <w:rPr>
          <w:szCs w:val="24"/>
        </w:rPr>
        <w:t xml:space="preserve">Given </w:t>
      </w:r>
      <w:r w:rsidR="00423761" w:rsidRPr="00423761">
        <w:rPr>
          <w:position w:val="-14"/>
        </w:rPr>
        <w:object w:dxaOrig="1880" w:dyaOrig="440" w14:anchorId="0B46ADE3">
          <v:shape id="_x0000_i1028" type="#_x0000_t75" style="width:93.7pt;height:21.75pt" o:ole="">
            <v:imagedata r:id="rId13" o:title=""/>
          </v:shape>
          <o:OLEObject Type="Embed" ProgID="Equation.DSMT4" ShapeID="_x0000_i1028" DrawAspect="Content" ObjectID="_1845004996" r:id="rId14"/>
        </w:object>
      </w:r>
      <w:r>
        <w:rPr>
          <w:szCs w:val="24"/>
        </w:rPr>
        <w:t>,</w:t>
      </w:r>
      <w:r>
        <w:rPr>
          <w:rFonts w:eastAsiaTheme="minorEastAsia"/>
          <w:szCs w:val="24"/>
        </w:rPr>
        <w:t xml:space="preserve"> factor out </w:t>
      </w:r>
      <w:r w:rsidR="00423761" w:rsidRPr="00423761">
        <w:rPr>
          <w:position w:val="-14"/>
        </w:rPr>
        <w:object w:dxaOrig="940" w:dyaOrig="440" w14:anchorId="7788FEEB">
          <v:shape id="_x0000_i1029" type="#_x0000_t75" style="width:47.25pt;height:21.75pt" o:ole="">
            <v:imagedata r:id="rId15" o:title=""/>
          </v:shape>
          <o:OLEObject Type="Embed" ProgID="Equation.DSMT4" ShapeID="_x0000_i1029" DrawAspect="Content" ObjectID="_1845004997" r:id="rId16"/>
        </w:object>
      </w:r>
      <w:r>
        <w:rPr>
          <w:rFonts w:eastAsiaTheme="minorEastAsia"/>
          <w:szCs w:val="24"/>
        </w:rPr>
        <w:t>and write your final answer using only positive exponents.</w:t>
      </w:r>
    </w:p>
    <w:p w14:paraId="65696EC1" w14:textId="58CD166C" w:rsidR="00E85026" w:rsidRDefault="00E85026" w:rsidP="00E85026">
      <w:pPr>
        <w:rPr>
          <w:rFonts w:eastAsiaTheme="minorEastAsia"/>
        </w:rPr>
      </w:pPr>
    </w:p>
    <w:p w14:paraId="4EE206EC" w14:textId="220FA6F2" w:rsidR="00D87DBB" w:rsidRDefault="00D87DBB" w:rsidP="00E85026">
      <w:pPr>
        <w:rPr>
          <w:rFonts w:eastAsiaTheme="minorEastAsia"/>
        </w:rPr>
      </w:pPr>
    </w:p>
    <w:p w14:paraId="4D844C6F" w14:textId="1C03B857" w:rsidR="00E27506" w:rsidRDefault="00A53322" w:rsidP="007B344B">
      <w:pPr>
        <w:ind w:left="720"/>
        <w:rPr>
          <w:rFonts w:eastAsiaTheme="minorEastAsia"/>
        </w:rPr>
      </w:pPr>
      <w:r w:rsidRPr="00A53322">
        <w:rPr>
          <w:rFonts w:eastAsiaTheme="minorEastAsia"/>
          <w:position w:val="-36"/>
        </w:rPr>
        <w:object w:dxaOrig="6300" w:dyaOrig="780" w14:anchorId="1155E9A6">
          <v:shape id="_x0000_i1030" type="#_x0000_t75" style="width:315pt;height:39pt" o:ole="">
            <v:imagedata r:id="rId17" o:title=""/>
          </v:shape>
          <o:OLEObject Type="Embed" ProgID="Equation.DSMT4" ShapeID="_x0000_i1030" DrawAspect="Content" ObjectID="_1845004998" r:id="rId18"/>
        </w:object>
      </w:r>
    </w:p>
    <w:p w14:paraId="1160BE1D" w14:textId="476A299D" w:rsidR="00E27506" w:rsidRDefault="00E27506" w:rsidP="00E85026">
      <w:pPr>
        <w:rPr>
          <w:rFonts w:eastAsiaTheme="minorEastAsia"/>
        </w:rPr>
      </w:pPr>
    </w:p>
    <w:p w14:paraId="4ECB4606" w14:textId="77777777" w:rsidR="00E27506" w:rsidRPr="00E85026" w:rsidRDefault="00E27506" w:rsidP="00E85026">
      <w:pPr>
        <w:rPr>
          <w:rFonts w:eastAsiaTheme="minorEastAsia"/>
        </w:rPr>
      </w:pPr>
    </w:p>
    <w:p w14:paraId="6E62931D" w14:textId="426F1940" w:rsidR="00352206" w:rsidRPr="00E27506" w:rsidRDefault="00352206" w:rsidP="00E27506">
      <w:pPr>
        <w:pStyle w:val="ListParagraph"/>
        <w:numPr>
          <w:ilvl w:val="0"/>
          <w:numId w:val="43"/>
        </w:numPr>
        <w:rPr>
          <w:szCs w:val="24"/>
        </w:rPr>
      </w:pPr>
      <w:r w:rsidRPr="00E27506">
        <w:rPr>
          <w:szCs w:val="24"/>
        </w:rPr>
        <w:t>Given</w:t>
      </w:r>
      <w:r w:rsidR="00423761" w:rsidRPr="00423761">
        <w:rPr>
          <w:position w:val="-14"/>
        </w:rPr>
        <w:object w:dxaOrig="2560" w:dyaOrig="440" w14:anchorId="3ADA7858">
          <v:shape id="_x0000_i1031" type="#_x0000_t75" style="width:128.25pt;height:21.75pt" o:ole="">
            <v:imagedata r:id="rId19" o:title=""/>
          </v:shape>
          <o:OLEObject Type="Embed" ProgID="Equation.DSMT4" ShapeID="_x0000_i1031" DrawAspect="Content" ObjectID="_1845004999" r:id="rId20"/>
        </w:object>
      </w:r>
      <w:r w:rsidRPr="00E27506">
        <w:rPr>
          <w:rFonts w:eastAsiaTheme="minorEastAsia"/>
          <w:szCs w:val="24"/>
        </w:rPr>
        <w:t xml:space="preserve">, factor out </w:t>
      </w:r>
      <w:r w:rsidR="00423761" w:rsidRPr="00423761">
        <w:rPr>
          <w:position w:val="-14"/>
        </w:rPr>
        <w:object w:dxaOrig="1080" w:dyaOrig="440" w14:anchorId="09980948">
          <v:shape id="_x0000_i1032" type="#_x0000_t75" style="width:54pt;height:21.75pt" o:ole="">
            <v:imagedata r:id="rId21" o:title=""/>
          </v:shape>
          <o:OLEObject Type="Embed" ProgID="Equation.DSMT4" ShapeID="_x0000_i1032" DrawAspect="Content" ObjectID="_1845005000" r:id="rId22"/>
        </w:object>
      </w:r>
      <w:r w:rsidRPr="00E27506">
        <w:rPr>
          <w:rFonts w:eastAsiaTheme="minorEastAsia"/>
          <w:szCs w:val="24"/>
        </w:rPr>
        <w:t xml:space="preserve"> and write your final answer using only positive exponents.</w:t>
      </w:r>
    </w:p>
    <w:p w14:paraId="49E35BFB" w14:textId="77777777" w:rsidR="009C7956" w:rsidRDefault="009C7956" w:rsidP="009C7956">
      <w:pPr>
        <w:rPr>
          <w:rFonts w:eastAsiaTheme="minorEastAsia"/>
        </w:rPr>
      </w:pPr>
    </w:p>
    <w:p w14:paraId="2004A598" w14:textId="77AA9433" w:rsidR="009C7956" w:rsidRDefault="00F728AC" w:rsidP="00A53322">
      <w:pPr>
        <w:ind w:left="720"/>
        <w:rPr>
          <w:rFonts w:eastAsiaTheme="minorEastAsia"/>
        </w:rPr>
      </w:pPr>
      <w:r w:rsidRPr="00A53322">
        <w:rPr>
          <w:rFonts w:eastAsiaTheme="minorEastAsia"/>
          <w:position w:val="-36"/>
        </w:rPr>
        <w:object w:dxaOrig="7740" w:dyaOrig="780" w14:anchorId="345D7F01">
          <v:shape id="_x0000_i1033" type="#_x0000_t75" style="width:387pt;height:39pt" o:ole="">
            <v:imagedata r:id="rId23" o:title=""/>
          </v:shape>
          <o:OLEObject Type="Embed" ProgID="Equation.DSMT4" ShapeID="_x0000_i1033" DrawAspect="Content" ObjectID="_1845005001" r:id="rId24"/>
        </w:object>
      </w:r>
    </w:p>
    <w:p w14:paraId="78B7B99A" w14:textId="3B584660" w:rsidR="004C6D52" w:rsidRDefault="004C6D52" w:rsidP="0065001B">
      <w:pPr>
        <w:rPr>
          <w:rFonts w:eastAsiaTheme="minorEastAsia"/>
        </w:rPr>
      </w:pPr>
    </w:p>
    <w:p w14:paraId="6CE3959E" w14:textId="66044D74" w:rsidR="004C6D52" w:rsidRDefault="004C6D52" w:rsidP="004C6D52">
      <w:pPr>
        <w:pStyle w:val="ListParagraph"/>
        <w:numPr>
          <w:ilvl w:val="0"/>
          <w:numId w:val="43"/>
        </w:numPr>
      </w:pPr>
      <w:r>
        <w:t xml:space="preserve">Solve the inequality </w:t>
      </w:r>
      <w:r w:rsidR="00423761" w:rsidRPr="00423761">
        <w:rPr>
          <w:position w:val="-24"/>
        </w:rPr>
        <w:object w:dxaOrig="999" w:dyaOrig="620" w14:anchorId="5E33A83A">
          <v:shape id="_x0000_i1034" type="#_x0000_t75" style="width:50.25pt;height:30.75pt" o:ole="">
            <v:imagedata r:id="rId25" o:title=""/>
          </v:shape>
          <o:OLEObject Type="Embed" ProgID="Equation.DSMT4" ShapeID="_x0000_i1034" DrawAspect="Content" ObjectID="_1845005002" r:id="rId26"/>
        </w:object>
      </w:r>
      <w:r>
        <w:t xml:space="preserve"> .  Give your answer in interval notation.</w:t>
      </w:r>
    </w:p>
    <w:p w14:paraId="4FFC0CE0" w14:textId="2AAF7E98" w:rsidR="006C04A6" w:rsidRDefault="006C04A6" w:rsidP="006C04A6">
      <w:pPr>
        <w:ind w:left="720"/>
        <w:rPr>
          <w:rFonts w:eastAsiaTheme="minorEastAsia"/>
        </w:rPr>
      </w:pPr>
      <w:r>
        <w:t xml:space="preserve">We know that </w:t>
      </w:r>
      <w:r w:rsidRPr="00447646">
        <w:rPr>
          <w:rFonts w:eastAsiaTheme="minorEastAsia"/>
          <w:position w:val="-24"/>
        </w:rPr>
        <w:object w:dxaOrig="999" w:dyaOrig="620" w14:anchorId="04301C94">
          <v:shape id="_x0000_i1035" type="#_x0000_t75" style="width:50.25pt;height:30.75pt" o:ole="">
            <v:imagedata r:id="rId27" o:title=""/>
          </v:shape>
          <o:OLEObject Type="Embed" ProgID="Equation.DSMT4" ShapeID="_x0000_i1035" DrawAspect="Content" ObjectID="_1845005003" r:id="rId28"/>
        </w:object>
      </w:r>
      <w:r>
        <w:rPr>
          <w:rFonts w:eastAsiaTheme="minorEastAsia"/>
        </w:rPr>
        <w:t xml:space="preserve"> when </w:t>
      </w:r>
      <w:r w:rsidRPr="006C04A6">
        <w:rPr>
          <w:rFonts w:eastAsiaTheme="minorEastAsia"/>
          <w:position w:val="-24"/>
        </w:rPr>
        <w:object w:dxaOrig="2340" w:dyaOrig="620" w14:anchorId="44C5175B">
          <v:shape id="_x0000_i1036" type="#_x0000_t75" style="width:117.7pt;height:32.25pt" o:ole="">
            <v:imagedata r:id="rId29" o:title=""/>
          </v:shape>
          <o:OLEObject Type="Embed" ProgID="Equation.DSMT4" ShapeID="_x0000_i1036" DrawAspect="Content" ObjectID="_1845005004" r:id="rId30"/>
        </w:object>
      </w:r>
    </w:p>
    <w:p w14:paraId="1386BD8D" w14:textId="5AF93F1B" w:rsidR="006C04A6" w:rsidRDefault="006C04A6" w:rsidP="006C04A6">
      <w:pPr>
        <w:ind w:left="720"/>
      </w:pPr>
      <w:r>
        <w:rPr>
          <w:rFonts w:eastAsiaTheme="minorEastAsia"/>
        </w:rPr>
        <w:t xml:space="preserve">We know that </w:t>
      </w:r>
      <w:r w:rsidRPr="00447646">
        <w:rPr>
          <w:rFonts w:eastAsiaTheme="minorEastAsia"/>
          <w:position w:val="-24"/>
        </w:rPr>
        <w:object w:dxaOrig="639" w:dyaOrig="620" w14:anchorId="581DE3BC">
          <v:shape id="_x0000_i1037" type="#_x0000_t75" style="width:32.25pt;height:30.75pt" o:ole="">
            <v:imagedata r:id="rId31" o:title=""/>
          </v:shape>
          <o:OLEObject Type="Embed" ProgID="Equation.DSMT4" ShapeID="_x0000_i1037" DrawAspect="Content" ObjectID="_1845005005" r:id="rId32"/>
        </w:object>
      </w:r>
      <w:r>
        <w:rPr>
          <w:rFonts w:eastAsiaTheme="minorEastAsia"/>
        </w:rPr>
        <w:t xml:space="preserve"> is undefined when </w:t>
      </w:r>
      <w:r w:rsidR="0067286E" w:rsidRPr="009455D9">
        <w:rPr>
          <w:rFonts w:eastAsiaTheme="minorEastAsia"/>
          <w:position w:val="-10"/>
        </w:rPr>
        <w:object w:dxaOrig="1820" w:dyaOrig="360" w14:anchorId="0DB68FCC">
          <v:shape id="_x0000_i1038" type="#_x0000_t75" style="width:90.75pt;height:18.75pt" o:ole="">
            <v:imagedata r:id="rId33" o:title=""/>
          </v:shape>
          <o:OLEObject Type="Embed" ProgID="Equation.DSMT4" ShapeID="_x0000_i1038" DrawAspect="Content" ObjectID="_1845005006" r:id="rId34"/>
        </w:object>
      </w:r>
    </w:p>
    <w:p w14:paraId="33228B56" w14:textId="02FA786E" w:rsidR="006C04A6" w:rsidRDefault="006C04A6" w:rsidP="006C04A6">
      <w:pPr>
        <w:ind w:left="720"/>
      </w:pPr>
      <w:r>
        <w:rPr>
          <w:rFonts w:eastAsiaTheme="minorEastAsia"/>
        </w:rPr>
        <w:t xml:space="preserve">Therefore, we put these values on a number line (representing the 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 xml:space="preserve">-axis) and we check to see the behavior of the expression </w:t>
      </w:r>
      <w:r w:rsidR="0067286E" w:rsidRPr="00447646">
        <w:rPr>
          <w:rFonts w:eastAsiaTheme="minorEastAsia"/>
          <w:position w:val="-24"/>
        </w:rPr>
        <w:object w:dxaOrig="639" w:dyaOrig="620" w14:anchorId="7D3C078C">
          <v:shape id="_x0000_i1039" type="#_x0000_t75" style="width:32.25pt;height:30.75pt" o:ole="">
            <v:imagedata r:id="rId31" o:title=""/>
          </v:shape>
          <o:OLEObject Type="Embed" ProgID="Equation.DSMT4" ShapeID="_x0000_i1039" DrawAspect="Content" ObjectID="_1845005007" r:id="rId35"/>
        </w:object>
      </w:r>
      <w:r>
        <w:rPr>
          <w:rFonts w:eastAsiaTheme="minorEastAsia"/>
        </w:rPr>
        <w:t xml:space="preserve"> on the intervals on either side (and in between) these values.</w:t>
      </w:r>
    </w:p>
    <w:p w14:paraId="4F483629" w14:textId="4ECFB11E" w:rsidR="006C04A6" w:rsidRDefault="002E6513" w:rsidP="006C04A6">
      <w:pPr>
        <w:ind w:left="720"/>
        <w:rPr>
          <w:rFonts w:eastAsiaTheme="minorEastAsia"/>
        </w:rPr>
      </w:pPr>
      <w:r w:rsidRPr="00EC2174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4F7A5F" wp14:editId="11FA167A">
                <wp:simplePos x="0" y="0"/>
                <wp:positionH relativeFrom="column">
                  <wp:posOffset>2971800</wp:posOffset>
                </wp:positionH>
                <wp:positionV relativeFrom="paragraph">
                  <wp:posOffset>212090</wp:posOffset>
                </wp:positionV>
                <wp:extent cx="2971800" cy="843280"/>
                <wp:effectExtent l="38100" t="0" r="0" b="0"/>
                <wp:wrapNone/>
                <wp:docPr id="229" name="Group 229" descr="A number line which shows the behavior of the expression (2x+1)/x^2 on various intervals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843280"/>
                          <a:chOff x="0" y="9525"/>
                          <a:chExt cx="2971800" cy="843280"/>
                        </a:xfrm>
                      </wpg:grpSpPr>
                      <wpg:grpSp>
                        <wpg:cNvPr id="230" name="Group 230"/>
                        <wpg:cNvGrpSpPr/>
                        <wpg:grpSpPr>
                          <a:xfrm>
                            <a:off x="0" y="28537"/>
                            <a:ext cx="2971800" cy="824268"/>
                            <a:chOff x="0" y="-38"/>
                            <a:chExt cx="2971800" cy="824268"/>
                          </a:xfrm>
                        </wpg:grpSpPr>
                        <wpg:grpSp>
                          <wpg:cNvPr id="231" name="Group 231"/>
                          <wpg:cNvGrpSpPr/>
                          <wpg:grpSpPr>
                            <a:xfrm>
                              <a:off x="0" y="209550"/>
                              <a:ext cx="2971800" cy="161925"/>
                              <a:chOff x="0" y="0"/>
                              <a:chExt cx="2971800" cy="161925"/>
                            </a:xfrm>
                          </wpg:grpSpPr>
                          <wps:wsp>
                            <wps:cNvPr id="232" name="Straight Arrow Connector 232"/>
                            <wps:cNvCnPr/>
                            <wps:spPr>
                              <a:xfrm>
                                <a:off x="0" y="76200"/>
                                <a:ext cx="29718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3" name="Straight Connector 233"/>
                            <wps:cNvCnPr/>
                            <wps:spPr>
                              <a:xfrm>
                                <a:off x="857250" y="0"/>
                                <a:ext cx="0" cy="161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4" name="Straight Connector 234"/>
                            <wps:cNvCnPr/>
                            <wps:spPr>
                              <a:xfrm>
                                <a:off x="1895475" y="0"/>
                                <a:ext cx="0" cy="161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3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7700" y="342266"/>
                              <a:ext cx="440689" cy="48196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5E2FE3" w14:textId="1756718B" w:rsidR="002E6513" w:rsidRDefault="00AA111A" w:rsidP="002E6513">
                                <w:r w:rsidRPr="002E6513">
                                  <w:rPr>
                                    <w:position w:val="-24"/>
                                  </w:rPr>
                                  <w:object w:dxaOrig="400" w:dyaOrig="620" w14:anchorId="2B64780C">
                                    <v:shape id="_x0000_i1041" type="#_x0000_t75" style="width:19.5pt;height:30pt" o:ole="">
                                      <v:imagedata r:id="rId36" o:title=""/>
                                    </v:shape>
                                    <o:OLEObject Type="Embed" ProgID="Equation.DSMT4" ShapeID="_x0000_i1041" DrawAspect="Content" ObjectID="_1845005070" r:id="rId37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23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1650" y="341638"/>
                              <a:ext cx="332739" cy="27622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4308CC" w14:textId="2AE2CBF8" w:rsidR="002E6513" w:rsidRDefault="00AA111A" w:rsidP="002E6513">
                                <w:r w:rsidRPr="00AA111A">
                                  <w:rPr>
                                    <w:position w:val="-6"/>
                                  </w:rPr>
                                  <w:object w:dxaOrig="200" w:dyaOrig="279" w14:anchorId="605FF4E6">
                                    <v:shape id="_x0000_i1043" type="#_x0000_t75" style="width:11.25pt;height:13.5pt" o:ole="">
                                      <v:imagedata r:id="rId38" o:title=""/>
                                    </v:shape>
                                    <o:OLEObject Type="Embed" ProgID="Equation.DSMT4" ShapeID="_x0000_i1043" DrawAspect="Content" ObjectID="_1845005071" r:id="rId39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23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24075" y="-38"/>
                              <a:ext cx="333374" cy="27622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2AEBDB" w14:textId="4548A92D" w:rsidR="002E6513" w:rsidRDefault="00AA111A" w:rsidP="002E6513">
                                <w:r w:rsidRPr="00B9343F">
                                  <w:rPr>
                                    <w:position w:val="-4"/>
                                  </w:rPr>
                                  <w:object w:dxaOrig="220" w:dyaOrig="220" w14:anchorId="12B573DF">
                                    <v:shape id="_x0000_i1045" type="#_x0000_t75" style="width:11.25pt;height:10.5pt" o:ole="">
                                      <v:imagedata r:id="rId40" o:title=""/>
                                    </v:shape>
                                    <o:OLEObject Type="Embed" ProgID="Equation.DSMT4" ShapeID="_x0000_i1045" DrawAspect="Content" ObjectID="_1845005072" r:id="rId41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23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71575" y="0"/>
                              <a:ext cx="333374" cy="27622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2AB0047" w14:textId="77777777" w:rsidR="002E6513" w:rsidRDefault="002E6513" w:rsidP="002E6513">
                                <w:r w:rsidRPr="00B9343F">
                                  <w:rPr>
                                    <w:position w:val="-4"/>
                                  </w:rPr>
                                  <w:object w:dxaOrig="220" w:dyaOrig="220" w14:anchorId="6F942DB9">
                                    <v:shape id="_x0000_i1047" type="#_x0000_t75" style="width:11.25pt;height:12pt" o:ole="">
                                      <v:imagedata r:id="rId42" o:title=""/>
                                    </v:shape>
                                    <o:OLEObject Type="Embed" ProgID="Equation.DSMT4" ShapeID="_x0000_i1047" DrawAspect="Content" ObjectID="_1845005073" r:id="rId43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23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650" y="0"/>
                              <a:ext cx="318769" cy="27622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94387A" w14:textId="77777777" w:rsidR="002E6513" w:rsidRDefault="002E6513" w:rsidP="002E6513">
                                <w:r w:rsidRPr="00B9343F">
                                  <w:rPr>
                                    <w:position w:val="-4"/>
                                  </w:rPr>
                                  <w:object w:dxaOrig="200" w:dyaOrig="160" w14:anchorId="65874CA5">
                                    <v:shape id="_x0000_i1049" type="#_x0000_t75" style="width:9.75pt;height:7.5pt" o:ole="">
                                      <v:imagedata r:id="rId44" o:title=""/>
                                    </v:shape>
                                    <o:OLEObject Type="Embed" ProgID="Equation.DSMT4" ShapeID="_x0000_i1049" DrawAspect="Content" ObjectID="_1845005074" r:id="rId45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4375" y="9525"/>
                            <a:ext cx="320039" cy="27812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D2C207" w14:textId="77777777" w:rsidR="002E6513" w:rsidRDefault="002E6513" w:rsidP="002E6513">
                              <w:r w:rsidRPr="00B9343F">
                                <w:rPr>
                                  <w:position w:val="-6"/>
                                </w:rPr>
                                <w:object w:dxaOrig="200" w:dyaOrig="279" w14:anchorId="5994B439">
                                  <v:shape id="_x0000_i1051" type="#_x0000_t75" style="width:9.75pt;height:14.25pt" o:ole="">
                                    <v:imagedata r:id="rId46" o:title=""/>
                                  </v:shape>
                                  <o:OLEObject Type="Embed" ProgID="Equation.DSMT4" ShapeID="_x0000_i1051" DrawAspect="Content" ObjectID="_1845005075" r:id="rId47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2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43075" y="9525"/>
                            <a:ext cx="351789" cy="28193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6D44B1" w14:textId="77777777" w:rsidR="002E6513" w:rsidRDefault="002E6513" w:rsidP="002E6513">
                              <w:r w:rsidRPr="00B9343F">
                                <w:rPr>
                                  <w:position w:val="-6"/>
                                </w:rPr>
                                <w:object w:dxaOrig="260" w:dyaOrig="279" w14:anchorId="73E9624E">
                                  <v:shape id="_x0000_i1053" type="#_x0000_t75" style="width:12.75pt;height:14.25pt" o:ole="">
                                    <v:imagedata r:id="rId48" o:title=""/>
                                  </v:shape>
                                  <o:OLEObject Type="Embed" ProgID="Equation.DSMT4" ShapeID="_x0000_i1053" DrawAspect="Content" ObjectID="_1845005076" r:id="rId49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4F7A5F" id="Group 229" o:spid="_x0000_s1026" alt="A number line which shows the behavior of the expression (2x+1)/x^2 on various intervals." style="position:absolute;left:0;text-align:left;margin-left:234pt;margin-top:16.7pt;width:234pt;height:66.4pt;z-index:251660288;mso-height-relative:margin" coordorigin=",95" coordsize="29718,8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hapgQAAF8eAAAOAAAAZHJzL2Uyb0RvYy54bWzsWVFv2zYQfh+w/0DovbFJyZJsxCm6tAkG&#10;dFuxtD+AlihLqEQKJBM5+/U9khLlOE7QZIBrwPGDLIo86u748b476vz9pqnRHZOqEnwZ4LNpgBjP&#10;RF7x9TL49vXqXRogpSnPaS04Wwb3TAXvL37/7bxrF4yIUtQ5kwgm4WrRtcug1LpdTCYqK1lD1Zlo&#10;GYfOQsiGamjK9SSXtIPZm3pCptN40gmZt1JkTCl4+tF1Bhd2/qJgmf6nKBTTqF4GoJu2V2mvK3Od&#10;XJzTxVrStqyyXg36Ci0aWnF4qZ/qI9UU3crq0VRNlUmhRKHPMtFMRFFUGbM2gDV4umPNtRS3rbVl&#10;vejWrXcTuHbHT6+eNvv77lq2N+0XCZ7o2jX4wraMLZtCNuYftEQb67J77zK20SiDh2Se4HQKns2g&#10;L41CkvY+zUpw/Cg2n5GZc3ZWfnpedjK8efJAH99weoLiXySqclAhhNdz2gC6rMOQedBb82LzSDoL&#10;E6fofhNJROJ0sOSBie9C/3y/hV705RbiXQvx6y2czmezfpH2mohjPB8X64GJfm33GjgKPmkgbHI1&#10;4lj9PxzflLRldnuoxTYcyOCsGy1ptS41+iCl6NCl4BwCgpCAEOL8ZwUveY9+tVCwEZ6EfhJDxHkG&#10;G7bPm04XrVT6mokGmZtloHptvBrYRgx691lpgCsIDgJGg5qjDgLqfAprZdolo/knniN93wLQtawo&#10;X9fMaaNpVe/vg0lrDnN37WCbvdP3NXMv+ZcVsIlgIztlbNxll7VEdxQiZv7d4szOAiONSFHVtRdy&#10;qj0p1I81YszG4p8V9KPtGwXXXrCpuJDWITtv1ZtB1cKNH6x2thqzVyK/tytt3QFANJHkIIgMHyHS&#10;gwCwGL4Ii+ksIYAJ9DgW91F4zzYcodVjsa642Tl0sRd9b3D5tXCJnoVL9CK44HQ+i5LZG162gtnB&#10;wsuYwRws1MBKu1zoqyH3P8QGbVOdSfSQ3sBjH/HbzyL7rhAXlyVQCrNUacgGyNlFVLMXgF6NqLPC&#10;kCRadX+JHJiI3mphI8lOthhHSWLyQghTYURIHD8kziiaxuncpY1RiuexRfXT5CmBuJ8OWHShRF3l&#10;V8BNJqgpuV55DruyPydbtyV1zDZwdT/U0u+DORz/2rTVTMmFmdxWC02loWSpqwYS3qn5Oct6grZD&#10;ekJ2rL6HgPVmtYHOMcogKVxpAqUU3JRC/hegDsqSZcChbgpQ/SeHBZlj8BtUMbYRARFAQ273rLZ7&#10;KM9gIkgWAuRuL7WtfKyL2g+wcFeVzTxGPXrSPCQ3xkcCWJwkOO6JNYxwPGTzQ44chiQJe8QSSAXJ&#10;ySHWVlt94TFkUycM3ORIgEswiaY9w/sadERtGCaQT5jy/IRR6znQ1QAnjFo4jzuK/ADjBM/256Uh&#10;/N4wG/iy8OQxC6x7FJglUTJkCDvnQCFOk/gtOfCl6fFC9vAlmcnYjwK+CY7CPuKOx/E+UYCzzTG9&#10;TTGZm7LmlAoym97ajxRjPXS6iULkPzn84oMEnEThkN7uge0MJ8M5AoFzBIDwKcLWnq4cN2xt4IWv&#10;mDao9F9czWfS7bY9fhi/C1/8AAAA//8DAFBLAwQUAAYACAAAACEAGhbGPeEAAAAKAQAADwAAAGRy&#10;cy9kb3ducmV2LnhtbEyPwUrDQBCG74LvsIzgzW7S1NDGbEop6qkItoL0ts1Ok9DsbMhuk/TtHU96&#10;nJmPf74/X0+2FQP2vnGkIJ5FIJBKZxqqFHwd3p6WIHzQZHTrCBXc0MO6uL/LdWbcSJ847EMlOIR8&#10;phXUIXSZlL6s0Wo/cx0S386utzrw2FfS9HrkcNvKeRSl0uqG+EOtO9zWWF72V6vgfdTjJolfh93l&#10;vL0dD88f37sYlXp8mDYvIAJO4Q+GX31Wh4KdTu5KxotWwSJdcpegIEkWIBhYJSkvTkym6Rxkkcv/&#10;FYofAAAA//8DAFBLAQItABQABgAIAAAAIQC2gziS/gAAAOEBAAATAAAAAAAAAAAAAAAAAAAAAABb&#10;Q29udGVudF9UeXBlc10ueG1sUEsBAi0AFAAGAAgAAAAhADj9If/WAAAAlAEAAAsAAAAAAAAAAAAA&#10;AAAALwEAAF9yZWxzLy5yZWxzUEsBAi0AFAAGAAgAAAAhAKPaOFqmBAAAXx4AAA4AAAAAAAAAAAAA&#10;AAAALgIAAGRycy9lMm9Eb2MueG1sUEsBAi0AFAAGAAgAAAAhABoWxj3hAAAACgEAAA8AAAAAAAAA&#10;AAAAAAAAAAcAAGRycy9kb3ducmV2LnhtbFBLBQYAAAAABAAEAPMAAAAOCAAAAAA=&#10;">
                <v:group id="Group 230" o:spid="_x0000_s1027" style="position:absolute;top:285;width:29718;height:8243" coordorigin="" coordsize="29718,8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<v:group id="Group 231" o:spid="_x0000_s1028" style="position:absolute;top:2095;width:29718;height:1619" coordsize="29718,1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32" o:spid="_x0000_s1029" type="#_x0000_t32" style="position:absolute;top:762;width:297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XB9xQAAANwAAAAPAAAAZHJzL2Rvd25yZXYueG1sRI/dagIx&#10;FITvBd8hnEJvRLOuoMtqlCIUelOKPw9w2ByzsZuTdRN17dM3hYKXw8x8w6w2vWvEjbpgPSuYTjIQ&#10;xJXXlo2C4+F9XIAIEVlj45kUPCjAZj0crLDU/s47uu2jEQnCoUQFdYxtKWWoanIYJr4lTt7Jdw5j&#10;kp2RusN7grtG5lk2lw4tp4UaW9rWVH3vr06BHf3simpWmMfl02y/7PS8uJqzUq8v/dsSRKQ+PsP/&#10;7Q+tIJ/l8HcmHQG5/gUAAP//AwBQSwECLQAUAAYACAAAACEA2+H2y+4AAACFAQAAEwAAAAAAAAAA&#10;AAAAAAAAAAAAW0NvbnRlbnRfVHlwZXNdLnhtbFBLAQItABQABgAIAAAAIQBa9CxbvwAAABUBAAAL&#10;AAAAAAAAAAAAAAAAAB8BAABfcmVscy8ucmVsc1BLAQItABQABgAIAAAAIQCQfXB9xQAAANwAAAAP&#10;AAAAAAAAAAAAAAAAAAcCAABkcnMvZG93bnJldi54bWxQSwUGAAAAAAMAAwC3AAAA+QIAAAAA&#10;" strokecolor="black [3040]" strokeweight="1.5pt">
                      <v:stroke startarrow="block" endarrow="block"/>
                    </v:shape>
                    <v:line id="Straight Connector 233" o:spid="_x0000_s1030" style="position:absolute;visibility:visible;mso-wrap-style:square" from="8572,0" to="8572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XZ6wgAAANwAAAAPAAAAZHJzL2Rvd25yZXYueG1sRI9BawIx&#10;FITvQv9DeIXealaXil2NItJisSe13h+b5+7i5mVNUo3/3giCx2FmvmGm82hacSbnG8sKBv0MBHFp&#10;dcOVgr/d9/sYhA/IGlvLpOBKHuazl94UC20vvKHzNlQiQdgXqKAOoSuk9GVNBn3fdsTJO1hnMCTp&#10;KqkdXhLctHKYZSNpsOG0UGNHy5rK4/bfJMpgfzJydfzE/dr9uq98FD/iSam317iYgAgUwzP8aP9o&#10;BcM8h/uZdATk7AYAAP//AwBQSwECLQAUAAYACAAAACEA2+H2y+4AAACFAQAAEwAAAAAAAAAAAAAA&#10;AAAAAAAAW0NvbnRlbnRfVHlwZXNdLnhtbFBLAQItABQABgAIAAAAIQBa9CxbvwAAABUBAAALAAAA&#10;AAAAAAAAAAAAAB8BAABfcmVscy8ucmVsc1BLAQItABQABgAIAAAAIQAGDXZ6wgAAANwAAAAPAAAA&#10;AAAAAAAAAAAAAAcCAABkcnMvZG93bnJldi54bWxQSwUGAAAAAAMAAwC3AAAA9gIAAAAA&#10;" strokecolor="black [3040]"/>
                    <v:line id="Straight Connector 234" o:spid="_x0000_s1031" style="position:absolute;visibility:visible;mso-wrap-style:square" from="18954,0" to="18954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O4OwgAAANwAAAAPAAAAZHJzL2Rvd25yZXYueG1sRI9BawIx&#10;FITvgv8hPMGbZtVW7NYoIkpLPan1/ti87i5uXtYkavrvm4LgcZiZb5j5MppG3Mj52rKC0TADQVxY&#10;XXOp4Pu4HcxA+ICssbFMCn7Jw3LR7cwx1/bOe7odQikShH2OCqoQ2lxKX1Rk0A9tS5y8H+sMhiRd&#10;KbXDe4KbRo6zbCoN1pwWKmxpXVFxPlxNooxOFyM/zm94+nI7t5lM42u8KNXvxdU7iEAxPMOP9qdW&#10;MJ68wP+ZdATk4g8AAP//AwBQSwECLQAUAAYACAAAACEA2+H2y+4AAACFAQAAEwAAAAAAAAAAAAAA&#10;AAAAAAAAW0NvbnRlbnRfVHlwZXNdLnhtbFBLAQItABQABgAIAAAAIQBa9CxbvwAAABUBAAALAAAA&#10;AAAAAAAAAAAAAB8BAABfcmVscy8ucmVsc1BLAQItABQABgAIAAAAIQCJ5O4OwgAAANwAAAAPAAAA&#10;AAAAAAAAAAAAAAcCAABkcnMvZG93bnJldi54bWxQSwUGAAAAAAMAAwC3AAAA9gIAAAAA&#10;" strokecolor="black [3040]"/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2" type="#_x0000_t202" style="position:absolute;left:6477;top:3422;width:4406;height:48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/TsxgAAANwAAAAPAAAAZHJzL2Rvd25yZXYueG1sRI/dasJA&#10;FITvhb7Dcgre6aYprRJdRZSKhUL9A/HuNHtMgtmzMbtqfHtXKHg5zMw3zHDcmFJcqHaFZQVv3QgE&#10;cWp1wZmC7ear0wfhPLLG0jIpuJGD8eilNcRE2yuv6LL2mQgQdgkqyL2vEildmpNB17UVcfAOtjbo&#10;g6wzqWu8BrgpZRxFn9JgwWEhx4qmOaXH9dko0Nv5cvf9ezj1dnP6mU2aXj/e/ynVfm0mAxCeGv8M&#10;/7cXWkH8/gGPM+EIyNEdAAD//wMAUEsBAi0AFAAGAAgAAAAhANvh9svuAAAAhQEAABMAAAAAAAAA&#10;AAAAAAAAAAAAAFtDb250ZW50X1R5cGVzXS54bWxQSwECLQAUAAYACAAAACEAWvQsW78AAAAVAQAA&#10;CwAAAAAAAAAAAAAAAAAfAQAAX3JlbHMvLnJlbHNQSwECLQAUAAYACAAAACEABJP07MYAAADcAAAA&#10;DwAAAAAAAAAAAAAAAAAHAgAAZHJzL2Rvd25yZXYueG1sUEsFBgAAAAADAAMAtwAAAPoCAAAAAA==&#10;" stroked="f">
                    <v:fill opacity="0"/>
                    <v:textbox style="mso-fit-shape-to-text:t">
                      <w:txbxContent>
                        <w:p w14:paraId="485E2FE3" w14:textId="1756718B" w:rsidR="002E6513" w:rsidRDefault="00AA111A" w:rsidP="002E6513">
                          <w:r w:rsidRPr="002E6513">
                            <w:rPr>
                              <w:position w:val="-24"/>
                            </w:rPr>
                            <w:object w:dxaOrig="400" w:dyaOrig="620" w14:anchorId="2B64780C">
                              <v:shape id="_x0000_i1041" type="#_x0000_t75" style="width:19.5pt;height:30pt" o:ole="">
                                <v:imagedata r:id="rId50" o:title=""/>
                              </v:shape>
                              <o:OLEObject Type="Embed" ProgID="Equation.DSMT4" ShapeID="_x0000_i1041" DrawAspect="Content" ObjectID="_1844973150" r:id="rId51"/>
                            </w:object>
                          </w:r>
                        </w:p>
                      </w:txbxContent>
                    </v:textbox>
                  </v:shape>
                  <v:shape id="Text Box 2" o:spid="_x0000_s1033" type="#_x0000_t202" style="position:absolute;left:17716;top:3416;width:3327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WqbxwAAANwAAAAPAAAAZHJzL2Rvd25yZXYueG1sRI9Ba8JA&#10;FITvBf/D8oTe6sYUVNKsIpZKBaE2FUJvz+wzCWbfptlV47/vFgoeh5n5hkkXvWnEhTpXW1YwHkUg&#10;iAuray4V7L/enmYgnEfW2FgmBTdysJgPHlJMtL3yJ10yX4oAYZeggsr7NpHSFRUZdCPbEgfvaDuD&#10;PsiulLrDa4CbRsZRNJEGaw4LFba0qqg4ZWejQO/Xu3zzcfyZ5mvavi776Sz+Pij1OOyXLyA89f4e&#10;/m+/awXx8wT+zoQjIOe/AAAA//8DAFBLAQItABQABgAIAAAAIQDb4fbL7gAAAIUBAAATAAAAAAAA&#10;AAAAAAAAAAAAAABbQ29udGVudF9UeXBlc10ueG1sUEsBAi0AFAAGAAgAAAAhAFr0LFu/AAAAFQEA&#10;AAsAAAAAAAAAAAAAAAAAHwEAAF9yZWxzLy5yZWxzUEsBAi0AFAAGAAgAAAAhAPRBapvHAAAA3AAA&#10;AA8AAAAAAAAAAAAAAAAABwIAAGRycy9kb3ducmV2LnhtbFBLBQYAAAAAAwADALcAAAD7AgAAAAA=&#10;" stroked="f">
                    <v:fill opacity="0"/>
                    <v:textbox style="mso-fit-shape-to-text:t">
                      <w:txbxContent>
                        <w:p w14:paraId="5C4308CC" w14:textId="2AE2CBF8" w:rsidR="002E6513" w:rsidRDefault="00AA111A" w:rsidP="002E6513">
                          <w:r w:rsidRPr="00AA111A">
                            <w:rPr>
                              <w:position w:val="-6"/>
                            </w:rPr>
                            <w:object w:dxaOrig="200" w:dyaOrig="279" w14:anchorId="605FF4E6">
                              <v:shape id="_x0000_i1043" type="#_x0000_t75" style="width:11.25pt;height:13.5pt" o:ole="">
                                <v:imagedata r:id="rId52" o:title=""/>
                              </v:shape>
                              <o:OLEObject Type="Embed" ProgID="Equation.DSMT4" ShapeID="_x0000_i1043" DrawAspect="Content" ObjectID="_1844973151" r:id="rId53"/>
                            </w:object>
                          </w:r>
                        </w:p>
                      </w:txbxContent>
                    </v:textbox>
                  </v:shape>
                  <v:shape id="Text Box 2" o:spid="_x0000_s1034" type="#_x0000_t202" style="position:absolute;left:21240;width:3334;height:27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c8AxwAAANwAAAAPAAAAZHJzL2Rvd25yZXYueG1sRI9Ba8JA&#10;FITvhf6H5RV6q5um0EjMRkSpWBC0Koi3Z/aZhGbfptlV47/vFoQeh5n5hsnGvWnEhTpXW1bwOohA&#10;EBdW11wq2G0/XoYgnEfW2FgmBTdyMM4fHzJMtb3yF102vhQBwi5FBZX3bSqlKyoy6Aa2JQ7eyXYG&#10;fZBdKXWH1wA3jYyj6F0arDksVNjStKLie3M2CvRuvt5/rk4/yX5Oy9mkT4bx4ajU81M/GYHw1Pv/&#10;8L290AritwT+zoQjIPNfAAAA//8DAFBLAQItABQABgAIAAAAIQDb4fbL7gAAAIUBAAATAAAAAAAA&#10;AAAAAAAAAAAAAABbQ29udGVudF9UeXBlc10ueG1sUEsBAi0AFAAGAAgAAAAhAFr0LFu/AAAAFQEA&#10;AAsAAAAAAAAAAAAAAAAAHwEAAF9yZWxzLy5yZWxzUEsBAi0AFAAGAAgAAAAhAJsNzwDHAAAA3AAA&#10;AA8AAAAAAAAAAAAAAAAABwIAAGRycy9kb3ducmV2LnhtbFBLBQYAAAAAAwADALcAAAD7AgAAAAA=&#10;" stroked="f">
                    <v:fill opacity="0"/>
                    <v:textbox style="mso-fit-shape-to-text:t">
                      <w:txbxContent>
                        <w:p w14:paraId="562AEBDB" w14:textId="4548A92D" w:rsidR="002E6513" w:rsidRDefault="00AA111A" w:rsidP="002E6513">
                          <w:r w:rsidRPr="00B9343F">
                            <w:rPr>
                              <w:position w:val="-4"/>
                            </w:rPr>
                            <w:object w:dxaOrig="220" w:dyaOrig="220" w14:anchorId="12B573DF">
                              <v:shape id="_x0000_i1045" type="#_x0000_t75" style="width:11.25pt;height:10.5pt" o:ole="">
                                <v:imagedata r:id="rId54" o:title=""/>
                              </v:shape>
                              <o:OLEObject Type="Embed" ProgID="Equation.DSMT4" ShapeID="_x0000_i1045" DrawAspect="Content" ObjectID="_1844973152" r:id="rId55"/>
                            </w:object>
                          </w:r>
                        </w:p>
                      </w:txbxContent>
                    </v:textbox>
                  </v:shape>
                  <v:shape id="Text Box 2" o:spid="_x0000_s1035" type="#_x0000_t202" style="position:absolute;left:11715;width:3334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ltywwAAANwAAAAPAAAAZHJzL2Rvd25yZXYueG1sRE9Ni8Iw&#10;EL0L/ocwgjdNrbBKNYooigsL7rqCeBubsS02k9pktf57cxD2+Hjf03ljSnGn2hWWFQz6EQji1OqC&#10;MwWH33VvDMJ5ZI2lZVLwJAfzWbs1xUTbB//Qfe8zEULYJagg975KpHRpTgZd31bEgbvY2qAPsM6k&#10;rvERwk0p4yj6kAYLDg05VrTMKb3u/4wCfdh8Hz93l9vouKGv1aIZjePTWalup1lMQHhq/L/47d5q&#10;BfEwrA1nwhGQsxcAAAD//wMAUEsBAi0AFAAGAAgAAAAhANvh9svuAAAAhQEAABMAAAAAAAAAAAAA&#10;AAAAAAAAAFtDb250ZW50X1R5cGVzXS54bWxQSwECLQAUAAYACAAAACEAWvQsW78AAAAVAQAACwAA&#10;AAAAAAAAAAAAAAAfAQAAX3JlbHMvLnJlbHNQSwECLQAUAAYACAAAACEA6pJbcsMAAADcAAAADwAA&#10;AAAAAAAAAAAAAAAHAgAAZHJzL2Rvd25yZXYueG1sUEsFBgAAAAADAAMAtwAAAPcCAAAAAA==&#10;" stroked="f">
                    <v:fill opacity="0"/>
                    <v:textbox style="mso-fit-shape-to-text:t">
                      <w:txbxContent>
                        <w:p w14:paraId="22AB0047" w14:textId="77777777" w:rsidR="002E6513" w:rsidRDefault="002E6513" w:rsidP="002E6513">
                          <w:r w:rsidRPr="00B9343F">
                            <w:rPr>
                              <w:position w:val="-4"/>
                            </w:rPr>
                            <w:object w:dxaOrig="220" w:dyaOrig="220" w14:anchorId="6F942DB9">
                              <v:shape id="_x0000_i1047" type="#_x0000_t75" style="width:11.25pt;height:12pt" o:ole="">
                                <v:imagedata r:id="rId56" o:title=""/>
                              </v:shape>
                              <o:OLEObject Type="Embed" ProgID="Equation.DSMT4" ShapeID="_x0000_i1047" DrawAspect="Content" ObjectID="_1844973153" r:id="rId57"/>
                            </w:object>
                          </w:r>
                        </w:p>
                      </w:txbxContent>
                    </v:textbox>
                  </v:shape>
                  <v:shape id="Text Box 2" o:spid="_x0000_s1036" type="#_x0000_t202" style="position:absolute;left:2476;width:3188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v7pxwAAANwAAAAPAAAAZHJzL2Rvd25yZXYueG1sRI9Ba8JA&#10;FITvBf/D8oTe6sYU1KauIbQoFgq1Koi31+wzCWbfxuyq6b93CwWPw8x8w0zTztTiQq2rLCsYDiIQ&#10;xLnVFRcKtpv50wSE88gaa8uk4JccpLPewxQTba/8TZe1L0SAsEtQQel9k0jp8pIMuoFtiIN3sK1B&#10;H2RbSN3iNcBNLeMoGkmDFYeFEht6Kyk/rs9Ggd4uVruPr8NpvFvQ53vWjSfx/kepx36XvYLw1Pl7&#10;+L+91Ari5xf4OxOOgJzdAAAA//8DAFBLAQItABQABgAIAAAAIQDb4fbL7gAAAIUBAAATAAAAAAAA&#10;AAAAAAAAAAAAAABbQ29udGVudF9UeXBlc10ueG1sUEsBAi0AFAAGAAgAAAAhAFr0LFu/AAAAFQEA&#10;AAsAAAAAAAAAAAAAAAAAHwEAAF9yZWxzLy5yZWxzUEsBAi0AFAAGAAgAAAAhAIXe/unHAAAA3AAA&#10;AA8AAAAAAAAAAAAAAAAABwIAAGRycy9kb3ducmV2LnhtbFBLBQYAAAAAAwADALcAAAD7AgAAAAA=&#10;" stroked="f">
                    <v:fill opacity="0"/>
                    <v:textbox style="mso-fit-shape-to-text:t">
                      <w:txbxContent>
                        <w:p w14:paraId="1294387A" w14:textId="77777777" w:rsidR="002E6513" w:rsidRDefault="002E6513" w:rsidP="002E6513">
                          <w:r w:rsidRPr="00B9343F">
                            <w:rPr>
                              <w:position w:val="-4"/>
                            </w:rPr>
                            <w:object w:dxaOrig="200" w:dyaOrig="160" w14:anchorId="65874CA5">
                              <v:shape id="_x0000_i1049" type="#_x0000_t75" style="width:9.75pt;height:7.5pt" o:ole="">
                                <v:imagedata r:id="rId58" o:title=""/>
                              </v:shape>
                              <o:OLEObject Type="Embed" ProgID="Equation.DSMT4" ShapeID="_x0000_i1049" DrawAspect="Content" ObjectID="_1844973154" r:id="rId59"/>
                            </w:object>
                          </w:r>
                        </w:p>
                      </w:txbxContent>
                    </v:textbox>
                  </v:shape>
                </v:group>
                <v:shape id="Text Box 2" o:spid="_x0000_s1037" type="#_x0000_t202" style="position:absolute;left:7143;top:95;width:3201;height:27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iQJwwAAANwAAAAPAAAAZHJzL2Rvd25yZXYueG1sRE9Ni8Iw&#10;EL0L/ocwgjdNLbJKNYooigsL7rqCeBubsS02k9pktf57cxD2+Hjf03ljSnGn2hWWFQz6EQji1OqC&#10;MwWH33VvDMJ5ZI2lZVLwJAfzWbs1xUTbB//Qfe8zEULYJagg975KpHRpTgZd31bEgbvY2qAPsM6k&#10;rvERwk0p4yj6kAYLDg05VrTMKb3u/4wCfdh8Hz93l9vouKGv1aIZjePTWalup1lMQHhq/L/47d5q&#10;BfEwzA9nwhGQsxcAAAD//wMAUEsBAi0AFAAGAAgAAAAhANvh9svuAAAAhQEAABMAAAAAAAAAAAAA&#10;AAAAAAAAAFtDb250ZW50X1R5cGVzXS54bWxQSwECLQAUAAYACAAAACEAWvQsW78AAAAVAQAACwAA&#10;AAAAAAAAAAAAAAAfAQAAX3JlbHMvLnJlbHNQSwECLQAUAAYACAAAACEATOIkCcMAAADc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38D2C207" w14:textId="77777777" w:rsidR="002E6513" w:rsidRDefault="002E6513" w:rsidP="002E6513">
                        <w:r w:rsidRPr="00B9343F">
                          <w:rPr>
                            <w:position w:val="-6"/>
                          </w:rPr>
                          <w:object w:dxaOrig="200" w:dyaOrig="279" w14:anchorId="5994B439">
                            <v:shape id="_x0000_i1051" type="#_x0000_t75" style="width:9.75pt;height:14.25pt" o:ole="">
                              <v:imagedata r:id="rId60" o:title=""/>
                            </v:shape>
                            <o:OLEObject Type="Embed" ProgID="Equation.DSMT4" ShapeID="_x0000_i1051" DrawAspect="Content" ObjectID="_1844973155" r:id="rId61"/>
                          </w:object>
                        </w:r>
                      </w:p>
                    </w:txbxContent>
                  </v:textbox>
                </v:shape>
                <v:shape id="Text Box 2" o:spid="_x0000_s1038" type="#_x0000_t202" style="position:absolute;left:17430;top:95;width:3518;height:28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GSxgAAANwAAAAPAAAAZHJzL2Rvd25yZXYueG1sRI9Ba8JA&#10;FITvhf6H5Qne6sYgKtFVRKlUKFSjIN6e2WcSmn2bZrea/ntXKHgcZuYbZjpvTSWu1LjSsoJ+LwJB&#10;nFldcq7gsH9/G4NwHlljZZkU/JGD+ez1ZYqJtjfe0TX1uQgQdgkqKLyvEyldVpBB17M1cfAutjHo&#10;g2xyqRu8BbipZBxFQ2mw5LBQYE3LgrLv9Nco0If19rj5uvyMjmv6XC3a0Tg+nZXqdtrFBISn1j/D&#10;/+0PrSAe9OFxJhwBObsDAAD//wMAUEsBAi0AFAAGAAgAAAAhANvh9svuAAAAhQEAABMAAAAAAAAA&#10;AAAAAAAAAAAAAFtDb250ZW50X1R5cGVzXS54bWxQSwECLQAUAAYACAAAACEAWvQsW78AAAAVAQAA&#10;CwAAAAAAAAAAAAAAAAAfAQAAX3JlbHMvLnJlbHNQSwECLQAUAAYACAAAACEAI66BksYAAADcAAAA&#10;DwAAAAAAAAAAAAAAAAAHAgAAZHJzL2Rvd25yZXYueG1sUEsFBgAAAAADAAMAtwAAAPoCAAAAAA==&#10;" stroked="f">
                  <v:fill opacity="0"/>
                  <v:textbox style="mso-fit-shape-to-text:t">
                    <w:txbxContent>
                      <w:p w14:paraId="5B6D44B1" w14:textId="77777777" w:rsidR="002E6513" w:rsidRDefault="002E6513" w:rsidP="002E6513">
                        <w:r w:rsidRPr="00B9343F">
                          <w:rPr>
                            <w:position w:val="-6"/>
                          </w:rPr>
                          <w:object w:dxaOrig="260" w:dyaOrig="279" w14:anchorId="73E9624E">
                            <v:shape id="_x0000_i1053" type="#_x0000_t75" style="width:12.75pt;height:14.25pt" o:ole="">
                              <v:imagedata r:id="rId62" o:title=""/>
                            </v:shape>
                            <o:OLEObject Type="Embed" ProgID="Equation.DSMT4" ShapeID="_x0000_i1053" DrawAspect="Content" ObjectID="_1844973156" r:id="rId63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C04A6">
        <w:rPr>
          <w:rFonts w:eastAsiaTheme="minorEastAsia"/>
        </w:rPr>
        <w:t xml:space="preserve">If </w:t>
      </w:r>
      <w:r w:rsidR="00AB5097" w:rsidRPr="00447646">
        <w:rPr>
          <w:rFonts w:eastAsiaTheme="minorEastAsia"/>
          <w:position w:val="-6"/>
        </w:rPr>
        <w:object w:dxaOrig="680" w:dyaOrig="279" w14:anchorId="2319A322">
          <v:shape id="_x0000_i1054" type="#_x0000_t75" style="width:34.5pt;height:14.25pt" o:ole="">
            <v:imagedata r:id="rId64" o:title=""/>
          </v:shape>
          <o:OLEObject Type="Embed" ProgID="Equation.DSMT4" ShapeID="_x0000_i1054" DrawAspect="Content" ObjectID="_1845005008" r:id="rId65"/>
        </w:object>
      </w:r>
      <w:r w:rsidR="006C04A6">
        <w:rPr>
          <w:rFonts w:eastAsiaTheme="minorEastAsia"/>
        </w:rPr>
        <w:t xml:space="preserve"> then </w:t>
      </w:r>
      <w:r w:rsidR="00AB5097" w:rsidRPr="000B339B">
        <w:rPr>
          <w:rFonts w:eastAsiaTheme="minorEastAsia"/>
          <w:position w:val="-24"/>
        </w:rPr>
        <w:object w:dxaOrig="999" w:dyaOrig="620" w14:anchorId="299407C6">
          <v:shape id="_x0000_i1055" type="#_x0000_t75" style="width:50.25pt;height:30.75pt" o:ole="">
            <v:imagedata r:id="rId66" o:title=""/>
          </v:shape>
          <o:OLEObject Type="Embed" ProgID="Equation.DSMT4" ShapeID="_x0000_i1055" DrawAspect="Content" ObjectID="_1845005009" r:id="rId67"/>
        </w:object>
      </w:r>
    </w:p>
    <w:p w14:paraId="2052AD85" w14:textId="396E12B0" w:rsidR="006C04A6" w:rsidRDefault="006C04A6" w:rsidP="006C04A6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If </w:t>
      </w:r>
      <w:r w:rsidR="00AB5097" w:rsidRPr="00AB5097">
        <w:rPr>
          <w:rFonts w:eastAsiaTheme="minorEastAsia"/>
          <w:position w:val="-24"/>
        </w:rPr>
        <w:object w:dxaOrig="760" w:dyaOrig="620" w14:anchorId="2EFB0827">
          <v:shape id="_x0000_i1056" type="#_x0000_t75" style="width:38.25pt;height:31.5pt" o:ole="">
            <v:imagedata r:id="rId68" o:title=""/>
          </v:shape>
          <o:OLEObject Type="Embed" ProgID="Equation.DSMT4" ShapeID="_x0000_i1056" DrawAspect="Content" ObjectID="_1845005010" r:id="rId69"/>
        </w:object>
      </w:r>
      <w:r>
        <w:rPr>
          <w:rFonts w:eastAsiaTheme="minorEastAsia"/>
        </w:rPr>
        <w:t xml:space="preserve"> then </w:t>
      </w:r>
      <w:r w:rsidR="00737E6F" w:rsidRPr="000B339B">
        <w:rPr>
          <w:rFonts w:eastAsiaTheme="minorEastAsia"/>
          <w:position w:val="-24"/>
        </w:rPr>
        <w:object w:dxaOrig="999" w:dyaOrig="620" w14:anchorId="1D696540">
          <v:shape id="_x0000_i1057" type="#_x0000_t75" style="width:50.25pt;height:30.75pt" o:ole="">
            <v:imagedata r:id="rId70" o:title=""/>
          </v:shape>
          <o:OLEObject Type="Embed" ProgID="Equation.DSMT4" ShapeID="_x0000_i1057" DrawAspect="Content" ObjectID="_1845005011" r:id="rId71"/>
        </w:object>
      </w:r>
    </w:p>
    <w:p w14:paraId="1ED78D01" w14:textId="396DEC46" w:rsidR="006C04A6" w:rsidRDefault="006C04A6" w:rsidP="006C04A6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If </w:t>
      </w:r>
      <w:r w:rsidRPr="00447646">
        <w:rPr>
          <w:rFonts w:eastAsiaTheme="minorEastAsia"/>
          <w:position w:val="-6"/>
        </w:rPr>
        <w:object w:dxaOrig="520" w:dyaOrig="279" w14:anchorId="66AF971F">
          <v:shape id="_x0000_i1058" type="#_x0000_t75" style="width:26.25pt;height:14.25pt" o:ole="">
            <v:imagedata r:id="rId72" o:title=""/>
          </v:shape>
          <o:OLEObject Type="Embed" ProgID="Equation.DSMT4" ShapeID="_x0000_i1058" DrawAspect="Content" ObjectID="_1845005012" r:id="rId73"/>
        </w:object>
      </w:r>
      <w:r>
        <w:rPr>
          <w:rFonts w:eastAsiaTheme="minorEastAsia"/>
        </w:rPr>
        <w:t xml:space="preserve"> then </w:t>
      </w:r>
      <w:r w:rsidR="00737E6F" w:rsidRPr="000B339B">
        <w:rPr>
          <w:rFonts w:eastAsiaTheme="minorEastAsia"/>
          <w:position w:val="-24"/>
        </w:rPr>
        <w:object w:dxaOrig="999" w:dyaOrig="620" w14:anchorId="48715ED0">
          <v:shape id="_x0000_i1059" type="#_x0000_t75" style="width:50.25pt;height:30.75pt" o:ole="">
            <v:imagedata r:id="rId74" o:title=""/>
          </v:shape>
          <o:OLEObject Type="Embed" ProgID="Equation.DSMT4" ShapeID="_x0000_i1059" DrawAspect="Content" ObjectID="_1845005013" r:id="rId75"/>
        </w:object>
      </w:r>
    </w:p>
    <w:p w14:paraId="23125AD7" w14:textId="77777777" w:rsidR="006C04A6" w:rsidRPr="004F5254" w:rsidRDefault="006C04A6" w:rsidP="006C04A6">
      <w:pPr>
        <w:ind w:left="720"/>
      </w:pPr>
      <w:r>
        <w:t>Since we are interested in when the expression is greater than (or equal to) zero we have the solution set:</w:t>
      </w:r>
    </w:p>
    <w:p w14:paraId="1233AA19" w14:textId="086B34CF" w:rsidR="006C04A6" w:rsidRPr="004F5254" w:rsidRDefault="00F67E21" w:rsidP="006C04A6">
      <w:pPr>
        <w:ind w:left="720"/>
        <w:jc w:val="center"/>
      </w:pPr>
      <w:r w:rsidRPr="003E71E1">
        <w:rPr>
          <w:position w:val="-28"/>
        </w:rPr>
        <w:object w:dxaOrig="1660" w:dyaOrig="680" w14:anchorId="2E9CC9F2">
          <v:shape id="_x0000_i1060" type="#_x0000_t75" style="width:83.25pt;height:34.5pt" o:ole="">
            <v:imagedata r:id="rId76" o:title=""/>
          </v:shape>
          <o:OLEObject Type="Embed" ProgID="Equation.DSMT4" ShapeID="_x0000_i1060" DrawAspect="Content" ObjectID="_1845005014" r:id="rId77"/>
        </w:object>
      </w:r>
    </w:p>
    <w:p w14:paraId="5EFD3F92" w14:textId="3FACB840" w:rsidR="003C336A" w:rsidRDefault="003C336A" w:rsidP="003C336A">
      <w:pPr>
        <w:pStyle w:val="ListParagraph"/>
        <w:numPr>
          <w:ilvl w:val="0"/>
          <w:numId w:val="43"/>
        </w:numPr>
      </w:pPr>
      <w:r>
        <w:lastRenderedPageBreak/>
        <w:t xml:space="preserve">Solve the inequality </w:t>
      </w:r>
      <w:r w:rsidR="00423761" w:rsidRPr="00423761">
        <w:rPr>
          <w:position w:val="-14"/>
        </w:rPr>
        <w:object w:dxaOrig="1780" w:dyaOrig="440" w14:anchorId="63EA2C00">
          <v:shape id="_x0000_i1061" type="#_x0000_t75" style="width:89.25pt;height:21.75pt" o:ole="">
            <v:imagedata r:id="rId78" o:title=""/>
          </v:shape>
          <o:OLEObject Type="Embed" ProgID="Equation.DSMT4" ShapeID="_x0000_i1061" DrawAspect="Content" ObjectID="_1845005015" r:id="rId79"/>
        </w:object>
      </w:r>
      <w:r>
        <w:t>.  Give your answer in interval notation.</w:t>
      </w:r>
    </w:p>
    <w:p w14:paraId="60255347" w14:textId="0AD2F0A7" w:rsidR="001A460C" w:rsidRDefault="001A460C" w:rsidP="001A460C"/>
    <w:p w14:paraId="54DFD30C" w14:textId="031C794E" w:rsidR="005D43ED" w:rsidRDefault="005D43ED" w:rsidP="005D43ED">
      <w:pPr>
        <w:ind w:left="720"/>
        <w:rPr>
          <w:rFonts w:eastAsiaTheme="minorEastAsia"/>
        </w:rPr>
      </w:pPr>
      <w:r>
        <w:t xml:space="preserve">We know that </w:t>
      </w:r>
      <w:r w:rsidR="004C5818" w:rsidRPr="004C5818">
        <w:rPr>
          <w:rFonts w:eastAsiaTheme="minorEastAsia"/>
          <w:position w:val="-14"/>
        </w:rPr>
        <w:object w:dxaOrig="1780" w:dyaOrig="440" w14:anchorId="4A3D92FF">
          <v:shape id="_x0000_i1062" type="#_x0000_t75" style="width:89.25pt;height:21.75pt" o:ole="">
            <v:imagedata r:id="rId80" o:title=""/>
          </v:shape>
          <o:OLEObject Type="Embed" ProgID="Equation.DSMT4" ShapeID="_x0000_i1062" DrawAspect="Content" ObjectID="_1845005016" r:id="rId81"/>
        </w:object>
      </w:r>
      <w:r>
        <w:rPr>
          <w:rFonts w:eastAsiaTheme="minorEastAsia"/>
        </w:rPr>
        <w:t xml:space="preserve"> when </w:t>
      </w:r>
      <w:r w:rsidR="00920FA5" w:rsidRPr="00920FA5">
        <w:rPr>
          <w:rFonts w:eastAsiaTheme="minorEastAsia"/>
          <w:position w:val="-10"/>
        </w:rPr>
        <w:object w:dxaOrig="1620" w:dyaOrig="320" w14:anchorId="373D2BC9">
          <v:shape id="_x0000_i1063" type="#_x0000_t75" style="width:81.75pt;height:16.5pt" o:ole="">
            <v:imagedata r:id="rId82" o:title=""/>
          </v:shape>
          <o:OLEObject Type="Embed" ProgID="Equation.DSMT4" ShapeID="_x0000_i1063" DrawAspect="Content" ObjectID="_1845005017" r:id="rId83"/>
        </w:object>
      </w:r>
    </w:p>
    <w:p w14:paraId="29B06913" w14:textId="41A52C4E" w:rsidR="005D43ED" w:rsidRDefault="005D43ED" w:rsidP="005D43ED">
      <w:pPr>
        <w:ind w:left="720"/>
      </w:pPr>
      <w:r>
        <w:rPr>
          <w:rFonts w:eastAsiaTheme="minorEastAsia"/>
        </w:rPr>
        <w:t xml:space="preserve">We know that </w:t>
      </w:r>
      <w:r w:rsidR="00920FA5" w:rsidRPr="00C66D15">
        <w:rPr>
          <w:position w:val="-14"/>
        </w:rPr>
        <w:object w:dxaOrig="1400" w:dyaOrig="440" w14:anchorId="2F417BD8">
          <v:shape id="_x0000_i1064" type="#_x0000_t75" style="width:69.7pt;height:21.75pt" o:ole="">
            <v:imagedata r:id="rId84" o:title=""/>
          </v:shape>
          <o:OLEObject Type="Embed" ProgID="Equation.DSMT4" ShapeID="_x0000_i1064" DrawAspect="Content" ObjectID="_1845005018" r:id="rId85"/>
        </w:object>
      </w:r>
      <w:r>
        <w:rPr>
          <w:rFonts w:eastAsiaTheme="minorEastAsia"/>
        </w:rPr>
        <w:t xml:space="preserve"> is </w:t>
      </w:r>
      <w:r w:rsidR="00920FA5">
        <w:rPr>
          <w:rFonts w:eastAsiaTheme="minorEastAsia"/>
        </w:rPr>
        <w:t xml:space="preserve">never </w:t>
      </w:r>
      <w:r>
        <w:rPr>
          <w:rFonts w:eastAsiaTheme="minorEastAsia"/>
        </w:rPr>
        <w:t>undefined</w:t>
      </w:r>
      <w:r w:rsidR="00920FA5">
        <w:rPr>
          <w:rFonts w:eastAsiaTheme="minorEastAsia"/>
        </w:rPr>
        <w:t>.</w:t>
      </w:r>
    </w:p>
    <w:p w14:paraId="6FBBBF16" w14:textId="38261E9D" w:rsidR="005D43ED" w:rsidRDefault="005D43ED" w:rsidP="005D43ED">
      <w:pPr>
        <w:ind w:left="720"/>
      </w:pPr>
      <w:r>
        <w:rPr>
          <w:rFonts w:eastAsiaTheme="minorEastAsia"/>
        </w:rPr>
        <w:t xml:space="preserve">Therefore, we put these values on a number line (representing the 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 xml:space="preserve">-axis) and we check to see the behavior of the expression </w:t>
      </w:r>
      <w:r w:rsidR="00920FA5" w:rsidRPr="00C66D15">
        <w:rPr>
          <w:position w:val="-14"/>
        </w:rPr>
        <w:object w:dxaOrig="1400" w:dyaOrig="440" w14:anchorId="08E0EE64">
          <v:shape id="_x0000_i1065" type="#_x0000_t75" style="width:69.7pt;height:21.75pt" o:ole="">
            <v:imagedata r:id="rId84" o:title=""/>
          </v:shape>
          <o:OLEObject Type="Embed" ProgID="Equation.DSMT4" ShapeID="_x0000_i1065" DrawAspect="Content" ObjectID="_1845005019" r:id="rId86"/>
        </w:object>
      </w:r>
      <w:r>
        <w:rPr>
          <w:rFonts w:eastAsiaTheme="minorEastAsia"/>
        </w:rPr>
        <w:t xml:space="preserve"> on the intervals on either side (and in between) these values.</w:t>
      </w:r>
    </w:p>
    <w:p w14:paraId="109EB03F" w14:textId="7A5C5DD4" w:rsidR="005D43ED" w:rsidRDefault="005D43ED" w:rsidP="005D43ED">
      <w:pPr>
        <w:ind w:left="720"/>
        <w:rPr>
          <w:rFonts w:eastAsiaTheme="minorEastAsia"/>
        </w:rPr>
      </w:pPr>
      <w:r w:rsidRPr="00EC2174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A3348F1" wp14:editId="3A83DF0C">
                <wp:simplePos x="0" y="0"/>
                <wp:positionH relativeFrom="column">
                  <wp:posOffset>2971800</wp:posOffset>
                </wp:positionH>
                <wp:positionV relativeFrom="paragraph">
                  <wp:posOffset>212090</wp:posOffset>
                </wp:positionV>
                <wp:extent cx="2971800" cy="637540"/>
                <wp:effectExtent l="38100" t="0" r="0" b="0"/>
                <wp:wrapNone/>
                <wp:docPr id="2" name="Group 2" descr="A number line which shows the behavior of the expression (x-2)(x+1)^3 on various intervals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637540"/>
                          <a:chOff x="0" y="9525"/>
                          <a:chExt cx="2971800" cy="637540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0" y="28537"/>
                            <a:ext cx="2971800" cy="618528"/>
                            <a:chOff x="0" y="-38"/>
                            <a:chExt cx="2971800" cy="618528"/>
                          </a:xfrm>
                        </wpg:grpSpPr>
                        <wpg:grpSp>
                          <wpg:cNvPr id="4" name="Group 4"/>
                          <wpg:cNvGrpSpPr/>
                          <wpg:grpSpPr>
                            <a:xfrm>
                              <a:off x="0" y="209550"/>
                              <a:ext cx="2971800" cy="161925"/>
                              <a:chOff x="0" y="0"/>
                              <a:chExt cx="2971800" cy="161925"/>
                            </a:xfrm>
                          </wpg:grpSpPr>
                          <wps:wsp>
                            <wps:cNvPr id="5" name="Straight Arrow Connector 5"/>
                            <wps:cNvCnPr/>
                            <wps:spPr>
                              <a:xfrm>
                                <a:off x="0" y="76200"/>
                                <a:ext cx="29718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" name="Straight Connector 6"/>
                            <wps:cNvCnPr/>
                            <wps:spPr>
                              <a:xfrm>
                                <a:off x="857250" y="0"/>
                                <a:ext cx="0" cy="161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" name="Straight Connector 7"/>
                            <wps:cNvCnPr/>
                            <wps:spPr>
                              <a:xfrm>
                                <a:off x="1895475" y="0"/>
                                <a:ext cx="0" cy="161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7700" y="342266"/>
                              <a:ext cx="378459" cy="27622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A274B3" w14:textId="221A8FC0" w:rsidR="005D43ED" w:rsidRDefault="00FA3727" w:rsidP="005D43ED">
                                <w:r w:rsidRPr="00FA3727">
                                  <w:rPr>
                                    <w:position w:val="-4"/>
                                  </w:rPr>
                                  <w:object w:dxaOrig="300" w:dyaOrig="260" w14:anchorId="4E70E232">
                                    <v:shape id="_x0000_i1067" type="#_x0000_t75" style="width:14.25pt;height:12.75pt" o:ole="">
                                      <v:imagedata r:id="rId87" o:title=""/>
                                    </v:shape>
                                    <o:OLEObject Type="Embed" ProgID="Equation.DSMT4" ShapeID="_x0000_i1067" DrawAspect="Content" ObjectID="_1845005077" r:id="rId88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1650" y="341638"/>
                              <a:ext cx="332739" cy="27622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F884ED" w14:textId="5C19B833" w:rsidR="005D43ED" w:rsidRDefault="00FA3727" w:rsidP="005D43ED">
                                <w:r w:rsidRPr="00FA3727">
                                  <w:rPr>
                                    <w:position w:val="-4"/>
                                  </w:rPr>
                                  <w:object w:dxaOrig="200" w:dyaOrig="260" w14:anchorId="4C30B0B9">
                                    <v:shape id="_x0000_i1069" type="#_x0000_t75" style="width:11.25pt;height:12.75pt" o:ole="">
                                      <v:imagedata r:id="rId89" o:title=""/>
                                    </v:shape>
                                    <o:OLEObject Type="Embed" ProgID="Equation.DSMT4" ShapeID="_x0000_i1069" DrawAspect="Content" ObjectID="_1845005078" r:id="rId90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24075" y="-38"/>
                              <a:ext cx="333374" cy="27622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321357" w14:textId="77777777" w:rsidR="005D43ED" w:rsidRDefault="005D43ED" w:rsidP="005D43ED">
                                <w:r w:rsidRPr="00B9343F">
                                  <w:rPr>
                                    <w:position w:val="-4"/>
                                  </w:rPr>
                                  <w:object w:dxaOrig="220" w:dyaOrig="220" w14:anchorId="6DFA1CDC">
                                    <v:shape id="_x0000_i1071" type="#_x0000_t75" style="width:11.25pt;height:10.5pt" o:ole="">
                                      <v:imagedata r:id="rId40" o:title=""/>
                                    </v:shape>
                                    <o:OLEObject Type="Embed" ProgID="Equation.DSMT4" ShapeID="_x0000_i1071" DrawAspect="Content" ObjectID="_1845005079" r:id="rId91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1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71575" y="0"/>
                              <a:ext cx="322579" cy="27622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0412CB2" w14:textId="144916CB" w:rsidR="005D43ED" w:rsidRDefault="00775024" w:rsidP="005D43ED">
                                <w:r w:rsidRPr="00B9343F">
                                  <w:rPr>
                                    <w:position w:val="-4"/>
                                  </w:rPr>
                                  <w:object w:dxaOrig="200" w:dyaOrig="160" w14:anchorId="7F24C25C">
                                    <v:shape id="_x0000_i1073" type="#_x0000_t75" style="width:10.5pt;height:9pt" o:ole="">
                                      <v:imagedata r:id="rId92" o:title=""/>
                                    </v:shape>
                                    <o:OLEObject Type="Embed" ProgID="Equation.DSMT4" ShapeID="_x0000_i1073" DrawAspect="Content" ObjectID="_1845005080" r:id="rId93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  <wps:wsp>
                          <wps:cNvPr id="1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650" y="0"/>
                              <a:ext cx="328929" cy="27622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371992" w14:textId="7E8E97B2" w:rsidR="005D43ED" w:rsidRDefault="00775024" w:rsidP="005D43ED">
                                <w:r w:rsidRPr="00B9343F">
                                  <w:rPr>
                                    <w:position w:val="-4"/>
                                  </w:rPr>
                                  <w:object w:dxaOrig="220" w:dyaOrig="220" w14:anchorId="3C3812D4">
                                    <v:shape id="_x0000_i1075" type="#_x0000_t75" style="width:10.5pt;height:10.5pt" o:ole="">
                                      <v:imagedata r:id="rId94" o:title=""/>
                                    </v:shape>
                                    <o:OLEObject Type="Embed" ProgID="Equation.DSMT4" ShapeID="_x0000_i1075" DrawAspect="Content" ObjectID="_1845005081" r:id="rId95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4375" y="9525"/>
                            <a:ext cx="320039" cy="27812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DD3683" w14:textId="77777777" w:rsidR="005D43ED" w:rsidRDefault="005D43ED" w:rsidP="005D43ED">
                              <w:r w:rsidRPr="00B9343F">
                                <w:rPr>
                                  <w:position w:val="-6"/>
                                </w:rPr>
                                <w:object w:dxaOrig="200" w:dyaOrig="279" w14:anchorId="5A95EE20">
                                  <v:shape id="_x0000_i1077" type="#_x0000_t75" style="width:9.75pt;height:14.25pt" o:ole="">
                                    <v:imagedata r:id="rId46" o:title=""/>
                                  </v:shape>
                                  <o:OLEObject Type="Embed" ProgID="Equation.DSMT4" ShapeID="_x0000_i1077" DrawAspect="Content" ObjectID="_1845005082" r:id="rId96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43075" y="9525"/>
                            <a:ext cx="317499" cy="28193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A5D646" w14:textId="2FFE25CF" w:rsidR="005D43ED" w:rsidRDefault="00FA3727" w:rsidP="005D43ED">
                              <w:r w:rsidRPr="00B9343F">
                                <w:rPr>
                                  <w:position w:val="-6"/>
                                </w:rPr>
                                <w:object w:dxaOrig="200" w:dyaOrig="279" w14:anchorId="76CA4AD5">
                                  <v:shape id="_x0000_i1079" type="#_x0000_t75" style="width:9.75pt;height:14.25pt" o:ole="">
                                    <v:imagedata r:id="rId97" o:title=""/>
                                  </v:shape>
                                  <o:OLEObject Type="Embed" ProgID="Equation.DSMT4" ShapeID="_x0000_i1079" DrawAspect="Content" ObjectID="_1845005083" r:id="rId98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3348F1" id="Group 2" o:spid="_x0000_s1039" alt="A number line which shows the behavior of the expression (x-2)(x+1)^3 on various intervals." style="position:absolute;left:0;text-align:left;margin-left:234pt;margin-top:16.7pt;width:234pt;height:50.2pt;z-index:251662336;mso-height-relative:margin" coordorigin=",95" coordsize="29718,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IBgvgQAAE0eAAAOAAAAZHJzL2Uyb0RvYy54bWzsWdtu3DYQfS/QfyD0Hu9Sl5W08DpIndgo&#10;kLZBnXwAV6JWQiRSIGlr3a/P8CLKl7WTuKi9qNcPa0m8aGZ4eM4Mdfx227XoigrZcLYK8NE8QJQV&#10;vGzYZhV8+Xz2JguQVISVpOWMroJrKoO3J7/+cjz0SxrymrclFQgmYXI59KugVqpfzmayqGlH5BHv&#10;KYPGiouOKLgVm1kpyACzd+0snM8Xs4GLshe8oFLC0/e2MTgx81cVLdRfVSWpQu0qANuU+RXmd61/&#10;ZyfHZLkRpK+bwplBnmBFRxoGL/VTvSeKoEvR3JuqawrBJa/UUcG7Ga+qpqDGB/AGz+94cy74ZW98&#10;2SyHTe/DBKG9E6cnT1v8eXUu+ov+k4BIDP0GYmHutC/bSnT6P1iJtiZk1z5kdKtQAQ/DPMXZHCJb&#10;QNsiSpPYxbSoIfDTsDwJExvsov7w+NjZ+ObZLXv8jbUTDP8kUFOugihAjHSALRMuFOnX6M4/7VqY&#10;JVFqjdztHs6SMBu9uOXem8g/3+2dH/qz3sW3vYuf7t08TxK3ODvdwwucT4t0yz2/pjudmwY+6Bxs&#10;bjnhV/47/F7UpKdmW0i9yA4GyRioCyVIs6kVeicEH9ApZwxogAtkADj0ZtApc4iXSwngfxDu6QJY&#10;5hFMmDbvNln2QqpzyjukL1aBdLZ4I7BhCXL1USqAKQwcB2gLWoYGINF8Duuk72tKyg+sROq6B3gr&#10;0RC2aam1RpGm3d0Gk7YM5taeWt/MlbpuqX3J37SCjQOb1xpjuJaetgJdEWDJ8ivWbzCzQE89pGra&#10;1g+ypj04yPXVw6jh3x8d6HubN3Km/MCuYVyYgNx5q9qOpla2/+i19VW7vebltVlpEw4AoeaGZ0Dj&#10;4h4aPQTQwu7hH8RhlqQh4AHd517Huju23wQrh8O2YXrHkOVO5B2g8pJQSR+BipEjbRzw3PcpC2d5&#10;EqdAhAeseBJ7NlqZspVnohjIrG3e81nL+W98i8IbxKJTOqS28NjzfP+RF18lYvy0BiGhRh61xIAc&#10;Wx51QNNDrQ9aPtB6+IOXoD/kUnHDIXfywkWcpjoDBNBFcRguDL0B+7ssL0qzOMltghiCnIYmhXlY&#10;MgWI9cNURZaSt015Boqk6UyKzdor15n5s2PbviZWz0aFdl2Nst2aw6quSVD1lIzryUEBybJrFBQn&#10;bdOtAshx4c9Kr5Nl08XJ8CiYowD5CKrtemuyVL+TrSIhwW0tArUTXNRc/BOgAeqQVcCgUApQ+zuD&#10;dclxDAk1UuYmBiWAG3GzZX2zhbACJoJMIUD28lSZUsdEqn8H63fWmLRjojtn8PMJIyBhL1CL0xQv&#10;nK5GMV6MCbyHbRSm0QG2pqyZ4PJqYYth4+0FbkMcxnOn8b7qnEAbRSlUjLoYf8Vcm486+Mq5FuM9&#10;AS3GKU52J6ZRGCbpgWeBXyCHOBBtgMM9wWwYp2N+4PI+z7JhlocHyAK77D1kn70ow/40+oWrshTH&#10;cBpvqrLp7H1C8Hw+JbcZBjTbCmYs7cZTSXd89D+tyYBr9h7BWhL+87Nz7L8yvDBqcRpHY3a7A7bQ&#10;nI/Em+EcIPwqYes+cY2n2/tYlBnihW+W5rjFfV/VH0Vv3puzh+kr8Mk3AAAA//8DAFBLAwQUAAYA&#10;CAAAACEAVFp65uAAAAAKAQAADwAAAGRycy9kb3ducmV2LnhtbEyPwUrDQBCG74LvsIzgzW7i1hBj&#10;NqUU9VQEW0G8TZNpEprdDdltkr6948keZ+bjn+/PV7PpxEiDb53VEC8iEGRLV7W21vC1f3tIQfiA&#10;tsLOWdJwIQ+r4vYmx6xyk/2kcRdqwSHWZ6ihCaHPpPRlQwb9wvVk+XZ0g8HA41DLasCJw00nH6Mo&#10;kQZbyx8a7GnTUHnanY2G9wmntYpfx+3puLn87J8+vrcxaX1/N69fQASawz8Mf/qsDgU7HdzZVl50&#10;GpZJyl2CBqWWIBh4VgkvDkwqlYIscnldofgFAAD//wMAUEsBAi0AFAAGAAgAAAAhALaDOJL+AAAA&#10;4QEAABMAAAAAAAAAAAAAAAAAAAAAAFtDb250ZW50X1R5cGVzXS54bWxQSwECLQAUAAYACAAAACEA&#10;OP0h/9YAAACUAQAACwAAAAAAAAAAAAAAAAAvAQAAX3JlbHMvLnJlbHNQSwECLQAUAAYACAAAACEA&#10;2AyAYL4EAABNHgAADgAAAAAAAAAAAAAAAAAuAgAAZHJzL2Uyb0RvYy54bWxQSwECLQAUAAYACAAA&#10;ACEAVFp65uAAAAAKAQAADwAAAAAAAAAAAAAAAAAYBwAAZHJzL2Rvd25yZXYueG1sUEsFBgAAAAAE&#10;AAQA8wAAACUIAAAAAA==&#10;">
                <v:group id="Group 3" o:spid="_x0000_s1040" style="position:absolute;top:285;width:29718;height:6185" coordorigin="" coordsize="29718,6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4" o:spid="_x0000_s1041" style="position:absolute;top:2095;width:29718;height:1619" coordsize="29718,1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 id="Straight Arrow Connector 5" o:spid="_x0000_s1042" type="#_x0000_t32" style="position:absolute;top:762;width:297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51RxAAAANoAAAAPAAAAZHJzL2Rvd25yZXYueG1sRI/dagIx&#10;FITvhb5DOIXeiGatVJfVKEUo9EaKPw9w2Byz0c3JdhN19elNoeDlMDPfMPNl52pxoTZYzwpGwwwE&#10;cem1ZaNgv/sa5CBCRNZYeyYFNwqwXLz05lhof+UNXbbRiAThUKCCKsamkDKUFTkMQ98QJ+/gW4cx&#10;ydZI3eI1wV0t37NsIh1aTgsVNrSqqDxtz06B7d83eTnOze13bVY/dnScns1RqbfX7nMGIlIXn+H/&#10;9rdW8AF/V9INkIsHAAAA//8DAFBLAQItABQABgAIAAAAIQDb4fbL7gAAAIUBAAATAAAAAAAAAAAA&#10;AAAAAAAAAABbQ29udGVudF9UeXBlc10ueG1sUEsBAi0AFAAGAAgAAAAhAFr0LFu/AAAAFQEAAAsA&#10;AAAAAAAAAAAAAAAAHwEAAF9yZWxzLy5yZWxzUEsBAi0AFAAGAAgAAAAhAImHnVHEAAAA2gAAAA8A&#10;AAAAAAAAAAAAAAAABwIAAGRycy9kb3ducmV2LnhtbFBLBQYAAAAAAwADALcAAAD4AgAAAAA=&#10;" strokecolor="black [3040]" strokeweight="1.5pt">
                      <v:stroke startarrow="block" endarrow="block"/>
                    </v:shape>
                    <v:line id="Straight Connector 6" o:spid="_x0000_s1043" style="position:absolute;visibility:visible;mso-wrap-style:square" from="8572,0" to="8572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h8WwQAAANoAAAAPAAAAZHJzL2Rvd25yZXYueG1sRI9PawIx&#10;FMTvBb9DeEJvNauli65GEVFa7Ml/98fmubu4eVmTqOm3N4VCj8PM/IaZLaJpxZ2cbywrGA4yEMSl&#10;1Q1XCo6HzdsYhA/IGlvLpOCHPCzmvZcZFto+eEf3fahEgrAvUEEdQldI6cuaDPqB7YiTd7bOYEjS&#10;VVI7fCS4aeUoy3JpsOG0UGNHq5rKy/5mEmV4uhr5eZngaeu+3fo9jx/xqtRrPy6nIALF8B/+a39p&#10;BTn8Xkk3QM6fAAAA//8DAFBLAQItABQABgAIAAAAIQDb4fbL7gAAAIUBAAATAAAAAAAAAAAAAAAA&#10;AAAAAABbQ29udGVudF9UeXBlc10ueG1sUEsBAi0AFAAGAAgAAAAhAFr0LFu/AAAAFQEAAAsAAAAA&#10;AAAAAAAAAAAAHwEAAF9yZWxzLy5yZWxzUEsBAi0AFAAGAAgAAAAhABfOHxbBAAAA2gAAAA8AAAAA&#10;AAAAAAAAAAAABwIAAGRycy9kb3ducmV2LnhtbFBLBQYAAAAAAwADALcAAAD1AgAAAAA=&#10;" strokecolor="black [3040]"/>
                    <v:line id="Straight Connector 7" o:spid="_x0000_s1044" style="position:absolute;visibility:visible;mso-wrap-style:square" from="18954,0" to="18954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rqNwgAAANoAAAAPAAAAZHJzL2Rvd25yZXYueG1sRI9BawIx&#10;FITvQv9DeEJvNatFq6tZKdLSUk9avT82z91lNy9rkmr8902h4HGYmW+Y1TqaTlzI+caygvEoA0Fc&#10;Wt1wpeDw/f40B+EDssbOMim4kYd18TBYYa7tlXd02YdKJAj7HBXUIfS5lL6syaAf2Z44eSfrDIYk&#10;XSW1w2uCm05OsmwmDTacFmrsaVNT2e5/TKKMj2cjP9oFHr/c1r09z+I0npV6HMbXJYhAMdzD/+1P&#10;reAF/q6kGyCLXwAAAP//AwBQSwECLQAUAAYACAAAACEA2+H2y+4AAACFAQAAEwAAAAAAAAAAAAAA&#10;AAAAAAAAW0NvbnRlbnRfVHlwZXNdLnhtbFBLAQItABQABgAIAAAAIQBa9CxbvwAAABUBAAALAAAA&#10;AAAAAAAAAAAAAB8BAABfcmVscy8ucmVsc1BLAQItABQABgAIAAAAIQB4grqNwgAAANoAAAAPAAAA&#10;AAAAAAAAAAAAAAcCAABkcnMvZG93bnJldi54bWxQSwUGAAAAAAMAAwC3AAAA9gIAAAAA&#10;" strokecolor="black [3040]"/>
                  </v:group>
                  <v:shape id="Text Box 2" o:spid="_x0000_s1045" type="#_x0000_t202" style="position:absolute;left:6477;top:3422;width:3784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QR6vwAAANoAAAAPAAAAZHJzL2Rvd25yZXYueG1sRE/LisIw&#10;FN0L/kO4gjtNdaFSjSKKMgOCTxB31+baFpubTpPR+vdmIbg8nPdkVptCPKhyuWUFvW4EgjixOudU&#10;wem46oxAOI+ssbBMCl7kYDZtNiYYa/vkPT0OPhUhhF2MCjLvy1hKl2Rk0HVtSRy4m60M+gCrVOoK&#10;nyHcFLIfRQNpMOfQkGFJi4yS++HfKNCn9e78u739Dc9r2izn9XDUv1yVarfq+RiEp9p/xR/3j1YQ&#10;toYr4QbI6RsAAP//AwBQSwECLQAUAAYACAAAACEA2+H2y+4AAACFAQAAEwAAAAAAAAAAAAAAAAAA&#10;AAAAW0NvbnRlbnRfVHlwZXNdLnhtbFBLAQItABQABgAIAAAAIQBa9CxbvwAAABUBAAALAAAAAAAA&#10;AAAAAAAAAB8BAABfcmVscy8ucmVsc1BLAQItABQABgAIAAAAIQAUzQR6vwAAANoAAAAPAAAAAAAA&#10;AAAAAAAAAAcCAABkcnMvZG93bnJldi54bWxQSwUGAAAAAAMAAwC3AAAA8wIAAAAA&#10;" stroked="f">
                    <v:fill opacity="0"/>
                    <v:textbox style="mso-fit-shape-to-text:t">
                      <w:txbxContent>
                        <w:p w14:paraId="5BA274B3" w14:textId="221A8FC0" w:rsidR="005D43ED" w:rsidRDefault="00FA3727" w:rsidP="005D43ED">
                          <w:r w:rsidRPr="00FA3727">
                            <w:rPr>
                              <w:position w:val="-4"/>
                            </w:rPr>
                            <w:object w:dxaOrig="300" w:dyaOrig="260" w14:anchorId="4E70E232">
                              <v:shape id="_x0000_i1067" type="#_x0000_t75" style="width:14.25pt;height:12.75pt" o:ole="">
                                <v:imagedata r:id="rId99" o:title=""/>
                              </v:shape>
                              <o:OLEObject Type="Embed" ProgID="Equation.DSMT4" ShapeID="_x0000_i1067" DrawAspect="Content" ObjectID="_1844973157" r:id="rId100"/>
                            </w:object>
                          </w:r>
                        </w:p>
                      </w:txbxContent>
                    </v:textbox>
                  </v:shape>
                  <v:shape id="Text Box 2" o:spid="_x0000_s1046" type="#_x0000_t202" style="position:absolute;left:17716;top:3416;width:3327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aHhxQAAANoAAAAPAAAAZHJzL2Rvd25yZXYueG1sRI9Ba8JA&#10;FITvhf6H5Qne6sYc1EZXCUqlhYJWA8HbM/tMQrNv0+xW03/fFQo9DjPzDbNY9aYRV+pcbVnBeBSB&#10;IC6srrlUkB1fnmYgnEfW2FgmBT/kYLV8fFhgou2NP+h68KUIEHYJKqi8bxMpXVGRQTeyLXHwLrYz&#10;6IPsSqk7vAW4aWQcRRNpsOawUGFL64qKz8O3UaCz7T5/212+pvmW3jdpP53Fp7NSw0GfzkF46v1/&#10;+K/9qhU8w/1KuAFy+QsAAP//AwBQSwECLQAUAAYACAAAACEA2+H2y+4AAACFAQAAEwAAAAAAAAAA&#10;AAAAAAAAAAAAW0NvbnRlbnRfVHlwZXNdLnhtbFBLAQItABQABgAIAAAAIQBa9CxbvwAAABUBAAAL&#10;AAAAAAAAAAAAAAAAAB8BAABfcmVscy8ucmVsc1BLAQItABQABgAIAAAAIQB7gaHhxQAAANoAAAAP&#10;AAAAAAAAAAAAAAAAAAcCAABkcnMvZG93bnJldi54bWxQSwUGAAAAAAMAAwC3AAAA+QIAAAAA&#10;" stroked="f">
                    <v:fill opacity="0"/>
                    <v:textbox style="mso-fit-shape-to-text:t">
                      <w:txbxContent>
                        <w:p w14:paraId="02F884ED" w14:textId="5C19B833" w:rsidR="005D43ED" w:rsidRDefault="00FA3727" w:rsidP="005D43ED">
                          <w:r w:rsidRPr="00FA3727">
                            <w:rPr>
                              <w:position w:val="-4"/>
                            </w:rPr>
                            <w:object w:dxaOrig="200" w:dyaOrig="260" w14:anchorId="4C30B0B9">
                              <v:shape id="_x0000_i1069" type="#_x0000_t75" style="width:11.25pt;height:12.75pt" o:ole="">
                                <v:imagedata r:id="rId101" o:title=""/>
                              </v:shape>
                              <o:OLEObject Type="Embed" ProgID="Equation.DSMT4" ShapeID="_x0000_i1069" DrawAspect="Content" ObjectID="_1844973158" r:id="rId102"/>
                            </w:object>
                          </w:r>
                        </w:p>
                      </w:txbxContent>
                    </v:textbox>
                  </v:shape>
                  <v:shape id="Text Box 2" o:spid="_x0000_s1047" type="#_x0000_t202" style="position:absolute;left:21240;width:3334;height:27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g4fxQAAANsAAAAPAAAAZHJzL2Rvd25yZXYueG1sRI9Pa8JA&#10;EMXvgt9hGaE33dRDldRVpKXSguBfkN7G7JgEs7Npdqvx2zsHwdsM7817v5nMWlepCzWh9GzgdZCA&#10;Is68LTk3sN999cegQkS2WHkmAzcKMJt2OxNMrb/yhi7bmCsJ4ZCigSLGOtU6ZAU5DANfE4t28o3D&#10;KGuTa9vgVcJdpYdJ8qYdliwNBdb0UVB23v47A3a/WB9+Vqe/0WFBy895OxoPf4/GvPTa+TuoSG18&#10;mh/X31bwhV5+kQH09A4AAP//AwBQSwECLQAUAAYACAAAACEA2+H2y+4AAACFAQAAEwAAAAAAAAAA&#10;AAAAAAAAAAAAW0NvbnRlbnRfVHlwZXNdLnhtbFBLAQItABQABgAIAAAAIQBa9CxbvwAAABUBAAAL&#10;AAAAAAAAAAAAAAAAAB8BAABfcmVscy8ucmVsc1BLAQItABQABgAIAAAAIQDrQg4fxQAAANsAAAAP&#10;AAAAAAAAAAAAAAAAAAcCAABkcnMvZG93bnJldi54bWxQSwUGAAAAAAMAAwC3AAAA+QIAAAAA&#10;" stroked="f">
                    <v:fill opacity="0"/>
                    <v:textbox style="mso-fit-shape-to-text:t">
                      <w:txbxContent>
                        <w:p w14:paraId="2F321357" w14:textId="77777777" w:rsidR="005D43ED" w:rsidRDefault="005D43ED" w:rsidP="005D43ED">
                          <w:r w:rsidRPr="00B9343F">
                            <w:rPr>
                              <w:position w:val="-4"/>
                            </w:rPr>
                            <w:object w:dxaOrig="220" w:dyaOrig="220" w14:anchorId="6DFA1CDC">
                              <v:shape id="_x0000_i1071" type="#_x0000_t75" style="width:11.25pt;height:10.5pt" o:ole="">
                                <v:imagedata r:id="rId54" o:title=""/>
                              </v:shape>
                              <o:OLEObject Type="Embed" ProgID="Equation.DSMT4" ShapeID="_x0000_i1071" DrawAspect="Content" ObjectID="_1844973159" r:id="rId103"/>
                            </w:object>
                          </w:r>
                        </w:p>
                      </w:txbxContent>
                    </v:textbox>
                  </v:shape>
                  <v:shape id="Text Box 2" o:spid="_x0000_s1048" type="#_x0000_t202" style="position:absolute;left:11715;width:3226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uEwwAAANsAAAAPAAAAZHJzL2Rvd25yZXYueG1sRE9Na8JA&#10;EL0X/A/LCN6ajR6MpK4iimKh0KoB6W2aHZPQ7GzMrib9991Cwds83ufMl72pxZ1aV1lWMI5iEMS5&#10;1RUXCrLT9nkGwnlkjbVlUvBDDpaLwdMcU207PtD96AsRQtilqKD0vkmldHlJBl1kG+LAXWxr0AfY&#10;FlK32IVwU8tJHE+lwYpDQ4kNrUvKv483o0Bnu4/z6/vlmpx39LZZ9cls8vml1GjYr15AeOr9Q/zv&#10;3uswfwx/v4QD5OIXAAD//wMAUEsBAi0AFAAGAAgAAAAhANvh9svuAAAAhQEAABMAAAAAAAAAAAAA&#10;AAAAAAAAAFtDb250ZW50X1R5cGVzXS54bWxQSwECLQAUAAYACAAAACEAWvQsW78AAAAVAQAACwAA&#10;AAAAAAAAAAAAAAAfAQAAX3JlbHMvLnJlbHNQSwECLQAUAAYACAAAACEAhA6rhMMAAADbAAAADwAA&#10;AAAAAAAAAAAAAAAHAgAAZHJzL2Rvd25yZXYueG1sUEsFBgAAAAADAAMAtwAAAPcCAAAAAA==&#10;" stroked="f">
                    <v:fill opacity="0"/>
                    <v:textbox style="mso-fit-shape-to-text:t">
                      <w:txbxContent>
                        <w:p w14:paraId="40412CB2" w14:textId="144916CB" w:rsidR="005D43ED" w:rsidRDefault="00775024" w:rsidP="005D43ED">
                          <w:r w:rsidRPr="00B9343F">
                            <w:rPr>
                              <w:position w:val="-4"/>
                            </w:rPr>
                            <w:object w:dxaOrig="200" w:dyaOrig="160" w14:anchorId="7F24C25C">
                              <v:shape id="_x0000_i1073" type="#_x0000_t75" style="width:10.5pt;height:9pt" o:ole="">
                                <v:imagedata r:id="rId104" o:title=""/>
                              </v:shape>
                              <o:OLEObject Type="Embed" ProgID="Equation.DSMT4" ShapeID="_x0000_i1073" DrawAspect="Content" ObjectID="_1844973160" r:id="rId105"/>
                            </w:object>
                          </w:r>
                        </w:p>
                      </w:txbxContent>
                    </v:textbox>
                  </v:shape>
                  <v:shape id="Text Box 2" o:spid="_x0000_s1049" type="#_x0000_t202" style="position:absolute;left:2476;width:3289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DXzxAAAANsAAAAPAAAAZHJzL2Rvd25yZXYueG1sRE9Na8JA&#10;EL0X/A/LCN7qxhxUoquEisFCoa0GQm/T7JiEZmdjdtX033cLhd7m8T5nvR1MK27Uu8aygtk0AkFc&#10;Wt1wpSA/7R+XIJxH1thaJgXf5GC7GT2sMdH2zu90O/pKhBB2CSqove8SKV1Zk0E3tR1x4M62N+gD&#10;7Cupe7yHcNPKOIrm0mDDoaHGjp5qKr+OV6NA59lb8fx6viyKjF526bBYxh+fSk3GQ7oC4Wnw/+I/&#10;90GH+TH8/hIOkJsfAAAA//8DAFBLAQItABQABgAIAAAAIQDb4fbL7gAAAIUBAAATAAAAAAAAAAAA&#10;AAAAAAAAAABbQ29udGVudF9UeXBlc10ueG1sUEsBAi0AFAAGAAgAAAAhAFr0LFu/AAAAFQEAAAsA&#10;AAAAAAAAAAAAAAAAHwEAAF9yZWxzLy5yZWxzUEsBAi0AFAAGAAgAAAAhAHTcNfPEAAAA2wAAAA8A&#10;AAAAAAAAAAAAAAAABwIAAGRycy9kb3ducmV2LnhtbFBLBQYAAAAAAwADALcAAAD4AgAAAAA=&#10;" stroked="f">
                    <v:fill opacity="0"/>
                    <v:textbox style="mso-fit-shape-to-text:t">
                      <w:txbxContent>
                        <w:p w14:paraId="4E371992" w14:textId="7E8E97B2" w:rsidR="005D43ED" w:rsidRDefault="00775024" w:rsidP="005D43ED">
                          <w:r w:rsidRPr="00B9343F">
                            <w:rPr>
                              <w:position w:val="-4"/>
                            </w:rPr>
                            <w:object w:dxaOrig="220" w:dyaOrig="220" w14:anchorId="3C3812D4">
                              <v:shape id="_x0000_i1075" type="#_x0000_t75" style="width:10.5pt;height:10.5pt" o:ole="">
                                <v:imagedata r:id="rId106" o:title=""/>
                              </v:shape>
                              <o:OLEObject Type="Embed" ProgID="Equation.DSMT4" ShapeID="_x0000_i1075" DrawAspect="Content" ObjectID="_1844973161" r:id="rId107"/>
                            </w:object>
                          </w:r>
                        </w:p>
                      </w:txbxContent>
                    </v:textbox>
                  </v:shape>
                </v:group>
                <v:shape id="Text Box 2" o:spid="_x0000_s1050" type="#_x0000_t202" style="position:absolute;left:7143;top:95;width:3201;height:27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JBoxAAAANsAAAAPAAAAZHJzL2Rvd25yZXYueG1sRE9Na8JA&#10;EL0X+h+WEbzVjRGqRFcJLYqFQq0GgrcxOyah2dmYXTX9991Cobd5vM9ZrHrTiBt1rrasYDyKQBAX&#10;VtdcKsgO66cZCOeRNTaWScE3OVgtHx8WmGh750+67X0pQgi7BBVU3reJlK6oyKAb2ZY4cGfbGfQB&#10;dqXUHd5DuGlkHEXP0mDNoaHCll4qKr72V6NAZ5td/vZxvkzzDb2/pv10Fh9PSg0HfToH4an3/+I/&#10;91aH+RP4/SUcIJc/AAAA//8DAFBLAQItABQABgAIAAAAIQDb4fbL7gAAAIUBAAATAAAAAAAAAAAA&#10;AAAAAAAAAABbQ29udGVudF9UeXBlc10ueG1sUEsBAi0AFAAGAAgAAAAhAFr0LFu/AAAAFQEAAAsA&#10;AAAAAAAAAAAAAAAAHwEAAF9yZWxzLy5yZWxzUEsBAi0AFAAGAAgAAAAhABuQkGjEAAAA2w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44DD3683" w14:textId="77777777" w:rsidR="005D43ED" w:rsidRDefault="005D43ED" w:rsidP="005D43ED">
                        <w:r w:rsidRPr="00B9343F">
                          <w:rPr>
                            <w:position w:val="-6"/>
                          </w:rPr>
                          <w:object w:dxaOrig="200" w:dyaOrig="279" w14:anchorId="5A95EE20">
                            <v:shape id="_x0000_i1077" type="#_x0000_t75" style="width:9.75pt;height:14.25pt" o:ole="">
                              <v:imagedata r:id="rId60" o:title=""/>
                            </v:shape>
                            <o:OLEObject Type="Embed" ProgID="Equation.DSMT4" ShapeID="_x0000_i1077" DrawAspect="Content" ObjectID="_1844973162" r:id="rId108"/>
                          </w:object>
                        </w:r>
                      </w:p>
                    </w:txbxContent>
                  </v:textbox>
                </v:shape>
                <v:shape id="Text Box 2" o:spid="_x0000_s1051" type="#_x0000_t202" style="position:absolute;left:17430;top:95;width:3175;height:28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QgcxAAAANsAAAAPAAAAZHJzL2Rvd25yZXYueG1sRE9Na8JA&#10;EL0X+h+WEbzVjUGqRFcJLYqFQq0GgrcxOyah2dmYXTX9991Cobd5vM9ZrHrTiBt1rrasYDyKQBAX&#10;VtdcKsgO66cZCOeRNTaWScE3OVgtHx8WmGh750+67X0pQgi7BBVU3reJlK6oyKAb2ZY4cGfbGfQB&#10;dqXUHd5DuGlkHEXP0mDNoaHCll4qKr72V6NAZ5td/vZxvkzzDb2/pv10Fh9PSg0HfToH4an3/+I/&#10;91aH+RP4/SUcIJc/AAAA//8DAFBLAQItABQABgAIAAAAIQDb4fbL7gAAAIUBAAATAAAAAAAAAAAA&#10;AAAAAAAAAABbQ29udGVudF9UeXBlc10ueG1sUEsBAi0AFAAGAAgAAAAhAFr0LFu/AAAAFQEAAAsA&#10;AAAAAAAAAAAAAAAAHwEAAF9yZWxzLy5yZWxzUEsBAi0AFAAGAAgAAAAhAJR5CBzEAAAA2w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49A5D646" w14:textId="2FFE25CF" w:rsidR="005D43ED" w:rsidRDefault="00FA3727" w:rsidP="005D43ED">
                        <w:r w:rsidRPr="00B9343F">
                          <w:rPr>
                            <w:position w:val="-6"/>
                          </w:rPr>
                          <w:object w:dxaOrig="200" w:dyaOrig="279" w14:anchorId="76CA4AD5">
                            <v:shape id="_x0000_i1079" type="#_x0000_t75" style="width:9.75pt;height:14.25pt" o:ole="">
                              <v:imagedata r:id="rId109" o:title=""/>
                            </v:shape>
                            <o:OLEObject Type="Embed" ProgID="Equation.DSMT4" ShapeID="_x0000_i1079" DrawAspect="Content" ObjectID="_1844973163" r:id="rId110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Theme="minorEastAsia"/>
        </w:rPr>
        <w:t xml:space="preserve">If </w:t>
      </w:r>
      <w:r w:rsidR="00FA3727" w:rsidRPr="00447646">
        <w:rPr>
          <w:rFonts w:eastAsiaTheme="minorEastAsia"/>
          <w:position w:val="-6"/>
        </w:rPr>
        <w:object w:dxaOrig="680" w:dyaOrig="279" w14:anchorId="4640589D">
          <v:shape id="_x0000_i1080" type="#_x0000_t75" style="width:34.5pt;height:14.25pt" o:ole="">
            <v:imagedata r:id="rId111" o:title=""/>
          </v:shape>
          <o:OLEObject Type="Embed" ProgID="Equation.DSMT4" ShapeID="_x0000_i1080" DrawAspect="Content" ObjectID="_1845005020" r:id="rId112"/>
        </w:object>
      </w:r>
      <w:r>
        <w:rPr>
          <w:rFonts w:eastAsiaTheme="minorEastAsia"/>
        </w:rPr>
        <w:t xml:space="preserve"> then </w:t>
      </w:r>
      <w:r w:rsidR="00775024" w:rsidRPr="00920FA5">
        <w:rPr>
          <w:rFonts w:eastAsiaTheme="minorEastAsia"/>
          <w:position w:val="-14"/>
        </w:rPr>
        <w:object w:dxaOrig="1780" w:dyaOrig="440" w14:anchorId="2D944F36">
          <v:shape id="_x0000_i1081" type="#_x0000_t75" style="width:89.25pt;height:21.75pt" o:ole="">
            <v:imagedata r:id="rId113" o:title=""/>
          </v:shape>
          <o:OLEObject Type="Embed" ProgID="Equation.DSMT4" ShapeID="_x0000_i1081" DrawAspect="Content" ObjectID="_1845005021" r:id="rId114"/>
        </w:object>
      </w:r>
    </w:p>
    <w:p w14:paraId="32DC211A" w14:textId="795C5675" w:rsidR="005D43ED" w:rsidRDefault="005D43ED" w:rsidP="005D43ED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If </w:t>
      </w:r>
      <w:r w:rsidR="00FA3727" w:rsidRPr="00FA3727">
        <w:rPr>
          <w:rFonts w:eastAsiaTheme="minorEastAsia"/>
          <w:position w:val="-6"/>
        </w:rPr>
        <w:object w:dxaOrig="560" w:dyaOrig="279" w14:anchorId="2DAF8BBB">
          <v:shape id="_x0000_i1082" type="#_x0000_t75" style="width:28.5pt;height:14.25pt" o:ole="">
            <v:imagedata r:id="rId115" o:title=""/>
          </v:shape>
          <o:OLEObject Type="Embed" ProgID="Equation.DSMT4" ShapeID="_x0000_i1082" DrawAspect="Content" ObjectID="_1845005022" r:id="rId116"/>
        </w:object>
      </w:r>
      <w:r>
        <w:rPr>
          <w:rFonts w:eastAsiaTheme="minorEastAsia"/>
        </w:rPr>
        <w:t xml:space="preserve"> then </w:t>
      </w:r>
      <w:r w:rsidR="00775024" w:rsidRPr="00920FA5">
        <w:rPr>
          <w:rFonts w:eastAsiaTheme="minorEastAsia"/>
          <w:position w:val="-14"/>
        </w:rPr>
        <w:object w:dxaOrig="1780" w:dyaOrig="440" w14:anchorId="429058DA">
          <v:shape id="_x0000_i1083" type="#_x0000_t75" style="width:89.25pt;height:21.75pt" o:ole="">
            <v:imagedata r:id="rId117" o:title=""/>
          </v:shape>
          <o:OLEObject Type="Embed" ProgID="Equation.DSMT4" ShapeID="_x0000_i1083" DrawAspect="Content" ObjectID="_1845005023" r:id="rId118"/>
        </w:object>
      </w:r>
    </w:p>
    <w:p w14:paraId="41EEAF79" w14:textId="2D5D0031" w:rsidR="005D43ED" w:rsidRDefault="005D43ED" w:rsidP="005D43ED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If </w:t>
      </w:r>
      <w:r w:rsidR="00775024" w:rsidRPr="00447646">
        <w:rPr>
          <w:rFonts w:eastAsiaTheme="minorEastAsia"/>
          <w:position w:val="-6"/>
        </w:rPr>
        <w:object w:dxaOrig="540" w:dyaOrig="279" w14:anchorId="36AD8DD2">
          <v:shape id="_x0000_i1084" type="#_x0000_t75" style="width:27pt;height:14.25pt" o:ole="">
            <v:imagedata r:id="rId119" o:title=""/>
          </v:shape>
          <o:OLEObject Type="Embed" ProgID="Equation.DSMT4" ShapeID="_x0000_i1084" DrawAspect="Content" ObjectID="_1845005024" r:id="rId120"/>
        </w:object>
      </w:r>
      <w:r>
        <w:rPr>
          <w:rFonts w:eastAsiaTheme="minorEastAsia"/>
        </w:rPr>
        <w:t xml:space="preserve"> then </w:t>
      </w:r>
      <w:r w:rsidR="00FA3727" w:rsidRPr="00920FA5">
        <w:rPr>
          <w:rFonts w:eastAsiaTheme="minorEastAsia"/>
          <w:position w:val="-14"/>
        </w:rPr>
        <w:object w:dxaOrig="1780" w:dyaOrig="440" w14:anchorId="3B2676F9">
          <v:shape id="_x0000_i1085" type="#_x0000_t75" style="width:89.25pt;height:21.75pt" o:ole="">
            <v:imagedata r:id="rId121" o:title=""/>
          </v:shape>
          <o:OLEObject Type="Embed" ProgID="Equation.DSMT4" ShapeID="_x0000_i1085" DrawAspect="Content" ObjectID="_1845005025" r:id="rId122"/>
        </w:object>
      </w:r>
    </w:p>
    <w:p w14:paraId="7CCE844D" w14:textId="77777777" w:rsidR="005D43ED" w:rsidRDefault="005D43ED" w:rsidP="005D43ED">
      <w:pPr>
        <w:ind w:left="720"/>
      </w:pPr>
    </w:p>
    <w:p w14:paraId="19B68BE4" w14:textId="2D6160B9" w:rsidR="005D43ED" w:rsidRPr="004F5254" w:rsidRDefault="005D43ED" w:rsidP="005D43ED">
      <w:pPr>
        <w:ind w:left="720"/>
      </w:pPr>
      <w:r>
        <w:t>Since we are interested in when the expression is greater than zero we have the solution set:</w:t>
      </w:r>
    </w:p>
    <w:p w14:paraId="0B215E82" w14:textId="32F51D68" w:rsidR="005D43ED" w:rsidRPr="004F5254" w:rsidRDefault="00EE59AD" w:rsidP="005D43ED">
      <w:pPr>
        <w:ind w:left="720"/>
        <w:jc w:val="center"/>
      </w:pPr>
      <w:r w:rsidRPr="00EE59AD">
        <w:rPr>
          <w:position w:val="-14"/>
        </w:rPr>
        <w:object w:dxaOrig="1700" w:dyaOrig="400" w14:anchorId="4DAF0573">
          <v:shape id="_x0000_i1086" type="#_x0000_t75" style="width:85.5pt;height:20.25pt" o:ole="">
            <v:imagedata r:id="rId123" o:title=""/>
          </v:shape>
          <o:OLEObject Type="Embed" ProgID="Equation.DSMT4" ShapeID="_x0000_i1086" DrawAspect="Content" ObjectID="_1845005026" r:id="rId124"/>
        </w:object>
      </w:r>
    </w:p>
    <w:p w14:paraId="5966E293" w14:textId="5B0F0C2D" w:rsidR="001A460C" w:rsidRDefault="001A460C" w:rsidP="001A460C"/>
    <w:p w14:paraId="6B52EDF7" w14:textId="55133941" w:rsidR="001A460C" w:rsidRDefault="001A460C" w:rsidP="001A460C"/>
    <w:p w14:paraId="056D9027" w14:textId="77777777" w:rsidR="001A460C" w:rsidRDefault="001A460C" w:rsidP="001A460C"/>
    <w:p w14:paraId="1B507008" w14:textId="2FC435F5" w:rsidR="00DF1928" w:rsidRDefault="00DF1928" w:rsidP="00DF1928">
      <w:pPr>
        <w:pStyle w:val="ListParagraph"/>
        <w:numPr>
          <w:ilvl w:val="0"/>
          <w:numId w:val="44"/>
        </w:numPr>
      </w:pPr>
      <w:r>
        <w:t xml:space="preserve">Solve the inequality </w:t>
      </w:r>
      <w:r w:rsidR="00423761" w:rsidRPr="00423761">
        <w:rPr>
          <w:position w:val="-14"/>
        </w:rPr>
        <w:object w:dxaOrig="1300" w:dyaOrig="400" w14:anchorId="226E95A6">
          <v:shape id="_x0000_i1087" type="#_x0000_t75" style="width:65.25pt;height:20.25pt" o:ole="">
            <v:imagedata r:id="rId125" o:title=""/>
          </v:shape>
          <o:OLEObject Type="Embed" ProgID="Equation.DSMT4" ShapeID="_x0000_i1087" DrawAspect="Content" ObjectID="_1845005027" r:id="rId126"/>
        </w:object>
      </w:r>
      <w:r>
        <w:t>.  Give your answer in interval notation.</w:t>
      </w:r>
    </w:p>
    <w:p w14:paraId="4490AD69" w14:textId="6E39C544" w:rsidR="004C6D52" w:rsidRDefault="004C6D52" w:rsidP="0065001B">
      <w:pPr>
        <w:rPr>
          <w:rFonts w:eastAsiaTheme="minorEastAsia"/>
        </w:rPr>
      </w:pPr>
    </w:p>
    <w:p w14:paraId="3061EF69" w14:textId="79542AB6" w:rsidR="00C07700" w:rsidRDefault="00C07700" w:rsidP="00C07700">
      <w:pPr>
        <w:ind w:left="720"/>
        <w:rPr>
          <w:rFonts w:eastAsiaTheme="minorEastAsia"/>
        </w:rPr>
      </w:pPr>
      <w:r>
        <w:t xml:space="preserve">We know that </w:t>
      </w:r>
      <w:r w:rsidR="008A0090" w:rsidRPr="004C5818">
        <w:rPr>
          <w:rFonts w:eastAsiaTheme="minorEastAsia"/>
          <w:position w:val="-14"/>
        </w:rPr>
        <w:object w:dxaOrig="1300" w:dyaOrig="400" w14:anchorId="292D94CA">
          <v:shape id="_x0000_i1088" type="#_x0000_t75" style="width:65.25pt;height:19.5pt" o:ole="">
            <v:imagedata r:id="rId127" o:title=""/>
          </v:shape>
          <o:OLEObject Type="Embed" ProgID="Equation.DSMT4" ShapeID="_x0000_i1088" DrawAspect="Content" ObjectID="_1845005028" r:id="rId128"/>
        </w:object>
      </w:r>
      <w:r>
        <w:rPr>
          <w:rFonts w:eastAsiaTheme="minorEastAsia"/>
        </w:rPr>
        <w:t xml:space="preserve"> when </w:t>
      </w:r>
      <w:r w:rsidR="008A0090" w:rsidRPr="008A0090">
        <w:rPr>
          <w:rFonts w:eastAsiaTheme="minorEastAsia"/>
          <w:position w:val="-6"/>
        </w:rPr>
        <w:object w:dxaOrig="560" w:dyaOrig="279" w14:anchorId="54B1E552">
          <v:shape id="_x0000_i1089" type="#_x0000_t75" style="width:28.5pt;height:14.25pt" o:ole="">
            <v:imagedata r:id="rId129" o:title=""/>
          </v:shape>
          <o:OLEObject Type="Embed" ProgID="Equation.DSMT4" ShapeID="_x0000_i1089" DrawAspect="Content" ObjectID="_1845005029" r:id="rId130"/>
        </w:object>
      </w:r>
    </w:p>
    <w:p w14:paraId="382A586D" w14:textId="2E926415" w:rsidR="00C07700" w:rsidRDefault="00C07700" w:rsidP="00C07700">
      <w:pPr>
        <w:ind w:left="720"/>
      </w:pPr>
      <w:r>
        <w:rPr>
          <w:rFonts w:eastAsiaTheme="minorEastAsia"/>
        </w:rPr>
        <w:t xml:space="preserve">We know that </w:t>
      </w:r>
      <w:r w:rsidR="008A0090" w:rsidRPr="00C66D15">
        <w:rPr>
          <w:position w:val="-14"/>
        </w:rPr>
        <w:object w:dxaOrig="960" w:dyaOrig="400" w14:anchorId="47B74FC2">
          <v:shape id="_x0000_i1090" type="#_x0000_t75" style="width:48pt;height:20.25pt" o:ole="">
            <v:imagedata r:id="rId131" o:title=""/>
          </v:shape>
          <o:OLEObject Type="Embed" ProgID="Equation.DSMT4" ShapeID="_x0000_i1090" DrawAspect="Content" ObjectID="_1845005030" r:id="rId132"/>
        </w:object>
      </w:r>
      <w:r>
        <w:rPr>
          <w:rFonts w:eastAsiaTheme="minorEastAsia"/>
        </w:rPr>
        <w:t xml:space="preserve"> is never undefined.</w:t>
      </w:r>
    </w:p>
    <w:p w14:paraId="4B8F19CD" w14:textId="4F050214" w:rsidR="00C07700" w:rsidRDefault="00C07700" w:rsidP="00C07700">
      <w:pPr>
        <w:ind w:left="720"/>
      </w:pPr>
      <w:r>
        <w:rPr>
          <w:rFonts w:eastAsiaTheme="minorEastAsia"/>
        </w:rPr>
        <w:t xml:space="preserve">Therefore, we put these values on a number line (representing the 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 xml:space="preserve">-axis) and we check to see the behavior of the expression </w:t>
      </w:r>
      <w:r w:rsidR="005532B7" w:rsidRPr="00C66D15">
        <w:rPr>
          <w:position w:val="-14"/>
        </w:rPr>
        <w:object w:dxaOrig="960" w:dyaOrig="400" w14:anchorId="594F3730">
          <v:shape id="_x0000_i1091" type="#_x0000_t75" style="width:48pt;height:20.25pt" o:ole="">
            <v:imagedata r:id="rId131" o:title=""/>
          </v:shape>
          <o:OLEObject Type="Embed" ProgID="Equation.DSMT4" ShapeID="_x0000_i1091" DrawAspect="Content" ObjectID="_1845005031" r:id="rId133"/>
        </w:object>
      </w:r>
      <w:r>
        <w:rPr>
          <w:rFonts w:eastAsiaTheme="minorEastAsia"/>
        </w:rPr>
        <w:t xml:space="preserve"> on the intervals on either side (and in between) these values.</w:t>
      </w:r>
    </w:p>
    <w:p w14:paraId="4BDD9CE5" w14:textId="3B69641F" w:rsidR="00C07700" w:rsidRDefault="005342B9" w:rsidP="00C07700">
      <w:pPr>
        <w:ind w:left="720"/>
        <w:rPr>
          <w:rFonts w:eastAsiaTheme="minorEastAsia"/>
        </w:rPr>
      </w:pPr>
      <w:r w:rsidRPr="00EC2174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4B50998" wp14:editId="47FBD4EF">
                <wp:simplePos x="0" y="0"/>
                <wp:positionH relativeFrom="column">
                  <wp:posOffset>3152775</wp:posOffset>
                </wp:positionH>
                <wp:positionV relativeFrom="paragraph">
                  <wp:posOffset>139700</wp:posOffset>
                </wp:positionV>
                <wp:extent cx="2400300" cy="637540"/>
                <wp:effectExtent l="38100" t="0" r="0" b="0"/>
                <wp:wrapNone/>
                <wp:docPr id="15" name="Group 15" descr="A number line which shows the behavior of the expression e^x(x-2) on various intervals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637540"/>
                          <a:chOff x="184517" y="9525"/>
                          <a:chExt cx="2447365" cy="63754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184517" y="28575"/>
                            <a:ext cx="2447365" cy="618490"/>
                            <a:chOff x="184517" y="0"/>
                            <a:chExt cx="2447365" cy="618490"/>
                          </a:xfrm>
                        </wpg:grpSpPr>
                        <wpg:grpSp>
                          <wpg:cNvPr id="17" name="Group 17"/>
                          <wpg:cNvGrpSpPr/>
                          <wpg:grpSpPr>
                            <a:xfrm>
                              <a:off x="184517" y="209550"/>
                              <a:ext cx="2447365" cy="161925"/>
                              <a:chOff x="184517" y="0"/>
                              <a:chExt cx="2447365" cy="161925"/>
                            </a:xfrm>
                          </wpg:grpSpPr>
                          <wps:wsp>
                            <wps:cNvPr id="18" name="Straight Arrow Connector 18"/>
                            <wps:cNvCnPr/>
                            <wps:spPr>
                              <a:xfrm>
                                <a:off x="184517" y="53339"/>
                                <a:ext cx="2447365" cy="22861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Straight Connector 19"/>
                            <wps:cNvCnPr/>
                            <wps:spPr>
                              <a:xfrm>
                                <a:off x="1343025" y="0"/>
                                <a:ext cx="0" cy="161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90625" y="342266"/>
                              <a:ext cx="316864" cy="27622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84C05C" w14:textId="4B990C2B" w:rsidR="00C07700" w:rsidRDefault="00053668" w:rsidP="00C07700">
                                <w:r w:rsidRPr="00FA3727">
                                  <w:rPr>
                                    <w:position w:val="-4"/>
                                  </w:rPr>
                                  <w:object w:dxaOrig="200" w:dyaOrig="260" w14:anchorId="7400031F">
                                    <v:shape id="_x0000_i1093" type="#_x0000_t75" style="width:9.75pt;height:12.75pt" o:ole="">
                                      <v:imagedata r:id="rId134" o:title=""/>
                                    </v:shape>
                                    <o:OLEObject Type="Embed" ProgID="Equation.DSMT4" ShapeID="_x0000_i1093" DrawAspect="Content" ObjectID="_1845005084" r:id="rId135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93875" y="19012"/>
                              <a:ext cx="333374" cy="27622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5A6ACE" w14:textId="77777777" w:rsidR="00C07700" w:rsidRDefault="00C07700" w:rsidP="00C07700">
                                <w:r w:rsidRPr="00B9343F">
                                  <w:rPr>
                                    <w:position w:val="-4"/>
                                  </w:rPr>
                                  <w:object w:dxaOrig="220" w:dyaOrig="220" w14:anchorId="30EE41AE">
                                    <v:shape id="_x0000_i1095" type="#_x0000_t75" style="width:11.25pt;height:10.5pt" o:ole="">
                                      <v:imagedata r:id="rId40" o:title=""/>
                                    </v:shape>
                                    <o:OLEObject Type="Embed" ProgID="Equation.DSMT4" ShapeID="_x0000_i1095" DrawAspect="Content" ObjectID="_1845005085" r:id="rId136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1574" y="0"/>
                              <a:ext cx="316864" cy="27622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C9132F" w14:textId="3BDB83D2" w:rsidR="00C07700" w:rsidRDefault="005342B9" w:rsidP="00C07700">
                                <w:r w:rsidRPr="00B9343F">
                                  <w:rPr>
                                    <w:position w:val="-4"/>
                                  </w:rPr>
                                  <w:object w:dxaOrig="200" w:dyaOrig="160" w14:anchorId="34D2530E">
                                    <v:shape id="_x0000_i1097" type="#_x0000_t75" style="width:9.75pt;height:7.5pt" o:ole="">
                                      <v:imagedata r:id="rId137" o:title=""/>
                                    </v:shape>
                                    <o:OLEObject Type="Embed" ProgID="Equation.DSMT4" ShapeID="_x0000_i1097" DrawAspect="Content" ObjectID="_1845005086" r:id="rId138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00150" y="9525"/>
                            <a:ext cx="317499" cy="28193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E96645" w14:textId="77777777" w:rsidR="00C07700" w:rsidRDefault="00C07700" w:rsidP="00C07700">
                              <w:r w:rsidRPr="00B9343F">
                                <w:rPr>
                                  <w:position w:val="-6"/>
                                </w:rPr>
                                <w:object w:dxaOrig="200" w:dyaOrig="279" w14:anchorId="65BB3B93">
                                  <v:shape id="_x0000_i1099" type="#_x0000_t75" style="width:9.75pt;height:14.25pt" o:ole="">
                                    <v:imagedata r:id="rId97" o:title=""/>
                                  </v:shape>
                                  <o:OLEObject Type="Embed" ProgID="Equation.DSMT4" ShapeID="_x0000_i1099" DrawAspect="Content" ObjectID="_1845005087" r:id="rId139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B50998" id="Group 15" o:spid="_x0000_s1052" alt="A number line which shows the behavior of the expression e^x(x-2) on various intervals." style="position:absolute;left:0;text-align:left;margin-left:248.25pt;margin-top:11pt;width:189pt;height:50.2pt;z-index:251664384;mso-width-relative:margin;mso-height-relative:margin" coordorigin="1845,95" coordsize="24473,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ylBRwQAADcUAAAOAAAAZHJzL2Uyb0RvYy54bWzsWG1v2zYQ/j5g/4HQ98WiXi0hTtG5TTCg&#10;24ql+wG0RFlCKVIjmcjur9+RlCXHL0FfgDRo4w+yKPKOd8fnHh55+WrTMnRPpWoEX3j4wvcQ5YUo&#10;G75eeP9+uP5t7iGlCS8JE5wuvC1V3qurX3+57LucBqIWrKQSgRKu8r5beLXWXT6bqaKmLVEXoqMc&#10;OishW6KhKdezUpIetLdsFvh+MuuFLDspCqoUfH3jOr0rq7+qaKH/ripFNWILD2zT9intc2Wes6tL&#10;kq8l6eqmGMwgX2FFSxoOk46q3hBN0J1sjlS1TSGFEpW+KEQ7E1XVFNT6AN5g/8CbGynuOuvLOu/X&#10;3RgmCO1BnL5abfHX/Y3sbrv3EiLRd2uIhW0ZXzaVbM0/WIk2NmTbMWR0o1EBH4PI90MfIltAXxKm&#10;cTTEtKgh8EYMz6MYpx6C/iwOYhfxon47KojSMIkPFcx2088eGDU2nLFg/XuJmhJmSTzESQsIs0FD&#10;0B4c+gIP90wN5nE62Dq5um8pjM0ecXXsOu3nKP3FfkIkH/iZfqOffhbHg7EnHcUJzqZVO17Txx2d&#10;pM86CnmvJmirb4P2bU06ajNG5XvgABJyQbvVkjTrWqPXUooeLQXnQBFCIjx3cbRiSz6kg8oVZMaJ&#10;XNhDShyGYeZQfTKAQTBPsOkfI0DyTip9Q0WLzMvCU4NVoznYcgm5f6e0E9wJGFMYRz0APvNh3Uy7&#10;pqR8y0uktx3AX8uG8DWjziJNGna6D6xhHIzqu52T9k1vGXWT/EMryCyTwHYWy8h0ySS6J8Cl5ced&#10;T4zDSCNSNYyNQs60s0LDWCNGLUt/ruA42s4ouB4F24YLecpUvdmZWrnxO6+dr8btlSi3dsltOACP&#10;hl6eApjZETBHDCBsUWXsACR/BiTDKPQhUw3RHiT0QM8nkvEIiqzhJn9IfhJ8L2g5g5Zpl3oi5AR4&#10;h5wPhnV+FxsU7DGY2dCR3sDnMX+7d6L4qBAXyxoIgloCNNQBjOvyY0CaEXVOGO5Dq/5PUQKvkDst&#10;LDAOqgIMRJQMsAujIEjsxgtpPezvIU7mSeS29yBNgiB6nAsl8PF5AJJcCdaU10A1BqRKrlcjJV3b&#10;n5NlXU0cUdlUALIbhloafqDD0aktTYxKLoxyYF2St42G2pQ17cKb++bnOHXgWztk4FdH0if4VG9W&#10;G1efWLcn9CApXC0KtTO81EJ+8lAPdSjsBv/dEUk9xP7gsDYZjqCkQto2ojgNoCH3e1b7PYQXoAp2&#10;AQ+516W2xa7z7DWsYdXYLWWyZGDDpyO9IHwu0E2zcA5VnmFMQDG2CbSHXNjY0xfkYlsGT3j5mZEL&#10;WHF15Hcm3RTj2EDzeKt/odvdcRA4+bmD9umrhvH0+J0BjOHuBsP55eGtwFQzpFEGpbG5UwjmOHPn&#10;q/Pnpx+1ZhjO9rvzyfNkXgtiuJ2yldVwk2auv/bbtsaY7vuu/gcAAP//AwBQSwMEFAAGAAgAAAAh&#10;AJHgVoTgAAAACgEAAA8AAABkcnMvZG93bnJldi54bWxMj8FOwzAMhu9IvENkJG4sbenGKE2naQJO&#10;0yQ2JMTNa7y2WpNUTdZ2b485wdH2p9/fn68m04qBet84qyCeRSDIlk43tlLweXh7WILwAa3G1llS&#10;cCUPq+L2JsdMu9F+0LAPleAQ6zNUUIfQZVL6siaDfuY6snw7ud5g4LGvpO5x5HDTyiSKFtJgY/lD&#10;jR1tairP+4tR8D7iuH6MX4ft+bS5fh/mu69tTErd303rFxCBpvAHw68+q0PBTkd3sdqLVkH6vJgz&#10;qiBJuBMDy6eUF0cmkyQFWeTyf4XiBwAA//8DAFBLAQItABQABgAIAAAAIQC2gziS/gAAAOEBAAAT&#10;AAAAAAAAAAAAAAAAAAAAAABbQ29udGVudF9UeXBlc10ueG1sUEsBAi0AFAAGAAgAAAAhADj9If/W&#10;AAAAlAEAAAsAAAAAAAAAAAAAAAAALwEAAF9yZWxzLy5yZWxzUEsBAi0AFAAGAAgAAAAhAH9XKUFH&#10;BAAANxQAAA4AAAAAAAAAAAAAAAAALgIAAGRycy9lMm9Eb2MueG1sUEsBAi0AFAAGAAgAAAAhAJHg&#10;VoTgAAAACgEAAA8AAAAAAAAAAAAAAAAAoQYAAGRycy9kb3ducmV2LnhtbFBLBQYAAAAABAAEAPMA&#10;AACuBwAAAAA=&#10;">
                <v:group id="Group 16" o:spid="_x0000_s1053" style="position:absolute;left:1845;top:285;width:24473;height:6185" coordorigin="1845" coordsize="24473,6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Group 17" o:spid="_x0000_s1054" style="position:absolute;left:1845;top:2095;width:24473;height:1619" coordorigin="1845" coordsize="24473,1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Straight Arrow Connector 18" o:spid="_x0000_s1055" type="#_x0000_t32" style="position:absolute;left:1845;top:533;width:24473;height:2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rvQxQAAANsAAAAPAAAAZHJzL2Rvd25yZXYueG1sRI9BawIx&#10;EIXvhf6HMAUvpWZVsMvWKEUQvJSi9gcMm2k2djPZbqKu/fWdg+BthvfmvW8WqyG06kx98pENTMYF&#10;KOI6Ws/OwNdh81KCShnZYhuZDFwpwWr5+LDAysYL7+i8z05JCKcKDTQ5d5XWqW4oYBrHjli079gH&#10;zLL2TtseLxIeWj0tirkO6FkaGuxo3VD9sz8FA/75b1fWs9Jdfz/c+tNPjq8ndzRm9DS8v4HKNOS7&#10;+Xa9tYIvsPKLDKCX/wAAAP//AwBQSwECLQAUAAYACAAAACEA2+H2y+4AAACFAQAAEwAAAAAAAAAA&#10;AAAAAAAAAAAAW0NvbnRlbnRfVHlwZXNdLnhtbFBLAQItABQABgAIAAAAIQBa9CxbvwAAABUBAAAL&#10;AAAAAAAAAAAAAAAAAB8BAABfcmVscy8ucmVsc1BLAQItABQABgAIAAAAIQDYIrvQxQAAANsAAAAP&#10;AAAAAAAAAAAAAAAAAAcCAABkcnMvZG93bnJldi54bWxQSwUGAAAAAAMAAwC3AAAA+QIAAAAA&#10;" strokecolor="black [3040]" strokeweight="1.5pt">
                      <v:stroke startarrow="block" endarrow="block"/>
                    </v:shape>
                    <v:line id="Straight Connector 19" o:spid="_x0000_s1056" style="position:absolute;visibility:visible;mso-wrap-style:square" from="13430,0" to="13430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iThwgAAANsAAAAPAAAAZHJzL2Rvd25yZXYueG1sRI9BawIx&#10;EIXvQv9DmEJvmtVS0dUoIopFT9p6Hzbj7uJmsiZR4783hYK3Gd5737yZzqNpxI2cry0r6PcyEMSF&#10;1TWXCn5/1t0RCB+QNTaWScGDPMxnb50p5treeU+3QyhFgrDPUUEVQptL6YuKDPqebYmTdrLOYEir&#10;K6V2eE9w08hBlg2lwZrThQpbWlZUnA9Xkyj948XIzXmMx63budXnMH7Fi1If73ExAREohpf5P/2t&#10;U/0x/P2SBpCzJwAAAP//AwBQSwECLQAUAAYACAAAACEA2+H2y+4AAACFAQAAEwAAAAAAAAAAAAAA&#10;AAAAAAAAW0NvbnRlbnRfVHlwZXNdLnhtbFBLAQItABQABgAIAAAAIQBa9CxbvwAAABUBAAALAAAA&#10;AAAAAAAAAAAAAB8BAABfcmVscy8ucmVsc1BLAQItABQABgAIAAAAIQBzPiThwgAAANsAAAAPAAAA&#10;AAAAAAAAAAAAAAcCAABkcnMvZG93bnJldi54bWxQSwUGAAAAAAMAAwC3AAAA9gIAAAAA&#10;" strokecolor="black [3040]"/>
                  </v:group>
                  <v:shape id="Text Box 2" o:spid="_x0000_s1057" type="#_x0000_t202" style="position:absolute;left:11906;top:3422;width:316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2fixAAAANsAAAAPAAAAZHJzL2Rvd25yZXYueG1sRI/NasJA&#10;FIX3Bd9huAU3pU6SRQmpo5RgoYIWjO3+mrlNYjN3QmZM4tt3CoLLw/n5OMv1ZFoxUO8aywriRQSC&#10;uLS64UrB1/H9OQXhPLLG1jIpuJKD9Wr2sMRM25EPNBS+EmGEXYYKau+7TEpX1mTQLWxHHLwf2xv0&#10;QfaV1D2OYdy0MomiF2mw4UCosaO8pvK3uJjA3Uxp933a5edt8XQ6J5/c7FNWav44vb2C8DT5e/jW&#10;/tAKkhj+v4QfIFd/AAAA//8DAFBLAQItABQABgAIAAAAIQDb4fbL7gAAAIUBAAATAAAAAAAAAAAA&#10;AAAAAAAAAABbQ29udGVudF9UeXBlc10ueG1sUEsBAi0AFAAGAAgAAAAhAFr0LFu/AAAAFQEAAAsA&#10;AAAAAAAAAAAAAAAAHwEAAF9yZWxzLy5yZWxzUEsBAi0AFAAGAAgAAAAhACSnZ+LEAAAA2wAAAA8A&#10;AAAAAAAAAAAAAAAABwIAAGRycy9kb3ducmV2LnhtbFBLBQYAAAAAAwADALcAAAD4AgAAAAA=&#10;" stroked="f">
                    <v:fill opacity="0"/>
                    <v:textbox>
                      <w:txbxContent>
                        <w:p w14:paraId="3F84C05C" w14:textId="4B990C2B" w:rsidR="00C07700" w:rsidRDefault="00053668" w:rsidP="00C07700">
                          <w:r w:rsidRPr="00FA3727">
                            <w:rPr>
                              <w:position w:val="-4"/>
                            </w:rPr>
                            <w:object w:dxaOrig="200" w:dyaOrig="260" w14:anchorId="7400031F">
                              <v:shape id="_x0000_i1093" type="#_x0000_t75" style="width:9.75pt;height:12.75pt" o:ole="">
                                <v:imagedata r:id="rId140" o:title=""/>
                              </v:shape>
                              <o:OLEObject Type="Embed" ProgID="Equation.DSMT4" ShapeID="_x0000_i1093" DrawAspect="Content" ObjectID="_1844973164" r:id="rId141"/>
                            </w:object>
                          </w:r>
                        </w:p>
                      </w:txbxContent>
                    </v:textbox>
                  </v:shape>
                  <v:shape id="Text Box 2" o:spid="_x0000_s1058" type="#_x0000_t202" style="position:absolute;left:17938;top:190;width:333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VwOwwAAANsAAAAPAAAAZHJzL2Rvd25yZXYueG1sRI9fa8Iw&#10;FMXfB36HcAVfhqZWkFKNIuJggzlY1fdrc22rzU1potZvbwbCHg/nz48zX3amFjdqXWVZwXgUgSDO&#10;ra64ULDffQwTEM4ja6wtk4IHOVguem9zTLW98y/dMl+IMMIuRQWl900qpctLMuhGtiEO3sm2Bn2Q&#10;bSF1i/cwbmoZR9FUGqw4EEpsaF1SfsmuJnA3XdIcjt/r81f2fjzHP1xtE1Zq0O9WMxCeOv8ffrU/&#10;tYJ4An9fwg+QiycAAAD//wMAUEsBAi0AFAAGAAgAAAAhANvh9svuAAAAhQEAABMAAAAAAAAAAAAA&#10;AAAAAAAAAFtDb250ZW50X1R5cGVzXS54bWxQSwECLQAUAAYACAAAACEAWvQsW78AAAAVAQAACwAA&#10;AAAAAAAAAAAAAAAfAQAAX3JlbHMvLnJlbHNQSwECLQAUAAYACAAAACEAuzlcDsMAAADbAAAADwAA&#10;AAAAAAAAAAAAAAAHAgAAZHJzL2Rvd25yZXYueG1sUEsFBgAAAAADAAMAtwAAAPcCAAAAAA==&#10;" stroked="f">
                    <v:fill opacity="0"/>
                    <v:textbox>
                      <w:txbxContent>
                        <w:p w14:paraId="3F5A6ACE" w14:textId="77777777" w:rsidR="00C07700" w:rsidRDefault="00C07700" w:rsidP="00C07700">
                          <w:r w:rsidRPr="00B9343F">
                            <w:rPr>
                              <w:position w:val="-4"/>
                            </w:rPr>
                            <w:object w:dxaOrig="220" w:dyaOrig="220" w14:anchorId="30EE41AE">
                              <v:shape id="_x0000_i1095" type="#_x0000_t75" style="width:11.25pt;height:10.5pt" o:ole="">
                                <v:imagedata r:id="rId54" o:title=""/>
                              </v:shape>
                              <o:OLEObject Type="Embed" ProgID="Equation.DSMT4" ShapeID="_x0000_i1095" DrawAspect="Content" ObjectID="_1844973165" r:id="rId142"/>
                            </w:object>
                          </w:r>
                        </w:p>
                      </w:txbxContent>
                    </v:textbox>
                  </v:shape>
                  <v:shape id="Text Box 2" o:spid="_x0000_s1059" type="#_x0000_t202" style="position:absolute;left:7115;width:3169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HhwwAAANsAAAAPAAAAZHJzL2Rvd25yZXYueG1sRI9fa8Iw&#10;FMXfB36HcAVfhqYWlFKNIuJggzlY1fdrc22rzU1potZvbwbCHg/nz48zX3amFjdqXWVZwXgUgSDO&#10;ra64ULDffQwTEM4ja6wtk4IHOVguem9zTLW98y/dMl+IMMIuRQWl900qpctLMuhGtiEO3sm2Bn2Q&#10;bSF1i/cwbmoZR9FUGqw4EEpsaF1SfsmuJnA3XdIcjt/r81f2fjzHP1xtE1Zq0O9WMxCeOv8ffrU/&#10;tYJ4An9fwg+QiycAAAD//wMAUEsBAi0AFAAGAAgAAAAhANvh9svuAAAAhQEAABMAAAAAAAAAAAAA&#10;AAAAAAAAAFtDb250ZW50X1R5cGVzXS54bWxQSwECLQAUAAYACAAAACEAWvQsW78AAAAVAQAACwAA&#10;AAAAAAAAAAAAAAAfAQAAX3JlbHMvLnJlbHNQSwECLQAUAAYACAAAACEAW5xh4cMAAADbAAAADwAA&#10;AAAAAAAAAAAAAAAHAgAAZHJzL2Rvd25yZXYueG1sUEsFBgAAAAADAAMAtwAAAPcCAAAAAA==&#10;" stroked="f">
                    <v:fill opacity="0"/>
                    <v:textbox>
                      <w:txbxContent>
                        <w:p w14:paraId="03C9132F" w14:textId="3BDB83D2" w:rsidR="00C07700" w:rsidRDefault="005342B9" w:rsidP="00C07700">
                          <w:r w:rsidRPr="00B9343F">
                            <w:rPr>
                              <w:position w:val="-4"/>
                            </w:rPr>
                            <w:object w:dxaOrig="200" w:dyaOrig="160" w14:anchorId="34D2530E">
                              <v:shape id="_x0000_i1097" type="#_x0000_t75" style="width:9.75pt;height:7.5pt" o:ole="">
                                <v:imagedata r:id="rId143" o:title=""/>
                              </v:shape>
                              <o:OLEObject Type="Embed" ProgID="Equation.DSMT4" ShapeID="_x0000_i1097" DrawAspect="Content" ObjectID="_1844973166" r:id="rId144"/>
                            </w:object>
                          </w:r>
                        </w:p>
                      </w:txbxContent>
                    </v:textbox>
                  </v:shape>
                </v:group>
                <v:shape id="Text Box 2" o:spid="_x0000_s1060" type="#_x0000_t202" style="position:absolute;left:12001;top:95;width:3175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loNwwAAANsAAAAPAAAAZHJzL2Rvd25yZXYueG1sRI/NasJA&#10;FIX3Bd9huIKbohOz0BAdRcRCC7XQqPtr5ppEM3dCZtT49k5B6PJwfj7OfNmZWtyodZVlBeNRBII4&#10;t7riQsF+9zFMQDiPrLG2TAoe5GC56L3NMdX2zr90y3whwgi7FBWU3jeplC4vyaAb2YY4eCfbGvRB&#10;toXULd7DuKllHEUTabDiQCixoXVJ+SW7msDddElzOH6vz1/Z+/Ec/3C1TVipQb9bzUB46vx/+NX+&#10;1AriKfx9CT9ALp4AAAD//wMAUEsBAi0AFAAGAAgAAAAhANvh9svuAAAAhQEAABMAAAAAAAAAAAAA&#10;AAAAAAAAAFtDb250ZW50X1R5cGVzXS54bWxQSwECLQAUAAYACAAAACEAWvQsW78AAAAVAQAACwAA&#10;AAAAAAAAAAAAAAAfAQAAX3JlbHMvLnJlbHNQSwECLQAUAAYACAAAACEAxAJaDcMAAADbAAAADwAA&#10;AAAAAAAAAAAAAAAHAgAAZHJzL2Rvd25yZXYueG1sUEsFBgAAAAADAAMAtwAAAPcCAAAAAA==&#10;" stroked="f">
                  <v:fill opacity="0"/>
                  <v:textbox>
                    <w:txbxContent>
                      <w:p w14:paraId="5AE96645" w14:textId="77777777" w:rsidR="00C07700" w:rsidRDefault="00C07700" w:rsidP="00C07700">
                        <w:r w:rsidRPr="00B9343F">
                          <w:rPr>
                            <w:position w:val="-6"/>
                          </w:rPr>
                          <w:object w:dxaOrig="200" w:dyaOrig="279" w14:anchorId="65BB3B93">
                            <v:shape id="_x0000_i1099" type="#_x0000_t75" style="width:9.75pt;height:14.25pt" o:ole="">
                              <v:imagedata r:id="rId109" o:title=""/>
                            </v:shape>
                            <o:OLEObject Type="Embed" ProgID="Equation.DSMT4" ShapeID="_x0000_i1099" DrawAspect="Content" ObjectID="_1844973167" r:id="rId145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D8EBB7" w14:textId="101CC976" w:rsidR="00C07700" w:rsidRDefault="00C07700" w:rsidP="00C0770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If </w:t>
      </w:r>
      <w:r w:rsidRPr="00FA3727">
        <w:rPr>
          <w:rFonts w:eastAsiaTheme="minorEastAsia"/>
          <w:position w:val="-6"/>
        </w:rPr>
        <w:object w:dxaOrig="560" w:dyaOrig="279" w14:anchorId="3DD67E28">
          <v:shape id="_x0000_i1100" type="#_x0000_t75" style="width:28.5pt;height:14.25pt" o:ole="">
            <v:imagedata r:id="rId115" o:title=""/>
          </v:shape>
          <o:OLEObject Type="Embed" ProgID="Equation.DSMT4" ShapeID="_x0000_i1100" DrawAspect="Content" ObjectID="_1845005032" r:id="rId146"/>
        </w:object>
      </w:r>
      <w:r>
        <w:rPr>
          <w:rFonts w:eastAsiaTheme="minorEastAsia"/>
        </w:rPr>
        <w:t xml:space="preserve"> then </w:t>
      </w:r>
      <w:r w:rsidR="00454102" w:rsidRPr="00920FA5">
        <w:rPr>
          <w:rFonts w:eastAsiaTheme="minorEastAsia"/>
          <w:position w:val="-14"/>
        </w:rPr>
        <w:object w:dxaOrig="1300" w:dyaOrig="400" w14:anchorId="68B28D49">
          <v:shape id="_x0000_i1101" type="#_x0000_t75" style="width:65.25pt;height:19.5pt" o:ole="">
            <v:imagedata r:id="rId147" o:title=""/>
          </v:shape>
          <o:OLEObject Type="Embed" ProgID="Equation.DSMT4" ShapeID="_x0000_i1101" DrawAspect="Content" ObjectID="_1845005033" r:id="rId148"/>
        </w:object>
      </w:r>
    </w:p>
    <w:p w14:paraId="0FD77BE3" w14:textId="4738CD57" w:rsidR="00C07700" w:rsidRDefault="00C07700" w:rsidP="00C0770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If </w:t>
      </w:r>
      <w:r w:rsidRPr="00447646">
        <w:rPr>
          <w:rFonts w:eastAsiaTheme="minorEastAsia"/>
          <w:position w:val="-6"/>
        </w:rPr>
        <w:object w:dxaOrig="540" w:dyaOrig="279" w14:anchorId="24E311AC">
          <v:shape id="_x0000_i1102" type="#_x0000_t75" style="width:27pt;height:14.25pt" o:ole="">
            <v:imagedata r:id="rId119" o:title=""/>
          </v:shape>
          <o:OLEObject Type="Embed" ProgID="Equation.DSMT4" ShapeID="_x0000_i1102" DrawAspect="Content" ObjectID="_1845005034" r:id="rId149"/>
        </w:object>
      </w:r>
      <w:r>
        <w:rPr>
          <w:rFonts w:eastAsiaTheme="minorEastAsia"/>
        </w:rPr>
        <w:t xml:space="preserve"> then </w:t>
      </w:r>
      <w:r w:rsidR="00454102" w:rsidRPr="00920FA5">
        <w:rPr>
          <w:rFonts w:eastAsiaTheme="minorEastAsia"/>
          <w:position w:val="-14"/>
        </w:rPr>
        <w:object w:dxaOrig="1300" w:dyaOrig="400" w14:anchorId="3629B965">
          <v:shape id="_x0000_i1103" type="#_x0000_t75" style="width:65.25pt;height:19.5pt" o:ole="">
            <v:imagedata r:id="rId150" o:title=""/>
          </v:shape>
          <o:OLEObject Type="Embed" ProgID="Equation.DSMT4" ShapeID="_x0000_i1103" DrawAspect="Content" ObjectID="_1845005035" r:id="rId151"/>
        </w:object>
      </w:r>
    </w:p>
    <w:p w14:paraId="58B873FA" w14:textId="77777777" w:rsidR="00C07700" w:rsidRDefault="00C07700" w:rsidP="00C07700">
      <w:pPr>
        <w:ind w:left="720"/>
      </w:pPr>
    </w:p>
    <w:p w14:paraId="374626B9" w14:textId="711F06A8" w:rsidR="00C07700" w:rsidRPr="004F5254" w:rsidRDefault="00C07700" w:rsidP="00C07700">
      <w:pPr>
        <w:ind w:left="720"/>
      </w:pPr>
      <w:r>
        <w:t xml:space="preserve">Since we are interested in when the expression is </w:t>
      </w:r>
      <w:r w:rsidR="005342B9">
        <w:t>less</w:t>
      </w:r>
      <w:r>
        <w:t xml:space="preserve"> than </w:t>
      </w:r>
      <w:r w:rsidR="005342B9">
        <w:t xml:space="preserve">(or equal to) </w:t>
      </w:r>
      <w:r>
        <w:t>zero we have the solution set:</w:t>
      </w:r>
    </w:p>
    <w:p w14:paraId="19484613" w14:textId="1B8BC6EF" w:rsidR="00C07700" w:rsidRPr="004F5254" w:rsidRDefault="00B243B4" w:rsidP="00C07700">
      <w:pPr>
        <w:ind w:left="720"/>
        <w:jc w:val="center"/>
      </w:pPr>
      <w:r w:rsidRPr="00EE59AD">
        <w:rPr>
          <w:position w:val="-14"/>
        </w:rPr>
        <w:object w:dxaOrig="760" w:dyaOrig="400" w14:anchorId="79BA1D39">
          <v:shape id="_x0000_i1104" type="#_x0000_t75" style="width:38.25pt;height:20.25pt" o:ole="">
            <v:imagedata r:id="rId152" o:title=""/>
          </v:shape>
          <o:OLEObject Type="Embed" ProgID="Equation.DSMT4" ShapeID="_x0000_i1104" DrawAspect="Content" ObjectID="_1845005036" r:id="rId153"/>
        </w:object>
      </w:r>
    </w:p>
    <w:p w14:paraId="3951B086" w14:textId="0DEDD109" w:rsidR="00752250" w:rsidRDefault="00752250" w:rsidP="0065001B">
      <w:pPr>
        <w:rPr>
          <w:rFonts w:eastAsiaTheme="minorEastAsia"/>
        </w:rPr>
      </w:pPr>
    </w:p>
    <w:p w14:paraId="38860ACE" w14:textId="0959549C" w:rsidR="00752250" w:rsidRDefault="00752250" w:rsidP="0065001B">
      <w:pPr>
        <w:rPr>
          <w:rFonts w:eastAsiaTheme="minorEastAsia"/>
        </w:rPr>
      </w:pPr>
    </w:p>
    <w:p w14:paraId="1BAAE037" w14:textId="172E3908" w:rsidR="00A844F9" w:rsidRPr="008B4E6B" w:rsidRDefault="00A844F9" w:rsidP="00A844F9">
      <w:pPr>
        <w:pStyle w:val="ListParagraph"/>
        <w:numPr>
          <w:ilvl w:val="0"/>
          <w:numId w:val="43"/>
        </w:numPr>
        <w:rPr>
          <w:rFonts w:eastAsiaTheme="minorEastAsia"/>
        </w:rPr>
      </w:pPr>
      <w:r>
        <w:t xml:space="preserve">Solve the equation:  </w:t>
      </w:r>
      <w:r w:rsidR="00423761" w:rsidRPr="00423761">
        <w:rPr>
          <w:position w:val="-14"/>
        </w:rPr>
        <w:object w:dxaOrig="1540" w:dyaOrig="400" w14:anchorId="57599EF4">
          <v:shape id="_x0000_i1105" type="#_x0000_t75" style="width:77.25pt;height:20.25pt" o:ole="">
            <v:imagedata r:id="rId154" o:title=""/>
          </v:shape>
          <o:OLEObject Type="Embed" ProgID="Equation.DSMT4" ShapeID="_x0000_i1105" DrawAspect="Content" ObjectID="_1845005037" r:id="rId155"/>
        </w:object>
      </w:r>
    </w:p>
    <w:p w14:paraId="634EA605" w14:textId="1C2EA45A" w:rsidR="008B4E6B" w:rsidRDefault="008B4E6B" w:rsidP="008B4E6B">
      <w:pPr>
        <w:rPr>
          <w:rFonts w:eastAsiaTheme="minorEastAsia"/>
        </w:rPr>
      </w:pPr>
    </w:p>
    <w:p w14:paraId="4463CF09" w14:textId="3AF72680" w:rsidR="008B4E6B" w:rsidRDefault="008B4E6B" w:rsidP="008B4E6B">
      <w:pPr>
        <w:ind w:left="720"/>
      </w:pPr>
      <w:r w:rsidRPr="008B4E6B">
        <w:rPr>
          <w:position w:val="-16"/>
        </w:rPr>
        <w:object w:dxaOrig="6180" w:dyaOrig="440" w14:anchorId="6589CB03">
          <v:shape id="_x0000_i1106" type="#_x0000_t75" style="width:309.6pt;height:22.5pt" o:ole="">
            <v:imagedata r:id="rId156" o:title=""/>
          </v:shape>
          <o:OLEObject Type="Embed" ProgID="Equation.DSMT4" ShapeID="_x0000_i1106" DrawAspect="Content" ObjectID="_1845005038" r:id="rId157"/>
        </w:object>
      </w:r>
    </w:p>
    <w:p w14:paraId="368CC5DB" w14:textId="77777777" w:rsidR="008B4E6B" w:rsidRPr="008B4E6B" w:rsidRDefault="008B4E6B" w:rsidP="008B4E6B">
      <w:pPr>
        <w:ind w:left="720"/>
        <w:rPr>
          <w:rFonts w:eastAsiaTheme="minorEastAsia"/>
        </w:rPr>
      </w:pPr>
    </w:p>
    <w:p w14:paraId="4C7B885E" w14:textId="62AA0075" w:rsidR="00641D9F" w:rsidRDefault="00641D9F" w:rsidP="00641D9F">
      <w:pPr>
        <w:pStyle w:val="ListParagraph"/>
        <w:numPr>
          <w:ilvl w:val="0"/>
          <w:numId w:val="43"/>
        </w:numPr>
      </w:pPr>
      <w:r>
        <w:t xml:space="preserve">Solve the equation:  </w:t>
      </w:r>
      <w:r w:rsidR="00423761" w:rsidRPr="00423761">
        <w:rPr>
          <w:position w:val="-6"/>
        </w:rPr>
        <w:object w:dxaOrig="1180" w:dyaOrig="320" w14:anchorId="028F5448">
          <v:shape id="_x0000_i1107" type="#_x0000_t75" style="width:59.25pt;height:15.75pt" o:ole="">
            <v:imagedata r:id="rId158" o:title=""/>
          </v:shape>
          <o:OLEObject Type="Embed" ProgID="Equation.DSMT4" ShapeID="_x0000_i1107" DrawAspect="Content" ObjectID="_1845005039" r:id="rId159"/>
        </w:object>
      </w:r>
    </w:p>
    <w:p w14:paraId="2EE07D9E" w14:textId="4C29AB44" w:rsidR="008B4E6B" w:rsidRDefault="008B4E6B" w:rsidP="008B4E6B"/>
    <w:p w14:paraId="759C1E00" w14:textId="2610F65D" w:rsidR="008B4E6B" w:rsidRDefault="00904AF7" w:rsidP="008B4E6B">
      <w:pPr>
        <w:ind w:left="360" w:firstLine="360"/>
      </w:pPr>
      <w:r w:rsidRPr="00904AF7">
        <w:rPr>
          <w:position w:val="-14"/>
        </w:rPr>
        <w:object w:dxaOrig="4080" w:dyaOrig="400" w14:anchorId="0A42438C">
          <v:shape id="_x0000_i1108" type="#_x0000_t75" style="width:204.8pt;height:20.25pt" o:ole="">
            <v:imagedata r:id="rId160" o:title=""/>
          </v:shape>
          <o:OLEObject Type="Embed" ProgID="Equation.DSMT4" ShapeID="_x0000_i1108" DrawAspect="Content" ObjectID="_1845005040" r:id="rId161"/>
        </w:object>
      </w:r>
    </w:p>
    <w:p w14:paraId="73C81231" w14:textId="77777777" w:rsidR="00904AF7" w:rsidRPr="00CD33E2" w:rsidRDefault="00904AF7" w:rsidP="008B4E6B">
      <w:pPr>
        <w:ind w:left="360" w:firstLine="360"/>
      </w:pPr>
    </w:p>
    <w:p w14:paraId="256CF37A" w14:textId="4163378A" w:rsidR="005A5599" w:rsidRPr="00CD33E2" w:rsidRDefault="005A5599" w:rsidP="005A5599">
      <w:pPr>
        <w:pStyle w:val="ListParagraph"/>
        <w:numPr>
          <w:ilvl w:val="0"/>
          <w:numId w:val="44"/>
        </w:numPr>
      </w:pPr>
      <w:r>
        <w:t xml:space="preserve">Solve the equation:  </w:t>
      </w:r>
      <w:r w:rsidR="00423761" w:rsidRPr="00423761">
        <w:rPr>
          <w:position w:val="-14"/>
        </w:rPr>
        <w:object w:dxaOrig="2100" w:dyaOrig="400" w14:anchorId="6A263594">
          <v:shape id="_x0000_i1109" type="#_x0000_t75" style="width:105pt;height:20.25pt" o:ole="">
            <v:imagedata r:id="rId162" o:title=""/>
          </v:shape>
          <o:OLEObject Type="Embed" ProgID="Equation.DSMT4" ShapeID="_x0000_i1109" DrawAspect="Content" ObjectID="_1845005041" r:id="rId163"/>
        </w:object>
      </w:r>
      <w:r>
        <w:t>.</w:t>
      </w:r>
    </w:p>
    <w:p w14:paraId="6FBF8E07" w14:textId="6521C467" w:rsidR="00A844F9" w:rsidRDefault="00A844F9" w:rsidP="00A844F9">
      <w:pPr>
        <w:ind w:left="360"/>
        <w:rPr>
          <w:rFonts w:eastAsiaTheme="minorEastAsia"/>
        </w:rPr>
      </w:pPr>
    </w:p>
    <w:p w14:paraId="5B787E61" w14:textId="2EF0E63F" w:rsidR="002C5562" w:rsidRDefault="0079191F" w:rsidP="00904AF7">
      <w:pPr>
        <w:ind w:left="720"/>
      </w:pPr>
      <w:r w:rsidRPr="0079191F">
        <w:rPr>
          <w:position w:val="-16"/>
        </w:rPr>
        <w:object w:dxaOrig="9520" w:dyaOrig="440" w14:anchorId="76B4BA93">
          <v:shape id="_x0000_i1110" type="#_x0000_t75" style="width:477.9pt;height:22.5pt" o:ole="">
            <v:imagedata r:id="rId164" o:title=""/>
          </v:shape>
          <o:OLEObject Type="Embed" ProgID="Equation.DSMT4" ShapeID="_x0000_i1110" DrawAspect="Content" ObjectID="_1845005042" r:id="rId165"/>
        </w:object>
      </w:r>
    </w:p>
    <w:p w14:paraId="2264F3AB" w14:textId="1086655E" w:rsidR="002C5562" w:rsidRPr="0079191F" w:rsidRDefault="002C5562" w:rsidP="002C5562">
      <w:pPr>
        <w:pStyle w:val="ListParagraph"/>
        <w:numPr>
          <w:ilvl w:val="0"/>
          <w:numId w:val="43"/>
        </w:numPr>
        <w:rPr>
          <w:rFonts w:eastAsiaTheme="minorEastAsia"/>
          <w:szCs w:val="24"/>
        </w:rPr>
      </w:pPr>
      <w:r w:rsidRPr="00E0240F">
        <w:rPr>
          <w:szCs w:val="24"/>
        </w:rPr>
        <w:t xml:space="preserve">Solve the equation </w:t>
      </w:r>
      <w:r w:rsidR="00423761" w:rsidRPr="00423761">
        <w:rPr>
          <w:position w:val="-14"/>
        </w:rPr>
        <w:object w:dxaOrig="1560" w:dyaOrig="400" w14:anchorId="1BF19E8C">
          <v:shape id="_x0000_i1111" type="#_x0000_t75" style="width:78pt;height:20.25pt" o:ole="">
            <v:imagedata r:id="rId166" o:title=""/>
          </v:shape>
          <o:OLEObject Type="Embed" ProgID="Equation.DSMT4" ShapeID="_x0000_i1111" DrawAspect="Content" ObjectID="_1845005043" r:id="rId167"/>
        </w:object>
      </w:r>
      <w:r w:rsidRPr="00E0240F">
        <w:rPr>
          <w:szCs w:val="24"/>
        </w:rPr>
        <w:t xml:space="preserve"> for </w:t>
      </w:r>
      <w:r w:rsidR="00423761" w:rsidRPr="00423761">
        <w:rPr>
          <w:position w:val="-6"/>
        </w:rPr>
        <w:object w:dxaOrig="200" w:dyaOrig="279" w14:anchorId="6F45C6E2">
          <v:shape id="_x0000_i1112" type="#_x0000_t75" style="width:9.75pt;height:14.25pt" o:ole="">
            <v:imagedata r:id="rId168" o:title=""/>
          </v:shape>
          <o:OLEObject Type="Embed" ProgID="Equation.DSMT4" ShapeID="_x0000_i1112" DrawAspect="Content" ObjectID="_1845005044" r:id="rId169"/>
        </w:object>
      </w:r>
      <w:r w:rsidRPr="00E0240F">
        <w:rPr>
          <w:szCs w:val="24"/>
        </w:rPr>
        <w:t>.</w:t>
      </w:r>
    </w:p>
    <w:p w14:paraId="0EEB71A3" w14:textId="7B263F89" w:rsidR="0079191F" w:rsidRDefault="0079191F" w:rsidP="0079191F">
      <w:pPr>
        <w:rPr>
          <w:rFonts w:eastAsiaTheme="minorEastAsia"/>
          <w:szCs w:val="24"/>
        </w:rPr>
      </w:pPr>
    </w:p>
    <w:p w14:paraId="05606522" w14:textId="2608C444" w:rsidR="0079191F" w:rsidRDefault="0079191F" w:rsidP="0079191F">
      <w:pPr>
        <w:rPr>
          <w:rFonts w:eastAsiaTheme="minorEastAsia"/>
          <w:szCs w:val="24"/>
        </w:rPr>
      </w:pPr>
    </w:p>
    <w:p w14:paraId="35AF0F59" w14:textId="3BE2D431" w:rsidR="008222A8" w:rsidRPr="003A1347" w:rsidRDefault="008222A8" w:rsidP="008222A8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start by isolating</w:t>
      </w:r>
      <w:r w:rsidRPr="005F3D38">
        <w:rPr>
          <w:rFonts w:eastAsiaTheme="minorEastAsia"/>
          <w:position w:val="-14"/>
          <w:szCs w:val="24"/>
        </w:rPr>
        <w:object w:dxaOrig="720" w:dyaOrig="400" w14:anchorId="130E759D">
          <v:shape id="_x0000_i1113" type="#_x0000_t75" style="width:36.75pt;height:19.5pt" o:ole="">
            <v:imagedata r:id="rId170" o:title=""/>
          </v:shape>
          <o:OLEObject Type="Embed" ProgID="Equation.DSMT4" ShapeID="_x0000_i1113" DrawAspect="Content" ObjectID="_1845005045" r:id="rId171"/>
        </w:object>
      </w:r>
      <w:r>
        <w:rPr>
          <w:rFonts w:eastAsiaTheme="minorEastAsia"/>
          <w:szCs w:val="24"/>
        </w:rPr>
        <w:t xml:space="preserve">.  We see that </w:t>
      </w:r>
      <w:r w:rsidR="00FD5460" w:rsidRPr="005F3D38">
        <w:rPr>
          <w:rFonts w:eastAsiaTheme="minorEastAsia"/>
          <w:position w:val="-14"/>
          <w:szCs w:val="24"/>
        </w:rPr>
        <w:object w:dxaOrig="2860" w:dyaOrig="400" w14:anchorId="2CC2C913">
          <v:shape id="_x0000_i1114" type="#_x0000_t75" style="width:144.7pt;height:19.5pt" o:ole="">
            <v:imagedata r:id="rId172" o:title=""/>
          </v:shape>
          <o:OLEObject Type="Embed" ProgID="Equation.DSMT4" ShapeID="_x0000_i1114" DrawAspect="Content" ObjectID="_1845005046" r:id="rId173"/>
        </w:object>
      </w:r>
    </w:p>
    <w:p w14:paraId="17ECA3FF" w14:textId="77777777" w:rsidR="008222A8" w:rsidRPr="003A1347" w:rsidRDefault="008222A8" w:rsidP="008222A8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5"/>
        <w:gridCol w:w="7135"/>
      </w:tblGrid>
      <w:tr w:rsidR="008222A8" w:rsidRPr="003A1347" w14:paraId="17E1EA64" w14:textId="77777777" w:rsidTr="00C66D15">
        <w:tc>
          <w:tcPr>
            <w:tcW w:w="3708" w:type="dxa"/>
          </w:tcPr>
          <w:p w14:paraId="6C5C3F3B" w14:textId="77777777" w:rsidR="008222A8" w:rsidRPr="003A1347" w:rsidRDefault="008222A8" w:rsidP="00C66D15">
            <w:pPr>
              <w:rPr>
                <w:rFonts w:eastAsiaTheme="minorEastAsia"/>
                <w:szCs w:val="24"/>
              </w:rPr>
            </w:pPr>
            <w:r w:rsidRPr="003A1347">
              <w:rPr>
                <w:rFonts w:eastAsiaTheme="minorEastAsia"/>
                <w:noProof/>
                <w:szCs w:val="24"/>
              </w:rPr>
              <w:drawing>
                <wp:anchor distT="0" distB="0" distL="114300" distR="114300" simplePos="0" relativeHeight="251666432" behindDoc="1" locked="0" layoutInCell="1" allowOverlap="1" wp14:anchorId="50E9CEF3" wp14:editId="2ECECF55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28575</wp:posOffset>
                  </wp:positionV>
                  <wp:extent cx="1377315" cy="1099820"/>
                  <wp:effectExtent l="0" t="0" r="0" b="5080"/>
                  <wp:wrapTight wrapText="bothSides">
                    <wp:wrapPolygon edited="0">
                      <wp:start x="0" y="0"/>
                      <wp:lineTo x="0" y="21326"/>
                      <wp:lineTo x="21212" y="21326"/>
                      <wp:lineTo x="21212" y="0"/>
                      <wp:lineTo x="0" y="0"/>
                    </wp:wrapPolygon>
                  </wp:wrapTight>
                  <wp:docPr id="28" name="Picture 28" descr="A picture of a unit circle with the relevant angles for this problem highlighte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picture of a unit circle with the relevant angles for this problem highlighted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315" cy="109982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08" w:type="dxa"/>
          </w:tcPr>
          <w:p w14:paraId="29F2B338" w14:textId="2A0BB921" w:rsidR="008222A8" w:rsidRPr="003A1347" w:rsidRDefault="004701CC" w:rsidP="00C66D15">
            <w:pPr>
              <w:rPr>
                <w:rFonts w:eastAsiaTheme="minorEastAsia"/>
                <w:szCs w:val="24"/>
              </w:rPr>
            </w:pPr>
            <w:r w:rsidRPr="005F3D38">
              <w:rPr>
                <w:rFonts w:eastAsiaTheme="minorEastAsia"/>
                <w:position w:val="-24"/>
                <w:szCs w:val="24"/>
              </w:rPr>
              <w:object w:dxaOrig="1740" w:dyaOrig="620" w14:anchorId="47A8AADB">
                <v:shape id="_x0000_i1115" type="#_x0000_t75" style="width:87pt;height:31.5pt" o:ole="">
                  <v:imagedata r:id="rId175" o:title=""/>
                </v:shape>
                <o:OLEObject Type="Embed" ProgID="Equation.DSMT4" ShapeID="_x0000_i1115" DrawAspect="Content" ObjectID="_1845005047" r:id="rId176"/>
              </w:object>
            </w:r>
            <w:r w:rsidR="008222A8" w:rsidRPr="003A1347">
              <w:rPr>
                <w:rFonts w:eastAsiaTheme="minorEastAsia"/>
                <w:szCs w:val="24"/>
              </w:rPr>
              <w:t>are both possible solutions.</w:t>
            </w:r>
          </w:p>
          <w:p w14:paraId="5ED23DB0" w14:textId="77777777" w:rsidR="008222A8" w:rsidRDefault="008222A8" w:rsidP="00C66D15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Any angle coterminal with these angles are also solutions.</w:t>
            </w:r>
          </w:p>
          <w:p w14:paraId="42957AAE" w14:textId="2D6B16C0" w:rsidR="008222A8" w:rsidRPr="005F3D38" w:rsidRDefault="008222A8" w:rsidP="00C66D15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Therefore our solutions are:  </w:t>
            </w:r>
            <w:r w:rsidR="004701CC" w:rsidRPr="005F3D38">
              <w:rPr>
                <w:rFonts w:eastAsiaTheme="minorEastAsia"/>
                <w:position w:val="-58"/>
                <w:szCs w:val="24"/>
              </w:rPr>
              <w:object w:dxaOrig="1359" w:dyaOrig="1280" w14:anchorId="2CAF5BF1">
                <v:shape id="_x0000_i1116" type="#_x0000_t75" style="width:67.45pt;height:63.75pt" o:ole="">
                  <v:imagedata r:id="rId177" o:title=""/>
                </v:shape>
                <o:OLEObject Type="Embed" ProgID="Equation.DSMT4" ShapeID="_x0000_i1116" DrawAspect="Content" ObjectID="_1845005048" r:id="rId178"/>
              </w:object>
            </w:r>
            <w:r>
              <w:rPr>
                <w:rFonts w:eastAsiaTheme="minorEastAsia"/>
                <w:szCs w:val="24"/>
              </w:rPr>
              <w:t xml:space="preserve"> where </w:t>
            </w:r>
            <w:r>
              <w:rPr>
                <w:rFonts w:eastAsiaTheme="minorEastAsia"/>
                <w:i/>
                <w:szCs w:val="24"/>
              </w:rPr>
              <w:t>k</w:t>
            </w:r>
            <w:r>
              <w:rPr>
                <w:rFonts w:eastAsiaTheme="minorEastAsia"/>
                <w:szCs w:val="24"/>
              </w:rPr>
              <w:t xml:space="preserve"> is an integer.</w:t>
            </w:r>
          </w:p>
          <w:p w14:paraId="7B9034B5" w14:textId="77777777" w:rsidR="008222A8" w:rsidRDefault="008222A8" w:rsidP="00C66D15">
            <w:pPr>
              <w:rPr>
                <w:rFonts w:eastAsiaTheme="minorEastAsia"/>
                <w:szCs w:val="24"/>
              </w:rPr>
            </w:pPr>
          </w:p>
          <w:p w14:paraId="6642F93D" w14:textId="77777777" w:rsidR="008222A8" w:rsidRDefault="008222A8" w:rsidP="00C66D15">
            <w:pPr>
              <w:rPr>
                <w:rFonts w:eastAsiaTheme="minorEastAsia"/>
                <w:szCs w:val="24"/>
              </w:rPr>
            </w:pPr>
            <w:r w:rsidRPr="003A1347">
              <w:rPr>
                <w:rFonts w:eastAsiaTheme="minorEastAsia"/>
                <w:szCs w:val="24"/>
              </w:rPr>
              <w:t xml:space="preserve">Since </w:t>
            </w:r>
            <w:r>
              <w:rPr>
                <w:rFonts w:eastAsiaTheme="minorEastAsia"/>
                <w:szCs w:val="24"/>
              </w:rPr>
              <w:t>the locations of these</w:t>
            </w:r>
            <w:r w:rsidRPr="003A1347">
              <w:rPr>
                <w:rFonts w:eastAsiaTheme="minorEastAsia"/>
                <w:szCs w:val="24"/>
              </w:rPr>
              <w:t xml:space="preserve"> solutions are separated by a distance of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9149FF">
              <w:rPr>
                <w:rFonts w:eastAsiaTheme="minorEastAsia"/>
                <w:position w:val="-6"/>
                <w:szCs w:val="24"/>
              </w:rPr>
              <w:object w:dxaOrig="220" w:dyaOrig="220" w14:anchorId="5E66F1DC">
                <v:shape id="_x0000_i1117" type="#_x0000_t75" style="width:10.5pt;height:10.5pt" o:ole="">
                  <v:imagedata r:id="rId179" o:title=""/>
                </v:shape>
                <o:OLEObject Type="Embed" ProgID="Equation.DSMT4" ShapeID="_x0000_i1117" DrawAspect="Content" ObjectID="_1845005049" r:id="rId180"/>
              </w:object>
            </w:r>
            <w:r>
              <w:rPr>
                <w:rFonts w:eastAsiaTheme="minorEastAsia"/>
                <w:szCs w:val="24"/>
              </w:rPr>
              <w:t>we can combine these equations into a single equation.</w:t>
            </w:r>
          </w:p>
          <w:p w14:paraId="3260922C" w14:textId="77777777" w:rsidR="008222A8" w:rsidRDefault="008222A8" w:rsidP="00C66D15">
            <w:pPr>
              <w:rPr>
                <w:rFonts w:eastAsiaTheme="minorEastAsia"/>
                <w:szCs w:val="24"/>
              </w:rPr>
            </w:pPr>
          </w:p>
          <w:p w14:paraId="3DD462DF" w14:textId="0EA5A43D" w:rsidR="008222A8" w:rsidRPr="003A1347" w:rsidRDefault="009435CE" w:rsidP="00C66D15">
            <w:pPr>
              <w:jc w:val="center"/>
              <w:rPr>
                <w:rFonts w:eastAsiaTheme="minorEastAsia"/>
                <w:szCs w:val="24"/>
              </w:rPr>
            </w:pPr>
            <w:r w:rsidRPr="00FA3DCE">
              <w:rPr>
                <w:rFonts w:eastAsiaTheme="minorEastAsia"/>
                <w:position w:val="-24"/>
                <w:szCs w:val="24"/>
              </w:rPr>
              <w:object w:dxaOrig="1140" w:dyaOrig="620" w14:anchorId="2E595F70">
                <v:shape id="_x0000_i1118" type="#_x0000_t75" style="width:57pt;height:31.5pt" o:ole="">
                  <v:imagedata r:id="rId181" o:title=""/>
                </v:shape>
                <o:OLEObject Type="Embed" ProgID="Equation.DSMT4" ShapeID="_x0000_i1118" DrawAspect="Content" ObjectID="_1845005050" r:id="rId182"/>
              </w:object>
            </w:r>
            <w:r w:rsidR="008222A8">
              <w:rPr>
                <w:rFonts w:eastAsiaTheme="minorEastAsia"/>
                <w:szCs w:val="24"/>
              </w:rPr>
              <w:t xml:space="preserve"> where </w:t>
            </w:r>
            <w:r w:rsidR="008222A8">
              <w:rPr>
                <w:rFonts w:eastAsiaTheme="minorEastAsia"/>
                <w:i/>
                <w:szCs w:val="24"/>
              </w:rPr>
              <w:t>k</w:t>
            </w:r>
            <w:r w:rsidR="008222A8">
              <w:rPr>
                <w:rFonts w:eastAsiaTheme="minorEastAsia"/>
                <w:szCs w:val="24"/>
              </w:rPr>
              <w:t xml:space="preserve"> is an integer.</w:t>
            </w:r>
          </w:p>
        </w:tc>
      </w:tr>
    </w:tbl>
    <w:p w14:paraId="1677DC1C" w14:textId="77777777" w:rsidR="00FD5460" w:rsidRPr="0079191F" w:rsidRDefault="00FD5460" w:rsidP="0079191F">
      <w:pPr>
        <w:rPr>
          <w:rFonts w:eastAsiaTheme="minorEastAsia"/>
          <w:szCs w:val="24"/>
        </w:rPr>
      </w:pPr>
    </w:p>
    <w:p w14:paraId="3D948177" w14:textId="5E146E4A" w:rsidR="001D4799" w:rsidRPr="0079191F" w:rsidRDefault="001D4799" w:rsidP="001D4799">
      <w:pPr>
        <w:pStyle w:val="ListParagraph"/>
        <w:numPr>
          <w:ilvl w:val="0"/>
          <w:numId w:val="43"/>
        </w:numPr>
        <w:rPr>
          <w:rFonts w:eastAsiaTheme="minorEastAsia"/>
          <w:szCs w:val="24"/>
        </w:rPr>
      </w:pPr>
      <w:r>
        <w:rPr>
          <w:szCs w:val="24"/>
        </w:rPr>
        <w:t xml:space="preserve">Solve the equation </w:t>
      </w:r>
      <w:r w:rsidR="00423761" w:rsidRPr="00423761">
        <w:rPr>
          <w:position w:val="-24"/>
        </w:rPr>
        <w:object w:dxaOrig="1460" w:dyaOrig="620" w14:anchorId="1A654392">
          <v:shape id="_x0000_i1119" type="#_x0000_t75" style="width:72.8pt;height:30.75pt" o:ole="">
            <v:imagedata r:id="rId183" o:title=""/>
          </v:shape>
          <o:OLEObject Type="Embed" ProgID="Equation.DSMT4" ShapeID="_x0000_i1119" DrawAspect="Content" ObjectID="_1845005051" r:id="rId184"/>
        </w:object>
      </w:r>
      <w:r>
        <w:rPr>
          <w:szCs w:val="24"/>
        </w:rPr>
        <w:t xml:space="preserve">for </w:t>
      </w:r>
      <w:r w:rsidR="00423761" w:rsidRPr="00423761">
        <w:rPr>
          <w:position w:val="-6"/>
        </w:rPr>
        <w:object w:dxaOrig="200" w:dyaOrig="279" w14:anchorId="2D38B11F">
          <v:shape id="_x0000_i1120" type="#_x0000_t75" style="width:9.75pt;height:14.25pt" o:ole="">
            <v:imagedata r:id="rId185" o:title=""/>
          </v:shape>
          <o:OLEObject Type="Embed" ProgID="Equation.DSMT4" ShapeID="_x0000_i1120" DrawAspect="Content" ObjectID="_1845005052" r:id="rId186"/>
        </w:object>
      </w:r>
      <w:r>
        <w:rPr>
          <w:szCs w:val="24"/>
        </w:rPr>
        <w:t>.</w:t>
      </w:r>
    </w:p>
    <w:p w14:paraId="1C7C32AA" w14:textId="1B03B092" w:rsidR="004701CC" w:rsidRDefault="004701CC" w:rsidP="004701CC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would like to start by first isolating the </w:t>
      </w:r>
      <w:r w:rsidRPr="005A1909">
        <w:rPr>
          <w:rFonts w:eastAsiaTheme="minorEastAsia"/>
          <w:position w:val="-14"/>
          <w:szCs w:val="24"/>
        </w:rPr>
        <w:object w:dxaOrig="740" w:dyaOrig="400" w14:anchorId="0E8C48C8">
          <v:shape id="_x0000_i1121" type="#_x0000_t75" style="width:37.5pt;height:19.5pt" o:ole="">
            <v:imagedata r:id="rId187" o:title=""/>
          </v:shape>
          <o:OLEObject Type="Embed" ProgID="Equation.DSMT4" ShapeID="_x0000_i1121" DrawAspect="Content" ObjectID="_1845005053" r:id="rId188"/>
        </w:object>
      </w:r>
      <w:r>
        <w:rPr>
          <w:rFonts w:eastAsiaTheme="minorEastAsia"/>
          <w:szCs w:val="24"/>
        </w:rPr>
        <w:t xml:space="preserve">.  We see that </w:t>
      </w:r>
      <w:r w:rsidR="009435CE" w:rsidRPr="00DB2CAA">
        <w:rPr>
          <w:rFonts w:eastAsiaTheme="minorEastAsia"/>
          <w:position w:val="-24"/>
          <w:szCs w:val="24"/>
        </w:rPr>
        <w:object w:dxaOrig="1300" w:dyaOrig="620" w14:anchorId="36D0C931">
          <v:shape id="_x0000_i1122" type="#_x0000_t75" style="width:65.25pt;height:31.5pt" o:ole="">
            <v:imagedata r:id="rId189" o:title=""/>
          </v:shape>
          <o:OLEObject Type="Embed" ProgID="Equation.DSMT4" ShapeID="_x0000_i1122" DrawAspect="Content" ObjectID="_1845005054" r:id="rId190"/>
        </w:object>
      </w:r>
      <w:r>
        <w:rPr>
          <w:rFonts w:eastAsiaTheme="minorEastAsia"/>
          <w:szCs w:val="24"/>
        </w:rPr>
        <w:t>.</w:t>
      </w:r>
    </w:p>
    <w:p w14:paraId="63B06F95" w14:textId="77777777" w:rsidR="004701CC" w:rsidRPr="003A1347" w:rsidRDefault="004701CC" w:rsidP="004701CC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1"/>
        <w:gridCol w:w="7129"/>
      </w:tblGrid>
      <w:tr w:rsidR="004701CC" w:rsidRPr="003A1347" w14:paraId="431A3A6C" w14:textId="77777777" w:rsidTr="00C66D15">
        <w:tc>
          <w:tcPr>
            <w:tcW w:w="3708" w:type="dxa"/>
          </w:tcPr>
          <w:p w14:paraId="02B5A071" w14:textId="77777777" w:rsidR="004701CC" w:rsidRPr="003A1347" w:rsidRDefault="004701CC" w:rsidP="00C66D15">
            <w:pPr>
              <w:rPr>
                <w:rFonts w:eastAsiaTheme="minorEastAsia"/>
                <w:szCs w:val="24"/>
              </w:rPr>
            </w:pPr>
            <w:r w:rsidRPr="003A1347">
              <w:rPr>
                <w:rFonts w:eastAsiaTheme="minorEastAsia"/>
                <w:noProof/>
                <w:szCs w:val="24"/>
              </w:rPr>
              <w:drawing>
                <wp:anchor distT="0" distB="0" distL="114300" distR="114300" simplePos="0" relativeHeight="251668480" behindDoc="1" locked="0" layoutInCell="1" allowOverlap="1" wp14:anchorId="604007BE" wp14:editId="0E37D14B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80645</wp:posOffset>
                  </wp:positionV>
                  <wp:extent cx="1527810" cy="1261745"/>
                  <wp:effectExtent l="0" t="0" r="0" b="0"/>
                  <wp:wrapTight wrapText="bothSides">
                    <wp:wrapPolygon edited="0">
                      <wp:start x="0" y="0"/>
                      <wp:lineTo x="0" y="21198"/>
                      <wp:lineTo x="21277" y="21198"/>
                      <wp:lineTo x="21277" y="0"/>
                      <wp:lineTo x="0" y="0"/>
                    </wp:wrapPolygon>
                  </wp:wrapTight>
                  <wp:docPr id="29" name="Picture 29" descr="A picture of a unit circle with the relevant angles for this problem highlighte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A picture of a unit circle with the relevant angles for this problem highlighted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810" cy="126174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08" w:type="dxa"/>
          </w:tcPr>
          <w:p w14:paraId="0CD8C574" w14:textId="7BCBEC2B" w:rsidR="004701CC" w:rsidRPr="003A1347" w:rsidRDefault="009435CE" w:rsidP="00C66D15">
            <w:pPr>
              <w:rPr>
                <w:rFonts w:eastAsiaTheme="minorEastAsia"/>
                <w:szCs w:val="24"/>
              </w:rPr>
            </w:pPr>
            <w:r w:rsidRPr="0026335C">
              <w:rPr>
                <w:rFonts w:eastAsiaTheme="minorEastAsia"/>
                <w:position w:val="-24"/>
                <w:szCs w:val="24"/>
              </w:rPr>
              <w:object w:dxaOrig="1880" w:dyaOrig="620" w14:anchorId="02C340E9">
                <v:shape id="_x0000_i1123" type="#_x0000_t75" style="width:92.95pt;height:31.5pt" o:ole="">
                  <v:imagedata r:id="rId192" o:title=""/>
                </v:shape>
                <o:OLEObject Type="Embed" ProgID="Equation.DSMT4" ShapeID="_x0000_i1123" DrawAspect="Content" ObjectID="_1845005055" r:id="rId193"/>
              </w:object>
            </w:r>
            <w:r w:rsidR="004701CC" w:rsidRPr="003A1347">
              <w:rPr>
                <w:rFonts w:eastAsiaTheme="minorEastAsia"/>
                <w:szCs w:val="24"/>
              </w:rPr>
              <w:t>are both possible solutions.</w:t>
            </w:r>
          </w:p>
          <w:p w14:paraId="731BA1AC" w14:textId="77777777" w:rsidR="004701CC" w:rsidRDefault="004701CC" w:rsidP="00C66D15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Any angle coterminal with these angles are also solutions.</w:t>
            </w:r>
          </w:p>
          <w:p w14:paraId="06162C9A" w14:textId="315E6A94" w:rsidR="004701CC" w:rsidRDefault="004701CC" w:rsidP="00C66D15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Therefore our solutions are:  </w:t>
            </w:r>
            <w:r w:rsidR="009435CE" w:rsidRPr="00551B8C">
              <w:rPr>
                <w:rFonts w:eastAsiaTheme="minorEastAsia"/>
                <w:position w:val="-58"/>
                <w:szCs w:val="24"/>
              </w:rPr>
              <w:object w:dxaOrig="1380" w:dyaOrig="1280" w14:anchorId="179DD189">
                <v:shape id="_x0000_i1124" type="#_x0000_t75" style="width:68.25pt;height:63.75pt" o:ole="">
                  <v:imagedata r:id="rId194" o:title=""/>
                </v:shape>
                <o:OLEObject Type="Embed" ProgID="Equation.DSMT4" ShapeID="_x0000_i1124" DrawAspect="Content" ObjectID="_1845005056" r:id="rId195"/>
              </w:object>
            </w:r>
            <w:r>
              <w:rPr>
                <w:rFonts w:eastAsiaTheme="minorEastAsia"/>
                <w:szCs w:val="24"/>
              </w:rPr>
              <w:t xml:space="preserve"> where </w:t>
            </w:r>
            <w:r>
              <w:rPr>
                <w:rFonts w:eastAsiaTheme="minorEastAsia"/>
                <w:i/>
                <w:szCs w:val="24"/>
              </w:rPr>
              <w:t>k</w:t>
            </w:r>
            <w:r>
              <w:rPr>
                <w:rFonts w:eastAsiaTheme="minorEastAsia"/>
                <w:szCs w:val="24"/>
              </w:rPr>
              <w:t xml:space="preserve"> is an integer.</w:t>
            </w:r>
          </w:p>
          <w:p w14:paraId="1BB9D482" w14:textId="77777777" w:rsidR="004701CC" w:rsidRPr="003A1347" w:rsidRDefault="004701CC" w:rsidP="00C66D15">
            <w:pPr>
              <w:rPr>
                <w:rFonts w:eastAsiaTheme="minorEastAsia"/>
                <w:szCs w:val="24"/>
              </w:rPr>
            </w:pPr>
          </w:p>
        </w:tc>
      </w:tr>
    </w:tbl>
    <w:p w14:paraId="159591D8" w14:textId="77777777" w:rsidR="0079191F" w:rsidRPr="0079191F" w:rsidRDefault="0079191F" w:rsidP="0079191F">
      <w:pPr>
        <w:rPr>
          <w:rFonts w:eastAsiaTheme="minorEastAsia"/>
          <w:szCs w:val="24"/>
        </w:rPr>
      </w:pPr>
    </w:p>
    <w:p w14:paraId="0836F2FF" w14:textId="0EC1E273" w:rsidR="009338FB" w:rsidRPr="00125006" w:rsidRDefault="009338FB" w:rsidP="009338FB">
      <w:pPr>
        <w:pStyle w:val="ListParagraph"/>
        <w:numPr>
          <w:ilvl w:val="0"/>
          <w:numId w:val="44"/>
        </w:numPr>
        <w:rPr>
          <w:rFonts w:eastAsiaTheme="minorEastAsia"/>
          <w:szCs w:val="24"/>
        </w:rPr>
      </w:pPr>
      <w:r w:rsidRPr="00125006">
        <w:rPr>
          <w:szCs w:val="24"/>
        </w:rPr>
        <w:t xml:space="preserve">Solve the equation </w:t>
      </w:r>
      <w:r w:rsidR="00423761" w:rsidRPr="00423761">
        <w:rPr>
          <w:position w:val="-14"/>
        </w:rPr>
        <w:object w:dxaOrig="1500" w:dyaOrig="400" w14:anchorId="5DBBEF24">
          <v:shape id="_x0000_i1125" type="#_x0000_t75" style="width:75pt;height:20.25pt" o:ole="">
            <v:imagedata r:id="rId196" o:title=""/>
          </v:shape>
          <o:OLEObject Type="Embed" ProgID="Equation.DSMT4" ShapeID="_x0000_i1125" DrawAspect="Content" ObjectID="_1845005057" r:id="rId197"/>
        </w:object>
      </w:r>
      <w:r w:rsidRPr="00125006">
        <w:rPr>
          <w:szCs w:val="24"/>
        </w:rPr>
        <w:t xml:space="preserve">for </w:t>
      </w:r>
      <w:r w:rsidR="00423761" w:rsidRPr="00423761">
        <w:rPr>
          <w:position w:val="-6"/>
        </w:rPr>
        <w:object w:dxaOrig="200" w:dyaOrig="279" w14:anchorId="645534C6">
          <v:shape id="_x0000_i1126" type="#_x0000_t75" style="width:9.75pt;height:14.25pt" o:ole="">
            <v:imagedata r:id="rId198" o:title=""/>
          </v:shape>
          <o:OLEObject Type="Embed" ProgID="Equation.DSMT4" ShapeID="_x0000_i1126" DrawAspect="Content" ObjectID="_1845005058" r:id="rId199"/>
        </w:object>
      </w:r>
      <w:r w:rsidRPr="00125006">
        <w:rPr>
          <w:szCs w:val="24"/>
        </w:rPr>
        <w:t>.</w:t>
      </w:r>
    </w:p>
    <w:p w14:paraId="24C4BE1E" w14:textId="3F84209F" w:rsidR="002C5562" w:rsidRDefault="002C5562" w:rsidP="00A844F9">
      <w:pPr>
        <w:ind w:left="360"/>
        <w:rPr>
          <w:rFonts w:eastAsiaTheme="minorEastAsia"/>
        </w:rPr>
      </w:pPr>
    </w:p>
    <w:p w14:paraId="62FF9918" w14:textId="3C15438D" w:rsidR="002B5D5D" w:rsidRDefault="002B5D5D" w:rsidP="002B5D5D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would like to start by first isolating the </w:t>
      </w:r>
      <w:r w:rsidR="004965C1" w:rsidRPr="005A1909">
        <w:rPr>
          <w:rFonts w:eastAsiaTheme="minorEastAsia"/>
          <w:position w:val="-14"/>
          <w:szCs w:val="24"/>
        </w:rPr>
        <w:object w:dxaOrig="700" w:dyaOrig="400" w14:anchorId="6FDAED4F">
          <v:shape id="_x0000_i1127" type="#_x0000_t75" style="width:35.25pt;height:19.5pt" o:ole="">
            <v:imagedata r:id="rId200" o:title=""/>
          </v:shape>
          <o:OLEObject Type="Embed" ProgID="Equation.DSMT4" ShapeID="_x0000_i1127" DrawAspect="Content" ObjectID="_1845005059" r:id="rId201"/>
        </w:object>
      </w:r>
      <w:r>
        <w:rPr>
          <w:rFonts w:eastAsiaTheme="minorEastAsia"/>
          <w:szCs w:val="24"/>
        </w:rPr>
        <w:t xml:space="preserve">.  We see that </w:t>
      </w:r>
      <w:r w:rsidR="004965C1" w:rsidRPr="00DB2CAA">
        <w:rPr>
          <w:rFonts w:eastAsiaTheme="minorEastAsia"/>
          <w:position w:val="-24"/>
          <w:szCs w:val="24"/>
        </w:rPr>
        <w:object w:dxaOrig="1100" w:dyaOrig="620" w14:anchorId="3CCEDCB8">
          <v:shape id="_x0000_i1128" type="#_x0000_t75" style="width:55.5pt;height:31.5pt" o:ole="">
            <v:imagedata r:id="rId202" o:title=""/>
          </v:shape>
          <o:OLEObject Type="Embed" ProgID="Equation.DSMT4" ShapeID="_x0000_i1128" DrawAspect="Content" ObjectID="_1845005060" r:id="rId203"/>
        </w:object>
      </w:r>
      <w:r>
        <w:rPr>
          <w:rFonts w:eastAsiaTheme="minorEastAsia"/>
          <w:szCs w:val="24"/>
        </w:rPr>
        <w:t>.</w:t>
      </w:r>
    </w:p>
    <w:p w14:paraId="02A10D08" w14:textId="77777777" w:rsidR="002B5D5D" w:rsidRPr="003A1347" w:rsidRDefault="002B5D5D" w:rsidP="002B5D5D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2"/>
        <w:gridCol w:w="7128"/>
      </w:tblGrid>
      <w:tr w:rsidR="002B5D5D" w:rsidRPr="003A1347" w14:paraId="35B73EF0" w14:textId="77777777" w:rsidTr="00C66D15">
        <w:tc>
          <w:tcPr>
            <w:tcW w:w="3708" w:type="dxa"/>
          </w:tcPr>
          <w:p w14:paraId="777DA12D" w14:textId="0309300D" w:rsidR="002B5D5D" w:rsidRPr="003A1347" w:rsidRDefault="00DD4E1F" w:rsidP="00C66D15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noProof/>
                <w:szCs w:val="24"/>
              </w:rPr>
              <w:drawing>
                <wp:anchor distT="0" distB="0" distL="114300" distR="114300" simplePos="0" relativeHeight="251670528" behindDoc="1" locked="0" layoutInCell="1" allowOverlap="1" wp14:anchorId="1285226A" wp14:editId="652EB424">
                  <wp:simplePos x="0" y="0"/>
                  <wp:positionH relativeFrom="column">
                    <wp:posOffset>493395</wp:posOffset>
                  </wp:positionH>
                  <wp:positionV relativeFrom="paragraph">
                    <wp:posOffset>177165</wp:posOffset>
                  </wp:positionV>
                  <wp:extent cx="1544955" cy="1171575"/>
                  <wp:effectExtent l="0" t="0" r="0" b="9525"/>
                  <wp:wrapTight wrapText="bothSides">
                    <wp:wrapPolygon edited="0">
                      <wp:start x="0" y="0"/>
                      <wp:lineTo x="0" y="21424"/>
                      <wp:lineTo x="21307" y="21424"/>
                      <wp:lineTo x="21307" y="0"/>
                      <wp:lineTo x="0" y="0"/>
                    </wp:wrapPolygon>
                  </wp:wrapTight>
                  <wp:docPr id="31" name="Picture 31" descr="A picture of a unit circle with the relevant angles for this problem highlighte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picture of a unit circle with the relevant angles for this problem highlighted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955" cy="11715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08" w:type="dxa"/>
          </w:tcPr>
          <w:p w14:paraId="299D412C" w14:textId="396BFA2F" w:rsidR="002B5D5D" w:rsidRPr="003A1347" w:rsidRDefault="001D662A" w:rsidP="00C66D15">
            <w:pPr>
              <w:rPr>
                <w:rFonts w:eastAsiaTheme="minorEastAsia"/>
                <w:szCs w:val="24"/>
              </w:rPr>
            </w:pPr>
            <w:r w:rsidRPr="0026335C">
              <w:rPr>
                <w:rFonts w:eastAsiaTheme="minorEastAsia"/>
                <w:position w:val="-24"/>
                <w:szCs w:val="24"/>
              </w:rPr>
              <w:object w:dxaOrig="1740" w:dyaOrig="620" w14:anchorId="66F663C5">
                <v:shape id="_x0000_i1129" type="#_x0000_t75" style="width:86.2pt;height:31.5pt" o:ole="">
                  <v:imagedata r:id="rId205" o:title=""/>
                </v:shape>
                <o:OLEObject Type="Embed" ProgID="Equation.DSMT4" ShapeID="_x0000_i1129" DrawAspect="Content" ObjectID="_1845005061" r:id="rId206"/>
              </w:object>
            </w:r>
            <w:r w:rsidR="002B5D5D" w:rsidRPr="003A1347">
              <w:rPr>
                <w:rFonts w:eastAsiaTheme="minorEastAsia"/>
                <w:szCs w:val="24"/>
              </w:rPr>
              <w:t>are both possible solutions.</w:t>
            </w:r>
          </w:p>
          <w:p w14:paraId="10DA0F47" w14:textId="77777777" w:rsidR="002B5D5D" w:rsidRDefault="002B5D5D" w:rsidP="00C66D15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Any angle coterminal with these angles are also solutions.</w:t>
            </w:r>
          </w:p>
          <w:p w14:paraId="520F72E3" w14:textId="0A64E536" w:rsidR="002B5D5D" w:rsidRPr="003A1347" w:rsidRDefault="002B5D5D" w:rsidP="00C66D15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Therefore our solutions are:  </w:t>
            </w:r>
            <w:r w:rsidR="008B69BB" w:rsidRPr="00551B8C">
              <w:rPr>
                <w:rFonts w:eastAsiaTheme="minorEastAsia"/>
                <w:position w:val="-58"/>
                <w:szCs w:val="24"/>
              </w:rPr>
              <w:object w:dxaOrig="1359" w:dyaOrig="1280" w14:anchorId="155E701C">
                <v:shape id="_x0000_i1130" type="#_x0000_t75" style="width:67.45pt;height:63.75pt" o:ole="">
                  <v:imagedata r:id="rId207" o:title=""/>
                </v:shape>
                <o:OLEObject Type="Embed" ProgID="Equation.DSMT4" ShapeID="_x0000_i1130" DrawAspect="Content" ObjectID="_1845005062" r:id="rId208"/>
              </w:object>
            </w:r>
            <w:r>
              <w:rPr>
                <w:rFonts w:eastAsiaTheme="minorEastAsia"/>
                <w:szCs w:val="24"/>
              </w:rPr>
              <w:t xml:space="preserve"> where </w:t>
            </w:r>
            <w:r>
              <w:rPr>
                <w:rFonts w:eastAsiaTheme="minorEastAsia"/>
                <w:i/>
                <w:szCs w:val="24"/>
              </w:rPr>
              <w:t>k</w:t>
            </w:r>
            <w:r>
              <w:rPr>
                <w:rFonts w:eastAsiaTheme="minorEastAsia"/>
                <w:szCs w:val="24"/>
              </w:rPr>
              <w:t xml:space="preserve"> is an integer.</w:t>
            </w:r>
          </w:p>
        </w:tc>
      </w:tr>
    </w:tbl>
    <w:p w14:paraId="2C84F0FA" w14:textId="73106873" w:rsidR="003849C1" w:rsidRPr="00DD4E1F" w:rsidRDefault="003849C1" w:rsidP="003849C1">
      <w:pPr>
        <w:pStyle w:val="ListParagraph"/>
        <w:numPr>
          <w:ilvl w:val="0"/>
          <w:numId w:val="43"/>
        </w:numPr>
        <w:rPr>
          <w:szCs w:val="24"/>
        </w:rPr>
      </w:pPr>
      <w:r w:rsidRPr="00FD2BD2">
        <w:rPr>
          <w:szCs w:val="24"/>
        </w:rPr>
        <w:t>Find the volume of a cylinder with height of</w:t>
      </w:r>
      <w:r>
        <w:rPr>
          <w:szCs w:val="24"/>
        </w:rPr>
        <w:t xml:space="preserve"> 5</w:t>
      </w:r>
      <w:r>
        <w:rPr>
          <w:i/>
          <w:szCs w:val="24"/>
        </w:rPr>
        <w:t>cm</w:t>
      </w:r>
      <w:r w:rsidRPr="00FD2BD2">
        <w:rPr>
          <w:rFonts w:eastAsiaTheme="minorEastAsia"/>
          <w:szCs w:val="24"/>
        </w:rPr>
        <w:t xml:space="preserve"> and a diameter of</w:t>
      </w:r>
      <w:r>
        <w:rPr>
          <w:rFonts w:eastAsiaTheme="minorEastAsia"/>
          <w:szCs w:val="24"/>
        </w:rPr>
        <w:t xml:space="preserve"> 2</w:t>
      </w:r>
      <w:r>
        <w:rPr>
          <w:rFonts w:eastAsiaTheme="minorEastAsia"/>
          <w:i/>
          <w:szCs w:val="24"/>
        </w:rPr>
        <w:t>cm</w:t>
      </w:r>
      <w:r w:rsidRPr="00FD2BD2">
        <w:rPr>
          <w:rFonts w:eastAsiaTheme="minorEastAsia"/>
          <w:szCs w:val="24"/>
        </w:rPr>
        <w:t>.</w:t>
      </w:r>
    </w:p>
    <w:p w14:paraId="57840148" w14:textId="117BEF4C" w:rsidR="00DD4E1F" w:rsidRDefault="00DD4E1F" w:rsidP="00DD4E1F">
      <w:pPr>
        <w:rPr>
          <w:szCs w:val="24"/>
        </w:rPr>
      </w:pPr>
    </w:p>
    <w:p w14:paraId="1D72E098" w14:textId="333037C6" w:rsidR="00DD4E1F" w:rsidRDefault="00DD4E1F" w:rsidP="00DD4E1F">
      <w:pPr>
        <w:ind w:left="720"/>
        <w:rPr>
          <w:szCs w:val="24"/>
        </w:rPr>
      </w:pPr>
      <w:r>
        <w:rPr>
          <w:szCs w:val="24"/>
        </w:rPr>
        <w:t xml:space="preserve">The volume of a cylinder is given by </w:t>
      </w:r>
      <w:r w:rsidR="005F2AEB" w:rsidRPr="00DD4E1F">
        <w:rPr>
          <w:position w:val="-6"/>
          <w:szCs w:val="24"/>
        </w:rPr>
        <w:object w:dxaOrig="940" w:dyaOrig="320" w14:anchorId="3B481FFE">
          <v:shape id="_x0000_i1131" type="#_x0000_t75" style="width:47.25pt;height:15.75pt" o:ole="">
            <v:imagedata r:id="rId209" o:title=""/>
          </v:shape>
          <o:OLEObject Type="Embed" ProgID="Equation.DSMT4" ShapeID="_x0000_i1131" DrawAspect="Content" ObjectID="_1845005063" r:id="rId210"/>
        </w:object>
      </w:r>
      <w:r w:rsidR="005F2AEB">
        <w:rPr>
          <w:szCs w:val="24"/>
        </w:rPr>
        <w:t>.</w:t>
      </w:r>
    </w:p>
    <w:p w14:paraId="5BD886E9" w14:textId="28C5CC04" w:rsidR="005F2AEB" w:rsidRDefault="005F2AEB" w:rsidP="00DD4E1F">
      <w:pPr>
        <w:ind w:left="720"/>
        <w:rPr>
          <w:szCs w:val="24"/>
        </w:rPr>
      </w:pPr>
      <w:r>
        <w:rPr>
          <w:szCs w:val="24"/>
        </w:rPr>
        <w:t xml:space="preserve">Therefore, </w:t>
      </w:r>
      <w:r w:rsidRPr="005F2AEB">
        <w:rPr>
          <w:position w:val="-14"/>
          <w:szCs w:val="24"/>
        </w:rPr>
        <w:object w:dxaOrig="1660" w:dyaOrig="440" w14:anchorId="0C326CF8">
          <v:shape id="_x0000_i1132" type="#_x0000_t75" style="width:83.25pt;height:21.75pt" o:ole="">
            <v:imagedata r:id="rId211" o:title=""/>
          </v:shape>
          <o:OLEObject Type="Embed" ProgID="Equation.DSMT4" ShapeID="_x0000_i1132" DrawAspect="Content" ObjectID="_1845005064" r:id="rId212"/>
        </w:object>
      </w:r>
    </w:p>
    <w:p w14:paraId="4931966A" w14:textId="77777777" w:rsidR="00DD4E1F" w:rsidRPr="00DD4E1F" w:rsidRDefault="00DD4E1F" w:rsidP="00DD4E1F">
      <w:pPr>
        <w:rPr>
          <w:szCs w:val="24"/>
        </w:rPr>
      </w:pPr>
    </w:p>
    <w:p w14:paraId="2749D34D" w14:textId="47308135" w:rsidR="00E328A5" w:rsidRDefault="00E328A5" w:rsidP="00E328A5">
      <w:pPr>
        <w:pStyle w:val="ListParagraph"/>
        <w:numPr>
          <w:ilvl w:val="0"/>
          <w:numId w:val="43"/>
        </w:numPr>
        <w:rPr>
          <w:b/>
        </w:rPr>
      </w:pPr>
      <w:r>
        <w:rPr>
          <w:szCs w:val="24"/>
        </w:rPr>
        <w:t xml:space="preserve">Find the radius of a circle that has an area of </w:t>
      </w:r>
      <w:r w:rsidR="00423761" w:rsidRPr="00423761">
        <w:rPr>
          <w:position w:val="-6"/>
        </w:rPr>
        <w:object w:dxaOrig="560" w:dyaOrig="320" w14:anchorId="2000F2E6">
          <v:shape id="_x0000_i1133" type="#_x0000_t75" style="width:27.75pt;height:15.75pt" o:ole="">
            <v:imagedata r:id="rId213" o:title=""/>
          </v:shape>
          <o:OLEObject Type="Embed" ProgID="Equation.DSMT4" ShapeID="_x0000_i1133" DrawAspect="Content" ObjectID="_1845005065" r:id="rId214"/>
        </w:object>
      </w:r>
      <w:r>
        <w:rPr>
          <w:rFonts w:eastAsiaTheme="minorEastAsia"/>
          <w:szCs w:val="24"/>
        </w:rPr>
        <w:t>.</w:t>
      </w:r>
      <w:r w:rsidRPr="00690B2D">
        <w:rPr>
          <w:b/>
        </w:rPr>
        <w:t xml:space="preserve"> </w:t>
      </w:r>
    </w:p>
    <w:p w14:paraId="2AD99A3C" w14:textId="067A5BEE" w:rsidR="005F2AEB" w:rsidRDefault="005F2AEB" w:rsidP="005F2AEB">
      <w:pPr>
        <w:rPr>
          <w:b/>
        </w:rPr>
      </w:pPr>
    </w:p>
    <w:p w14:paraId="795E77F0" w14:textId="1A7F0DC0" w:rsidR="002E1CC4" w:rsidRDefault="002E1CC4" w:rsidP="002E1CC4">
      <w:pPr>
        <w:ind w:left="720"/>
        <w:rPr>
          <w:szCs w:val="24"/>
        </w:rPr>
      </w:pPr>
      <w:r>
        <w:rPr>
          <w:szCs w:val="24"/>
        </w:rPr>
        <w:t xml:space="preserve">The area of a circle is given by </w:t>
      </w:r>
      <w:r w:rsidRPr="002E1CC4">
        <w:rPr>
          <w:b/>
          <w:position w:val="-6"/>
        </w:rPr>
        <w:object w:dxaOrig="820" w:dyaOrig="320" w14:anchorId="60398A64">
          <v:shape id="_x0000_i1134" type="#_x0000_t75" style="width:41.25pt;height:15.75pt" o:ole="">
            <v:imagedata r:id="rId215" o:title=""/>
          </v:shape>
          <o:OLEObject Type="Embed" ProgID="Equation.DSMT4" ShapeID="_x0000_i1134" DrawAspect="Content" ObjectID="_1845005066" r:id="rId216"/>
        </w:object>
      </w:r>
      <w:r>
        <w:rPr>
          <w:szCs w:val="24"/>
        </w:rPr>
        <w:t>.</w:t>
      </w:r>
    </w:p>
    <w:p w14:paraId="382C18C4" w14:textId="279B8282" w:rsidR="002E1CC4" w:rsidRDefault="002E1CC4" w:rsidP="002E1CC4">
      <w:pPr>
        <w:ind w:left="720"/>
        <w:rPr>
          <w:szCs w:val="24"/>
        </w:rPr>
      </w:pPr>
      <w:r>
        <w:rPr>
          <w:szCs w:val="24"/>
        </w:rPr>
        <w:t xml:space="preserve">Therefore, </w:t>
      </w:r>
      <w:r w:rsidR="00BE539B" w:rsidRPr="00BE539B">
        <w:rPr>
          <w:b/>
          <w:position w:val="-26"/>
        </w:rPr>
        <w:object w:dxaOrig="2320" w:dyaOrig="700" w14:anchorId="6F094625">
          <v:shape id="_x0000_i1135" type="#_x0000_t75" style="width:116.25pt;height:35.25pt" o:ole="">
            <v:imagedata r:id="rId217" o:title=""/>
          </v:shape>
          <o:OLEObject Type="Embed" ProgID="Equation.DSMT4" ShapeID="_x0000_i1135" DrawAspect="Content" ObjectID="_1845005067" r:id="rId218"/>
        </w:object>
      </w:r>
    </w:p>
    <w:p w14:paraId="1F257721" w14:textId="77777777" w:rsidR="002E1CC4" w:rsidRDefault="002E1CC4" w:rsidP="005F2AEB">
      <w:pPr>
        <w:rPr>
          <w:b/>
        </w:rPr>
      </w:pPr>
    </w:p>
    <w:p w14:paraId="300FA4B6" w14:textId="13EA7B4A" w:rsidR="005F2AEB" w:rsidRPr="005F2AEB" w:rsidRDefault="005F2AEB" w:rsidP="005F2AEB">
      <w:pPr>
        <w:ind w:left="720"/>
        <w:rPr>
          <w:b/>
        </w:rPr>
      </w:pPr>
    </w:p>
    <w:p w14:paraId="3A678DDB" w14:textId="77777777" w:rsidR="00EF4717" w:rsidRDefault="00EF4717" w:rsidP="00EF4717">
      <w:pPr>
        <w:pStyle w:val="ListParagraph"/>
        <w:numPr>
          <w:ilvl w:val="0"/>
          <w:numId w:val="44"/>
        </w:numPr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1" locked="0" layoutInCell="1" allowOverlap="1" wp14:anchorId="2123FB35" wp14:editId="004B8411">
            <wp:simplePos x="0" y="0"/>
            <wp:positionH relativeFrom="column">
              <wp:posOffset>5639834</wp:posOffset>
            </wp:positionH>
            <wp:positionV relativeFrom="paragraph">
              <wp:posOffset>10116</wp:posOffset>
            </wp:positionV>
            <wp:extent cx="1136650" cy="1200150"/>
            <wp:effectExtent l="0" t="0" r="6350" b="0"/>
            <wp:wrapTight wrapText="bothSides">
              <wp:wrapPolygon edited="0">
                <wp:start x="0" y="0"/>
                <wp:lineTo x="0" y="21257"/>
                <wp:lineTo x="21359" y="21257"/>
                <wp:lineTo x="21359" y="0"/>
                <wp:lineTo x="0" y="0"/>
              </wp:wrapPolygon>
            </wp:wrapTight>
            <wp:docPr id="1" name="Picture 1" descr="A right triangle with a leg of length 6 and a hypotenuse of length 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ight triangle with a leg of length 6 and a hypotenuse of length 8.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2001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Determine the length of the remaining side of the triangle at the right.</w:t>
      </w:r>
    </w:p>
    <w:p w14:paraId="31B9E094" w14:textId="77777777" w:rsidR="00EF4717" w:rsidRDefault="00EF4717" w:rsidP="00EF4717">
      <w:pPr>
        <w:rPr>
          <w:szCs w:val="24"/>
        </w:rPr>
      </w:pPr>
    </w:p>
    <w:p w14:paraId="42E95553" w14:textId="7C77E293" w:rsidR="00EF4717" w:rsidRDefault="00BE539B" w:rsidP="00BE539B">
      <w:pPr>
        <w:ind w:left="720"/>
        <w:rPr>
          <w:szCs w:val="24"/>
        </w:rPr>
      </w:pPr>
      <w:r>
        <w:rPr>
          <w:szCs w:val="24"/>
        </w:rPr>
        <w:t xml:space="preserve">The Pythagorean Theorem states that </w:t>
      </w:r>
      <w:r w:rsidR="00C222C4">
        <w:rPr>
          <w:szCs w:val="24"/>
        </w:rPr>
        <w:t>in a right triangle</w:t>
      </w:r>
      <w:r w:rsidR="00C222C4" w:rsidRPr="00BE539B">
        <w:rPr>
          <w:position w:val="-6"/>
          <w:szCs w:val="24"/>
        </w:rPr>
        <w:object w:dxaOrig="1160" w:dyaOrig="320" w14:anchorId="6807FA9D">
          <v:shape id="_x0000_i1136" type="#_x0000_t75" style="width:57.75pt;height:15.75pt" o:ole="">
            <v:imagedata r:id="rId220" o:title=""/>
          </v:shape>
          <o:OLEObject Type="Embed" ProgID="Equation.DSMT4" ShapeID="_x0000_i1136" DrawAspect="Content" ObjectID="_1845005068" r:id="rId221"/>
        </w:object>
      </w:r>
      <w:r w:rsidR="00C222C4">
        <w:rPr>
          <w:szCs w:val="24"/>
        </w:rPr>
        <w:t xml:space="preserve">, where </w:t>
      </w:r>
      <w:r w:rsidR="00C222C4">
        <w:rPr>
          <w:i/>
          <w:iCs/>
          <w:szCs w:val="24"/>
        </w:rPr>
        <w:t>c</w:t>
      </w:r>
      <w:r w:rsidR="00C222C4">
        <w:rPr>
          <w:szCs w:val="24"/>
        </w:rPr>
        <w:t xml:space="preserve"> represents the hypotenuse of the triangle.</w:t>
      </w:r>
    </w:p>
    <w:p w14:paraId="1E3C0C67" w14:textId="00B48D95" w:rsidR="00C222C4" w:rsidRDefault="00C222C4" w:rsidP="00BE539B">
      <w:pPr>
        <w:ind w:left="720"/>
        <w:rPr>
          <w:szCs w:val="24"/>
        </w:rPr>
      </w:pPr>
    </w:p>
    <w:p w14:paraId="29A84F84" w14:textId="63EA6135" w:rsidR="00C222C4" w:rsidRPr="00C222C4" w:rsidRDefault="00C222C4" w:rsidP="00BE539B">
      <w:pPr>
        <w:ind w:left="720"/>
        <w:rPr>
          <w:szCs w:val="24"/>
        </w:rPr>
      </w:pPr>
      <w:r>
        <w:rPr>
          <w:szCs w:val="24"/>
        </w:rPr>
        <w:t xml:space="preserve">Therefore, </w:t>
      </w:r>
      <w:r w:rsidR="00BA49C8" w:rsidRPr="007D50E1">
        <w:rPr>
          <w:position w:val="-14"/>
          <w:szCs w:val="24"/>
        </w:rPr>
        <w:object w:dxaOrig="6160" w:dyaOrig="440" w14:anchorId="3ECBACAE">
          <v:shape id="_x0000_i1137" type="#_x0000_t75" style="width:308.3pt;height:21.75pt" o:ole="">
            <v:imagedata r:id="rId222" o:title=""/>
          </v:shape>
          <o:OLEObject Type="Embed" ProgID="Equation.DSMT4" ShapeID="_x0000_i1137" DrawAspect="Content" ObjectID="_1845005069" r:id="rId223"/>
        </w:object>
      </w:r>
    </w:p>
    <w:p w14:paraId="0C7B168A" w14:textId="77777777" w:rsidR="00EF4717" w:rsidRDefault="00EF4717" w:rsidP="00EF4717">
      <w:pPr>
        <w:rPr>
          <w:szCs w:val="24"/>
        </w:rPr>
      </w:pPr>
    </w:p>
    <w:p w14:paraId="691C6740" w14:textId="77777777" w:rsidR="00EF4717" w:rsidRDefault="00EF4717" w:rsidP="00BE539B">
      <w:pPr>
        <w:ind w:left="360"/>
        <w:rPr>
          <w:szCs w:val="24"/>
        </w:rPr>
      </w:pPr>
    </w:p>
    <w:p w14:paraId="54D5E37C" w14:textId="77777777" w:rsidR="003849C1" w:rsidRDefault="003849C1" w:rsidP="00A844F9">
      <w:pPr>
        <w:ind w:left="360"/>
        <w:rPr>
          <w:rFonts w:eastAsiaTheme="minorEastAsia"/>
        </w:rPr>
      </w:pPr>
    </w:p>
    <w:sectPr w:rsidR="003849C1" w:rsidSect="004D6889">
      <w:headerReference w:type="even" r:id="rId224"/>
      <w:headerReference w:type="default" r:id="rId225"/>
      <w:footerReference w:type="even" r:id="rId226"/>
      <w:footerReference w:type="default" r:id="rId227"/>
      <w:headerReference w:type="first" r:id="rId228"/>
      <w:footerReference w:type="first" r:id="rId22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C80B" w14:textId="77777777" w:rsidR="00780FCD" w:rsidRDefault="00780FCD" w:rsidP="00E856AF">
      <w:r>
        <w:separator/>
      </w:r>
    </w:p>
  </w:endnote>
  <w:endnote w:type="continuationSeparator" w:id="0">
    <w:p w14:paraId="68CBD047" w14:textId="77777777" w:rsidR="00780FCD" w:rsidRDefault="00780FCD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7914" w14:textId="77777777" w:rsidR="004D6889" w:rsidRDefault="004D68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96B3" w14:textId="77777777" w:rsidR="004D6889" w:rsidRDefault="004D68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B1632" w14:textId="77777777" w:rsidR="004D6889" w:rsidRDefault="004D68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088AE" w14:textId="77777777" w:rsidR="00780FCD" w:rsidRDefault="00780FCD" w:rsidP="00E856AF">
      <w:r>
        <w:separator/>
      </w:r>
    </w:p>
  </w:footnote>
  <w:footnote w:type="continuationSeparator" w:id="0">
    <w:p w14:paraId="0047E9DA" w14:textId="77777777" w:rsidR="00780FCD" w:rsidRDefault="00780FCD" w:rsidP="00E85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E2743" w14:textId="77777777" w:rsidR="004D6889" w:rsidRDefault="004D6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4FCC9" w14:textId="77777777" w:rsidR="004D6889" w:rsidRDefault="004D68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4D6889" w14:paraId="4DBD1BDA" w14:textId="77777777" w:rsidTr="006C2A84">
      <w:tc>
        <w:tcPr>
          <w:tcW w:w="2335" w:type="dxa"/>
        </w:tcPr>
        <w:p w14:paraId="5F8A1BF6" w14:textId="77777777" w:rsidR="004D6889" w:rsidRPr="00D1079D" w:rsidRDefault="004D6889" w:rsidP="004D6889">
          <w:pPr>
            <w:rPr>
              <w:b/>
              <w:sz w:val="28"/>
            </w:rPr>
          </w:pPr>
          <w:r w:rsidRPr="00D1079D">
            <w:rPr>
              <w:b/>
              <w:sz w:val="28"/>
            </w:rPr>
            <w:t>MTH 200</w:t>
          </w:r>
        </w:p>
      </w:tc>
      <w:tc>
        <w:tcPr>
          <w:tcW w:w="6210" w:type="dxa"/>
        </w:tcPr>
        <w:p w14:paraId="505FA72D" w14:textId="77777777" w:rsidR="004D6889" w:rsidRDefault="004D6889" w:rsidP="004D6889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3 Worksheet</w:t>
          </w:r>
        </w:p>
        <w:p w14:paraId="009D3807" w14:textId="77777777" w:rsidR="004D6889" w:rsidRPr="00D1079D" w:rsidRDefault="004D6889" w:rsidP="004D6889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2A7B0D61" w14:textId="77777777" w:rsidR="004D6889" w:rsidRPr="00D1079D" w:rsidRDefault="004D6889" w:rsidP="004D6889">
          <w:pPr>
            <w:jc w:val="right"/>
            <w:rPr>
              <w:b/>
              <w:sz w:val="28"/>
            </w:rPr>
          </w:pPr>
        </w:p>
      </w:tc>
    </w:tr>
  </w:tbl>
  <w:p w14:paraId="1540B59B" w14:textId="77777777" w:rsidR="004D6889" w:rsidRPr="004D6889" w:rsidRDefault="004D6889" w:rsidP="004D68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C2829"/>
    <w:multiLevelType w:val="hybridMultilevel"/>
    <w:tmpl w:val="E55A4D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56CC0"/>
    <w:multiLevelType w:val="hybridMultilevel"/>
    <w:tmpl w:val="DDD6F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96817"/>
    <w:multiLevelType w:val="hybridMultilevel"/>
    <w:tmpl w:val="467A173C"/>
    <w:lvl w:ilvl="0" w:tplc="DBDE5A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773048">
    <w:abstractNumId w:val="6"/>
  </w:num>
  <w:num w:numId="2" w16cid:durableId="1960797722">
    <w:abstractNumId w:val="30"/>
  </w:num>
  <w:num w:numId="3" w16cid:durableId="788662941">
    <w:abstractNumId w:val="8"/>
  </w:num>
  <w:num w:numId="4" w16cid:durableId="2144149876">
    <w:abstractNumId w:val="41"/>
  </w:num>
  <w:num w:numId="5" w16cid:durableId="48654585">
    <w:abstractNumId w:val="24"/>
  </w:num>
  <w:num w:numId="6" w16cid:durableId="1685667244">
    <w:abstractNumId w:val="18"/>
  </w:num>
  <w:num w:numId="7" w16cid:durableId="955524564">
    <w:abstractNumId w:val="31"/>
  </w:num>
  <w:num w:numId="8" w16cid:durableId="2077125491">
    <w:abstractNumId w:val="32"/>
  </w:num>
  <w:num w:numId="9" w16cid:durableId="1959792285">
    <w:abstractNumId w:val="38"/>
  </w:num>
  <w:num w:numId="10" w16cid:durableId="735055046">
    <w:abstractNumId w:val="23"/>
  </w:num>
  <w:num w:numId="11" w16cid:durableId="461657548">
    <w:abstractNumId w:val="37"/>
  </w:num>
  <w:num w:numId="12" w16cid:durableId="487208909">
    <w:abstractNumId w:val="40"/>
  </w:num>
  <w:num w:numId="13" w16cid:durableId="154609374">
    <w:abstractNumId w:val="25"/>
  </w:num>
  <w:num w:numId="14" w16cid:durableId="492916714">
    <w:abstractNumId w:val="15"/>
  </w:num>
  <w:num w:numId="15" w16cid:durableId="1517227708">
    <w:abstractNumId w:val="7"/>
  </w:num>
  <w:num w:numId="16" w16cid:durableId="440489593">
    <w:abstractNumId w:val="33"/>
  </w:num>
  <w:num w:numId="17" w16cid:durableId="43018809">
    <w:abstractNumId w:val="12"/>
  </w:num>
  <w:num w:numId="18" w16cid:durableId="2086799267">
    <w:abstractNumId w:val="21"/>
  </w:num>
  <w:num w:numId="19" w16cid:durableId="1503929386">
    <w:abstractNumId w:val="3"/>
  </w:num>
  <w:num w:numId="20" w16cid:durableId="831608356">
    <w:abstractNumId w:val="29"/>
  </w:num>
  <w:num w:numId="21" w16cid:durableId="192421633">
    <w:abstractNumId w:val="42"/>
  </w:num>
  <w:num w:numId="22" w16cid:durableId="1448357592">
    <w:abstractNumId w:val="10"/>
  </w:num>
  <w:num w:numId="23" w16cid:durableId="1844665599">
    <w:abstractNumId w:val="4"/>
  </w:num>
  <w:num w:numId="24" w16cid:durableId="2109809232">
    <w:abstractNumId w:val="9"/>
  </w:num>
  <w:num w:numId="25" w16cid:durableId="1097098443">
    <w:abstractNumId w:val="27"/>
  </w:num>
  <w:num w:numId="26" w16cid:durableId="728383626">
    <w:abstractNumId w:val="35"/>
  </w:num>
  <w:num w:numId="27" w16cid:durableId="1492872819">
    <w:abstractNumId w:val="19"/>
  </w:num>
  <w:num w:numId="28" w16cid:durableId="994409759">
    <w:abstractNumId w:val="16"/>
  </w:num>
  <w:num w:numId="29" w16cid:durableId="1700006606">
    <w:abstractNumId w:val="11"/>
  </w:num>
  <w:num w:numId="30" w16cid:durableId="816801265">
    <w:abstractNumId w:val="34"/>
  </w:num>
  <w:num w:numId="31" w16cid:durableId="1792438120">
    <w:abstractNumId w:val="20"/>
  </w:num>
  <w:num w:numId="32" w16cid:durableId="2028287328">
    <w:abstractNumId w:val="13"/>
  </w:num>
  <w:num w:numId="33" w16cid:durableId="911351350">
    <w:abstractNumId w:val="26"/>
  </w:num>
  <w:num w:numId="34" w16cid:durableId="684943678">
    <w:abstractNumId w:val="5"/>
  </w:num>
  <w:num w:numId="35" w16cid:durableId="729692612">
    <w:abstractNumId w:val="22"/>
  </w:num>
  <w:num w:numId="36" w16cid:durableId="1369182010">
    <w:abstractNumId w:val="14"/>
  </w:num>
  <w:num w:numId="37" w16cid:durableId="555236809">
    <w:abstractNumId w:val="1"/>
  </w:num>
  <w:num w:numId="38" w16cid:durableId="571352627">
    <w:abstractNumId w:val="36"/>
  </w:num>
  <w:num w:numId="39" w16cid:durableId="2093889191">
    <w:abstractNumId w:val="0"/>
  </w:num>
  <w:num w:numId="40" w16cid:durableId="1175530779">
    <w:abstractNumId w:val="17"/>
  </w:num>
  <w:num w:numId="41" w16cid:durableId="1843154273">
    <w:abstractNumId w:val="28"/>
  </w:num>
  <w:num w:numId="42" w16cid:durableId="842210424">
    <w:abstractNumId w:val="2"/>
  </w:num>
  <w:num w:numId="43" w16cid:durableId="1068767815">
    <w:abstractNumId w:val="39"/>
  </w:num>
  <w:num w:numId="44" w16cid:durableId="186111731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2859"/>
    <w:rsid w:val="000149AE"/>
    <w:rsid w:val="00040054"/>
    <w:rsid w:val="0004086A"/>
    <w:rsid w:val="00043E2C"/>
    <w:rsid w:val="00053668"/>
    <w:rsid w:val="00067ADD"/>
    <w:rsid w:val="00082B85"/>
    <w:rsid w:val="00086375"/>
    <w:rsid w:val="00094936"/>
    <w:rsid w:val="000A238F"/>
    <w:rsid w:val="000A3F89"/>
    <w:rsid w:val="000B562B"/>
    <w:rsid w:val="000B7414"/>
    <w:rsid w:val="000C02D6"/>
    <w:rsid w:val="000D0A1B"/>
    <w:rsid w:val="000D1E5C"/>
    <w:rsid w:val="000D39E7"/>
    <w:rsid w:val="000F154C"/>
    <w:rsid w:val="000F1CAA"/>
    <w:rsid w:val="000F23E3"/>
    <w:rsid w:val="000F4EE7"/>
    <w:rsid w:val="00106884"/>
    <w:rsid w:val="00115ACA"/>
    <w:rsid w:val="00115ED4"/>
    <w:rsid w:val="00117089"/>
    <w:rsid w:val="00120186"/>
    <w:rsid w:val="00123152"/>
    <w:rsid w:val="0012620A"/>
    <w:rsid w:val="00131FA8"/>
    <w:rsid w:val="001408C9"/>
    <w:rsid w:val="00153D90"/>
    <w:rsid w:val="00161065"/>
    <w:rsid w:val="001620DC"/>
    <w:rsid w:val="0016663E"/>
    <w:rsid w:val="00172393"/>
    <w:rsid w:val="00172AB5"/>
    <w:rsid w:val="001750E9"/>
    <w:rsid w:val="0017703E"/>
    <w:rsid w:val="001916BD"/>
    <w:rsid w:val="001928A3"/>
    <w:rsid w:val="0019616A"/>
    <w:rsid w:val="001A023E"/>
    <w:rsid w:val="001A42A3"/>
    <w:rsid w:val="001A460C"/>
    <w:rsid w:val="001C0281"/>
    <w:rsid w:val="001D4799"/>
    <w:rsid w:val="001D662A"/>
    <w:rsid w:val="001E4A48"/>
    <w:rsid w:val="001F0C11"/>
    <w:rsid w:val="001F6F58"/>
    <w:rsid w:val="00207D5E"/>
    <w:rsid w:val="002147BE"/>
    <w:rsid w:val="00223722"/>
    <w:rsid w:val="00232E98"/>
    <w:rsid w:val="00241199"/>
    <w:rsid w:val="00252B5A"/>
    <w:rsid w:val="0026757D"/>
    <w:rsid w:val="00275F34"/>
    <w:rsid w:val="0027757D"/>
    <w:rsid w:val="00284EAE"/>
    <w:rsid w:val="002B1E57"/>
    <w:rsid w:val="002B5D5D"/>
    <w:rsid w:val="002C0F51"/>
    <w:rsid w:val="002C1E17"/>
    <w:rsid w:val="002C5562"/>
    <w:rsid w:val="002D03B5"/>
    <w:rsid w:val="002D0D99"/>
    <w:rsid w:val="002D3DAB"/>
    <w:rsid w:val="002E1CC4"/>
    <w:rsid w:val="002E4668"/>
    <w:rsid w:val="002E6513"/>
    <w:rsid w:val="00300A75"/>
    <w:rsid w:val="0030180E"/>
    <w:rsid w:val="00302F37"/>
    <w:rsid w:val="003164AD"/>
    <w:rsid w:val="00322400"/>
    <w:rsid w:val="00326C0D"/>
    <w:rsid w:val="00340D5A"/>
    <w:rsid w:val="00344DB8"/>
    <w:rsid w:val="00352206"/>
    <w:rsid w:val="003641E6"/>
    <w:rsid w:val="003642CC"/>
    <w:rsid w:val="003643EF"/>
    <w:rsid w:val="003709BF"/>
    <w:rsid w:val="0037122B"/>
    <w:rsid w:val="00380DED"/>
    <w:rsid w:val="00381796"/>
    <w:rsid w:val="0038233A"/>
    <w:rsid w:val="003849C1"/>
    <w:rsid w:val="00396F8C"/>
    <w:rsid w:val="003A01C3"/>
    <w:rsid w:val="003A342E"/>
    <w:rsid w:val="003B3255"/>
    <w:rsid w:val="003B7AA4"/>
    <w:rsid w:val="003B7B7B"/>
    <w:rsid w:val="003C336A"/>
    <w:rsid w:val="003C4813"/>
    <w:rsid w:val="003C6893"/>
    <w:rsid w:val="003D412C"/>
    <w:rsid w:val="003D4357"/>
    <w:rsid w:val="003D5450"/>
    <w:rsid w:val="003E71E1"/>
    <w:rsid w:val="004061B1"/>
    <w:rsid w:val="00415AD0"/>
    <w:rsid w:val="0042172F"/>
    <w:rsid w:val="00423761"/>
    <w:rsid w:val="00430092"/>
    <w:rsid w:val="004472F8"/>
    <w:rsid w:val="00454102"/>
    <w:rsid w:val="00457C8C"/>
    <w:rsid w:val="00460F21"/>
    <w:rsid w:val="00462AD4"/>
    <w:rsid w:val="004701CC"/>
    <w:rsid w:val="00487541"/>
    <w:rsid w:val="004965C1"/>
    <w:rsid w:val="00496E8C"/>
    <w:rsid w:val="004A2B0F"/>
    <w:rsid w:val="004A44AD"/>
    <w:rsid w:val="004B3EDC"/>
    <w:rsid w:val="004C3983"/>
    <w:rsid w:val="004C5818"/>
    <w:rsid w:val="004C5A35"/>
    <w:rsid w:val="004C6D52"/>
    <w:rsid w:val="004D6889"/>
    <w:rsid w:val="004E06DA"/>
    <w:rsid w:val="004F6458"/>
    <w:rsid w:val="00505F7A"/>
    <w:rsid w:val="00510B65"/>
    <w:rsid w:val="00520526"/>
    <w:rsid w:val="005306D2"/>
    <w:rsid w:val="005342B9"/>
    <w:rsid w:val="005412EA"/>
    <w:rsid w:val="00542FE3"/>
    <w:rsid w:val="005532B7"/>
    <w:rsid w:val="00564D43"/>
    <w:rsid w:val="00565AC9"/>
    <w:rsid w:val="00570776"/>
    <w:rsid w:val="005711FF"/>
    <w:rsid w:val="00571A7D"/>
    <w:rsid w:val="0057610F"/>
    <w:rsid w:val="005A5599"/>
    <w:rsid w:val="005D43ED"/>
    <w:rsid w:val="005E02D1"/>
    <w:rsid w:val="005E72D6"/>
    <w:rsid w:val="005F29E5"/>
    <w:rsid w:val="005F2AEB"/>
    <w:rsid w:val="00602DFC"/>
    <w:rsid w:val="00611F05"/>
    <w:rsid w:val="00616665"/>
    <w:rsid w:val="00624C81"/>
    <w:rsid w:val="00636182"/>
    <w:rsid w:val="00641D9F"/>
    <w:rsid w:val="006443C6"/>
    <w:rsid w:val="0065001B"/>
    <w:rsid w:val="006547FB"/>
    <w:rsid w:val="006549AB"/>
    <w:rsid w:val="00667385"/>
    <w:rsid w:val="0067286E"/>
    <w:rsid w:val="0067667B"/>
    <w:rsid w:val="00681E1F"/>
    <w:rsid w:val="00682ACA"/>
    <w:rsid w:val="00682B3E"/>
    <w:rsid w:val="00686985"/>
    <w:rsid w:val="00690ADD"/>
    <w:rsid w:val="006952C4"/>
    <w:rsid w:val="00695812"/>
    <w:rsid w:val="006A0E6A"/>
    <w:rsid w:val="006B1E2D"/>
    <w:rsid w:val="006B57D9"/>
    <w:rsid w:val="006B708B"/>
    <w:rsid w:val="006C04A6"/>
    <w:rsid w:val="006C2789"/>
    <w:rsid w:val="006D1176"/>
    <w:rsid w:val="006E55B5"/>
    <w:rsid w:val="006F295B"/>
    <w:rsid w:val="006F68A6"/>
    <w:rsid w:val="00704419"/>
    <w:rsid w:val="00706BC5"/>
    <w:rsid w:val="00715E1D"/>
    <w:rsid w:val="00736C9D"/>
    <w:rsid w:val="00737E6F"/>
    <w:rsid w:val="007414E0"/>
    <w:rsid w:val="00751D25"/>
    <w:rsid w:val="00752250"/>
    <w:rsid w:val="007634BB"/>
    <w:rsid w:val="00766DB5"/>
    <w:rsid w:val="00775024"/>
    <w:rsid w:val="00780FCD"/>
    <w:rsid w:val="00784EAB"/>
    <w:rsid w:val="0079191F"/>
    <w:rsid w:val="007B1639"/>
    <w:rsid w:val="007B26DB"/>
    <w:rsid w:val="007B344B"/>
    <w:rsid w:val="007D50E1"/>
    <w:rsid w:val="007E271D"/>
    <w:rsid w:val="007E4890"/>
    <w:rsid w:val="007F31A5"/>
    <w:rsid w:val="007F576F"/>
    <w:rsid w:val="00810888"/>
    <w:rsid w:val="00810A3F"/>
    <w:rsid w:val="00813F68"/>
    <w:rsid w:val="00817BE9"/>
    <w:rsid w:val="008214F3"/>
    <w:rsid w:val="008222A8"/>
    <w:rsid w:val="008326E9"/>
    <w:rsid w:val="00832D7C"/>
    <w:rsid w:val="0085006D"/>
    <w:rsid w:val="008500E2"/>
    <w:rsid w:val="0085366D"/>
    <w:rsid w:val="008666F2"/>
    <w:rsid w:val="008943A7"/>
    <w:rsid w:val="008A0090"/>
    <w:rsid w:val="008A1D51"/>
    <w:rsid w:val="008A6CEA"/>
    <w:rsid w:val="008B3979"/>
    <w:rsid w:val="008B4E6B"/>
    <w:rsid w:val="008B69BB"/>
    <w:rsid w:val="008C4AA9"/>
    <w:rsid w:val="008C6395"/>
    <w:rsid w:val="008C6674"/>
    <w:rsid w:val="008D3804"/>
    <w:rsid w:val="008E2E76"/>
    <w:rsid w:val="008F12FF"/>
    <w:rsid w:val="00901309"/>
    <w:rsid w:val="00904AF7"/>
    <w:rsid w:val="00905603"/>
    <w:rsid w:val="00906168"/>
    <w:rsid w:val="00917C8B"/>
    <w:rsid w:val="0092035B"/>
    <w:rsid w:val="00920FA5"/>
    <w:rsid w:val="009211D6"/>
    <w:rsid w:val="009338FB"/>
    <w:rsid w:val="009435CE"/>
    <w:rsid w:val="009535DA"/>
    <w:rsid w:val="00954C78"/>
    <w:rsid w:val="00967E1F"/>
    <w:rsid w:val="0098330B"/>
    <w:rsid w:val="0099141E"/>
    <w:rsid w:val="00993BE2"/>
    <w:rsid w:val="009942DD"/>
    <w:rsid w:val="009C7956"/>
    <w:rsid w:val="009D1451"/>
    <w:rsid w:val="009D4198"/>
    <w:rsid w:val="00A000FB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7A1A"/>
    <w:rsid w:val="00A47F10"/>
    <w:rsid w:val="00A53322"/>
    <w:rsid w:val="00A535E1"/>
    <w:rsid w:val="00A63433"/>
    <w:rsid w:val="00A74780"/>
    <w:rsid w:val="00A844F9"/>
    <w:rsid w:val="00A86601"/>
    <w:rsid w:val="00A933EB"/>
    <w:rsid w:val="00AA111A"/>
    <w:rsid w:val="00AA3E44"/>
    <w:rsid w:val="00AB14C5"/>
    <w:rsid w:val="00AB5097"/>
    <w:rsid w:val="00AC27B4"/>
    <w:rsid w:val="00AE3032"/>
    <w:rsid w:val="00B034DA"/>
    <w:rsid w:val="00B12B1A"/>
    <w:rsid w:val="00B243B4"/>
    <w:rsid w:val="00B24F2F"/>
    <w:rsid w:val="00B26FA7"/>
    <w:rsid w:val="00B475A6"/>
    <w:rsid w:val="00B4794E"/>
    <w:rsid w:val="00B55582"/>
    <w:rsid w:val="00B55BE8"/>
    <w:rsid w:val="00B56E59"/>
    <w:rsid w:val="00B83FBD"/>
    <w:rsid w:val="00B86189"/>
    <w:rsid w:val="00B865FF"/>
    <w:rsid w:val="00BA3815"/>
    <w:rsid w:val="00BA49C8"/>
    <w:rsid w:val="00BA4A86"/>
    <w:rsid w:val="00BB7B7E"/>
    <w:rsid w:val="00BC1728"/>
    <w:rsid w:val="00BC2FC4"/>
    <w:rsid w:val="00BD68D3"/>
    <w:rsid w:val="00BE105F"/>
    <w:rsid w:val="00BE4409"/>
    <w:rsid w:val="00BE539B"/>
    <w:rsid w:val="00BF4AC3"/>
    <w:rsid w:val="00C0445D"/>
    <w:rsid w:val="00C07700"/>
    <w:rsid w:val="00C11EE0"/>
    <w:rsid w:val="00C13CBD"/>
    <w:rsid w:val="00C144A7"/>
    <w:rsid w:val="00C20F41"/>
    <w:rsid w:val="00C222C4"/>
    <w:rsid w:val="00C437B7"/>
    <w:rsid w:val="00C44CA2"/>
    <w:rsid w:val="00C459E6"/>
    <w:rsid w:val="00C45D3F"/>
    <w:rsid w:val="00C46920"/>
    <w:rsid w:val="00C46A11"/>
    <w:rsid w:val="00C51508"/>
    <w:rsid w:val="00C53428"/>
    <w:rsid w:val="00C55A7E"/>
    <w:rsid w:val="00C5609F"/>
    <w:rsid w:val="00C64885"/>
    <w:rsid w:val="00C65720"/>
    <w:rsid w:val="00C72EBC"/>
    <w:rsid w:val="00C84CE5"/>
    <w:rsid w:val="00CA42BF"/>
    <w:rsid w:val="00CB174E"/>
    <w:rsid w:val="00CB256D"/>
    <w:rsid w:val="00CC4C82"/>
    <w:rsid w:val="00CD613B"/>
    <w:rsid w:val="00CD66C1"/>
    <w:rsid w:val="00CD7814"/>
    <w:rsid w:val="00CE3EE4"/>
    <w:rsid w:val="00CE597F"/>
    <w:rsid w:val="00CF07F4"/>
    <w:rsid w:val="00D168C5"/>
    <w:rsid w:val="00D20803"/>
    <w:rsid w:val="00D21B2C"/>
    <w:rsid w:val="00D223BD"/>
    <w:rsid w:val="00D27500"/>
    <w:rsid w:val="00D304CC"/>
    <w:rsid w:val="00D31557"/>
    <w:rsid w:val="00D527E3"/>
    <w:rsid w:val="00D612C0"/>
    <w:rsid w:val="00D65A2A"/>
    <w:rsid w:val="00D75D7A"/>
    <w:rsid w:val="00D87DBB"/>
    <w:rsid w:val="00DA2047"/>
    <w:rsid w:val="00DB14A7"/>
    <w:rsid w:val="00DB7E8A"/>
    <w:rsid w:val="00DC2724"/>
    <w:rsid w:val="00DC35A6"/>
    <w:rsid w:val="00DD218D"/>
    <w:rsid w:val="00DD4C8A"/>
    <w:rsid w:val="00DD4E1F"/>
    <w:rsid w:val="00DD5725"/>
    <w:rsid w:val="00DE6611"/>
    <w:rsid w:val="00DF1928"/>
    <w:rsid w:val="00DF242C"/>
    <w:rsid w:val="00DF46C8"/>
    <w:rsid w:val="00DF6065"/>
    <w:rsid w:val="00E011FD"/>
    <w:rsid w:val="00E05350"/>
    <w:rsid w:val="00E07618"/>
    <w:rsid w:val="00E10A79"/>
    <w:rsid w:val="00E10ABD"/>
    <w:rsid w:val="00E13C99"/>
    <w:rsid w:val="00E1501A"/>
    <w:rsid w:val="00E27506"/>
    <w:rsid w:val="00E31B27"/>
    <w:rsid w:val="00E328A5"/>
    <w:rsid w:val="00E34A46"/>
    <w:rsid w:val="00E356A8"/>
    <w:rsid w:val="00E50239"/>
    <w:rsid w:val="00E51820"/>
    <w:rsid w:val="00E821D9"/>
    <w:rsid w:val="00E85026"/>
    <w:rsid w:val="00E856AF"/>
    <w:rsid w:val="00E91571"/>
    <w:rsid w:val="00EB40EE"/>
    <w:rsid w:val="00EC7FBC"/>
    <w:rsid w:val="00ED3163"/>
    <w:rsid w:val="00ED6BDD"/>
    <w:rsid w:val="00EE59AD"/>
    <w:rsid w:val="00EF4717"/>
    <w:rsid w:val="00EF6998"/>
    <w:rsid w:val="00F00C88"/>
    <w:rsid w:val="00F16CCF"/>
    <w:rsid w:val="00F32BFA"/>
    <w:rsid w:val="00F32D72"/>
    <w:rsid w:val="00F470AC"/>
    <w:rsid w:val="00F512ED"/>
    <w:rsid w:val="00F549B8"/>
    <w:rsid w:val="00F647C8"/>
    <w:rsid w:val="00F67E21"/>
    <w:rsid w:val="00F728AC"/>
    <w:rsid w:val="00F77D25"/>
    <w:rsid w:val="00F82D28"/>
    <w:rsid w:val="00F83149"/>
    <w:rsid w:val="00F835CD"/>
    <w:rsid w:val="00F85EBB"/>
    <w:rsid w:val="00F86010"/>
    <w:rsid w:val="00F9558B"/>
    <w:rsid w:val="00F9598A"/>
    <w:rsid w:val="00F96447"/>
    <w:rsid w:val="00FA0056"/>
    <w:rsid w:val="00FA23BC"/>
    <w:rsid w:val="00FA3727"/>
    <w:rsid w:val="00FA389D"/>
    <w:rsid w:val="00FB04F2"/>
    <w:rsid w:val="00FB2746"/>
    <w:rsid w:val="00FB55DB"/>
    <w:rsid w:val="00FD0878"/>
    <w:rsid w:val="00FD5460"/>
    <w:rsid w:val="00FD7676"/>
    <w:rsid w:val="00FE08F2"/>
    <w:rsid w:val="00FE5AFA"/>
    <w:rsid w:val="00FF180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4D68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  <w:style w:type="character" w:customStyle="1" w:styleId="messagebody">
    <w:name w:val="message_body"/>
    <w:basedOn w:val="DefaultParagraphFont"/>
    <w:rsid w:val="00DF46C8"/>
  </w:style>
  <w:style w:type="character" w:customStyle="1" w:styleId="Heading1Char">
    <w:name w:val="Heading 1 Char"/>
    <w:basedOn w:val="DefaultParagraphFont"/>
    <w:link w:val="Heading1"/>
    <w:uiPriority w:val="9"/>
    <w:rsid w:val="004D68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1.wmf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2.wmf"/><Relationship Id="rId138" Type="http://schemas.openxmlformats.org/officeDocument/2006/relationships/oleObject" Target="embeddings/oleObject70.bin"/><Relationship Id="rId159" Type="http://schemas.openxmlformats.org/officeDocument/2006/relationships/oleObject" Target="embeddings/oleObject83.bin"/><Relationship Id="rId170" Type="http://schemas.openxmlformats.org/officeDocument/2006/relationships/image" Target="media/image62.wmf"/><Relationship Id="rId191" Type="http://schemas.openxmlformats.org/officeDocument/2006/relationships/image" Target="media/image73.png"/><Relationship Id="rId205" Type="http://schemas.openxmlformats.org/officeDocument/2006/relationships/image" Target="media/image81.wmf"/><Relationship Id="rId226" Type="http://schemas.openxmlformats.org/officeDocument/2006/relationships/footer" Target="footer1.xml"/><Relationship Id="rId107" Type="http://schemas.openxmlformats.org/officeDocument/2006/relationships/oleObject" Target="embeddings/oleObject53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image" Target="media/image27.wmf"/><Relationship Id="rId128" Type="http://schemas.openxmlformats.org/officeDocument/2006/relationships/oleObject" Target="embeddings/oleObject64.bin"/><Relationship Id="rId149" Type="http://schemas.openxmlformats.org/officeDocument/2006/relationships/oleObject" Target="embeddings/oleObject78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57.wmf"/><Relationship Id="rId181" Type="http://schemas.openxmlformats.org/officeDocument/2006/relationships/image" Target="media/image68.wmf"/><Relationship Id="rId216" Type="http://schemas.openxmlformats.org/officeDocument/2006/relationships/oleObject" Target="embeddings/oleObject110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9.bin"/><Relationship Id="rId64" Type="http://schemas.openxmlformats.org/officeDocument/2006/relationships/image" Target="media/image22.wmf"/><Relationship Id="rId118" Type="http://schemas.openxmlformats.org/officeDocument/2006/relationships/oleObject" Target="embeddings/oleObject59.bin"/><Relationship Id="rId139" Type="http://schemas.openxmlformats.org/officeDocument/2006/relationships/oleObject" Target="embeddings/oleObject71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52.wmf"/><Relationship Id="rId171" Type="http://schemas.openxmlformats.org/officeDocument/2006/relationships/oleObject" Target="embeddings/oleObject89.bin"/><Relationship Id="rId192" Type="http://schemas.openxmlformats.org/officeDocument/2006/relationships/image" Target="media/image74.wmf"/><Relationship Id="rId206" Type="http://schemas.openxmlformats.org/officeDocument/2006/relationships/oleObject" Target="embeddings/oleObject105.bin"/><Relationship Id="rId227" Type="http://schemas.openxmlformats.org/officeDocument/2006/relationships/footer" Target="footer2.xml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4.bin"/><Relationship Id="rId129" Type="http://schemas.openxmlformats.org/officeDocument/2006/relationships/image" Target="media/image47.wmf"/><Relationship Id="rId54" Type="http://schemas.openxmlformats.org/officeDocument/2006/relationships/image" Target="media/image170.wmf"/><Relationship Id="rId75" Type="http://schemas.openxmlformats.org/officeDocument/2006/relationships/oleObject" Target="embeddings/oleObject35.bin"/><Relationship Id="rId96" Type="http://schemas.openxmlformats.org/officeDocument/2006/relationships/oleObject" Target="embeddings/oleObject47.bin"/><Relationship Id="rId140" Type="http://schemas.openxmlformats.org/officeDocument/2006/relationships/image" Target="media/image490.wmf"/><Relationship Id="rId161" Type="http://schemas.openxmlformats.org/officeDocument/2006/relationships/oleObject" Target="embeddings/oleObject84.bin"/><Relationship Id="rId182" Type="http://schemas.openxmlformats.org/officeDocument/2006/relationships/oleObject" Target="embeddings/oleObject94.bin"/><Relationship Id="rId217" Type="http://schemas.openxmlformats.org/officeDocument/2006/relationships/image" Target="media/image87.wmf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42.wmf"/><Relationship Id="rId44" Type="http://schemas.openxmlformats.org/officeDocument/2006/relationships/image" Target="media/image19.wmf"/><Relationship Id="rId65" Type="http://schemas.openxmlformats.org/officeDocument/2006/relationships/oleObject" Target="embeddings/oleObject30.bin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5.bin"/><Relationship Id="rId151" Type="http://schemas.openxmlformats.org/officeDocument/2006/relationships/oleObject" Target="embeddings/oleObject79.bin"/><Relationship Id="rId172" Type="http://schemas.openxmlformats.org/officeDocument/2006/relationships/image" Target="media/image63.wmf"/><Relationship Id="rId193" Type="http://schemas.openxmlformats.org/officeDocument/2006/relationships/oleObject" Target="embeddings/oleObject99.bin"/><Relationship Id="rId207" Type="http://schemas.openxmlformats.org/officeDocument/2006/relationships/image" Target="media/image82.wmf"/><Relationship Id="rId228" Type="http://schemas.openxmlformats.org/officeDocument/2006/relationships/header" Target="header3.xml"/><Relationship Id="rId13" Type="http://schemas.openxmlformats.org/officeDocument/2006/relationships/image" Target="media/image4.wmf"/><Relationship Id="rId109" Type="http://schemas.openxmlformats.org/officeDocument/2006/relationships/image" Target="media/image370.wmf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5.bin"/><Relationship Id="rId76" Type="http://schemas.openxmlformats.org/officeDocument/2006/relationships/image" Target="media/image28.wmf"/><Relationship Id="rId97" Type="http://schemas.openxmlformats.org/officeDocument/2006/relationships/image" Target="media/image37.wmf"/><Relationship Id="rId120" Type="http://schemas.openxmlformats.org/officeDocument/2006/relationships/oleObject" Target="embeddings/oleObject60.bin"/><Relationship Id="rId141" Type="http://schemas.openxmlformats.org/officeDocument/2006/relationships/oleObject" Target="embeddings/oleObject72.bin"/><Relationship Id="rId7" Type="http://schemas.openxmlformats.org/officeDocument/2006/relationships/image" Target="media/image1.wmf"/><Relationship Id="rId162" Type="http://schemas.openxmlformats.org/officeDocument/2006/relationships/image" Target="media/image58.wmf"/><Relationship Id="rId183" Type="http://schemas.openxmlformats.org/officeDocument/2006/relationships/image" Target="media/image69.wmf"/><Relationship Id="rId218" Type="http://schemas.openxmlformats.org/officeDocument/2006/relationships/oleObject" Target="embeddings/oleObject111.bin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20.bin"/><Relationship Id="rId66" Type="http://schemas.openxmlformats.org/officeDocument/2006/relationships/image" Target="media/image23.wmf"/><Relationship Id="rId87" Type="http://schemas.openxmlformats.org/officeDocument/2006/relationships/image" Target="media/image33.wmf"/><Relationship Id="rId110" Type="http://schemas.openxmlformats.org/officeDocument/2006/relationships/oleObject" Target="embeddings/oleObject55.bin"/><Relationship Id="rId131" Type="http://schemas.openxmlformats.org/officeDocument/2006/relationships/image" Target="media/image48.wmf"/><Relationship Id="rId152" Type="http://schemas.openxmlformats.org/officeDocument/2006/relationships/image" Target="media/image53.wmf"/><Relationship Id="rId173" Type="http://schemas.openxmlformats.org/officeDocument/2006/relationships/oleObject" Target="embeddings/oleObject90.bin"/><Relationship Id="rId194" Type="http://schemas.openxmlformats.org/officeDocument/2006/relationships/image" Target="media/image75.wmf"/><Relationship Id="rId208" Type="http://schemas.openxmlformats.org/officeDocument/2006/relationships/oleObject" Target="embeddings/oleObject106.bin"/><Relationship Id="rId229" Type="http://schemas.openxmlformats.org/officeDocument/2006/relationships/footer" Target="footer3.xml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15.bin"/><Relationship Id="rId56" Type="http://schemas.openxmlformats.org/officeDocument/2006/relationships/image" Target="media/image180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9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8.bin"/><Relationship Id="rId121" Type="http://schemas.openxmlformats.org/officeDocument/2006/relationships/image" Target="media/image43.wmf"/><Relationship Id="rId142" Type="http://schemas.openxmlformats.org/officeDocument/2006/relationships/oleObject" Target="embeddings/oleObject73.bin"/><Relationship Id="rId163" Type="http://schemas.openxmlformats.org/officeDocument/2006/relationships/oleObject" Target="embeddings/oleObject85.bin"/><Relationship Id="rId184" Type="http://schemas.openxmlformats.org/officeDocument/2006/relationships/oleObject" Target="embeddings/oleObject95.bin"/><Relationship Id="rId219" Type="http://schemas.openxmlformats.org/officeDocument/2006/relationships/image" Target="media/image88.png"/><Relationship Id="rId230" Type="http://schemas.openxmlformats.org/officeDocument/2006/relationships/fontTable" Target="fontTable.xml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8.bin"/><Relationship Id="rId137" Type="http://schemas.openxmlformats.org/officeDocument/2006/relationships/image" Target="media/image50.wmf"/><Relationship Id="rId158" Type="http://schemas.openxmlformats.org/officeDocument/2006/relationships/image" Target="media/image56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10.wmf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38.wmf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80.bin"/><Relationship Id="rId174" Type="http://schemas.openxmlformats.org/officeDocument/2006/relationships/image" Target="media/image64.png"/><Relationship Id="rId179" Type="http://schemas.openxmlformats.org/officeDocument/2006/relationships/image" Target="media/image67.wmf"/><Relationship Id="rId195" Type="http://schemas.openxmlformats.org/officeDocument/2006/relationships/oleObject" Target="embeddings/oleObject100.bin"/><Relationship Id="rId209" Type="http://schemas.openxmlformats.org/officeDocument/2006/relationships/image" Target="media/image83.wmf"/><Relationship Id="rId190" Type="http://schemas.openxmlformats.org/officeDocument/2006/relationships/oleObject" Target="embeddings/oleObject98.bin"/><Relationship Id="rId204" Type="http://schemas.openxmlformats.org/officeDocument/2006/relationships/image" Target="media/image80.png"/><Relationship Id="rId220" Type="http://schemas.openxmlformats.org/officeDocument/2006/relationships/image" Target="media/image89.wmf"/><Relationship Id="rId225" Type="http://schemas.openxmlformats.org/officeDocument/2006/relationships/header" Target="header2.xml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360.wmf"/><Relationship Id="rId127" Type="http://schemas.openxmlformats.org/officeDocument/2006/relationships/image" Target="media/image4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160.wmf"/><Relationship Id="rId73" Type="http://schemas.openxmlformats.org/officeDocument/2006/relationships/oleObject" Target="embeddings/oleObject34.bin"/><Relationship Id="rId78" Type="http://schemas.openxmlformats.org/officeDocument/2006/relationships/image" Target="media/image29.wmf"/><Relationship Id="rId94" Type="http://schemas.openxmlformats.org/officeDocument/2006/relationships/image" Target="media/image36.wmf"/><Relationship Id="rId99" Type="http://schemas.openxmlformats.org/officeDocument/2006/relationships/image" Target="media/image330.wmf"/><Relationship Id="rId101" Type="http://schemas.openxmlformats.org/officeDocument/2006/relationships/image" Target="media/image340.wmf"/><Relationship Id="rId122" Type="http://schemas.openxmlformats.org/officeDocument/2006/relationships/oleObject" Target="embeddings/oleObject61.bin"/><Relationship Id="rId143" Type="http://schemas.openxmlformats.org/officeDocument/2006/relationships/image" Target="media/image500.wmf"/><Relationship Id="rId148" Type="http://schemas.openxmlformats.org/officeDocument/2006/relationships/oleObject" Target="embeddings/oleObject77.bin"/><Relationship Id="rId164" Type="http://schemas.openxmlformats.org/officeDocument/2006/relationships/image" Target="media/image59.wmf"/><Relationship Id="rId169" Type="http://schemas.openxmlformats.org/officeDocument/2006/relationships/oleObject" Target="embeddings/oleObject88.bin"/><Relationship Id="rId185" Type="http://schemas.openxmlformats.org/officeDocument/2006/relationships/image" Target="media/image7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3.bin"/><Relationship Id="rId210" Type="http://schemas.openxmlformats.org/officeDocument/2006/relationships/oleObject" Target="embeddings/oleObject107.bin"/><Relationship Id="rId215" Type="http://schemas.openxmlformats.org/officeDocument/2006/relationships/image" Target="media/image86.wmf"/><Relationship Id="rId26" Type="http://schemas.openxmlformats.org/officeDocument/2006/relationships/oleObject" Target="embeddings/oleObject10.bin"/><Relationship Id="rId231" Type="http://schemas.openxmlformats.org/officeDocument/2006/relationships/theme" Target="theme/theme1.xml"/><Relationship Id="rId47" Type="http://schemas.openxmlformats.org/officeDocument/2006/relationships/oleObject" Target="embeddings/oleObject21.bin"/><Relationship Id="rId68" Type="http://schemas.openxmlformats.org/officeDocument/2006/relationships/image" Target="media/image24.wmf"/><Relationship Id="rId89" Type="http://schemas.openxmlformats.org/officeDocument/2006/relationships/image" Target="media/image34.wmf"/><Relationship Id="rId112" Type="http://schemas.openxmlformats.org/officeDocument/2006/relationships/oleObject" Target="embeddings/oleObject56.bin"/><Relationship Id="rId133" Type="http://schemas.openxmlformats.org/officeDocument/2006/relationships/oleObject" Target="embeddings/oleObject67.bin"/><Relationship Id="rId154" Type="http://schemas.openxmlformats.org/officeDocument/2006/relationships/image" Target="media/image54.wmf"/><Relationship Id="rId175" Type="http://schemas.openxmlformats.org/officeDocument/2006/relationships/image" Target="media/image65.wmf"/><Relationship Id="rId196" Type="http://schemas.openxmlformats.org/officeDocument/2006/relationships/image" Target="media/image76.wmf"/><Relationship Id="rId200" Type="http://schemas.openxmlformats.org/officeDocument/2006/relationships/image" Target="media/image78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2.bin"/><Relationship Id="rId37" Type="http://schemas.openxmlformats.org/officeDocument/2006/relationships/oleObject" Target="embeddings/oleObject16.bin"/><Relationship Id="rId58" Type="http://schemas.openxmlformats.org/officeDocument/2006/relationships/image" Target="media/image190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44.wmf"/><Relationship Id="rId144" Type="http://schemas.openxmlformats.org/officeDocument/2006/relationships/oleObject" Target="embeddings/oleObject74.bin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6.bin"/><Relationship Id="rId186" Type="http://schemas.openxmlformats.org/officeDocument/2006/relationships/oleObject" Target="embeddings/oleObject96.bin"/><Relationship Id="rId211" Type="http://schemas.openxmlformats.org/officeDocument/2006/relationships/image" Target="media/image84.wmf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39.wmf"/><Relationship Id="rId134" Type="http://schemas.openxmlformats.org/officeDocument/2006/relationships/image" Target="media/image49.wmf"/><Relationship Id="rId80" Type="http://schemas.openxmlformats.org/officeDocument/2006/relationships/image" Target="media/image30.wmf"/><Relationship Id="rId155" Type="http://schemas.openxmlformats.org/officeDocument/2006/relationships/oleObject" Target="embeddings/oleObject81.bin"/><Relationship Id="rId176" Type="http://schemas.openxmlformats.org/officeDocument/2006/relationships/oleObject" Target="embeddings/oleObject91.bin"/><Relationship Id="rId197" Type="http://schemas.openxmlformats.org/officeDocument/2006/relationships/oleObject" Target="embeddings/oleObject101.bin"/><Relationship Id="rId201" Type="http://schemas.openxmlformats.org/officeDocument/2006/relationships/oleObject" Target="embeddings/oleObject103.bin"/><Relationship Id="rId222" Type="http://schemas.openxmlformats.org/officeDocument/2006/relationships/image" Target="media/image90.wmf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1.bin"/><Relationship Id="rId124" Type="http://schemas.openxmlformats.org/officeDocument/2006/relationships/oleObject" Target="embeddings/oleObject62.bin"/><Relationship Id="rId70" Type="http://schemas.openxmlformats.org/officeDocument/2006/relationships/image" Target="media/image25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5.bin"/><Relationship Id="rId166" Type="http://schemas.openxmlformats.org/officeDocument/2006/relationships/image" Target="media/image60.wmf"/><Relationship Id="rId187" Type="http://schemas.openxmlformats.org/officeDocument/2006/relationships/image" Target="media/image7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8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7.bin"/><Relationship Id="rId60" Type="http://schemas.openxmlformats.org/officeDocument/2006/relationships/image" Target="media/image200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8.bin"/><Relationship Id="rId156" Type="http://schemas.openxmlformats.org/officeDocument/2006/relationships/image" Target="media/image55.wmf"/><Relationship Id="rId177" Type="http://schemas.openxmlformats.org/officeDocument/2006/relationships/image" Target="media/image66.wmf"/><Relationship Id="rId198" Type="http://schemas.openxmlformats.org/officeDocument/2006/relationships/image" Target="media/image77.wmf"/><Relationship Id="rId202" Type="http://schemas.openxmlformats.org/officeDocument/2006/relationships/image" Target="media/image79.wmf"/><Relationship Id="rId223" Type="http://schemas.openxmlformats.org/officeDocument/2006/relationships/oleObject" Target="embeddings/oleObject11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50" Type="http://schemas.openxmlformats.org/officeDocument/2006/relationships/image" Target="media/image150.wmf"/><Relationship Id="rId104" Type="http://schemas.openxmlformats.org/officeDocument/2006/relationships/image" Target="media/image350.wmf"/><Relationship Id="rId125" Type="http://schemas.openxmlformats.org/officeDocument/2006/relationships/image" Target="media/image45.wmf"/><Relationship Id="rId146" Type="http://schemas.openxmlformats.org/officeDocument/2006/relationships/oleObject" Target="embeddings/oleObject76.bin"/><Relationship Id="rId167" Type="http://schemas.openxmlformats.org/officeDocument/2006/relationships/oleObject" Target="embeddings/oleObject87.bin"/><Relationship Id="rId188" Type="http://schemas.openxmlformats.org/officeDocument/2006/relationships/oleObject" Target="embeddings/oleObject97.bin"/><Relationship Id="rId71" Type="http://schemas.openxmlformats.org/officeDocument/2006/relationships/oleObject" Target="embeddings/oleObject33.bin"/><Relationship Id="rId92" Type="http://schemas.openxmlformats.org/officeDocument/2006/relationships/image" Target="media/image35.wmf"/><Relationship Id="rId213" Type="http://schemas.openxmlformats.org/officeDocument/2006/relationships/image" Target="media/image85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image" Target="media/image17.wmf"/><Relationship Id="rId115" Type="http://schemas.openxmlformats.org/officeDocument/2006/relationships/image" Target="media/image40.wmf"/><Relationship Id="rId136" Type="http://schemas.openxmlformats.org/officeDocument/2006/relationships/oleObject" Target="embeddings/oleObject69.bin"/><Relationship Id="rId157" Type="http://schemas.openxmlformats.org/officeDocument/2006/relationships/oleObject" Target="embeddings/oleObject82.bin"/><Relationship Id="rId178" Type="http://schemas.openxmlformats.org/officeDocument/2006/relationships/oleObject" Target="embeddings/oleObject92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1.wmf"/><Relationship Id="rId199" Type="http://schemas.openxmlformats.org/officeDocument/2006/relationships/oleObject" Target="embeddings/oleObject102.bin"/><Relationship Id="rId203" Type="http://schemas.openxmlformats.org/officeDocument/2006/relationships/oleObject" Target="embeddings/oleObject104.bin"/><Relationship Id="rId19" Type="http://schemas.openxmlformats.org/officeDocument/2006/relationships/image" Target="media/image7.wmf"/><Relationship Id="rId224" Type="http://schemas.openxmlformats.org/officeDocument/2006/relationships/header" Target="header1.xml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3.bin"/><Relationship Id="rId147" Type="http://schemas.openxmlformats.org/officeDocument/2006/relationships/image" Target="media/image51.wmf"/><Relationship Id="rId168" Type="http://schemas.openxmlformats.org/officeDocument/2006/relationships/image" Target="media/image6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26.wmf"/><Relationship Id="rId93" Type="http://schemas.openxmlformats.org/officeDocument/2006/relationships/oleObject" Target="embeddings/oleObject45.bin"/><Relationship Id="rId189" Type="http://schemas.openxmlformats.org/officeDocument/2006/relationships/image" Target="media/image7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2</Pages>
  <Words>545</Words>
  <Characters>2484</Characters>
  <Application>Microsoft Office Word</Application>
  <DocSecurity>0</DocSecurity>
  <Lines>121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Check 3_Solutions</dc:title>
  <dc:creator>Kyle</dc:creator>
  <cp:lastModifiedBy>Kyle Knee</cp:lastModifiedBy>
  <cp:revision>81</cp:revision>
  <cp:lastPrinted>2026-07-08T11:19:00Z</cp:lastPrinted>
  <dcterms:created xsi:type="dcterms:W3CDTF">2022-06-15T00:25:00Z</dcterms:created>
  <dcterms:modified xsi:type="dcterms:W3CDTF">2026-07-08T11:19:00Z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