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1"/>
        <w:tblW w:w="12098" w:type="dxa"/>
        <w:tblLook w:val="04A0" w:firstRow="1" w:lastRow="0" w:firstColumn="1" w:lastColumn="0" w:noHBand="0" w:noVBand="1"/>
      </w:tblPr>
      <w:tblGrid>
        <w:gridCol w:w="1824"/>
        <w:gridCol w:w="1374"/>
        <w:gridCol w:w="1352"/>
        <w:gridCol w:w="1694"/>
        <w:gridCol w:w="1780"/>
        <w:gridCol w:w="4074"/>
      </w:tblGrid>
      <w:tr w:rsidR="002C01C1" w14:paraId="3BB84562" w14:textId="77777777" w:rsidTr="002C0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6F233601" w14:textId="1497A780" w:rsidR="00B54A1A" w:rsidRDefault="00B54A1A">
            <w:r>
              <w:t>Produits pharmaceutiques</w:t>
            </w:r>
          </w:p>
        </w:tc>
        <w:tc>
          <w:tcPr>
            <w:tcW w:w="1374" w:type="dxa"/>
          </w:tcPr>
          <w:p w14:paraId="34DBB5A8" w14:textId="1810370F" w:rsidR="00B54A1A" w:rsidRDefault="00B54A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Fournisseurs</w:t>
            </w:r>
          </w:p>
        </w:tc>
        <w:tc>
          <w:tcPr>
            <w:tcW w:w="1352" w:type="dxa"/>
          </w:tcPr>
          <w:p w14:paraId="6BD4BA15" w14:textId="4A1FC2FC" w:rsidR="00B54A1A" w:rsidRDefault="00B54A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Commandes</w:t>
            </w:r>
          </w:p>
        </w:tc>
        <w:tc>
          <w:tcPr>
            <w:tcW w:w="1694" w:type="dxa"/>
          </w:tcPr>
          <w:p w14:paraId="5AF39F7A" w14:textId="0447304D" w:rsidR="00B54A1A" w:rsidRDefault="00B54A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Stock</w:t>
            </w:r>
          </w:p>
        </w:tc>
        <w:tc>
          <w:tcPr>
            <w:tcW w:w="1689" w:type="dxa"/>
          </w:tcPr>
          <w:p w14:paraId="475E3BCC" w14:textId="4136F1D7" w:rsidR="00B54A1A" w:rsidRDefault="00971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produit</w:t>
            </w:r>
          </w:p>
        </w:tc>
        <w:tc>
          <w:tcPr>
            <w:tcW w:w="4165" w:type="dxa"/>
          </w:tcPr>
          <w:p w14:paraId="4F3A023B" w14:textId="65213E41" w:rsidR="00B54A1A" w:rsidRDefault="00B54A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Vente au comptoir</w:t>
            </w:r>
          </w:p>
        </w:tc>
      </w:tr>
      <w:tr w:rsidR="002C01C1" w14:paraId="4184FFDB" w14:textId="77777777" w:rsidTr="002C01C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274A8E4E" w14:textId="7E6D9725" w:rsidR="001A1D96" w:rsidRDefault="001A1D96">
            <w:r w:rsidRPr="002C2019">
              <w:rPr>
                <w:highlight w:val="yellow"/>
              </w:rPr>
              <w:t>No. Id unique du médicament</w:t>
            </w:r>
          </w:p>
        </w:tc>
        <w:tc>
          <w:tcPr>
            <w:tcW w:w="1374" w:type="dxa"/>
          </w:tcPr>
          <w:p w14:paraId="724207AC" w14:textId="76DEFE20" w:rsidR="00B54A1A" w:rsidRDefault="001A1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C2019">
              <w:rPr>
                <w:highlight w:val="yellow"/>
              </w:rPr>
              <w:t>id</w:t>
            </w:r>
            <w:proofErr w:type="gramEnd"/>
          </w:p>
        </w:tc>
        <w:tc>
          <w:tcPr>
            <w:tcW w:w="1352" w:type="dxa"/>
          </w:tcPr>
          <w:p w14:paraId="6A2D3A4F" w14:textId="18AC3BE0" w:rsidR="00B54A1A" w:rsidRDefault="00B5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94" w:type="dxa"/>
          </w:tcPr>
          <w:p w14:paraId="6422C708" w14:textId="3236DAB0" w:rsidR="00B54A1A" w:rsidRDefault="002C2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019">
              <w:rPr>
                <w:highlight w:val="yellow"/>
              </w:rPr>
              <w:t>Produit pharmaceutique id</w:t>
            </w:r>
          </w:p>
        </w:tc>
        <w:tc>
          <w:tcPr>
            <w:tcW w:w="1689" w:type="dxa"/>
          </w:tcPr>
          <w:p w14:paraId="203AECD2" w14:textId="64BFD6A3" w:rsidR="00B54A1A" w:rsidRDefault="00971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id</w:t>
            </w:r>
          </w:p>
        </w:tc>
        <w:tc>
          <w:tcPr>
            <w:tcW w:w="4165" w:type="dxa"/>
          </w:tcPr>
          <w:p w14:paraId="253A720C" w14:textId="4EE248F6" w:rsidR="00B54A1A" w:rsidRDefault="002D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B85">
              <w:rPr>
                <w:highlight w:val="yellow"/>
              </w:rPr>
              <w:t>Client id</w:t>
            </w:r>
          </w:p>
        </w:tc>
      </w:tr>
      <w:tr w:rsidR="002C01C1" w14:paraId="59EE0382" w14:textId="77777777" w:rsidTr="002C01C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2B7981FE" w14:textId="77777777" w:rsidR="001A1D96" w:rsidRDefault="001A1D96" w:rsidP="001A1D96">
            <w:pPr>
              <w:rPr>
                <w:b w:val="0"/>
                <w:bCs w:val="0"/>
              </w:rPr>
            </w:pPr>
            <w:r>
              <w:t>Nom du médicament</w:t>
            </w:r>
          </w:p>
          <w:p w14:paraId="26583CDE" w14:textId="516C474D" w:rsidR="00B54A1A" w:rsidRDefault="00B54A1A"/>
        </w:tc>
        <w:tc>
          <w:tcPr>
            <w:tcW w:w="1374" w:type="dxa"/>
          </w:tcPr>
          <w:p w14:paraId="2223CEFE" w14:textId="7A1542ED" w:rsidR="00B54A1A" w:rsidRDefault="00B5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352" w:type="dxa"/>
          </w:tcPr>
          <w:p w14:paraId="52C89E8B" w14:textId="56899D8E" w:rsidR="00B54A1A" w:rsidRDefault="00720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Produit id</w:t>
            </w:r>
          </w:p>
        </w:tc>
        <w:tc>
          <w:tcPr>
            <w:tcW w:w="1694" w:type="dxa"/>
          </w:tcPr>
          <w:p w14:paraId="75772424" w14:textId="7E9834C4" w:rsidR="00B54A1A" w:rsidRDefault="002C2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 disponible</w:t>
            </w:r>
          </w:p>
        </w:tc>
        <w:tc>
          <w:tcPr>
            <w:tcW w:w="1689" w:type="dxa"/>
          </w:tcPr>
          <w:p w14:paraId="4A117459" w14:textId="5E44691E" w:rsidR="00B54A1A" w:rsidRDefault="00971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165" w:type="dxa"/>
          </w:tcPr>
          <w:p w14:paraId="76B27DA0" w14:textId="58C9A024" w:rsidR="00B54A1A" w:rsidRDefault="00B5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Ordonnance médicale</w:t>
            </w:r>
          </w:p>
        </w:tc>
      </w:tr>
      <w:tr w:rsidR="002C01C1" w14:paraId="5198F52E" w14:textId="77777777" w:rsidTr="002C01C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1B0988FE" w14:textId="2F3598E1" w:rsidR="00B54A1A" w:rsidRDefault="00B54A1A">
            <w:r>
              <w:t>Dosage</w:t>
            </w:r>
          </w:p>
        </w:tc>
        <w:tc>
          <w:tcPr>
            <w:tcW w:w="1374" w:type="dxa"/>
          </w:tcPr>
          <w:p w14:paraId="57D927ED" w14:textId="7F5AEFE5" w:rsidR="00B54A1A" w:rsidRDefault="00B5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</w:t>
            </w:r>
          </w:p>
        </w:tc>
        <w:tc>
          <w:tcPr>
            <w:tcW w:w="1352" w:type="dxa"/>
          </w:tcPr>
          <w:p w14:paraId="40DD9D05" w14:textId="05D72C88" w:rsidR="00B54A1A" w:rsidRDefault="00B5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</w:t>
            </w:r>
          </w:p>
        </w:tc>
        <w:tc>
          <w:tcPr>
            <w:tcW w:w="1694" w:type="dxa"/>
          </w:tcPr>
          <w:p w14:paraId="10DD8E34" w14:textId="77777777" w:rsidR="00B54A1A" w:rsidRDefault="00B5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5843F53C" w14:textId="3A5BAA5A" w:rsidR="00B54A1A" w:rsidRDefault="00971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</w:t>
            </w:r>
          </w:p>
        </w:tc>
        <w:tc>
          <w:tcPr>
            <w:tcW w:w="4165" w:type="dxa"/>
          </w:tcPr>
          <w:p w14:paraId="1EA51C03" w14:textId="499E482E" w:rsidR="00B54A1A" w:rsidRDefault="00B5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2C01C1" w14:paraId="3248979C" w14:textId="77777777" w:rsidTr="002C01C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7402C145" w14:textId="595FED8E" w:rsidR="00B54A1A" w:rsidRDefault="00B54A1A">
            <w:r>
              <w:t>Date de péremption</w:t>
            </w:r>
          </w:p>
        </w:tc>
        <w:tc>
          <w:tcPr>
            <w:tcW w:w="1374" w:type="dxa"/>
          </w:tcPr>
          <w:p w14:paraId="28BD72EC" w14:textId="35493D88" w:rsidR="00B54A1A" w:rsidRDefault="00B5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contact</w:t>
            </w:r>
          </w:p>
        </w:tc>
        <w:tc>
          <w:tcPr>
            <w:tcW w:w="1352" w:type="dxa"/>
          </w:tcPr>
          <w:p w14:paraId="06EE8F25" w14:textId="4C849CB6" w:rsidR="00B54A1A" w:rsidRDefault="00720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B54A1A">
              <w:t>ournisseur</w:t>
            </w:r>
            <w:r>
              <w:t xml:space="preserve"> id</w:t>
            </w:r>
          </w:p>
        </w:tc>
        <w:tc>
          <w:tcPr>
            <w:tcW w:w="1694" w:type="dxa"/>
          </w:tcPr>
          <w:p w14:paraId="08F635E4" w14:textId="77777777" w:rsidR="00B54A1A" w:rsidRDefault="00B5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64CB2722" w14:textId="6E354851" w:rsidR="00B54A1A" w:rsidRDefault="005C2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Produits pharmaceutiques id</w:t>
            </w:r>
          </w:p>
        </w:tc>
        <w:tc>
          <w:tcPr>
            <w:tcW w:w="4165" w:type="dxa"/>
          </w:tcPr>
          <w:p w14:paraId="687E2F30" w14:textId="771765A2" w:rsidR="00B54A1A" w:rsidRDefault="002D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 totale</w:t>
            </w:r>
          </w:p>
        </w:tc>
      </w:tr>
      <w:tr w:rsidR="002C01C1" w14:paraId="19A14A54" w14:textId="77777777" w:rsidTr="002C01C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25ED0481" w14:textId="3A370228" w:rsidR="00B54A1A" w:rsidRDefault="00B54A1A">
            <w:r>
              <w:t>Prix</w:t>
            </w:r>
          </w:p>
        </w:tc>
        <w:tc>
          <w:tcPr>
            <w:tcW w:w="1374" w:type="dxa"/>
          </w:tcPr>
          <w:p w14:paraId="10D2919F" w14:textId="77777777" w:rsidR="00B54A1A" w:rsidRDefault="00B5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14:paraId="7929428C" w14:textId="77777777" w:rsidR="00B54A1A" w:rsidRDefault="00B5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4" w:type="dxa"/>
          </w:tcPr>
          <w:p w14:paraId="3EEAE122" w14:textId="77777777" w:rsidR="00B54A1A" w:rsidRDefault="00B5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1C6AAB7A" w14:textId="77777777" w:rsidR="00B54A1A" w:rsidRDefault="00B5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5" w:type="dxa"/>
          </w:tcPr>
          <w:p w14:paraId="53CB9AF6" w14:textId="4B0FA1CA" w:rsidR="00B54A1A" w:rsidRDefault="002D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Montant total</w:t>
            </w:r>
          </w:p>
        </w:tc>
      </w:tr>
      <w:tr w:rsidR="002C01C1" w14:paraId="3E118D7E" w14:textId="77777777" w:rsidTr="002C01C1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5BAD4A30" w14:textId="5AF7D8A5" w:rsidR="00B54A1A" w:rsidRDefault="00B54A1A">
            <w:r>
              <w:t>Marque</w:t>
            </w:r>
          </w:p>
        </w:tc>
        <w:tc>
          <w:tcPr>
            <w:tcW w:w="1374" w:type="dxa"/>
          </w:tcPr>
          <w:p w14:paraId="2203ECD4" w14:textId="77777777" w:rsidR="00B54A1A" w:rsidRDefault="00B5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14:paraId="0BA14F3F" w14:textId="77777777" w:rsidR="00B54A1A" w:rsidRDefault="00B5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4" w:type="dxa"/>
          </w:tcPr>
          <w:p w14:paraId="4669C947" w14:textId="77777777" w:rsidR="00B54A1A" w:rsidRDefault="00B5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3DC5020C" w14:textId="77777777" w:rsidR="00B54A1A" w:rsidRDefault="00B5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5" w:type="dxa"/>
          </w:tcPr>
          <w:p w14:paraId="635B74C5" w14:textId="686D7ADF" w:rsidR="00B54A1A" w:rsidRDefault="00B5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1C1" w14:paraId="038985B3" w14:textId="77777777" w:rsidTr="002C01C1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61EE1581" w14:textId="73F907E9" w:rsidR="00AE2802" w:rsidRDefault="00AE2802">
            <w:r>
              <w:t>Prescription médicale</w:t>
            </w:r>
          </w:p>
        </w:tc>
        <w:tc>
          <w:tcPr>
            <w:tcW w:w="1374" w:type="dxa"/>
          </w:tcPr>
          <w:p w14:paraId="05BBCEA8" w14:textId="77777777" w:rsidR="00AE2802" w:rsidRDefault="00AE2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14:paraId="10F3BFE0" w14:textId="77777777" w:rsidR="00AE2802" w:rsidRDefault="00AE2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4" w:type="dxa"/>
          </w:tcPr>
          <w:p w14:paraId="7214BABB" w14:textId="77777777" w:rsidR="00AE2802" w:rsidRDefault="00AE2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204C8748" w14:textId="77777777" w:rsidR="00AE2802" w:rsidRDefault="00AE2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5" w:type="dxa"/>
          </w:tcPr>
          <w:p w14:paraId="32EE85A3" w14:textId="77777777" w:rsidR="00AE2802" w:rsidRDefault="00AE2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1C1" w14:paraId="21740B9D" w14:textId="77777777" w:rsidTr="002C01C1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426DEBEC" w14:textId="08A06B6D" w:rsidR="00B54A1A" w:rsidRDefault="00B54A1A">
            <w:r>
              <w:t>Date de fabrication</w:t>
            </w:r>
          </w:p>
        </w:tc>
        <w:tc>
          <w:tcPr>
            <w:tcW w:w="1374" w:type="dxa"/>
          </w:tcPr>
          <w:p w14:paraId="0E008BB6" w14:textId="77777777" w:rsidR="00B54A1A" w:rsidRDefault="00B5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14:paraId="45FC89D4" w14:textId="77777777" w:rsidR="00B54A1A" w:rsidRDefault="00B5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4" w:type="dxa"/>
          </w:tcPr>
          <w:p w14:paraId="04405326" w14:textId="77777777" w:rsidR="00B54A1A" w:rsidRDefault="00B5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1B2EC4C4" w14:textId="77777777" w:rsidR="00B54A1A" w:rsidRDefault="00B5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5" w:type="dxa"/>
          </w:tcPr>
          <w:p w14:paraId="32C29712" w14:textId="074FCB16" w:rsidR="00B54A1A" w:rsidRDefault="00B5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7A1F7A" w14:textId="77777777" w:rsidR="000C065B" w:rsidRDefault="000C065B"/>
    <w:sectPr w:rsidR="000C06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54"/>
    <w:rsid w:val="00073CCF"/>
    <w:rsid w:val="000C065B"/>
    <w:rsid w:val="00171BA6"/>
    <w:rsid w:val="001A1D96"/>
    <w:rsid w:val="00284B8A"/>
    <w:rsid w:val="002A3136"/>
    <w:rsid w:val="002C01C1"/>
    <w:rsid w:val="002C2019"/>
    <w:rsid w:val="002D0F24"/>
    <w:rsid w:val="002D2B85"/>
    <w:rsid w:val="00327CD0"/>
    <w:rsid w:val="005700F0"/>
    <w:rsid w:val="005C2015"/>
    <w:rsid w:val="005E7EB0"/>
    <w:rsid w:val="00720AA2"/>
    <w:rsid w:val="00754A6A"/>
    <w:rsid w:val="00787035"/>
    <w:rsid w:val="007E68E5"/>
    <w:rsid w:val="00807449"/>
    <w:rsid w:val="008F47D8"/>
    <w:rsid w:val="009306A1"/>
    <w:rsid w:val="00971D52"/>
    <w:rsid w:val="00985182"/>
    <w:rsid w:val="009C282E"/>
    <w:rsid w:val="00A57722"/>
    <w:rsid w:val="00A8270B"/>
    <w:rsid w:val="00AC0E54"/>
    <w:rsid w:val="00AC1AA0"/>
    <w:rsid w:val="00AE2802"/>
    <w:rsid w:val="00B54A1A"/>
    <w:rsid w:val="00BE6617"/>
    <w:rsid w:val="00C91A76"/>
    <w:rsid w:val="00C9418A"/>
    <w:rsid w:val="00CA5B37"/>
    <w:rsid w:val="00CD7E3F"/>
    <w:rsid w:val="00E3679C"/>
    <w:rsid w:val="00E86414"/>
    <w:rsid w:val="00EC23C3"/>
    <w:rsid w:val="00F435A3"/>
    <w:rsid w:val="00F5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28EE"/>
  <w15:chartTrackingRefBased/>
  <w15:docId w15:val="{D2B3827F-4CBC-4127-BBE3-482C7578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577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Viel, Xavier</dc:creator>
  <cp:keywords/>
  <dc:description/>
  <cp:lastModifiedBy>Viel, Xavier</cp:lastModifiedBy>
  <cp:revision>37</cp:revision>
  <dcterms:created xsi:type="dcterms:W3CDTF">2024-01-20T20:11:00Z</dcterms:created>
  <dcterms:modified xsi:type="dcterms:W3CDTF">2024-01-24T12:38:00Z</dcterms:modified>
</cp:coreProperties>
</file>