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B7CF4" w14:textId="77777777" w:rsidR="004D2AFB" w:rsidRDefault="004D2AFB" w:rsidP="004D2AFB">
      <w:r>
        <w:t>Parceable Object and Class</w:t>
      </w:r>
      <w:r>
        <w:br/>
      </w:r>
      <w:r>
        <w:t>import android.os.Parcel</w:t>
      </w:r>
    </w:p>
    <w:p w14:paraId="7AF5853D" w14:textId="77777777" w:rsidR="004D2AFB" w:rsidRDefault="004D2AFB" w:rsidP="004D2AFB">
      <w:r>
        <w:t>import android.os.Parcelable</w:t>
      </w:r>
    </w:p>
    <w:p w14:paraId="380564E1" w14:textId="77777777" w:rsidR="004D2AFB" w:rsidRDefault="004D2AFB" w:rsidP="004D2AFB"/>
    <w:p w14:paraId="41FBDEFC" w14:textId="77777777" w:rsidR="004D2AFB" w:rsidRDefault="004D2AFB" w:rsidP="004D2AFB">
      <w:r>
        <w:t>class Person(val name: String, val age: Int) : Parcelable {</w:t>
      </w:r>
    </w:p>
    <w:p w14:paraId="76A63BD1" w14:textId="77777777" w:rsidR="004D2AFB" w:rsidRDefault="004D2AFB" w:rsidP="004D2AFB">
      <w:r>
        <w:t xml:space="preserve">    // Serialization</w:t>
      </w:r>
    </w:p>
    <w:p w14:paraId="6251ABB2" w14:textId="77777777" w:rsidR="004D2AFB" w:rsidRDefault="004D2AFB" w:rsidP="004D2AFB">
      <w:r>
        <w:t xml:space="preserve">    override fun writeToParcel(parcel: Parcel, flags: Int) {</w:t>
      </w:r>
    </w:p>
    <w:p w14:paraId="7234C5B8" w14:textId="77777777" w:rsidR="004D2AFB" w:rsidRDefault="004D2AFB" w:rsidP="004D2AFB">
      <w:r>
        <w:t xml:space="preserve">        parcel.writeString(name)</w:t>
      </w:r>
    </w:p>
    <w:p w14:paraId="6D921FEC" w14:textId="77777777" w:rsidR="004D2AFB" w:rsidRDefault="004D2AFB" w:rsidP="004D2AFB">
      <w:r>
        <w:t xml:space="preserve">        parcel.writeInt(age)</w:t>
      </w:r>
    </w:p>
    <w:p w14:paraId="19DF9926" w14:textId="77777777" w:rsidR="004D2AFB" w:rsidRDefault="004D2AFB" w:rsidP="004D2AFB">
      <w:r>
        <w:t xml:space="preserve">    }</w:t>
      </w:r>
    </w:p>
    <w:p w14:paraId="3202F663" w14:textId="77777777" w:rsidR="004D2AFB" w:rsidRDefault="004D2AFB" w:rsidP="004D2AFB"/>
    <w:p w14:paraId="36B2F48E" w14:textId="77777777" w:rsidR="004D2AFB" w:rsidRDefault="004D2AFB" w:rsidP="004D2AFB">
      <w:r>
        <w:t xml:space="preserve">    override fun describeContents(): Int {</w:t>
      </w:r>
    </w:p>
    <w:p w14:paraId="0A5CB518" w14:textId="77777777" w:rsidR="004D2AFB" w:rsidRDefault="004D2AFB" w:rsidP="004D2AFB">
      <w:r>
        <w:t xml:space="preserve">        return 0</w:t>
      </w:r>
    </w:p>
    <w:p w14:paraId="219C1477" w14:textId="77777777" w:rsidR="004D2AFB" w:rsidRDefault="004D2AFB" w:rsidP="004D2AFB">
      <w:r>
        <w:t xml:space="preserve">    }</w:t>
      </w:r>
    </w:p>
    <w:p w14:paraId="7BC9DC4A" w14:textId="77777777" w:rsidR="004D2AFB" w:rsidRDefault="004D2AFB" w:rsidP="004D2AFB"/>
    <w:p w14:paraId="0A14F288" w14:textId="77777777" w:rsidR="004D2AFB" w:rsidRDefault="004D2AFB" w:rsidP="004D2AFB">
      <w:r>
        <w:t xml:space="preserve">    // Deserialization</w:t>
      </w:r>
    </w:p>
    <w:p w14:paraId="60A8F165" w14:textId="77777777" w:rsidR="004D2AFB" w:rsidRDefault="004D2AFB" w:rsidP="004D2AFB">
      <w:r>
        <w:t xml:space="preserve">    companion object CREATOR : Parcelable.Creator&lt;Person&gt; {</w:t>
      </w:r>
    </w:p>
    <w:p w14:paraId="4C418D0D" w14:textId="77777777" w:rsidR="004D2AFB" w:rsidRDefault="004D2AFB" w:rsidP="004D2AFB">
      <w:r>
        <w:t xml:space="preserve">        override fun createFromParcel(parcel: Parcel): Person {</w:t>
      </w:r>
    </w:p>
    <w:p w14:paraId="09CD1201" w14:textId="77777777" w:rsidR="004D2AFB" w:rsidRDefault="004D2AFB" w:rsidP="004D2AFB">
      <w:r>
        <w:t xml:space="preserve">            val name = parcel.readString() ?: ""</w:t>
      </w:r>
    </w:p>
    <w:p w14:paraId="1B386185" w14:textId="77777777" w:rsidR="004D2AFB" w:rsidRDefault="004D2AFB" w:rsidP="004D2AFB">
      <w:r>
        <w:t xml:space="preserve">            val age = parcel.readInt()</w:t>
      </w:r>
    </w:p>
    <w:p w14:paraId="5D01E4C9" w14:textId="77777777" w:rsidR="004D2AFB" w:rsidRDefault="004D2AFB" w:rsidP="004D2AFB">
      <w:r>
        <w:t xml:space="preserve">            return Person(name, age)</w:t>
      </w:r>
    </w:p>
    <w:p w14:paraId="2CB2D913" w14:textId="77777777" w:rsidR="004D2AFB" w:rsidRDefault="004D2AFB" w:rsidP="004D2AFB">
      <w:r>
        <w:t xml:space="preserve">        }</w:t>
      </w:r>
    </w:p>
    <w:p w14:paraId="643E7083" w14:textId="77777777" w:rsidR="004D2AFB" w:rsidRDefault="004D2AFB" w:rsidP="004D2AFB"/>
    <w:p w14:paraId="4A6F3DC9" w14:textId="77777777" w:rsidR="004D2AFB" w:rsidRDefault="004D2AFB" w:rsidP="004D2AFB">
      <w:r>
        <w:t xml:space="preserve">        override fun newArray(size: Int): Array&lt;Person?&gt; {</w:t>
      </w:r>
    </w:p>
    <w:p w14:paraId="28A22CF3" w14:textId="77777777" w:rsidR="004D2AFB" w:rsidRDefault="004D2AFB" w:rsidP="004D2AFB">
      <w:r>
        <w:t xml:space="preserve">            return arrayOfNulls(size)</w:t>
      </w:r>
    </w:p>
    <w:p w14:paraId="70A33373" w14:textId="77777777" w:rsidR="004D2AFB" w:rsidRDefault="004D2AFB" w:rsidP="004D2AFB">
      <w:r>
        <w:t xml:space="preserve">        }</w:t>
      </w:r>
    </w:p>
    <w:p w14:paraId="3FF9C66D" w14:textId="77777777" w:rsidR="004D2AFB" w:rsidRDefault="004D2AFB" w:rsidP="004D2AFB">
      <w:r>
        <w:t xml:space="preserve">    }</w:t>
      </w:r>
    </w:p>
    <w:p w14:paraId="08A35BA6" w14:textId="6C3E22FB" w:rsidR="000B78FD" w:rsidRDefault="004D2AFB" w:rsidP="004D2AFB">
      <w:r>
        <w:t>}</w:t>
      </w:r>
    </w:p>
    <w:sectPr w:rsidR="000B7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FB"/>
    <w:rsid w:val="000B78FD"/>
    <w:rsid w:val="004D2AFB"/>
    <w:rsid w:val="00621A14"/>
    <w:rsid w:val="00A824E7"/>
    <w:rsid w:val="00D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876A"/>
  <w15:chartTrackingRefBased/>
  <w15:docId w15:val="{4DBD2597-29B7-427F-B9D1-9100676B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</cp:revision>
  <dcterms:created xsi:type="dcterms:W3CDTF">2024-09-11T11:13:00Z</dcterms:created>
  <dcterms:modified xsi:type="dcterms:W3CDTF">2024-09-11T11:14:00Z</dcterms:modified>
</cp:coreProperties>
</file>