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F2FD" w14:textId="77777777" w:rsidR="00B65A60" w:rsidRPr="00B65A60" w:rsidRDefault="00B65A60" w:rsidP="00B65A60">
      <w:pPr>
        <w:rPr>
          <w:b/>
          <w:bCs/>
        </w:rPr>
      </w:pPr>
      <w:r w:rsidRPr="00B65A60">
        <w:rPr>
          <w:b/>
          <w:bCs/>
        </w:rPr>
        <w:t>Tutorial Sheet – Exceptions and XML (Revision)</w:t>
      </w:r>
    </w:p>
    <w:p w14:paraId="223B9E51" w14:textId="77777777" w:rsidR="00B65A60" w:rsidRPr="00B65A60" w:rsidRDefault="00B65A60" w:rsidP="00B65A60">
      <w:r w:rsidRPr="00B65A60">
        <w:rPr>
          <w:b/>
          <w:bCs/>
        </w:rPr>
        <w:t>Programming Fundamentals 1</w:t>
      </w:r>
      <w:r w:rsidRPr="00B65A60">
        <w:br/>
      </w:r>
      <w:r w:rsidRPr="00B65A60">
        <w:rPr>
          <w:b/>
          <w:bCs/>
        </w:rPr>
        <w:t>Topic:</w:t>
      </w:r>
      <w:r w:rsidRPr="00B65A60">
        <w:t xml:space="preserve"> Exceptions and XML in Java</w:t>
      </w:r>
      <w:r w:rsidRPr="00B65A60">
        <w:br/>
      </w:r>
      <w:r w:rsidRPr="00B65A60">
        <w:rPr>
          <w:b/>
          <w:bCs/>
        </w:rPr>
        <w:t>Purpose:</w:t>
      </w:r>
      <w:r w:rsidRPr="00B65A60">
        <w:t xml:space="preserve"> Consolidation and revision before progressing to larger programs</w:t>
      </w:r>
    </w:p>
    <w:p w14:paraId="64354B10" w14:textId="77777777" w:rsidR="00B65A60" w:rsidRPr="00B65A60" w:rsidRDefault="00B65A60" w:rsidP="00B65A60">
      <w:r w:rsidRPr="00B65A60">
        <w:pict w14:anchorId="5C01D3C2">
          <v:rect id="_x0000_i1103" style="width:0;height:1.5pt" o:hralign="center" o:hrstd="t" o:hr="t" fillcolor="#a0a0a0" stroked="f"/>
        </w:pict>
      </w:r>
    </w:p>
    <w:p w14:paraId="6B8D8325" w14:textId="77777777" w:rsidR="00B65A60" w:rsidRPr="00B65A60" w:rsidRDefault="00B65A60" w:rsidP="00B65A60">
      <w:pPr>
        <w:rPr>
          <w:b/>
          <w:bCs/>
        </w:rPr>
      </w:pPr>
      <w:r w:rsidRPr="00B65A60">
        <w:rPr>
          <w:b/>
          <w:bCs/>
        </w:rPr>
        <w:t>Part A: Understanding Exceptions</w:t>
      </w:r>
    </w:p>
    <w:p w14:paraId="2EED1695" w14:textId="77777777" w:rsidR="00B65A60" w:rsidRPr="00B65A60" w:rsidRDefault="00B65A60" w:rsidP="00B65A60">
      <w:pPr>
        <w:rPr>
          <w:b/>
          <w:bCs/>
        </w:rPr>
      </w:pPr>
      <w:r w:rsidRPr="00B65A60">
        <w:rPr>
          <w:b/>
          <w:bCs/>
        </w:rPr>
        <w:t>1. What Are Exceptions?</w:t>
      </w:r>
    </w:p>
    <w:p w14:paraId="58881A95" w14:textId="77777777" w:rsidR="00B65A60" w:rsidRPr="00B65A60" w:rsidRDefault="00B65A60" w:rsidP="00B65A60">
      <w:r w:rsidRPr="00B65A60">
        <w:t>Answer the following questions:</w:t>
      </w:r>
    </w:p>
    <w:p w14:paraId="7870B8C4" w14:textId="77777777" w:rsidR="00B65A60" w:rsidRPr="00B65A60" w:rsidRDefault="00B65A60" w:rsidP="00B65A60">
      <w:pPr>
        <w:numPr>
          <w:ilvl w:val="0"/>
          <w:numId w:val="1"/>
        </w:numPr>
      </w:pPr>
      <w:r w:rsidRPr="00B65A60">
        <w:t>What is an exception in Java?</w:t>
      </w:r>
    </w:p>
    <w:p w14:paraId="176D33F6" w14:textId="77777777" w:rsidR="00B65A60" w:rsidRPr="00B65A60" w:rsidRDefault="00B65A60" w:rsidP="00B65A60">
      <w:pPr>
        <w:numPr>
          <w:ilvl w:val="0"/>
          <w:numId w:val="1"/>
        </w:numPr>
      </w:pPr>
      <w:r w:rsidRPr="00B65A60">
        <w:t>Give one example of a runtime exception.</w:t>
      </w:r>
    </w:p>
    <w:p w14:paraId="536F287A" w14:textId="77777777" w:rsidR="00B65A60" w:rsidRPr="00B65A60" w:rsidRDefault="00B65A60" w:rsidP="00B65A60">
      <w:pPr>
        <w:numPr>
          <w:ilvl w:val="0"/>
          <w:numId w:val="1"/>
        </w:numPr>
      </w:pPr>
      <w:r w:rsidRPr="00B65A60">
        <w:t>Why is exception handling important in real-world programs?</w:t>
      </w:r>
    </w:p>
    <w:p w14:paraId="6A70AE6E" w14:textId="77777777" w:rsidR="00B65A60" w:rsidRPr="00B65A60" w:rsidRDefault="00B65A60" w:rsidP="00B65A60">
      <w:r w:rsidRPr="00B65A60">
        <w:pict w14:anchorId="4D259470">
          <v:rect id="_x0000_i1104" style="width:0;height:1.5pt" o:hralign="center" o:hrstd="t" o:hr="t" fillcolor="#a0a0a0" stroked="f"/>
        </w:pict>
      </w:r>
    </w:p>
    <w:p w14:paraId="7FE09131" w14:textId="77777777" w:rsidR="00B65A60" w:rsidRPr="00B65A60" w:rsidRDefault="00B65A60" w:rsidP="00B65A60">
      <w:pPr>
        <w:rPr>
          <w:b/>
          <w:bCs/>
        </w:rPr>
      </w:pPr>
      <w:r w:rsidRPr="00B65A60">
        <w:rPr>
          <w:b/>
          <w:bCs/>
        </w:rPr>
        <w:t>2. Predicting Output (Try–Catch)</w:t>
      </w:r>
    </w:p>
    <w:p w14:paraId="652EFFD5" w14:textId="77777777" w:rsidR="00B65A60" w:rsidRPr="00B65A60" w:rsidRDefault="00B65A60" w:rsidP="00B65A60">
      <w:r w:rsidRPr="00B65A60">
        <w:t>Consider the following code:</w:t>
      </w:r>
    </w:p>
    <w:p w14:paraId="5719721B" w14:textId="77777777" w:rsidR="00B65A60" w:rsidRPr="00B65A60" w:rsidRDefault="00B65A60" w:rsidP="00B65A60">
      <w:r w:rsidRPr="00B65A60">
        <w:t>try {</w:t>
      </w:r>
    </w:p>
    <w:p w14:paraId="063B6CF3" w14:textId="77777777" w:rsidR="00B65A60" w:rsidRPr="00B65A60" w:rsidRDefault="00B65A60" w:rsidP="00B65A60">
      <w:r w:rsidRPr="00B65A60">
        <w:t xml:space="preserve">    int[] numbers = {10, 20, 30};</w:t>
      </w:r>
    </w:p>
    <w:p w14:paraId="30CF5269" w14:textId="77777777" w:rsidR="00B65A60" w:rsidRPr="00B65A60" w:rsidRDefault="00B65A60" w:rsidP="00B65A60">
      <w:r w:rsidRPr="00B65A60">
        <w:t xml:space="preserve">    </w:t>
      </w:r>
      <w:proofErr w:type="spellStart"/>
      <w:r w:rsidRPr="00B65A60">
        <w:t>System.out.println</w:t>
      </w:r>
      <w:proofErr w:type="spellEnd"/>
      <w:r w:rsidRPr="00B65A60">
        <w:t>(numbers[3]);</w:t>
      </w:r>
    </w:p>
    <w:p w14:paraId="1C995F76" w14:textId="77777777" w:rsidR="00B65A60" w:rsidRPr="00B65A60" w:rsidRDefault="00B65A60" w:rsidP="00B65A60">
      <w:r w:rsidRPr="00B65A60">
        <w:t>} catch (</w:t>
      </w:r>
      <w:proofErr w:type="spellStart"/>
      <w:r w:rsidRPr="00B65A60">
        <w:t>ArrayIndexOutOfBoundsException</w:t>
      </w:r>
      <w:proofErr w:type="spellEnd"/>
      <w:r w:rsidRPr="00B65A60">
        <w:t xml:space="preserve"> e) {</w:t>
      </w:r>
    </w:p>
    <w:p w14:paraId="42EFF920" w14:textId="77777777" w:rsidR="00B65A60" w:rsidRPr="00B65A60" w:rsidRDefault="00B65A60" w:rsidP="00B65A60">
      <w:r w:rsidRPr="00B65A60">
        <w:t xml:space="preserve">    </w:t>
      </w:r>
      <w:proofErr w:type="spellStart"/>
      <w:r w:rsidRPr="00B65A60">
        <w:t>System.out.println</w:t>
      </w:r>
      <w:proofErr w:type="spellEnd"/>
      <w:r w:rsidRPr="00B65A60">
        <w:t>("Index error");</w:t>
      </w:r>
    </w:p>
    <w:p w14:paraId="0B351081" w14:textId="77777777" w:rsidR="00B65A60" w:rsidRPr="00B65A60" w:rsidRDefault="00B65A60" w:rsidP="00B65A60">
      <w:r w:rsidRPr="00B65A60">
        <w:t>}</w:t>
      </w:r>
    </w:p>
    <w:p w14:paraId="0DC6CA1B" w14:textId="77777777" w:rsidR="00B65A60" w:rsidRPr="00B65A60" w:rsidRDefault="00B65A60" w:rsidP="00B65A60">
      <w:r w:rsidRPr="00B65A60">
        <w:t>Answer the following:</w:t>
      </w:r>
    </w:p>
    <w:p w14:paraId="1E442BDA" w14:textId="77777777" w:rsidR="00B65A60" w:rsidRPr="00B65A60" w:rsidRDefault="00B65A60" w:rsidP="00B65A60">
      <w:r w:rsidRPr="00B65A60">
        <w:t>a. Does the program crash?</w:t>
      </w:r>
    </w:p>
    <w:p w14:paraId="38530CF5" w14:textId="77777777" w:rsidR="00B65A60" w:rsidRPr="00B65A60" w:rsidRDefault="00B65A60" w:rsidP="00B65A60">
      <w:r w:rsidRPr="00B65A60">
        <w:t>b. What is printed to the console?</w:t>
      </w:r>
    </w:p>
    <w:p w14:paraId="6524E6C6" w14:textId="77777777" w:rsidR="00B65A60" w:rsidRPr="00B65A60" w:rsidRDefault="00B65A60" w:rsidP="00B65A60">
      <w:r w:rsidRPr="00B65A60">
        <w:pict w14:anchorId="35BC7A29">
          <v:rect id="_x0000_i1105" style="width:0;height:1.5pt" o:hralign="center" o:hrstd="t" o:hr="t" fillcolor="#a0a0a0" stroked="f"/>
        </w:pict>
      </w:r>
    </w:p>
    <w:p w14:paraId="53B6169D" w14:textId="77777777" w:rsidR="00B65A60" w:rsidRPr="00B65A60" w:rsidRDefault="00B65A60" w:rsidP="00B65A60">
      <w:pPr>
        <w:rPr>
          <w:b/>
          <w:bCs/>
        </w:rPr>
      </w:pPr>
      <w:r w:rsidRPr="00B65A60">
        <w:rPr>
          <w:b/>
          <w:bCs/>
        </w:rPr>
        <w:t>3. Identifying the Exception</w:t>
      </w:r>
    </w:p>
    <w:p w14:paraId="0B8E7954" w14:textId="77777777" w:rsidR="00B65A60" w:rsidRPr="00B65A60" w:rsidRDefault="00B65A60" w:rsidP="00B65A60">
      <w:r w:rsidRPr="00B65A60">
        <w:t xml:space="preserve">For each of the following scenarios, state </w:t>
      </w:r>
      <w:r w:rsidRPr="00B65A60">
        <w:rPr>
          <w:b/>
          <w:bCs/>
        </w:rPr>
        <w:t>which exception</w:t>
      </w:r>
      <w:r w:rsidRPr="00B65A60">
        <w:t xml:space="preserve"> would occur:</w:t>
      </w:r>
    </w:p>
    <w:p w14:paraId="73D13B64" w14:textId="77777777" w:rsidR="00B65A60" w:rsidRPr="00B65A60" w:rsidRDefault="00B65A60" w:rsidP="00B65A60">
      <w:pPr>
        <w:numPr>
          <w:ilvl w:val="0"/>
          <w:numId w:val="2"/>
        </w:numPr>
      </w:pPr>
      <w:r w:rsidRPr="00B65A60">
        <w:t>Dividing a number by zero</w:t>
      </w:r>
    </w:p>
    <w:p w14:paraId="3CE06E27" w14:textId="77777777" w:rsidR="00B65A60" w:rsidRPr="00B65A60" w:rsidRDefault="00B65A60" w:rsidP="00B65A60">
      <w:pPr>
        <w:numPr>
          <w:ilvl w:val="0"/>
          <w:numId w:val="2"/>
        </w:numPr>
      </w:pPr>
      <w:r w:rsidRPr="00B65A60">
        <w:t>Accessing a file that does not exist</w:t>
      </w:r>
    </w:p>
    <w:p w14:paraId="08EEADB5" w14:textId="77777777" w:rsidR="00B65A60" w:rsidRPr="00B65A60" w:rsidRDefault="00B65A60" w:rsidP="00B65A60">
      <w:pPr>
        <w:numPr>
          <w:ilvl w:val="0"/>
          <w:numId w:val="2"/>
        </w:numPr>
      </w:pPr>
      <w:r w:rsidRPr="00B65A60">
        <w:t>Trying to access an element outside the bounds of an array</w:t>
      </w:r>
    </w:p>
    <w:p w14:paraId="478A9C92" w14:textId="77777777" w:rsidR="00B65A60" w:rsidRPr="00B65A60" w:rsidRDefault="00B65A60" w:rsidP="00B65A60">
      <w:r w:rsidRPr="00B65A60">
        <w:lastRenderedPageBreak/>
        <w:pict w14:anchorId="1AA738D6">
          <v:rect id="_x0000_i1106" style="width:0;height:1.5pt" o:hralign="center" o:hrstd="t" o:hr="t" fillcolor="#a0a0a0" stroked="f"/>
        </w:pict>
      </w:r>
    </w:p>
    <w:p w14:paraId="2BA56023" w14:textId="77777777" w:rsidR="00B65A60" w:rsidRPr="00B65A60" w:rsidRDefault="00B65A60" w:rsidP="00B65A60">
      <w:pPr>
        <w:rPr>
          <w:b/>
          <w:bCs/>
        </w:rPr>
      </w:pPr>
      <w:r w:rsidRPr="00B65A60">
        <w:rPr>
          <w:b/>
          <w:bCs/>
        </w:rPr>
        <w:t>4. Writing a Try–Catch Block</w:t>
      </w:r>
    </w:p>
    <w:p w14:paraId="0265E30E" w14:textId="77777777" w:rsidR="00B65A60" w:rsidRPr="00B65A60" w:rsidRDefault="00B65A60" w:rsidP="00B65A60">
      <w:r w:rsidRPr="00B65A60">
        <w:t>Write Java code that:</w:t>
      </w:r>
    </w:p>
    <w:p w14:paraId="19C43661" w14:textId="77777777" w:rsidR="00B65A60" w:rsidRPr="00B65A60" w:rsidRDefault="00B65A60" w:rsidP="00B65A60">
      <w:pPr>
        <w:numPr>
          <w:ilvl w:val="0"/>
          <w:numId w:val="3"/>
        </w:numPr>
      </w:pPr>
      <w:r w:rsidRPr="00B65A60">
        <w:t>Asks the user to enter two integers</w:t>
      </w:r>
    </w:p>
    <w:p w14:paraId="1766D3C0" w14:textId="77777777" w:rsidR="00B65A60" w:rsidRPr="00B65A60" w:rsidRDefault="00B65A60" w:rsidP="00B65A60">
      <w:pPr>
        <w:numPr>
          <w:ilvl w:val="0"/>
          <w:numId w:val="3"/>
        </w:numPr>
      </w:pPr>
      <w:r w:rsidRPr="00B65A60">
        <w:t>Divides the first number by the second</w:t>
      </w:r>
    </w:p>
    <w:p w14:paraId="5ED6332E" w14:textId="77777777" w:rsidR="00B65A60" w:rsidRPr="00B65A60" w:rsidRDefault="00B65A60" w:rsidP="00B65A60">
      <w:pPr>
        <w:numPr>
          <w:ilvl w:val="0"/>
          <w:numId w:val="3"/>
        </w:numPr>
      </w:pPr>
      <w:r w:rsidRPr="00B65A60">
        <w:t>Uses a try–catch block to handle division by zero</w:t>
      </w:r>
    </w:p>
    <w:p w14:paraId="5A766205" w14:textId="77777777" w:rsidR="00B65A60" w:rsidRDefault="00B65A60" w:rsidP="00B65A60">
      <w:r w:rsidRPr="00B65A60">
        <w:pict w14:anchorId="1C3C173A">
          <v:rect id="_x0000_i1107" style="width:0;height:1.5pt" o:hralign="center" o:hrstd="t" o:hr="t" fillcolor="#a0a0a0" stroked="f"/>
        </w:pict>
      </w:r>
    </w:p>
    <w:p w14:paraId="7F244C0D" w14:textId="77777777" w:rsidR="00B65A60" w:rsidRDefault="00B65A60" w:rsidP="00B65A60"/>
    <w:p w14:paraId="7C3191CB" w14:textId="77777777" w:rsidR="00B65A60" w:rsidRPr="00B65A60" w:rsidRDefault="00B65A60" w:rsidP="00B65A60">
      <w:pPr>
        <w:pStyle w:val="ListParagraph"/>
        <w:ind w:left="0"/>
        <w:rPr>
          <w:b/>
          <w:bCs/>
        </w:rPr>
      </w:pPr>
      <w:r w:rsidRPr="00B65A60">
        <w:rPr>
          <w:b/>
          <w:bCs/>
        </w:rPr>
        <w:t xml:space="preserve">5. </w:t>
      </w:r>
      <w:r w:rsidRPr="00B65A60">
        <w:rPr>
          <w:b/>
          <w:bCs/>
        </w:rPr>
        <w:t>Handling Multiple Exceptions in One Try Block</w:t>
      </w:r>
    </w:p>
    <w:p w14:paraId="14B31342" w14:textId="77777777" w:rsidR="00B65A60" w:rsidRPr="00B65A60" w:rsidRDefault="00B65A60" w:rsidP="00B65A60">
      <w:r w:rsidRPr="00B65A60">
        <w:t>Consider the following scenario: A program asks the user to enter an integer and then accesses an element in an array using that number as an index.</w:t>
      </w:r>
    </w:p>
    <w:p w14:paraId="34F67DDB" w14:textId="77777777" w:rsidR="00B65A60" w:rsidRPr="00B65A60" w:rsidRDefault="00B65A60" w:rsidP="00B65A60">
      <w:pPr>
        <w:pStyle w:val="ListParagraph"/>
        <w:numPr>
          <w:ilvl w:val="0"/>
          <w:numId w:val="12"/>
        </w:numPr>
      </w:pPr>
      <w:r w:rsidRPr="00B65A60">
        <w:t>Name two different exceptions that could occur in this situation.</w:t>
      </w:r>
    </w:p>
    <w:p w14:paraId="6F46FAD8" w14:textId="77777777" w:rsidR="00B65A60" w:rsidRPr="00B65A60" w:rsidRDefault="00B65A60" w:rsidP="00B65A60">
      <w:pPr>
        <w:pStyle w:val="ListParagraph"/>
        <w:numPr>
          <w:ilvl w:val="0"/>
          <w:numId w:val="12"/>
        </w:numPr>
      </w:pPr>
      <w:r w:rsidRPr="00B65A60">
        <w:t>Write Java code that uses one try block and multiple catch blocks to handle these exceptions.</w:t>
      </w:r>
    </w:p>
    <w:p w14:paraId="11122AD4" w14:textId="77777777" w:rsidR="00B65A60" w:rsidRPr="00B65A60" w:rsidRDefault="00B65A60" w:rsidP="00B65A60">
      <w:pPr>
        <w:pStyle w:val="ListParagraph"/>
        <w:numPr>
          <w:ilvl w:val="0"/>
          <w:numId w:val="12"/>
        </w:numPr>
      </w:pPr>
      <w:r w:rsidRPr="00B65A60">
        <w:t>Explain why handling multiple exceptions improves program robustness.</w:t>
      </w:r>
    </w:p>
    <w:p w14:paraId="78ECC573" w14:textId="0101D253" w:rsidR="00B65A60" w:rsidRPr="00B65A60" w:rsidRDefault="00B65A60" w:rsidP="00B65A60">
      <w:pPr>
        <w:pStyle w:val="ListParagraph"/>
        <w:ind w:left="0"/>
        <w:rPr>
          <w:b/>
          <w:bCs/>
        </w:rPr>
      </w:pPr>
    </w:p>
    <w:p w14:paraId="21FAA955" w14:textId="77777777" w:rsidR="00B65A60" w:rsidRDefault="00B65A60">
      <w:pPr>
        <w:rPr>
          <w:b/>
          <w:bCs/>
        </w:rPr>
      </w:pPr>
      <w:r>
        <w:rPr>
          <w:b/>
          <w:bCs/>
        </w:rPr>
        <w:br w:type="page"/>
      </w:r>
    </w:p>
    <w:p w14:paraId="0A9B52C1" w14:textId="1502A82E" w:rsidR="00B65A60" w:rsidRPr="00B65A60" w:rsidRDefault="00B65A60" w:rsidP="00B65A60">
      <w:pPr>
        <w:rPr>
          <w:b/>
          <w:bCs/>
        </w:rPr>
      </w:pPr>
      <w:r w:rsidRPr="00B65A60">
        <w:rPr>
          <w:b/>
          <w:bCs/>
        </w:rPr>
        <w:lastRenderedPageBreak/>
        <w:t>Part B: Working with XML</w:t>
      </w:r>
    </w:p>
    <w:p w14:paraId="03C27009" w14:textId="0D3E393A" w:rsidR="00B65A60" w:rsidRPr="00B65A60" w:rsidRDefault="00B65A60" w:rsidP="00B65A60">
      <w:pPr>
        <w:rPr>
          <w:b/>
          <w:bCs/>
        </w:rPr>
      </w:pPr>
      <w:r>
        <w:rPr>
          <w:b/>
          <w:bCs/>
        </w:rPr>
        <w:t>6</w:t>
      </w:r>
      <w:r w:rsidRPr="00B65A60">
        <w:rPr>
          <w:b/>
          <w:bCs/>
        </w:rPr>
        <w:t>. Understanding XML Structure</w:t>
      </w:r>
    </w:p>
    <w:p w14:paraId="5550CC68" w14:textId="77777777" w:rsidR="00B65A60" w:rsidRPr="00B65A60" w:rsidRDefault="00B65A60" w:rsidP="00B65A60">
      <w:r w:rsidRPr="00B65A60">
        <w:t>Consider the following XML snippet:</w:t>
      </w:r>
    </w:p>
    <w:p w14:paraId="17BE8208" w14:textId="77777777" w:rsidR="00B65A60" w:rsidRPr="00B65A60" w:rsidRDefault="00B65A60" w:rsidP="00B65A60">
      <w:r w:rsidRPr="00B65A60">
        <w:t>&lt;student&gt;</w:t>
      </w:r>
    </w:p>
    <w:p w14:paraId="028F34FE" w14:textId="77777777" w:rsidR="00B65A60" w:rsidRPr="00B65A60" w:rsidRDefault="00B65A60" w:rsidP="00B65A60">
      <w:r w:rsidRPr="00B65A60">
        <w:t xml:space="preserve">    &lt;name&gt;Alice&lt;/name&gt;</w:t>
      </w:r>
    </w:p>
    <w:p w14:paraId="4AF09DB5" w14:textId="77777777" w:rsidR="00B65A60" w:rsidRPr="00B65A60" w:rsidRDefault="00B65A60" w:rsidP="00B65A60">
      <w:r w:rsidRPr="00B65A60">
        <w:t xml:space="preserve">    &lt;course&gt;Computing&lt;/course&gt;</w:t>
      </w:r>
    </w:p>
    <w:p w14:paraId="0BDF13C2" w14:textId="77777777" w:rsidR="00B65A60" w:rsidRPr="00B65A60" w:rsidRDefault="00B65A60" w:rsidP="00B65A60">
      <w:r w:rsidRPr="00B65A60">
        <w:t>&lt;/student&gt;</w:t>
      </w:r>
    </w:p>
    <w:p w14:paraId="0805AC48" w14:textId="77777777" w:rsidR="00B65A60" w:rsidRPr="00B65A60" w:rsidRDefault="00B65A60" w:rsidP="00B65A60">
      <w:r w:rsidRPr="00B65A60">
        <w:t>Answer the following:</w:t>
      </w:r>
    </w:p>
    <w:p w14:paraId="5CAEFF7A" w14:textId="77777777" w:rsidR="00B65A60" w:rsidRPr="00B65A60" w:rsidRDefault="00B65A60" w:rsidP="00B65A60">
      <w:pPr>
        <w:numPr>
          <w:ilvl w:val="0"/>
          <w:numId w:val="4"/>
        </w:numPr>
      </w:pPr>
      <w:r w:rsidRPr="00B65A60">
        <w:t>What is the root element?</w:t>
      </w:r>
    </w:p>
    <w:p w14:paraId="408BC370" w14:textId="77777777" w:rsidR="00B65A60" w:rsidRPr="00B65A60" w:rsidRDefault="00B65A60" w:rsidP="00B65A60">
      <w:pPr>
        <w:numPr>
          <w:ilvl w:val="0"/>
          <w:numId w:val="4"/>
        </w:numPr>
      </w:pPr>
      <w:r w:rsidRPr="00B65A60">
        <w:t>Name two child elements.</w:t>
      </w:r>
    </w:p>
    <w:p w14:paraId="4CD56A8A" w14:textId="77777777" w:rsidR="00B65A60" w:rsidRPr="00B65A60" w:rsidRDefault="00B65A60" w:rsidP="00B65A60">
      <w:pPr>
        <w:numPr>
          <w:ilvl w:val="0"/>
          <w:numId w:val="4"/>
        </w:numPr>
      </w:pPr>
      <w:r w:rsidRPr="00B65A60">
        <w:t>Why is XML useful for storing data?</w:t>
      </w:r>
    </w:p>
    <w:p w14:paraId="32651B95" w14:textId="77777777" w:rsidR="00B65A60" w:rsidRPr="00B65A60" w:rsidRDefault="00B65A60" w:rsidP="00B65A60">
      <w:r w:rsidRPr="00B65A60">
        <w:pict w14:anchorId="4853C95D">
          <v:rect id="_x0000_i1108" style="width:0;height:1.5pt" o:hralign="center" o:hrstd="t" o:hr="t" fillcolor="#a0a0a0" stroked="f"/>
        </w:pict>
      </w:r>
    </w:p>
    <w:p w14:paraId="6BDFE8BC" w14:textId="7B0B08E6" w:rsidR="00B65A60" w:rsidRPr="00B65A60" w:rsidRDefault="00B65A60" w:rsidP="00B65A60">
      <w:pPr>
        <w:rPr>
          <w:b/>
          <w:bCs/>
        </w:rPr>
      </w:pPr>
      <w:r>
        <w:rPr>
          <w:b/>
          <w:bCs/>
        </w:rPr>
        <w:t>7</w:t>
      </w:r>
      <w:r w:rsidRPr="00B65A60">
        <w:rPr>
          <w:b/>
          <w:bCs/>
        </w:rPr>
        <w:t>. XML Syntax Rules</w:t>
      </w:r>
    </w:p>
    <w:p w14:paraId="07F06AB0" w14:textId="77777777" w:rsidR="00B65A60" w:rsidRPr="00B65A60" w:rsidRDefault="00B65A60" w:rsidP="00B65A60">
      <w:r w:rsidRPr="00B65A60">
        <w:t xml:space="preserve">State whether each statement is </w:t>
      </w:r>
      <w:r w:rsidRPr="00B65A60">
        <w:rPr>
          <w:b/>
          <w:bCs/>
        </w:rPr>
        <w:t>true or false</w:t>
      </w:r>
      <w:r w:rsidRPr="00B65A60">
        <w:t>:</w:t>
      </w:r>
    </w:p>
    <w:p w14:paraId="2D39951D" w14:textId="77777777" w:rsidR="00B65A60" w:rsidRPr="00B65A60" w:rsidRDefault="00B65A60" w:rsidP="00B65A60">
      <w:pPr>
        <w:numPr>
          <w:ilvl w:val="0"/>
          <w:numId w:val="5"/>
        </w:numPr>
      </w:pPr>
      <w:r w:rsidRPr="00B65A60">
        <w:t>XML tags are case-sensitive.</w:t>
      </w:r>
    </w:p>
    <w:p w14:paraId="151A55B3" w14:textId="77777777" w:rsidR="00B65A60" w:rsidRPr="00B65A60" w:rsidRDefault="00B65A60" w:rsidP="00B65A60">
      <w:pPr>
        <w:numPr>
          <w:ilvl w:val="0"/>
          <w:numId w:val="5"/>
        </w:numPr>
      </w:pPr>
      <w:r w:rsidRPr="00B65A60">
        <w:t>Every opening tag must have a closing tag.</w:t>
      </w:r>
    </w:p>
    <w:p w14:paraId="2E56778A" w14:textId="77777777" w:rsidR="00B65A60" w:rsidRPr="00B65A60" w:rsidRDefault="00B65A60" w:rsidP="00B65A60">
      <w:pPr>
        <w:numPr>
          <w:ilvl w:val="0"/>
          <w:numId w:val="5"/>
        </w:numPr>
      </w:pPr>
      <w:r w:rsidRPr="00B65A60">
        <w:t>XML is used mainly for program logic.</w:t>
      </w:r>
    </w:p>
    <w:p w14:paraId="4634B5DC" w14:textId="77777777" w:rsidR="00B65A60" w:rsidRPr="00B65A60" w:rsidRDefault="00B65A60" w:rsidP="00B65A60">
      <w:r w:rsidRPr="00B65A60">
        <w:pict w14:anchorId="5160BE97">
          <v:rect id="_x0000_i1109" style="width:0;height:1.5pt" o:hralign="center" o:hrstd="t" o:hr="t" fillcolor="#a0a0a0" stroked="f"/>
        </w:pict>
      </w:r>
    </w:p>
    <w:p w14:paraId="6F3192C2" w14:textId="40473FC7" w:rsidR="00B65A60" w:rsidRPr="00B65A60" w:rsidRDefault="00B65A60" w:rsidP="00B65A60">
      <w:pPr>
        <w:rPr>
          <w:b/>
          <w:bCs/>
        </w:rPr>
      </w:pPr>
      <w:r>
        <w:rPr>
          <w:b/>
          <w:bCs/>
        </w:rPr>
        <w:t>8</w:t>
      </w:r>
      <w:r w:rsidRPr="00B65A60">
        <w:rPr>
          <w:b/>
          <w:bCs/>
        </w:rPr>
        <w:t>. Reading Data from XML (Conceptual)</w:t>
      </w:r>
    </w:p>
    <w:p w14:paraId="5BD81483" w14:textId="77777777" w:rsidR="00B65A60" w:rsidRPr="00B65A60" w:rsidRDefault="00B65A60" w:rsidP="00B65A60">
      <w:r w:rsidRPr="00B65A60">
        <w:t>Answer the following:</w:t>
      </w:r>
    </w:p>
    <w:p w14:paraId="0B97BF22" w14:textId="77777777" w:rsidR="00B65A60" w:rsidRPr="00B65A60" w:rsidRDefault="00B65A60" w:rsidP="00B65A60">
      <w:pPr>
        <w:numPr>
          <w:ilvl w:val="0"/>
          <w:numId w:val="6"/>
        </w:numPr>
      </w:pPr>
      <w:r w:rsidRPr="00B65A60">
        <w:t>Why might a Java program read data from an XML file?</w:t>
      </w:r>
    </w:p>
    <w:p w14:paraId="578C3126" w14:textId="77777777" w:rsidR="00B65A60" w:rsidRPr="00B65A60" w:rsidRDefault="00B65A60" w:rsidP="00B65A60">
      <w:pPr>
        <w:numPr>
          <w:ilvl w:val="0"/>
          <w:numId w:val="6"/>
        </w:numPr>
      </w:pPr>
      <w:r w:rsidRPr="00B65A60">
        <w:t>Name one advantage of storing data in XML instead of hard-coding it.</w:t>
      </w:r>
    </w:p>
    <w:p w14:paraId="384668AE" w14:textId="77777777" w:rsidR="00B65A60" w:rsidRPr="00B65A60" w:rsidRDefault="00B65A60" w:rsidP="00B65A60">
      <w:r w:rsidRPr="00B65A60">
        <w:pict w14:anchorId="077C7D7A">
          <v:rect id="_x0000_i1110" style="width:0;height:1.5pt" o:hralign="center" o:hrstd="t" o:hr="t" fillcolor="#a0a0a0" stroked="f"/>
        </w:pict>
      </w:r>
    </w:p>
    <w:p w14:paraId="60CA65D1" w14:textId="77777777" w:rsidR="00B65A60" w:rsidRDefault="00B65A60">
      <w:pPr>
        <w:rPr>
          <w:b/>
          <w:bCs/>
        </w:rPr>
      </w:pPr>
      <w:r>
        <w:rPr>
          <w:b/>
          <w:bCs/>
        </w:rPr>
        <w:br w:type="page"/>
      </w:r>
    </w:p>
    <w:p w14:paraId="002AA7F1" w14:textId="08668A0A" w:rsidR="00B65A60" w:rsidRPr="00B65A60" w:rsidRDefault="00B65A60" w:rsidP="00B65A60">
      <w:pPr>
        <w:rPr>
          <w:b/>
          <w:bCs/>
        </w:rPr>
      </w:pPr>
      <w:r w:rsidRPr="00B65A60">
        <w:rPr>
          <w:b/>
          <w:bCs/>
        </w:rPr>
        <w:lastRenderedPageBreak/>
        <w:t>Part C: CRUD Operations with XML</w:t>
      </w:r>
    </w:p>
    <w:p w14:paraId="7F797C06" w14:textId="77777777" w:rsidR="00B65A60" w:rsidRPr="00B65A60" w:rsidRDefault="00B65A60" w:rsidP="00B65A60">
      <w:pPr>
        <w:rPr>
          <w:b/>
          <w:bCs/>
        </w:rPr>
      </w:pPr>
      <w:r w:rsidRPr="00B65A60">
        <w:rPr>
          <w:b/>
          <w:bCs/>
        </w:rPr>
        <w:t>8. Understanding CRUD</w:t>
      </w:r>
    </w:p>
    <w:p w14:paraId="7297EA37" w14:textId="77777777" w:rsidR="00B65A60" w:rsidRPr="00B65A60" w:rsidRDefault="00B65A60" w:rsidP="00B65A60">
      <w:r w:rsidRPr="00B65A60">
        <w:t>Answer the following:</w:t>
      </w:r>
    </w:p>
    <w:p w14:paraId="490127C2" w14:textId="77777777" w:rsidR="00B65A60" w:rsidRPr="00B65A60" w:rsidRDefault="00B65A60" w:rsidP="00B65A60">
      <w:pPr>
        <w:numPr>
          <w:ilvl w:val="0"/>
          <w:numId w:val="7"/>
        </w:numPr>
      </w:pPr>
      <w:r w:rsidRPr="00B65A60">
        <w:t>What does CRUD stand for?</w:t>
      </w:r>
    </w:p>
    <w:p w14:paraId="4C5F06FB" w14:textId="77777777" w:rsidR="00B65A60" w:rsidRPr="00B65A60" w:rsidRDefault="00B65A60" w:rsidP="00B65A60">
      <w:pPr>
        <w:numPr>
          <w:ilvl w:val="0"/>
          <w:numId w:val="7"/>
        </w:numPr>
      </w:pPr>
      <w:r w:rsidRPr="00B65A60">
        <w:t>Give one example of a CRUD operation in the context of an XML file.</w:t>
      </w:r>
    </w:p>
    <w:p w14:paraId="749BAC4A" w14:textId="77777777" w:rsidR="00B65A60" w:rsidRPr="00B65A60" w:rsidRDefault="00B65A60" w:rsidP="00B65A60">
      <w:r w:rsidRPr="00B65A60">
        <w:pict w14:anchorId="4DE663E5">
          <v:rect id="_x0000_i1111" style="width:0;height:1.5pt" o:hralign="center" o:hrstd="t" o:hr="t" fillcolor="#a0a0a0" stroked="f"/>
        </w:pict>
      </w:r>
    </w:p>
    <w:p w14:paraId="132D7C4F" w14:textId="77777777" w:rsidR="00B65A60" w:rsidRPr="00B65A60" w:rsidRDefault="00B65A60" w:rsidP="00B65A60">
      <w:pPr>
        <w:rPr>
          <w:b/>
          <w:bCs/>
        </w:rPr>
      </w:pPr>
      <w:r w:rsidRPr="00B65A60">
        <w:rPr>
          <w:b/>
          <w:bCs/>
        </w:rPr>
        <w:t>9. Matching CRUD Operations</w:t>
      </w:r>
    </w:p>
    <w:p w14:paraId="5306AC0E" w14:textId="77777777" w:rsidR="00B65A60" w:rsidRPr="00B65A60" w:rsidRDefault="00B65A60" w:rsidP="00B65A60">
      <w:r w:rsidRPr="00B65A60">
        <w:t>Match each operation with its description:</w:t>
      </w:r>
    </w:p>
    <w:p w14:paraId="42036842" w14:textId="77777777" w:rsidR="00B65A60" w:rsidRPr="00B65A60" w:rsidRDefault="00B65A60" w:rsidP="00B65A60">
      <w:pPr>
        <w:numPr>
          <w:ilvl w:val="0"/>
          <w:numId w:val="8"/>
        </w:numPr>
      </w:pPr>
      <w:r w:rsidRPr="00B65A60">
        <w:t>Create</w:t>
      </w:r>
    </w:p>
    <w:p w14:paraId="17C37748" w14:textId="77777777" w:rsidR="00B65A60" w:rsidRPr="00B65A60" w:rsidRDefault="00B65A60" w:rsidP="00B65A60">
      <w:pPr>
        <w:numPr>
          <w:ilvl w:val="0"/>
          <w:numId w:val="8"/>
        </w:numPr>
      </w:pPr>
      <w:r w:rsidRPr="00B65A60">
        <w:t>Read</w:t>
      </w:r>
    </w:p>
    <w:p w14:paraId="40C3CDB0" w14:textId="77777777" w:rsidR="00B65A60" w:rsidRPr="00B65A60" w:rsidRDefault="00B65A60" w:rsidP="00B65A60">
      <w:pPr>
        <w:numPr>
          <w:ilvl w:val="0"/>
          <w:numId w:val="8"/>
        </w:numPr>
      </w:pPr>
      <w:r w:rsidRPr="00B65A60">
        <w:t>Update</w:t>
      </w:r>
    </w:p>
    <w:p w14:paraId="32B6AC2F" w14:textId="77777777" w:rsidR="00B65A60" w:rsidRPr="00B65A60" w:rsidRDefault="00B65A60" w:rsidP="00B65A60">
      <w:pPr>
        <w:numPr>
          <w:ilvl w:val="0"/>
          <w:numId w:val="8"/>
        </w:numPr>
      </w:pPr>
      <w:r w:rsidRPr="00B65A60">
        <w:t>Delete</w:t>
      </w:r>
    </w:p>
    <w:p w14:paraId="24F85959" w14:textId="77777777" w:rsidR="00B65A60" w:rsidRPr="00B65A60" w:rsidRDefault="00B65A60" w:rsidP="00B65A60">
      <w:r w:rsidRPr="00B65A60">
        <w:t>Descriptions:</w:t>
      </w:r>
    </w:p>
    <w:p w14:paraId="66886FBD" w14:textId="77777777" w:rsidR="00B65A60" w:rsidRPr="00B65A60" w:rsidRDefault="00B65A60" w:rsidP="00B65A60">
      <w:r w:rsidRPr="00B65A60">
        <w:t>a. Removing an element from an XML file</w:t>
      </w:r>
      <w:r w:rsidRPr="00B65A60">
        <w:br/>
        <w:t>b. Adding a new element to an XML file</w:t>
      </w:r>
      <w:r w:rsidRPr="00B65A60">
        <w:br/>
        <w:t>c. Changing the value of an existing element</w:t>
      </w:r>
      <w:r w:rsidRPr="00B65A60">
        <w:br/>
        <w:t>d. Displaying data stored in an XML file</w:t>
      </w:r>
    </w:p>
    <w:p w14:paraId="1B339FA5" w14:textId="77777777" w:rsidR="00B65A60" w:rsidRPr="00B65A60" w:rsidRDefault="00B65A60" w:rsidP="00B65A60">
      <w:r w:rsidRPr="00B65A60">
        <w:pict w14:anchorId="1A933956">
          <v:rect id="_x0000_i1112" style="width:0;height:1.5pt" o:hralign="center" o:hrstd="t" o:hr="t" fillcolor="#a0a0a0" stroked="f"/>
        </w:pict>
      </w:r>
    </w:p>
    <w:p w14:paraId="50C1497A" w14:textId="77777777" w:rsidR="00B65A60" w:rsidRDefault="00B65A60" w:rsidP="00B65A60">
      <w:pPr>
        <w:rPr>
          <w:b/>
          <w:bCs/>
        </w:rPr>
      </w:pPr>
    </w:p>
    <w:p w14:paraId="26804BB1" w14:textId="4FB0E801" w:rsidR="00B65A60" w:rsidRPr="00B65A60" w:rsidRDefault="00B65A60" w:rsidP="00B65A60">
      <w:pPr>
        <w:rPr>
          <w:b/>
          <w:bCs/>
        </w:rPr>
      </w:pPr>
      <w:r w:rsidRPr="00B65A60">
        <w:rPr>
          <w:b/>
          <w:bCs/>
        </w:rPr>
        <w:t>10. Thinking in Steps (Algorithm)</w:t>
      </w:r>
    </w:p>
    <w:p w14:paraId="22E49B78" w14:textId="77777777" w:rsidR="00B65A60" w:rsidRPr="00B65A60" w:rsidRDefault="00B65A60" w:rsidP="00B65A60">
      <w:r w:rsidRPr="00B65A60">
        <w:t xml:space="preserve">Describe, in </w:t>
      </w:r>
      <w:r w:rsidRPr="00B65A60">
        <w:rPr>
          <w:b/>
          <w:bCs/>
        </w:rPr>
        <w:t>plain English</w:t>
      </w:r>
      <w:r w:rsidRPr="00B65A60">
        <w:t>, the steps a program would take to:</w:t>
      </w:r>
    </w:p>
    <w:p w14:paraId="372D2016" w14:textId="77777777" w:rsidR="00B65A60" w:rsidRPr="00B65A60" w:rsidRDefault="00B65A60" w:rsidP="00B65A60">
      <w:pPr>
        <w:numPr>
          <w:ilvl w:val="0"/>
          <w:numId w:val="9"/>
        </w:numPr>
      </w:pPr>
      <w:r w:rsidRPr="00B65A60">
        <w:t>Read an XML file</w:t>
      </w:r>
    </w:p>
    <w:p w14:paraId="5934CF7F" w14:textId="77777777" w:rsidR="00B65A60" w:rsidRPr="00B65A60" w:rsidRDefault="00B65A60" w:rsidP="00B65A60">
      <w:pPr>
        <w:numPr>
          <w:ilvl w:val="0"/>
          <w:numId w:val="9"/>
        </w:numPr>
      </w:pPr>
      <w:r w:rsidRPr="00B65A60">
        <w:t>Display all student names stored in the file</w:t>
      </w:r>
    </w:p>
    <w:p w14:paraId="5A091D5E" w14:textId="77777777" w:rsidR="00B65A60" w:rsidRPr="00B65A60" w:rsidRDefault="00B65A60" w:rsidP="00B65A60">
      <w:r w:rsidRPr="00B65A60">
        <w:pict w14:anchorId="1D0B565C">
          <v:rect id="_x0000_i1113" style="width:0;height:1.5pt" o:hralign="center" o:hrstd="t" o:hr="t" fillcolor="#a0a0a0" stroked="f"/>
        </w:pict>
      </w:r>
    </w:p>
    <w:p w14:paraId="2AB87E02" w14:textId="77777777" w:rsidR="00B65A60" w:rsidRPr="00B65A60" w:rsidRDefault="00B65A60" w:rsidP="00B65A60">
      <w:pPr>
        <w:rPr>
          <w:b/>
          <w:bCs/>
        </w:rPr>
      </w:pPr>
      <w:r w:rsidRPr="00B65A60">
        <w:rPr>
          <w:b/>
          <w:bCs/>
        </w:rPr>
        <w:t>11. Error Handling with Files</w:t>
      </w:r>
    </w:p>
    <w:p w14:paraId="02C6EAEC" w14:textId="77777777" w:rsidR="00B65A60" w:rsidRPr="00B65A60" w:rsidRDefault="00B65A60" w:rsidP="00B65A60">
      <w:r w:rsidRPr="00B65A60">
        <w:t>Answer the following:</w:t>
      </w:r>
    </w:p>
    <w:p w14:paraId="242F0B32" w14:textId="77777777" w:rsidR="00B65A60" w:rsidRPr="00B65A60" w:rsidRDefault="00B65A60" w:rsidP="00B65A60">
      <w:pPr>
        <w:numPr>
          <w:ilvl w:val="0"/>
          <w:numId w:val="10"/>
        </w:numPr>
      </w:pPr>
      <w:r w:rsidRPr="00B65A60">
        <w:t>Why is file handling often placed inside a try–catch block?</w:t>
      </w:r>
    </w:p>
    <w:p w14:paraId="3BCD3E21" w14:textId="77777777" w:rsidR="00B65A60" w:rsidRPr="00B65A60" w:rsidRDefault="00B65A60" w:rsidP="00B65A60">
      <w:pPr>
        <w:numPr>
          <w:ilvl w:val="0"/>
          <w:numId w:val="10"/>
        </w:numPr>
      </w:pPr>
      <w:r w:rsidRPr="00B65A60">
        <w:t>What might happen if file-related exceptions are not handled?</w:t>
      </w:r>
    </w:p>
    <w:p w14:paraId="4BD554F9" w14:textId="77777777" w:rsidR="00B65A60" w:rsidRPr="00B65A60" w:rsidRDefault="00B65A60" w:rsidP="00B65A60">
      <w:r w:rsidRPr="00B65A60">
        <w:pict w14:anchorId="56FCD126">
          <v:rect id="_x0000_i1114" style="width:0;height:1.5pt" o:hralign="center" o:hrstd="t" o:hr="t" fillcolor="#a0a0a0" stroked="f"/>
        </w:pict>
      </w:r>
    </w:p>
    <w:p w14:paraId="5229BE41" w14:textId="77777777" w:rsidR="00B65A60" w:rsidRPr="00B65A60" w:rsidRDefault="00B65A60" w:rsidP="00B65A60">
      <w:pPr>
        <w:rPr>
          <w:b/>
          <w:bCs/>
        </w:rPr>
      </w:pPr>
      <w:r w:rsidRPr="00B65A60">
        <w:rPr>
          <w:b/>
          <w:bCs/>
        </w:rPr>
        <w:lastRenderedPageBreak/>
        <w:t>12. Thinking Challenge</w:t>
      </w:r>
    </w:p>
    <w:p w14:paraId="2674AFBD" w14:textId="77777777" w:rsidR="00B65A60" w:rsidRPr="00B65A60" w:rsidRDefault="00B65A60" w:rsidP="00B65A60">
      <w:r w:rsidRPr="00B65A60">
        <w:t>Answer the following:</w:t>
      </w:r>
    </w:p>
    <w:p w14:paraId="65869D41" w14:textId="77777777" w:rsidR="00B65A60" w:rsidRPr="00B65A60" w:rsidRDefault="00B65A60" w:rsidP="00B65A60">
      <w:pPr>
        <w:numPr>
          <w:ilvl w:val="0"/>
          <w:numId w:val="11"/>
        </w:numPr>
      </w:pPr>
      <w:r w:rsidRPr="00B65A60">
        <w:t xml:space="preserve">Why might a program use </w:t>
      </w:r>
      <w:r w:rsidRPr="00B65A60">
        <w:rPr>
          <w:b/>
          <w:bCs/>
        </w:rPr>
        <w:t>both</w:t>
      </w:r>
      <w:r w:rsidRPr="00B65A60">
        <w:t xml:space="preserve"> exceptions and XML together?</w:t>
      </w:r>
    </w:p>
    <w:p w14:paraId="784BBE45" w14:textId="77777777" w:rsidR="00B65A60" w:rsidRPr="00B65A60" w:rsidRDefault="00B65A60" w:rsidP="00B65A60">
      <w:pPr>
        <w:numPr>
          <w:ilvl w:val="0"/>
          <w:numId w:val="11"/>
        </w:numPr>
      </w:pPr>
      <w:r w:rsidRPr="00B65A60">
        <w:t>Give one example of a program that could benefit from this combination.</w:t>
      </w:r>
    </w:p>
    <w:p w14:paraId="0CCF6058" w14:textId="77777777" w:rsidR="00B65A60" w:rsidRPr="00B65A60" w:rsidRDefault="00B65A60" w:rsidP="00B65A60">
      <w:r w:rsidRPr="00B65A60">
        <w:pict w14:anchorId="3BF094D1">
          <v:rect id="_x0000_i1115" style="width:0;height:1.5pt" o:hralign="center" o:hrstd="t" o:hr="t" fillcolor="#a0a0a0" stroked="f"/>
        </w:pict>
      </w:r>
    </w:p>
    <w:p w14:paraId="03C68E4D" w14:textId="77777777" w:rsidR="00B65A60" w:rsidRDefault="00B65A60"/>
    <w:sectPr w:rsidR="00B65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3BD1"/>
    <w:multiLevelType w:val="multilevel"/>
    <w:tmpl w:val="EAD20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F562F"/>
    <w:multiLevelType w:val="multilevel"/>
    <w:tmpl w:val="1C1A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C39CC"/>
    <w:multiLevelType w:val="multilevel"/>
    <w:tmpl w:val="EFB6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E75CF"/>
    <w:multiLevelType w:val="multilevel"/>
    <w:tmpl w:val="C39C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B440D"/>
    <w:multiLevelType w:val="multilevel"/>
    <w:tmpl w:val="B4CA5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2E76E7"/>
    <w:multiLevelType w:val="multilevel"/>
    <w:tmpl w:val="81C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B204E"/>
    <w:multiLevelType w:val="multilevel"/>
    <w:tmpl w:val="23922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C4311"/>
    <w:multiLevelType w:val="multilevel"/>
    <w:tmpl w:val="5394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F1153"/>
    <w:multiLevelType w:val="multilevel"/>
    <w:tmpl w:val="9768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CE62A1"/>
    <w:multiLevelType w:val="multilevel"/>
    <w:tmpl w:val="077EE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520961"/>
    <w:multiLevelType w:val="multilevel"/>
    <w:tmpl w:val="F7AC3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FD55AB"/>
    <w:multiLevelType w:val="multilevel"/>
    <w:tmpl w:val="9C5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49311">
    <w:abstractNumId w:val="0"/>
  </w:num>
  <w:num w:numId="2" w16cid:durableId="1296912951">
    <w:abstractNumId w:val="4"/>
  </w:num>
  <w:num w:numId="3" w16cid:durableId="1841581708">
    <w:abstractNumId w:val="7"/>
  </w:num>
  <w:num w:numId="4" w16cid:durableId="1072971282">
    <w:abstractNumId w:val="3"/>
  </w:num>
  <w:num w:numId="5" w16cid:durableId="789128191">
    <w:abstractNumId w:val="9"/>
  </w:num>
  <w:num w:numId="6" w16cid:durableId="1549104559">
    <w:abstractNumId w:val="2"/>
  </w:num>
  <w:num w:numId="7" w16cid:durableId="1398018759">
    <w:abstractNumId w:val="1"/>
  </w:num>
  <w:num w:numId="8" w16cid:durableId="281890174">
    <w:abstractNumId w:val="11"/>
  </w:num>
  <w:num w:numId="9" w16cid:durableId="1940289586">
    <w:abstractNumId w:val="5"/>
  </w:num>
  <w:num w:numId="10" w16cid:durableId="817234038">
    <w:abstractNumId w:val="10"/>
  </w:num>
  <w:num w:numId="11" w16cid:durableId="389962416">
    <w:abstractNumId w:val="6"/>
  </w:num>
  <w:num w:numId="12" w16cid:durableId="20567336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60"/>
    <w:rsid w:val="00702224"/>
    <w:rsid w:val="00A639D4"/>
    <w:rsid w:val="00B6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AD87F"/>
  <w15:chartTrackingRefBased/>
  <w15:docId w15:val="{878780E4-38D4-47E2-8E34-D6BE49B3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A150F-1B39-458C-89E5-F446213C7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1</cp:revision>
  <dcterms:created xsi:type="dcterms:W3CDTF">2026-02-10T16:04:00Z</dcterms:created>
  <dcterms:modified xsi:type="dcterms:W3CDTF">2026-02-10T16:15:00Z</dcterms:modified>
</cp:coreProperties>
</file>