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0796" w14:textId="77777777" w:rsidR="007737BF" w:rsidRPr="007737BF" w:rsidRDefault="007737BF" w:rsidP="007737BF">
      <w:pPr>
        <w:jc w:val="center"/>
        <w:rPr>
          <w:rFonts w:ascii="Franklin Gothic Medium" w:hAnsi="Franklin Gothic Medium"/>
          <w:color w:val="000000" w:themeColor="text1"/>
          <w:sz w:val="56"/>
          <w:szCs w:val="56"/>
          <w:vertAlign w:val="subscript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7BF">
        <w:rPr>
          <w:rFonts w:ascii="Franklin Gothic Medium" w:hAnsi="Franklin Gothic Medium"/>
          <w:color w:val="000000" w:themeColor="text1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Interface Homme Machine </w:t>
      </w:r>
    </w:p>
    <w:p w14:paraId="49B5E3CF" w14:textId="3CB54E56" w:rsidR="002F298A" w:rsidRDefault="007737BF" w:rsidP="007737BF">
      <w:pPr>
        <w:jc w:val="center"/>
        <w:rPr>
          <w:rFonts w:ascii="Franklin Gothic Medium" w:hAnsi="Franklin Gothic Medium"/>
          <w:color w:val="000000" w:themeColor="text1"/>
          <w:sz w:val="56"/>
          <w:szCs w:val="56"/>
          <w:vertAlign w:val="subscript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7BF">
        <w:rPr>
          <w:rFonts w:ascii="Franklin Gothic Medium" w:hAnsi="Franklin Gothic Medium"/>
          <w:color w:val="000000" w:themeColor="text1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 fin semester</w:t>
      </w:r>
    </w:p>
    <w:tbl>
      <w:tblPr>
        <w:tblStyle w:val="ListTable5Dark"/>
        <w:tblW w:w="10145" w:type="dxa"/>
        <w:tblInd w:w="-25" w:type="dxa"/>
        <w:tblLook w:val="0000" w:firstRow="0" w:lastRow="0" w:firstColumn="0" w:lastColumn="0" w:noHBand="0" w:noVBand="0"/>
      </w:tblPr>
      <w:tblGrid>
        <w:gridCol w:w="4865"/>
        <w:gridCol w:w="4272"/>
        <w:gridCol w:w="29"/>
        <w:gridCol w:w="979"/>
      </w:tblGrid>
      <w:tr w:rsidR="007737BF" w14:paraId="533F2379" w14:textId="7DC289C7" w:rsidTr="00773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9" w:type="dxa"/>
            <w:tcBorders>
              <w:top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63AF32DD" w14:textId="3CDE1E9A" w:rsidR="007737BF" w:rsidRPr="004F6C22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F6C22">
              <w:rPr>
                <w:rFonts w:ascii="Franklin Gothic Medium" w:hAnsi="Franklin Gothic Medium"/>
                <w:b/>
                <w:outline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Alliche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5" w:type="dxa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1E8D4214" w14:textId="77777777" w:rsidR="007737BF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Amine</w:t>
            </w:r>
          </w:p>
          <w:p w14:paraId="106BBCCC" w14:textId="77777777" w:rsidR="007737BF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Mohamed</w:t>
            </w:r>
          </w:p>
          <w:p w14:paraId="20C002A6" w14:textId="0E297A15" w:rsidR="007737BF" w:rsidRPr="007737BF" w:rsidRDefault="007737BF" w:rsidP="007737BF">
            <w:pPr>
              <w:rPr>
                <w:rFonts w:ascii="Franklin Gothic Medium" w:hAnsi="Franklin Gothic Medium"/>
                <w:color w:val="000000" w:themeColor="text1"/>
                <w:sz w:val="96"/>
                <w:szCs w:val="9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1" w:type="dxa"/>
            <w:gridSpan w:val="2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68581955" w14:textId="2812FEF5" w:rsidR="007737BF" w:rsidRPr="007737BF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G3</w:t>
            </w:r>
          </w:p>
          <w:p w14:paraId="2B2C94E0" w14:textId="77777777" w:rsidR="007737BF" w:rsidRPr="007737BF" w:rsidRDefault="007737BF" w:rsidP="007737BF">
            <w:pPr>
              <w:rPr>
                <w:rFonts w:ascii="Franklin Gothic Medium" w:hAnsi="Franklin Gothic Medium"/>
                <w:color w:val="000000" w:themeColor="text1"/>
                <w:sz w:val="96"/>
                <w:szCs w:val="9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37BF" w14:paraId="10D941EB" w14:textId="7AB43526" w:rsidTr="007737BF">
        <w:trPr>
          <w:trHeight w:val="20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9" w:type="dxa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3015BFDB" w14:textId="67445D58" w:rsidR="007737BF" w:rsidRPr="004F6C22" w:rsidRDefault="004F6C22" w:rsidP="007737BF">
            <w:pPr>
              <w:jc w:val="center"/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Mihoubi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65" w:type="dxa"/>
            <w:gridSpan w:val="2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4D6E0597" w14:textId="44BDF4D3" w:rsidR="007737BF" w:rsidRDefault="004F6C22" w:rsidP="004F6C22">
            <w:pPr>
              <w:jc w:val="center"/>
              <w:rPr>
                <w:rFonts w:ascii="Franklin Gothic Medium" w:hAnsi="Franklin Gothic Medium"/>
                <w:color w:val="000000" w:themeColor="text1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mohamed</w:t>
            </w:r>
            <w:proofErr w:type="spellEnd"/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abdelhak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6E67F0D5" w14:textId="286945E2" w:rsidR="007737BF" w:rsidRPr="007737BF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G3</w:t>
            </w:r>
          </w:p>
        </w:tc>
      </w:tr>
      <w:tr w:rsidR="007737BF" w14:paraId="388F7B14" w14:textId="6788FC24" w:rsidTr="00773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9" w:type="dxa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nThickMediumGap" w:sz="24" w:space="0" w:color="4472C4" w:themeColor="accent1"/>
              <w:right w:val="thickThinMediumGap" w:sz="24" w:space="0" w:color="4472C4" w:themeColor="accent1"/>
            </w:tcBorders>
          </w:tcPr>
          <w:p w14:paraId="720118A2" w14:textId="51CF6768" w:rsidR="007737BF" w:rsidRPr="004F6C22" w:rsidRDefault="004F6C22" w:rsidP="007737BF">
            <w:pPr>
              <w:jc w:val="center"/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65" w:type="dxa"/>
            <w:gridSpan w:val="2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2F1AF756" w14:textId="1CBEE4BD" w:rsidR="007737BF" w:rsidRDefault="004F6C22" w:rsidP="007737BF">
            <w:pPr>
              <w:jc w:val="center"/>
              <w:rPr>
                <w:rFonts w:ascii="Franklin Gothic Medium" w:hAnsi="Franklin Gothic Medium"/>
                <w:color w:val="000000" w:themeColor="text1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C22">
              <w:rPr>
                <w:rFonts w:ascii="Franklin Gothic Medium" w:hAnsi="Franklin Gothic Medium"/>
                <w:sz w:val="56"/>
                <w:szCs w:val="56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tcBorders>
              <w:top w:val="thickThinMediumGap" w:sz="24" w:space="0" w:color="4472C4" w:themeColor="accent1"/>
              <w:left w:val="thickThinMediumGap" w:sz="24" w:space="0" w:color="4472C4" w:themeColor="accent1"/>
              <w:bottom w:val="thickThinMediumGap" w:sz="24" w:space="0" w:color="4472C4" w:themeColor="accent1"/>
              <w:right w:val="thickThinMediumGap" w:sz="24" w:space="0" w:color="4472C4" w:themeColor="accent1"/>
            </w:tcBorders>
          </w:tcPr>
          <w:p w14:paraId="0D3DE718" w14:textId="02DBDA65" w:rsidR="007737BF" w:rsidRPr="007737BF" w:rsidRDefault="007737BF" w:rsidP="007737BF">
            <w:pPr>
              <w:jc w:val="center"/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Franklin Gothic Medium" w:hAnsi="Franklin Gothic Medium"/>
                <w:b/>
                <w:outline/>
                <w:color w:val="5B9BD5" w:themeColor="accent5"/>
                <w:sz w:val="96"/>
                <w:szCs w:val="96"/>
                <w:vertAlign w:val="subscript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</w:t>
            </w:r>
            <w:r w:rsidR="004F6C22">
              <w:rPr>
                <w:rFonts w:ascii="Franklin Gothic Medium" w:hAnsi="Franklin Gothic Medium" w:hint="cs"/>
                <w:b/>
                <w:outline/>
                <w:color w:val="5B9BD5" w:themeColor="accent5"/>
                <w:sz w:val="96"/>
                <w:szCs w:val="96"/>
                <w:vertAlign w:val="subscript"/>
                <w:rtl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</w:tr>
    </w:tbl>
    <w:p w14:paraId="79D2BC0B" w14:textId="77777777" w:rsidR="007737BF" w:rsidRDefault="007737BF" w:rsidP="007737BF">
      <w:pPr>
        <w:jc w:val="center"/>
        <w:rPr>
          <w:rFonts w:ascii="Franklin Gothic Medium" w:hAnsi="Franklin Gothic Medium"/>
          <w:color w:val="000000" w:themeColor="text1"/>
          <w:sz w:val="56"/>
          <w:szCs w:val="56"/>
          <w:vertAlign w:val="subscript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85587" w14:textId="77777777" w:rsidR="007737BF" w:rsidRDefault="007737BF" w:rsidP="007737BF">
      <w:pPr>
        <w:pStyle w:val="Heading1"/>
        <w:rPr>
          <w:rStyle w:val="BookTitle"/>
          <w:rFonts w:ascii="Franklin Gothic Medium" w:hAnsi="Franklin Gothic Medium"/>
          <w:b w:val="0"/>
          <w:color w:val="000000" w:themeColor="text1"/>
          <w:spacing w:val="0"/>
          <w:sz w:val="56"/>
          <w:szCs w:val="5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21AA3" w14:textId="77777777" w:rsidR="007737BF" w:rsidRDefault="007737BF" w:rsidP="007737BF">
      <w:pPr>
        <w:rPr>
          <w:lang w:bidi="ar-DZ"/>
        </w:rPr>
      </w:pPr>
    </w:p>
    <w:p w14:paraId="548BB3EF" w14:textId="77777777" w:rsidR="007737BF" w:rsidRDefault="007737BF" w:rsidP="007737BF"/>
    <w:p w14:paraId="44C2CD34" w14:textId="77777777" w:rsidR="0043056E" w:rsidRDefault="0043056E" w:rsidP="007737BF"/>
    <w:p w14:paraId="4570E93E" w14:textId="77777777" w:rsidR="007737BF" w:rsidRDefault="007737BF" w:rsidP="007737BF"/>
    <w:p w14:paraId="3ECCD03D" w14:textId="77777777" w:rsidR="007737BF" w:rsidRDefault="007737BF" w:rsidP="007737BF"/>
    <w:p w14:paraId="578E841E" w14:textId="0B51B6A0" w:rsidR="002F298A" w:rsidRDefault="007737BF" w:rsidP="0043056E">
      <w:pPr>
        <w:pStyle w:val="ListParagraph"/>
        <w:numPr>
          <w:ilvl w:val="0"/>
          <w:numId w:val="1"/>
        </w:num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Identifier des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domaines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fonctionnels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des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modèles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des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modèles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tâches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et des </w:t>
      </w:r>
      <w:proofErr w:type="spellStart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environnements</w:t>
      </w:r>
      <w:proofErr w:type="spellEnd"/>
      <w:r w:rsidRPr="007737B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techniques.</w:t>
      </w:r>
    </w:p>
    <w:p w14:paraId="6CB88170" w14:textId="77777777" w:rsidR="0043056E" w:rsidRDefault="0043056E" w:rsidP="0043056E">
      <w:pPr>
        <w:ind w:left="108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E09B3" w14:textId="66DA0BE8" w:rsidR="0043056E" w:rsidRDefault="0043056E" w:rsidP="0043056E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r w:rsidRPr="0043056E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Domaines Functionals:</w:t>
      </w:r>
    </w:p>
    <w:p w14:paraId="5A94A917" w14:textId="3524C4AA" w:rsidR="0043056E" w:rsidRDefault="00DD0CC6" w:rsidP="0043056E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DBBCB" wp14:editId="0D85A5BA">
                <wp:simplePos x="0" y="0"/>
                <wp:positionH relativeFrom="margin">
                  <wp:align>right</wp:align>
                </wp:positionH>
                <wp:positionV relativeFrom="paragraph">
                  <wp:posOffset>3161665</wp:posOffset>
                </wp:positionV>
                <wp:extent cx="6829425" cy="1828800"/>
                <wp:effectExtent l="0" t="0" r="28575" b="20320"/>
                <wp:wrapSquare wrapText="bothSides"/>
                <wp:docPr id="202701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DBB7" w14:textId="2CB0940F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Administrateur</w:t>
                            </w:r>
                            <w:proofErr w:type="spellEnd"/>
                          </w:p>
                          <w:p w14:paraId="0C045F23" w14:textId="2EC36AEE" w:rsidR="0043056E" w:rsidRPr="0043056E" w:rsidRDefault="00DD0CC6" w:rsidP="004305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DD0CC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</w:t>
                            </w:r>
                            <w:proofErr w:type="spellEnd"/>
                            <w:r w:rsidRPr="00DD0CC6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standard</w:t>
                            </w:r>
                          </w:p>
                          <w:p w14:paraId="0E292995" w14:textId="77777777" w:rsidR="00DD0CC6" w:rsidRDefault="00DD0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DBB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6.55pt;margin-top:248.95pt;width:537.75pt;height:2in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U/XQIAAAcFAAAOAAAAZHJzL2Uyb0RvYy54bWysVN9P2zAQfp+0/8Hy+0gbFVaqpqgDMU1C&#10;gCgTz65jt9Ecn2dfm3R//c5OGhjr07QX5+z7/d13mV+1tWF75UMFtuDjsxFnykooK7sp+Pfn209T&#10;zgIKWwoDVhX8oAK/Wnz8MG/cTOWwBVMqzyiIDbPGFXyL6GZZFuRW1SKcgVOWlBp8LZCufpOVXjQU&#10;vTZZPhpdZA340nmQKgR6vemUfJHia60kPmgdFDJTcKoN0+nTuY5ntpiL2cYLt61kX4b4hypqUVlK&#10;OoS6ESjYzld/haor6SGAxjMJdQZaV1KlHqib8ehdN6utcCr1QuAEN8AU/l9Yeb9fuUfPsP0CLQ0w&#10;AtK4MAv0GPtpta/jlyplpCcIDwNsqkUm6fFiml9O8nPOJOnG03w6HSVgs1d35wN+VVCzKBTc01wS&#10;XGJ/F5BSkunRJGYzNr691pEkPBjVKZ+UZlVJmfMUJJFFXRvP9oLGLKRUFlMnFNZYso5uujJmcByf&#10;cjSDU28b3VQi0eA4OuX4Z8bBI2UFi4NzXVnwpwKUP47l6s7+2H3Xc2wf23Xbz2YN5YFG5qFjc3Dy&#10;tiJY70TAR+GJvjQlWkl8oEMbaAoOvcTZFvyvU+/RnlhFWs4aWoeCh5874RVn5pslvl2OJ5O4P+ky&#10;Of+c08W/1azfauyuvgYaxZiW38kkRns0R1F7qF9oc5cxK6mElZS74HgUr7FbUtp8qZbLZEQb4wTe&#10;2ZWTMXSEN5LmuX0R3vXMQiLlPRwXR8zeEayzjZ7BLXcIt1ViXwS4Q7UHnrYtkbL/M8R1fntPVq//&#10;r8VvAAAA//8DAFBLAwQUAAYACAAAACEA1QnTGd0AAAAJAQAADwAAAGRycy9kb3ducmV2LnhtbEyP&#10;QU7DMBRE90jcwfpI7KjTipA4xKlqJFaIBW0P4MTGibC/I9tt09vjrmA5mtHMm3a7OEvOOsTJI4f1&#10;qgCicfBqQsPheHh/qoHEJFFJ61FzuOoI2+7+rpWN8hf80ud9MiSXYGwkhzGluaE0DqN2Mq78rDF7&#10;3z44mbIMhqogL7ncWbopihfq5IR5YZSzfhv18LM/ubwrgrC92Vzr3eeHWQ8HwZgQnD8+LLtXIEkv&#10;6S8MN/yMDl1m6v0JVSSWQz6SODyzigG52UVVlkB6DlVdMqBdS/8/6H4BAAD//wMAUEsBAi0AFAAG&#10;AAgAAAAhALaDOJL+AAAA4QEAABMAAAAAAAAAAAAAAAAAAAAAAFtDb250ZW50X1R5cGVzXS54bWxQ&#10;SwECLQAUAAYACAAAACEAOP0h/9YAAACUAQAACwAAAAAAAAAAAAAAAAAvAQAAX3JlbHMvLnJlbHNQ&#10;SwECLQAUAAYACAAAACEAZbZ1P10CAAAHBQAADgAAAAAAAAAAAAAAAAAuAgAAZHJzL2Uyb0RvYy54&#10;bWxQSwECLQAUAAYACAAAACEA1QnTGd0AAAAJAQAADwAAAAAAAAAAAAAAAAC3BAAAZHJzL2Rvd25y&#10;ZXYueG1sUEsFBgAAAAAEAAQA8wAAAMEFAAAAAA==&#10;" fillcolor="white [3201]" strokecolor="#4472c4 [3204]" strokeweight="1pt">
                <v:textbox style="mso-fit-shape-to-text:t">
                  <w:txbxContent>
                    <w:p w14:paraId="3452DBB7" w14:textId="2CB0940F" w:rsidR="0043056E" w:rsidRDefault="0043056E" w:rsidP="004305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3056E">
                        <w:rPr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Administrateur</w:t>
                      </w:r>
                      <w:proofErr w:type="spellEnd"/>
                    </w:p>
                    <w:p w14:paraId="0C045F23" w14:textId="2EC36AEE" w:rsidR="0043056E" w:rsidRPr="0043056E" w:rsidRDefault="00DD0CC6" w:rsidP="004305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DD0CC6">
                        <w:rPr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</w:t>
                      </w:r>
                      <w:proofErr w:type="spellEnd"/>
                      <w:r w:rsidRPr="00DD0CC6">
                        <w:rPr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standard</w:t>
                      </w:r>
                    </w:p>
                    <w:p w14:paraId="0E292995" w14:textId="77777777" w:rsidR="00DD0CC6" w:rsidRDefault="00DD0CC6"/>
                  </w:txbxContent>
                </v:textbox>
                <w10:wrap type="square" anchorx="margin"/>
              </v:shape>
            </w:pict>
          </mc:Fallback>
        </mc:AlternateContent>
      </w:r>
      <w:r w:rsidR="004305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E15A" wp14:editId="34613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0" b="13970"/>
                <wp:wrapSquare wrapText="bothSides"/>
                <wp:docPr id="519972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6DEEA" w14:textId="77777777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(personnel,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académique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professionnel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médical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, etc...).</w:t>
                            </w:r>
                          </w:p>
                          <w:p w14:paraId="00B85527" w14:textId="03812695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Gestion des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(Inscription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d'utilisateur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authentification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...).</w:t>
                            </w:r>
                          </w:p>
                          <w:p w14:paraId="1EAF9DB9" w14:textId="217854C9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Gestion des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1FD6669C" w14:textId="6400E988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Communication avec les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6EDCE914" w14:textId="4C6B3691" w:rsid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Sécurité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(Données, Mot de Passe).</w:t>
                            </w:r>
                          </w:p>
                          <w:p w14:paraId="077A9D3C" w14:textId="6BDB988D" w:rsidR="0043056E" w:rsidRPr="0043056E" w:rsidRDefault="0043056E" w:rsidP="004305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Gestion des Sessions 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(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Connexion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/</w:t>
                            </w:r>
                            <w:proofErr w:type="spellStart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Déconnexion</w:t>
                            </w:r>
                            <w:proofErr w:type="spellEnd"/>
                            <w:r w:rsidRPr="0043056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E15A" 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YZWAIAAAwFAAAOAAAAZHJzL2Uyb0RvYy54bWysVE2P2jAQvVfqf7B8LwHEthQRVpQVVSW0&#10;uypb7dk4NkR1PJY9kNBf37EDgW45Vb04Y8+8+XyT6X1TGXZQPpRgcz7o9TlTVkJR2m3Of7wsP4w5&#10;CyhsIQxYlfOjCvx+9v7dtHYTNYQdmEJ5Rk5smNQu5ztEN8myIHeqEqEHTllSavCVQLr6bVZ4UZP3&#10;ymTDfv9jVoMvnAepQqDXh1bJZ8m/1krik9ZBITM5p9wwnT6dm3hms6mYbL1wu1Ke0hD/kEUlSktB&#10;O1cPAgXb+/IvV1UpPQTQ2JNQZaB1KVWqgaoZ9N9Us94Jp1It1JzgujaF/+dWPh7W7tkzbL5AQwOM&#10;DaldmAR6jPU02lfxS5ky0lMLj13bVINMRtB4OB73SSVJd76Qn+wCdz7gVwUVi0LOPc0ltUscVgFb&#10;07NJjGZsfLvkkSQ8GtUqvyvNyoIiD5OTRBa1MJ4dBI1ZSKks3sVKKANjyTrCdGlMBxzcAhpM5RPo&#10;ZBthKpGoA/ZvAf+M2CFSVLDYgavSgr/loPjZRW7tz9W3Ncfysdk0VPTViDZQHGlyHlpSByeXJXV3&#10;JQI+C08sponQZuITHdpAnXM4SZztwP+69R7tiVyk5aymrci5pbXlzHyzRLrPg9EoLlG6jO4+Deni&#10;rzWba43dVwugeQzoD+BkEqM9mrOoPVSvtL7zGJNUwkqKnHM8iwtsN5XWX6r5PBnR2jiBK7t2MrqO&#10;PY7MeWlehXcneiEx8xHO2yMmb1jW2kZkcPM9wrJMFIxdbnt66j6tXKLQ6fcQd/r6nqwuP7HZbwAA&#10;AP//AwBQSwMEFAAGAAgAAAAhAMkiU9vYAAAABQEAAA8AAABkcnMvZG93bnJldi54bWxMj0FLw0AQ&#10;he+C/2EZwZvduGgJaTZFiqLgQazieZqdJqHZ2ZDdttFf7yhCvQzzeMOb75XLyffqQGPsAlu4nmWg&#10;iOvgOm4svL89XOWgYkJ22AcmC58UYVmdn5VYuHDkVzqsU6MkhGOBFtqUhkLrWLfkMc7CQCzeNowe&#10;k8ix0W7Eo4T7Xpssm2uPHcuHFgdatVTv1ntvwTSrHd8aepw7bZ6ev27M/fTyYe3lxXS3AJVoSqdj&#10;+MEXdKiEaRP27KLqLUiR9DvFM3kucvO36KrU/+mrbwAAAP//AwBQSwECLQAUAAYACAAAACEAtoM4&#10;kv4AAADhAQAAEwAAAAAAAAAAAAAAAAAAAAAAW0NvbnRlbnRfVHlwZXNdLnhtbFBLAQItABQABgAI&#10;AAAAIQA4/SH/1gAAAJQBAAALAAAAAAAAAAAAAAAAAC8BAABfcmVscy8ucmVsc1BLAQItABQABgAI&#10;AAAAIQAAaNYZWAIAAAwFAAAOAAAAAAAAAAAAAAAAAC4CAABkcnMvZTJvRG9jLnhtbFBLAQItABQA&#10;BgAIAAAAIQDJIlPb2AAAAAUBAAAPAAAAAAAAAAAAAAAAALIEAABkcnMvZG93bnJldi54bWxQSwUG&#10;AAAAAAQABADzAAAAtwUAAAAA&#10;" fillcolor="white [3201]" strokecolor="#5b9bd5 [3208]" strokeweight="1pt">
                <v:textbox style="mso-fit-shape-to-text:t">
                  <w:txbxContent>
                    <w:p w14:paraId="6D86DEEA" w14:textId="77777777" w:rsid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(personnel,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académique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professionnel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médical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, etc...).</w:t>
                      </w:r>
                    </w:p>
                    <w:p w14:paraId="00B85527" w14:textId="03812695" w:rsid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Gestion des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(Inscription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d'utilisateur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authentification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...).</w:t>
                      </w:r>
                    </w:p>
                    <w:p w14:paraId="1EAF9DB9" w14:textId="217854C9" w:rsid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Gestion des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1FD6669C" w14:textId="6400E988" w:rsid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Communication avec les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6EDCE914" w14:textId="4C6B3691" w:rsid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Sécurité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(Données, Mot de Passe).</w:t>
                      </w:r>
                    </w:p>
                    <w:p w14:paraId="077A9D3C" w14:textId="6BDB988D" w:rsidR="0043056E" w:rsidRPr="0043056E" w:rsidRDefault="0043056E" w:rsidP="004305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Gestion des Sessions 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(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Connexion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/</w:t>
                      </w:r>
                      <w:proofErr w:type="spellStart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Déconnexion</w:t>
                      </w:r>
                      <w:proofErr w:type="spellEnd"/>
                      <w:r w:rsidRPr="0043056E">
                        <w:rPr>
                          <w:color w:val="000000" w:themeColor="text1"/>
                          <w:sz w:val="36"/>
                          <w:szCs w:val="3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3056E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Modeles</w:t>
      </w:r>
      <w:proofErr w:type="spellEnd"/>
      <w:r w:rsidR="0043056E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 xml:space="preserve"> </w:t>
      </w:r>
      <w:proofErr w:type="spellStart"/>
      <w:r w:rsidR="0043056E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utilisateurs</w:t>
      </w:r>
      <w:proofErr w:type="spellEnd"/>
      <w:r w:rsidR="0043056E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:</w:t>
      </w:r>
    </w:p>
    <w:p w14:paraId="76B99CF7" w14:textId="28CD8C64" w:rsidR="0043056E" w:rsidRDefault="004E082F" w:rsidP="00DD0CC6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14B76" wp14:editId="2063977F">
                <wp:simplePos x="0" y="0"/>
                <wp:positionH relativeFrom="margin">
                  <wp:align>right</wp:align>
                </wp:positionH>
                <wp:positionV relativeFrom="paragraph">
                  <wp:posOffset>1713865</wp:posOffset>
                </wp:positionV>
                <wp:extent cx="6838950" cy="1828800"/>
                <wp:effectExtent l="0" t="0" r="19050" b="21590"/>
                <wp:wrapNone/>
                <wp:docPr id="716833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E280" w14:textId="31A4D8D5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Inscription et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authentification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3F5709A" w14:textId="2507471B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Création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modification et suppression de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AFBBDE9" w14:textId="67709884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Validation par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l'administrateur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14E0719" w14:textId="7D479F1D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Notifications (Ex: informer les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 mises à jour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importantes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1811ADA" w14:textId="152CAB60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Authentification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(Mise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place d'un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formulaire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connexion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sécurisé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8EE0AB7" w14:textId="7CC9303C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Messagerie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Interne (conversations entre 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).</w:t>
                            </w:r>
                          </w:p>
                          <w:p w14:paraId="09FF1256" w14:textId="01A6EC96" w:rsidR="004E082F" w:rsidRPr="004E082F" w:rsidRDefault="004E082F" w:rsidP="004E08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Connexion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Déconnexion</w:t>
                            </w:r>
                            <w:proofErr w:type="spellEnd"/>
                            <w:r w:rsidRPr="004E082F">
                              <w:rPr>
                                <w:rFonts w:ascii="Franklin Gothic Medium" w:hAnsi="Franklin Gothic Medium"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C099FBB" w14:textId="77777777" w:rsidR="004E082F" w:rsidRPr="004E082F" w:rsidRDefault="004E082F" w:rsidP="004E082F">
                            <w:pPr>
                              <w:pStyle w:val="ListParagraph"/>
                              <w:ind w:left="1530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14B76" id="_x0000_s1028" type="#_x0000_t202" style="position:absolute;left:0;text-align:left;margin-left:487.3pt;margin-top:134.95pt;width:538.5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x8kQIAAGsFAAAOAAAAZHJzL2Uyb0RvYy54bWysVEtv2zAMvg/YfxB0X52kj6VBnSJrkWFA&#10;0QZth54VWYqF6TVKiZ39+lGy43ZdTsMuEiW+yY+8um6NJjsBQTlb0vHJiBJhuauU3ZT0+/Py05SS&#10;EJmtmHZWlHQvAr2ef/xw1fiZmLja6UoAQSM2zBpf0jpGPyuKwGthWDhxXlhkSgeGRXzCpqiANWjd&#10;6GIyGl0UjYPKg+MiBPy97Zh0nu1LKXh8kDKISHRJMbaYT8jnOp3F/IrNNsB8rXgfBvuHKAxTFp0O&#10;pm5ZZGQL6i9TRnFwwcl4wp0pnJSKi5wDZjMevcvmqWZe5FywOMEPZQr/zyy/3z35FZDYfnEtNjAV&#10;pPFhFvAz5dNKMOnGSAnysYT7oWyijYTj58X0dHp5jiyOvPF0Mp2OcmGLV3UPIX4VzpBElBSwL7lc&#10;bHcXIrpE0YNI8qZt+nuNI1Nxr0XHfBSSqAo9T7KRDBZxo4HsGLaZcS5szJmgWW1ROqlJpfWgOD6m&#10;qAelXjapiQyiQXF0TPFPj4NG9upsHJSNsg6OGah+HMKVnfwh+y7nlH5s1y0mnXLuW7R21R47B64D&#10;dfB8qbC6dyzEFQNEMXYEJzM+4CG1a0rqeoqS2sGvY/9JHsGFXEoanIqShp9bBoIS/c0i7C7HZ2dp&#10;jPLj7PzzBB/wlrN+y7Fbc+OwI2PcAZ5nMslHfSAlOPOCA7xIXpHFLEffJY0H8iZ2s4oLgIvFIgvh&#10;4HgW7+yT58l0qnLCznP7wsD3AIuIzXt3mB82e4ezTjZpBr/YRrdUCYT4QuSI0yqRnBkBrDfnccF5&#10;xKzaiSVgh7q1odWmjo9qQ0Dhsos1CLHCyCuVM+hQPVjMaO5a1jcXJzoDv98+aWW8fWep1x05/w0A&#10;AP//AwBQSwMEFAAGAAgAAAAhADrwwWzdAAAACQEAAA8AAABkcnMvZG93bnJldi54bWxMj8FuwjAQ&#10;RO+V+g/WIvVWHCJBcBoH4Uo9VT0U+AAndp0Iex3ZBsLf15za4+6MZt40u9lZctUhjh45rJYFEI29&#10;VyMaDqfjx+sWSEwSlbQeNYe7jrBrn58aWSt/w299PSRDcgjGWnIYUppqSmM/aCfj0k8as/bjg5Mp&#10;n8FQFeQthztLy6LYUCdHzA2DnPT7oPvz4eJyrwjCdqa8b/dfn2bVHwVjQnD+spj3b0CSntOfGR74&#10;GR3azNT5C6pILIc8JHEoN4wBechFVeVXx2G9rhjQtqH/F7S/AAAA//8DAFBLAQItABQABgAIAAAA&#10;IQC2gziS/gAAAOEBAAATAAAAAAAAAAAAAAAAAAAAAABbQ29udGVudF9UeXBlc10ueG1sUEsBAi0A&#10;FAAGAAgAAAAhADj9If/WAAAAlAEAAAsAAAAAAAAAAAAAAAAALwEAAF9yZWxzLy5yZWxzUEsBAi0A&#10;FAAGAAgAAAAhAGaCbHyRAgAAawUAAA4AAAAAAAAAAAAAAAAALgIAAGRycy9lMm9Eb2MueG1sUEsB&#10;Ai0AFAAGAAgAAAAhADrwwWzdAAAACQEAAA8AAAAAAAAAAAAAAAAA6wQAAGRycy9kb3ducmV2Lnht&#10;bFBLBQYAAAAABAAEAPMAAAD1BQAAAAA=&#10;" fillcolor="white [3201]" strokecolor="#4472c4 [3204]" strokeweight="1pt">
                <v:textbox style="mso-fit-shape-to-text:t">
                  <w:txbxContent>
                    <w:p w14:paraId="679AE280" w14:textId="31A4D8D5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Inscription et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authentification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3F5709A" w14:textId="2507471B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Création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modification et suppression de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AFBBDE9" w14:textId="67709884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Validation par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l'administrateur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14E0719" w14:textId="7D479F1D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Notifications (Ex: informer les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 mises à jour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importantes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1811ADA" w14:textId="152CAB60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Authentification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(Mise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place d'un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formulaire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connexion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sécurisé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8EE0AB7" w14:textId="7CC9303C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Messagerie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Interne (conversations entre 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).</w:t>
                      </w:r>
                    </w:p>
                    <w:p w14:paraId="09FF1256" w14:textId="01A6EC96" w:rsidR="004E082F" w:rsidRPr="004E082F" w:rsidRDefault="004E082F" w:rsidP="004E08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Connexion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Déconnexion</w:t>
                      </w:r>
                      <w:proofErr w:type="spellEnd"/>
                      <w:r w:rsidRPr="004E082F">
                        <w:rPr>
                          <w:rFonts w:ascii="Franklin Gothic Medium" w:hAnsi="Franklin Gothic Medium"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C099FBB" w14:textId="77777777" w:rsidR="004E082F" w:rsidRPr="004E082F" w:rsidRDefault="004E082F" w:rsidP="004E082F">
                      <w:pPr>
                        <w:pStyle w:val="ListParagraph"/>
                        <w:ind w:left="1530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DD0CC6" w:rsidRPr="00DD0CC6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Modèles</w:t>
      </w:r>
      <w:proofErr w:type="spellEnd"/>
      <w:r w:rsidR="00DD0CC6" w:rsidRPr="00DD0CC6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 xml:space="preserve"> des </w:t>
      </w:r>
      <w:proofErr w:type="spellStart"/>
      <w:r w:rsidR="00DD0CC6" w:rsidRPr="00DD0CC6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tâches</w:t>
      </w:r>
      <w:proofErr w:type="spellEnd"/>
      <w:r w:rsidR="00DD0CC6" w:rsidRPr="00DD0CC6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:</w:t>
      </w:r>
    </w:p>
    <w:p w14:paraId="79810DDF" w14:textId="77777777" w:rsidR="004E082F" w:rsidRDefault="004E082F" w:rsidP="004E082F">
      <w:pPr>
        <w:pStyle w:val="ListParagraph"/>
        <w:ind w:left="162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3BC0A62F" w14:textId="77777777" w:rsidR="004E082F" w:rsidRDefault="004E082F" w:rsidP="004E082F">
      <w:pPr>
        <w:pStyle w:val="ListParagraph"/>
        <w:ind w:left="162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622C4289" w14:textId="77777777" w:rsidR="004E082F" w:rsidRDefault="004E082F" w:rsidP="004E082F">
      <w:pPr>
        <w:pStyle w:val="ListParagraph"/>
        <w:ind w:left="162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6AF617E7" w14:textId="77777777" w:rsidR="004E082F" w:rsidRDefault="004E082F" w:rsidP="004E082F">
      <w:pPr>
        <w:pStyle w:val="ListParagraph"/>
        <w:ind w:left="162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1742D96A" w14:textId="385A960D" w:rsidR="002F298A" w:rsidRDefault="001C22F6" w:rsidP="004E082F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0153D" wp14:editId="38BE9EA8">
                <wp:simplePos x="0" y="0"/>
                <wp:positionH relativeFrom="margin">
                  <wp:posOffset>0</wp:posOffset>
                </wp:positionH>
                <wp:positionV relativeFrom="paragraph">
                  <wp:posOffset>533400</wp:posOffset>
                </wp:positionV>
                <wp:extent cx="6858000" cy="5162550"/>
                <wp:effectExtent l="133350" t="114300" r="133350" b="152400"/>
                <wp:wrapNone/>
                <wp:docPr id="336021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162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CCB0" w14:textId="50BDB3D4" w:rsidR="001C22F6" w:rsidRP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Base de données pour stocker les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434AF41D" w14:textId="07BEA6F2" w:rsidR="001C22F6" w:rsidRP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Frontend (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interface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pour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permettre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aux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d'interagir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avec le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système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).</w:t>
                            </w:r>
                          </w:p>
                          <w:p w14:paraId="19E9A8FB" w14:textId="71D5DA05" w:rsid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Internet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3AC65FD" w14:textId="0A0E8381" w:rsid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Serveur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web(backend)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gère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logique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métier et les interactions avec la base de données.</w:t>
                            </w:r>
                          </w:p>
                          <w:p w14:paraId="0FC3A162" w14:textId="69C534DE" w:rsid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des sessions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Implémentation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d'un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mécanisme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qestion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sessions pour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gérer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 cycle de vie des sessions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Connexion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Déconnexion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))</w:t>
                            </w:r>
                          </w:p>
                          <w:p w14:paraId="1C8D672D" w14:textId="1CFDF74D" w:rsidR="001C22F6" w:rsidRPr="001C22F6" w:rsidRDefault="001C22F6" w:rsidP="001C22F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Sécurité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données (les données des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sont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stockées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manière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sécurisée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utilisant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chiffrement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approprié</w:t>
                            </w:r>
                            <w:proofErr w:type="spellEnd"/>
                            <w:r w:rsidRPr="001C22F6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153D" id="_x0000_s1029" type="#_x0000_t202" style="position:absolute;left:0;text-align:left;margin-left:0;margin-top:42pt;width:540pt;height:40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1gOwMAAPEGAAAOAAAAZHJzL2Uyb0RvYy54bWysVctu2zoQ3V+g/0Bo3/gRO0mNKEVuAhcF&#10;ctsiSZE1TVEWUYrUHdKP9Ot7hpSVpM2iKOoFTXLeZw5H5+/3rRVbTcF4VxaTo3EhtFO+Mm5dFl/v&#10;l2/PChGidJW03umyeNSheH/x5p/zXbfQU994W2kScOLCYteVRRNjtxiNgmp0K8OR77SDsPbUyogj&#10;rUcVyR28t3Y0HY9PRjtPVUde6RBwe52FxUXyX9daxc91HXQUtiyQW0wrpXXF6+jiXC7WJLvGqD4N&#10;+QdZtNI4BB1cXcsoxYbML65ao8gHX8cj5duRr2ujdKoB1UzGP1Vz18hOp1oATugGmMLfc6s+be+6&#10;LyTi/l+/RwMZkF0XFgGXXM++ppb/kamAHBA+DrDpfRQKlydn87PxGCIF2XxyMp3PE7CjJ/OOQvyg&#10;fSt4UxaEviS45PYmRISE6kGFo1nHq/NLY22W5hudOgqTlNImarprqp1Y2Q3dygrpj0/fIbaoDEeZ&#10;TE85q8qg3/MZMuSTtGsQVUVK8QOtV1eWxFYyP7JKDugP3lNyLwIHpZ0+rjgHJVtNsq/KU2x8z6Ul&#10;eZdLJA/yyUw8vIGEIeltjyIKzz5S2WbdxFuzFmTwepglffa/6cn29inlZ1mG7rgSCgn5DT2UxWw2&#10;Y5AY8P8kMDRcPN5XZK7JxUpvtb0XOzT2eM6QNcMud09SvNbK57fTuwWIbPsCz2X6sRpXmcMnPRw5&#10;Jdw/US3t4qPVCQh3q2thKpBrmvvE80APnZIKLYiJrPBlWZvNatBlMJy8ZmgHo16XzXJzB8Pxa4Yv&#10;Iw4WKSoqG4xb43xPrZcpV98O6dZZ/1B9rpnLj/vVHkWXxfHhFa589YjHCQol2oROLQ26diND/CIJ&#10;gwrdwfCNn7HU1qNlvt+ha56+v3bP+pgfkBZih8EHov2/kaQLYT86TJZ3k9kMbmM6zOanUxzouWT1&#10;XOI27ZUHfSYY851KW9aP9rCtybcPmNGXHBUi6RRilwWonbdXMY9jzHilLy+TEmZjJ+ONu+sUu2aU&#10;mXr3+wdJXf/aIsbPJ38YkXLx0yjJumzp/OUm+tqkOcM4Z1R7/DFXEz/7d8uD+/k5aT19qS5+AAAA&#10;//8DAFBLAwQUAAYACAAAACEAwGowot4AAAAIAQAADwAAAGRycy9kb3ducmV2LnhtbEyPzU7DMBCE&#10;70i8g7WVuFG7UEEa4lQICRAVB2ih4ujGSxIRryPbTdO3Z3uC0/7MavabYjm6TgwYYutJw2yqQCBV&#10;3rZUa/jYPF5mIGIyZE3nCTUcMcKyPD8rTG79gd5xWKdasAnF3GhoUupzKWPVoDNx6nsk1r59cCbx&#10;GGppgzmwuevklVI30pmW+ENjenxosPpZ750Gux022+frMC6+nrJYv728fq7mUeuLyXh/ByLhmP6O&#10;4YTP6FAy087vyUbRaeAgSUM253pSVaa42/FmcatAloX8H6D8BQAA//8DAFBLAQItABQABgAIAAAA&#10;IQC2gziS/gAAAOEBAAATAAAAAAAAAAAAAAAAAAAAAABbQ29udGVudF9UeXBlc10ueG1sUEsBAi0A&#10;FAAGAAgAAAAhADj9If/WAAAAlAEAAAsAAAAAAAAAAAAAAAAALwEAAF9yZWxzLy5yZWxzUEsBAi0A&#10;FAAGAAgAAAAhAHNyfWA7AwAA8QYAAA4AAAAAAAAAAAAAAAAALgIAAGRycy9lMm9Eb2MueG1sUEsB&#10;Ai0AFAAGAAgAAAAhAMBqMKLeAAAACAEAAA8AAAAAAAAAAAAAAAAAlQUAAGRycy9kb3ducmV2Lnht&#10;bFBLBQYAAAAABAAEAPMAAACgBgAAAAA=&#10;" fillcolor="white [3201]" stroked="f" strokeweight="1pt">
                <v:shadow on="t" color="black" offset="0,1pt"/>
                <v:textbox>
                  <w:txbxContent>
                    <w:p w14:paraId="314BCCB0" w14:textId="50BDB3D4" w:rsidR="001C22F6" w:rsidRP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Base de données pour stocker les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434AF41D" w14:textId="07BEA6F2" w:rsidR="001C22F6" w:rsidRP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Frontend (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interface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utilisateur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pour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permettre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aux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d'interagir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avec le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système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).</w:t>
                      </w:r>
                    </w:p>
                    <w:p w14:paraId="19E9A8FB" w14:textId="71D5DA05" w:rsid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Internet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3AC65FD" w14:textId="0A0E8381" w:rsid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Serveur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web(backend)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gère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la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logique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métier et les interactions avec la base de données.</w:t>
                      </w:r>
                    </w:p>
                    <w:p w14:paraId="0FC3A162" w14:textId="69C534DE" w:rsid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des sessions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utilisateur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Implémentation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d'un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mécanisme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qestion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sessions pour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gérer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le cycle de vie des sessions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utilisateur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Connexion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Déconnexion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))</w:t>
                      </w:r>
                    </w:p>
                    <w:p w14:paraId="1C8D672D" w14:textId="1CFDF74D" w:rsidR="001C22F6" w:rsidRPr="001C22F6" w:rsidRDefault="001C22F6" w:rsidP="001C22F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Sécurité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données (les données des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sont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stockées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manière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sécurisée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utilisant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le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chiffrement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approprié</w:t>
                      </w:r>
                      <w:proofErr w:type="spellEnd"/>
                      <w:r w:rsidRPr="001C22F6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8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DB1F1" wp14:editId="5F1D36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60021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79F09" w14:textId="667FE15E" w:rsidR="004E082F" w:rsidRPr="004E082F" w:rsidRDefault="004E082F" w:rsidP="004E082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B1F1" id="_x0000_s1030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72F79F09" w14:textId="667FE15E" w:rsidR="004E082F" w:rsidRPr="004E082F" w:rsidRDefault="004E082F" w:rsidP="004E082F">
                      <w:pPr>
                        <w:rPr>
                          <w:color w:val="4472C4" w:themeColor="accen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082F" w:rsidRPr="004E082F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Environments techniques</w:t>
      </w:r>
      <w:r w:rsidR="004E082F"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:</w:t>
      </w:r>
    </w:p>
    <w:p w14:paraId="0317F4EE" w14:textId="5BED441B" w:rsidR="004E082F" w:rsidRDefault="004E082F" w:rsidP="004E082F">
      <w:pPr>
        <w:pStyle w:val="ListParagraph"/>
        <w:ind w:left="279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434465F3" w14:textId="77777777" w:rsidR="001C22F6" w:rsidRDefault="001C22F6" w:rsidP="004E082F">
      <w:pPr>
        <w:pStyle w:val="ListParagraph"/>
        <w:ind w:left="279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73F1ECFC" w14:textId="77777777" w:rsidR="001C22F6" w:rsidRDefault="001C22F6" w:rsidP="004E082F">
      <w:pPr>
        <w:pStyle w:val="ListParagraph"/>
        <w:ind w:left="279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3C5C0A46" w14:textId="77777777" w:rsidR="001C22F6" w:rsidRDefault="001C22F6" w:rsidP="004E082F">
      <w:pPr>
        <w:pStyle w:val="ListParagraph"/>
        <w:ind w:left="279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38B6EB81" w14:textId="48F14898" w:rsidR="001C22F6" w:rsidRDefault="001C22F6" w:rsidP="004E082F">
      <w:pPr>
        <w:pStyle w:val="ListParagraph"/>
        <w:ind w:left="2790"/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proofErr w:type="spellStart"/>
      <w:r>
        <w:rPr>
          <w:color w:val="4472C4" w:themeColor="accent1"/>
          <w:sz w:val="36"/>
          <w:szCs w:val="36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  <w:t>klklklkl</w:t>
      </w:r>
      <w:proofErr w:type="spellEnd"/>
    </w:p>
    <w:p w14:paraId="5EB9EA8E" w14:textId="77777777" w:rsidR="001C22F6" w:rsidRPr="001C22F6" w:rsidRDefault="001C22F6" w:rsidP="001C22F6"/>
    <w:p w14:paraId="3EEA60DB" w14:textId="77777777" w:rsidR="001C22F6" w:rsidRPr="001C22F6" w:rsidRDefault="001C22F6" w:rsidP="001C22F6"/>
    <w:p w14:paraId="51C3D0AC" w14:textId="77777777" w:rsidR="001C22F6" w:rsidRPr="001C22F6" w:rsidRDefault="001C22F6" w:rsidP="001C22F6"/>
    <w:p w14:paraId="29E192CA" w14:textId="77777777" w:rsidR="001C22F6" w:rsidRPr="001C22F6" w:rsidRDefault="001C22F6" w:rsidP="001C22F6"/>
    <w:p w14:paraId="34B035E3" w14:textId="77777777" w:rsidR="001C22F6" w:rsidRPr="001C22F6" w:rsidRDefault="001C22F6" w:rsidP="001C22F6"/>
    <w:p w14:paraId="6E435F63" w14:textId="77777777" w:rsidR="001C22F6" w:rsidRPr="001C22F6" w:rsidRDefault="001C22F6" w:rsidP="001C22F6"/>
    <w:p w14:paraId="466CDED6" w14:textId="77777777" w:rsidR="001C22F6" w:rsidRPr="001C22F6" w:rsidRDefault="001C22F6" w:rsidP="001C22F6"/>
    <w:p w14:paraId="70135131" w14:textId="77777777" w:rsidR="001C22F6" w:rsidRPr="001C22F6" w:rsidRDefault="001C22F6" w:rsidP="001C22F6"/>
    <w:p w14:paraId="230EDC03" w14:textId="77777777" w:rsidR="001C22F6" w:rsidRPr="001C22F6" w:rsidRDefault="001C22F6" w:rsidP="001C22F6"/>
    <w:p w14:paraId="08E890B8" w14:textId="77777777" w:rsidR="001C22F6" w:rsidRDefault="001C22F6" w:rsidP="001C22F6"/>
    <w:p w14:paraId="6BE5D945" w14:textId="77777777" w:rsidR="004B4B8F" w:rsidRDefault="004B4B8F" w:rsidP="001C22F6"/>
    <w:p w14:paraId="37145CD0" w14:textId="77777777" w:rsidR="004B4B8F" w:rsidRDefault="004B4B8F" w:rsidP="001C22F6"/>
    <w:p w14:paraId="6F0DBF16" w14:textId="77777777" w:rsidR="004B4B8F" w:rsidRDefault="004B4B8F" w:rsidP="001C22F6"/>
    <w:p w14:paraId="315E4235" w14:textId="77777777" w:rsidR="004B4B8F" w:rsidRDefault="004B4B8F" w:rsidP="001C22F6"/>
    <w:p w14:paraId="20733045" w14:textId="77777777" w:rsidR="004B4B8F" w:rsidRDefault="004B4B8F" w:rsidP="001C22F6"/>
    <w:p w14:paraId="372CC682" w14:textId="77777777" w:rsidR="004B4B8F" w:rsidRDefault="004B4B8F" w:rsidP="001C22F6"/>
    <w:p w14:paraId="5B4645EB" w14:textId="77777777" w:rsidR="004B4B8F" w:rsidRDefault="004B4B8F" w:rsidP="001C22F6"/>
    <w:p w14:paraId="2525782B" w14:textId="77777777" w:rsidR="004B4B8F" w:rsidRDefault="004B4B8F" w:rsidP="001C22F6"/>
    <w:p w14:paraId="28D60818" w14:textId="77777777" w:rsidR="004B4B8F" w:rsidRDefault="004B4B8F" w:rsidP="001C22F6"/>
    <w:p w14:paraId="6B7AC2F3" w14:textId="77777777" w:rsidR="004B4B8F" w:rsidRPr="001C22F6" w:rsidRDefault="004B4B8F" w:rsidP="001C22F6"/>
    <w:p w14:paraId="12780B71" w14:textId="0D91170D" w:rsidR="001C22F6" w:rsidRPr="004B4B8F" w:rsidRDefault="004B4B8F" w:rsidP="001C22F6">
      <w:pPr>
        <w:pStyle w:val="ListParagraph"/>
        <w:numPr>
          <w:ilvl w:val="0"/>
          <w:numId w:val="1"/>
        </w:numPr>
        <w:tabs>
          <w:tab w:val="left" w:pos="4710"/>
        </w:tabs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34590" wp14:editId="2023136C">
                <wp:simplePos x="0" y="0"/>
                <wp:positionH relativeFrom="margin">
                  <wp:posOffset>-285750</wp:posOffset>
                </wp:positionH>
                <wp:positionV relativeFrom="paragraph">
                  <wp:posOffset>361950</wp:posOffset>
                </wp:positionV>
                <wp:extent cx="7467600" cy="9115425"/>
                <wp:effectExtent l="0" t="0" r="19050" b="28575"/>
                <wp:wrapNone/>
                <wp:docPr id="351301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115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B5DC" w14:textId="3946098F" w:rsidR="004B4B8F" w:rsidRPr="00051DA8" w:rsidRDefault="004B4B8F" w:rsidP="00051DA8">
                            <w:pPr>
                              <w:pStyle w:val="ListParagraph"/>
                              <w:tabs>
                                <w:tab w:val="left" w:pos="4710"/>
                              </w:tabs>
                              <w:ind w:left="0"/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On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va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Simplifier et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faciliter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la gestion des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d'utilisateurs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les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permettre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créer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modifier et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gérer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leurs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 manière intuitive et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efficace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et assurer la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sécurité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et des données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associées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06CDF12B" w14:textId="284F1AA3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Création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:</w:t>
                            </w:r>
                            <w:proofErr w:type="gramEnd"/>
                          </w:p>
                          <w:p w14:paraId="6F9140DD" w14:textId="17715947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Formulaire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la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création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initiale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du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4ABD1D31" w14:textId="6EAB9435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Possibilité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d'ajouter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des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informations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personnelles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académiques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professionnelles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médicales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, etc.</w:t>
                            </w:r>
                          </w:p>
                          <w:p w14:paraId="0ABD385B" w14:textId="484BA8E2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Modification de </w:t>
                            </w:r>
                            <w:proofErr w:type="spellStart"/>
                            <w:proofErr w:type="gram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:</w:t>
                            </w:r>
                            <w:proofErr w:type="gramEnd"/>
                          </w:p>
                          <w:p w14:paraId="5F8EC00F" w14:textId="04A1374E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Interface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permettant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aux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mettre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à jour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leurs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facilement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43354FCF" w14:textId="24E0113F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Gestion des </w:t>
                            </w:r>
                            <w:proofErr w:type="spellStart"/>
                            <w:proofErr w:type="gram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:</w:t>
                            </w:r>
                            <w:proofErr w:type="gramEnd"/>
                          </w:p>
                          <w:p w14:paraId="507E6ED4" w14:textId="59BFD318" w:rsidR="004B4B8F" w:rsidRDefault="004B4B8F" w:rsidP="004B4B8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Liste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des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existants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avec des options pour les modifier, les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supprimer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,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ou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les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valider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(pour les </w:t>
                            </w:r>
                            <w:proofErr w:type="spellStart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administrateurs</w:t>
                            </w:r>
                            <w:proofErr w:type="spellEnd"/>
                            <w:r w:rsidRPr="004B4B8F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).</w:t>
                            </w:r>
                          </w:p>
                          <w:p w14:paraId="6362E084" w14:textId="7C52EFF9" w:rsidR="004B4B8F" w:rsidRDefault="00E669BE" w:rsidP="004B4B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proofErr w:type="gram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Sécurité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:</w:t>
                            </w:r>
                            <w:proofErr w:type="gramEnd"/>
                          </w:p>
                          <w:p w14:paraId="1BC428D1" w14:textId="2A1DF1A6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Authentification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sécurisée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et gestion des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autorisations</w:t>
                            </w:r>
                            <w:proofErr w:type="spellEnd"/>
                          </w:p>
                          <w:p w14:paraId="0A2BC6A3" w14:textId="7393BBD2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Chiffrement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des données des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65ABE68E" w14:textId="706A29F3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Protection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contre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les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attaques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et les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accès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non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autorisés</w:t>
                            </w:r>
                            <w:proofErr w:type="spellEnd"/>
                          </w:p>
                          <w:p w14:paraId="3E202B5A" w14:textId="4ED004F8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Méthodes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d'authentification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sécurisées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(e-mail, mot de passe,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authentification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à deux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facteurs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)</w:t>
                            </w:r>
                          </w:p>
                          <w:p w14:paraId="091B19B7" w14:textId="74F54ABF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gram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Notification</w:t>
                            </w:r>
                            <w:r>
                              <w:rPr>
                                <w:rFonts w:ascii="Cascadia Code" w:hAnsi="Cascadia Code" w:cs="Cascadia Code" w:hint="cs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:</w:t>
                            </w:r>
                            <w:proofErr w:type="gramEnd"/>
                          </w:p>
                          <w:p w14:paraId="45A8971F" w14:textId="76066482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Notifications pour les mises à jour de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, les validations, etc.</w:t>
                            </w:r>
                          </w:p>
                          <w:p w14:paraId="4491DCE7" w14:textId="06383D29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Support des notifications par e-mail.</w:t>
                            </w:r>
                          </w:p>
                          <w:p w14:paraId="252C2298" w14:textId="4EDC196E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Messagerie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gram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Interne :</w:t>
                            </w:r>
                            <w:proofErr w:type="gramEnd"/>
                          </w:p>
                          <w:p w14:paraId="5E8279FB" w14:textId="33698FC0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Possibilité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les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communiquer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via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une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messagerie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interne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sécurisée</w:t>
                            </w:r>
                            <w:proofErr w:type="spellEnd"/>
                          </w:p>
                          <w:p w14:paraId="24FFD4A4" w14:textId="132F9281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Personnalisation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du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Profil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:</w:t>
                            </w:r>
                          </w:p>
                          <w:p w14:paraId="567D4958" w14:textId="321C1845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Préférences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l'interface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61592FD4" w14:textId="17B1E009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Support </w:t>
                            </w:r>
                            <w:proofErr w:type="gram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Client :</w:t>
                            </w:r>
                            <w:proofErr w:type="gramEnd"/>
                          </w:p>
                          <w:p w14:paraId="10FAF9BC" w14:textId="17A01428" w:rsidR="00E669BE" w:rsidRDefault="00E669BE" w:rsidP="00E669B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Système de support client via chat, e-mail.</w:t>
                            </w:r>
                          </w:p>
                          <w:p w14:paraId="6F7E8051" w14:textId="48E2A0F7" w:rsidR="00051DA8" w:rsidRPr="00051DA8" w:rsidRDefault="00E669BE" w:rsidP="00051DA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Documentation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complète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</w:t>
                            </w:r>
                            <w:proofErr w:type="spellStart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l'auto</w:t>
                            </w:r>
                            <w:proofErr w:type="spellEnd"/>
                            <w:r w:rsidRPr="00E669BE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-assistance.</w:t>
                            </w:r>
                          </w:p>
                          <w:p w14:paraId="74AD362A" w14:textId="44DDBC2D" w:rsidR="00E669BE" w:rsidRDefault="00051DA8" w:rsidP="00E669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Tutoriels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:</w:t>
                            </w:r>
                          </w:p>
                          <w:p w14:paraId="626AA555" w14:textId="5C75DC28" w:rsidR="00051DA8" w:rsidRDefault="00051DA8" w:rsidP="00051DA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Fournir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des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tutoriels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quider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les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0093F8AD" w14:textId="717FF22A" w:rsidR="00051DA8" w:rsidRPr="004B4B8F" w:rsidRDefault="00051DA8" w:rsidP="00051DA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4710"/>
                              </w:tabs>
                              <w:jc w:val="both"/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</w:pPr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Documentation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complète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pour les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administrateurs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 xml:space="preserve"> et les </w:t>
                            </w:r>
                            <w:proofErr w:type="spellStart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utilisateurs</w:t>
                            </w:r>
                            <w:proofErr w:type="spellEnd"/>
                            <w:r w:rsidRPr="00051DA8">
                              <w:rPr>
                                <w:rFonts w:ascii="Cascadia Code" w:hAnsi="Cascadia Code" w:cs="Cascadia Code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  <w14:numForm w14:val="lining"/>
                                <w14:numSpacing w14:val="tabular"/>
                                <w14:stylisticSets>
                                  <w14:styleSet w14:id="7"/>
                                </w14:stylisticSets>
                              </w:rPr>
                              <w:t>.</w:t>
                            </w:r>
                          </w:p>
                          <w:p w14:paraId="01DD3D04" w14:textId="77777777" w:rsidR="004B4B8F" w:rsidRDefault="004B4B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4590" id="_x0000_s1031" type="#_x0000_t202" style="position:absolute;left:0;text-align:left;margin-left:-22.5pt;margin-top:28.5pt;width:588pt;height:7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yyWwIAAAkFAAAOAAAAZHJzL2Uyb0RvYy54bWysVN9P2zAQfp+0/8Hy+0hSFRhVU9QVMU1C&#10;gICJZ9exaTTH59nXJt1fv7OTNoihPUx7cey7735/l/ll1xi2Uz7UYEtenOScKSuhqu1Lyb8/XX/6&#10;zFlAYSthwKqS71Xgl4uPH+atm6kJbMBUyjNyYsOsdSXfILpZlgW5UY0IJ+CUJaUG3wikp3/JKi9a&#10;8t6YbJLnZ1kLvnIepAqBpFe9ki+Sf62VxDutg0JmSk65YTp9OtfxzBZzMXvxwm1qOaQh/iGLRtSW&#10;gh5dXQkUbOvrP1w1tfQQQOOJhCYDrWupUg1UTZG/qeZxI5xKtVBzgju2Kfw/t/J29+juPcPuC3Q0&#10;wNiQ1oVZIGGsp9O+iV/KlJGeWrg/tk11yCQJz6dn52c5qSTpLoridDo5jX6y0dz5gF8VNCxeSu5p&#10;LqldYncTsIceIDGasVE25pFuuDeqVz4ozeoqpRsFiSxqZTzbCRpz9SNVQdGNJWRE6NqY0SjPixT8&#10;jZ3ByZD1AI+WKnFotH3PcAx4RKegYPFo2NQW/N+NdY8/FN6XGyvHbt1RvSVPXY2SNVR7GpqHns/B&#10;yeuaGnsjAt4LTwSmYdBS4h0d2kBbchhunG3A/3pPHvHEK9Jy1tJClDz83AqvODPfLDHuophO4wal&#10;x/T0fEIP/1qzfq2x22YFNIyC1t/JdI14NIer9tA80+4uY1RSCSspdsnxcF1hv6a0+1ItlwlEO+ME&#10;3thHJ6Pr2OVIm6fuWXg3cAuJlrdwWB0xe0OxHhstLSy3CLpO/Bu7OvSf9i0xePg3xIV+/U6o8Q+2&#10;+A0AAP//AwBQSwMEFAAGAAgAAAAhAMVhDdjhAAAADAEAAA8AAABkcnMvZG93bnJldi54bWxMj0tP&#10;wzAQhO9I/Adrkbi1jtOGR4hToUIlri0PidsmdpOIeB1itw3/nu0JTjurHc1+U6wm14ujHUPnSYOa&#10;JyAs1d501Gh4e93M7kCEiGSw92Q1/NgAq/LyosDc+BNt7XEXG8EhFHLU0MY45FKGurUOw9wPlvi2&#10;96PDyOvYSDPiicNdL9MkuZEOO+IPLQ523dr6a3dwGj6eqgRfzPf63SzGz/R5rzbDVml9fTU9PoCI&#10;dop/ZjjjMzqUzFT5A5kgeg2zZcZdoobslufZoBaKVcVqeZ9mIMtC/i9R/gIAAP//AwBQSwECLQAU&#10;AAYACAAAACEAtoM4kv4AAADhAQAAEwAAAAAAAAAAAAAAAAAAAAAAW0NvbnRlbnRfVHlwZXNdLnht&#10;bFBLAQItABQABgAIAAAAIQA4/SH/1gAAAJQBAAALAAAAAAAAAAAAAAAAAC8BAABfcmVscy8ucmVs&#10;c1BLAQItABQABgAIAAAAIQB0ckyyWwIAAAkFAAAOAAAAAAAAAAAAAAAAAC4CAABkcnMvZTJvRG9j&#10;LnhtbFBLAQItABQABgAIAAAAIQDFYQ3Y4QAAAAwBAAAPAAAAAAAAAAAAAAAAALUEAABkcnMvZG93&#10;bnJldi54bWxQSwUGAAAAAAQABADzAAAAwwUAAAAA&#10;" fillcolor="#e7e6e6 [3203]" strokecolor="black [3200]" strokeweight=".5pt">
                <v:textbox>
                  <w:txbxContent>
                    <w:p w14:paraId="099EB5DC" w14:textId="3946098F" w:rsidR="004B4B8F" w:rsidRPr="00051DA8" w:rsidRDefault="004B4B8F" w:rsidP="00051DA8">
                      <w:pPr>
                        <w:pStyle w:val="ListParagraph"/>
                        <w:tabs>
                          <w:tab w:val="left" w:pos="4710"/>
                        </w:tabs>
                        <w:ind w:left="0"/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On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va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Simplifier et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faciliter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la gestion des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d'utilisateurs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les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permettre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créer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modifier et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gérer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leurs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 manière intuitive et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efficace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et assurer la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sécurité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et des données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associées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06CDF12B" w14:textId="284F1AA3" w:rsidR="004B4B8F" w:rsidRDefault="004B4B8F" w:rsidP="004B4B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Création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 </w:t>
                      </w:r>
                      <w:proofErr w:type="spellStart"/>
                      <w:proofErr w:type="gram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:</w:t>
                      </w:r>
                      <w:proofErr w:type="gramEnd"/>
                    </w:p>
                    <w:p w14:paraId="6F9140DD" w14:textId="17715947" w:rsidR="004B4B8F" w:rsidRDefault="004B4B8F" w:rsidP="004B4B8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Formulaire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la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création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initiale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du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4ABD1D31" w14:textId="6EAB9435" w:rsidR="004B4B8F" w:rsidRDefault="004B4B8F" w:rsidP="004B4B8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Possibilité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d'ajouter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des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informations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personnelles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académiques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professionnelles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médicales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, etc.</w:t>
                      </w:r>
                    </w:p>
                    <w:p w14:paraId="0ABD385B" w14:textId="484BA8E2" w:rsidR="004B4B8F" w:rsidRDefault="004B4B8F" w:rsidP="004B4B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Modification de </w:t>
                      </w:r>
                      <w:proofErr w:type="spellStart"/>
                      <w:proofErr w:type="gram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:</w:t>
                      </w:r>
                      <w:proofErr w:type="gramEnd"/>
                    </w:p>
                    <w:p w14:paraId="5F8EC00F" w14:textId="04A1374E" w:rsidR="004B4B8F" w:rsidRDefault="004B4B8F" w:rsidP="004B4B8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Interface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permettant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aux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mettre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à jour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leurs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facilement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43354FCF" w14:textId="24E0113F" w:rsidR="004B4B8F" w:rsidRDefault="004B4B8F" w:rsidP="004B4B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Gestion des </w:t>
                      </w:r>
                      <w:proofErr w:type="spellStart"/>
                      <w:proofErr w:type="gram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:</w:t>
                      </w:r>
                      <w:proofErr w:type="gramEnd"/>
                    </w:p>
                    <w:p w14:paraId="507E6ED4" w14:textId="59BFD318" w:rsidR="004B4B8F" w:rsidRDefault="004B4B8F" w:rsidP="004B4B8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Liste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des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existants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avec des options pour les modifier, les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supprimer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,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ou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les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valider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(pour les </w:t>
                      </w:r>
                      <w:proofErr w:type="spellStart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administrateurs</w:t>
                      </w:r>
                      <w:proofErr w:type="spellEnd"/>
                      <w:r w:rsidRPr="004B4B8F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).</w:t>
                      </w:r>
                    </w:p>
                    <w:p w14:paraId="6362E084" w14:textId="7C52EFF9" w:rsidR="004B4B8F" w:rsidRDefault="00E669BE" w:rsidP="004B4B8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proofErr w:type="gram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Sécurité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:</w:t>
                      </w:r>
                      <w:proofErr w:type="gramEnd"/>
                    </w:p>
                    <w:p w14:paraId="1BC428D1" w14:textId="2A1DF1A6" w:rsidR="00E669BE" w:rsidRDefault="00E669BE" w:rsidP="00E669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Authentification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sécurisée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et gestion des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autorisations</w:t>
                      </w:r>
                      <w:proofErr w:type="spellEnd"/>
                    </w:p>
                    <w:p w14:paraId="0A2BC6A3" w14:textId="7393BBD2" w:rsidR="00E669BE" w:rsidRDefault="00E669BE" w:rsidP="00E669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Chiffrement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des données des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65ABE68E" w14:textId="706A29F3" w:rsidR="00E669BE" w:rsidRDefault="00E669BE" w:rsidP="00E669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Protection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contre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les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attaques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et les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accès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non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autorisés</w:t>
                      </w:r>
                      <w:proofErr w:type="spellEnd"/>
                    </w:p>
                    <w:p w14:paraId="3E202B5A" w14:textId="4ED004F8" w:rsidR="00E669BE" w:rsidRDefault="00E669BE" w:rsidP="00E669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Méthodes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d'authentification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sécurisées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(e-mail, mot de passe,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authentification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à deux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facteurs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)</w:t>
                      </w:r>
                    </w:p>
                    <w:p w14:paraId="091B19B7" w14:textId="74F54ABF" w:rsidR="00E669BE" w:rsidRDefault="00E669BE" w:rsidP="00E669B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gram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Notification</w:t>
                      </w:r>
                      <w:r>
                        <w:rPr>
                          <w:rFonts w:ascii="Cascadia Code" w:hAnsi="Cascadia Code" w:cs="Cascadia Code" w:hint="cs"/>
                          <w:b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:</w:t>
                      </w:r>
                      <w:proofErr w:type="gramEnd"/>
                    </w:p>
                    <w:p w14:paraId="45A8971F" w14:textId="76066482" w:rsidR="00E669BE" w:rsidRDefault="00E669BE" w:rsidP="00E669B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Notifications pour les mises à jour de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, les validations, etc.</w:t>
                      </w:r>
                    </w:p>
                    <w:p w14:paraId="4491DCE7" w14:textId="06383D29" w:rsidR="00E669BE" w:rsidRDefault="00E669BE" w:rsidP="00E669B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Support des notifications par e-mail.</w:t>
                      </w:r>
                    </w:p>
                    <w:p w14:paraId="252C2298" w14:textId="4EDC196E" w:rsidR="00E669BE" w:rsidRDefault="00E669BE" w:rsidP="00E669B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Messagerie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gram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Interne :</w:t>
                      </w:r>
                      <w:proofErr w:type="gramEnd"/>
                    </w:p>
                    <w:p w14:paraId="5E8279FB" w14:textId="33698FC0" w:rsidR="00E669BE" w:rsidRDefault="00E669BE" w:rsidP="00E669B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Possibilité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les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communiquer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via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une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messagerie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interne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sécurisée</w:t>
                      </w:r>
                      <w:proofErr w:type="spellEnd"/>
                    </w:p>
                    <w:p w14:paraId="24FFD4A4" w14:textId="132F9281" w:rsidR="00E669BE" w:rsidRDefault="00E669BE" w:rsidP="00E669B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Personnalisation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du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Profil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:</w:t>
                      </w:r>
                    </w:p>
                    <w:p w14:paraId="567D4958" w14:textId="321C1845" w:rsidR="00E669BE" w:rsidRDefault="00E669BE" w:rsidP="00E669B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Préférences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l'interface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61592FD4" w14:textId="17B1E009" w:rsidR="00E669BE" w:rsidRDefault="00E669BE" w:rsidP="00E669B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Support </w:t>
                      </w:r>
                      <w:proofErr w:type="gram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Client :</w:t>
                      </w:r>
                      <w:proofErr w:type="gramEnd"/>
                    </w:p>
                    <w:p w14:paraId="10FAF9BC" w14:textId="17A01428" w:rsidR="00E669BE" w:rsidRDefault="00E669BE" w:rsidP="00E669B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Système de support client via chat, e-mail.</w:t>
                      </w:r>
                    </w:p>
                    <w:p w14:paraId="6F7E8051" w14:textId="48E2A0F7" w:rsidR="00051DA8" w:rsidRPr="00051DA8" w:rsidRDefault="00E669BE" w:rsidP="00051DA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Documentation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complète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</w:t>
                      </w:r>
                      <w:proofErr w:type="spellStart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l'auto</w:t>
                      </w:r>
                      <w:proofErr w:type="spellEnd"/>
                      <w:r w:rsidRPr="00E669BE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-assistance.</w:t>
                      </w:r>
                    </w:p>
                    <w:p w14:paraId="74AD362A" w14:textId="44DDBC2D" w:rsidR="00E669BE" w:rsidRDefault="00051DA8" w:rsidP="00E669B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Tutoriels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:</w:t>
                      </w:r>
                    </w:p>
                    <w:p w14:paraId="626AA555" w14:textId="5C75DC28" w:rsidR="00051DA8" w:rsidRDefault="00051DA8" w:rsidP="00051DA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Fournir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des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tutoriels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quider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les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0093F8AD" w14:textId="717FF22A" w:rsidR="00051DA8" w:rsidRPr="004B4B8F" w:rsidRDefault="00051DA8" w:rsidP="00051DA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4710"/>
                        </w:tabs>
                        <w:jc w:val="both"/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</w:pPr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Documentation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complète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pour les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administrateurs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 xml:space="preserve"> et les </w:t>
                      </w:r>
                      <w:proofErr w:type="spellStart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utilisateurs</w:t>
                      </w:r>
                      <w:proofErr w:type="spellEnd"/>
                      <w:r w:rsidRPr="00051DA8">
                        <w:rPr>
                          <w:rFonts w:ascii="Cascadia Code" w:hAnsi="Cascadia Code" w:cs="Cascadia Code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"/>
                          <w14:numForm w14:val="lining"/>
                          <w14:numSpacing w14:val="tabular"/>
                          <w14:stylisticSets>
                            <w14:styleSet w14:id="7"/>
                          </w14:stylisticSets>
                        </w:rPr>
                        <w:t>.</w:t>
                      </w:r>
                    </w:p>
                    <w:p w14:paraId="01DD3D04" w14:textId="77777777" w:rsidR="004B4B8F" w:rsidRDefault="004B4B8F"/>
                  </w:txbxContent>
                </v:textbox>
                <w10:wrap anchorx="margin"/>
              </v:shape>
            </w:pict>
          </mc:Fallback>
        </mc:AlternateContent>
      </w:r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Proposer </w:t>
      </w:r>
      <w:proofErr w:type="spellStart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une</w:t>
      </w:r>
      <w:proofErr w:type="spellEnd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étude des </w:t>
      </w:r>
      <w:proofErr w:type="spellStart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besoins</w:t>
      </w:r>
      <w:proofErr w:type="spellEnd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</w:t>
      </w:r>
      <w:proofErr w:type="spellStart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4B4B8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d’interaction home machine</w:t>
      </w:r>
      <w: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DEBD4D" w14:textId="051B90DD" w:rsidR="004B4B8F" w:rsidRPr="004B4B8F" w:rsidRDefault="004B4B8F" w:rsidP="004B4B8F">
      <w:pPr>
        <w:pStyle w:val="ListParagraph"/>
        <w:tabs>
          <w:tab w:val="left" w:pos="4710"/>
        </w:tabs>
        <w:ind w:left="1080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6E229F6B" w14:textId="77777777" w:rsidR="004B4B8F" w:rsidRPr="004B4B8F" w:rsidRDefault="004B4B8F" w:rsidP="004B4B8F">
      <w:pPr>
        <w:pStyle w:val="ListParagraph"/>
        <w:tabs>
          <w:tab w:val="left" w:pos="4710"/>
        </w:tabs>
        <w:ind w:left="1080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  <w14:numForm w14:val="lining"/>
          <w14:numSpacing w14:val="tabular"/>
          <w14:stylisticSets>
            <w14:styleSet w14:id="7"/>
          </w14:stylisticSets>
        </w:rPr>
      </w:pPr>
    </w:p>
    <w:p w14:paraId="2FDAAF05" w14:textId="77777777" w:rsidR="001C22F6" w:rsidRDefault="001C22F6" w:rsidP="001C22F6">
      <w:pPr>
        <w:rPr>
          <w:rtl/>
        </w:rPr>
      </w:pPr>
    </w:p>
    <w:p w14:paraId="6FED9D03" w14:textId="77777777" w:rsidR="00051DA8" w:rsidRDefault="00051DA8" w:rsidP="001C22F6">
      <w:pPr>
        <w:rPr>
          <w:rtl/>
        </w:rPr>
      </w:pPr>
    </w:p>
    <w:p w14:paraId="5B44ABEE" w14:textId="77777777" w:rsidR="00051DA8" w:rsidRDefault="00051DA8" w:rsidP="001C22F6">
      <w:pPr>
        <w:rPr>
          <w:rtl/>
        </w:rPr>
      </w:pPr>
    </w:p>
    <w:p w14:paraId="10944550" w14:textId="77777777" w:rsidR="00051DA8" w:rsidRDefault="00051DA8" w:rsidP="001C22F6">
      <w:pPr>
        <w:rPr>
          <w:rtl/>
        </w:rPr>
      </w:pPr>
    </w:p>
    <w:p w14:paraId="130AA304" w14:textId="77777777" w:rsidR="00051DA8" w:rsidRDefault="00051DA8" w:rsidP="001C22F6">
      <w:pPr>
        <w:rPr>
          <w:rtl/>
        </w:rPr>
      </w:pPr>
    </w:p>
    <w:p w14:paraId="53D2C990" w14:textId="77777777" w:rsidR="00051DA8" w:rsidRDefault="00051DA8" w:rsidP="001C22F6">
      <w:pPr>
        <w:rPr>
          <w:rtl/>
        </w:rPr>
      </w:pPr>
    </w:p>
    <w:p w14:paraId="7906EE40" w14:textId="77777777" w:rsidR="00051DA8" w:rsidRDefault="00051DA8" w:rsidP="001C22F6">
      <w:pPr>
        <w:rPr>
          <w:rtl/>
        </w:rPr>
      </w:pPr>
    </w:p>
    <w:p w14:paraId="01F8377F" w14:textId="77777777" w:rsidR="00051DA8" w:rsidRDefault="00051DA8" w:rsidP="001C22F6">
      <w:pPr>
        <w:rPr>
          <w:rtl/>
        </w:rPr>
      </w:pPr>
    </w:p>
    <w:p w14:paraId="00CBD823" w14:textId="77777777" w:rsidR="00051DA8" w:rsidRDefault="00051DA8" w:rsidP="001C22F6">
      <w:pPr>
        <w:rPr>
          <w:rtl/>
        </w:rPr>
      </w:pPr>
    </w:p>
    <w:p w14:paraId="5FB67ABC" w14:textId="77777777" w:rsidR="00051DA8" w:rsidRDefault="00051DA8" w:rsidP="001C22F6">
      <w:pPr>
        <w:rPr>
          <w:rtl/>
        </w:rPr>
      </w:pPr>
    </w:p>
    <w:p w14:paraId="73FFDAD0" w14:textId="77777777" w:rsidR="00051DA8" w:rsidRDefault="00051DA8" w:rsidP="001C22F6">
      <w:pPr>
        <w:rPr>
          <w:rtl/>
        </w:rPr>
      </w:pPr>
    </w:p>
    <w:p w14:paraId="26D3754C" w14:textId="77777777" w:rsidR="00051DA8" w:rsidRDefault="00051DA8" w:rsidP="001C22F6">
      <w:pPr>
        <w:rPr>
          <w:rtl/>
        </w:rPr>
      </w:pPr>
    </w:p>
    <w:p w14:paraId="6C5FE19E" w14:textId="77777777" w:rsidR="00051DA8" w:rsidRDefault="00051DA8" w:rsidP="001C22F6">
      <w:pPr>
        <w:rPr>
          <w:rtl/>
        </w:rPr>
      </w:pPr>
    </w:p>
    <w:p w14:paraId="24BAF376" w14:textId="77777777" w:rsidR="00051DA8" w:rsidRDefault="00051DA8" w:rsidP="001C22F6">
      <w:pPr>
        <w:rPr>
          <w:rtl/>
        </w:rPr>
      </w:pPr>
    </w:p>
    <w:p w14:paraId="23326BDF" w14:textId="77777777" w:rsidR="00051DA8" w:rsidRDefault="00051DA8" w:rsidP="001C22F6">
      <w:pPr>
        <w:rPr>
          <w:rtl/>
        </w:rPr>
      </w:pPr>
    </w:p>
    <w:p w14:paraId="083C244C" w14:textId="77777777" w:rsidR="00051DA8" w:rsidRDefault="00051DA8" w:rsidP="001C22F6">
      <w:pPr>
        <w:rPr>
          <w:rtl/>
        </w:rPr>
      </w:pPr>
    </w:p>
    <w:p w14:paraId="3DE7751B" w14:textId="77777777" w:rsidR="00051DA8" w:rsidRDefault="00051DA8" w:rsidP="001C22F6">
      <w:pPr>
        <w:rPr>
          <w:rtl/>
        </w:rPr>
      </w:pPr>
    </w:p>
    <w:p w14:paraId="3B0F0CB5" w14:textId="77777777" w:rsidR="00051DA8" w:rsidRDefault="00051DA8" w:rsidP="001C22F6">
      <w:pPr>
        <w:rPr>
          <w:rtl/>
        </w:rPr>
      </w:pPr>
    </w:p>
    <w:p w14:paraId="56347AED" w14:textId="77777777" w:rsidR="00051DA8" w:rsidRDefault="00051DA8" w:rsidP="001C22F6">
      <w:pPr>
        <w:rPr>
          <w:rtl/>
        </w:rPr>
      </w:pPr>
    </w:p>
    <w:p w14:paraId="1BF625F3" w14:textId="77777777" w:rsidR="00051DA8" w:rsidRDefault="00051DA8" w:rsidP="001C22F6">
      <w:pPr>
        <w:rPr>
          <w:rtl/>
        </w:rPr>
      </w:pPr>
    </w:p>
    <w:p w14:paraId="10FFBB7A" w14:textId="77777777" w:rsidR="00051DA8" w:rsidRDefault="00051DA8" w:rsidP="001C22F6">
      <w:pPr>
        <w:rPr>
          <w:rtl/>
        </w:rPr>
      </w:pPr>
    </w:p>
    <w:p w14:paraId="3856B37E" w14:textId="77777777" w:rsidR="00051DA8" w:rsidRDefault="00051DA8" w:rsidP="001C22F6">
      <w:pPr>
        <w:rPr>
          <w:rtl/>
        </w:rPr>
      </w:pPr>
    </w:p>
    <w:p w14:paraId="730EFC17" w14:textId="77777777" w:rsidR="00051DA8" w:rsidRDefault="00051DA8" w:rsidP="001C22F6">
      <w:pPr>
        <w:rPr>
          <w:rtl/>
        </w:rPr>
      </w:pPr>
    </w:p>
    <w:p w14:paraId="48342F99" w14:textId="77777777" w:rsidR="00051DA8" w:rsidRDefault="00051DA8" w:rsidP="001C22F6">
      <w:pPr>
        <w:rPr>
          <w:rtl/>
        </w:rPr>
      </w:pPr>
    </w:p>
    <w:p w14:paraId="0F2CD497" w14:textId="77777777" w:rsidR="00051DA8" w:rsidRDefault="00051DA8" w:rsidP="001C22F6">
      <w:pPr>
        <w:rPr>
          <w:rtl/>
        </w:rPr>
      </w:pPr>
    </w:p>
    <w:p w14:paraId="6653CD12" w14:textId="77777777" w:rsidR="00051DA8" w:rsidRDefault="00051DA8" w:rsidP="001C22F6">
      <w:pPr>
        <w:rPr>
          <w:rtl/>
        </w:rPr>
      </w:pPr>
    </w:p>
    <w:p w14:paraId="3E18F6C7" w14:textId="43AE76F8" w:rsidR="00F924BB" w:rsidRPr="001E220F" w:rsidRDefault="00AA5025" w:rsidP="001E220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6EC6D" wp14:editId="71E0C8C7">
                <wp:simplePos x="0" y="0"/>
                <wp:positionH relativeFrom="margin">
                  <wp:posOffset>-152400</wp:posOffset>
                </wp:positionH>
                <wp:positionV relativeFrom="page">
                  <wp:posOffset>590550</wp:posOffset>
                </wp:positionV>
                <wp:extent cx="6858000" cy="9353550"/>
                <wp:effectExtent l="152400" t="133350" r="152400" b="152400"/>
                <wp:wrapSquare wrapText="bothSides"/>
                <wp:docPr id="1589802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35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9C69097" w14:textId="2368E816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Proposer les </w:t>
                            </w:r>
                            <w:proofErr w:type="spellStart"/>
                            <w:proofErr w:type="gram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spécifications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conceptuelle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fonctionnelle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syntaxique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et </w:t>
                            </w:r>
                            <w:proofErr w:type="spell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spécification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lexicale</w:t>
                            </w:r>
                            <w:proofErr w:type="spellEnd"/>
                            <w:r w:rsidRPr="001E220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8CC1ECD" w14:textId="41A5BCD5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220F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Spécification</w:t>
                            </w:r>
                            <w:proofErr w:type="spellEnd"/>
                            <w:r w:rsidRPr="001E220F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1E220F">
                              <w:rPr>
                                <w:b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Fonctionnelle :</w:t>
                            </w:r>
                            <w:proofErr w:type="gramEnd"/>
                          </w:p>
                          <w:p w14:paraId="3C790A54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40"/>
                              <w:rPr>
                                <w:rFonts w:ascii="Cascadia Code" w:hAnsi="Cascadia Code" w:cs="Cascadia Code"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Création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14:paraId="0A8E1D99" w14:textId="77777777" w:rsidR="00AA5025" w:rsidRPr="001E220F" w:rsidRDefault="00AA5025" w:rsidP="00AA5025">
                            <w:pPr>
                              <w:pStyle w:val="ListParagraph"/>
                              <w:ind w:left="-9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permettre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aux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créer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personnels</w:t>
                            </w:r>
                            <w:r w:rsidRPr="001E220F">
                              <w:rPr>
                                <w:rFonts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9122B56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7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Formulaire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création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avec des champs pour les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informations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personnelles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académiques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professionnelles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médicales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etc.</w:t>
                            </w:r>
                          </w:p>
                          <w:p w14:paraId="191530ED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27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Validation des données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fournies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l'utilisateur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D02ADCA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540"/>
                              <w:rPr>
                                <w:rFonts w:ascii="Cascadia Code" w:hAnsi="Cascadia Code" w:cs="Cascadia Code"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Modification de </w:t>
                            </w:r>
                            <w:proofErr w:type="spellStart"/>
                            <w:proofErr w:type="gram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14:paraId="4AD21957" w14:textId="77777777" w:rsidR="00AA5025" w:rsidRPr="001E220F" w:rsidRDefault="00AA5025" w:rsidP="00AA5025">
                            <w:pPr>
                              <w:pStyle w:val="ListParagraph"/>
                              <w:ind w:left="54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permettre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aux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mettre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à jour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existants</w:t>
                            </w:r>
                            <w:proofErr w:type="spellEnd"/>
                            <w:r w:rsidRPr="001E220F">
                              <w:rPr>
                                <w:rFonts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922FB37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8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Interface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conviviale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pour la modification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informations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E0C5A4D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ind w:left="18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Historique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modifications pour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suivre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changements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AF11669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540"/>
                              <w:rPr>
                                <w:rFonts w:ascii="Cascadia Code" w:hAnsi="Cascadia Code" w:cs="Cascadia Code"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de </w:t>
                            </w:r>
                            <w:proofErr w:type="spellStart"/>
                            <w:proofErr w:type="gram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14:paraId="1DF59D34" w14:textId="77777777" w:rsidR="00AA5025" w:rsidRPr="001E220F" w:rsidRDefault="00AA5025" w:rsidP="00AA5025">
                            <w:pPr>
                              <w:pStyle w:val="ListParagraph"/>
                              <w:ind w:left="54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pour</w:t>
                            </w:r>
                            <w:r w:rsidRPr="001E220F">
                              <w:rPr>
                                <w:rFonts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fournir</w:t>
                            </w:r>
                            <w:proofErr w:type="spellEnd"/>
                            <w:proofErr w:type="gram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interface pour la gestion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globale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rFonts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29C8C4F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9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Liste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existants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avec options pour la modification, la suppression,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 validation. (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L'administrateur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ABFAA48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9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Possibilité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l'administrateur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valider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rejeter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créés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5F48877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450"/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Sécurité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14:paraId="3123FDE5" w14:textId="77777777" w:rsidR="00AA5025" w:rsidRPr="001E220F" w:rsidRDefault="00AA5025" w:rsidP="00AA5025">
                            <w:pPr>
                              <w:pStyle w:val="ListParagraph"/>
                              <w:ind w:left="450"/>
                              <w:rPr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assurer la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sécurité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et des données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associées</w:t>
                            </w:r>
                            <w:proofErr w:type="spellEnd"/>
                            <w:r w:rsidRPr="001E220F">
                              <w:rPr>
                                <w:rFonts w:hint="cs"/>
                                <w:color w:val="262626" w:themeColor="text1" w:themeTint="D9"/>
                                <w:sz w:val="28"/>
                                <w:szCs w:val="2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CD00AAA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2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Authentification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sécurisée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435F8BE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2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Chiffrement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données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sensibles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5947AD3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2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des droits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d'accès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pour les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et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l'administrateur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C38B66A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72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Possibilité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pour les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changer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régulièrement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mot de passe.</w:t>
                            </w:r>
                          </w:p>
                          <w:p w14:paraId="16BAB81C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450"/>
                              <w:rPr>
                                <w:rFonts w:ascii="Cascadia Code" w:hAnsi="Cascadia Code" w:cs="Cascadia Code"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Documentation et support </w:t>
                            </w:r>
                            <w:proofErr w:type="spellStart"/>
                            <w:proofErr w:type="gram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  <w:p w14:paraId="1435B51C" w14:textId="77777777" w:rsidR="00AA5025" w:rsidRPr="001E220F" w:rsidRDefault="00AA5025" w:rsidP="00AA5025">
                            <w:pPr>
                              <w:pStyle w:val="ListParagraph"/>
                              <w:ind w:left="45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fournir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ressources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faciliter</w:t>
                            </w:r>
                            <w:proofErr w:type="spellEnd"/>
                            <w:proofErr w:type="gram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l'utilisation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système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B71A9B8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63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Documentation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complète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sur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l'utilisation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système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288DAAE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63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Support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chat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ligne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e-mail..</w:t>
                            </w:r>
                            <w:proofErr w:type="gramEnd"/>
                          </w:p>
                          <w:p w14:paraId="5739E8CD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450"/>
                              <w:rPr>
                                <w:rFonts w:ascii="Cascadia Code" w:hAnsi="Cascadia Code" w:cs="Cascadia Code"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des sessions et </w:t>
                            </w:r>
                            <w:proofErr w:type="spellStart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authentification</w:t>
                            </w:r>
                            <w:proofErr w:type="spellEnd"/>
                            <w:r w:rsidRPr="001E220F">
                              <w:rPr>
                                <w:rFonts w:ascii="Cascadia Code" w:hAnsi="Cascadia Code" w:cs="Cascadia Code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3A4E507" w14:textId="77777777" w:rsidR="00AA5025" w:rsidRPr="001E220F" w:rsidRDefault="00AA5025" w:rsidP="00AA5025">
                            <w:pPr>
                              <w:pStyle w:val="ListParagraph"/>
                              <w:ind w:left="45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pour assurer un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contrôle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d'accès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sécurisé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7F3253E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efficace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des sessions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utilisateurs</w:t>
                            </w:r>
                            <w:proofErr w:type="spellEnd"/>
                          </w:p>
                          <w:p w14:paraId="55E8A459" w14:textId="77777777" w:rsidR="00AA5025" w:rsidRPr="001E220F" w:rsidRDefault="00AA5025" w:rsidP="00AA502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Possibilité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récupération</w:t>
                            </w:r>
                            <w:proofErr w:type="spellEnd"/>
                            <w:r w:rsidRPr="001E220F">
                              <w:rPr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mot de passe</w:t>
                            </w:r>
                          </w:p>
                          <w:p w14:paraId="58F5C897" w14:textId="77777777" w:rsidR="00AA5025" w:rsidRPr="001E220F" w:rsidRDefault="00AA5025" w:rsidP="00AA5025">
                            <w:pPr>
                              <w:pStyle w:val="ListParagraph"/>
                              <w:ind w:left="-630"/>
                              <w:rPr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EC6D" id="_x0000_s1032" type="#_x0000_t202" style="position:absolute;margin-left:-12pt;margin-top:46.5pt;width:540pt;height:736.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BcNAMAALsGAAAOAAAAZHJzL2Uyb0RvYy54bWysVU1v2zgQvRfY/0DovvF3PowoRTaBFwsk&#10;bdFkkTNNURIBiiRI2nL21/cNKStO28OiqA8SyRm9mXkzfL7+eOg020sflDVlMTubFkwaYStlmrL4&#10;93nz52XBQuSm4toaWRavMhQfb/74cN27tZzb1upKegYQE9a9K4s2RreeTIJoZcfDmXXSwFhb3/GI&#10;rW8mlec90Ds9mU+n55Pe+sp5K2QIOL3PxuIm4de1FPFzXQcZmS4L5BbT06fnlp6Tm2u+bjx3rRJD&#10;GvwXsui4Mgg6Qt3zyNnOqx+gOiW8DbaOZ8J2E1vXSshUA6qZTb+r5qnlTqZaQE5wI03h98GKT/sn&#10;98WzePjLHtBAIqR3YR1wSPUcat/RG5ky2EHh60ibPEQmcHh+ubqcTmESsF0tVovVKhE7efvc+RD/&#10;lrZjtCgLj74kuvj+IUSEhOvRhaIFq1W1UVqnDc2CvNOe7Tm6uG1m6VO96x5tlc+uVhQ/46TRIfeE&#10;+g5JG8IzlpCzcz6RaVCQCZkbbXvmeYW6FoBNsUbMHI4LIU2cZxOPYxqzi2MefM21a3l2XyK5n2dH&#10;sSim3UXpn9qqZ1u9818p+Gx6gaoKVikibDa/IIIrhdFdJTzsuG5w50T0ORHfbEeSKOIYc0RPjLwr&#10;NqAQuagoB8E76fnQIOtja4drsfHW5G55i3vEkQ6C4zqnt5f7YSDQw4xBaFo1bfyqGuYVhIAGfsj+&#10;fyIdv89NfMsyuEXFBBKyO/9SFsvlkkii2Xnk4FDRhEAqIl0bvt7KvdTPrD/2krXjKg8i9/FeCptl&#10;YIBNo4MZPOVzk37DhJ36oWhKCWm+3RpaxcP2wBQN0fFGbW31iosGDhNvwYmNQtoPPMQv3EN0UAeE&#10;NH7Go8ZclIUdVgVrrf/vZ+fkDy2AtWA9RKwsDFQWzfnHQCOuZsslQGPaLFcXc2z8qWV7ajG77s6C&#10;vRkE24m0JP+oj8va2+4FantLMWHiRiByWaCzeXkXs7BCrYW8vU1OUDnH44N5coKgqSnE/PPhhXs3&#10;DFuEkHyyR7HD1XkvCtmXvjT2dhdtrZJiEMuZ04F8KGSalmFsSYJP98nr7T/n5hsAAAD//wMAUEsD&#10;BBQABgAIAAAAIQCcEwKe3wAAAAwBAAAPAAAAZHJzL2Rvd25yZXYueG1sTI/BTsMwEETvSPyDtUhc&#10;UOtQmiiEOFVFxREkCh/gxEsSEa+j2GkMX8/2RE/7VjuanSl30Q7ihJPvHSm4XycgkBpnemoVfH68&#10;rHIQPmgyenCECn7Qw666vip1YdxC73g6hlawCflCK+hCGAspfdOh1X7tRiS+fbnJ6sDr1Eoz6YXN&#10;7SA3SZJJq3viD50e8bnD5vs4WwVbMy95PfTx8NrcvR18nv7GfarU7U3cP4EIGMO/GM7xOTpUnKl2&#10;MxkvBgWrzZa7BAWPDzzPgiTNmGqmNGOSVSkvS1R/AAAA//8DAFBLAQItABQABgAIAAAAIQC2gziS&#10;/gAAAOEBAAATAAAAAAAAAAAAAAAAAAAAAABbQ29udGVudF9UeXBlc10ueG1sUEsBAi0AFAAGAAgA&#10;AAAhADj9If/WAAAAlAEAAAsAAAAAAAAAAAAAAAAALwEAAF9yZWxzLy5yZWxzUEsBAi0AFAAGAAgA&#10;AAAhAAUPQFw0AwAAuwYAAA4AAAAAAAAAAAAAAAAALgIAAGRycy9lMm9Eb2MueG1sUEsBAi0AFAAG&#10;AAgAAAAhAJwTAp7fAAAADAEAAA8AAAAAAAAAAAAAAAAAjgUAAGRycy9kb3ducmV2LnhtbFBLBQYA&#10;AAAABAAEAPMAAACaBgAAAAA=&#10;" fillcolor="#f2f2f2 [3052]" stroked="f">
                <v:shadow on="t" color="black" offset="0,1pt"/>
                <v:textbox>
                  <w:txbxContent>
                    <w:p w14:paraId="29C69097" w14:textId="2368E816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Proposer les </w:t>
                      </w:r>
                      <w:proofErr w:type="spellStart"/>
                      <w:proofErr w:type="gram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spécifications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conceptuelle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fonctionnelle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syntaxique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et </w:t>
                      </w:r>
                      <w:proofErr w:type="spell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spécification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lexicale</w:t>
                      </w:r>
                      <w:proofErr w:type="spellEnd"/>
                      <w:r w:rsidRPr="001E220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8CC1ECD" w14:textId="41A5BCD5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E220F"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Spécification</w:t>
                      </w:r>
                      <w:proofErr w:type="spellEnd"/>
                      <w:r w:rsidRPr="001E220F"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1E220F">
                        <w:rPr>
                          <w:b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Fonctionnelle :</w:t>
                      </w:r>
                      <w:proofErr w:type="gramEnd"/>
                    </w:p>
                    <w:p w14:paraId="3C790A54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40"/>
                        <w:rPr>
                          <w:rFonts w:ascii="Cascadia Code" w:hAnsi="Cascadia Code" w:cs="Cascadia Code"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Création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proofErr w:type="gram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14:paraId="0A8E1D99" w14:textId="77777777" w:rsidR="00AA5025" w:rsidRPr="001E220F" w:rsidRDefault="00AA5025" w:rsidP="00AA5025">
                      <w:pPr>
                        <w:pStyle w:val="ListParagraph"/>
                        <w:ind w:left="-9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permettre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aux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créer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personnels</w:t>
                      </w:r>
                      <w:r w:rsidRPr="001E220F">
                        <w:rPr>
                          <w:rFonts w:hint="cs"/>
                          <w:color w:val="262626" w:themeColor="text1" w:themeTint="D9"/>
                          <w:sz w:val="28"/>
                          <w:szCs w:val="2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9122B56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7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Formulaire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création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avec des champs pour les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informations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personnelles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académiques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professionnelles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médicales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, etc.</w:t>
                      </w:r>
                    </w:p>
                    <w:p w14:paraId="191530ED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27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Validation des données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fournies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l'utilisateur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D02ADCA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ind w:left="540"/>
                        <w:rPr>
                          <w:rFonts w:ascii="Cascadia Code" w:hAnsi="Cascadia Code" w:cs="Cascadia Code"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Modification de </w:t>
                      </w:r>
                      <w:proofErr w:type="spellStart"/>
                      <w:proofErr w:type="gram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14:paraId="4AD21957" w14:textId="77777777" w:rsidR="00AA5025" w:rsidRPr="001E220F" w:rsidRDefault="00AA5025" w:rsidP="00AA5025">
                      <w:pPr>
                        <w:pStyle w:val="ListParagraph"/>
                        <w:ind w:left="54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permettre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aux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mettre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à jour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existants</w:t>
                      </w:r>
                      <w:proofErr w:type="spellEnd"/>
                      <w:r w:rsidRPr="001E220F">
                        <w:rPr>
                          <w:rFonts w:hint="cs"/>
                          <w:color w:val="262626" w:themeColor="text1" w:themeTint="D9"/>
                          <w:sz w:val="28"/>
                          <w:szCs w:val="2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922FB37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8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Interface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conviviale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pour la modification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informations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E0C5A4D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8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Historique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modifications pour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suivre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les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changements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AF11669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540"/>
                        <w:rPr>
                          <w:rFonts w:ascii="Cascadia Code" w:hAnsi="Cascadia Code" w:cs="Cascadia Code"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de </w:t>
                      </w:r>
                      <w:proofErr w:type="spellStart"/>
                      <w:proofErr w:type="gram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14:paraId="1DF59D34" w14:textId="77777777" w:rsidR="00AA5025" w:rsidRPr="001E220F" w:rsidRDefault="00AA5025" w:rsidP="00AA5025">
                      <w:pPr>
                        <w:pStyle w:val="ListParagraph"/>
                        <w:ind w:left="54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pour</w:t>
                      </w:r>
                      <w:r w:rsidRPr="001E220F">
                        <w:rPr>
                          <w:rFonts w:hint="cs"/>
                          <w:color w:val="262626" w:themeColor="text1" w:themeTint="D9"/>
                          <w:sz w:val="28"/>
                          <w:szCs w:val="2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fournir</w:t>
                      </w:r>
                      <w:proofErr w:type="spellEnd"/>
                      <w:proofErr w:type="gram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une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interface pour la gestion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globale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rFonts w:hint="cs"/>
                          <w:color w:val="262626" w:themeColor="text1" w:themeTint="D9"/>
                          <w:sz w:val="28"/>
                          <w:szCs w:val="2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29C8C4F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9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Liste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existants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avec options pour la modification, la suppression,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ou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la validation. (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L'administrateur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ABFAA48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9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Possibilité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l'administrateur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valider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ou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rejeter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les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créés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5F48877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450"/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Sécurité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14:paraId="3123FDE5" w14:textId="77777777" w:rsidR="00AA5025" w:rsidRPr="001E220F" w:rsidRDefault="00AA5025" w:rsidP="00AA5025">
                      <w:pPr>
                        <w:pStyle w:val="ListParagraph"/>
                        <w:ind w:left="450"/>
                        <w:rPr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assurer la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sécurité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et des données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associées</w:t>
                      </w:r>
                      <w:proofErr w:type="spellEnd"/>
                      <w:r w:rsidRPr="001E220F">
                        <w:rPr>
                          <w:rFonts w:hint="cs"/>
                          <w:color w:val="262626" w:themeColor="text1" w:themeTint="D9"/>
                          <w:sz w:val="28"/>
                          <w:szCs w:val="2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4CD00AAA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2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Authentification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sécurisée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435F8BE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2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Chiffrement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données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sensibles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5947AD3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2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des droits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d'accès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pour les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et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l'administrateur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C38B66A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72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Possibilité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pour les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changer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régulièrement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mot de passe.</w:t>
                      </w:r>
                    </w:p>
                    <w:p w14:paraId="16BAB81C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450"/>
                        <w:rPr>
                          <w:rFonts w:ascii="Cascadia Code" w:hAnsi="Cascadia Code" w:cs="Cascadia Code"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Documentation et support </w:t>
                      </w:r>
                      <w:proofErr w:type="spellStart"/>
                      <w:proofErr w:type="gram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  <w:p w14:paraId="1435B51C" w14:textId="77777777" w:rsidR="00AA5025" w:rsidRPr="001E220F" w:rsidRDefault="00AA5025" w:rsidP="00AA5025">
                      <w:pPr>
                        <w:pStyle w:val="ListParagraph"/>
                        <w:ind w:left="45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fournir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ressources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faciliter</w:t>
                      </w:r>
                      <w:proofErr w:type="spellEnd"/>
                      <w:proofErr w:type="gram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l'utilisation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système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B71A9B8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63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Documentation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complète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sur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l'utilisation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système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288DAAE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63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Support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chat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ligne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ou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e-mail..</w:t>
                      </w:r>
                      <w:proofErr w:type="gramEnd"/>
                    </w:p>
                    <w:p w14:paraId="5739E8CD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450"/>
                        <w:rPr>
                          <w:rFonts w:ascii="Cascadia Code" w:hAnsi="Cascadia Code" w:cs="Cascadia Code"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des sessions et </w:t>
                      </w:r>
                      <w:proofErr w:type="spellStart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authentification</w:t>
                      </w:r>
                      <w:proofErr w:type="spellEnd"/>
                      <w:r w:rsidRPr="001E220F">
                        <w:rPr>
                          <w:rFonts w:ascii="Cascadia Code" w:hAnsi="Cascadia Code" w:cs="Cascadia Code"/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3A4E507" w14:textId="77777777" w:rsidR="00AA5025" w:rsidRPr="001E220F" w:rsidRDefault="00AA5025" w:rsidP="00AA5025">
                      <w:pPr>
                        <w:pStyle w:val="ListParagraph"/>
                        <w:ind w:left="45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pour assurer un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contrôle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d'accès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sécurisé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47F3253E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63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efficace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des sessions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utilisateurs</w:t>
                      </w:r>
                      <w:proofErr w:type="spellEnd"/>
                    </w:p>
                    <w:p w14:paraId="55E8A459" w14:textId="77777777" w:rsidR="00AA5025" w:rsidRPr="001E220F" w:rsidRDefault="00AA5025" w:rsidP="00AA502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630"/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Possibilité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récupération</w:t>
                      </w:r>
                      <w:proofErr w:type="spellEnd"/>
                      <w:r w:rsidRPr="001E220F">
                        <w:rPr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mot de passe</w:t>
                      </w:r>
                    </w:p>
                    <w:p w14:paraId="58F5C897" w14:textId="77777777" w:rsidR="00AA5025" w:rsidRPr="001E220F" w:rsidRDefault="00AA5025" w:rsidP="00AA5025">
                      <w:pPr>
                        <w:pStyle w:val="ListParagraph"/>
                        <w:ind w:left="-630"/>
                        <w:rPr>
                          <w:bCs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5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956175" w14:textId="43897106" w:rsidR="00F52E37" w:rsidRPr="00F52E37" w:rsidRDefault="00F52E37" w:rsidP="00F52E37">
      <w:pPr>
        <w:pStyle w:val="ListParagraph"/>
        <w:numPr>
          <w:ilvl w:val="0"/>
          <w:numId w:val="39"/>
        </w:numPr>
        <w:jc w:val="bot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2E37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Spécification</w:t>
      </w:r>
      <w:proofErr w:type="spellEnd"/>
      <w:r w:rsidRPr="00F52E37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52E37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syntaxique</w:t>
      </w:r>
      <w:proofErr w:type="spellEnd"/>
      <w:r w:rsidRPr="00F52E37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0C8B47A" w14:textId="60ADB079" w:rsidR="00F52E37" w:rsidRPr="00CA6BCA" w:rsidRDefault="00F52E37" w:rsidP="00F52E37">
      <w:pPr>
        <w:pStyle w:val="ListParagraph"/>
        <w:numPr>
          <w:ilvl w:val="0"/>
          <w:numId w:val="40"/>
        </w:numPr>
        <w:jc w:val="both"/>
        <w:rPr>
          <w:b/>
          <w:bCs/>
        </w:rPr>
      </w:pPr>
      <w:proofErr w:type="spellStart"/>
      <w:r w:rsidRPr="00CA6BCA">
        <w:rPr>
          <w:b/>
          <w:bCs/>
        </w:rPr>
        <w:t>Utilisateur</w:t>
      </w:r>
      <w:proofErr w:type="spellEnd"/>
      <w:r w:rsidRPr="00CA6BCA">
        <w:rPr>
          <w:b/>
          <w:bCs/>
        </w:rPr>
        <w:t xml:space="preserve"> </w:t>
      </w:r>
      <w:proofErr w:type="gramStart"/>
      <w:r w:rsidRPr="00CA6BCA">
        <w:rPr>
          <w:b/>
          <w:bCs/>
        </w:rPr>
        <w:t>Standard :</w:t>
      </w:r>
      <w:proofErr w:type="gramEnd"/>
    </w:p>
    <w:p w14:paraId="4EC0603F" w14:textId="1CA5BA19" w:rsidR="00F52E37" w:rsidRPr="00F52E37" w:rsidRDefault="00F52E37" w:rsidP="00F52E37">
      <w:pPr>
        <w:pStyle w:val="ListParagraph"/>
        <w:numPr>
          <w:ilvl w:val="1"/>
          <w:numId w:val="41"/>
        </w:numPr>
        <w:jc w:val="both"/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Création</w:t>
      </w:r>
      <w:proofErr w:type="spellEnd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 </w:t>
      </w:r>
      <w:proofErr w:type="spellStart"/>
      <w:proofErr w:type="gramStart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profil</w:t>
      </w:r>
      <w:proofErr w:type="spellEnd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  <w:proofErr w:type="gramEnd"/>
    </w:p>
    <w:p w14:paraId="45392601" w14:textId="070A44CB" w:rsidR="00F52E37" w:rsidRDefault="00F52E37" w:rsidP="00F52E37">
      <w:pPr>
        <w:pStyle w:val="ListParagraph"/>
        <w:numPr>
          <w:ilvl w:val="0"/>
          <w:numId w:val="40"/>
        </w:numPr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crée</w:t>
      </w:r>
      <w:proofErr w:type="spellEnd"/>
    </w:p>
    <w:p w14:paraId="3C73DB64" w14:textId="37C24052" w:rsidR="00F52E37" w:rsidRPr="00F52E37" w:rsidRDefault="00F52E37" w:rsidP="00F52E37">
      <w:pPr>
        <w:pStyle w:val="ListParagraph"/>
        <w:numPr>
          <w:ilvl w:val="0"/>
          <w:numId w:val="41"/>
        </w:numPr>
        <w:jc w:val="both"/>
        <w:rPr>
          <w:rFonts w:ascii="Franklin Gothic Medium" w:hAnsi="Franklin Gothic Medium"/>
          <w:b/>
          <w:bCs/>
        </w:rPr>
      </w:pPr>
      <w:r w:rsidRPr="00CA6BCA">
        <w:rPr>
          <w:b/>
          <w:bCs/>
        </w:rPr>
        <w:t xml:space="preserve"> </w:t>
      </w:r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Modification de </w:t>
      </w:r>
      <w:proofErr w:type="spellStart"/>
      <w:proofErr w:type="gramStart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profil</w:t>
      </w:r>
      <w:proofErr w:type="spellEnd"/>
      <w:r w:rsidRPr="00F52E37">
        <w:rPr>
          <w:rFonts w:ascii="Franklin Gothic Medium" w:hAnsi="Franklin Gothic Medium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  <w:proofErr w:type="gramEnd"/>
    </w:p>
    <w:p w14:paraId="43B45BCD" w14:textId="77777777" w:rsidR="00F52E37" w:rsidRDefault="00F52E37" w:rsidP="00F52E37">
      <w:pPr>
        <w:pStyle w:val="ListParagraph"/>
        <w:numPr>
          <w:ilvl w:val="0"/>
          <w:numId w:val="37"/>
        </w:numPr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Modifie</w:t>
      </w:r>
      <w:proofErr w:type="spellEnd"/>
    </w:p>
    <w:p w14:paraId="7932A475" w14:textId="04F26D9D" w:rsidR="00F52E37" w:rsidRPr="00CA6BCA" w:rsidRDefault="00F52E37" w:rsidP="00F52E37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 w:rsidRPr="00CA6BCA">
        <w:rPr>
          <w:b/>
          <w:bCs/>
        </w:rPr>
        <w:t xml:space="preserve"> Gestion de Session et </w:t>
      </w:r>
      <w:proofErr w:type="spellStart"/>
      <w:proofErr w:type="gramStart"/>
      <w:r w:rsidRPr="00CA6BCA">
        <w:rPr>
          <w:b/>
          <w:bCs/>
        </w:rPr>
        <w:t>Authentification</w:t>
      </w:r>
      <w:proofErr w:type="spellEnd"/>
      <w:r>
        <w:rPr>
          <w:b/>
          <w:bCs/>
        </w:rPr>
        <w:t xml:space="preserve"> </w:t>
      </w:r>
      <w:r w:rsidRPr="00CA6BCA">
        <w:rPr>
          <w:b/>
          <w:bCs/>
        </w:rPr>
        <w:t>:</w:t>
      </w:r>
      <w:proofErr w:type="gramEnd"/>
    </w:p>
    <w:p w14:paraId="26DC064E" w14:textId="77777777" w:rsidR="00F52E37" w:rsidRDefault="00F52E37" w:rsidP="00F52E37">
      <w:pPr>
        <w:pStyle w:val="ListParagraph"/>
        <w:numPr>
          <w:ilvl w:val="0"/>
          <w:numId w:val="37"/>
        </w:numPr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Déconnexion</w:t>
      </w:r>
      <w:proofErr w:type="spellEnd"/>
      <w:r>
        <w:t>/</w:t>
      </w:r>
      <w:proofErr w:type="spellStart"/>
      <w:r>
        <w:t>Connexion</w:t>
      </w:r>
      <w:proofErr w:type="spellEnd"/>
    </w:p>
    <w:p w14:paraId="61EAA418" w14:textId="645042ED" w:rsidR="00F52E37" w:rsidRPr="00CA6BCA" w:rsidRDefault="00F52E37" w:rsidP="00F52E37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 w:rsidRPr="00CA6BCA">
        <w:rPr>
          <w:b/>
          <w:bCs/>
        </w:rPr>
        <w:t xml:space="preserve"> Documentation et support </w:t>
      </w:r>
      <w:proofErr w:type="spellStart"/>
      <w:proofErr w:type="gramStart"/>
      <w:r w:rsidRPr="00CA6BCA">
        <w:rPr>
          <w:b/>
          <w:bCs/>
        </w:rPr>
        <w:t>Utilisateur</w:t>
      </w:r>
      <w:proofErr w:type="spellEnd"/>
      <w:r>
        <w:rPr>
          <w:b/>
          <w:bCs/>
        </w:rPr>
        <w:t xml:space="preserve"> </w:t>
      </w:r>
      <w:r w:rsidRPr="00CA6BCA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t>Appuyer</w:t>
      </w:r>
      <w:proofErr w:type="spellEnd"/>
      <w:r>
        <w:t xml:space="preserve"> sur Aide/Tutorial</w:t>
      </w:r>
    </w:p>
    <w:p w14:paraId="01A60AAF" w14:textId="77777777" w:rsidR="00F52E37" w:rsidRPr="001D60E5" w:rsidRDefault="00F52E37" w:rsidP="00F52E37">
      <w:pPr>
        <w:pStyle w:val="ListParagraph"/>
        <w:ind w:left="0"/>
        <w:jc w:val="both"/>
        <w:rPr>
          <w:b/>
          <w:bCs/>
        </w:rPr>
      </w:pPr>
      <w:proofErr w:type="spellStart"/>
      <w:proofErr w:type="gramStart"/>
      <w:r w:rsidRPr="001D60E5">
        <w:rPr>
          <w:b/>
          <w:bCs/>
        </w:rPr>
        <w:t>Administrateur</w:t>
      </w:r>
      <w:proofErr w:type="spellEnd"/>
      <w:r>
        <w:rPr>
          <w:b/>
          <w:bCs/>
        </w:rPr>
        <w:t xml:space="preserve"> </w:t>
      </w:r>
      <w:r w:rsidRPr="001D60E5">
        <w:rPr>
          <w:b/>
          <w:bCs/>
        </w:rPr>
        <w:t>:</w:t>
      </w:r>
      <w:proofErr w:type="gramEnd"/>
    </w:p>
    <w:p w14:paraId="59F48682" w14:textId="77777777" w:rsidR="00F52E37" w:rsidRPr="001D60E5" w:rsidRDefault="00F52E37" w:rsidP="00F52E37">
      <w:pPr>
        <w:pStyle w:val="ListParagraph"/>
        <w:ind w:left="0"/>
        <w:jc w:val="both"/>
        <w:rPr>
          <w:b/>
          <w:bCs/>
        </w:rPr>
      </w:pPr>
      <w:r w:rsidRPr="001D60E5">
        <w:rPr>
          <w:b/>
          <w:bCs/>
        </w:rPr>
        <w:t xml:space="preserve">a. Gestion des </w:t>
      </w:r>
      <w:proofErr w:type="spellStart"/>
      <w:proofErr w:type="gramStart"/>
      <w:r w:rsidRPr="001D60E5">
        <w:rPr>
          <w:b/>
          <w:bCs/>
        </w:rPr>
        <w:t>profils</w:t>
      </w:r>
      <w:proofErr w:type="spellEnd"/>
      <w:r w:rsidRPr="001D60E5">
        <w:rPr>
          <w:b/>
          <w:bCs/>
        </w:rPr>
        <w:t xml:space="preserve"> :</w:t>
      </w:r>
      <w:proofErr w:type="gramEnd"/>
    </w:p>
    <w:p w14:paraId="14D90624" w14:textId="77777777" w:rsidR="00F52E37" w:rsidRDefault="00F52E37" w:rsidP="00F52E37">
      <w:pPr>
        <w:pStyle w:val="ListParagraph"/>
        <w:numPr>
          <w:ilvl w:val="0"/>
          <w:numId w:val="37"/>
        </w:numPr>
        <w:jc w:val="both"/>
      </w:pPr>
      <w:proofErr w:type="spellStart"/>
      <w:r>
        <w:t>Appuyer</w:t>
      </w:r>
      <w:proofErr w:type="spellEnd"/>
      <w:r>
        <w:t xml:space="preserve"> sur LIST des PROFILES</w:t>
      </w:r>
    </w:p>
    <w:p w14:paraId="64CD5B02" w14:textId="77777777" w:rsidR="00F52E37" w:rsidRDefault="00F52E37" w:rsidP="00F52E37">
      <w:pPr>
        <w:pStyle w:val="ListParagraph"/>
        <w:numPr>
          <w:ilvl w:val="0"/>
          <w:numId w:val="37"/>
        </w:numPr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Chercher</w:t>
      </w:r>
      <w:proofErr w:type="spellEnd"/>
    </w:p>
    <w:p w14:paraId="352943F4" w14:textId="77777777" w:rsidR="00F52E37" w:rsidRPr="00C9492F" w:rsidRDefault="00F52E37" w:rsidP="00F52E37">
      <w:pPr>
        <w:pStyle w:val="ListParagraph"/>
        <w:numPr>
          <w:ilvl w:val="0"/>
          <w:numId w:val="37"/>
        </w:numPr>
        <w:ind w:firstLine="361"/>
        <w:jc w:val="both"/>
        <w:rPr>
          <w:u w:val="single"/>
        </w:rPr>
      </w:pPr>
      <w:r w:rsidRPr="00C9492F">
        <w:rPr>
          <w:u w:val="single"/>
        </w:rPr>
        <w:t xml:space="preserve">Modification d'un </w:t>
      </w:r>
      <w:proofErr w:type="gramStart"/>
      <w:r w:rsidRPr="00C9492F">
        <w:rPr>
          <w:u w:val="single"/>
        </w:rPr>
        <w:t>profile :</w:t>
      </w:r>
      <w:proofErr w:type="gramEnd"/>
    </w:p>
    <w:p w14:paraId="0B20B485" w14:textId="77777777" w:rsidR="00F52E37" w:rsidRDefault="00F52E37" w:rsidP="00F52E37">
      <w:pPr>
        <w:pStyle w:val="ListParagraph"/>
        <w:numPr>
          <w:ilvl w:val="0"/>
          <w:numId w:val="37"/>
        </w:numPr>
        <w:ind w:firstLine="1070"/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modifie</w:t>
      </w:r>
      <w:proofErr w:type="spellEnd"/>
    </w:p>
    <w:p w14:paraId="00BA13BC" w14:textId="77777777" w:rsidR="00F52E37" w:rsidRDefault="00F52E37" w:rsidP="00F52E37">
      <w:pPr>
        <w:pStyle w:val="ListParagraph"/>
        <w:numPr>
          <w:ilvl w:val="0"/>
          <w:numId w:val="37"/>
        </w:numPr>
        <w:ind w:firstLine="361"/>
        <w:jc w:val="both"/>
      </w:pPr>
      <w:r w:rsidRPr="00C9492F">
        <w:rPr>
          <w:u w:val="single"/>
        </w:rPr>
        <w:t xml:space="preserve">Suppression d'un </w:t>
      </w:r>
      <w:proofErr w:type="gramStart"/>
      <w:r w:rsidRPr="00C9492F">
        <w:rPr>
          <w:u w:val="single"/>
        </w:rPr>
        <w:t>Profile :</w:t>
      </w:r>
      <w:proofErr w:type="gramEnd"/>
    </w:p>
    <w:p w14:paraId="7D93B65C" w14:textId="77777777" w:rsidR="00F52E37" w:rsidRDefault="00F52E37" w:rsidP="00F52E37">
      <w:pPr>
        <w:pStyle w:val="ListParagraph"/>
        <w:numPr>
          <w:ilvl w:val="0"/>
          <w:numId w:val="37"/>
        </w:numPr>
        <w:ind w:firstLine="1070"/>
        <w:jc w:val="both"/>
      </w:pPr>
      <w:proofErr w:type="spellStart"/>
      <w:r>
        <w:t>Appuyer</w:t>
      </w:r>
      <w:proofErr w:type="spellEnd"/>
      <w:r>
        <w:t xml:space="preserve"> sur </w:t>
      </w:r>
      <w:proofErr w:type="spellStart"/>
      <w:r>
        <w:t>Supprimer</w:t>
      </w:r>
      <w:proofErr w:type="spellEnd"/>
    </w:p>
    <w:p w14:paraId="26C7E7ED" w14:textId="77777777" w:rsidR="00F52E37" w:rsidRPr="00792233" w:rsidRDefault="00F52E37" w:rsidP="00F52E37">
      <w:pPr>
        <w:pStyle w:val="ListParagraph"/>
        <w:numPr>
          <w:ilvl w:val="0"/>
          <w:numId w:val="37"/>
        </w:numPr>
        <w:ind w:firstLine="361"/>
        <w:jc w:val="both"/>
        <w:rPr>
          <w:u w:val="single"/>
        </w:rPr>
      </w:pPr>
      <w:proofErr w:type="gramStart"/>
      <w:r w:rsidRPr="00792233">
        <w:rPr>
          <w:u w:val="single"/>
        </w:rPr>
        <w:t>Validation :</w:t>
      </w:r>
      <w:proofErr w:type="gramEnd"/>
    </w:p>
    <w:p w14:paraId="5E1941E4" w14:textId="77777777" w:rsidR="00F52E37" w:rsidRPr="009458E9" w:rsidRDefault="00F52E37" w:rsidP="00F52E37">
      <w:pPr>
        <w:pStyle w:val="ListParagraph"/>
        <w:numPr>
          <w:ilvl w:val="0"/>
          <w:numId w:val="37"/>
        </w:numPr>
        <w:ind w:firstLine="1070"/>
        <w:jc w:val="both"/>
        <w:rPr>
          <w:u w:val="single"/>
        </w:rPr>
      </w:pPr>
      <w:proofErr w:type="spellStart"/>
      <w:r w:rsidRPr="009458E9">
        <w:rPr>
          <w:u w:val="single"/>
        </w:rPr>
        <w:t>Appuyer</w:t>
      </w:r>
      <w:proofErr w:type="spellEnd"/>
      <w:r w:rsidRPr="009458E9">
        <w:rPr>
          <w:u w:val="single"/>
        </w:rPr>
        <w:t xml:space="preserve"> sur </w:t>
      </w:r>
      <w:proofErr w:type="spellStart"/>
      <w:r w:rsidRPr="009458E9">
        <w:rPr>
          <w:u w:val="single"/>
        </w:rPr>
        <w:t>Valider</w:t>
      </w:r>
      <w:proofErr w:type="spellEnd"/>
    </w:p>
    <w:p w14:paraId="0A01BD05" w14:textId="055BDBAA" w:rsidR="00F52E37" w:rsidRPr="00D60E16" w:rsidRDefault="00F52E37" w:rsidP="00D60E16">
      <w:pPr>
        <w:pStyle w:val="ListParagraph"/>
        <w:numPr>
          <w:ilvl w:val="0"/>
          <w:numId w:val="39"/>
        </w:numPr>
        <w:jc w:val="both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Spécification</w:t>
      </w:r>
      <w:proofErr w:type="spellEnd"/>
      <w:r w:rsidRPr="00D60E1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60E1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lexicale</w:t>
      </w:r>
      <w:proofErr w:type="spellEnd"/>
      <w:r w:rsidRPr="00D60E1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FBD1F96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F52E37">
        <w:rPr>
          <w:b/>
          <w:bCs/>
          <w:highlight w:val="yellow"/>
        </w:rPr>
        <w:t>Crée</w:t>
      </w:r>
      <w:proofErr w:type="spellEnd"/>
      <w:r w:rsidRPr="00F52E37">
        <w:rPr>
          <w:b/>
          <w:bCs/>
          <w:highlight w:val="yellow"/>
        </w:rPr>
        <w:t xml:space="preserve"> :</w:t>
      </w:r>
      <w:proofErr w:type="gramEnd"/>
      <w:r>
        <w:t xml:space="preserve"> Pour </w:t>
      </w:r>
      <w:proofErr w:type="spellStart"/>
      <w:r>
        <w:t>crée</w:t>
      </w:r>
      <w:proofErr w:type="spellEnd"/>
      <w:r>
        <w:t xml:space="preserve"> un </w:t>
      </w:r>
      <w:proofErr w:type="spellStart"/>
      <w:r>
        <w:t>profil</w:t>
      </w:r>
      <w:proofErr w:type="spellEnd"/>
      <w:r>
        <w:t>.</w:t>
      </w:r>
    </w:p>
    <w:p w14:paraId="1571B53B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F52E37">
        <w:rPr>
          <w:highlight w:val="yellow"/>
        </w:rPr>
        <w:t>Modifie</w:t>
      </w:r>
      <w:proofErr w:type="spellEnd"/>
      <w:r w:rsidRPr="00F52E37">
        <w:rPr>
          <w:highlight w:val="yellow"/>
        </w:rPr>
        <w:t xml:space="preserve"> :</w:t>
      </w:r>
      <w:proofErr w:type="gramEnd"/>
      <w:r>
        <w:t xml:space="preserve"> pour </w:t>
      </w:r>
      <w:proofErr w:type="spellStart"/>
      <w:r>
        <w:t>modifie</w:t>
      </w:r>
      <w:proofErr w:type="spellEnd"/>
      <w:r>
        <w:t xml:space="preserve"> le </w:t>
      </w:r>
      <w:proofErr w:type="spellStart"/>
      <w:r>
        <w:t>profil</w:t>
      </w:r>
      <w:proofErr w:type="spellEnd"/>
      <w:r>
        <w:t>.</w:t>
      </w:r>
    </w:p>
    <w:p w14:paraId="46425619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r w:rsidRPr="00F52E37">
        <w:rPr>
          <w:highlight w:val="yellow"/>
        </w:rPr>
        <w:t>Connexion</w:t>
      </w:r>
      <w:proofErr w:type="spellEnd"/>
      <w:r>
        <w:t xml:space="preserve"> pour Connecter à la session.</w:t>
      </w:r>
    </w:p>
    <w:p w14:paraId="79EDE9BA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F52E37">
        <w:rPr>
          <w:highlight w:val="yellow"/>
        </w:rPr>
        <w:t>Déconnexion</w:t>
      </w:r>
      <w:proofErr w:type="spellEnd"/>
      <w:r w:rsidRPr="00F52E37">
        <w:rPr>
          <w:highlight w:val="yellow"/>
        </w:rPr>
        <w:t xml:space="preserve"> :</w:t>
      </w:r>
      <w:proofErr w:type="gramEnd"/>
      <w:r>
        <w:t xml:space="preserve"> Pour </w:t>
      </w:r>
      <w:proofErr w:type="spellStart"/>
      <w:r>
        <w:t>déconnecter</w:t>
      </w:r>
      <w:proofErr w:type="spellEnd"/>
      <w:r>
        <w:t xml:space="preserve"> de session.</w:t>
      </w:r>
    </w:p>
    <w:p w14:paraId="372C6CF2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gramStart"/>
      <w:r w:rsidRPr="00D60E16">
        <w:rPr>
          <w:highlight w:val="yellow"/>
        </w:rPr>
        <w:t>Aide :</w:t>
      </w:r>
      <w:proofErr w:type="gramEnd"/>
      <w:r>
        <w:t xml:space="preserve"> pour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l'aide</w:t>
      </w:r>
      <w:proofErr w:type="spellEnd"/>
      <w:r>
        <w:t xml:space="preserve"> sur un </w:t>
      </w:r>
      <w:proofErr w:type="spellStart"/>
      <w:r>
        <w:t>problème</w:t>
      </w:r>
      <w:proofErr w:type="spellEnd"/>
      <w:r>
        <w:t>.</w:t>
      </w:r>
    </w:p>
    <w:p w14:paraId="3E5C5ACD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gramStart"/>
      <w:r w:rsidRPr="00D60E16">
        <w:rPr>
          <w:highlight w:val="yellow"/>
        </w:rPr>
        <w:t>Tutorial :</w:t>
      </w:r>
      <w:proofErr w:type="gramEnd"/>
      <w:r>
        <w:t xml:space="preserve"> pour faire </w:t>
      </w:r>
      <w:proofErr w:type="spellStart"/>
      <w:r>
        <w:t>une</w:t>
      </w:r>
      <w:proofErr w:type="spellEnd"/>
      <w:r>
        <w:t xml:space="preserve"> petite tour sur </w:t>
      </w:r>
      <w:proofErr w:type="spellStart"/>
      <w:r>
        <w:t>l'interface</w:t>
      </w:r>
      <w:proofErr w:type="spellEnd"/>
      <w:r>
        <w:t xml:space="preserve"> pour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l'utilisation</w:t>
      </w:r>
      <w:proofErr w:type="spellEnd"/>
      <w:r>
        <w:t>.</w:t>
      </w:r>
    </w:p>
    <w:p w14:paraId="781450F9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D60E16">
        <w:rPr>
          <w:highlight w:val="yellow"/>
        </w:rPr>
        <w:t>Chercher</w:t>
      </w:r>
      <w:proofErr w:type="spellEnd"/>
      <w:r w:rsidRPr="00D60E16">
        <w:rPr>
          <w:highlight w:val="yellow"/>
        </w:rPr>
        <w:t> :</w:t>
      </w:r>
      <w:proofErr w:type="gramEnd"/>
      <w:r>
        <w:t xml:space="preserve"> pour </w:t>
      </w:r>
      <w:proofErr w:type="spellStart"/>
      <w:r>
        <w:t>cherche</w:t>
      </w:r>
      <w:proofErr w:type="spellEnd"/>
      <w:r>
        <w:t xml:space="preserve"> un </w:t>
      </w:r>
      <w:proofErr w:type="spellStart"/>
      <w:r>
        <w:t>profil</w:t>
      </w:r>
      <w:proofErr w:type="spellEnd"/>
      <w:r>
        <w:t>.</w:t>
      </w:r>
    </w:p>
    <w:p w14:paraId="3E734CE1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r w:rsidRPr="00D60E16">
        <w:rPr>
          <w:highlight w:val="yellow"/>
        </w:rPr>
        <w:t xml:space="preserve">LIST des </w:t>
      </w:r>
      <w:proofErr w:type="gramStart"/>
      <w:r w:rsidRPr="00D60E16">
        <w:rPr>
          <w:highlight w:val="yellow"/>
        </w:rPr>
        <w:t>PROFILES :</w:t>
      </w:r>
      <w:proofErr w:type="gramEnd"/>
      <w:r>
        <w:t xml:space="preserve"> pour </w:t>
      </w:r>
      <w:proofErr w:type="spellStart"/>
      <w:r>
        <w:t>voir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profils</w:t>
      </w:r>
      <w:proofErr w:type="spellEnd"/>
      <w:r>
        <w:t>.</w:t>
      </w:r>
    </w:p>
    <w:p w14:paraId="68592748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D60E16">
        <w:rPr>
          <w:highlight w:val="yellow"/>
        </w:rPr>
        <w:t>Supprimer</w:t>
      </w:r>
      <w:proofErr w:type="spellEnd"/>
      <w:r w:rsidRPr="00D60E16">
        <w:rPr>
          <w:highlight w:val="yellow"/>
        </w:rPr>
        <w:t xml:space="preserve"> :</w:t>
      </w:r>
      <w:proofErr w:type="gramEnd"/>
      <w:r>
        <w:t xml:space="preserve"> pour </w:t>
      </w:r>
      <w:proofErr w:type="spellStart"/>
      <w:r>
        <w:t>supprimer</w:t>
      </w:r>
      <w:proofErr w:type="spellEnd"/>
      <w:r>
        <w:t xml:space="preserve"> un </w:t>
      </w:r>
      <w:proofErr w:type="spellStart"/>
      <w:r>
        <w:t>profil</w:t>
      </w:r>
      <w:proofErr w:type="spellEnd"/>
      <w:r>
        <w:t>.</w:t>
      </w:r>
    </w:p>
    <w:p w14:paraId="3F44E34D" w14:textId="77777777" w:rsidR="00F52E37" w:rsidRDefault="00F52E37" w:rsidP="00F52E37">
      <w:pPr>
        <w:pStyle w:val="ListParagraph"/>
        <w:numPr>
          <w:ilvl w:val="0"/>
          <w:numId w:val="38"/>
        </w:numPr>
        <w:jc w:val="both"/>
      </w:pPr>
      <w:proofErr w:type="spellStart"/>
      <w:proofErr w:type="gramStart"/>
      <w:r w:rsidRPr="00D60E16">
        <w:rPr>
          <w:highlight w:val="yellow"/>
        </w:rPr>
        <w:t>Valider</w:t>
      </w:r>
      <w:proofErr w:type="spellEnd"/>
      <w:r w:rsidRPr="00D60E16">
        <w:rPr>
          <w:highlight w:val="yellow"/>
        </w:rPr>
        <w:t xml:space="preserve"> :</w:t>
      </w:r>
      <w:proofErr w:type="gramEnd"/>
      <w:r>
        <w:t xml:space="preserve"> pour </w:t>
      </w:r>
      <w:proofErr w:type="spellStart"/>
      <w:r>
        <w:t>valider</w:t>
      </w:r>
      <w:proofErr w:type="spellEnd"/>
      <w:r>
        <w:t xml:space="preserve"> un </w:t>
      </w:r>
      <w:proofErr w:type="spellStart"/>
      <w:r>
        <w:t>profil</w:t>
      </w:r>
      <w:proofErr w:type="spellEnd"/>
      <w:r>
        <w:t>.</w:t>
      </w:r>
    </w:p>
    <w:p w14:paraId="6D7AF248" w14:textId="77777777" w:rsidR="00F924BB" w:rsidRDefault="00F924BB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E24E6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C0E4B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DB8EF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E272B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FE85F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0AC3D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60BC3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27EBF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BE201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0C952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2B530" w14:textId="77777777" w:rsidR="00E23AD7" w:rsidRDefault="00E23AD7" w:rsidP="00F924BB">
      <w:pPr>
        <w:pStyle w:val="ListParagraph"/>
        <w:ind w:left="1080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893A1" w14:textId="530C033A" w:rsidR="00D60E16" w:rsidRPr="00E23AD7" w:rsidRDefault="00E23AD7" w:rsidP="00E23AD7">
      <w:pPr>
        <w:pStyle w:val="ListParagraph"/>
        <w:numPr>
          <w:ilvl w:val="0"/>
          <w:numId w:val="39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pécifications</w:t>
      </w:r>
      <w:proofErr w:type="spellEnd"/>
      <w:r w:rsidRPr="00E23AD7">
        <w:rPr>
          <w:rFonts w:hint="cs"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conceptuelle</w:t>
      </w:r>
      <w:proofErr w:type="spellEnd"/>
    </w:p>
    <w:p w14:paraId="0D4DD826" w14:textId="77777777" w:rsidR="00D60E16" w:rsidRDefault="00D60E16" w:rsidP="00F924BB">
      <w:pPr>
        <w:pStyle w:val="ListParagraph"/>
        <w:ind w:left="108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91D98" w14:textId="34E48F31" w:rsidR="00E23AD7" w:rsidRDefault="00E23AD7" w:rsidP="00E23AD7">
      <w:pPr>
        <w:pStyle w:val="NormalWeb"/>
      </w:pPr>
      <w:r>
        <w:rPr>
          <w:noProof/>
        </w:rPr>
        <w:drawing>
          <wp:inline distT="0" distB="0" distL="0" distR="0" wp14:anchorId="7022D3ED" wp14:editId="35FA0B90">
            <wp:extent cx="8090691" cy="6733144"/>
            <wp:effectExtent l="0" t="6985" r="0" b="0"/>
            <wp:docPr id="1389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4955" cy="67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524B" w14:textId="77777777" w:rsidR="00D60E16" w:rsidRDefault="00D60E16" w:rsidP="00F924BB">
      <w:pPr>
        <w:pStyle w:val="ListParagraph"/>
        <w:ind w:left="108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6222B" w14:textId="77777777" w:rsidR="00D60E16" w:rsidRPr="00F924BB" w:rsidRDefault="00D60E16" w:rsidP="00F924BB">
      <w:pPr>
        <w:pStyle w:val="ListParagraph"/>
        <w:ind w:left="108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9A9D6" w14:textId="36418E91" w:rsidR="00D60E16" w:rsidRPr="00D60E16" w:rsidRDefault="00D60E16" w:rsidP="00D60E1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E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Amélioration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d'interaction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implémentés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la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prise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charge des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critères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ergonomies</w:t>
      </w:r>
      <w:proofErr w:type="spellEnd"/>
      <w:r w:rsidRPr="00D60E1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Bastien et Scapin:</w:t>
      </w:r>
    </w:p>
    <w:p w14:paraId="1C856903" w14:textId="77777777" w:rsidR="00D60E16" w:rsidRPr="00D60E16" w:rsidRDefault="00D60E16" w:rsidP="00D60E16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4AB39" w14:textId="7201DFC5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Visibilité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Système:</w:t>
      </w:r>
    </w:p>
    <w:p w14:paraId="52894DA2" w14:textId="486CC198" w:rsidR="00D60E16" w:rsidRPr="00D60E16" w:rsidRDefault="00D60E16" w:rsidP="00D60E16">
      <w:pPr>
        <w:pStyle w:val="ListParagraph"/>
        <w:numPr>
          <w:ilvl w:val="0"/>
          <w:numId w:val="43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éléments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d'interface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nécessaires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sont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accessibles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sans confusion</w:t>
      </w:r>
    </w:p>
    <w:p w14:paraId="1C26A927" w14:textId="0BA9CF1A" w:rsidR="00D60E16" w:rsidRPr="00D60E16" w:rsidRDefault="00D60E16" w:rsidP="00D60E16">
      <w:pPr>
        <w:pStyle w:val="ListParagraph"/>
        <w:numPr>
          <w:ilvl w:val="0"/>
          <w:numId w:val="44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 mise</w:t>
      </w:r>
      <w:proofErr w:type="gram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claire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hiérarchie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visuelle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guider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</w:p>
    <w:p w14:paraId="6EFCAC17" w14:textId="26304087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Adéquation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 le Système et le monde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réel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F66F3A" w14:textId="0368821F" w:rsidR="00D60E16" w:rsidRPr="00D60E16" w:rsidRDefault="00D60E16" w:rsidP="00D60E16">
      <w:pPr>
        <w:pStyle w:val="ListParagraph"/>
        <w:numPr>
          <w:ilvl w:val="0"/>
          <w:numId w:val="44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Utilisation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d'un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langage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des concepts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familiers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</w:p>
    <w:p w14:paraId="2F89904B" w14:textId="473AD903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Contrôle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liberté:</w:t>
      </w:r>
    </w:p>
    <w:p w14:paraId="583C0C49" w14:textId="559BCC84" w:rsidR="00D60E16" w:rsidRPr="00D60E16" w:rsidRDefault="00D60E16" w:rsidP="00D60E16">
      <w:pPr>
        <w:pStyle w:val="ListParagraph"/>
        <w:numPr>
          <w:ilvl w:val="0"/>
          <w:numId w:val="44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d'annuler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sortir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facilement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actions.</w:t>
      </w:r>
    </w:p>
    <w:p w14:paraId="0AB6A95B" w14:textId="5A0FAD8A" w:rsidR="00D60E16" w:rsidRPr="00D60E16" w:rsidRDefault="00D60E16" w:rsidP="00D60E16">
      <w:pPr>
        <w:pStyle w:val="ListParagraph"/>
        <w:numPr>
          <w:ilvl w:val="0"/>
          <w:numId w:val="44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Fournissez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options de retour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arrière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corriger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D13AFE" w14:textId="1C819DB2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Prévention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:(Gestion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3EFB98" w14:textId="0925D9AC" w:rsidR="00D60E16" w:rsidRPr="00D60E16" w:rsidRDefault="00D60E16" w:rsidP="00D60E16">
      <w:pPr>
        <w:pStyle w:val="ListParagraph"/>
        <w:numPr>
          <w:ilvl w:val="0"/>
          <w:numId w:val="46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Intégrez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mécanismes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éviter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456825D" w14:textId="2E83A599" w:rsidR="00D60E16" w:rsidRPr="00D60E16" w:rsidRDefault="00D60E16" w:rsidP="00D60E16">
      <w:pPr>
        <w:pStyle w:val="ListParagraph"/>
        <w:numPr>
          <w:ilvl w:val="0"/>
          <w:numId w:val="46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messages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d'erreur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clairs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compréhensibles</w:t>
      </w:r>
      <w:proofErr w:type="spellEnd"/>
    </w:p>
    <w:p w14:paraId="121A5D1C" w14:textId="27BF00E1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Flexibilité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Efficacité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d'utilisation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Contrôle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2416A7" w14:textId="34127CC4" w:rsidR="00D60E16" w:rsidRPr="00D60E16" w:rsidRDefault="00D60E16" w:rsidP="00D60E16">
      <w:pPr>
        <w:pStyle w:val="ListParagraph"/>
        <w:numPr>
          <w:ilvl w:val="0"/>
          <w:numId w:val="47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Offrez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plusieurs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accomplir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tâche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05003" w14:textId="559AEF41" w:rsidR="00D60E16" w:rsidRPr="00D60E16" w:rsidRDefault="00D60E16" w:rsidP="00D60E16">
      <w:pPr>
        <w:pStyle w:val="ListParagraph"/>
        <w:numPr>
          <w:ilvl w:val="0"/>
          <w:numId w:val="47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avancés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d'accéder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rapidement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aux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2A51E3" w14:textId="5FA8B6DE" w:rsidR="00D60E16" w:rsidRPr="00D60E16" w:rsidRDefault="00D60E16" w:rsidP="00D60E16">
      <w:pPr>
        <w:pStyle w:val="ListParagraph"/>
        <w:numPr>
          <w:ilvl w:val="0"/>
          <w:numId w:val="47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Utilisation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icônes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libellés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guider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</w:p>
    <w:p w14:paraId="790ADF32" w14:textId="37090A2F" w:rsidR="00D60E16" w:rsidRPr="00D60E16" w:rsidRDefault="00D60E16" w:rsidP="00D60E16">
      <w:pPr>
        <w:pStyle w:val="ListParagraph"/>
        <w:numPr>
          <w:ilvl w:val="0"/>
          <w:numId w:val="42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Éduquer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proofErr w:type="gram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Guidage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88DED3" w14:textId="185AC9CD" w:rsidR="00F924BB" w:rsidRDefault="00D60E16" w:rsidP="00D60E16">
      <w:pPr>
        <w:pStyle w:val="ListParagraph"/>
        <w:numPr>
          <w:ilvl w:val="0"/>
          <w:numId w:val="48"/>
        </w:numPr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Fournissez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quides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tutoriels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tooltips pour aider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comprendre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  <w:proofErr w:type="spellEnd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</w:t>
      </w:r>
      <w:proofErr w:type="spellStart"/>
      <w:r w:rsidRPr="00D60E16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="00E23AD7"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F838BD" w14:textId="77777777" w:rsidR="00E23AD7" w:rsidRDefault="00E23AD7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F3FBC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45A3B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3EBDD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260D5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35E05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885F9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FE331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037F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DC3ED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290EC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77028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614E1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F53DA" w14:textId="77777777" w:rsidR="009D58E5" w:rsidRDefault="009D58E5" w:rsidP="00E23AD7">
      <w:pPr>
        <w:pStyle w:val="ListParagraph"/>
        <w:ind w:left="1710"/>
        <w:rPr>
          <w:rFonts w:ascii="Aptos Display" w:hAnsi="Aptos Display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41862" w14:textId="6BA2BE9F" w:rsidR="00E23AD7" w:rsidRPr="00E23AD7" w:rsidRDefault="00E23AD7" w:rsidP="00E23AD7">
      <w:pPr>
        <w:pStyle w:val="ListParagraph"/>
        <w:numPr>
          <w:ilvl w:val="0"/>
          <w:numId w:val="1"/>
        </w:numP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Implémenter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deux versions du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d’interaction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une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base du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modèle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MVC et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l’autre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base du </w:t>
      </w:r>
      <w:proofErr w:type="spellStart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modèle</w:t>
      </w:r>
      <w:proofErr w:type="spellEnd"/>
      <w:r w:rsidRPr="00E23A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PAC.</w:t>
      </w:r>
    </w:p>
    <w:p w14:paraId="102FCA12" w14:textId="1D123174" w:rsidR="00E23AD7" w:rsidRDefault="00E23AD7" w:rsidP="00E23AD7">
      <w:pPr>
        <w:pStyle w:val="ListParagraph"/>
        <w:numPr>
          <w:ilvl w:val="0"/>
          <w:numId w:val="39"/>
        </w:numP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Modele</w:t>
      </w:r>
      <w:proofErr w:type="spellEnd"/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Pac:</w:t>
      </w:r>
    </w:p>
    <w:p w14:paraId="57055A74" w14:textId="2551075C" w:rsidR="00AC1498" w:rsidRDefault="0084106A" w:rsidP="00AC1498">
      <w:pPr>
        <w:pStyle w:val="NormalWeb"/>
        <w:ind w:left="360"/>
      </w:pPr>
      <w:r>
        <w:rPr>
          <w:noProof/>
        </w:rPr>
        <w:drawing>
          <wp:inline distT="0" distB="0" distL="0" distR="0" wp14:anchorId="352E9C0D" wp14:editId="4CE9182B">
            <wp:extent cx="6858000" cy="1720215"/>
            <wp:effectExtent l="0" t="0" r="0" b="0"/>
            <wp:docPr id="73812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28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531" w14:textId="78528383" w:rsidR="00E23AD7" w:rsidRDefault="00E23AD7" w:rsidP="00E23AD7">
      <w:pPr>
        <w:pStyle w:val="ListParagraph"/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6D83C" w14:textId="77777777" w:rsidR="00E23AD7" w:rsidRDefault="00E23AD7" w:rsidP="00E23AD7">
      <w:pPr>
        <w:pStyle w:val="ListParagraph"/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3D944" w14:textId="77CA226F" w:rsidR="00E23AD7" w:rsidRDefault="00AC1498" w:rsidP="00AC1498">
      <w:pPr>
        <w:pStyle w:val="ListParagraph"/>
        <w:numPr>
          <w:ilvl w:val="0"/>
          <w:numId w:val="39"/>
        </w:numP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Modele</w:t>
      </w:r>
      <w:proofErr w:type="spellEnd"/>
      <w:r>
        <w:rPr>
          <w:rFonts w:ascii="Aptos Display" w:hAnsi="Aptos Display"/>
          <w:bCs/>
          <w:color w:val="4472C4" w:themeColor="accent1"/>
          <w:sz w:val="40"/>
          <w:szCs w:val="40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MVC</w:t>
      </w:r>
    </w:p>
    <w:p w14:paraId="2B993798" w14:textId="77777777" w:rsidR="003E4E72" w:rsidRDefault="003E4E72" w:rsidP="00AC1498">
      <w:pPr>
        <w:pStyle w:val="ListParagraph"/>
        <w:rPr>
          <w:noProof/>
        </w:rPr>
      </w:pPr>
    </w:p>
    <w:p w14:paraId="1FFDFD5C" w14:textId="77777777" w:rsidR="003E4E72" w:rsidRDefault="003E4E72" w:rsidP="00AC1498">
      <w:pPr>
        <w:pStyle w:val="ListParagraph"/>
        <w:rPr>
          <w:noProof/>
        </w:rPr>
      </w:pPr>
    </w:p>
    <w:p w14:paraId="02637159" w14:textId="14D73AF8" w:rsidR="00AC1498" w:rsidRDefault="008153A1" w:rsidP="00AC149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3F6B6FD" wp14:editId="33536E83">
            <wp:extent cx="6858000" cy="2597785"/>
            <wp:effectExtent l="0" t="0" r="0" b="0"/>
            <wp:docPr id="32470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C63" w14:textId="77777777" w:rsidR="003E4E72" w:rsidRDefault="003E4E72" w:rsidP="003E4E72">
      <w:pPr>
        <w:rPr>
          <w:noProof/>
        </w:rPr>
      </w:pPr>
    </w:p>
    <w:p w14:paraId="38480C5F" w14:textId="77777777" w:rsidR="003E4E72" w:rsidRDefault="003E4E72" w:rsidP="003E4E72">
      <w:pPr>
        <w:pStyle w:val="ListParagraph"/>
        <w:tabs>
          <w:tab w:val="left" w:pos="1935"/>
        </w:tabs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BF6EA" w14:textId="77777777" w:rsidR="003E4E72" w:rsidRDefault="003E4E72" w:rsidP="003E4E72">
      <w:pPr>
        <w:tabs>
          <w:tab w:val="left" w:pos="1935"/>
        </w:tabs>
        <w:ind w:left="360"/>
        <w:rPr>
          <w:b/>
          <w:bCs/>
          <w:color w:val="4472C4" w:themeColor="accent1"/>
          <w:sz w:val="28"/>
          <w:szCs w:val="28"/>
          <w:u w:val="single"/>
          <w:rtl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2C1CF" w14:textId="77777777" w:rsidR="003E4E72" w:rsidRDefault="003E4E72" w:rsidP="003E4E72">
      <w:pPr>
        <w:tabs>
          <w:tab w:val="left" w:pos="1935"/>
        </w:tabs>
        <w:ind w:left="360"/>
        <w:rPr>
          <w:b/>
          <w:bCs/>
          <w:color w:val="4472C4" w:themeColor="accent1"/>
          <w:sz w:val="28"/>
          <w:szCs w:val="28"/>
          <w:u w:val="single"/>
          <w:rtl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DA87C" w14:textId="77777777" w:rsidR="003E4E72" w:rsidRDefault="003E4E72" w:rsidP="003E4E72">
      <w:pPr>
        <w:tabs>
          <w:tab w:val="left" w:pos="1935"/>
        </w:tabs>
        <w:ind w:left="360"/>
        <w:rPr>
          <w:b/>
          <w:bCs/>
          <w:color w:val="4472C4" w:themeColor="accent1"/>
          <w:sz w:val="28"/>
          <w:szCs w:val="28"/>
          <w:u w:val="single"/>
          <w:rtl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64EA9" w14:textId="67556B1F" w:rsidR="003E4E72" w:rsidRDefault="003E4E72" w:rsidP="003E4E72">
      <w:pPr>
        <w:pStyle w:val="ListParagraph"/>
        <w:numPr>
          <w:ilvl w:val="0"/>
          <w:numId w:val="39"/>
        </w:numPr>
        <w:tabs>
          <w:tab w:val="left" w:pos="1935"/>
        </w:tabs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Étape de </w:t>
      </w:r>
      <w:proofErr w:type="spellStart"/>
      <w:r w:rsidRPr="003E4E72"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l'analyse</w:t>
      </w:r>
      <w:proofErr w:type="spellEnd"/>
      <w:r w:rsidRPr="003E4E72"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3E4E72"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tâches</w:t>
      </w:r>
      <w:proofErr w:type="spellEnd"/>
      <w:r w:rsidRPr="003E4E72">
        <w:rPr>
          <w:b/>
          <w:bCs/>
          <w:color w:val="4472C4" w:themeColor="accent1"/>
          <w:sz w:val="28"/>
          <w:szCs w:val="28"/>
          <w:u w:val="single"/>
          <w:lang w:bidi="ar-D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01008D" w14:textId="0892AFB6" w:rsidR="003E4E72" w:rsidRPr="003E4E72" w:rsidRDefault="003E4E72" w:rsidP="003E4E72">
      <w:pPr>
        <w:pStyle w:val="ListParagraph"/>
        <w:tabs>
          <w:tab w:val="left" w:pos="1935"/>
        </w:tabs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**Étape </w:t>
      </w:r>
      <w:proofErr w:type="gram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:</w:t>
      </w:r>
      <w:proofErr w:type="gram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Identifier les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tâches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l'utilisateur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027EE616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594D8AB2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Se connecter à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0ECEAB0E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personnelles</w:t>
      </w:r>
      <w:proofErr w:type="spellEnd"/>
    </w:p>
    <w:p w14:paraId="2985012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académiques</w:t>
      </w:r>
      <w:proofErr w:type="spellEnd"/>
    </w:p>
    <w:p w14:paraId="6E899FBC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professionnelles</w:t>
      </w:r>
      <w:proofErr w:type="spellEnd"/>
    </w:p>
    <w:p w14:paraId="30C1F173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médicales</w:t>
      </w:r>
      <w:proofErr w:type="spellEnd"/>
    </w:p>
    <w:p w14:paraId="2F94B967" w14:textId="0D659E5B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Supprimer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55A785FE" w14:textId="6D5C12F6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**Étape </w:t>
      </w:r>
      <w:proofErr w:type="gramStart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 :</w:t>
      </w:r>
      <w:proofErr w:type="gramEnd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Décomposer</w:t>
      </w:r>
      <w:proofErr w:type="spellEnd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les </w:t>
      </w:r>
      <w:proofErr w:type="spellStart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tâches</w:t>
      </w:r>
      <w:proofErr w:type="spellEnd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  <w:proofErr w:type="spellEnd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sous-</w:t>
      </w:r>
      <w:proofErr w:type="spellStart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tâches</w:t>
      </w:r>
      <w:proofErr w:type="spellEnd"/>
      <w:r w:rsidRPr="003E4E72">
        <w:rPr>
          <w:bCs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16CC5198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3762F269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Choisir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nom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d'utilisateur</w:t>
      </w:r>
      <w:proofErr w:type="spellEnd"/>
    </w:p>
    <w:p w14:paraId="69FA76D7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Choisir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mot de passe</w:t>
      </w:r>
    </w:p>
    <w:p w14:paraId="48AE07FF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Saisir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adresse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e-mail</w:t>
      </w:r>
    </w:p>
    <w:p w14:paraId="57759F12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adresse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e-mail</w:t>
      </w:r>
    </w:p>
    <w:p w14:paraId="566462C9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Se connecter à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642E8C6A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Saisir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nom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d'utilisateur</w:t>
      </w:r>
      <w:proofErr w:type="spellEnd"/>
    </w:p>
    <w:p w14:paraId="68CD9EB7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Saisir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mot de passe</w:t>
      </w:r>
    </w:p>
    <w:p w14:paraId="334EB503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"Se connecter"</w:t>
      </w:r>
    </w:p>
    <w:p w14:paraId="6D83087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personnelles</w:t>
      </w:r>
      <w:proofErr w:type="spellEnd"/>
    </w:p>
    <w:p w14:paraId="56E85E93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l'onglet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personnelles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B8100CD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Modifier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personnelles</w:t>
      </w:r>
      <w:proofErr w:type="spellEnd"/>
    </w:p>
    <w:p w14:paraId="0F087252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2166FF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académiques</w:t>
      </w:r>
      <w:proofErr w:type="spellEnd"/>
    </w:p>
    <w:p w14:paraId="41D1DE60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l'onglet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académiques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B4CD09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Modifier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académiques</w:t>
      </w:r>
      <w:proofErr w:type="spellEnd"/>
    </w:p>
    <w:p w14:paraId="3CEAB773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38C900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professionnelles</w:t>
      </w:r>
      <w:proofErr w:type="spellEnd"/>
    </w:p>
    <w:p w14:paraId="127DD01C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l'onglet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professionnelles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FA56FCD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Modifier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professionnelles</w:t>
      </w:r>
      <w:proofErr w:type="spellEnd"/>
    </w:p>
    <w:p w14:paraId="08BEFD11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1FF36BD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jour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médicales</w:t>
      </w:r>
      <w:proofErr w:type="spellEnd"/>
    </w:p>
    <w:p w14:paraId="56E3C807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l'onglet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médicales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B7D8670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Modifier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médicales</w:t>
      </w:r>
      <w:proofErr w:type="spellEnd"/>
    </w:p>
    <w:p w14:paraId="199B64FC" w14:textId="77777777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658379C" w14:textId="77777777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A9404" w14:textId="77777777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E2E20" w14:textId="77777777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BC464" w14:textId="77777777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B20CC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DD968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Supprimer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</w:t>
      </w:r>
      <w:proofErr w:type="spellEnd"/>
    </w:p>
    <w:p w14:paraId="6C0A5E05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l'onglet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Supprimer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4C5CDBD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Confirmer la suppression de son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</w:t>
      </w:r>
      <w:proofErr w:type="spellEnd"/>
    </w:p>
    <w:p w14:paraId="35A7B319" w14:textId="5C904EC1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Cliquer sur le bouton "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Supprimer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04CD86D" w14:textId="2F67AA6B" w:rsidR="003E4E72" w:rsidRPr="003E4E72" w:rsidRDefault="003E4E72" w:rsidP="003E4E72">
      <w:pPr>
        <w:pStyle w:val="ListParagraph"/>
        <w:tabs>
          <w:tab w:val="left" w:pos="1935"/>
        </w:tabs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**Étape </w:t>
      </w:r>
      <w:proofErr w:type="gram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 :</w:t>
      </w:r>
      <w:proofErr w:type="gram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Identifier les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besoins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l'utilisateur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7F17BD50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facile à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utiliser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C69F99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sécurisé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E57C08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accessible à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utilisateurs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048CCF" w14:textId="00451E2C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évolutif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D711F4" w14:textId="16D6170A" w:rsidR="003E4E72" w:rsidRPr="003E4E72" w:rsidRDefault="003E4E72" w:rsidP="003E4E72">
      <w:pPr>
        <w:pStyle w:val="ListParagraph"/>
        <w:tabs>
          <w:tab w:val="left" w:pos="1935"/>
        </w:tabs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**Étape </w:t>
      </w:r>
      <w:proofErr w:type="gram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 :</w:t>
      </w:r>
      <w:proofErr w:type="gram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Identifier les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contraintes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système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70D89D19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développé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délai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imparti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0FB1A8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développé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 budget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FA814" w14:textId="61E161A3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compatible avec les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existants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FA7010" w14:textId="01D95FBE" w:rsidR="003E4E72" w:rsidRPr="003E4E72" w:rsidRDefault="003E4E72" w:rsidP="003E4E72">
      <w:pPr>
        <w:pStyle w:val="ListParagraph"/>
        <w:tabs>
          <w:tab w:val="left" w:pos="1935"/>
        </w:tabs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**Étape </w:t>
      </w:r>
      <w:proofErr w:type="gram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:</w:t>
      </w:r>
      <w:proofErr w:type="gram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Définir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les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spécifications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 </w:t>
      </w:r>
      <w:proofErr w:type="spellStart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système</w:t>
      </w:r>
      <w:proofErr w:type="spellEnd"/>
      <w:r w:rsidRPr="003E4E72">
        <w:rPr>
          <w:b/>
          <w:color w:val="000000" w:themeColor="text1"/>
          <w:sz w:val="32"/>
          <w:szCs w:val="32"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14:paraId="78A9E65B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développé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utilisant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langage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programmation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moderne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73B61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hébergé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serveur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sécurisé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ADB7B4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accessible via un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navigateur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web.</w:t>
      </w:r>
    </w:p>
    <w:p w14:paraId="75444262" w14:textId="366D4876" w:rsid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Le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système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doit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compatible avec les </w:t>
      </w:r>
      <w:proofErr w:type="spellStart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appareils</w:t>
      </w:r>
      <w:proofErr w:type="spellEnd"/>
      <w:r w:rsidRPr="003E4E72">
        <w:rPr>
          <w:bCs/>
          <w:color w:val="000000" w:themeColor="text1"/>
          <w:sz w:val="24"/>
          <w:szCs w:val="24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mobiles.</w:t>
      </w:r>
    </w:p>
    <w:p w14:paraId="7F95CE08" w14:textId="77777777" w:rsidR="003E4E72" w:rsidRPr="003E4E72" w:rsidRDefault="003E4E72" w:rsidP="003E4E72">
      <w:pPr>
        <w:pStyle w:val="ListParagraph"/>
        <w:tabs>
          <w:tab w:val="left" w:pos="1935"/>
        </w:tabs>
        <w:rPr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4E72" w:rsidRPr="003E4E72" w:rsidSect="00430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167D" w14:textId="77777777" w:rsidR="00A168D5" w:rsidRDefault="00A168D5" w:rsidP="007737BF">
      <w:pPr>
        <w:spacing w:after="0" w:line="240" w:lineRule="auto"/>
      </w:pPr>
      <w:r>
        <w:separator/>
      </w:r>
    </w:p>
  </w:endnote>
  <w:endnote w:type="continuationSeparator" w:id="0">
    <w:p w14:paraId="2C04B5F2" w14:textId="77777777" w:rsidR="00A168D5" w:rsidRDefault="00A168D5" w:rsidP="0077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F2E2" w14:textId="77777777" w:rsidR="00A168D5" w:rsidRDefault="00A168D5" w:rsidP="007737BF">
      <w:pPr>
        <w:spacing w:after="0" w:line="240" w:lineRule="auto"/>
      </w:pPr>
      <w:r>
        <w:separator/>
      </w:r>
    </w:p>
  </w:footnote>
  <w:footnote w:type="continuationSeparator" w:id="0">
    <w:p w14:paraId="2C99F802" w14:textId="77777777" w:rsidR="00A168D5" w:rsidRDefault="00A168D5" w:rsidP="00773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3573"/>
      </v:shape>
    </w:pict>
  </w:numPicBullet>
  <w:abstractNum w:abstractNumId="0" w15:restartNumberingAfterBreak="0">
    <w:nsid w:val="03003BF5"/>
    <w:multiLevelType w:val="hybridMultilevel"/>
    <w:tmpl w:val="E806B1D0"/>
    <w:lvl w:ilvl="0" w:tplc="A4C0D7F2">
      <w:start w:val="1"/>
      <w:numFmt w:val="lowerLetter"/>
      <w:lvlText w:val="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4B138B6"/>
    <w:multiLevelType w:val="hybridMultilevel"/>
    <w:tmpl w:val="21503D3E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7382D09"/>
    <w:multiLevelType w:val="hybridMultilevel"/>
    <w:tmpl w:val="015A26E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C41F7A"/>
    <w:multiLevelType w:val="hybridMultilevel"/>
    <w:tmpl w:val="675CA7E0"/>
    <w:lvl w:ilvl="0" w:tplc="E8627F1A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0371"/>
    <w:multiLevelType w:val="hybridMultilevel"/>
    <w:tmpl w:val="54FCA1C8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CB05DFB"/>
    <w:multiLevelType w:val="hybridMultilevel"/>
    <w:tmpl w:val="6616B31C"/>
    <w:lvl w:ilvl="0" w:tplc="0A2C8442">
      <w:start w:val="1"/>
      <w:numFmt w:val="bullet"/>
      <w:lvlText w:val="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32E7285"/>
    <w:multiLevelType w:val="hybridMultilevel"/>
    <w:tmpl w:val="C756AB06"/>
    <w:lvl w:ilvl="0" w:tplc="86702188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198E"/>
    <w:multiLevelType w:val="hybridMultilevel"/>
    <w:tmpl w:val="2A7422F8"/>
    <w:lvl w:ilvl="0" w:tplc="040C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1639482E"/>
    <w:multiLevelType w:val="hybridMultilevel"/>
    <w:tmpl w:val="653881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A739F4"/>
    <w:multiLevelType w:val="hybridMultilevel"/>
    <w:tmpl w:val="E54C3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15387"/>
    <w:multiLevelType w:val="hybridMultilevel"/>
    <w:tmpl w:val="3104B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C718F"/>
    <w:multiLevelType w:val="hybridMultilevel"/>
    <w:tmpl w:val="B0067588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22891251"/>
    <w:multiLevelType w:val="hybridMultilevel"/>
    <w:tmpl w:val="B6F0BCE8"/>
    <w:lvl w:ilvl="0" w:tplc="0A2C8442">
      <w:start w:val="1"/>
      <w:numFmt w:val="bullet"/>
      <w:lvlText w:val=""/>
      <w:lvlJc w:val="left"/>
      <w:pPr>
        <w:ind w:left="261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269F5B6C"/>
    <w:multiLevelType w:val="hybridMultilevel"/>
    <w:tmpl w:val="838624C0"/>
    <w:lvl w:ilvl="0" w:tplc="040C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4" w15:restartNumberingAfterBreak="0">
    <w:nsid w:val="29C92D11"/>
    <w:multiLevelType w:val="hybridMultilevel"/>
    <w:tmpl w:val="3AF663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C75C80"/>
    <w:multiLevelType w:val="hybridMultilevel"/>
    <w:tmpl w:val="EE6EA878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2C365656"/>
    <w:multiLevelType w:val="hybridMultilevel"/>
    <w:tmpl w:val="40F6912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tx1">
              <w14:lumMod w14:val="75000"/>
              <w14:lumOff w14:val="25000"/>
            </w14:schemeClr>
          </w14:solidFill>
          <w14:prstDash w14:val="solid"/>
          <w14:round/>
        </w14:textOutline>
      </w:rPr>
    </w:lvl>
    <w:lvl w:ilvl="1" w:tplc="FFFFFFFF" w:tentative="1">
      <w:start w:val="1"/>
      <w:numFmt w:val="lowerLetter"/>
      <w:lvlText w:val="%2."/>
      <w:lvlJc w:val="left"/>
      <w:pPr>
        <w:ind w:left="3510" w:hanging="360"/>
      </w:pPr>
    </w:lvl>
    <w:lvl w:ilvl="2" w:tplc="FFFFFFFF" w:tentative="1">
      <w:start w:val="1"/>
      <w:numFmt w:val="lowerRoman"/>
      <w:lvlText w:val="%3."/>
      <w:lvlJc w:val="right"/>
      <w:pPr>
        <w:ind w:left="4230" w:hanging="180"/>
      </w:pPr>
    </w:lvl>
    <w:lvl w:ilvl="3" w:tplc="FFFFFFFF" w:tentative="1">
      <w:start w:val="1"/>
      <w:numFmt w:val="decimal"/>
      <w:lvlText w:val="%4."/>
      <w:lvlJc w:val="left"/>
      <w:pPr>
        <w:ind w:left="4950" w:hanging="360"/>
      </w:pPr>
    </w:lvl>
    <w:lvl w:ilvl="4" w:tplc="FFFFFFFF" w:tentative="1">
      <w:start w:val="1"/>
      <w:numFmt w:val="lowerLetter"/>
      <w:lvlText w:val="%5."/>
      <w:lvlJc w:val="left"/>
      <w:pPr>
        <w:ind w:left="5670" w:hanging="360"/>
      </w:pPr>
    </w:lvl>
    <w:lvl w:ilvl="5" w:tplc="FFFFFFFF" w:tentative="1">
      <w:start w:val="1"/>
      <w:numFmt w:val="lowerRoman"/>
      <w:lvlText w:val="%6."/>
      <w:lvlJc w:val="right"/>
      <w:pPr>
        <w:ind w:left="6390" w:hanging="180"/>
      </w:pPr>
    </w:lvl>
    <w:lvl w:ilvl="6" w:tplc="FFFFFFFF" w:tentative="1">
      <w:start w:val="1"/>
      <w:numFmt w:val="decimal"/>
      <w:lvlText w:val="%7."/>
      <w:lvlJc w:val="left"/>
      <w:pPr>
        <w:ind w:left="7110" w:hanging="360"/>
      </w:pPr>
    </w:lvl>
    <w:lvl w:ilvl="7" w:tplc="FFFFFFFF" w:tentative="1">
      <w:start w:val="1"/>
      <w:numFmt w:val="lowerLetter"/>
      <w:lvlText w:val="%8."/>
      <w:lvlJc w:val="left"/>
      <w:pPr>
        <w:ind w:left="7830" w:hanging="360"/>
      </w:pPr>
    </w:lvl>
    <w:lvl w:ilvl="8" w:tplc="FFFFFFFF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7" w15:restartNumberingAfterBreak="0">
    <w:nsid w:val="359C4ED3"/>
    <w:multiLevelType w:val="hybridMultilevel"/>
    <w:tmpl w:val="6A26AE3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F431DF1"/>
    <w:multiLevelType w:val="hybridMultilevel"/>
    <w:tmpl w:val="BC443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5585F"/>
    <w:multiLevelType w:val="hybridMultilevel"/>
    <w:tmpl w:val="97AE54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4B2107"/>
    <w:multiLevelType w:val="hybridMultilevel"/>
    <w:tmpl w:val="A5F893E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5CB4FDE"/>
    <w:multiLevelType w:val="hybridMultilevel"/>
    <w:tmpl w:val="9AEA8850"/>
    <w:lvl w:ilvl="0" w:tplc="74BA6D72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2" w15:restartNumberingAfterBreak="0">
    <w:nsid w:val="46502213"/>
    <w:multiLevelType w:val="hybridMultilevel"/>
    <w:tmpl w:val="763E9FD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 w15:restartNumberingAfterBreak="0">
    <w:nsid w:val="490A5048"/>
    <w:multiLevelType w:val="hybridMultilevel"/>
    <w:tmpl w:val="BB287C6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tx1">
              <w14:lumMod w14:val="75000"/>
              <w14:lumOff w14:val="25000"/>
            </w14:schemeClr>
          </w14:solidFill>
          <w14:prstDash w14:val="solid"/>
          <w14:round/>
        </w14:textOutline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EC04BD"/>
    <w:multiLevelType w:val="hybridMultilevel"/>
    <w:tmpl w:val="EEF4A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CC357C"/>
    <w:multiLevelType w:val="hybridMultilevel"/>
    <w:tmpl w:val="29F27772"/>
    <w:lvl w:ilvl="0" w:tplc="399A45F4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BA1AE8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27FE2"/>
    <w:multiLevelType w:val="hybridMultilevel"/>
    <w:tmpl w:val="33D25E1A"/>
    <w:lvl w:ilvl="0" w:tplc="74BA6D7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1934CA3"/>
    <w:multiLevelType w:val="hybridMultilevel"/>
    <w:tmpl w:val="A7CCB2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54463AD5"/>
    <w:multiLevelType w:val="hybridMultilevel"/>
    <w:tmpl w:val="DF266614"/>
    <w:lvl w:ilvl="0" w:tplc="9C24BFEC">
      <w:start w:val="1"/>
      <w:numFmt w:val="decimal"/>
      <w:lvlText w:val="%1-"/>
      <w:lvlJc w:val="left"/>
      <w:pPr>
        <w:ind w:left="2790" w:hanging="360"/>
      </w:pPr>
      <w:rPr>
        <w:rFonts w:hint="default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tx1">
              <w14:lumMod w14:val="75000"/>
              <w14:lumOff w14:val="25000"/>
            </w14:schemeClr>
          </w14:solidFill>
          <w14:prstDash w14:val="solid"/>
          <w14:round/>
        </w14:textOutline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9" w15:restartNumberingAfterBreak="0">
    <w:nsid w:val="57A80536"/>
    <w:multiLevelType w:val="hybridMultilevel"/>
    <w:tmpl w:val="6C600C88"/>
    <w:lvl w:ilvl="0" w:tplc="040C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5B906F97"/>
    <w:multiLevelType w:val="hybridMultilevel"/>
    <w:tmpl w:val="9C7CAF9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tx1">
              <w14:lumMod w14:val="75000"/>
              <w14:lumOff w14:val="25000"/>
            </w14:schemeClr>
          </w14:solidFill>
          <w14:prstDash w14:val="solid"/>
          <w14:round/>
        </w14:textOutline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5BBF79EC"/>
    <w:multiLevelType w:val="hybridMultilevel"/>
    <w:tmpl w:val="81340BA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794802"/>
    <w:multiLevelType w:val="hybridMultilevel"/>
    <w:tmpl w:val="821860D6"/>
    <w:lvl w:ilvl="0" w:tplc="0A2C8442">
      <w:start w:val="1"/>
      <w:numFmt w:val="bullet"/>
      <w:lvlText w:val=""/>
      <w:lvlJc w:val="left"/>
      <w:pPr>
        <w:ind w:left="261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5F2713E8"/>
    <w:multiLevelType w:val="hybridMultilevel"/>
    <w:tmpl w:val="E118E3F8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4" w15:restartNumberingAfterBreak="0">
    <w:nsid w:val="60847ECB"/>
    <w:multiLevelType w:val="hybridMultilevel"/>
    <w:tmpl w:val="EEC8FA1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 w15:restartNumberingAfterBreak="0">
    <w:nsid w:val="60B70B20"/>
    <w:multiLevelType w:val="hybridMultilevel"/>
    <w:tmpl w:val="6464EC2E"/>
    <w:lvl w:ilvl="0" w:tplc="FFFFFFFF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sz w:val="40"/>
        <w:szCs w:val="40"/>
      </w:rPr>
    </w:lvl>
    <w:lvl w:ilvl="1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74BA6D72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40"/>
        <w:szCs w:val="40"/>
      </w:rPr>
    </w:lvl>
    <w:lvl w:ilvl="4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6" w15:restartNumberingAfterBreak="0">
    <w:nsid w:val="61D86FC9"/>
    <w:multiLevelType w:val="hybridMultilevel"/>
    <w:tmpl w:val="4CD602E6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 w15:restartNumberingAfterBreak="0">
    <w:nsid w:val="6861223D"/>
    <w:multiLevelType w:val="hybridMultilevel"/>
    <w:tmpl w:val="9A460F9E"/>
    <w:lvl w:ilvl="0" w:tplc="982A0B2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F55DC1"/>
    <w:multiLevelType w:val="hybridMultilevel"/>
    <w:tmpl w:val="156AF374"/>
    <w:lvl w:ilvl="0" w:tplc="0A2C8442">
      <w:start w:val="1"/>
      <w:numFmt w:val="bullet"/>
      <w:lvlText w:val=""/>
      <w:lvlJc w:val="left"/>
      <w:pPr>
        <w:ind w:left="261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9" w15:restartNumberingAfterBreak="0">
    <w:nsid w:val="6ADC46AC"/>
    <w:multiLevelType w:val="hybridMultilevel"/>
    <w:tmpl w:val="D7DED89E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0" w15:restartNumberingAfterBreak="0">
    <w:nsid w:val="740E1F78"/>
    <w:multiLevelType w:val="hybridMultilevel"/>
    <w:tmpl w:val="BDE45A50"/>
    <w:lvl w:ilvl="0" w:tplc="040C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1" w15:restartNumberingAfterBreak="0">
    <w:nsid w:val="741C220A"/>
    <w:multiLevelType w:val="hybridMultilevel"/>
    <w:tmpl w:val="658401C2"/>
    <w:lvl w:ilvl="0" w:tplc="E3388B66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2" w15:restartNumberingAfterBreak="0">
    <w:nsid w:val="76FF56B2"/>
    <w:multiLevelType w:val="hybridMultilevel"/>
    <w:tmpl w:val="7FC8C17C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3" w15:restartNumberingAfterBreak="0">
    <w:nsid w:val="77147C89"/>
    <w:multiLevelType w:val="hybridMultilevel"/>
    <w:tmpl w:val="7818C836"/>
    <w:lvl w:ilvl="0" w:tplc="59BAC91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b/>
        <w:caps w:val="0"/>
        <w:smallCaps w:val="0"/>
        <w:color w:val="262626" w:themeColor="text1" w:themeTint="D9"/>
        <w:spacing w:val="0"/>
        <w:sz w:val="40"/>
        <w:szCs w:val="4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 w15:restartNumberingAfterBreak="0">
    <w:nsid w:val="795E55B1"/>
    <w:multiLevelType w:val="hybridMultilevel"/>
    <w:tmpl w:val="69E63738"/>
    <w:lvl w:ilvl="0" w:tplc="59BAC91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b/>
        <w:caps w:val="0"/>
        <w:smallCaps w:val="0"/>
        <w:color w:val="262626" w:themeColor="text1" w:themeTint="D9"/>
        <w:spacing w:val="0"/>
        <w:sz w:val="40"/>
        <w:szCs w:val="4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FD4"/>
    <w:multiLevelType w:val="hybridMultilevel"/>
    <w:tmpl w:val="C520D1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351C5"/>
    <w:multiLevelType w:val="hybridMultilevel"/>
    <w:tmpl w:val="83A84462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7" w15:restartNumberingAfterBreak="0">
    <w:nsid w:val="7CCA35AA"/>
    <w:multiLevelType w:val="hybridMultilevel"/>
    <w:tmpl w:val="DBDAF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19226314">
    <w:abstractNumId w:val="25"/>
  </w:num>
  <w:num w:numId="2" w16cid:durableId="1793748697">
    <w:abstractNumId w:val="37"/>
  </w:num>
  <w:num w:numId="3" w16cid:durableId="704910919">
    <w:abstractNumId w:val="28"/>
  </w:num>
  <w:num w:numId="4" w16cid:durableId="182287410">
    <w:abstractNumId w:val="24"/>
  </w:num>
  <w:num w:numId="5" w16cid:durableId="1658000095">
    <w:abstractNumId w:val="16"/>
  </w:num>
  <w:num w:numId="6" w16cid:durableId="1091707817">
    <w:abstractNumId w:val="30"/>
  </w:num>
  <w:num w:numId="7" w16cid:durableId="784425305">
    <w:abstractNumId w:val="33"/>
  </w:num>
  <w:num w:numId="8" w16cid:durableId="323359227">
    <w:abstractNumId w:val="47"/>
  </w:num>
  <w:num w:numId="9" w16cid:durableId="914125978">
    <w:abstractNumId w:val="46"/>
  </w:num>
  <w:num w:numId="10" w16cid:durableId="2071272261">
    <w:abstractNumId w:val="27"/>
  </w:num>
  <w:num w:numId="11" w16cid:durableId="1938828801">
    <w:abstractNumId w:val="10"/>
  </w:num>
  <w:num w:numId="12" w16cid:durableId="2068911847">
    <w:abstractNumId w:val="26"/>
  </w:num>
  <w:num w:numId="13" w16cid:durableId="370427072">
    <w:abstractNumId w:val="21"/>
  </w:num>
  <w:num w:numId="14" w16cid:durableId="62460236">
    <w:abstractNumId w:val="35"/>
  </w:num>
  <w:num w:numId="15" w16cid:durableId="10255434">
    <w:abstractNumId w:val="43"/>
  </w:num>
  <w:num w:numId="16" w16cid:durableId="1851211065">
    <w:abstractNumId w:val="44"/>
  </w:num>
  <w:num w:numId="17" w16cid:durableId="1597327790">
    <w:abstractNumId w:val="36"/>
  </w:num>
  <w:num w:numId="18" w16cid:durableId="529949371">
    <w:abstractNumId w:val="42"/>
  </w:num>
  <w:num w:numId="19" w16cid:durableId="984354988">
    <w:abstractNumId w:val="22"/>
  </w:num>
  <w:num w:numId="20" w16cid:durableId="731579635">
    <w:abstractNumId w:val="4"/>
  </w:num>
  <w:num w:numId="21" w16cid:durableId="1067731693">
    <w:abstractNumId w:val="11"/>
  </w:num>
  <w:num w:numId="22" w16cid:durableId="54545058">
    <w:abstractNumId w:val="39"/>
  </w:num>
  <w:num w:numId="23" w16cid:durableId="324749175">
    <w:abstractNumId w:val="34"/>
  </w:num>
  <w:num w:numId="24" w16cid:durableId="817110798">
    <w:abstractNumId w:val="1"/>
  </w:num>
  <w:num w:numId="25" w16cid:durableId="636766276">
    <w:abstractNumId w:val="7"/>
  </w:num>
  <w:num w:numId="26" w16cid:durableId="800416903">
    <w:abstractNumId w:val="31"/>
  </w:num>
  <w:num w:numId="27" w16cid:durableId="689574486">
    <w:abstractNumId w:val="13"/>
  </w:num>
  <w:num w:numId="28" w16cid:durableId="491530224">
    <w:abstractNumId w:val="32"/>
  </w:num>
  <w:num w:numId="29" w16cid:durableId="388649314">
    <w:abstractNumId w:val="0"/>
  </w:num>
  <w:num w:numId="30" w16cid:durableId="694426486">
    <w:abstractNumId w:val="12"/>
  </w:num>
  <w:num w:numId="31" w16cid:durableId="1355771340">
    <w:abstractNumId w:val="38"/>
  </w:num>
  <w:num w:numId="32" w16cid:durableId="1389646543">
    <w:abstractNumId w:val="5"/>
  </w:num>
  <w:num w:numId="33" w16cid:durableId="1689790048">
    <w:abstractNumId w:val="29"/>
  </w:num>
  <w:num w:numId="34" w16cid:durableId="177623801">
    <w:abstractNumId w:val="40"/>
  </w:num>
  <w:num w:numId="35" w16cid:durableId="1069227421">
    <w:abstractNumId w:val="6"/>
  </w:num>
  <w:num w:numId="36" w16cid:durableId="1415930031">
    <w:abstractNumId w:val="41"/>
  </w:num>
  <w:num w:numId="37" w16cid:durableId="2073846304">
    <w:abstractNumId w:val="15"/>
  </w:num>
  <w:num w:numId="38" w16cid:durableId="413208875">
    <w:abstractNumId w:val="18"/>
  </w:num>
  <w:num w:numId="39" w16cid:durableId="1804536758">
    <w:abstractNumId w:val="45"/>
  </w:num>
  <w:num w:numId="40" w16cid:durableId="1492990297">
    <w:abstractNumId w:val="23"/>
  </w:num>
  <w:num w:numId="41" w16cid:durableId="1710108788">
    <w:abstractNumId w:val="9"/>
  </w:num>
  <w:num w:numId="42" w16cid:durableId="215900496">
    <w:abstractNumId w:val="8"/>
  </w:num>
  <w:num w:numId="43" w16cid:durableId="806514742">
    <w:abstractNumId w:val="14"/>
  </w:num>
  <w:num w:numId="44" w16cid:durableId="320159556">
    <w:abstractNumId w:val="19"/>
  </w:num>
  <w:num w:numId="45" w16cid:durableId="1282155121">
    <w:abstractNumId w:val="3"/>
  </w:num>
  <w:num w:numId="46" w16cid:durableId="731076922">
    <w:abstractNumId w:val="20"/>
  </w:num>
  <w:num w:numId="47" w16cid:durableId="739447720">
    <w:abstractNumId w:val="17"/>
  </w:num>
  <w:num w:numId="48" w16cid:durableId="412312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BF"/>
    <w:rsid w:val="00051DA8"/>
    <w:rsid w:val="00133F55"/>
    <w:rsid w:val="001C22F6"/>
    <w:rsid w:val="001E220F"/>
    <w:rsid w:val="002F298A"/>
    <w:rsid w:val="0031696C"/>
    <w:rsid w:val="003E4E72"/>
    <w:rsid w:val="003F369C"/>
    <w:rsid w:val="0043056E"/>
    <w:rsid w:val="004B4B8F"/>
    <w:rsid w:val="004E082F"/>
    <w:rsid w:val="004F6C22"/>
    <w:rsid w:val="007737BF"/>
    <w:rsid w:val="008153A1"/>
    <w:rsid w:val="0084106A"/>
    <w:rsid w:val="009D58E5"/>
    <w:rsid w:val="00A168D5"/>
    <w:rsid w:val="00AA5025"/>
    <w:rsid w:val="00AC1498"/>
    <w:rsid w:val="00D60E16"/>
    <w:rsid w:val="00DD0CC6"/>
    <w:rsid w:val="00E23AD7"/>
    <w:rsid w:val="00E669BE"/>
    <w:rsid w:val="00F220E6"/>
    <w:rsid w:val="00F52E37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4292"/>
  <w15:chartTrackingRefBased/>
  <w15:docId w15:val="{1E89DC60-7510-48FB-9AD6-34045CD6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7BF"/>
    <w:rPr>
      <w:b/>
      <w:bCs/>
      <w:i/>
      <w:iCs/>
      <w:spacing w:val="5"/>
    </w:rPr>
  </w:style>
  <w:style w:type="table" w:styleId="ListTable2-Accent2">
    <w:name w:val="List Table 2 Accent 2"/>
    <w:basedOn w:val="TableNormal"/>
    <w:uiPriority w:val="47"/>
    <w:rsid w:val="007737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">
    <w:name w:val="List Table 5 Dark"/>
    <w:basedOn w:val="TableNormal"/>
    <w:uiPriority w:val="50"/>
    <w:rsid w:val="007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7BF"/>
  </w:style>
  <w:style w:type="paragraph" w:styleId="Footer">
    <w:name w:val="footer"/>
    <w:basedOn w:val="Normal"/>
    <w:link w:val="FooterChar"/>
    <w:uiPriority w:val="99"/>
    <w:unhideWhenUsed/>
    <w:rsid w:val="0077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7BF"/>
  </w:style>
  <w:style w:type="paragraph" w:styleId="ListParagraph">
    <w:name w:val="List Paragraph"/>
    <w:basedOn w:val="Normal"/>
    <w:uiPriority w:val="34"/>
    <w:qFormat/>
    <w:rsid w:val="007737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9CA7AD-0EFD-44F9-A7C0-E009C3467DBC}">
  <we:reference id="wa104380519" version="3.6.0.0" store="en-US" storeType="OMEX"/>
  <we:alternateReferences>
    <we:reference id="WA104380519" version="3.6.0.0" store="WA1043805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368F-098D-44C3-B734-4FF1CD2E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alliche amine</dc:creator>
  <cp:keywords/>
  <dc:description/>
  <cp:lastModifiedBy>alliche amine</cp:lastModifiedBy>
  <cp:revision>3</cp:revision>
  <cp:lastPrinted>2023-12-20T20:52:00Z</cp:lastPrinted>
  <dcterms:created xsi:type="dcterms:W3CDTF">2023-12-20T20:51:00Z</dcterms:created>
  <dcterms:modified xsi:type="dcterms:W3CDTF">2023-12-20T21:12:00Z</dcterms:modified>
</cp:coreProperties>
</file>