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5C45F547" w:rsidR="004709C4" w:rsidRDefault="00AB3E54">
            <w:r>
              <w:rPr>
                <w:rFonts w:hint="eastAsia"/>
              </w:rPr>
              <w:t>3</w:t>
            </w:r>
            <w:r w:rsidR="007160FF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028FCBD4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766931">
              <w:rPr>
                <w:rFonts w:hint="eastAsia"/>
              </w:rPr>
              <w:t>6.0</w:t>
            </w:r>
            <w:r w:rsidR="00331AD4">
              <w:rPr>
                <w:rFonts w:hint="eastAsia"/>
              </w:rPr>
              <w:t>3.</w:t>
            </w:r>
            <w:r w:rsidR="00E12078">
              <w:rPr>
                <w:rFonts w:hint="eastAsia"/>
              </w:rPr>
              <w:t>3</w:t>
            </w:r>
            <w:r w:rsidR="007160FF">
              <w:rPr>
                <w:rFonts w:hint="eastAsia"/>
              </w:rPr>
              <w:t>0</w:t>
            </w:r>
          </w:p>
          <w:p w14:paraId="50A8B02F" w14:textId="6BB67F1B" w:rsidR="004709C4" w:rsidRDefault="00C40BAE">
            <w:pPr>
              <w:rPr>
                <w:rFonts w:hint="eastAsia"/>
              </w:rPr>
            </w:pPr>
            <w:r>
              <w:t>~ 202</w:t>
            </w:r>
            <w:r w:rsidR="00C4476C">
              <w:rPr>
                <w:rFonts w:hint="eastAsia"/>
              </w:rPr>
              <w:t>6</w:t>
            </w:r>
            <w:r>
              <w:t>.</w:t>
            </w:r>
            <w:r w:rsidR="00C4476C">
              <w:rPr>
                <w:rFonts w:hint="eastAsia"/>
              </w:rPr>
              <w:t>0</w:t>
            </w:r>
            <w:r w:rsidR="007160FF">
              <w:rPr>
                <w:rFonts w:hint="eastAsia"/>
              </w:rPr>
              <w:t>4</w:t>
            </w:r>
            <w:r w:rsidR="002228E0">
              <w:rPr>
                <w:rFonts w:hint="eastAsia"/>
              </w:rPr>
              <w:t>.</w:t>
            </w:r>
            <w:r w:rsidR="007160FF">
              <w:rPr>
                <w:rFonts w:hint="eastAsia"/>
              </w:rPr>
              <w:t>05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:rsidRPr="00045F1D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9B05DE7" w14:textId="77777777" w:rsidR="00AB3E54" w:rsidRDefault="00AC4671" w:rsidP="000650EE">
            <w:pPr>
              <w:pStyle w:val="a7"/>
              <w:numPr>
                <w:ilvl w:val="0"/>
                <w:numId w:val="18"/>
              </w:numPr>
              <w:ind w:leftChars="0"/>
            </w:pPr>
            <w:proofErr w:type="spellStart"/>
            <w:r>
              <w:rPr>
                <w:rFonts w:hint="eastAsia"/>
              </w:rPr>
              <w:t>FlyingAttacker</w:t>
            </w:r>
            <w:proofErr w:type="spellEnd"/>
            <w:r>
              <w:rPr>
                <w:rFonts w:hint="eastAsia"/>
              </w:rPr>
              <w:t xml:space="preserve"> BT 구조 수정</w:t>
            </w:r>
          </w:p>
          <w:p w14:paraId="2F44ACCB" w14:textId="77777777" w:rsidR="00AC4671" w:rsidRDefault="00AC4671" w:rsidP="000650EE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스태미나 스케일링 용이성 증가</w:t>
            </w:r>
          </w:p>
          <w:p w14:paraId="02C6247D" w14:textId="77777777" w:rsidR="00AC4671" w:rsidRDefault="00AC4671" w:rsidP="000650EE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중간발표 준비</w:t>
            </w:r>
          </w:p>
          <w:p w14:paraId="493788C4" w14:textId="36BFC5C6" w:rsidR="00AC4671" w:rsidRDefault="00AC4671" w:rsidP="000650EE">
            <w:pPr>
              <w:pStyle w:val="a7"/>
              <w:numPr>
                <w:ilvl w:val="0"/>
                <w:numId w:val="18"/>
              </w:numPr>
              <w:ind w:leftChars="0"/>
            </w:pPr>
            <w:proofErr w:type="spellStart"/>
            <w:r>
              <w:rPr>
                <w:rFonts w:hint="eastAsia"/>
              </w:rPr>
              <w:t>FlyingPlatform</w:t>
            </w:r>
            <w:proofErr w:type="spellEnd"/>
            <w:r>
              <w:rPr>
                <w:rFonts w:hint="eastAsia"/>
              </w:rPr>
              <w:t xml:space="preserve"> 수정</w:t>
            </w:r>
          </w:p>
        </w:tc>
      </w:tr>
    </w:tbl>
    <w:p w14:paraId="664FED98" w14:textId="07C824FF" w:rsidR="00CF6E35" w:rsidRDefault="00C40BAE" w:rsidP="00DB7A7B">
      <w:r>
        <w:rPr>
          <w:rFonts w:hint="eastAsia"/>
        </w:rPr>
        <w:t>&lt;상세 수행내용</w:t>
      </w:r>
      <w:r>
        <w:t>&gt;</w:t>
      </w:r>
    </w:p>
    <w:p w14:paraId="650A1278" w14:textId="49EBB8FA" w:rsidR="00237320" w:rsidRDefault="00237320" w:rsidP="00DB7A7B"/>
    <w:p w14:paraId="0A25EB8C" w14:textId="4DA077F0" w:rsidR="001C3895" w:rsidRDefault="00AC4671" w:rsidP="00AC4671">
      <w:pPr>
        <w:pStyle w:val="a7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FlyingAttacker</w:t>
      </w:r>
      <w:proofErr w:type="spellEnd"/>
      <w:r>
        <w:rPr>
          <w:rFonts w:hint="eastAsia"/>
        </w:rPr>
        <w:t xml:space="preserve"> BT 구조 수정</w:t>
      </w:r>
      <w:r w:rsidR="00A06B3E">
        <w:rPr>
          <w:noProof/>
        </w:rPr>
        <w:br/>
      </w:r>
      <w:r w:rsidR="00DA7082" w:rsidRPr="00CF6E35">
        <w:rPr>
          <w:noProof/>
        </w:rPr>
        <w:drawing>
          <wp:inline distT="0" distB="0" distL="0" distR="0" wp14:anchorId="68098DB0" wp14:editId="5206DCB7">
            <wp:extent cx="2147042" cy="1582615"/>
            <wp:effectExtent l="0" t="0" r="5715" b="0"/>
            <wp:docPr id="21236983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98324" name=""/>
                    <pic:cNvPicPr/>
                  </pic:nvPicPr>
                  <pic:blipFill rotWithShape="1">
                    <a:blip r:embed="rId7"/>
                    <a:srcRect l="11484" t="18458" r="20489" b="6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042" cy="1582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7082" w:rsidRPr="00DA7082">
        <w:drawing>
          <wp:inline distT="0" distB="0" distL="0" distR="0" wp14:anchorId="202604E9" wp14:editId="165C91BB">
            <wp:extent cx="2313544" cy="1953158"/>
            <wp:effectExtent l="0" t="0" r="0" b="9525"/>
            <wp:docPr id="15230045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04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3544" cy="195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D14D" w14:textId="6F9A7B6B" w:rsidR="00AB3E54" w:rsidRDefault="00DA7082" w:rsidP="00EE39E2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FlyingAttacker가 첫 공격 이후 거리 상관없이 계속해서 공격하는 문제를 수정하기 위해 BT 구조를 다시 개편</w:t>
      </w:r>
    </w:p>
    <w:p w14:paraId="31E1128E" w14:textId="6A161A7B" w:rsidR="00DA7082" w:rsidRDefault="00DA7082" w:rsidP="00EE39E2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AttackState Update에서 공격 가능여부를 Bool로 관리하던 구조에서 Wait으로 쿨타임 구조로 변경</w:t>
      </w:r>
    </w:p>
    <w:p w14:paraId="1E4166C4" w14:textId="3F51F34D" w:rsidR="00DA7082" w:rsidRDefault="00DA7082" w:rsidP="00EE39E2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 xml:space="preserve">감지 범위와 재감지 범위 분리, </w:t>
      </w:r>
      <w:r w:rsidR="00905138">
        <w:rPr>
          <w:rFonts w:hint="eastAsia"/>
          <w:noProof/>
        </w:rPr>
        <w:t>개별 수정 가능하게 바꿈</w:t>
      </w:r>
    </w:p>
    <w:p w14:paraId="19FC8D3D" w14:textId="77777777" w:rsidR="007160FF" w:rsidRDefault="007160FF" w:rsidP="007160FF">
      <w:pPr>
        <w:pStyle w:val="a7"/>
        <w:ind w:leftChars="0" w:left="1160"/>
        <w:rPr>
          <w:rFonts w:hint="eastAsia"/>
          <w:noProof/>
        </w:rPr>
      </w:pPr>
    </w:p>
    <w:p w14:paraId="7D02A929" w14:textId="13A8D239" w:rsidR="002750B8" w:rsidRDefault="00AC4671" w:rsidP="002750B8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</w:rPr>
        <w:t>스태미나 스케일링</w:t>
      </w:r>
      <w:r w:rsidR="00706043">
        <w:rPr>
          <w:noProof/>
        </w:rPr>
        <w:br/>
      </w:r>
    </w:p>
    <w:p w14:paraId="779C89ED" w14:textId="013970CB" w:rsidR="00306E4F" w:rsidRDefault="00905138" w:rsidP="0030763C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 xml:space="preserve">0, 30, 60, 90, 120, 150, 180 구간별로 배율 적용중이던 스태미너 </w:t>
      </w:r>
      <w:r w:rsidR="007160FF">
        <w:rPr>
          <w:rFonts w:hint="eastAsia"/>
          <w:noProof/>
        </w:rPr>
        <w:t>감소량의 구간 값과 배율값을 에디터에서 편하게 수정할 수 있도록 함.</w:t>
      </w:r>
    </w:p>
    <w:p w14:paraId="69947D46" w14:textId="10A4ECDB" w:rsidR="00706043" w:rsidRDefault="007160FF" w:rsidP="0030763C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현재 적용중인 구간값 : 0, 60, 75, 90, 105, 120, 180 (배율 미보정)</w:t>
      </w:r>
    </w:p>
    <w:p w14:paraId="5F76DF6E" w14:textId="78D615CB" w:rsidR="001C623A" w:rsidRDefault="007160FF" w:rsidP="001C623A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lastRenderedPageBreak/>
        <w:t>중간발표 준비 작업</w:t>
      </w:r>
      <w:r w:rsidR="00A06B3E">
        <w:rPr>
          <w:noProof/>
        </w:rPr>
        <w:br/>
      </w:r>
      <w:r w:rsidRPr="007160FF">
        <w:rPr>
          <w:noProof/>
        </w:rPr>
        <w:drawing>
          <wp:inline distT="0" distB="0" distL="0" distR="0" wp14:anchorId="480F059B" wp14:editId="745FBDEA">
            <wp:extent cx="5179161" cy="2335385"/>
            <wp:effectExtent l="0" t="0" r="2540" b="8255"/>
            <wp:docPr id="1752480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80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142" cy="23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2A81" w14:textId="13EFBBC2" w:rsidR="00A06B3E" w:rsidRDefault="007160FF" w:rsidP="00306E4F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중간발표 문서 제작</w:t>
      </w:r>
    </w:p>
    <w:p w14:paraId="5782B3B0" w14:textId="6142AF25" w:rsidR="007160FF" w:rsidRDefault="007160FF" w:rsidP="00306E4F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디버깅관련 로그, 시각화 코드 비활성화, 수치값 스케일링 등</w:t>
      </w:r>
    </w:p>
    <w:p w14:paraId="6E8D6199" w14:textId="33A3C756" w:rsidR="00A06B3E" w:rsidRDefault="007160FF" w:rsidP="00A06B3E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FlyingPlatform 관련 수정</w:t>
      </w:r>
      <w:r w:rsidR="00A06B3E">
        <w:rPr>
          <w:noProof/>
        </w:rPr>
        <w:br/>
      </w:r>
    </w:p>
    <w:p w14:paraId="35FE0324" w14:textId="5C6C1410" w:rsidR="00D01A1C" w:rsidRDefault="007160FF" w:rsidP="00A06B3E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플랫폼의 납치기능을 보여주기위한 플레이어 주변을 얼쩡거리는 기능을 추가 중 (BT 수정중에 있음)</w:t>
      </w:r>
    </w:p>
    <w:p w14:paraId="25BB7827" w14:textId="27872DB8" w:rsidR="007160FF" w:rsidRPr="00A43547" w:rsidRDefault="007160FF" w:rsidP="00A06B3E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FlyingPlatform만을 잡을 수 있는 범위를 늘렸음(암벽과 아이템과는 별개 적용)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19ABBB41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73160D92" w:rsidR="004709C4" w:rsidRDefault="007160FF">
            <w:r>
              <w:rPr>
                <w:rFonts w:hint="eastAsia"/>
              </w:rPr>
              <w:t xml:space="preserve">중간발표문서 폰트 </w:t>
            </w:r>
            <w:proofErr w:type="spellStart"/>
            <w:r>
              <w:rPr>
                <w:rFonts w:hint="eastAsia"/>
              </w:rPr>
              <w:t>깨짐사고</w:t>
            </w:r>
            <w:proofErr w:type="spellEnd"/>
          </w:p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2FEB96CC" w:rsidR="004709C4" w:rsidRDefault="007160FF">
            <w:r>
              <w:rPr>
                <w:rFonts w:hint="eastAsia"/>
              </w:rPr>
              <w:t>발표내용을 다 외워서 해결</w:t>
            </w:r>
          </w:p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36E4F70A" w:rsidR="004709C4" w:rsidRDefault="006116AD">
            <w:r>
              <w:rPr>
                <w:rFonts w:hint="eastAsia"/>
              </w:rPr>
              <w:t>3</w:t>
            </w:r>
            <w:r w:rsidR="007160FF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6D32AB64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A77CD">
              <w:rPr>
                <w:rFonts w:hint="eastAsia"/>
              </w:rPr>
              <w:t>6</w:t>
            </w:r>
            <w:r>
              <w:t>.</w:t>
            </w:r>
            <w:r w:rsidR="00F9716D">
              <w:rPr>
                <w:rFonts w:hint="eastAsia"/>
              </w:rPr>
              <w:t>0</w:t>
            </w:r>
            <w:r w:rsidR="007160FF">
              <w:rPr>
                <w:rFonts w:hint="eastAsia"/>
              </w:rPr>
              <w:t>4</w:t>
            </w:r>
            <w:r w:rsidR="00F9716D">
              <w:rPr>
                <w:rFonts w:hint="eastAsia"/>
              </w:rPr>
              <w:t>.</w:t>
            </w:r>
            <w:r w:rsidR="007160FF">
              <w:rPr>
                <w:rFonts w:hint="eastAsia"/>
              </w:rPr>
              <w:t>06</w:t>
            </w:r>
            <w:r>
              <w:t xml:space="preserve"> ~ 202</w:t>
            </w:r>
            <w:r w:rsidR="00C307E4">
              <w:rPr>
                <w:rFonts w:hint="eastAsia"/>
              </w:rPr>
              <w:t>6.0</w:t>
            </w:r>
            <w:r w:rsidR="00E12078">
              <w:rPr>
                <w:rFonts w:hint="eastAsia"/>
              </w:rPr>
              <w:t>4</w:t>
            </w:r>
            <w:r w:rsidR="00C307E4">
              <w:rPr>
                <w:rFonts w:hint="eastAsia"/>
              </w:rPr>
              <w:t>.</w:t>
            </w:r>
            <w:r w:rsidR="007160FF">
              <w:rPr>
                <w:rFonts w:hint="eastAsia"/>
              </w:rPr>
              <w:t>12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71B7A1F5" w14:textId="10AFF9DC" w:rsidR="007F08B9" w:rsidRDefault="007F08B9" w:rsidP="007F08B9">
            <w:pPr>
              <w:pStyle w:val="a7"/>
              <w:numPr>
                <w:ilvl w:val="0"/>
                <w:numId w:val="1"/>
              </w:numPr>
              <w:ind w:leftChars="0"/>
            </w:pPr>
            <w:proofErr w:type="spellStart"/>
            <w:r>
              <w:rPr>
                <w:rFonts w:hint="eastAsia"/>
              </w:rPr>
              <w:t>기획적</w:t>
            </w:r>
            <w:proofErr w:type="spellEnd"/>
            <w:r>
              <w:rPr>
                <w:rFonts w:hint="eastAsia"/>
              </w:rPr>
              <w:t xml:space="preserve"> 요구사항 분석</w:t>
            </w:r>
            <w:r w:rsidR="001C3895">
              <w:rPr>
                <w:rFonts w:hint="eastAsia"/>
              </w:rPr>
              <w:t xml:space="preserve"> 및 반영</w:t>
            </w:r>
            <w:r w:rsidR="00391A28">
              <w:rPr>
                <w:rFonts w:hint="eastAsia"/>
              </w:rPr>
              <w:t>.</w:t>
            </w:r>
          </w:p>
          <w:p w14:paraId="3D2A85AD" w14:textId="6F2244A2" w:rsidR="00885D1C" w:rsidRDefault="00391A28" w:rsidP="00A43547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버그 수정 및 스테이지 구조 설정.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63CBA" w14:textId="77777777" w:rsidR="009130A6" w:rsidRDefault="009130A6">
      <w:pPr>
        <w:spacing w:after="0" w:line="240" w:lineRule="auto"/>
      </w:pPr>
      <w:r>
        <w:separator/>
      </w:r>
    </w:p>
  </w:endnote>
  <w:endnote w:type="continuationSeparator" w:id="0">
    <w:p w14:paraId="38A84BAD" w14:textId="77777777" w:rsidR="009130A6" w:rsidRDefault="00913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1FC0D" w14:textId="77777777" w:rsidR="009130A6" w:rsidRDefault="009130A6">
      <w:pPr>
        <w:spacing w:after="0" w:line="240" w:lineRule="auto"/>
      </w:pPr>
      <w:r>
        <w:separator/>
      </w:r>
    </w:p>
  </w:footnote>
  <w:footnote w:type="continuationSeparator" w:id="0">
    <w:p w14:paraId="7B9DF784" w14:textId="77777777" w:rsidR="009130A6" w:rsidRDefault="00913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proofErr w:type="spellStart"/>
    <w:proofErr w:type="gram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 w:rsidR="00603DC0">
      <w:rPr>
        <w:rFonts w:hint="eastAsia"/>
        <w:b/>
        <w:bCs/>
      </w:rPr>
      <w:t>PRP</w:t>
    </w:r>
    <w:proofErr w:type="gramEnd"/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771"/>
    <w:multiLevelType w:val="hybridMultilevel"/>
    <w:tmpl w:val="1F0A04EC"/>
    <w:lvl w:ilvl="0" w:tplc="297CC9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A3C2F"/>
    <w:multiLevelType w:val="hybridMultilevel"/>
    <w:tmpl w:val="87AC743C"/>
    <w:lvl w:ilvl="0" w:tplc="4C9A14A0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D2E07AB"/>
    <w:multiLevelType w:val="multilevel"/>
    <w:tmpl w:val="CB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C3706"/>
    <w:multiLevelType w:val="hybridMultilevel"/>
    <w:tmpl w:val="889A1CDA"/>
    <w:lvl w:ilvl="0" w:tplc="83840454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320E06F8"/>
    <w:multiLevelType w:val="hybridMultilevel"/>
    <w:tmpl w:val="A22E4B76"/>
    <w:lvl w:ilvl="0" w:tplc="E54674EA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7474123"/>
    <w:multiLevelType w:val="hybridMultilevel"/>
    <w:tmpl w:val="9BCA40EE"/>
    <w:lvl w:ilvl="0" w:tplc="220A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AEC1298"/>
    <w:multiLevelType w:val="hybridMultilevel"/>
    <w:tmpl w:val="283E4A5E"/>
    <w:lvl w:ilvl="0" w:tplc="281AEA9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D529A"/>
    <w:multiLevelType w:val="hybridMultilevel"/>
    <w:tmpl w:val="43080CE0"/>
    <w:lvl w:ilvl="0" w:tplc="66BCD66A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13" w15:restartNumberingAfterBreak="0">
    <w:nsid w:val="617A56D1"/>
    <w:multiLevelType w:val="hybridMultilevel"/>
    <w:tmpl w:val="B1F456C4"/>
    <w:lvl w:ilvl="0" w:tplc="E4CCE8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DB50E85"/>
    <w:multiLevelType w:val="hybridMultilevel"/>
    <w:tmpl w:val="9F367D5C"/>
    <w:lvl w:ilvl="0" w:tplc="C7883938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74C04758"/>
    <w:multiLevelType w:val="multilevel"/>
    <w:tmpl w:val="A07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40238">
    <w:abstractNumId w:val="4"/>
  </w:num>
  <w:num w:numId="2" w16cid:durableId="1184828644">
    <w:abstractNumId w:val="3"/>
  </w:num>
  <w:num w:numId="3" w16cid:durableId="1527717606">
    <w:abstractNumId w:val="12"/>
  </w:num>
  <w:num w:numId="4" w16cid:durableId="1261332772">
    <w:abstractNumId w:val="14"/>
  </w:num>
  <w:num w:numId="5" w16cid:durableId="960916501">
    <w:abstractNumId w:val="15"/>
  </w:num>
  <w:num w:numId="6" w16cid:durableId="1112095781">
    <w:abstractNumId w:val="10"/>
  </w:num>
  <w:num w:numId="7" w16cid:durableId="802043691">
    <w:abstractNumId w:val="1"/>
  </w:num>
  <w:num w:numId="8" w16cid:durableId="137917553">
    <w:abstractNumId w:val="5"/>
  </w:num>
  <w:num w:numId="9" w16cid:durableId="288781988">
    <w:abstractNumId w:val="17"/>
  </w:num>
  <w:num w:numId="10" w16cid:durableId="713963253">
    <w:abstractNumId w:val="8"/>
  </w:num>
  <w:num w:numId="11" w16cid:durableId="647323822">
    <w:abstractNumId w:val="6"/>
  </w:num>
  <w:num w:numId="12" w16cid:durableId="1691712520">
    <w:abstractNumId w:val="0"/>
  </w:num>
  <w:num w:numId="13" w16cid:durableId="1970814453">
    <w:abstractNumId w:val="9"/>
  </w:num>
  <w:num w:numId="14" w16cid:durableId="553661786">
    <w:abstractNumId w:val="7"/>
  </w:num>
  <w:num w:numId="15" w16cid:durableId="1156916807">
    <w:abstractNumId w:val="2"/>
  </w:num>
  <w:num w:numId="16" w16cid:durableId="602033511">
    <w:abstractNumId w:val="11"/>
  </w:num>
  <w:num w:numId="17" w16cid:durableId="1233780914">
    <w:abstractNumId w:val="16"/>
  </w:num>
  <w:num w:numId="18" w16cid:durableId="2067482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36523"/>
    <w:rsid w:val="00045F1D"/>
    <w:rsid w:val="00046568"/>
    <w:rsid w:val="000650EE"/>
    <w:rsid w:val="000A28A5"/>
    <w:rsid w:val="000C5156"/>
    <w:rsid w:val="000C54B8"/>
    <w:rsid w:val="000D611F"/>
    <w:rsid w:val="000E0B25"/>
    <w:rsid w:val="000E6FDC"/>
    <w:rsid w:val="000E7813"/>
    <w:rsid w:val="0010024C"/>
    <w:rsid w:val="00102BFF"/>
    <w:rsid w:val="0012065F"/>
    <w:rsid w:val="001312F0"/>
    <w:rsid w:val="00170E9B"/>
    <w:rsid w:val="00172E62"/>
    <w:rsid w:val="001767C4"/>
    <w:rsid w:val="00177AC2"/>
    <w:rsid w:val="001808C8"/>
    <w:rsid w:val="001845C2"/>
    <w:rsid w:val="001900C0"/>
    <w:rsid w:val="001906EE"/>
    <w:rsid w:val="00195814"/>
    <w:rsid w:val="001B6E6F"/>
    <w:rsid w:val="001C3895"/>
    <w:rsid w:val="001C623A"/>
    <w:rsid w:val="001D693D"/>
    <w:rsid w:val="001E48E7"/>
    <w:rsid w:val="001F00AE"/>
    <w:rsid w:val="00206D34"/>
    <w:rsid w:val="002163DA"/>
    <w:rsid w:val="002228E0"/>
    <w:rsid w:val="00227EAE"/>
    <w:rsid w:val="00230A85"/>
    <w:rsid w:val="00233DC9"/>
    <w:rsid w:val="00236EE7"/>
    <w:rsid w:val="00237320"/>
    <w:rsid w:val="00240529"/>
    <w:rsid w:val="00246D16"/>
    <w:rsid w:val="00250F81"/>
    <w:rsid w:val="002750B8"/>
    <w:rsid w:val="00284660"/>
    <w:rsid w:val="002851F3"/>
    <w:rsid w:val="00296F12"/>
    <w:rsid w:val="002A291C"/>
    <w:rsid w:val="002A560C"/>
    <w:rsid w:val="002A5D16"/>
    <w:rsid w:val="002C08E1"/>
    <w:rsid w:val="002D02C2"/>
    <w:rsid w:val="002F48DD"/>
    <w:rsid w:val="00306E4F"/>
    <w:rsid w:val="0030763C"/>
    <w:rsid w:val="0031129E"/>
    <w:rsid w:val="00314EA3"/>
    <w:rsid w:val="00330923"/>
    <w:rsid w:val="003314C2"/>
    <w:rsid w:val="00331AD4"/>
    <w:rsid w:val="00341638"/>
    <w:rsid w:val="00346DC5"/>
    <w:rsid w:val="003556AB"/>
    <w:rsid w:val="00373C74"/>
    <w:rsid w:val="00391A28"/>
    <w:rsid w:val="00394416"/>
    <w:rsid w:val="00397690"/>
    <w:rsid w:val="003A2BD1"/>
    <w:rsid w:val="003F0F1C"/>
    <w:rsid w:val="003F370F"/>
    <w:rsid w:val="00403ED9"/>
    <w:rsid w:val="0041226F"/>
    <w:rsid w:val="00417372"/>
    <w:rsid w:val="00431E8C"/>
    <w:rsid w:val="00446D31"/>
    <w:rsid w:val="004602F1"/>
    <w:rsid w:val="00460D33"/>
    <w:rsid w:val="004709C4"/>
    <w:rsid w:val="00473416"/>
    <w:rsid w:val="00476100"/>
    <w:rsid w:val="0048408A"/>
    <w:rsid w:val="004A2A0E"/>
    <w:rsid w:val="004A3525"/>
    <w:rsid w:val="004A448D"/>
    <w:rsid w:val="004A50E4"/>
    <w:rsid w:val="004B410B"/>
    <w:rsid w:val="004B6710"/>
    <w:rsid w:val="004C17E4"/>
    <w:rsid w:val="004D5947"/>
    <w:rsid w:val="004D677D"/>
    <w:rsid w:val="004E67E9"/>
    <w:rsid w:val="004E67EF"/>
    <w:rsid w:val="00544DBE"/>
    <w:rsid w:val="00563780"/>
    <w:rsid w:val="00565DD7"/>
    <w:rsid w:val="005B77AF"/>
    <w:rsid w:val="00600F2F"/>
    <w:rsid w:val="00603DC0"/>
    <w:rsid w:val="006116AD"/>
    <w:rsid w:val="00615909"/>
    <w:rsid w:val="0063337C"/>
    <w:rsid w:val="006634A6"/>
    <w:rsid w:val="00670E93"/>
    <w:rsid w:val="00682B14"/>
    <w:rsid w:val="006A2D57"/>
    <w:rsid w:val="006B2591"/>
    <w:rsid w:val="006C011D"/>
    <w:rsid w:val="006C19D0"/>
    <w:rsid w:val="006D5341"/>
    <w:rsid w:val="006D78E8"/>
    <w:rsid w:val="006F7D87"/>
    <w:rsid w:val="00706043"/>
    <w:rsid w:val="007111D2"/>
    <w:rsid w:val="00713776"/>
    <w:rsid w:val="007160FF"/>
    <w:rsid w:val="00727563"/>
    <w:rsid w:val="007368AC"/>
    <w:rsid w:val="00762DC4"/>
    <w:rsid w:val="00764977"/>
    <w:rsid w:val="00764FDC"/>
    <w:rsid w:val="00766931"/>
    <w:rsid w:val="00796108"/>
    <w:rsid w:val="007A247B"/>
    <w:rsid w:val="007C022A"/>
    <w:rsid w:val="007C7269"/>
    <w:rsid w:val="007E0244"/>
    <w:rsid w:val="007F08B9"/>
    <w:rsid w:val="007F2229"/>
    <w:rsid w:val="007F2A63"/>
    <w:rsid w:val="008178C5"/>
    <w:rsid w:val="00827749"/>
    <w:rsid w:val="00830112"/>
    <w:rsid w:val="00831F98"/>
    <w:rsid w:val="00842F27"/>
    <w:rsid w:val="00847B2C"/>
    <w:rsid w:val="008518D5"/>
    <w:rsid w:val="00852B39"/>
    <w:rsid w:val="008613D0"/>
    <w:rsid w:val="00884E93"/>
    <w:rsid w:val="00885D1C"/>
    <w:rsid w:val="008B0782"/>
    <w:rsid w:val="008D0937"/>
    <w:rsid w:val="008D6B61"/>
    <w:rsid w:val="008E0034"/>
    <w:rsid w:val="008F3FB8"/>
    <w:rsid w:val="00901BA9"/>
    <w:rsid w:val="00905138"/>
    <w:rsid w:val="009130A6"/>
    <w:rsid w:val="00932E3E"/>
    <w:rsid w:val="00951A18"/>
    <w:rsid w:val="00954380"/>
    <w:rsid w:val="00957A27"/>
    <w:rsid w:val="00974FFC"/>
    <w:rsid w:val="00995575"/>
    <w:rsid w:val="00997236"/>
    <w:rsid w:val="009A236E"/>
    <w:rsid w:val="009A4D28"/>
    <w:rsid w:val="009B74E2"/>
    <w:rsid w:val="009E1E6D"/>
    <w:rsid w:val="009E2362"/>
    <w:rsid w:val="00A00EDE"/>
    <w:rsid w:val="00A032A6"/>
    <w:rsid w:val="00A06B3E"/>
    <w:rsid w:val="00A07DA7"/>
    <w:rsid w:val="00A21457"/>
    <w:rsid w:val="00A43547"/>
    <w:rsid w:val="00A448CB"/>
    <w:rsid w:val="00A47A49"/>
    <w:rsid w:val="00A55EE1"/>
    <w:rsid w:val="00A60D07"/>
    <w:rsid w:val="00A8065B"/>
    <w:rsid w:val="00AA1799"/>
    <w:rsid w:val="00AA387B"/>
    <w:rsid w:val="00AA53A6"/>
    <w:rsid w:val="00AA77CD"/>
    <w:rsid w:val="00AB3E54"/>
    <w:rsid w:val="00AC4671"/>
    <w:rsid w:val="00AD48D9"/>
    <w:rsid w:val="00AD7C14"/>
    <w:rsid w:val="00B00ADF"/>
    <w:rsid w:val="00B01081"/>
    <w:rsid w:val="00B159BF"/>
    <w:rsid w:val="00B32187"/>
    <w:rsid w:val="00B3541D"/>
    <w:rsid w:val="00B36807"/>
    <w:rsid w:val="00B6115E"/>
    <w:rsid w:val="00B82B44"/>
    <w:rsid w:val="00B94A5A"/>
    <w:rsid w:val="00BC642F"/>
    <w:rsid w:val="00BC6554"/>
    <w:rsid w:val="00BC747B"/>
    <w:rsid w:val="00BD31CA"/>
    <w:rsid w:val="00BF7DF7"/>
    <w:rsid w:val="00C12107"/>
    <w:rsid w:val="00C307E4"/>
    <w:rsid w:val="00C35A20"/>
    <w:rsid w:val="00C40BAE"/>
    <w:rsid w:val="00C4476C"/>
    <w:rsid w:val="00C45DC6"/>
    <w:rsid w:val="00C46717"/>
    <w:rsid w:val="00C507B0"/>
    <w:rsid w:val="00C53CD2"/>
    <w:rsid w:val="00C64010"/>
    <w:rsid w:val="00C73717"/>
    <w:rsid w:val="00C92E40"/>
    <w:rsid w:val="00C9497C"/>
    <w:rsid w:val="00C95E56"/>
    <w:rsid w:val="00C97FC0"/>
    <w:rsid w:val="00CA199F"/>
    <w:rsid w:val="00CA63E0"/>
    <w:rsid w:val="00CB6BB7"/>
    <w:rsid w:val="00CC0DCB"/>
    <w:rsid w:val="00CC4B5E"/>
    <w:rsid w:val="00CC588C"/>
    <w:rsid w:val="00CD657D"/>
    <w:rsid w:val="00CE1146"/>
    <w:rsid w:val="00CE47A5"/>
    <w:rsid w:val="00CF264A"/>
    <w:rsid w:val="00CF6E35"/>
    <w:rsid w:val="00CF784C"/>
    <w:rsid w:val="00D01A1C"/>
    <w:rsid w:val="00D07BB7"/>
    <w:rsid w:val="00D10C51"/>
    <w:rsid w:val="00D2738E"/>
    <w:rsid w:val="00D41DD1"/>
    <w:rsid w:val="00D44287"/>
    <w:rsid w:val="00D51EAD"/>
    <w:rsid w:val="00D637D0"/>
    <w:rsid w:val="00D7233D"/>
    <w:rsid w:val="00DA7082"/>
    <w:rsid w:val="00DB666B"/>
    <w:rsid w:val="00DB7A7B"/>
    <w:rsid w:val="00DD0E31"/>
    <w:rsid w:val="00DF2AB8"/>
    <w:rsid w:val="00E00959"/>
    <w:rsid w:val="00E12078"/>
    <w:rsid w:val="00E21676"/>
    <w:rsid w:val="00E34D1B"/>
    <w:rsid w:val="00E74138"/>
    <w:rsid w:val="00E7460D"/>
    <w:rsid w:val="00E74F9B"/>
    <w:rsid w:val="00E84F2D"/>
    <w:rsid w:val="00E93F16"/>
    <w:rsid w:val="00EA5BE8"/>
    <w:rsid w:val="00EB63E3"/>
    <w:rsid w:val="00EB6450"/>
    <w:rsid w:val="00EE2DB0"/>
    <w:rsid w:val="00EE39E2"/>
    <w:rsid w:val="00EE5C4D"/>
    <w:rsid w:val="00EF2084"/>
    <w:rsid w:val="00F02FFE"/>
    <w:rsid w:val="00F45EA4"/>
    <w:rsid w:val="00F53229"/>
    <w:rsid w:val="00F66C0E"/>
    <w:rsid w:val="00F71D66"/>
    <w:rsid w:val="00F74531"/>
    <w:rsid w:val="00F82A43"/>
    <w:rsid w:val="00F87001"/>
    <w:rsid w:val="00F956E0"/>
    <w:rsid w:val="00F9716D"/>
    <w:rsid w:val="00FB3481"/>
    <w:rsid w:val="00FB6925"/>
    <w:rsid w:val="00FD1907"/>
    <w:rsid w:val="00FD49E3"/>
    <w:rsid w:val="00FD7E6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1898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경진 최</cp:lastModifiedBy>
  <cp:revision>80</cp:revision>
  <dcterms:created xsi:type="dcterms:W3CDTF">2025-09-08T03:40:00Z</dcterms:created>
  <dcterms:modified xsi:type="dcterms:W3CDTF">2026-04-05T11:20:00Z</dcterms:modified>
  <cp:version>1100.0100.01</cp:version>
</cp:coreProperties>
</file>