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D4181" w14:textId="1FA184C5" w:rsidR="00C03DF1" w:rsidRDefault="00C03DF1" w:rsidP="00C03DF1">
      <w:pPr>
        <w:jc w:val="center"/>
        <w:rPr>
          <w:sz w:val="40"/>
          <w:szCs w:val="40"/>
        </w:rPr>
      </w:pPr>
      <w:r w:rsidRPr="007A48CD">
        <w:rPr>
          <w:b/>
          <w:bCs/>
          <w:sz w:val="40"/>
          <w:szCs w:val="40"/>
        </w:rPr>
        <w:t>Phase 2.5 — Practical Assignments</w:t>
      </w:r>
      <w:r w:rsidRPr="007A48CD">
        <w:rPr>
          <w:sz w:val="40"/>
          <w:szCs w:val="40"/>
        </w:rPr>
        <w:t xml:space="preserve"> (Week </w:t>
      </w:r>
      <w:r>
        <w:rPr>
          <w:sz w:val="40"/>
          <w:szCs w:val="40"/>
        </w:rPr>
        <w:t>4</w:t>
      </w:r>
      <w:r w:rsidRPr="007A48CD">
        <w:rPr>
          <w:sz w:val="40"/>
          <w:szCs w:val="40"/>
        </w:rPr>
        <w:t>)</w:t>
      </w:r>
    </w:p>
    <w:p w14:paraId="70B59225" w14:textId="1B30FBB5" w:rsidR="00473119" w:rsidRDefault="00C03DF1" w:rsidP="00C03DF1">
      <w:pPr>
        <w:jc w:val="center"/>
        <w:rPr>
          <w:sz w:val="40"/>
          <w:szCs w:val="40"/>
        </w:rPr>
      </w:pPr>
      <w:r>
        <w:rPr>
          <w:sz w:val="40"/>
          <w:szCs w:val="40"/>
        </w:rPr>
        <w:t>Week 3-</w:t>
      </w:r>
      <w:r>
        <w:rPr>
          <w:sz w:val="40"/>
          <w:szCs w:val="40"/>
        </w:rPr>
        <w:t>Text processing and Networking</w:t>
      </w:r>
    </w:p>
    <w:p w14:paraId="6B78C536" w14:textId="77777777" w:rsidR="00C03DF1" w:rsidRPr="00C03DF1" w:rsidRDefault="00C03DF1" w:rsidP="00C03DF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03DF1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  <w:lang w:val="en-IN" w:eastAsia="en-IN"/>
        </w:rPr>
        <w:t>🎯</w:t>
      </w:r>
      <w:r w:rsidRPr="00C03DF1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 xml:space="preserve"> Assignment 1: Log Analyzer</w:t>
      </w:r>
    </w:p>
    <w:p w14:paraId="13329C29" w14:textId="77777777" w:rsidR="00C03DF1" w:rsidRPr="00C03DF1" w:rsidRDefault="00C03DF1" w:rsidP="00C03DF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3DF1">
        <w:rPr>
          <w:rFonts w:ascii="Arial" w:eastAsia="Times New Roman" w:hAnsi="Arial" w:cs="Arial"/>
          <w:color w:val="000000"/>
          <w:lang w:val="en-IN" w:eastAsia="en-IN"/>
        </w:rPr>
        <w:t>Given:</w:t>
      </w:r>
    </w:p>
    <w:p w14:paraId="179D87F8" w14:textId="0A63D97B" w:rsidR="00C03DF1" w:rsidRPr="00C03DF1" w:rsidRDefault="00C03DF1" w:rsidP="00C03DF1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C03DF1">
        <w:rPr>
          <w:rFonts w:ascii="Roboto Mono" w:eastAsia="Times New Roman" w:hAnsi="Roboto Mono" w:cs="Arial"/>
          <w:color w:val="188038"/>
          <w:lang w:val="en-IN" w:eastAsia="en-IN"/>
        </w:rPr>
        <w:t>/var/log/syslog</w:t>
      </w:r>
      <w:r w:rsidRPr="00C03DF1">
        <w:rPr>
          <w:rFonts w:ascii="Arial" w:eastAsia="Times New Roman" w:hAnsi="Arial" w:cs="Arial"/>
          <w:color w:val="000000"/>
          <w:lang w:val="en-IN" w:eastAsia="en-IN"/>
        </w:rPr>
        <w:t xml:space="preserve"> or any large log</w:t>
      </w:r>
    </w:p>
    <w:p w14:paraId="1175FBFB" w14:textId="77777777" w:rsidR="00C03DF1" w:rsidRPr="00C03DF1" w:rsidRDefault="00C03DF1" w:rsidP="00C03DF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3DF1">
        <w:rPr>
          <w:rFonts w:ascii="Arial" w:eastAsia="Times New Roman" w:hAnsi="Arial" w:cs="Arial"/>
          <w:color w:val="000000"/>
          <w:lang w:val="en-IN" w:eastAsia="en-IN"/>
        </w:rPr>
        <w:t>Extract:</w:t>
      </w:r>
    </w:p>
    <w:p w14:paraId="76507936" w14:textId="43F31F5D" w:rsidR="00C03DF1" w:rsidRPr="00C03DF1" w:rsidRDefault="00C03DF1" w:rsidP="00C03DF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C03DF1">
        <w:rPr>
          <w:rFonts w:ascii="Arial" w:eastAsia="Times New Roman" w:hAnsi="Arial" w:cs="Arial"/>
          <w:color w:val="000000"/>
          <w:lang w:val="en-IN" w:eastAsia="en-IN"/>
        </w:rPr>
        <w:t>Errors from last hour</w:t>
      </w:r>
    </w:p>
    <w:p w14:paraId="08471331" w14:textId="68CF2D06" w:rsidR="00C03DF1" w:rsidRPr="00C03DF1" w:rsidRDefault="00C03DF1" w:rsidP="00C03DF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C03DF1">
        <w:rPr>
          <w:rFonts w:ascii="Arial" w:eastAsia="Times New Roman" w:hAnsi="Arial" w:cs="Arial"/>
          <w:color w:val="000000"/>
          <w:lang w:val="en-IN" w:eastAsia="en-IN"/>
        </w:rPr>
        <w:t>Count per service</w:t>
      </w:r>
    </w:p>
    <w:p w14:paraId="29B7FAF8" w14:textId="504BE382" w:rsidR="00C03DF1" w:rsidRPr="00C03DF1" w:rsidRDefault="00C03DF1" w:rsidP="00C03DF1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C03DF1">
        <w:rPr>
          <w:rFonts w:ascii="Arial" w:eastAsia="Times New Roman" w:hAnsi="Arial" w:cs="Arial"/>
          <w:color w:val="000000"/>
          <w:lang w:val="en-IN" w:eastAsia="en-IN"/>
        </w:rPr>
        <w:t>Top 5 frequent issues</w:t>
      </w:r>
    </w:p>
    <w:p w14:paraId="1223D077" w14:textId="339B02B3" w:rsidR="00C03DF1" w:rsidRDefault="00C03DF1" w:rsidP="00C03DF1">
      <w:pPr>
        <w:spacing w:before="240" w:after="240" w:line="240" w:lineRule="auto"/>
        <w:rPr>
          <w:rFonts w:ascii="Arial" w:eastAsia="Times New Roman" w:hAnsi="Arial" w:cs="Arial"/>
          <w:color w:val="000000"/>
          <w:lang w:val="en-IN" w:eastAsia="en-IN"/>
        </w:rPr>
      </w:pPr>
      <w:r w:rsidRPr="00C03DF1">
        <w:rPr>
          <w:rFonts w:ascii="Arial" w:eastAsia="Times New Roman" w:hAnsi="Arial" w:cs="Arial"/>
          <w:color w:val="000000"/>
          <w:lang w:val="en-IN" w:eastAsia="en-IN"/>
        </w:rPr>
        <w:t>Must combine tools.</w:t>
      </w:r>
    </w:p>
    <w:p w14:paraId="5CC35DA6" w14:textId="51FE7FA3" w:rsidR="00C03DF1" w:rsidRDefault="00C03DF1" w:rsidP="00C03DF1">
      <w:pPr>
        <w:spacing w:before="240" w:after="240" w:line="240" w:lineRule="auto"/>
        <w:rPr>
          <w:rFonts w:ascii="Arial" w:eastAsia="Times New Roman" w:hAnsi="Arial" w:cs="Arial"/>
          <w:color w:val="000000"/>
          <w:lang w:val="en-IN" w:eastAsia="en-IN"/>
        </w:rPr>
      </w:pPr>
      <w:r>
        <w:rPr>
          <w:rFonts w:ascii="Arial" w:eastAsia="Times New Roman" w:hAnsi="Arial" w:cs="Arial"/>
          <w:color w:val="000000"/>
          <w:lang w:val="en-IN" w:eastAsia="en-IN"/>
        </w:rPr>
        <w:t>Solution</w:t>
      </w:r>
    </w:p>
    <w:p w14:paraId="5CD76532" w14:textId="6AC1A7B1" w:rsidR="00C03DF1" w:rsidRPr="00C03DF1" w:rsidRDefault="00C03DF1" w:rsidP="00C03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C03DF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errors from last 1 hour </w:t>
      </w:r>
    </w:p>
    <w:p w14:paraId="224B3195" w14:textId="3286365A" w:rsidR="00C03DF1" w:rsidRPr="00C03DF1" w:rsidRDefault="00C03DF1" w:rsidP="00C03D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C03DF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drawing>
          <wp:inline distT="0" distB="0" distL="0" distR="0" wp14:anchorId="61DFD882" wp14:editId="22336D8B">
            <wp:extent cx="5731510" cy="327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A30A" w14:textId="29FE34D4" w:rsidR="00C03DF1" w:rsidRPr="00C03DF1" w:rsidRDefault="00C03DF1" w:rsidP="00C03DF1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C03DF1">
        <w:rPr>
          <w:rFonts w:ascii="Times New Roman" w:hAnsi="Times New Roman" w:cs="Times New Roman"/>
          <w:sz w:val="32"/>
          <w:szCs w:val="32"/>
        </w:rPr>
        <w:t>Count errors per service</w:t>
      </w:r>
    </w:p>
    <w:p w14:paraId="183D7FDC" w14:textId="0017762B" w:rsidR="00C03DF1" w:rsidRPr="00C03DF1" w:rsidRDefault="00C03DF1" w:rsidP="00C03DF1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C03DF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drawing>
          <wp:inline distT="0" distB="0" distL="0" distR="0" wp14:anchorId="1F1D09B1" wp14:editId="4DA2441F">
            <wp:extent cx="5731510" cy="177624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954" cy="178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954" w14:textId="398CD349" w:rsidR="00C03DF1" w:rsidRPr="00C03DF1" w:rsidRDefault="00C03DF1" w:rsidP="00C03DF1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3DF1">
        <w:rPr>
          <w:sz w:val="28"/>
          <w:szCs w:val="28"/>
        </w:rPr>
        <w:t>Top 5 frequent issues</w:t>
      </w:r>
    </w:p>
    <w:p w14:paraId="74879E94" w14:textId="31860709" w:rsidR="00C03DF1" w:rsidRPr="00C03DF1" w:rsidRDefault="00C03DF1" w:rsidP="00C03DF1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C03DF1">
        <w:rPr>
          <w:rFonts w:ascii="Times New Roman" w:eastAsia="Times New Roman" w:hAnsi="Times New Roman" w:cs="Times New Roman"/>
          <w:b/>
          <w:bCs/>
          <w:lang w:val="en-IN" w:eastAsia="en-IN"/>
        </w:rPr>
        <w:drawing>
          <wp:inline distT="0" distB="0" distL="0" distR="0" wp14:anchorId="7DC8AD79" wp14:editId="47BA03A4">
            <wp:extent cx="5731510" cy="11842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65A" w14:textId="651C3D84" w:rsidR="00C03DF1" w:rsidRDefault="00C03DF1" w:rsidP="00C03DF1"/>
    <w:p w14:paraId="0770CC25" w14:textId="0D545D18" w:rsidR="00C03DF1" w:rsidRDefault="00C03DF1" w:rsidP="00C03DF1"/>
    <w:p w14:paraId="7884174A" w14:textId="7E7E6D36" w:rsidR="00C03DF1" w:rsidRDefault="00C03DF1" w:rsidP="00C03DF1"/>
    <w:p w14:paraId="5330B038" w14:textId="0DE53B13" w:rsidR="00C03DF1" w:rsidRDefault="00C03DF1" w:rsidP="00C03DF1"/>
    <w:p w14:paraId="2E17FC81" w14:textId="693EA7F8" w:rsidR="00C03DF1" w:rsidRDefault="00C03DF1" w:rsidP="00C03DF1"/>
    <w:p w14:paraId="23BEBD65" w14:textId="67749F89" w:rsidR="00C03DF1" w:rsidRDefault="00C03DF1" w:rsidP="00C03DF1"/>
    <w:p w14:paraId="3CF4F3B9" w14:textId="77777777" w:rsidR="00C03DF1" w:rsidRDefault="00C03DF1" w:rsidP="00C03DF1">
      <w:pPr>
        <w:pStyle w:val="Heading3"/>
        <w:spacing w:before="280" w:beforeAutospacing="0" w:after="80" w:afterAutospacing="0"/>
      </w:pPr>
      <w:r>
        <w:rPr>
          <w:rFonts w:ascii="Segoe UI Emoji" w:hAnsi="Segoe UI Emoji" w:cs="Segoe UI Emoji"/>
          <w:color w:val="000000"/>
          <w:sz w:val="26"/>
          <w:szCs w:val="26"/>
        </w:rPr>
        <w:lastRenderedPageBreak/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2: Network Debugging Drill</w:t>
      </w:r>
    </w:p>
    <w:p w14:paraId="1C36CA3D" w14:textId="77777777" w:rsidR="00C03DF1" w:rsidRDefault="00C03DF1" w:rsidP="00C03DF1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Using:</w:t>
      </w:r>
    </w:p>
    <w:p w14:paraId="7CF94B51" w14:textId="11B7102B" w:rsidR="00C03DF1" w:rsidRDefault="00C03DF1" w:rsidP="00C03DF1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curl</w:t>
      </w:r>
    </w:p>
    <w:p w14:paraId="02CB555F" w14:textId="49228557" w:rsidR="00C03DF1" w:rsidRDefault="00C03DF1" w:rsidP="00C03DF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netstat</w:t>
      </w:r>
      <w:r>
        <w:rPr>
          <w:rFonts w:ascii="Arial" w:hAnsi="Arial" w:cs="Arial"/>
          <w:color w:val="000000"/>
          <w:sz w:val="22"/>
          <w:szCs w:val="22"/>
        </w:rPr>
        <w:t xml:space="preserve"> / </w:t>
      </w:r>
      <w:r>
        <w:rPr>
          <w:rFonts w:ascii="Roboto Mono" w:hAnsi="Roboto Mono" w:cs="Arial"/>
          <w:color w:val="188038"/>
          <w:sz w:val="22"/>
          <w:szCs w:val="22"/>
        </w:rPr>
        <w:t>ss</w:t>
      </w:r>
    </w:p>
    <w:p w14:paraId="4D96C333" w14:textId="6CA5A08D" w:rsidR="00C03DF1" w:rsidRDefault="00C03DF1" w:rsidP="00C03DF1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ping</w:t>
      </w:r>
    </w:p>
    <w:p w14:paraId="2BCB6362" w14:textId="77777777" w:rsidR="00C03DF1" w:rsidRDefault="00C03DF1" w:rsidP="00C03DF1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Diagnose:</w:t>
      </w:r>
    </w:p>
    <w:p w14:paraId="34B067A4" w14:textId="7B8B503D" w:rsidR="00C03DF1" w:rsidRDefault="00C03DF1" w:rsidP="00C03DF1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Whether a port is open</w:t>
      </w:r>
    </w:p>
    <w:p w14:paraId="6E84CB87" w14:textId="463D421D" w:rsidR="00C03DF1" w:rsidRDefault="00C03DF1" w:rsidP="00C03DF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Whether a service is reachable</w:t>
      </w:r>
    </w:p>
    <w:p w14:paraId="6071D0FE" w14:textId="77777777" w:rsidR="00C03DF1" w:rsidRDefault="00C03DF1" w:rsidP="00C03DF1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Whether DNS resolves</w:t>
      </w:r>
    </w:p>
    <w:p w14:paraId="54E4D5D4" w14:textId="77777777" w:rsidR="00C03DF1" w:rsidRDefault="00C03DF1" w:rsidP="00C03DF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Solution:</w:t>
      </w:r>
    </w:p>
    <w:p w14:paraId="1FB33180" w14:textId="48F0C2F2" w:rsidR="00C03DF1" w:rsidRPr="00C03DF1" w:rsidRDefault="00C03DF1" w:rsidP="00C03DF1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Check if port is open</w:t>
      </w:r>
    </w:p>
    <w:p w14:paraId="5773ABE8" w14:textId="723D9BE4" w:rsidR="00C03DF1" w:rsidRPr="00C03DF1" w:rsidRDefault="00C03DF1" w:rsidP="00C03DF1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03DF1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40926A39" wp14:editId="5571A472">
            <wp:extent cx="5731510" cy="3613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0BAB" w14:textId="03BE8907" w:rsidR="00C03DF1" w:rsidRPr="00C03DF1" w:rsidRDefault="00C03DF1" w:rsidP="00C03DF1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Check service reachable</w:t>
      </w:r>
    </w:p>
    <w:p w14:paraId="3F9B7C54" w14:textId="73087056" w:rsidR="00C03DF1" w:rsidRPr="00C03DF1" w:rsidRDefault="00C03DF1" w:rsidP="00C03DF1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03DF1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25CA8728" wp14:editId="178BE475">
            <wp:extent cx="5731510" cy="1200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26B5" w14:textId="77777777" w:rsidR="00C03DF1" w:rsidRPr="00C03DF1" w:rsidRDefault="00C03DF1" w:rsidP="00C03DF1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Check DNS resolution</w:t>
      </w:r>
    </w:p>
    <w:p w14:paraId="7780E8C9" w14:textId="6457F03C" w:rsidR="00C03DF1" w:rsidRDefault="00C03DF1" w:rsidP="00C03DF1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03DF1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1CA80DDC" wp14:editId="549AF366">
            <wp:extent cx="5731510" cy="10699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1319EBF9" w14:textId="77777777" w:rsidR="00C03DF1" w:rsidRDefault="00C03DF1" w:rsidP="00C03DF1">
      <w:pPr>
        <w:pStyle w:val="Heading3"/>
        <w:spacing w:before="280" w:beforeAutospacing="0" w:after="80" w:afterAutospacing="0"/>
      </w:pPr>
      <w:r>
        <w:rPr>
          <w:rFonts w:ascii="Segoe UI Emoji" w:hAnsi="Segoe UI Emoji" w:cs="Segoe UI Emoji"/>
          <w:color w:val="000000"/>
          <w:sz w:val="26"/>
          <w:szCs w:val="26"/>
        </w:rPr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Assignment 3: Data Extraction Challenge</w:t>
      </w:r>
    </w:p>
    <w:p w14:paraId="647E5C43" w14:textId="77777777" w:rsidR="00C03DF1" w:rsidRDefault="00C03DF1" w:rsidP="00C03DF1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Given a CSV-like file:</w:t>
      </w:r>
    </w:p>
    <w:p w14:paraId="5EA66801" w14:textId="384411D2" w:rsidR="00C03DF1" w:rsidRDefault="00C03DF1" w:rsidP="00C03DF1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Extract column 2</w:t>
      </w:r>
    </w:p>
    <w:p w14:paraId="30F0DD42" w14:textId="277BF305" w:rsidR="00C03DF1" w:rsidRDefault="00C03DF1" w:rsidP="00C03DF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Filter rows</w:t>
      </w:r>
    </w:p>
    <w:p w14:paraId="23650039" w14:textId="429109B2" w:rsidR="00C03DF1" w:rsidRDefault="00C03DF1" w:rsidP="00C03DF1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Compute aggregate</w:t>
      </w:r>
    </w:p>
    <w:p w14:paraId="74C65CFA" w14:textId="77777777" w:rsidR="00C03DF1" w:rsidRDefault="00C03DF1" w:rsidP="00C03DF1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Must use:</w:t>
      </w:r>
    </w:p>
    <w:p w14:paraId="78E9CD97" w14:textId="65943DA5" w:rsidR="00C03DF1" w:rsidRDefault="00C03DF1" w:rsidP="00C03DF1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awk</w:t>
      </w:r>
    </w:p>
    <w:p w14:paraId="3C8113EA" w14:textId="4391197D" w:rsidR="00C03DF1" w:rsidRDefault="00C03DF1" w:rsidP="00C03DF1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cut</w:t>
      </w:r>
    </w:p>
    <w:p w14:paraId="3EE5CDCD" w14:textId="2C0DF990" w:rsidR="00C03DF1" w:rsidRPr="00C03DF1" w:rsidRDefault="00C03DF1" w:rsidP="00C03DF1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grep</w:t>
      </w:r>
    </w:p>
    <w:p w14:paraId="2F2BDECF" w14:textId="3CC7507A" w:rsidR="00C03DF1" w:rsidRDefault="00C03DF1" w:rsidP="00C03DF1">
      <w:pPr>
        <w:pStyle w:val="NormalWeb"/>
        <w:spacing w:before="0" w:beforeAutospacing="0" w:after="240" w:afterAutospacing="0"/>
        <w:textAlignment w:val="baseline"/>
        <w:rPr>
          <w:rFonts w:ascii="Roboto Mono" w:hAnsi="Roboto Mono" w:cs="Arial"/>
          <w:color w:val="188038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solution:</w:t>
      </w:r>
    </w:p>
    <w:p w14:paraId="7D91B0DE" w14:textId="77777777" w:rsidR="00D4716B" w:rsidRDefault="00D4716B" w:rsidP="00C03DF1">
      <w:pPr>
        <w:pStyle w:val="NormalWeb"/>
        <w:spacing w:before="0" w:beforeAutospacing="0" w:after="240" w:afterAutospacing="0"/>
        <w:textAlignment w:val="baseline"/>
      </w:pPr>
    </w:p>
    <w:p w14:paraId="50645590" w14:textId="77777777" w:rsidR="00D4716B" w:rsidRDefault="00D4716B" w:rsidP="00C03DF1">
      <w:pPr>
        <w:pStyle w:val="NormalWeb"/>
        <w:spacing w:before="0" w:beforeAutospacing="0" w:after="240" w:afterAutospacing="0"/>
        <w:textAlignment w:val="baseline"/>
      </w:pPr>
    </w:p>
    <w:p w14:paraId="456730A9" w14:textId="3433444A" w:rsidR="00C03DF1" w:rsidRDefault="00C03DF1" w:rsidP="00C03DF1">
      <w:pPr>
        <w:pStyle w:val="NormalWeb"/>
        <w:spacing w:before="0" w:beforeAutospacing="0" w:after="240" w:afterAutospacing="0"/>
        <w:textAlignment w:val="baseline"/>
        <w:rPr>
          <w:rStyle w:val="HTMLCode"/>
        </w:rPr>
      </w:pPr>
      <w:r>
        <w:lastRenderedPageBreak/>
        <w:t xml:space="preserve">Example file: </w:t>
      </w:r>
      <w:r>
        <w:rPr>
          <w:rStyle w:val="HTMLCode"/>
        </w:rPr>
        <w:t>data.csv</w:t>
      </w:r>
    </w:p>
    <w:p w14:paraId="2DCF8F98" w14:textId="21C379EE" w:rsidR="00D4716B" w:rsidRDefault="00D4716B" w:rsidP="00C03DF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4716B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459C31A8" wp14:editId="1429C6FC">
            <wp:extent cx="1562318" cy="9716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64C5" w14:textId="552DEF38" w:rsidR="00D4716B" w:rsidRPr="00D4716B" w:rsidRDefault="00D4716B" w:rsidP="00D4716B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Extract column 2</w:t>
      </w:r>
    </w:p>
    <w:p w14:paraId="5E3F086A" w14:textId="58EE2D00" w:rsidR="00D4716B" w:rsidRPr="00D4716B" w:rsidRDefault="00D4716B" w:rsidP="00D4716B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4716B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44414678" wp14:editId="4BFFBBE7">
            <wp:extent cx="5731510" cy="5702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B7B" w14:textId="7875AA35" w:rsidR="00D4716B" w:rsidRDefault="00D4716B" w:rsidP="00D47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1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Filter rows (marks &gt; 80)</w:t>
      </w:r>
      <w:r w:rsidRPr="00D471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50FAB5D" w14:textId="710B60EC" w:rsidR="00D4716B" w:rsidRPr="00D4716B" w:rsidRDefault="00D4716B" w:rsidP="00D471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1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5C922582" wp14:editId="531E7D9F">
            <wp:extent cx="5731510" cy="4241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7947" w14:textId="53C61002" w:rsidR="00D4716B" w:rsidRPr="00D4716B" w:rsidRDefault="00D4716B" w:rsidP="00D4716B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Compute average marks</w:t>
      </w:r>
    </w:p>
    <w:p w14:paraId="7060EEFF" w14:textId="4BF210CE" w:rsidR="00D4716B" w:rsidRDefault="00D4716B" w:rsidP="00D4716B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4716B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29602F6D" wp14:editId="046C5B2A">
            <wp:extent cx="5731510" cy="278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91AB" w14:textId="77777777" w:rsidR="00D4716B" w:rsidRDefault="00D4716B" w:rsidP="00D4716B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0192E6E" w14:textId="57786C24" w:rsidR="00C03DF1" w:rsidRDefault="00C03DF1" w:rsidP="00C03DF1"/>
    <w:p w14:paraId="41D983FC" w14:textId="50A92B65" w:rsidR="00C03DF1" w:rsidRDefault="00C03DF1" w:rsidP="00C03DF1"/>
    <w:p w14:paraId="04F29B29" w14:textId="6A3722B9" w:rsidR="00C03DF1" w:rsidRDefault="00C03DF1" w:rsidP="00C03DF1"/>
    <w:p w14:paraId="603C0133" w14:textId="7906F43D" w:rsidR="00C03DF1" w:rsidRDefault="00C03DF1" w:rsidP="00C03DF1"/>
    <w:p w14:paraId="1AD4CBE3" w14:textId="709E8387" w:rsidR="00C03DF1" w:rsidRDefault="00C03DF1" w:rsidP="00C03DF1"/>
    <w:p w14:paraId="0C28B780" w14:textId="11145AE2" w:rsidR="00C03DF1" w:rsidRDefault="00C03DF1" w:rsidP="00C03DF1"/>
    <w:p w14:paraId="54EF381D" w14:textId="78488A39" w:rsidR="00C03DF1" w:rsidRDefault="00C03DF1" w:rsidP="00C03DF1"/>
    <w:p w14:paraId="11EB96CF" w14:textId="16053E78" w:rsidR="00C03DF1" w:rsidRDefault="00C03DF1" w:rsidP="00C03DF1"/>
    <w:p w14:paraId="623A4F11" w14:textId="71F83855" w:rsidR="00C03DF1" w:rsidRDefault="00C03DF1" w:rsidP="00C03DF1"/>
    <w:p w14:paraId="5A960A11" w14:textId="490D0B50" w:rsidR="00C03DF1" w:rsidRDefault="00C03DF1" w:rsidP="00C03DF1"/>
    <w:p w14:paraId="1477CD70" w14:textId="77777777" w:rsidR="00C03DF1" w:rsidRDefault="00C03DF1" w:rsidP="00C03DF1"/>
    <w:sectPr w:rsidR="00C03DF1" w:rsidSect="00C03DF1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4337"/>
    <w:multiLevelType w:val="multilevel"/>
    <w:tmpl w:val="8C1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899"/>
    <w:multiLevelType w:val="multilevel"/>
    <w:tmpl w:val="CC8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6CA1"/>
    <w:multiLevelType w:val="multilevel"/>
    <w:tmpl w:val="4CF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53A6E"/>
    <w:multiLevelType w:val="multilevel"/>
    <w:tmpl w:val="B7E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304C1"/>
    <w:multiLevelType w:val="hybridMultilevel"/>
    <w:tmpl w:val="69EE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8186B"/>
    <w:multiLevelType w:val="multilevel"/>
    <w:tmpl w:val="DB7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51BA"/>
    <w:multiLevelType w:val="multilevel"/>
    <w:tmpl w:val="34A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D6D76"/>
    <w:multiLevelType w:val="multilevel"/>
    <w:tmpl w:val="202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909EF"/>
    <w:multiLevelType w:val="multilevel"/>
    <w:tmpl w:val="6C4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F1"/>
    <w:rsid w:val="00473119"/>
    <w:rsid w:val="00C03DF1"/>
    <w:rsid w:val="00D4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EAE6"/>
  <w15:chartTrackingRefBased/>
  <w15:docId w15:val="{1034A85D-9A87-4D8F-9A63-CDEC2162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DF1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03D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3D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C03D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03D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5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</cp:revision>
  <dcterms:created xsi:type="dcterms:W3CDTF">2026-03-29T03:44:00Z</dcterms:created>
  <dcterms:modified xsi:type="dcterms:W3CDTF">2026-03-29T03:59:00Z</dcterms:modified>
</cp:coreProperties>
</file>